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7481302"/>
      <w:r>
        <w:t>SERVIZIO DI CATECHESI</w:t>
      </w:r>
      <w:bookmarkEnd w:id="0"/>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2E1F9907" w14:textId="77777777" w:rsidR="007C3563" w:rsidRDefault="007C3563" w:rsidP="007C3563"/>
    <w:p w14:paraId="2CEB7FFF"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1" w:name="_Toc217481303"/>
      <w:r>
        <w:t>INTRODUZIONE</w:t>
      </w:r>
      <w:bookmarkEnd w:id="1"/>
    </w:p>
    <w:p w14:paraId="379FF1DA" w14:textId="5CD214F6" w:rsidR="007C3563" w:rsidRDefault="007E0843" w:rsidP="009079EA">
      <w:pPr>
        <w:pStyle w:val="Titolo1"/>
      </w:pPr>
      <w:bookmarkStart w:id="2" w:name="_Toc217481304"/>
      <w:r>
        <w:t xml:space="preserve">AL </w:t>
      </w:r>
      <w:r w:rsidR="007C3563">
        <w:t>MISTERO DELL’EVANGELIZZAZIONE</w:t>
      </w:r>
      <w:bookmarkEnd w:id="2"/>
      <w:r w:rsidR="007C3563">
        <w:t xml:space="preserve"> </w:t>
      </w:r>
    </w:p>
    <w:p w14:paraId="5EAB8077" w14:textId="72DB3249" w:rsidR="007C3563" w:rsidRDefault="007E0843" w:rsidP="007E0843">
      <w:pPr>
        <w:pStyle w:val="Titolo1"/>
      </w:pPr>
      <w:bookmarkStart w:id="3" w:name="_Toc217481305"/>
      <w:r>
        <w:t>VOLUME PRIMO</w:t>
      </w:r>
      <w:bookmarkEnd w:id="3"/>
      <w:r>
        <w:t xml:space="preserve"> </w:t>
      </w:r>
    </w:p>
    <w:p w14:paraId="11309BA1" w14:textId="77777777" w:rsidR="007C3563" w:rsidRDefault="007C3563" w:rsidP="007C3563"/>
    <w:p w14:paraId="773ABB5B" w14:textId="77777777" w:rsidR="007C3563" w:rsidRDefault="007C3563" w:rsidP="007C3563"/>
    <w:p w14:paraId="625371DA" w14:textId="77777777" w:rsidR="007C3563" w:rsidRDefault="007C3563" w:rsidP="007C3563"/>
    <w:p w14:paraId="5B993A2B" w14:textId="77777777" w:rsidR="007C3563" w:rsidRDefault="007C3563" w:rsidP="007C3563"/>
    <w:p w14:paraId="23B5F7C0" w14:textId="77777777" w:rsidR="007C3563" w:rsidRDefault="007C3563" w:rsidP="007C3563"/>
    <w:p w14:paraId="4EF6DCF8" w14:textId="77777777" w:rsidR="007C3563" w:rsidRDefault="007C3563" w:rsidP="007C3563"/>
    <w:p w14:paraId="4EB8C23A" w14:textId="77777777" w:rsidR="007C3563" w:rsidRDefault="007C3563" w:rsidP="007C3563"/>
    <w:p w14:paraId="18B2315B" w14:textId="77777777" w:rsidR="007C3563" w:rsidRDefault="007C3563" w:rsidP="007C3563"/>
    <w:p w14:paraId="5CABDA87" w14:textId="77777777" w:rsidR="007C3563" w:rsidRDefault="007C3563" w:rsidP="007C3563"/>
    <w:p w14:paraId="3681DE8E" w14:textId="39E5B1C2" w:rsidR="007C3563" w:rsidRDefault="007C3563" w:rsidP="009079EA">
      <w:pPr>
        <w:pStyle w:val="Titolo1"/>
      </w:pPr>
      <w:bookmarkStart w:id="4" w:name="_Toc217481306"/>
      <w:r>
        <w:t>ANNO DOMINI 2026</w:t>
      </w:r>
      <w:bookmarkEnd w:id="4"/>
    </w:p>
    <w:p w14:paraId="76CC4665" w14:textId="77777777" w:rsidR="007C3563" w:rsidRDefault="007C3563" w:rsidP="007C3563"/>
    <w:p w14:paraId="71A6F162" w14:textId="7F66E9F9" w:rsidR="007E0843" w:rsidRDefault="007C3563">
      <w:r>
        <w:br w:type="page"/>
      </w:r>
      <w:r w:rsidR="007E0843">
        <w:lastRenderedPageBreak/>
        <w:br w:type="page"/>
      </w:r>
    </w:p>
    <w:p w14:paraId="3246A418" w14:textId="4D5129B0" w:rsidR="007E0843" w:rsidRDefault="007E0843" w:rsidP="007E0843">
      <w:pPr>
        <w:pStyle w:val="Titolo1"/>
      </w:pPr>
      <w:bookmarkStart w:id="5" w:name="_Toc217481307"/>
      <w:r>
        <w:lastRenderedPageBreak/>
        <w:t>INTRODUZIONE</w:t>
      </w:r>
      <w:bookmarkEnd w:id="5"/>
      <w:r>
        <w:t xml:space="preserve"> </w:t>
      </w:r>
    </w:p>
    <w:p w14:paraId="48CDA94C" w14:textId="77777777" w:rsidR="001D4371" w:rsidRDefault="001D4371" w:rsidP="007E0843">
      <w:pPr>
        <w:rPr>
          <w:rFonts w:ascii="Arial" w:hAnsi="Arial" w:cs="Arial"/>
          <w:sz w:val="24"/>
          <w:szCs w:val="24"/>
        </w:rPr>
      </w:pPr>
    </w:p>
    <w:p w14:paraId="59CF78F2" w14:textId="2DB3A274" w:rsidR="007E0843" w:rsidRPr="001D4371" w:rsidRDefault="001D4371" w:rsidP="001D4371">
      <w:pPr>
        <w:jc w:val="both"/>
        <w:rPr>
          <w:rFonts w:ascii="Arial" w:hAnsi="Arial" w:cs="Arial"/>
          <w:sz w:val="24"/>
          <w:szCs w:val="24"/>
        </w:rPr>
      </w:pPr>
      <w:r w:rsidRPr="001D4371">
        <w:rPr>
          <w:rFonts w:ascii="Arial" w:hAnsi="Arial" w:cs="Arial"/>
          <w:sz w:val="24"/>
          <w:szCs w:val="24"/>
        </w:rPr>
        <w:t xml:space="preserve">In questo </w:t>
      </w:r>
      <w:r>
        <w:rPr>
          <w:rFonts w:ascii="Arial" w:hAnsi="Arial" w:cs="Arial"/>
          <w:sz w:val="24"/>
          <w:szCs w:val="24"/>
        </w:rPr>
        <w:t xml:space="preserve">Primo Volume del testo: </w:t>
      </w:r>
      <w:r w:rsidRPr="00965DA6">
        <w:rPr>
          <w:rFonts w:ascii="Arial" w:hAnsi="Arial" w:cs="Arial"/>
          <w:i/>
          <w:iCs/>
          <w:sz w:val="24"/>
          <w:szCs w:val="24"/>
        </w:rPr>
        <w:t xml:space="preserve">Introduzione al Mistero dell’Evangelizzazione, </w:t>
      </w:r>
      <w:r>
        <w:rPr>
          <w:rFonts w:ascii="Arial" w:hAnsi="Arial" w:cs="Arial"/>
          <w:sz w:val="24"/>
          <w:szCs w:val="24"/>
        </w:rPr>
        <w:t xml:space="preserve">abbiamo trattato alcune delle molteplici verità che sono essenza e sostanza </w:t>
      </w:r>
      <w:r w:rsidR="00965DA6">
        <w:rPr>
          <w:rFonts w:ascii="Arial" w:hAnsi="Arial" w:cs="Arial"/>
          <w:sz w:val="24"/>
          <w:szCs w:val="24"/>
        </w:rPr>
        <w:t>d</w:t>
      </w:r>
      <w:r>
        <w:rPr>
          <w:rFonts w:ascii="Arial" w:hAnsi="Arial" w:cs="Arial"/>
          <w:sz w:val="24"/>
          <w:szCs w:val="24"/>
        </w:rPr>
        <w:t xml:space="preserve">i questo Mistero. Questi titoli sono: </w:t>
      </w:r>
    </w:p>
    <w:p w14:paraId="30BACB0A" w14:textId="41FBCD7F" w:rsidR="007E0843" w:rsidRPr="001D4371" w:rsidRDefault="007E0843" w:rsidP="007E0843">
      <w:pPr>
        <w:rPr>
          <w:rFonts w:ascii="Arial" w:hAnsi="Arial" w:cs="Arial"/>
          <w:sz w:val="24"/>
          <w:szCs w:val="24"/>
        </w:rPr>
      </w:pPr>
      <w:bookmarkStart w:id="6" w:name="_Hlk217469446"/>
      <w:bookmarkStart w:id="7" w:name="_Hlk217464992"/>
      <w:r w:rsidRPr="001D4371">
        <w:rPr>
          <w:rFonts w:ascii="Arial" w:hAnsi="Arial" w:cs="Arial"/>
          <w:sz w:val="24"/>
          <w:szCs w:val="24"/>
        </w:rPr>
        <w:t>Evangelizzare una cosa sacra</w:t>
      </w:r>
    </w:p>
    <w:p w14:paraId="2BF90AE6" w14:textId="58B2E092" w:rsidR="007E0843" w:rsidRPr="001D4371" w:rsidRDefault="007E0843" w:rsidP="007E0843">
      <w:pPr>
        <w:rPr>
          <w:rFonts w:ascii="Arial" w:hAnsi="Arial" w:cs="Arial"/>
          <w:sz w:val="24"/>
          <w:szCs w:val="24"/>
        </w:rPr>
      </w:pPr>
      <w:r w:rsidRPr="001D4371">
        <w:rPr>
          <w:rFonts w:ascii="Arial" w:hAnsi="Arial" w:cs="Arial"/>
          <w:sz w:val="24"/>
          <w:szCs w:val="24"/>
        </w:rPr>
        <w:t>Evangelizzare per cambiamento di vita</w:t>
      </w:r>
    </w:p>
    <w:p w14:paraId="58CEBBDA" w14:textId="376CCE20" w:rsidR="007E0843" w:rsidRPr="001D4371" w:rsidRDefault="007E0843" w:rsidP="007E0843">
      <w:pPr>
        <w:rPr>
          <w:rFonts w:ascii="Arial" w:hAnsi="Arial" w:cs="Arial"/>
          <w:sz w:val="24"/>
          <w:szCs w:val="24"/>
        </w:rPr>
      </w:pPr>
      <w:r w:rsidRPr="001D4371">
        <w:rPr>
          <w:rFonts w:ascii="Arial" w:hAnsi="Arial" w:cs="Arial"/>
          <w:sz w:val="24"/>
          <w:szCs w:val="24"/>
        </w:rPr>
        <w:t>Evangelizzare con parole di Spirito Santo</w:t>
      </w:r>
    </w:p>
    <w:p w14:paraId="5CE69F45" w14:textId="1969B754" w:rsidR="007E0843" w:rsidRPr="001D4371" w:rsidRDefault="007E0843" w:rsidP="007E0843">
      <w:pPr>
        <w:rPr>
          <w:rFonts w:ascii="Arial" w:hAnsi="Arial" w:cs="Arial"/>
          <w:sz w:val="24"/>
          <w:szCs w:val="24"/>
        </w:rPr>
      </w:pPr>
      <w:r w:rsidRPr="001D4371">
        <w:rPr>
          <w:rFonts w:ascii="Arial" w:hAnsi="Arial" w:cs="Arial"/>
          <w:sz w:val="24"/>
          <w:szCs w:val="24"/>
        </w:rPr>
        <w:t>Evangelizzare attraverso le opere</w:t>
      </w:r>
    </w:p>
    <w:p w14:paraId="16790345" w14:textId="3E4E2AB2" w:rsidR="007E0843" w:rsidRPr="001D4371" w:rsidRDefault="007E0843" w:rsidP="007E0843">
      <w:pPr>
        <w:rPr>
          <w:rFonts w:ascii="Arial" w:hAnsi="Arial" w:cs="Arial"/>
          <w:sz w:val="24"/>
          <w:szCs w:val="24"/>
        </w:rPr>
      </w:pPr>
      <w:r w:rsidRPr="001D4371">
        <w:rPr>
          <w:rFonts w:ascii="Arial" w:hAnsi="Arial" w:cs="Arial"/>
          <w:sz w:val="24"/>
          <w:szCs w:val="24"/>
        </w:rPr>
        <w:t>Evangelizzare dal proprio carisma</w:t>
      </w:r>
    </w:p>
    <w:p w14:paraId="3B7F2271" w14:textId="5C839903" w:rsidR="007E0843" w:rsidRPr="001D4371" w:rsidRDefault="007E0843" w:rsidP="007E0843">
      <w:pPr>
        <w:rPr>
          <w:rFonts w:ascii="Arial" w:hAnsi="Arial" w:cs="Arial"/>
          <w:sz w:val="24"/>
          <w:szCs w:val="24"/>
        </w:rPr>
      </w:pPr>
      <w:r w:rsidRPr="001D4371">
        <w:rPr>
          <w:rFonts w:ascii="Arial" w:hAnsi="Arial" w:cs="Arial"/>
          <w:sz w:val="24"/>
          <w:szCs w:val="24"/>
        </w:rPr>
        <w:t>Evangelizzare come vero corpo di Cristo</w:t>
      </w:r>
    </w:p>
    <w:p w14:paraId="1759219E" w14:textId="5D107C8D" w:rsidR="007E0843" w:rsidRPr="001D4371" w:rsidRDefault="007E0843" w:rsidP="007E0843">
      <w:pPr>
        <w:rPr>
          <w:rFonts w:ascii="Arial" w:hAnsi="Arial" w:cs="Arial"/>
          <w:sz w:val="24"/>
          <w:szCs w:val="24"/>
        </w:rPr>
      </w:pPr>
      <w:r w:rsidRPr="001D4371">
        <w:rPr>
          <w:rFonts w:ascii="Arial" w:hAnsi="Arial" w:cs="Arial"/>
          <w:sz w:val="24"/>
          <w:szCs w:val="24"/>
        </w:rPr>
        <w:t>Evangelizzare dalla santità personale</w:t>
      </w:r>
    </w:p>
    <w:p w14:paraId="516B78B3" w14:textId="5760A8AA" w:rsidR="007E0843" w:rsidRPr="001D4371" w:rsidRDefault="007E0843" w:rsidP="007E0843">
      <w:pPr>
        <w:rPr>
          <w:rFonts w:ascii="Arial" w:hAnsi="Arial" w:cs="Arial"/>
          <w:sz w:val="24"/>
          <w:szCs w:val="24"/>
        </w:rPr>
      </w:pPr>
      <w:r w:rsidRPr="001D4371">
        <w:rPr>
          <w:rFonts w:ascii="Arial" w:hAnsi="Arial" w:cs="Arial"/>
          <w:sz w:val="24"/>
          <w:szCs w:val="24"/>
        </w:rPr>
        <w:t>Evangelizzare dall’amore di Cristo Gesù</w:t>
      </w:r>
    </w:p>
    <w:p w14:paraId="23023DC0" w14:textId="7444CB3A" w:rsidR="007E0843" w:rsidRPr="001D4371" w:rsidRDefault="007E0843" w:rsidP="007E0843">
      <w:pPr>
        <w:rPr>
          <w:rFonts w:ascii="Arial" w:hAnsi="Arial" w:cs="Arial"/>
          <w:sz w:val="24"/>
          <w:szCs w:val="24"/>
        </w:rPr>
      </w:pPr>
      <w:r w:rsidRPr="001D4371">
        <w:rPr>
          <w:rFonts w:ascii="Arial" w:hAnsi="Arial" w:cs="Arial"/>
          <w:sz w:val="24"/>
          <w:szCs w:val="24"/>
        </w:rPr>
        <w:t>Evangelizzare dall’amore della Vergine Maria</w:t>
      </w:r>
    </w:p>
    <w:p w14:paraId="2807B69C" w14:textId="32A564AA" w:rsidR="007E0843" w:rsidRPr="001D4371" w:rsidRDefault="007E0843" w:rsidP="007E0843">
      <w:pPr>
        <w:rPr>
          <w:rFonts w:ascii="Arial" w:hAnsi="Arial" w:cs="Arial"/>
          <w:sz w:val="24"/>
          <w:szCs w:val="24"/>
        </w:rPr>
      </w:pPr>
      <w:r w:rsidRPr="001D4371">
        <w:rPr>
          <w:rFonts w:ascii="Arial" w:hAnsi="Arial" w:cs="Arial"/>
          <w:sz w:val="24"/>
          <w:szCs w:val="24"/>
        </w:rPr>
        <w:t>Evangelizzare dalla preghiera</w:t>
      </w:r>
    </w:p>
    <w:p w14:paraId="4AF53991" w14:textId="20CFA440" w:rsidR="007E0843" w:rsidRPr="001D4371" w:rsidRDefault="007E0843" w:rsidP="007E0843">
      <w:pPr>
        <w:rPr>
          <w:rFonts w:ascii="Arial" w:hAnsi="Arial" w:cs="Arial"/>
          <w:sz w:val="24"/>
          <w:szCs w:val="24"/>
        </w:rPr>
      </w:pPr>
      <w:r w:rsidRPr="001D4371">
        <w:rPr>
          <w:rFonts w:ascii="Arial" w:hAnsi="Arial" w:cs="Arial"/>
          <w:sz w:val="24"/>
          <w:szCs w:val="24"/>
        </w:rPr>
        <w:t>Evangelizzare con amore eucaristicizzato</w:t>
      </w:r>
    </w:p>
    <w:p w14:paraId="3CAE40AC" w14:textId="2FAF10D5" w:rsidR="007E0843" w:rsidRPr="001D4371" w:rsidRDefault="007E0843" w:rsidP="007E0843">
      <w:pPr>
        <w:rPr>
          <w:rFonts w:ascii="Arial" w:hAnsi="Arial" w:cs="Arial"/>
          <w:sz w:val="24"/>
          <w:szCs w:val="24"/>
        </w:rPr>
      </w:pPr>
      <w:r w:rsidRPr="001D4371">
        <w:rPr>
          <w:rFonts w:ascii="Arial" w:hAnsi="Arial" w:cs="Arial"/>
          <w:sz w:val="24"/>
          <w:szCs w:val="24"/>
        </w:rPr>
        <w:t>Evangelizzare con amore di perseveranza</w:t>
      </w:r>
    </w:p>
    <w:p w14:paraId="03F3EDE4" w14:textId="3F55F174" w:rsidR="007E0843" w:rsidRPr="001D4371" w:rsidRDefault="007E0843" w:rsidP="007E0843">
      <w:pPr>
        <w:rPr>
          <w:rFonts w:ascii="Arial" w:hAnsi="Arial" w:cs="Arial"/>
          <w:sz w:val="24"/>
          <w:szCs w:val="24"/>
        </w:rPr>
      </w:pPr>
      <w:r w:rsidRPr="001D4371">
        <w:rPr>
          <w:rFonts w:ascii="Arial" w:hAnsi="Arial" w:cs="Arial"/>
          <w:sz w:val="24"/>
          <w:szCs w:val="24"/>
        </w:rPr>
        <w:t>Evangelizzare con amore di rispetto</w:t>
      </w:r>
    </w:p>
    <w:p w14:paraId="3FF9EA6B" w14:textId="70765E69" w:rsidR="007E0843" w:rsidRPr="001D4371" w:rsidRDefault="007E0843" w:rsidP="007E0843">
      <w:pPr>
        <w:rPr>
          <w:rFonts w:ascii="Arial" w:hAnsi="Arial" w:cs="Arial"/>
          <w:sz w:val="24"/>
          <w:szCs w:val="24"/>
        </w:rPr>
      </w:pPr>
      <w:r w:rsidRPr="001D4371">
        <w:rPr>
          <w:rFonts w:ascii="Arial" w:hAnsi="Arial" w:cs="Arial"/>
          <w:sz w:val="24"/>
          <w:szCs w:val="24"/>
        </w:rPr>
        <w:t>Evangelizzare con profonda convinzione</w:t>
      </w:r>
    </w:p>
    <w:p w14:paraId="71A2D340" w14:textId="08F976FB" w:rsidR="007E0843" w:rsidRPr="001D4371" w:rsidRDefault="007E0843" w:rsidP="007E0843">
      <w:pPr>
        <w:rPr>
          <w:rFonts w:ascii="Arial" w:hAnsi="Arial" w:cs="Arial"/>
          <w:sz w:val="24"/>
          <w:szCs w:val="24"/>
        </w:rPr>
      </w:pPr>
      <w:r w:rsidRPr="001D4371">
        <w:rPr>
          <w:rFonts w:ascii="Arial" w:hAnsi="Arial" w:cs="Arial"/>
          <w:sz w:val="24"/>
          <w:szCs w:val="24"/>
        </w:rPr>
        <w:t>Evangelizzare con spirito di fede</w:t>
      </w:r>
    </w:p>
    <w:p w14:paraId="0E8F29ED" w14:textId="31A67834" w:rsidR="007E0843" w:rsidRPr="001D4371" w:rsidRDefault="007E0843" w:rsidP="007E0843">
      <w:pPr>
        <w:rPr>
          <w:rFonts w:ascii="Arial" w:hAnsi="Arial" w:cs="Arial"/>
          <w:sz w:val="24"/>
          <w:szCs w:val="24"/>
        </w:rPr>
      </w:pPr>
      <w:r w:rsidRPr="001D4371">
        <w:rPr>
          <w:rFonts w:ascii="Arial" w:hAnsi="Arial" w:cs="Arial"/>
          <w:sz w:val="24"/>
          <w:szCs w:val="24"/>
        </w:rPr>
        <w:t>Evangelizzare con la forza dello Spirito</w:t>
      </w:r>
    </w:p>
    <w:p w14:paraId="25481D53" w14:textId="15D2E531" w:rsidR="007E0843" w:rsidRPr="001D4371" w:rsidRDefault="007E0843" w:rsidP="007E0843">
      <w:pPr>
        <w:rPr>
          <w:rFonts w:ascii="Arial" w:hAnsi="Arial" w:cs="Arial"/>
          <w:sz w:val="24"/>
          <w:szCs w:val="24"/>
        </w:rPr>
      </w:pPr>
      <w:r w:rsidRPr="001D4371">
        <w:rPr>
          <w:rFonts w:ascii="Arial" w:hAnsi="Arial" w:cs="Arial"/>
          <w:sz w:val="24"/>
          <w:szCs w:val="24"/>
        </w:rPr>
        <w:t>Evangelizzare dal cuore del Vangelo</w:t>
      </w:r>
    </w:p>
    <w:p w14:paraId="5A99C3C8" w14:textId="49A21E8E" w:rsidR="007E0843" w:rsidRPr="001D4371" w:rsidRDefault="007E0843" w:rsidP="007E0843">
      <w:pPr>
        <w:rPr>
          <w:rFonts w:ascii="Arial" w:hAnsi="Arial" w:cs="Arial"/>
          <w:sz w:val="24"/>
          <w:szCs w:val="24"/>
        </w:rPr>
      </w:pPr>
      <w:r w:rsidRPr="001D4371">
        <w:rPr>
          <w:rFonts w:ascii="Arial" w:hAnsi="Arial" w:cs="Arial"/>
          <w:sz w:val="24"/>
          <w:szCs w:val="24"/>
        </w:rPr>
        <w:t>Evangelizzare per difendere la vera parola di Gesù</w:t>
      </w:r>
    </w:p>
    <w:p w14:paraId="57F8A633" w14:textId="6851C3DB" w:rsidR="007E0843" w:rsidRPr="001D4371" w:rsidRDefault="007E0843" w:rsidP="007E0843">
      <w:pPr>
        <w:rPr>
          <w:rFonts w:ascii="Arial" w:hAnsi="Arial" w:cs="Arial"/>
          <w:sz w:val="24"/>
          <w:szCs w:val="24"/>
        </w:rPr>
      </w:pPr>
      <w:r w:rsidRPr="001D4371">
        <w:rPr>
          <w:rFonts w:ascii="Arial" w:hAnsi="Arial" w:cs="Arial"/>
          <w:sz w:val="24"/>
          <w:szCs w:val="24"/>
        </w:rPr>
        <w:t>Evangelizzare dalla virtù della speranza</w:t>
      </w:r>
    </w:p>
    <w:p w14:paraId="790CC47F" w14:textId="07B3ACE6" w:rsidR="007E0843" w:rsidRDefault="007E0843" w:rsidP="007E0843">
      <w:pPr>
        <w:rPr>
          <w:rFonts w:ascii="Arial" w:hAnsi="Arial" w:cs="Arial"/>
          <w:sz w:val="24"/>
          <w:szCs w:val="24"/>
        </w:rPr>
      </w:pPr>
      <w:r w:rsidRPr="001D4371">
        <w:rPr>
          <w:rFonts w:ascii="Arial" w:hAnsi="Arial" w:cs="Arial"/>
          <w:sz w:val="24"/>
          <w:szCs w:val="24"/>
        </w:rPr>
        <w:t>Evangelizzare dalla virtù dell’umiltà</w:t>
      </w:r>
    </w:p>
    <w:p w14:paraId="1FC54CE1" w14:textId="161E52B1" w:rsidR="00171ED5" w:rsidRDefault="00171ED5" w:rsidP="00171ED5">
      <w:pPr>
        <w:jc w:val="both"/>
        <w:rPr>
          <w:rFonts w:ascii="Arial" w:hAnsi="Arial" w:cs="Arial"/>
          <w:sz w:val="24"/>
          <w:szCs w:val="24"/>
        </w:rPr>
      </w:pPr>
      <w:r>
        <w:rPr>
          <w:rFonts w:ascii="Arial" w:hAnsi="Arial" w:cs="Arial"/>
          <w:sz w:val="24"/>
          <w:szCs w:val="24"/>
        </w:rPr>
        <w:t xml:space="preserve">Solo leggendo questi titoli, si comprenderà che il Mistero dell’Evangelizzazione è realtà oltremodo santa ed esso va trattato con un amore anch’esso oltremodo santo. Evangelizzare è amministrare il cuore di Cristo. Ecco chi è un evangelizzatore: un amministratore del cuore di Cristo. Ora vi è cosa più santa del cuore di Cristo? Poiché si amministra il cuore di Cristo al fine di piantarlo nel cuore di ogni uomo, questa opera può essere fatta solo dallo Spirito Santo. Non però dallo Spirito Santo che è nei cieli santi, ma dello Spirito Santo che è stato dato a ogni evangelizzatore </w:t>
      </w:r>
      <w:r>
        <w:rPr>
          <w:rFonts w:ascii="Arial" w:hAnsi="Arial" w:cs="Arial"/>
          <w:sz w:val="24"/>
          <w:szCs w:val="24"/>
        </w:rPr>
        <w:lastRenderedPageBreak/>
        <w:t xml:space="preserve">– iniziando dal battezzato che nasce da acqua e da Spirito Santo in questo istante  e finendo fino al papa -, è necessario che lo Spirito Santo e l’evangelizzatore siano una cosa sola, come in Cristo sono una cosa sola. Se vi è separazione dell’evangelizzatore dallo Spirito Santo, l’evangelizzatore potrà conoscere tutta la scienza e la dottrina su Cristo Gesù, tutta la sua verità divina e umana, questa dottrina e questa scienza sono morte e mai potranno generare Cristo </w:t>
      </w:r>
      <w:r w:rsidR="00965DA6">
        <w:rPr>
          <w:rFonts w:ascii="Arial" w:hAnsi="Arial" w:cs="Arial"/>
          <w:sz w:val="24"/>
          <w:szCs w:val="24"/>
        </w:rPr>
        <w:t xml:space="preserve">in un </w:t>
      </w:r>
      <w:r>
        <w:rPr>
          <w:rFonts w:ascii="Arial" w:hAnsi="Arial" w:cs="Arial"/>
          <w:sz w:val="24"/>
          <w:szCs w:val="24"/>
        </w:rPr>
        <w:t>cuore.</w:t>
      </w:r>
    </w:p>
    <w:p w14:paraId="047EE777" w14:textId="51CE0CE9" w:rsidR="00171ED5" w:rsidRDefault="00171ED5" w:rsidP="00171ED5">
      <w:pPr>
        <w:jc w:val="both"/>
        <w:rPr>
          <w:rFonts w:ascii="Arial" w:hAnsi="Arial" w:cs="Arial"/>
          <w:sz w:val="24"/>
          <w:szCs w:val="24"/>
        </w:rPr>
      </w:pPr>
      <w:r>
        <w:rPr>
          <w:rFonts w:ascii="Arial" w:hAnsi="Arial" w:cs="Arial"/>
          <w:sz w:val="24"/>
          <w:szCs w:val="24"/>
        </w:rPr>
        <w:t xml:space="preserve">Nei cuori genera Cristo Gesù solo la voce del cristiano che è purissimo alito di Spirito Santo. </w:t>
      </w:r>
      <w:r w:rsidR="007F7802">
        <w:rPr>
          <w:rFonts w:ascii="Arial" w:hAnsi="Arial" w:cs="Arial"/>
          <w:sz w:val="24"/>
          <w:szCs w:val="24"/>
        </w:rPr>
        <w:t xml:space="preserve">Perché sia alito di Spirito Santo, è necessario che il cuore di Cristo Gesù, il cuore del corpo di Cristo, che è la Chiesa, il cuore del Padre siamo nel cuore </w:t>
      </w:r>
      <w:r w:rsidR="00965DA6">
        <w:rPr>
          <w:rFonts w:ascii="Arial" w:hAnsi="Arial" w:cs="Arial"/>
          <w:sz w:val="24"/>
          <w:szCs w:val="24"/>
        </w:rPr>
        <w:t xml:space="preserve"> del discepolo di Gesù </w:t>
      </w:r>
      <w:r w:rsidR="007F7802">
        <w:rPr>
          <w:rFonts w:ascii="Arial" w:hAnsi="Arial" w:cs="Arial"/>
          <w:sz w:val="24"/>
          <w:szCs w:val="24"/>
        </w:rPr>
        <w:t>e prendano possesso di tutta la sua vita. L’altro cuore necessario è quello della Vergine Maria. Questo cuore è necessario perché solo in questo cuore lo Spirito Santo sempre genera Cristo nel discepolo di Gesù e lo genera perché il discepolo di Gesù lo doni a ogni uomo, sia al cristiano e sia al non cristiano.</w:t>
      </w:r>
    </w:p>
    <w:p w14:paraId="35E72713" w14:textId="12061C32" w:rsidR="00F06CE8" w:rsidRDefault="00F06CE8" w:rsidP="00171ED5">
      <w:pPr>
        <w:jc w:val="both"/>
        <w:rPr>
          <w:rFonts w:ascii="Arial" w:hAnsi="Arial" w:cs="Arial"/>
          <w:sz w:val="24"/>
          <w:szCs w:val="24"/>
        </w:rPr>
      </w:pPr>
      <w:r>
        <w:rPr>
          <w:rFonts w:ascii="Arial" w:hAnsi="Arial" w:cs="Arial"/>
          <w:sz w:val="24"/>
          <w:szCs w:val="24"/>
        </w:rPr>
        <w:t xml:space="preserve">Su questo argomento abbiamo scritto un tempo: </w:t>
      </w:r>
    </w:p>
    <w:p w14:paraId="28EDD1B9" w14:textId="6B9355E8" w:rsidR="00F06CE8" w:rsidRPr="00F06CE8" w:rsidRDefault="00F06CE8" w:rsidP="00F06CE8">
      <w:pPr>
        <w:jc w:val="both"/>
        <w:rPr>
          <w:rFonts w:ascii="Arial" w:hAnsi="Arial" w:cs="Arial"/>
          <w:sz w:val="24"/>
          <w:szCs w:val="24"/>
        </w:rPr>
      </w:pPr>
      <w:r w:rsidRPr="00F06CE8">
        <w:rPr>
          <w:rFonts w:ascii="Arial" w:hAnsi="Arial" w:cs="Arial"/>
          <w:sz w:val="24"/>
          <w:szCs w:val="24"/>
        </w:rPr>
        <w:t>Oggi</w:t>
      </w:r>
      <w:r>
        <w:rPr>
          <w:rFonts w:ascii="Arial" w:hAnsi="Arial" w:cs="Arial"/>
          <w:sz w:val="24"/>
          <w:szCs w:val="24"/>
        </w:rPr>
        <w:t xml:space="preserve"> invece </w:t>
      </w:r>
      <w:r w:rsidRPr="00F06CE8">
        <w:rPr>
          <w:rFonts w:ascii="Arial" w:hAnsi="Arial" w:cs="Arial"/>
          <w:sz w:val="24"/>
          <w:szCs w:val="24"/>
        </w:rPr>
        <w:t>nel mondo cristiano si sta diffondendo un pensiero perverso. Con diabolica e satanica astuzia si sta spargendo una voce che mai dovrà essere messa nel cuore dal discepolo di Cristo Gesù:</w:t>
      </w:r>
      <w:r w:rsidRPr="00F06CE8">
        <w:rPr>
          <w:rFonts w:ascii="Arial" w:hAnsi="Arial" w:cs="Arial"/>
          <w:i/>
          <w:iCs/>
          <w:sz w:val="24"/>
          <w:szCs w:val="24"/>
        </w:rPr>
        <w:t xml:space="preserve"> “Non si deve più chiedere a nessuno la conversione al Vangelo”. “Il Vangelo non deve essere più predicato, perché Cristo non dovrà essere più predicato”.</w:t>
      </w:r>
      <w:r w:rsidRPr="00F06CE8">
        <w:rPr>
          <w:rFonts w:ascii="Arial" w:hAnsi="Arial" w:cs="Arial"/>
          <w:sz w:val="24"/>
          <w:szCs w:val="24"/>
        </w:rPr>
        <w:t xml:space="preserve"> Che un uomo, molti uomini, tutti gli uomini possano fare proprio questo pensiero e principio di Satana è un fatto. Che il cristiano mai debba fare suo proprio pensiero e sua propria modalità di azione questa satanica e infernale volontà è suo preciso obbligo. Nessun uomo ha il potere di abrogare un solo comandamento del Signore. Sia comandamento in ordine al non fare e sia comandamento in ordine al fare. Poiché predicare il Vangelo ad ogni creatura è purissimo comandamento del Signore, sempre noi dobbiamo rispondere che si deve obbedire a Dio e non agli uomini. Si deve obbedire a Dio perché nessun uomo ha potere sui comandamenti dati da Lui, né sui comandamenti che vietano di fare e né sui comandamenti che ordinano cosa fare. Predicare il Vangelo a tutte le creature è comando del Signore. A esso va data ogni obbedienza. </w:t>
      </w:r>
    </w:p>
    <w:p w14:paraId="20206683" w14:textId="77777777" w:rsidR="00F06CE8" w:rsidRPr="00F06CE8" w:rsidRDefault="00F06CE8" w:rsidP="00F06CE8">
      <w:pPr>
        <w:jc w:val="both"/>
        <w:rPr>
          <w:rFonts w:ascii="Arial" w:hAnsi="Arial" w:cs="Arial"/>
          <w:sz w:val="24"/>
          <w:szCs w:val="24"/>
        </w:rPr>
      </w:pPr>
      <w:r w:rsidRPr="00F06CE8">
        <w:rPr>
          <w:rFonts w:ascii="Arial" w:hAnsi="Arial" w:cs="Arial"/>
          <w:sz w:val="24"/>
          <w:szCs w:val="24"/>
        </w:rPr>
        <w:t>Per annunciare il Vangelo si deve conoscere il Vangelo. Ma come il Vangelo va conosciuto? Non attraverso una lettura sommaria e superficiale. Non attraverso interpretazioni false e bugiarde. Non attraverso altissimi studi di ermeneutica o esegesi. Il Vangelo va conosciuto chiedendo allo Spirito Santo che ogni giorno sia Lui a scrivere Cristo nel nostro cuore, nella nostra mente, nel nostro spirito, nel nostro corpo. Più lo Spirito Santo, sotto nostra richiesta e purissima obbedienza ad ogni sua mozione, forma e genera Cristo Gesù come vita della nostra vita, cuore del nostro cuore, anima della nostra anima, spirito del nostro spirito e più noi conosciamo il Vangelo, perché conosciamo la sua vita che è divenuta vita in noi. Ecco la vera conoscenza del Vangelo: fare nostra vita la vita di Cristo, il suo amore nostro amore, la sua obbedienza nostra obbedienza, il suo annientamento nostro annientamento, la sua croce la nostra croce. Senza questa trasformazione della vita di Cristo in nostra vita, non c’è conoscenza del Vangelo e ciò che si annuncia sono solo parole della terra, misere parole della terra. Niente di più.</w:t>
      </w:r>
    </w:p>
    <w:p w14:paraId="16097A85" w14:textId="77777777" w:rsidR="00F06CE8" w:rsidRPr="00F06CE8" w:rsidRDefault="00F06CE8" w:rsidP="00F06CE8">
      <w:pPr>
        <w:jc w:val="both"/>
        <w:rPr>
          <w:rFonts w:ascii="Arial" w:hAnsi="Arial" w:cs="Arial"/>
          <w:sz w:val="24"/>
          <w:szCs w:val="24"/>
        </w:rPr>
      </w:pPr>
      <w:r w:rsidRPr="00F06CE8">
        <w:rPr>
          <w:rFonts w:ascii="Arial" w:hAnsi="Arial" w:cs="Arial"/>
          <w:sz w:val="24"/>
          <w:szCs w:val="24"/>
        </w:rPr>
        <w:lastRenderedPageBreak/>
        <w:t xml:space="preserve">Quando noi giungiamo alla conoscenza perfetta del Vangelo? Mai. Cristo è l’infinito eterno e la perfezione delle perfezioni nella sua vera umanità. Mai nessun uomo potrà raggiungere la perfezione di Cristo. Può però camminare verso di essa. Può correre dietro Cristo. La conoscenza del Vangelo mai potrà considerarsi raggiunta. Essendo Cristo sempre dinanzi a noi, sempre dinanzi a noi è la perfetta conoscenza del Vangelo. Per questo dobbiamo camminare da fede in fede e per questo mai dobbiamo arrestare il nostro cammino nella verità, nella luce, nella giustizia, nell’obbedienza. Cristo e il Vangelo non sono due cose separabili. Sono una cosa sola. La vita del Vangelo nel cristiano è vita di Cristo e la vita di Cristo è vita della sua Parola. </w:t>
      </w:r>
    </w:p>
    <w:p w14:paraId="04AE0C5F" w14:textId="77777777" w:rsidR="00F06CE8" w:rsidRPr="00F06CE8" w:rsidRDefault="00F06CE8" w:rsidP="00F06CE8">
      <w:pPr>
        <w:jc w:val="both"/>
        <w:rPr>
          <w:rFonts w:ascii="Arial" w:hAnsi="Arial" w:cs="Arial"/>
          <w:sz w:val="24"/>
          <w:szCs w:val="24"/>
        </w:rPr>
      </w:pPr>
      <w:r w:rsidRPr="00F06CE8">
        <w:rPr>
          <w:rFonts w:ascii="Arial" w:hAnsi="Arial" w:cs="Arial"/>
          <w:sz w:val="24"/>
          <w:szCs w:val="24"/>
        </w:rPr>
        <w:t>Purtroppo oggi avendo molti cristiani deciso di separarsi da Cristo Gesù, necessariamente si separano dalla conoscenza del Vangelo. Stiamo divenendo peggiori dei farisei del tempo di Gesù. Questi non conoscendo Dio, perché Dio non era la loro vita, non conoscevano neanche il diavolo, perché il diavolo lo può conoscere solo chi conosce Dio e per questo dicevano di Cristo che il suo potere di scacciare gli spiriti impuri veniva a Lui dal principe dei demòni. Ecco perché è opera non più procrastinabile che chiediamo allo Spirito Santo affinché venga e formi Cristo nella nostra vita. La trasformazione di Cristo in nostra vita è necessaria perché noi conosciamo Cristo Gesù, conosciamo il suo Vangelo e la nostra vita conformata a Cristo, secondo la sua Parola, divenga annuncio del Vangelo a quanti ancora non lo conoscono. La Madre di Gesù ci aiuti ad entrare in questo mistero di vita, mistero necessario perché noi possiamo annunciare il Vangelo.</w:t>
      </w:r>
    </w:p>
    <w:p w14:paraId="279AF6B4" w14:textId="77777777" w:rsidR="00965DA6" w:rsidRDefault="00F06CE8" w:rsidP="00F06CE8">
      <w:pPr>
        <w:jc w:val="both"/>
        <w:rPr>
          <w:rFonts w:ascii="Arial" w:hAnsi="Arial" w:cs="Arial"/>
          <w:sz w:val="24"/>
          <w:szCs w:val="24"/>
        </w:rPr>
      </w:pPr>
      <w:r w:rsidRPr="00F06CE8">
        <w:rPr>
          <w:rFonts w:ascii="Arial" w:hAnsi="Arial" w:cs="Arial"/>
          <w:sz w:val="24"/>
          <w:szCs w:val="24"/>
        </w:rPr>
        <w:t xml:space="preserve">Il padre di ogni peccato contro la Parola del Signore è la non fede in essa. Fu questo il peccato di Eva e di Adamo. È stato questo peccato che ha portato la morte nell’uomo e ogni altro disordine sulla nostra terra. L’uomo, creato per essere il continuatore della creazione che Dio aveva iniziato, si trasformò in un creatore di morte e in distruttore dello stesso uomo e anche della terra dalla quale lui per natura deve trarre il suo sostentamento. Poiché il sostentamento dell’uomo è duplice, avendo rotto l’alleanza con il suo Dio, il suo Dio non può più alimentare la natura dell’uomo di sé stesso, della sua vita divina ed eterna, e parliamo della vita del Padre e del Figlio e dello Spirito Santo. Poiché la vita dell’uomo è solo Dio, non potendo Dio dare più la sua vita, l’uomo è nella morte. Potrà però aiutarlo con la sua grazia a intraprendere la via verso la creazione della nuova natura che avverrà solo in Cristo, per opera dello Spirito Santo. </w:t>
      </w:r>
    </w:p>
    <w:p w14:paraId="15128267" w14:textId="6C698833" w:rsidR="00F06CE8" w:rsidRPr="00F06CE8" w:rsidRDefault="00F06CE8" w:rsidP="00F06CE8">
      <w:pPr>
        <w:jc w:val="both"/>
        <w:rPr>
          <w:rFonts w:ascii="Arial" w:hAnsi="Arial" w:cs="Arial"/>
          <w:sz w:val="24"/>
          <w:szCs w:val="24"/>
        </w:rPr>
      </w:pPr>
      <w:r w:rsidRPr="00F06CE8">
        <w:rPr>
          <w:rFonts w:ascii="Arial" w:hAnsi="Arial" w:cs="Arial"/>
          <w:sz w:val="24"/>
          <w:szCs w:val="24"/>
        </w:rPr>
        <w:t xml:space="preserve">Ma l’uomo è anche materia e l’alimento per la sua materia lo attinge dalla terra dopo però averla irrorata con il suo sangue perché solo così essa potrà dare altro sangue per la vita del corpo dell’uomo. Il sangue è vero seme di vita. Tu, uomo, seminerai il sangue nella terra e il sangue produrrà tutto ciò che serve per la tua vita. Ecco perché il furto è proibito. Ci si nutre con il sangue degli altri. Non solo il furto è proibito, è anche proibito cercare il sangue altrui, vivendo noi nell’ozio e nell’inattività. Il peccato della non fede nella Parola del Signore sempre è creatore di ogni disordine sia materiale che spirituale, sia antropologico che sociologico, psicologico, economico e finanche ecologico. Chi vuole non essere creatore di disordine deve necessariamente attraverso la fede in Cristo Gesù lasciarsi </w:t>
      </w:r>
      <w:r w:rsidRPr="00F06CE8">
        <w:rPr>
          <w:rFonts w:ascii="Arial" w:hAnsi="Arial" w:cs="Arial"/>
          <w:sz w:val="24"/>
          <w:szCs w:val="24"/>
        </w:rPr>
        <w:lastRenderedPageBreak/>
        <w:t>immergere nelle acque del battesimo per nascere a vita nuova e divenire nuova creatura per opera dello Spirito Santo. Finché si rimane natura vecchia, sempre si è creatori di ogni disordine. Ma creatura nuova si diviene solo in Cristo, per opera del suo Santo Spirito con la mediazione della Chiesa, che è mediazione di Parola e di grazia.</w:t>
      </w:r>
    </w:p>
    <w:p w14:paraId="02215914" w14:textId="77777777" w:rsidR="00F06CE8" w:rsidRPr="00F06CE8" w:rsidRDefault="00F06CE8" w:rsidP="00F06CE8">
      <w:pPr>
        <w:jc w:val="both"/>
        <w:rPr>
          <w:rFonts w:ascii="Arial" w:hAnsi="Arial" w:cs="Arial"/>
          <w:sz w:val="24"/>
          <w:szCs w:val="24"/>
        </w:rPr>
      </w:pPr>
      <w:r w:rsidRPr="00F06CE8">
        <w:rPr>
          <w:rFonts w:ascii="Arial" w:hAnsi="Arial" w:cs="Arial"/>
          <w:sz w:val="24"/>
          <w:szCs w:val="24"/>
        </w:rPr>
        <w:t xml:space="preserve">Il peccato di non fede nella Parola si consuma poi nella storia attraverso molteplici vie. Il Signore nella Scrittura Santa ha sempre denunciato queste vie. La prima via, che è sottilissima e quasi invisibile, è quella di aggiungere o di togliere alla Parola. Se si aggiunge alla Parola essa non è più la Parola di Dio. Neanche se si toglie, essa rimane la Parola di Dio. Vi è poi la via della riduzione a menzogna della Parola del Signore. È questo il peccato proprio degli scribi e di quanti sono ministri della Parola. Geremia ha parole di fuoco contro tutti coloro che riducono a menzogna la santissima Parola del Signore. Un altro peccato consiste nel sostituire la Parola di Dio con il culto. I profeti sempre denunciano e alzano la voce contro questo peccato. Oggi questo peccato lo si commette quando si aboliscono i Comandamenti e si presta un qualche servizio all’uomo. Il culto può essere sostituito, dovendo prestare un servizio urgente all’uomo. Mai però i Dieci Comandamenti. Questi vanno sempre osservati. Oggi questo peccato sta divenendo vero stile di vita. Tutto si può trasgredire e tutto si trasgredisce sostituendo ogni cosa con un servizio all’uomo. Altro gravissimo peccato contro la Parola è il dono di essa ma con parzialità. Ad uno se ne dona mezza Parola e ad un altro un’altra mezza Parola, guardando sempre in faccia colui al quale la mezza Parola va donata. </w:t>
      </w:r>
    </w:p>
    <w:p w14:paraId="43DC7CB0" w14:textId="5462F575" w:rsidR="00F06CE8" w:rsidRDefault="00F06CE8" w:rsidP="00F06CE8">
      <w:pPr>
        <w:jc w:val="both"/>
        <w:rPr>
          <w:rFonts w:ascii="Arial" w:hAnsi="Arial" w:cs="Arial"/>
          <w:sz w:val="24"/>
          <w:szCs w:val="24"/>
        </w:rPr>
      </w:pPr>
      <w:r w:rsidRPr="00F06CE8">
        <w:rPr>
          <w:rFonts w:ascii="Arial" w:hAnsi="Arial" w:cs="Arial"/>
          <w:sz w:val="24"/>
          <w:szCs w:val="24"/>
        </w:rPr>
        <w:t>La Parola va data tutta a tutti sempre nella più grande purezza di verità e di dottrina. Il cammino poi nella Parola è faticoso, lungo, impervio. Si deve vincere con la grazia di Dio ogni ostacolo posto dalla carne. Per vivere tutta la Parola una vita non basta. Per questo occorre tutta la grazia di Dio e di quanti sono preposti ad aiutare ogni uomo a camminare di luce in luce e di verità in verità e di fede in fede. La prima grazia è quella di colmarsi di tanta pazienza, tanto amore, tanta misericordia per incoraggiare e non per scoraggiare, per rafforzare la volontà e non per demoralizzarla. La conduzione di verità in verità di un’anima è solo scienza e sapienza dello Spirito Santo. Molti altri sono i peccati contro la Parola. Il più grave e il più pericoloso è lo scandalo. A causa degli scandali oggi il disprezzo per la Chiesa di Dio sta conquistando ogni cuore. Se la Chiesa viene disprezzata, è la sua mediazione che viene disprezzata e senza la sua mediazione non c’è vera salvezza. Il Signore ci custodisca perché mai pecchiamo contro la Parola.</w:t>
      </w:r>
    </w:p>
    <w:p w14:paraId="68A1DEB6" w14:textId="53512214" w:rsidR="00965DA6" w:rsidRDefault="00965DA6" w:rsidP="00F06CE8">
      <w:pPr>
        <w:jc w:val="both"/>
        <w:rPr>
          <w:rFonts w:ascii="Arial" w:hAnsi="Arial" w:cs="Arial"/>
          <w:sz w:val="24"/>
          <w:szCs w:val="24"/>
        </w:rPr>
      </w:pPr>
      <w:r>
        <w:rPr>
          <w:rFonts w:ascii="Arial" w:hAnsi="Arial" w:cs="Arial"/>
          <w:sz w:val="24"/>
          <w:szCs w:val="24"/>
        </w:rPr>
        <w:t>Ecco perché noi riteniamo essere cosa assai necessaria offrire a ogni discepolo di Gesù qualche parola sul Mistero dell’evangelizzazione. Questa parola la offriamo in tutta libertà di amore e di verità, con preghiera accorata alla Vergine Maria, perché sia Lei, la Stella dell’Evangelizzazione,</w:t>
      </w:r>
      <w:r w:rsidR="00953C89">
        <w:rPr>
          <w:rFonts w:ascii="Arial" w:hAnsi="Arial" w:cs="Arial"/>
          <w:sz w:val="24"/>
          <w:szCs w:val="24"/>
        </w:rPr>
        <w:t xml:space="preserve"> a </w:t>
      </w:r>
      <w:r>
        <w:rPr>
          <w:rFonts w:ascii="Arial" w:hAnsi="Arial" w:cs="Arial"/>
          <w:sz w:val="24"/>
          <w:szCs w:val="24"/>
        </w:rPr>
        <w:t>insegnare a ogni discepolo del Figlio suo come evangelizzare dal suo cuore, sul modello della sua evangelizzazione nella casa di Zaccaria, a Cana di Galilea, sul Golgota nei pressi di Gerusalemme.</w:t>
      </w:r>
    </w:p>
    <w:p w14:paraId="60F24820" w14:textId="3588AB25" w:rsidR="00965DA6" w:rsidRDefault="00965DA6" w:rsidP="00965DA6">
      <w:pPr>
        <w:jc w:val="right"/>
        <w:rPr>
          <w:rFonts w:ascii="Arial" w:hAnsi="Arial" w:cs="Arial"/>
          <w:sz w:val="24"/>
          <w:szCs w:val="24"/>
        </w:rPr>
      </w:pPr>
      <w:r>
        <w:rPr>
          <w:rFonts w:ascii="Arial" w:hAnsi="Arial" w:cs="Arial"/>
          <w:sz w:val="24"/>
          <w:szCs w:val="24"/>
        </w:rPr>
        <w:t>Anno Domini 2026</w:t>
      </w:r>
    </w:p>
    <w:p w14:paraId="77BE77FE" w14:textId="77777777" w:rsidR="00F06CE8" w:rsidRDefault="00F06CE8" w:rsidP="00171ED5">
      <w:pPr>
        <w:jc w:val="both"/>
        <w:rPr>
          <w:rFonts w:ascii="Arial" w:hAnsi="Arial" w:cs="Arial"/>
          <w:sz w:val="24"/>
          <w:szCs w:val="24"/>
        </w:rPr>
      </w:pPr>
    </w:p>
    <w:p w14:paraId="287DE4AB" w14:textId="3B7C801E" w:rsidR="001E3705" w:rsidRPr="007C3563" w:rsidRDefault="00F37527" w:rsidP="009079EA">
      <w:pPr>
        <w:pStyle w:val="Titolo1"/>
      </w:pPr>
      <w:bookmarkStart w:id="8" w:name="_Toc217481308"/>
      <w:bookmarkEnd w:id="6"/>
      <w:bookmarkEnd w:id="7"/>
      <w:r w:rsidRPr="007C3563">
        <w:lastRenderedPageBreak/>
        <w:t xml:space="preserve">EVANGELIZZARE </w:t>
      </w:r>
      <w:r w:rsidR="007177C9" w:rsidRPr="007C3563">
        <w:t xml:space="preserve">UNA </w:t>
      </w:r>
      <w:r w:rsidRPr="007C3563">
        <w:t>COSA SACRA</w:t>
      </w:r>
      <w:bookmarkEnd w:id="8"/>
    </w:p>
    <w:p w14:paraId="2D2FF95A" w14:textId="3A182D44" w:rsidR="002F30C4" w:rsidRDefault="00AF501D" w:rsidP="002F30C4">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Ogni membro del corpo di Cristo è cosa sacra. Il corpo di Cristo è sacro e ogni membro del suo corpo è cosa sacra. Il corpo di Cristo è santo e ogni membro del corpo di Cristo è santo. La prima evangelizzazione da compiere è non solo conservare il corpo di Cristo nella sua sacralità e santità, ma anche è obbligo di ogni membro del corpo di Cristo elevare e mostrare sempre più alta, più vera, più perfetta e la sua sacralità e la sua santità. Senza questa prima evangelizzazione ogni altra evangelizzazione risulterà vana, inefficace, priva di buoni frutti, dovendo l’evangelizzatore </w:t>
      </w:r>
      <w:r w:rsidRPr="00AF501D">
        <w:rPr>
          <w:rFonts w:ascii="Arial" w:eastAsia="Times New Roman" w:hAnsi="Arial" w:cs="Arial"/>
          <w:i/>
          <w:iCs/>
          <w:kern w:val="0"/>
          <w:sz w:val="24"/>
          <w:szCs w:val="24"/>
          <w:lang w:eastAsia="it-IT"/>
          <w14:ligatures w14:val="none"/>
        </w:rPr>
        <w:t>“creare e formare”</w:t>
      </w:r>
      <w:r>
        <w:rPr>
          <w:rFonts w:ascii="Arial" w:eastAsia="Times New Roman" w:hAnsi="Arial" w:cs="Arial"/>
          <w:kern w:val="0"/>
          <w:sz w:val="24"/>
          <w:szCs w:val="24"/>
          <w:lang w:eastAsia="it-IT"/>
          <w14:ligatures w14:val="none"/>
        </w:rPr>
        <w:t xml:space="preserve"> il corpo di Cristo sulla nostra terra. Di certo a nulla serve </w:t>
      </w:r>
      <w:r w:rsidRPr="00AF501D">
        <w:rPr>
          <w:rFonts w:ascii="Arial" w:eastAsia="Times New Roman" w:hAnsi="Arial" w:cs="Arial"/>
          <w:i/>
          <w:iCs/>
          <w:kern w:val="0"/>
          <w:sz w:val="24"/>
          <w:szCs w:val="24"/>
          <w:lang w:eastAsia="it-IT"/>
          <w14:ligatures w14:val="none"/>
        </w:rPr>
        <w:t>“creare e fermare”</w:t>
      </w:r>
      <w:r>
        <w:rPr>
          <w:rFonts w:ascii="Arial" w:eastAsia="Times New Roman" w:hAnsi="Arial" w:cs="Arial"/>
          <w:i/>
          <w:iCs/>
          <w:kern w:val="0"/>
          <w:sz w:val="24"/>
          <w:szCs w:val="24"/>
          <w:lang w:eastAsia="it-IT"/>
          <w14:ligatures w14:val="none"/>
        </w:rPr>
        <w:t xml:space="preserve"> </w:t>
      </w:r>
      <w:r w:rsidRPr="00AF501D">
        <w:rPr>
          <w:rFonts w:ascii="Arial" w:eastAsia="Times New Roman" w:hAnsi="Arial" w:cs="Arial"/>
          <w:kern w:val="0"/>
          <w:sz w:val="24"/>
          <w:szCs w:val="24"/>
          <w:lang w:eastAsia="it-IT"/>
          <w14:ligatures w14:val="none"/>
        </w:rPr>
        <w:t>un corpo di peccato.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Ognuno è mandato per creare e formare un corpo di Cristo che splende per sacralità e per santità. </w:t>
      </w:r>
      <w:r w:rsidR="002F30C4">
        <w:rPr>
          <w:rFonts w:ascii="Arial" w:eastAsia="Times New Roman" w:hAnsi="Arial" w:cs="Arial"/>
          <w:kern w:val="0"/>
          <w:sz w:val="24"/>
          <w:szCs w:val="24"/>
          <w:lang w:eastAsia="it-IT"/>
          <w14:ligatures w14:val="none"/>
        </w:rPr>
        <w:t xml:space="preserve">Mai il cristiano potrà presentare al mondo un Cristo </w:t>
      </w:r>
      <w:r w:rsidR="002F30C4" w:rsidRPr="002F30C4">
        <w:rPr>
          <w:rFonts w:ascii="Arial" w:eastAsia="Times New Roman" w:hAnsi="Arial" w:cs="Arial"/>
          <w:kern w:val="0"/>
          <w:sz w:val="24"/>
          <w:szCs w:val="24"/>
          <w:lang w:eastAsia="it-IT"/>
          <w14:ligatures w14:val="none"/>
        </w:rPr>
        <w:t xml:space="preserve">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w:t>
      </w:r>
    </w:p>
    <w:p w14:paraId="5DF27096" w14:textId="77777777" w:rsidR="002F30C4" w:rsidRDefault="002F30C4" w:rsidP="002F30C4">
      <w:pPr>
        <w:spacing w:before="120" w:after="0" w:line="240" w:lineRule="auto"/>
        <w:jc w:val="both"/>
        <w:rPr>
          <w:rFonts w:ascii="Arial" w:eastAsia="Times New Roman" w:hAnsi="Arial" w:cs="Arial"/>
          <w:kern w:val="0"/>
          <w:sz w:val="24"/>
          <w:szCs w:val="24"/>
          <w:lang w:eastAsia="it-IT"/>
          <w14:ligatures w14:val="none"/>
        </w:rPr>
      </w:pPr>
      <w:bookmarkStart w:id="9" w:name="_Hlk217465466"/>
      <w:r>
        <w:rPr>
          <w:rFonts w:ascii="Arial" w:eastAsia="Times New Roman" w:hAnsi="Arial" w:cs="Arial"/>
          <w:kern w:val="0"/>
          <w:sz w:val="24"/>
          <w:szCs w:val="24"/>
          <w:lang w:eastAsia="it-IT"/>
          <w14:ligatures w14:val="none"/>
        </w:rPr>
        <w:t xml:space="preserve">Il cristiano è obbligato a </w:t>
      </w:r>
      <w:r w:rsidRPr="002F30C4">
        <w:rPr>
          <w:rFonts w:ascii="Arial" w:eastAsia="Times New Roman" w:hAnsi="Arial" w:cs="Arial"/>
          <w:kern w:val="0"/>
          <w:sz w:val="24"/>
          <w:szCs w:val="24"/>
          <w:lang w:eastAsia="it-IT"/>
          <w14:ligatures w14:val="none"/>
        </w:rPr>
        <w:t xml:space="preserve">manifestare con la </w:t>
      </w:r>
      <w:r>
        <w:rPr>
          <w:rFonts w:ascii="Arial" w:eastAsia="Times New Roman" w:hAnsi="Arial" w:cs="Arial"/>
          <w:kern w:val="0"/>
          <w:sz w:val="24"/>
          <w:szCs w:val="24"/>
          <w:lang w:eastAsia="it-IT"/>
          <w14:ligatures w14:val="none"/>
        </w:rPr>
        <w:t xml:space="preserve">sua </w:t>
      </w:r>
      <w:r w:rsidRPr="002F30C4">
        <w:rPr>
          <w:rFonts w:ascii="Arial" w:eastAsia="Times New Roman" w:hAnsi="Arial" w:cs="Arial"/>
          <w:kern w:val="0"/>
          <w:sz w:val="24"/>
          <w:szCs w:val="24"/>
          <w:lang w:eastAsia="it-IT"/>
          <w14:ligatures w14:val="none"/>
        </w:rPr>
        <w:t xml:space="preserve">vita il vero  </w:t>
      </w:r>
      <w:r>
        <w:rPr>
          <w:rFonts w:ascii="Arial" w:eastAsia="Times New Roman" w:hAnsi="Arial" w:cs="Arial"/>
          <w:kern w:val="0"/>
          <w:sz w:val="24"/>
          <w:szCs w:val="24"/>
          <w:lang w:eastAsia="it-IT"/>
          <w14:ligatures w14:val="none"/>
        </w:rPr>
        <w:t xml:space="preserve">Cristo. Invece egli manifesta </w:t>
      </w:r>
      <w:r w:rsidRPr="002F30C4">
        <w:rPr>
          <w:rFonts w:ascii="Arial" w:eastAsia="Times New Roman" w:hAnsi="Arial" w:cs="Arial"/>
          <w:kern w:val="0"/>
          <w:sz w:val="24"/>
          <w:szCs w:val="24"/>
          <w:lang w:eastAsia="it-IT"/>
          <w14:ligatures w14:val="none"/>
        </w:rPr>
        <w:t xml:space="preserve">un Cristo falso e per di più un Cristo capace di commettere qualsiasi peccato e qualsiasi iniquità. </w:t>
      </w:r>
      <w:r>
        <w:rPr>
          <w:rFonts w:ascii="Arial" w:eastAsia="Times New Roman" w:hAnsi="Arial" w:cs="Arial"/>
          <w:kern w:val="0"/>
          <w:sz w:val="24"/>
          <w:szCs w:val="24"/>
          <w:lang w:eastAsia="it-IT"/>
          <w14:ligatures w14:val="none"/>
        </w:rPr>
        <w:t xml:space="preserve">Questo sempre accade quando abbiamo </w:t>
      </w:r>
      <w:r w:rsidRPr="002F30C4">
        <w:rPr>
          <w:rFonts w:ascii="Arial" w:eastAsia="Times New Roman" w:hAnsi="Arial" w:cs="Arial"/>
          <w:kern w:val="0"/>
          <w:sz w:val="24"/>
          <w:szCs w:val="24"/>
          <w:lang w:eastAsia="it-IT"/>
          <w14:ligatures w14:val="none"/>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w:t>
      </w:r>
    </w:p>
    <w:bookmarkEnd w:id="9"/>
    <w:p w14:paraId="51FAC0DE" w14:textId="1579DA90" w:rsidR="002F30C4" w:rsidRDefault="002F30C4" w:rsidP="002F30C4">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s</w:t>
      </w:r>
      <w:r w:rsidRPr="002F30C4">
        <w:rPr>
          <w:rFonts w:ascii="Arial" w:eastAsia="Times New Roman" w:hAnsi="Arial" w:cs="Arial"/>
          <w:kern w:val="0"/>
          <w:sz w:val="24"/>
          <w:szCs w:val="24"/>
          <w:lang w:eastAsia="it-IT"/>
          <w14:ligatures w14:val="none"/>
        </w:rPr>
        <w:t xml:space="preserve">iamo oltre ciò che rivela l’Apostolo Paolo nella Lettera ai Romani: </w:t>
      </w:r>
      <w:r w:rsidRPr="002F30C4">
        <w:rPr>
          <w:rFonts w:ascii="Arial" w:eastAsia="Times New Roman" w:hAnsi="Arial" w:cs="Arial"/>
          <w:i/>
          <w:iCs/>
          <w:kern w:val="0"/>
          <w:sz w:val="24"/>
          <w:szCs w:val="24"/>
          <w:lang w:eastAsia="it-IT"/>
          <w14:ligatures w14:val="none"/>
        </w:rPr>
        <w:t>“Uomini che soffocano la verità nell’ingiustizia”</w:t>
      </w:r>
      <w:r w:rsidRPr="002F30C4">
        <w:rPr>
          <w:rFonts w:ascii="Arial" w:eastAsia="Times New Roman" w:hAnsi="Arial" w:cs="Arial"/>
          <w:kern w:val="0"/>
          <w:sz w:val="24"/>
          <w:szCs w:val="24"/>
          <w:lang w:eastAsia="it-IT"/>
          <w14:ligatures w14:val="none"/>
        </w:rPr>
        <w:t>.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w:t>
      </w:r>
      <w:r w:rsidR="00A145B3">
        <w:rPr>
          <w:rFonts w:ascii="Arial" w:eastAsia="Times New Roman" w:hAnsi="Arial" w:cs="Arial"/>
          <w:kern w:val="0"/>
          <w:sz w:val="24"/>
          <w:szCs w:val="24"/>
          <w:lang w:eastAsia="it-IT"/>
          <w14:ligatures w14:val="none"/>
        </w:rPr>
        <w:t>,</w:t>
      </w:r>
      <w:r w:rsidRPr="002F30C4">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il più grande nemico di Cristo Gesù e del suo corpo</w:t>
      </w:r>
      <w:r w:rsidRPr="002F30C4">
        <w:rPr>
          <w:rFonts w:ascii="Arial" w:eastAsia="Times New Roman" w:hAnsi="Arial" w:cs="Arial"/>
          <w:kern w:val="0"/>
          <w:sz w:val="24"/>
          <w:szCs w:val="24"/>
          <w:lang w:eastAsia="it-IT"/>
          <w14:ligatures w14:val="none"/>
        </w:rPr>
        <w:t>: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w:t>
      </w:r>
      <w:r>
        <w:rPr>
          <w:rFonts w:ascii="Arial" w:eastAsia="Times New Roman" w:hAnsi="Arial" w:cs="Arial"/>
          <w:kern w:val="0"/>
          <w:sz w:val="24"/>
          <w:szCs w:val="24"/>
          <w:lang w:eastAsia="it-IT"/>
          <w14:ligatures w14:val="none"/>
        </w:rPr>
        <w:t xml:space="preserve">iamo </w:t>
      </w:r>
      <w:r w:rsidRPr="002F30C4">
        <w:rPr>
          <w:rFonts w:ascii="Arial" w:eastAsia="Times New Roman" w:hAnsi="Arial" w:cs="Arial"/>
          <w:kern w:val="0"/>
          <w:sz w:val="24"/>
          <w:szCs w:val="24"/>
          <w:lang w:eastAsia="it-IT"/>
          <w14:ligatures w14:val="none"/>
        </w:rPr>
        <w:t xml:space="preserve"> innalzare la falsità a purissima luce, l’odio a santissimo amore. </w:t>
      </w:r>
      <w:r>
        <w:rPr>
          <w:rFonts w:ascii="Arial" w:eastAsia="Times New Roman" w:hAnsi="Arial" w:cs="Arial"/>
          <w:kern w:val="0"/>
          <w:sz w:val="24"/>
          <w:szCs w:val="24"/>
          <w:lang w:eastAsia="it-IT"/>
          <w14:ligatures w14:val="none"/>
        </w:rPr>
        <w:t xml:space="preserve">Possiamo </w:t>
      </w:r>
      <w:r w:rsidRPr="002F30C4">
        <w:rPr>
          <w:rFonts w:ascii="Arial" w:eastAsia="Times New Roman" w:hAnsi="Arial" w:cs="Arial"/>
          <w:kern w:val="0"/>
          <w:sz w:val="24"/>
          <w:szCs w:val="24"/>
          <w:lang w:eastAsia="it-IT"/>
          <w14:ligatures w14:val="none"/>
        </w:rPr>
        <w:t xml:space="preserve">anche dichiarare la verità tenebra e odio l’amore purissimo. Nulla </w:t>
      </w:r>
      <w:r>
        <w:rPr>
          <w:rFonts w:ascii="Arial" w:eastAsia="Times New Roman" w:hAnsi="Arial" w:cs="Arial"/>
          <w:kern w:val="0"/>
          <w:sz w:val="24"/>
          <w:szCs w:val="24"/>
          <w:lang w:eastAsia="it-IT"/>
          <w14:ligatures w14:val="none"/>
        </w:rPr>
        <w:t xml:space="preserve">ci </w:t>
      </w:r>
      <w:r w:rsidRPr="002F30C4">
        <w:rPr>
          <w:rFonts w:ascii="Arial" w:eastAsia="Times New Roman" w:hAnsi="Arial" w:cs="Arial"/>
          <w:kern w:val="0"/>
          <w:sz w:val="24"/>
          <w:szCs w:val="24"/>
          <w:lang w:eastAsia="it-IT"/>
          <w14:ligatures w14:val="none"/>
        </w:rPr>
        <w:t xml:space="preserve">è vietato. Qualsiasi cosa </w:t>
      </w:r>
      <w:r>
        <w:rPr>
          <w:rFonts w:ascii="Arial" w:eastAsia="Times New Roman" w:hAnsi="Arial" w:cs="Arial"/>
          <w:kern w:val="0"/>
          <w:sz w:val="24"/>
          <w:szCs w:val="24"/>
          <w:lang w:eastAsia="it-IT"/>
          <w14:ligatures w14:val="none"/>
        </w:rPr>
        <w:t xml:space="preserve">noi facciamo </w:t>
      </w:r>
      <w:r w:rsidRPr="002F30C4">
        <w:rPr>
          <w:rFonts w:ascii="Arial" w:eastAsia="Times New Roman" w:hAnsi="Arial" w:cs="Arial"/>
          <w:kern w:val="0"/>
          <w:sz w:val="24"/>
          <w:szCs w:val="24"/>
          <w:lang w:eastAsia="it-IT"/>
          <w14:ligatures w14:val="none"/>
        </w:rPr>
        <w:t xml:space="preserve">è un bene per la Chiesa e per l’umanità. </w:t>
      </w:r>
    </w:p>
    <w:p w14:paraId="1568F9A6" w14:textId="0AD06421" w:rsidR="002F30C4" w:rsidRDefault="00D914C4" w:rsidP="002C321A">
      <w:pPr>
        <w:spacing w:before="120" w:after="0" w:line="240" w:lineRule="auto"/>
        <w:jc w:val="both"/>
        <w:rPr>
          <w:rFonts w:ascii="Arial" w:eastAsia="Times New Roman" w:hAnsi="Arial" w:cs="Arial"/>
          <w:kern w:val="0"/>
          <w:sz w:val="24"/>
          <w:szCs w:val="24"/>
          <w:lang w:eastAsia="it-IT"/>
          <w14:ligatures w14:val="none"/>
        </w:rPr>
      </w:pPr>
      <w:bookmarkStart w:id="10" w:name="_Hlk217468456"/>
      <w:r>
        <w:rPr>
          <w:rFonts w:ascii="Arial" w:eastAsia="Times New Roman" w:hAnsi="Arial" w:cs="Arial"/>
          <w:kern w:val="0"/>
          <w:sz w:val="24"/>
          <w:szCs w:val="24"/>
          <w:lang w:eastAsia="it-IT"/>
          <w14:ligatures w14:val="none"/>
        </w:rPr>
        <w:lastRenderedPageBreak/>
        <w:t>La cosa sacra da evangelizzare è l’uomo. Lui è stato creato a immagine e a somiglianza del suo Creatore, Signore. Dio. È stato fatto cosa sacra, cosa santa. Con il peccato delle origini ha perso la sua sacralità e la sua santità. Poiché ogni uomo è figlio di Adamo, ogni uomo ha perso la sua sacralità e la sua santità.  Ecco perché è necessaria, anzi obbligatoria l’evangelizzazione: per ridare a ogni uomo la sua sacralità e la sua santità e la si dona creandolo come vero corpo di Cristo e come vero corpo di Cristo formandolo ogni giorno. Lo si evangelizza trattandolo sempre come persona sacra, come persona che per creazione appartiene a Cristo Gesù e che deve appartenere a Cristo Gesù anche per redenzione, per salvezza, per santificazione. Lo si evangelizza per consegnarlo a Cristo, nello Spirito Santo, affinché Cristo, nello Spirito Santo lo consegni al Padre nella sua sacralità e santità.</w:t>
      </w:r>
    </w:p>
    <w:p w14:paraId="05A8772D" w14:textId="20F89922" w:rsidR="00D914C4" w:rsidRDefault="005B5591"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cosa sacra con la quale ogni uomo va evangelizzato è il sacro Vangelo, nel pieno rispetto della sacra Rivelazione, della sacra Tradizione, della Sacra Teologia dei Padri e dei Dottori della Chiesa. Ciò che è sacro </w:t>
      </w:r>
      <w:r w:rsidR="00A145B3">
        <w:rPr>
          <w:rFonts w:ascii="Arial" w:eastAsia="Times New Roman" w:hAnsi="Arial" w:cs="Arial"/>
          <w:kern w:val="0"/>
          <w:sz w:val="24"/>
          <w:szCs w:val="24"/>
          <w:lang w:eastAsia="it-IT"/>
          <w14:ligatures w14:val="none"/>
        </w:rPr>
        <w:t xml:space="preserve">va </w:t>
      </w:r>
      <w:r>
        <w:rPr>
          <w:rFonts w:ascii="Arial" w:eastAsia="Times New Roman" w:hAnsi="Arial" w:cs="Arial"/>
          <w:kern w:val="0"/>
          <w:sz w:val="24"/>
          <w:szCs w:val="24"/>
          <w:lang w:eastAsia="it-IT"/>
          <w14:ligatures w14:val="none"/>
        </w:rPr>
        <w:t xml:space="preserve">trattato con grande sacralità, altrimenti si commette quel tristissimo peccato che è il sacrilegio, o il disprezzo delle cose sacre. Come c’è il sacrilegio nei confronti della sacra Eucaristia, così c’è il sacrilegio nei confronti del Vangelo, nei confronti della sacra Tradizione, nei confronti della sacra Teologia. </w:t>
      </w:r>
      <w:r w:rsidR="00A145B3">
        <w:rPr>
          <w:rFonts w:ascii="Arial" w:eastAsia="Times New Roman" w:hAnsi="Arial" w:cs="Arial"/>
          <w:kern w:val="0"/>
          <w:sz w:val="24"/>
          <w:szCs w:val="24"/>
          <w:lang w:eastAsia="it-IT"/>
          <w14:ligatures w14:val="none"/>
        </w:rPr>
        <w:t xml:space="preserve">E </w:t>
      </w:r>
      <w:r>
        <w:rPr>
          <w:rFonts w:ascii="Arial" w:eastAsia="Times New Roman" w:hAnsi="Arial" w:cs="Arial"/>
          <w:kern w:val="0"/>
          <w:sz w:val="24"/>
          <w:szCs w:val="24"/>
          <w:lang w:eastAsia="it-IT"/>
          <w14:ligatures w14:val="none"/>
        </w:rPr>
        <w:t xml:space="preserve">in verità oggi sia il Vangelo che la Tradizione che la Teologia sono stati ridotti a un panno immondo. Tutto ciò che è sacro non </w:t>
      </w:r>
      <w:r w:rsidR="00A145B3">
        <w:rPr>
          <w:rFonts w:ascii="Arial" w:eastAsia="Times New Roman" w:hAnsi="Arial" w:cs="Arial"/>
          <w:kern w:val="0"/>
          <w:sz w:val="24"/>
          <w:szCs w:val="24"/>
          <w:lang w:eastAsia="it-IT"/>
          <w14:ligatures w14:val="none"/>
        </w:rPr>
        <w:t>cade sotto il governo de</w:t>
      </w:r>
      <w:r>
        <w:rPr>
          <w:rFonts w:ascii="Arial" w:eastAsia="Times New Roman" w:hAnsi="Arial" w:cs="Arial"/>
          <w:kern w:val="0"/>
          <w:sz w:val="24"/>
          <w:szCs w:val="24"/>
          <w:lang w:eastAsia="it-IT"/>
          <w14:ligatures w14:val="none"/>
        </w:rPr>
        <w:t>ll’uomo. Su tutto ciò che è sacro l’uomo non ha alcun potere. Tutto ciò che è di Dio, è di Cristo Gesù, è dello Spirito Santo, è del Vangelo, è della Tradizione e della Teologia, va trattato con grane rispetto e santità.</w:t>
      </w:r>
    </w:p>
    <w:p w14:paraId="23767585" w14:textId="3780AC6A" w:rsidR="007177C9" w:rsidRDefault="007177C9"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 cos</w:t>
      </w:r>
      <w:r w:rsidR="0042067E">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sacre che si donano sono la grazia e la verità, la luce e la vita</w:t>
      </w:r>
      <w:r w:rsidR="005B5591">
        <w:rPr>
          <w:rFonts w:ascii="Arial" w:eastAsia="Times New Roman" w:hAnsi="Arial" w:cs="Arial"/>
          <w:kern w:val="0"/>
          <w:sz w:val="24"/>
          <w:szCs w:val="24"/>
          <w:lang w:eastAsia="it-IT"/>
          <w14:ligatures w14:val="none"/>
        </w:rPr>
        <w:t xml:space="preserve">. Anche tutte queste cose vanno trattate con grande rispetto e santità, sia da parte di chi le dona e sia da parte di chi le riceve. </w:t>
      </w:r>
      <w:r w:rsidR="0042067E">
        <w:rPr>
          <w:rFonts w:ascii="Arial" w:eastAsia="Times New Roman" w:hAnsi="Arial" w:cs="Arial"/>
          <w:kern w:val="0"/>
          <w:sz w:val="24"/>
          <w:szCs w:val="24"/>
          <w:lang w:eastAsia="it-IT"/>
          <w14:ligatures w14:val="none"/>
        </w:rPr>
        <w:t>Oggi dobbiamo confessare che tutte queste cose oggi sono esposte a grandi sacrilegi. Si vogliono questi doni nel peccato e per continuare a peccare. Così facendo si rende impuro e immondo il corpo di Cristo che è sacratissimo e santissimo. Di ogni dono divin</w:t>
      </w:r>
      <w:r w:rsidR="00A145B3">
        <w:rPr>
          <w:rFonts w:ascii="Arial" w:eastAsia="Times New Roman" w:hAnsi="Arial" w:cs="Arial"/>
          <w:kern w:val="0"/>
          <w:sz w:val="24"/>
          <w:szCs w:val="24"/>
          <w:lang w:eastAsia="it-IT"/>
          <w14:ligatures w14:val="none"/>
        </w:rPr>
        <w:t>o</w:t>
      </w:r>
      <w:r w:rsidR="0042067E">
        <w:rPr>
          <w:rFonts w:ascii="Arial" w:eastAsia="Times New Roman" w:hAnsi="Arial" w:cs="Arial"/>
          <w:kern w:val="0"/>
          <w:sz w:val="24"/>
          <w:szCs w:val="24"/>
          <w:lang w:eastAsia="it-IT"/>
          <w14:ligatures w14:val="none"/>
        </w:rPr>
        <w:t xml:space="preserve"> che si riceve e che non è messo a frutto per elevare e innalzare la sacralità e la santità del corpo di </w:t>
      </w:r>
      <w:r w:rsidR="00A145B3">
        <w:rPr>
          <w:rFonts w:ascii="Arial" w:eastAsia="Times New Roman" w:hAnsi="Arial" w:cs="Arial"/>
          <w:kern w:val="0"/>
          <w:sz w:val="24"/>
          <w:szCs w:val="24"/>
          <w:lang w:eastAsia="it-IT"/>
          <w14:ligatures w14:val="none"/>
        </w:rPr>
        <w:t>Cristo,</w:t>
      </w:r>
      <w:r w:rsidR="0042067E">
        <w:rPr>
          <w:rFonts w:ascii="Arial" w:eastAsia="Times New Roman" w:hAnsi="Arial" w:cs="Arial"/>
          <w:kern w:val="0"/>
          <w:sz w:val="24"/>
          <w:szCs w:val="24"/>
          <w:lang w:eastAsia="it-IT"/>
          <w14:ligatures w14:val="none"/>
        </w:rPr>
        <w:t xml:space="preserve"> siamo responsabili dinanzi a Dio per l’eternità.</w:t>
      </w:r>
    </w:p>
    <w:p w14:paraId="3072C730" w14:textId="737B3BA6" w:rsidR="007177C9" w:rsidRDefault="0042067E" w:rsidP="0042067E">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cosa sacra </w:t>
      </w:r>
      <w:r w:rsidR="007177C9">
        <w:rPr>
          <w:rFonts w:ascii="Arial" w:eastAsia="Times New Roman" w:hAnsi="Arial" w:cs="Arial"/>
          <w:kern w:val="0"/>
          <w:sz w:val="24"/>
          <w:szCs w:val="24"/>
          <w:lang w:eastAsia="it-IT"/>
          <w14:ligatures w14:val="none"/>
        </w:rPr>
        <w:t>che opera tutto questo è il sacro corpo di Cristo che è la Chiesa una, santa, cattolica, apostolica</w:t>
      </w:r>
      <w:r>
        <w:rPr>
          <w:rFonts w:ascii="Arial" w:eastAsia="Times New Roman" w:hAnsi="Arial" w:cs="Arial"/>
          <w:kern w:val="0"/>
          <w:sz w:val="24"/>
          <w:szCs w:val="24"/>
          <w:lang w:eastAsia="it-IT"/>
          <w14:ligatures w14:val="none"/>
        </w:rPr>
        <w:t xml:space="preserve">. Cosa sacra è il papa, cosa sacra </w:t>
      </w:r>
      <w:r w:rsidR="007177C9">
        <w:rPr>
          <w:rFonts w:ascii="Arial" w:eastAsia="Times New Roman" w:hAnsi="Arial" w:cs="Arial"/>
          <w:kern w:val="0"/>
          <w:sz w:val="24"/>
          <w:szCs w:val="24"/>
          <w:lang w:eastAsia="it-IT"/>
          <w14:ligatures w14:val="none"/>
        </w:rPr>
        <w:t>sono gli Aposto</w:t>
      </w:r>
      <w:r>
        <w:rPr>
          <w:rFonts w:ascii="Arial" w:eastAsia="Times New Roman" w:hAnsi="Arial" w:cs="Arial"/>
          <w:kern w:val="0"/>
          <w:sz w:val="24"/>
          <w:szCs w:val="24"/>
          <w:lang w:eastAsia="it-IT"/>
          <w14:ligatures w14:val="none"/>
        </w:rPr>
        <w:t>l</w:t>
      </w:r>
      <w:r w:rsidR="007177C9">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cosa sacra sono i presbiteri, cosa sacra sono i diaconi, cosa sacra sono i cresimati, cosa sacra sono i battezzati. Poiché sono cosa sacra e santa a servizio del sacro e del santo, essi mai si devono lascia contaminare da ciò che non è né sacro e né santo. Poiché sono cosa sacra e cosa santa non possono “usare” se stessi dalla loro volontà. Ciò che è cosa sacra appartiene a Dio, a Cristo Gesù, allo Spirito Santo. Anche Cristo Gesù nel suo essere vero uomo, nel suo essere cosa sacra e santa, è stato tutto del Padre suo, al quale Lui apparteneva. Questa verità ci dice che sempre il corpo di Cristo deve evangelizzare se stesso e sempre anche deve santificare se stesso. Ciò è necessario per evangelizzare il mondo, al fine di rendere ogni uomo cosa sacra e cosa santa in Cristo Gesù.</w:t>
      </w:r>
    </w:p>
    <w:bookmarkEnd w:id="10"/>
    <w:p w14:paraId="6CF657AB" w14:textId="77777777" w:rsidR="00817AF0" w:rsidRDefault="00817AF0" w:rsidP="002C321A">
      <w:pPr>
        <w:spacing w:before="120" w:after="0" w:line="240" w:lineRule="auto"/>
        <w:jc w:val="both"/>
        <w:rPr>
          <w:rFonts w:ascii="Arial" w:eastAsia="Times New Roman" w:hAnsi="Arial" w:cs="Arial"/>
          <w:i/>
          <w:iCs/>
          <w:kern w:val="0"/>
          <w:sz w:val="24"/>
          <w:szCs w:val="24"/>
          <w:lang w:eastAsia="it-IT"/>
          <w14:ligatures w14:val="none"/>
        </w:rPr>
      </w:pPr>
    </w:p>
    <w:p w14:paraId="20F509ED" w14:textId="3BD89141" w:rsidR="002C321A" w:rsidRPr="00817AF0" w:rsidRDefault="00817AF0" w:rsidP="009079EA">
      <w:pPr>
        <w:pStyle w:val="Titolo1"/>
      </w:pPr>
      <w:bookmarkStart w:id="11" w:name="_Toc217481309"/>
      <w:r w:rsidRPr="00817AF0">
        <w:lastRenderedPageBreak/>
        <w:t>EVANGELIZZARE PER CAMBIAMENTO DI VITA</w:t>
      </w:r>
      <w:bookmarkEnd w:id="11"/>
      <w:r w:rsidRPr="00817AF0">
        <w:t xml:space="preserve"> </w:t>
      </w:r>
    </w:p>
    <w:p w14:paraId="2BC116E5" w14:textId="47049536" w:rsidR="0089142A" w:rsidRDefault="00390B41"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cambiamento necessario per operare la sacra evangelizzazione non è </w:t>
      </w:r>
      <w:r w:rsidR="00A145B3">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cambiamento morale. Il cambiamento morale è un frutto</w:t>
      </w:r>
      <w:r w:rsidR="00923384">
        <w:rPr>
          <w:rFonts w:ascii="Arial" w:eastAsia="Times New Roman" w:hAnsi="Arial" w:cs="Arial"/>
          <w:kern w:val="0"/>
          <w:sz w:val="24"/>
          <w:szCs w:val="24"/>
          <w:lang w:eastAsia="it-IT"/>
          <w14:ligatures w14:val="none"/>
        </w:rPr>
        <w:t xml:space="preserve">. È </w:t>
      </w:r>
      <w:r>
        <w:rPr>
          <w:rFonts w:ascii="Arial" w:eastAsia="Times New Roman" w:hAnsi="Arial" w:cs="Arial"/>
          <w:kern w:val="0"/>
          <w:sz w:val="24"/>
          <w:szCs w:val="24"/>
          <w:lang w:eastAsia="it-IT"/>
          <w14:ligatures w14:val="none"/>
        </w:rPr>
        <w:t xml:space="preserve">il frutto della nuova natura e nella nuova natura il cambiamento avviene </w:t>
      </w:r>
      <w:r w:rsidR="007177C9">
        <w:rPr>
          <w:rFonts w:ascii="Arial" w:eastAsia="Times New Roman" w:hAnsi="Arial" w:cs="Arial"/>
          <w:kern w:val="0"/>
          <w:sz w:val="24"/>
          <w:szCs w:val="24"/>
          <w:lang w:eastAsia="it-IT"/>
          <w14:ligatures w14:val="none"/>
        </w:rPr>
        <w:t xml:space="preserve">per </w:t>
      </w:r>
      <w:r>
        <w:rPr>
          <w:rFonts w:ascii="Arial" w:eastAsia="Times New Roman" w:hAnsi="Arial" w:cs="Arial"/>
          <w:kern w:val="0"/>
          <w:sz w:val="24"/>
          <w:szCs w:val="24"/>
          <w:lang w:eastAsia="it-IT"/>
          <w14:ligatures w14:val="none"/>
        </w:rPr>
        <w:t xml:space="preserve">natura divinizzata, per natura cristificata, per </w:t>
      </w:r>
      <w:r w:rsidR="007177C9">
        <w:rPr>
          <w:rFonts w:ascii="Arial" w:eastAsia="Times New Roman" w:hAnsi="Arial" w:cs="Arial"/>
          <w:kern w:val="0"/>
          <w:sz w:val="24"/>
          <w:szCs w:val="24"/>
          <w:lang w:eastAsia="it-IT"/>
          <w14:ligatures w14:val="none"/>
        </w:rPr>
        <w:t>natura spiritualizzata</w:t>
      </w:r>
      <w:r>
        <w:rPr>
          <w:rFonts w:ascii="Arial" w:eastAsia="Times New Roman" w:hAnsi="Arial" w:cs="Arial"/>
          <w:kern w:val="0"/>
          <w:sz w:val="24"/>
          <w:szCs w:val="24"/>
          <w:lang w:eastAsia="it-IT"/>
          <w14:ligatures w14:val="none"/>
        </w:rPr>
        <w:t xml:space="preserve">, per </w:t>
      </w:r>
      <w:r w:rsidR="007177C9">
        <w:rPr>
          <w:rFonts w:ascii="Arial" w:eastAsia="Times New Roman" w:hAnsi="Arial" w:cs="Arial"/>
          <w:kern w:val="0"/>
          <w:sz w:val="24"/>
          <w:szCs w:val="24"/>
          <w:lang w:eastAsia="it-IT"/>
          <w14:ligatures w14:val="none"/>
        </w:rPr>
        <w:t>natura ecclesializzata</w:t>
      </w:r>
      <w:r>
        <w:rPr>
          <w:rFonts w:ascii="Arial" w:eastAsia="Times New Roman" w:hAnsi="Arial" w:cs="Arial"/>
          <w:kern w:val="0"/>
          <w:sz w:val="24"/>
          <w:szCs w:val="24"/>
          <w:lang w:eastAsia="it-IT"/>
          <w14:ligatures w14:val="none"/>
        </w:rPr>
        <w:t xml:space="preserve">, per </w:t>
      </w:r>
      <w:r w:rsidR="007177C9">
        <w:rPr>
          <w:rFonts w:ascii="Arial" w:eastAsia="Times New Roman" w:hAnsi="Arial" w:cs="Arial"/>
          <w:kern w:val="0"/>
          <w:sz w:val="24"/>
          <w:szCs w:val="24"/>
          <w:lang w:eastAsia="it-IT"/>
          <w14:ligatures w14:val="none"/>
        </w:rPr>
        <w:t>natura marianizzata</w:t>
      </w:r>
      <w:r>
        <w:rPr>
          <w:rFonts w:ascii="Arial" w:eastAsia="Times New Roman" w:hAnsi="Arial" w:cs="Arial"/>
          <w:kern w:val="0"/>
          <w:sz w:val="24"/>
          <w:szCs w:val="24"/>
          <w:lang w:eastAsia="it-IT"/>
          <w14:ligatures w14:val="none"/>
        </w:rPr>
        <w:t>, p</w:t>
      </w:r>
      <w:r w:rsidR="0089142A">
        <w:rPr>
          <w:rFonts w:ascii="Arial" w:eastAsia="Times New Roman" w:hAnsi="Arial" w:cs="Arial"/>
          <w:kern w:val="0"/>
          <w:sz w:val="24"/>
          <w:szCs w:val="24"/>
          <w:lang w:eastAsia="it-IT"/>
          <w14:ligatures w14:val="none"/>
        </w:rPr>
        <w:t>er natura evangelizzata</w:t>
      </w:r>
      <w:r>
        <w:rPr>
          <w:rFonts w:ascii="Arial" w:eastAsia="Times New Roman" w:hAnsi="Arial" w:cs="Arial"/>
          <w:kern w:val="0"/>
          <w:sz w:val="24"/>
          <w:szCs w:val="24"/>
          <w:lang w:eastAsia="it-IT"/>
          <w14:ligatures w14:val="none"/>
        </w:rPr>
        <w:t>, p</w:t>
      </w:r>
      <w:r w:rsidR="0089142A">
        <w:rPr>
          <w:rFonts w:ascii="Arial" w:eastAsia="Times New Roman" w:hAnsi="Arial" w:cs="Arial"/>
          <w:kern w:val="0"/>
          <w:sz w:val="24"/>
          <w:szCs w:val="24"/>
          <w:lang w:eastAsia="it-IT"/>
          <w14:ligatures w14:val="none"/>
        </w:rPr>
        <w:t>er natura santificata</w:t>
      </w:r>
      <w:r>
        <w:rPr>
          <w:rFonts w:ascii="Arial" w:eastAsia="Times New Roman" w:hAnsi="Arial" w:cs="Arial"/>
          <w:kern w:val="0"/>
          <w:sz w:val="24"/>
          <w:szCs w:val="24"/>
          <w:lang w:eastAsia="it-IT"/>
          <w14:ligatures w14:val="none"/>
        </w:rPr>
        <w:t xml:space="preserve">, per natura sacramentalizzata. </w:t>
      </w:r>
    </w:p>
    <w:p w14:paraId="752F7401" w14:textId="37944243" w:rsidR="00923384" w:rsidRDefault="00923384"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Una verità va posta in chiarissima luce: questa natura la crea e la forma il Padre per opera dello Spirito Santo, in Cristo, con Cristo, per Cristo. Questa natura la crea e la forma Cristo Gesù per opera dello Spirito Santo, per il suo corpo, nel suo corpo, con il suo corpo. Se la nostra natura non è divinizzata, non è cristificata, non è spiritualizzata, non è ecclesializzata, non marianizzata, non è evangelizzata, non sacramentalizzata, mai potrà creare o formare una sola </w:t>
      </w:r>
      <w:bookmarkStart w:id="12" w:name="_Hlk216360451"/>
      <w:r>
        <w:rPr>
          <w:rFonts w:ascii="Arial" w:eastAsia="Times New Roman" w:hAnsi="Arial" w:cs="Arial"/>
          <w:kern w:val="0"/>
          <w:sz w:val="24"/>
          <w:szCs w:val="24"/>
          <w:lang w:eastAsia="it-IT"/>
          <w14:ligatures w14:val="none"/>
        </w:rPr>
        <w:t xml:space="preserve">natura divinizzata, cristificata, spiritualizzata, </w:t>
      </w:r>
      <w:bookmarkStart w:id="13" w:name="_Hlk216359372"/>
      <w:r>
        <w:rPr>
          <w:rFonts w:ascii="Arial" w:eastAsia="Times New Roman" w:hAnsi="Arial" w:cs="Arial"/>
          <w:kern w:val="0"/>
          <w:sz w:val="24"/>
          <w:szCs w:val="24"/>
          <w:lang w:eastAsia="it-IT"/>
          <w14:ligatures w14:val="none"/>
        </w:rPr>
        <w:t>ecclesializzata, marianizzata, evangelizzata, santificata, sacramentalizzata</w:t>
      </w:r>
      <w:bookmarkEnd w:id="12"/>
      <w:bookmarkEnd w:id="13"/>
      <w:r>
        <w:rPr>
          <w:rFonts w:ascii="Arial" w:eastAsia="Times New Roman" w:hAnsi="Arial" w:cs="Arial"/>
          <w:kern w:val="0"/>
          <w:sz w:val="24"/>
          <w:szCs w:val="24"/>
          <w:lang w:eastAsia="it-IT"/>
          <w14:ligatures w14:val="none"/>
        </w:rPr>
        <w:t>. Se la nostra natura è di peccato</w:t>
      </w:r>
      <w:r w:rsidR="00A145B3">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creeremo e formeremo nature di peccato. Se la nostra natura è falsa, creeremo e formeremo nature di </w:t>
      </w:r>
      <w:r w:rsidR="00A145B3">
        <w:rPr>
          <w:rFonts w:ascii="Arial" w:eastAsia="Times New Roman" w:hAnsi="Arial" w:cs="Arial"/>
          <w:kern w:val="0"/>
          <w:sz w:val="24"/>
          <w:szCs w:val="24"/>
          <w:lang w:eastAsia="it-IT"/>
          <w14:ligatures w14:val="none"/>
        </w:rPr>
        <w:t>falsità</w:t>
      </w:r>
      <w:r>
        <w:rPr>
          <w:rFonts w:ascii="Arial" w:eastAsia="Times New Roman" w:hAnsi="Arial" w:cs="Arial"/>
          <w:kern w:val="0"/>
          <w:sz w:val="24"/>
          <w:szCs w:val="24"/>
          <w:lang w:eastAsia="it-IT"/>
          <w14:ligatures w14:val="none"/>
        </w:rPr>
        <w:t>. Se siamo figli del diavolo, creeremo e formeremo figli del diavolo. Se siamo satanizzati, creeremo e formeremo nature satanizzate.</w:t>
      </w:r>
    </w:p>
    <w:p w14:paraId="5E18BE50" w14:textId="2E80DAD5" w:rsidR="00923384" w:rsidRDefault="00923384"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perché </w:t>
      </w:r>
      <w:r w:rsidR="0081760E">
        <w:rPr>
          <w:rFonts w:ascii="Arial" w:eastAsia="Times New Roman" w:hAnsi="Arial" w:cs="Arial"/>
          <w:kern w:val="0"/>
          <w:sz w:val="24"/>
          <w:szCs w:val="24"/>
          <w:lang w:eastAsia="it-IT"/>
          <w14:ligatures w14:val="none"/>
        </w:rPr>
        <w:t>il cristiano ogni giorno è obbligato a evangelizzare se stesso e a lasciarsi evangelizzare. Più la sua vita sarà conforme al Vangelo e più potrà creare e form</w:t>
      </w:r>
      <w:r w:rsidR="00A145B3">
        <w:rPr>
          <w:rFonts w:ascii="Arial" w:eastAsia="Times New Roman" w:hAnsi="Arial" w:cs="Arial"/>
          <w:kern w:val="0"/>
          <w:sz w:val="24"/>
          <w:szCs w:val="24"/>
          <w:lang w:eastAsia="it-IT"/>
          <w14:ligatures w14:val="none"/>
        </w:rPr>
        <w:t>ar</w:t>
      </w:r>
      <w:r w:rsidR="0081760E">
        <w:rPr>
          <w:rFonts w:ascii="Arial" w:eastAsia="Times New Roman" w:hAnsi="Arial" w:cs="Arial"/>
          <w:kern w:val="0"/>
          <w:sz w:val="24"/>
          <w:szCs w:val="24"/>
          <w:lang w:eastAsia="it-IT"/>
          <w14:ligatures w14:val="none"/>
        </w:rPr>
        <w:t>e nature conformi al Vangelo. Se lui né si evangelizza e né si lascia evangelizzare, vivendo lui con la natura del peccato, natura del mondo, natura di satana, perché natura di male, potrà solo creare e formare nature di peccato, nature secondo il mondo, nature secondo Satana. Mai potrà creare una sola natura secondo Dio, in Cristo Gesù, per opera dello Spirito Santo.</w:t>
      </w:r>
    </w:p>
    <w:p w14:paraId="12840894" w14:textId="7285B5BD" w:rsidR="000E5E00" w:rsidRDefault="0081760E" w:rsidP="002C321A">
      <w:pPr>
        <w:spacing w:before="120" w:after="0" w:line="240" w:lineRule="auto"/>
        <w:jc w:val="both"/>
        <w:rPr>
          <w:rFonts w:ascii="Arial" w:eastAsia="Times New Roman" w:hAnsi="Arial" w:cs="Arial"/>
          <w:kern w:val="0"/>
          <w:sz w:val="24"/>
          <w:szCs w:val="24"/>
          <w:lang w:eastAsia="it-IT"/>
          <w14:ligatures w14:val="none"/>
        </w:rPr>
      </w:pPr>
      <w:bookmarkStart w:id="14" w:name="_Hlk217465545"/>
      <w:r>
        <w:rPr>
          <w:rFonts w:ascii="Arial" w:eastAsia="Times New Roman" w:hAnsi="Arial" w:cs="Arial"/>
          <w:kern w:val="0"/>
          <w:sz w:val="24"/>
          <w:szCs w:val="24"/>
          <w:lang w:eastAsia="it-IT"/>
          <w14:ligatures w14:val="none"/>
        </w:rPr>
        <w:t>Ecco di cosa si deve convincere il cristiano, con ferma convinzione nello Spirito Santo. Per lui nascono nature di luce e per lui nascono nature di tenebre; per lui nascono nature di vita e per lui nascono nature di morte; per lui nascono nature divinizzate e per lui nascono nature satanizzate; per lui nascono nature cristificate e per lui nascono nature di anticristi</w:t>
      </w:r>
      <w:r w:rsidR="002D7340">
        <w:rPr>
          <w:rFonts w:ascii="Arial" w:eastAsia="Times New Roman" w:hAnsi="Arial" w:cs="Arial"/>
          <w:kern w:val="0"/>
          <w:sz w:val="24"/>
          <w:szCs w:val="24"/>
          <w:lang w:eastAsia="it-IT"/>
          <w14:ligatures w14:val="none"/>
        </w:rPr>
        <w:t>, p</w:t>
      </w:r>
      <w:r>
        <w:rPr>
          <w:rFonts w:ascii="Arial" w:eastAsia="Times New Roman" w:hAnsi="Arial" w:cs="Arial"/>
          <w:kern w:val="0"/>
          <w:sz w:val="24"/>
          <w:szCs w:val="24"/>
          <w:lang w:eastAsia="it-IT"/>
          <w14:ligatures w14:val="none"/>
        </w:rPr>
        <w:t>er lui nascono nature spiritualizzate e per lui nascono nature diavolizzate</w:t>
      </w:r>
      <w:r w:rsidR="002D7340">
        <w:rPr>
          <w:rFonts w:ascii="Arial" w:eastAsia="Times New Roman" w:hAnsi="Arial" w:cs="Arial"/>
          <w:kern w:val="0"/>
          <w:sz w:val="24"/>
          <w:szCs w:val="24"/>
          <w:lang w:eastAsia="it-IT"/>
          <w14:ligatures w14:val="none"/>
        </w:rPr>
        <w:t>; per lui nascono nature ecclesializzate e per lui nascono nature distruttrici e negatrici della verità della Chiesa; per lui nascono nature marianizzate e per lui nascono nature che rinnegano e la purissima verità della Vergine Maria e anche la sua missione e il suo ministero di vera Madre della Chiesa e del discepolo di Gesù; per lui nascono nature evangelizzate e per lui nascono natura che rid</w:t>
      </w:r>
      <w:r w:rsidR="00E60D58">
        <w:rPr>
          <w:rFonts w:ascii="Arial" w:eastAsia="Times New Roman" w:hAnsi="Arial" w:cs="Arial"/>
          <w:kern w:val="0"/>
          <w:sz w:val="24"/>
          <w:szCs w:val="24"/>
          <w:lang w:eastAsia="it-IT"/>
          <w14:ligatures w14:val="none"/>
        </w:rPr>
        <w:t>uc</w:t>
      </w:r>
      <w:r w:rsidR="002D7340">
        <w:rPr>
          <w:rFonts w:ascii="Arial" w:eastAsia="Times New Roman" w:hAnsi="Arial" w:cs="Arial"/>
          <w:kern w:val="0"/>
          <w:sz w:val="24"/>
          <w:szCs w:val="24"/>
          <w:lang w:eastAsia="it-IT"/>
          <w14:ligatures w14:val="none"/>
        </w:rPr>
        <w:t>ono il Vangelo a menzogna e a favola antica; per lui nascono nature santificate e per lui nascono nature di peccato e di vizio; per lui nascono nature sacramentalizzate e per lui nascono nature che odiano i sacramenti.</w:t>
      </w:r>
      <w:r w:rsidR="000E5E00">
        <w:rPr>
          <w:rFonts w:ascii="Arial" w:eastAsia="Times New Roman" w:hAnsi="Arial" w:cs="Arial"/>
          <w:kern w:val="0"/>
          <w:sz w:val="24"/>
          <w:szCs w:val="24"/>
          <w:lang w:eastAsia="it-IT"/>
          <w14:ligatures w14:val="none"/>
        </w:rPr>
        <w:t xml:space="preserve">, li disprezzano e li espongono perennemente al tristissimo peccato del sacrilegio. </w:t>
      </w:r>
    </w:p>
    <w:bookmarkEnd w:id="14"/>
    <w:p w14:paraId="53D4E311" w14:textId="481DB176" w:rsidR="007177C9" w:rsidRPr="000913F3" w:rsidRDefault="000E5E00" w:rsidP="002C321A">
      <w:pPr>
        <w:spacing w:before="120" w:after="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Ecco chi è il cristiano e qual è l sua missione nella Chiesa e nel mondo: ogni </w:t>
      </w:r>
      <w:r w:rsidR="00E60D58">
        <w:rPr>
          <w:rFonts w:ascii="Arial" w:eastAsia="Times New Roman" w:hAnsi="Arial" w:cs="Arial"/>
          <w:kern w:val="0"/>
          <w:sz w:val="24"/>
          <w:szCs w:val="24"/>
          <w:lang w:eastAsia="it-IT"/>
          <w14:ligatures w14:val="none"/>
        </w:rPr>
        <w:t xml:space="preserve">membro </w:t>
      </w:r>
      <w:r>
        <w:rPr>
          <w:rFonts w:ascii="Arial" w:eastAsia="Times New Roman" w:hAnsi="Arial" w:cs="Arial"/>
          <w:kern w:val="0"/>
          <w:sz w:val="24"/>
          <w:szCs w:val="24"/>
          <w:lang w:eastAsia="it-IT"/>
          <w14:ligatures w14:val="none"/>
        </w:rPr>
        <w:t xml:space="preserve">del corpo di Cristo, nel rispetto della grazia, dello Spirito Santo, del carisma, della missione, della potestà, dell’autorità che gli viene dal sacramento ricevuto e nella piena obbedienza allo Spirito Santo cui è stato affidato </w:t>
      </w:r>
      <w:r w:rsidR="00E60D58">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 xml:space="preserve">al Padre, in Cristo, con Cristo, per Cristo, deve divenire natura sempre più sacralizzata, </w:t>
      </w:r>
      <w:r w:rsidRPr="000E5E00">
        <w:rPr>
          <w:rFonts w:ascii="Arial" w:eastAsia="Times New Roman" w:hAnsi="Arial" w:cs="Arial"/>
          <w:kern w:val="0"/>
          <w:sz w:val="24"/>
          <w:szCs w:val="24"/>
          <w:lang w:eastAsia="it-IT"/>
          <w14:ligatures w14:val="none"/>
        </w:rPr>
        <w:t xml:space="preserve">divinizzata, cristificata, spiritualizzata, ecclesializzata, marianizzata, evangelizzata, santificata, </w:t>
      </w:r>
      <w:r w:rsidRPr="000E5E00">
        <w:rPr>
          <w:rFonts w:ascii="Arial" w:eastAsia="Times New Roman" w:hAnsi="Arial" w:cs="Arial"/>
          <w:kern w:val="0"/>
          <w:sz w:val="24"/>
          <w:szCs w:val="24"/>
          <w:lang w:eastAsia="it-IT"/>
          <w14:ligatures w14:val="none"/>
        </w:rPr>
        <w:lastRenderedPageBreak/>
        <w:t>sacramentalizzata</w:t>
      </w:r>
      <w:r>
        <w:rPr>
          <w:rFonts w:ascii="Arial" w:eastAsia="Times New Roman" w:hAnsi="Arial" w:cs="Arial"/>
          <w:kern w:val="0"/>
          <w:sz w:val="24"/>
          <w:szCs w:val="24"/>
          <w:lang w:eastAsia="it-IT"/>
          <w14:ligatures w14:val="none"/>
        </w:rPr>
        <w:t xml:space="preserve"> per creare, sempre per virtù e potenza dello Spirito Santo e sempre in Cristo, con Cristo, per Cristo, altre nature sacralizzate, </w:t>
      </w:r>
      <w:r w:rsidRPr="000E5E00">
        <w:rPr>
          <w:rFonts w:ascii="Arial" w:eastAsia="Times New Roman" w:hAnsi="Arial" w:cs="Arial"/>
          <w:kern w:val="0"/>
          <w:sz w:val="24"/>
          <w:szCs w:val="24"/>
          <w:lang w:eastAsia="it-IT"/>
          <w14:ligatures w14:val="none"/>
        </w:rPr>
        <w:t>divinizzat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cristificat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spiritualizzat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Pr="000E5E00">
        <w:rPr>
          <w:rFonts w:ascii="Arial" w:eastAsia="Times New Roman" w:hAnsi="Arial" w:cs="Arial"/>
          <w:kern w:val="0"/>
          <w:sz w:val="24"/>
          <w:szCs w:val="24"/>
          <w:lang w:eastAsia="it-IT"/>
          <w14:ligatures w14:val="none"/>
        </w:rPr>
        <w:t>ecclesializzat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marianizzat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evangelizzat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santificat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sacramentalizzat</w:t>
      </w:r>
      <w:r>
        <w:rPr>
          <w:rFonts w:ascii="Arial" w:eastAsia="Times New Roman" w:hAnsi="Arial" w:cs="Arial"/>
          <w:kern w:val="0"/>
          <w:sz w:val="24"/>
          <w:szCs w:val="24"/>
          <w:lang w:eastAsia="it-IT"/>
          <w14:ligatures w14:val="none"/>
        </w:rPr>
        <w:t xml:space="preserve">e. Sempre il discepolo di Gesù si deve ricordare che per lui il Corpo di Cristo vive e per lui il Cristo </w:t>
      </w:r>
      <w:r w:rsidR="003B5C13">
        <w:rPr>
          <w:rFonts w:ascii="Arial" w:eastAsia="Times New Roman" w:hAnsi="Arial" w:cs="Arial"/>
          <w:kern w:val="0"/>
          <w:sz w:val="24"/>
          <w:szCs w:val="24"/>
          <w:lang w:eastAsia="it-IT"/>
          <w14:ligatures w14:val="none"/>
        </w:rPr>
        <w:t xml:space="preserve">muore. </w:t>
      </w:r>
      <w:r w:rsidR="000913F3">
        <w:rPr>
          <w:rFonts w:ascii="Arial" w:eastAsia="Times New Roman" w:hAnsi="Arial" w:cs="Arial"/>
          <w:kern w:val="0"/>
          <w:sz w:val="24"/>
          <w:szCs w:val="24"/>
          <w:lang w:eastAsia="it-IT"/>
          <w14:ligatures w14:val="none"/>
        </w:rPr>
        <w:t xml:space="preserve">Senza questo convincimento nello Spirito Santo muore il cristiano e per lui muore il corpo di Cristo che è la Chiesa. Parafrasando il profeta: </w:t>
      </w:r>
      <w:r w:rsidR="000913F3" w:rsidRPr="000913F3">
        <w:rPr>
          <w:rFonts w:ascii="Arial" w:eastAsia="Times New Roman" w:hAnsi="Arial" w:cs="Arial"/>
          <w:i/>
          <w:iCs/>
          <w:kern w:val="0"/>
          <w:sz w:val="24"/>
          <w:szCs w:val="24"/>
          <w:lang w:eastAsia="it-IT"/>
          <w14:ligatures w14:val="none"/>
        </w:rPr>
        <w:t xml:space="preserve">“Ma della rovina del mio corpo non si prendono cura”. </w:t>
      </w:r>
    </w:p>
    <w:p w14:paraId="417D44FE" w14:textId="77777777" w:rsidR="000913F3" w:rsidRPr="002D7340" w:rsidRDefault="000913F3" w:rsidP="002C321A">
      <w:pPr>
        <w:spacing w:before="120" w:after="0" w:line="240" w:lineRule="auto"/>
        <w:jc w:val="both"/>
        <w:rPr>
          <w:rFonts w:ascii="Arial" w:eastAsia="Times New Roman" w:hAnsi="Arial" w:cs="Arial"/>
          <w:kern w:val="0"/>
          <w:sz w:val="24"/>
          <w:szCs w:val="24"/>
          <w:lang w:eastAsia="it-IT"/>
          <w14:ligatures w14:val="none"/>
        </w:rPr>
      </w:pPr>
    </w:p>
    <w:p w14:paraId="62E78F14" w14:textId="7D93349F" w:rsidR="002C321A" w:rsidRPr="00F37527" w:rsidRDefault="00F37527" w:rsidP="009079EA">
      <w:pPr>
        <w:pStyle w:val="Titolo1"/>
      </w:pPr>
      <w:bookmarkStart w:id="15" w:name="_Toc217481310"/>
      <w:r>
        <w:t>EVANGELIZZARE CON PAROLE DI SPIRITO SANTO</w:t>
      </w:r>
      <w:bookmarkEnd w:id="15"/>
    </w:p>
    <w:p w14:paraId="56902FB3" w14:textId="43782588" w:rsidR="00181DA7" w:rsidRDefault="00181DA7" w:rsidP="00181DA7">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Proviamo a introdurre questa terza riflessione sull’evangelizzazione, parafrasando i primi tre versetti dell’Inno alla carità dell’Apostolo Paolo: </w:t>
      </w:r>
      <w:r w:rsidRPr="00181DA7">
        <w:rPr>
          <w:rFonts w:ascii="Arial" w:eastAsia="Times New Roman" w:hAnsi="Arial" w:cs="Arial"/>
          <w:i/>
          <w:iCs/>
          <w:kern w:val="0"/>
          <w:sz w:val="24"/>
          <w:szCs w:val="24"/>
          <w:lang w:eastAsia="it-IT"/>
          <w14:ligatures w14:val="none"/>
        </w:rPr>
        <w:t>“Se parlassi le lingue degli uomini e degli angeli, ma non annunciassi la Parola, sarei come bronzo che rimbomba o come cimbalo che strepita. E se avessi il dono della profezia, se conoscessi tutti i misteri e avessi tutta la conoscenza, se possedessi tanta fede da trasportare le montagne, ma non annunciassi la Parola, non sarei nulla. E se anche dessi in cibo tutti i miei beni e consegnassi il mio corpo per averne vanto, ma non annunciassi la Parola, a nulla mi servirebbe (1Cor 13,1-3)</w:t>
      </w:r>
      <w:r>
        <w:rPr>
          <w:rFonts w:ascii="Arial" w:eastAsia="Times New Roman" w:hAnsi="Arial" w:cs="Arial"/>
          <w:kern w:val="0"/>
          <w:sz w:val="24"/>
          <w:szCs w:val="24"/>
          <w:lang w:eastAsia="it-IT"/>
          <w14:ligatures w14:val="none"/>
        </w:rPr>
        <w:t xml:space="preserve">. </w:t>
      </w:r>
      <w:r w:rsidR="00D40F52">
        <w:rPr>
          <w:rFonts w:ascii="Arial" w:eastAsia="Times New Roman" w:hAnsi="Arial" w:cs="Arial"/>
          <w:kern w:val="0"/>
          <w:sz w:val="24"/>
          <w:szCs w:val="24"/>
          <w:lang w:eastAsia="it-IT"/>
          <w14:ligatures w14:val="none"/>
        </w:rPr>
        <w:t>Quale Parola va annunciata? La nostra Parola è Cristo: Noi annunciamo Cristo e questi Crocifisso. In Cristo, la nostra Parola è il Padre e lo Spirito Santo.</w:t>
      </w:r>
    </w:p>
    <w:p w14:paraId="2AA534AD" w14:textId="25F24662" w:rsidR="00D40F52" w:rsidRDefault="00D40F52" w:rsidP="00181DA7">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nostra è la Parola di Cristo, se Cristo è la nostra Parola. La nostra Parola è lo Spirito Santo, lo Spirito Santo è la nostra Parola. La nostra Parola è Dio, se Dio è la nostra Parola. Noi annunciamo Cristo nella pienezza del suo mistero. Annunciamo il Padre nell’onnipotenza del suo amore di creazione e di salvezza. Annunciamo lo Spirito Santo e la sua opera che è di formazione di Cristo Gesù n</w:t>
      </w:r>
      <w:r w:rsidR="00E60D58">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i nostri cuori. Annunciamo il Figlio, il Padre e lo Spirito Santo con la Parola del Padre, che è Parola del Figlio, nella purissima verità dello Spirito Santo. Da quanto l’uomo esiste, anzi prima ancora che l’uomo esistesse, è stato, è e sarà sempre Dio a evangelizzare l’uomo.</w:t>
      </w:r>
      <w:r w:rsidR="002603EE">
        <w:rPr>
          <w:rFonts w:ascii="Arial" w:eastAsia="Times New Roman" w:hAnsi="Arial" w:cs="Arial"/>
          <w:kern w:val="0"/>
          <w:sz w:val="24"/>
          <w:szCs w:val="24"/>
          <w:lang w:eastAsia="it-IT"/>
          <w14:ligatures w14:val="none"/>
        </w:rPr>
        <w:t xml:space="preserve"> Prima della chiamata di Mosè</w:t>
      </w:r>
      <w:r w:rsidR="00E60D58">
        <w:rPr>
          <w:rFonts w:ascii="Arial" w:eastAsia="Times New Roman" w:hAnsi="Arial" w:cs="Arial"/>
          <w:kern w:val="0"/>
          <w:sz w:val="24"/>
          <w:szCs w:val="24"/>
          <w:lang w:eastAsia="it-IT"/>
          <w14:ligatures w14:val="none"/>
        </w:rPr>
        <w:t>, c</w:t>
      </w:r>
      <w:r w:rsidR="002603EE">
        <w:rPr>
          <w:rFonts w:ascii="Arial" w:eastAsia="Times New Roman" w:hAnsi="Arial" w:cs="Arial"/>
          <w:kern w:val="0"/>
          <w:sz w:val="24"/>
          <w:szCs w:val="24"/>
          <w:lang w:eastAsia="it-IT"/>
          <w14:ligatures w14:val="none"/>
        </w:rPr>
        <w:t xml:space="preserve">ostituito da Dio, suo profeta, suo mediatore, suo portatore sulla terra della sua Parola, Dio evangelizzava l’uomo in modo diretto e immediato. È lui che ha evangelizzato l’uomo dopo averlo creato. È Lui che ha evangelizzato Caino. È Lui che ha evangelizzato Noè. È Lui che ha evangelizzato Abramo, Isacco, Giacobbe. Dopo Mosè ha evangelizzato Giosuè, i Giudici, Samuele. Con la regalità nascono i grande profeti. Costoro ascoltavano la voce del loro Dio e la facevano risuonare sulla nostra terra. </w:t>
      </w:r>
    </w:p>
    <w:p w14:paraId="3C771BAC" w14:textId="71E86DBC" w:rsidR="002603EE" w:rsidRDefault="002603EE" w:rsidP="00181DA7">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Verbo di Dio </w:t>
      </w:r>
      <w:r w:rsidR="00E60D58">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 xml:space="preserve">i fa carne e parla agli uomini con voce umana. Lui però è sempre evangelizzato dal Padre per opera del suo Santo Spirito. Con la sua gloriosa ascensione al cielo, costituisce i suoi Apostoli sua voce, perché evangelizzino il mondo intero. Come però Gesù era perennemente evangelizzato dallo Spirito Santo secondo la purissima Parola del Padre, così anche i suoi Apostoli saranno vera voce di Cristo, se si lasceranno perennemente evangelizzare dallo Spirito Santo. La comunione che regna tra il Padre, Cristo e lo Spirito Santo, deve regnare tra il Padre, il Figlio, lo Spirito Santo e ogni Apostolo del Signore. Come Mosè era la sola voce di Dio per tutto il popolo, </w:t>
      </w:r>
      <w:r w:rsidR="00422A5D">
        <w:rPr>
          <w:rFonts w:ascii="Arial" w:eastAsia="Times New Roman" w:hAnsi="Arial" w:cs="Arial"/>
          <w:kern w:val="0"/>
          <w:sz w:val="24"/>
          <w:szCs w:val="24"/>
          <w:lang w:eastAsia="it-IT"/>
          <w14:ligatures w14:val="none"/>
        </w:rPr>
        <w:t>così gli Apostoli devono essere la sola voce di Dio per tutta la Chiesa. Questo potrà avvenire se tutti</w:t>
      </w:r>
      <w:r w:rsidR="00E60D58">
        <w:rPr>
          <w:rFonts w:ascii="Arial" w:eastAsia="Times New Roman" w:hAnsi="Arial" w:cs="Arial"/>
          <w:kern w:val="0"/>
          <w:sz w:val="24"/>
          <w:szCs w:val="24"/>
          <w:lang w:eastAsia="it-IT"/>
          <w14:ligatures w14:val="none"/>
        </w:rPr>
        <w:t>,</w:t>
      </w:r>
      <w:r w:rsidR="00422A5D">
        <w:rPr>
          <w:rFonts w:ascii="Arial" w:eastAsia="Times New Roman" w:hAnsi="Arial" w:cs="Arial"/>
          <w:kern w:val="0"/>
          <w:sz w:val="24"/>
          <w:szCs w:val="24"/>
          <w:lang w:eastAsia="it-IT"/>
          <w14:ligatures w14:val="none"/>
        </w:rPr>
        <w:t xml:space="preserve"> come un solo corpo e una sola vita, si lasceranno evangelizzare dallo Spirito Santo.</w:t>
      </w:r>
    </w:p>
    <w:p w14:paraId="70228EEB" w14:textId="0E3B3C20" w:rsidR="00422A5D" w:rsidRDefault="00422A5D" w:rsidP="00181DA7">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Nella Chiesa, la voce di Dio non risuona solo per mezzo degli Apostoli, risuona attraverso ogni membro del corpo di Cristo, perché tutti  sono stati costituito profeti per sacramento. Ogni sacramento però conferisce un suo particolare ministero in ordine alla profezia. Ognuno è obbligato a conoscere il grado di partecipazione al ministero della profezia di Gesù Signore. Quando però il ministero della profezia  sacramentale si appanna o addirittura si spegne, allora il Signore nuovamente è Lui che direttamente viene ad evangelizzare la sua Chiesa. Lui viene </w:t>
      </w:r>
      <w:r w:rsidR="007C0B10">
        <w:rPr>
          <w:rFonts w:ascii="Arial" w:eastAsia="Times New Roman" w:hAnsi="Arial" w:cs="Arial"/>
          <w:kern w:val="0"/>
          <w:sz w:val="24"/>
          <w:szCs w:val="24"/>
          <w:lang w:eastAsia="it-IT"/>
          <w14:ligatures w14:val="none"/>
        </w:rPr>
        <w:t xml:space="preserve">con una presenza teofanica o di Cristo Gesù e della Vergine Maria. Gesù o la Vergine Maria suscitano una persona perché sia essa a far risuonare la Divina Parola nei cuori e tutti coloro che la accolgono nel cuore diventino essi stessi portatori della Parola nella Chiesa e nel mondo. Noi che scriviamo siamo stati evangelizzata da questa profezia straordinaria e costituiti portatori  della vera Parola di Cristo Gesù. a condizione che ogni giorno ci siamo evangelizzare dallo Spirito Santo. Se per un solo istante ci volessimo separare dallo Spirito Santo, dall’annuncio della Parola di Cristo e dalla predicazione o insegnamento di Cristo e di Questi Crocifisso, </w:t>
      </w:r>
      <w:r w:rsidR="00E60D58">
        <w:rPr>
          <w:rFonts w:ascii="Arial" w:eastAsia="Times New Roman" w:hAnsi="Arial" w:cs="Arial"/>
          <w:kern w:val="0"/>
          <w:sz w:val="24"/>
          <w:szCs w:val="24"/>
          <w:lang w:eastAsia="it-IT"/>
          <w14:ligatures w14:val="none"/>
        </w:rPr>
        <w:t xml:space="preserve">subito </w:t>
      </w:r>
      <w:r w:rsidR="007C0B10">
        <w:rPr>
          <w:rFonts w:ascii="Arial" w:eastAsia="Times New Roman" w:hAnsi="Arial" w:cs="Arial"/>
          <w:kern w:val="0"/>
          <w:sz w:val="24"/>
          <w:szCs w:val="24"/>
          <w:lang w:eastAsia="it-IT"/>
          <w14:ligatures w14:val="none"/>
        </w:rPr>
        <w:t>ci troveremmo catapultati nell’annuncio e nell’insegnamento della parola del mondo, o anche della parola di Satana e da servi del Vangelo di Cristo Gesù, saremmo prigionieri e schiavi della menzogna, dell’inganno e della falsità di Satana.</w:t>
      </w:r>
    </w:p>
    <w:p w14:paraId="3E2E99FB" w14:textId="02748592" w:rsidR="00181DA7" w:rsidRDefault="007C0B10"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chiediamoci: perché l’evangelizzazione dovrà essere sempre operata con Parole di Spirito Santo?  </w:t>
      </w:r>
      <w:r w:rsidR="000D6EF0">
        <w:rPr>
          <w:rFonts w:ascii="Arial" w:eastAsia="Times New Roman" w:hAnsi="Arial" w:cs="Arial"/>
          <w:kern w:val="0"/>
          <w:sz w:val="24"/>
          <w:szCs w:val="24"/>
          <w:lang w:eastAsia="it-IT"/>
          <w14:ligatures w14:val="none"/>
        </w:rPr>
        <w:t>Perché lo Spirito Santo non è solo la verità, la sapienza, l’intelligenza, la perfetta scienza o conoscenza della Parola, à infinitamente ed eternamente di più. Lo Spirito Santo è il Seme divino ed eterno che fa della Parola proferita una Parola che feconda il cuore perché in esso venga generato Cristo e per questa generazione</w:t>
      </w:r>
      <w:r w:rsidR="000C5C84">
        <w:rPr>
          <w:rFonts w:ascii="Arial" w:eastAsia="Times New Roman" w:hAnsi="Arial" w:cs="Arial"/>
          <w:kern w:val="0"/>
          <w:sz w:val="24"/>
          <w:szCs w:val="24"/>
          <w:lang w:eastAsia="it-IT"/>
          <w14:ligatures w14:val="none"/>
        </w:rPr>
        <w:t xml:space="preserve"> si crei</w:t>
      </w:r>
      <w:r w:rsidR="000D6EF0">
        <w:rPr>
          <w:rFonts w:ascii="Arial" w:eastAsia="Times New Roman" w:hAnsi="Arial" w:cs="Arial"/>
          <w:kern w:val="0"/>
          <w:sz w:val="24"/>
          <w:szCs w:val="24"/>
          <w:lang w:eastAsia="it-IT"/>
          <w14:ligatures w14:val="none"/>
        </w:rPr>
        <w:t xml:space="preserve"> la conversione a Cristo e la santità di Cristo. Una Parola che non è la Parola dello Spirito Santo è priva del germe fecondante e non produce alcun frutto di vita eterna in coloro che l’ascoltano. Il cuore non viene fecondato di Cristo e rimarrà per sempre un cuore di pietra e mai diverrà cuore di carne. Solo la Parola dello Spirito Santo può trasformare un cuore di pietra in un cuore cristico.</w:t>
      </w:r>
      <w:r w:rsidR="000C5C84">
        <w:rPr>
          <w:rFonts w:ascii="Arial" w:eastAsia="Times New Roman" w:hAnsi="Arial" w:cs="Arial"/>
          <w:kern w:val="0"/>
          <w:sz w:val="24"/>
          <w:szCs w:val="24"/>
          <w:lang w:eastAsia="it-IT"/>
          <w14:ligatures w14:val="none"/>
        </w:rPr>
        <w:t xml:space="preserve"> Questa è la divina onnipotenza della Parola che porta in sé il seme fecondante dello Spirito Santo.</w:t>
      </w:r>
    </w:p>
    <w:p w14:paraId="6612B909" w14:textId="1829379F" w:rsidR="000D6EF0" w:rsidRDefault="000D6EF0"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Parola dello Spirito Santo non viene proferita direttamente da Lui. Viene proferita dagli Apostoli che ogni giorno da Lui si lasciano cristificare, dai presbiteri in comunione con gli Apostoli, anch’essi in cammina verso una sempre più grande cristificazione, sempre in comunione con gli Apostoli e con i Presbiteri, di diaconi, </w:t>
      </w:r>
      <w:r w:rsidR="00AC1637">
        <w:rPr>
          <w:rFonts w:ascii="Arial" w:eastAsia="Times New Roman" w:hAnsi="Arial" w:cs="Arial"/>
          <w:kern w:val="0"/>
          <w:sz w:val="24"/>
          <w:szCs w:val="24"/>
          <w:lang w:eastAsia="it-IT"/>
          <w14:ligatures w14:val="none"/>
        </w:rPr>
        <w:t>i cresimati, i battezzati. La condizione è sempre il cammino verso la più grande cristificazione. Quando un Apostolo, un Presbitero, un Diacono, un Cresimato, un Battezzato si lascia cristificare dallo Spirito Santo, più si cammina verso la perfetta cristificazione e più il suo alito diviene alito di Spirito Santo. Divenendo il suo alito, alito di Spirito Santo, anche la Parola che esce dalla sua bocca è Parola di Spirito Santo. Senza la perfetta cristificazione, la Parola è dell’uomo e non dello Spirito.</w:t>
      </w:r>
    </w:p>
    <w:p w14:paraId="5330E643" w14:textId="5BAA618E" w:rsidR="00AC1637" w:rsidRDefault="00AC1637"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è necessario a ogni evangelizzatore: che si lasci formare e conformare a Cristo, perché la sua Parola sia Parola di Cristo, Parola dello Spirito Santo, Parola del Padre. Come nel grembo della Vergine Maria la Parola Eterna del Padre, il Verbo della vita, si fece carne e dalla Vergina è nato Cristo  Signore, il Dio incarnato, così la Parola di Dio, la Parola di Cristo Gesù, la Parola dello Spirito Santo, dovrà farsi “carne” nel cuore del cristiano perché dalla sua bocca venga proferita viva la Parola che evangelizza, converte, genera Cristo nei cuori, </w:t>
      </w:r>
      <w:r w:rsidR="004733AE">
        <w:rPr>
          <w:rFonts w:ascii="Arial" w:eastAsia="Times New Roman" w:hAnsi="Arial" w:cs="Arial"/>
          <w:kern w:val="0"/>
          <w:sz w:val="24"/>
          <w:szCs w:val="24"/>
          <w:lang w:eastAsia="it-IT"/>
          <w14:ligatures w14:val="none"/>
        </w:rPr>
        <w:t xml:space="preserve">rende cristiforme una persona, perché anche la sua Parola divenga Parola di Cristo, del Padre, dello </w:t>
      </w:r>
      <w:r w:rsidR="004733AE">
        <w:rPr>
          <w:rFonts w:ascii="Arial" w:eastAsia="Times New Roman" w:hAnsi="Arial" w:cs="Arial"/>
          <w:kern w:val="0"/>
          <w:sz w:val="24"/>
          <w:szCs w:val="24"/>
          <w:lang w:eastAsia="it-IT"/>
          <w14:ligatures w14:val="none"/>
        </w:rPr>
        <w:lastRenderedPageBreak/>
        <w:t>Spirito. Nella Vergine Maria non solo il Verbo Eterno si è fatto carne, ma anche lo Spirito Santo è divenuto suo alito di vita eterna. Un solo saluto, la voce giunge all’orecchi di Elisabetta. Lei vede in un istante il mistero che si è compiuto in  Maria e nello stesso istante il bambino che lei portava in grembo scalpita ed esulta. Sente la presenza dello Spirito Santo che lo ha colmato. Il suo sussulto è la sua prima parola profetica. Si è compiuta in Lui la Parola che l’Angelo aveva detto al padre.</w:t>
      </w:r>
    </w:p>
    <w:p w14:paraId="2C41A570" w14:textId="624DB500" w:rsidR="004733AE" w:rsidRDefault="004733AE"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Parola che sempre il cristiano cristificato dovrà trasformare in suo alito per fecondare di Cristo, del Padre e dello Spirito Santo ogni cuore, è la Parola scritta. È la Parola della Divina Rivelazione, la Parola della Sacra Tradizione Dogmatica della Chiesa, è la Parola della purissima fede dei Martiri, dei Confessori della fede, dei Santi Padri e Santi Dottori della Chiesa. Non si tratta però di una ripetizione della Parola. Ma della trasformazione di quella Parola, in Parola trasformata in alito di Spirito Santo nel proprio cuore e come alito di Spirito Santa farla sempre risuonare. Tutta la Parola Antica dal cristiano cristificato deve essere trasformata in Parola Nuova, non un’altra Parola, ma solo quella Parola.</w:t>
      </w:r>
      <w:r w:rsidR="00C73F95">
        <w:rPr>
          <w:rFonts w:ascii="Arial" w:eastAsia="Times New Roman" w:hAnsi="Arial" w:cs="Arial"/>
          <w:kern w:val="0"/>
          <w:sz w:val="24"/>
          <w:szCs w:val="24"/>
          <w:lang w:eastAsia="it-IT"/>
          <w14:ligatures w14:val="none"/>
        </w:rPr>
        <w:t xml:space="preserve"> Solo la Parola Antica trasformata in Parola Nuova genera Cristo nei cuori e conforma a Cristo. </w:t>
      </w:r>
    </w:p>
    <w:p w14:paraId="73B14DBC" w14:textId="25E95532" w:rsidR="00C73F95" w:rsidRDefault="00C73F95"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Nel corpo di Cristo mai potrà esistere il tradizionali</w:t>
      </w:r>
      <w:r w:rsidR="000C5C84">
        <w:rPr>
          <w:rFonts w:ascii="Arial" w:eastAsia="Times New Roman" w:hAnsi="Arial" w:cs="Arial"/>
          <w:kern w:val="0"/>
          <w:sz w:val="24"/>
          <w:szCs w:val="24"/>
          <w:lang w:eastAsia="it-IT"/>
          <w14:ligatures w14:val="none"/>
        </w:rPr>
        <w:t xml:space="preserve">sta </w:t>
      </w:r>
      <w:r>
        <w:rPr>
          <w:rFonts w:ascii="Arial" w:eastAsia="Times New Roman" w:hAnsi="Arial" w:cs="Arial"/>
          <w:kern w:val="0"/>
          <w:sz w:val="24"/>
          <w:szCs w:val="24"/>
          <w:lang w:eastAsia="it-IT"/>
          <w14:ligatures w14:val="none"/>
        </w:rPr>
        <w:t xml:space="preserve">e mai il progressista. Sono due categorie che non appartengono allo Spirito Santo. Come lo Spirito Santo non potrà mai essere incarcerato nel passato negando al presente la pienezza della sua luce. Neanche mai potrà essere liberato </w:t>
      </w:r>
      <w:r w:rsidR="000C5C84">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al passato per renderlo creato</w:t>
      </w:r>
      <w:r w:rsidR="000C5C84">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di una nuova fede perché la nostra fede è Cristo e solo Lui e Cristo che è la nostra fede è mistero infinito ed eterno al quale lo Spirito Santo dovrà sempre aggiungere verità a verità e luce a luce, sapienza a sapienza. Cristo Gesù è in tutto simile a un grande albero. Non è solo radici che affondando nel terreno, non è solo rami che si innalzano verso il cielo. Cristo Gesù è radici e rami, è tronco e foglie. La fede si fonda sulla pienezza di Cristo e questa pienezza è tutta nella Divina Rivelazione, tutta nella Sacra Tradizione, tutta nella Parola </w:t>
      </w:r>
      <w:r w:rsidR="00580632">
        <w:rPr>
          <w:rFonts w:ascii="Arial" w:eastAsia="Times New Roman" w:hAnsi="Arial" w:cs="Arial"/>
          <w:kern w:val="0"/>
          <w:sz w:val="24"/>
          <w:szCs w:val="24"/>
          <w:lang w:eastAsia="it-IT"/>
          <w14:ligatures w14:val="none"/>
        </w:rPr>
        <w:t xml:space="preserve">che lo Spirito Santo fa uscire  dalla bocca del cristiano cristificato come vera Parola di luce e di sapienza, di scienza e di conoscenza. È il cristiano cristificato colui che oggi dona compimento alla Parola Antica. È questa la vocazione del cristiano: lasciarsi cristificare per pronunciare cristificata la Parola di Cristo Gesù, la Parola dello Spirito Santo, la Parola di Dio </w:t>
      </w:r>
      <w:r w:rsidR="00F240DB">
        <w:rPr>
          <w:rFonts w:ascii="Arial" w:eastAsia="Times New Roman" w:hAnsi="Arial" w:cs="Arial"/>
          <w:kern w:val="0"/>
          <w:sz w:val="24"/>
          <w:szCs w:val="24"/>
          <w:lang w:eastAsia="it-IT"/>
          <w14:ligatures w14:val="none"/>
        </w:rPr>
        <w:t xml:space="preserve">che esce </w:t>
      </w:r>
      <w:r w:rsidR="00580632">
        <w:rPr>
          <w:rFonts w:ascii="Arial" w:eastAsia="Times New Roman" w:hAnsi="Arial" w:cs="Arial"/>
          <w:kern w:val="0"/>
          <w:sz w:val="24"/>
          <w:szCs w:val="24"/>
          <w:lang w:eastAsia="it-IT"/>
          <w14:ligatures w14:val="none"/>
        </w:rPr>
        <w:t xml:space="preserve">dalla sua bocca. </w:t>
      </w:r>
    </w:p>
    <w:p w14:paraId="7CF62543" w14:textId="16EFE64F"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w:t>
      </w:r>
      <w:r w:rsidRPr="00922008">
        <w:rPr>
          <w:rFonts w:ascii="Arial" w:eastAsia="Times New Roman" w:hAnsi="Arial" w:cs="Arial"/>
          <w:kern w:val="0"/>
          <w:sz w:val="24"/>
          <w:szCs w:val="24"/>
          <w:lang w:eastAsia="it-IT"/>
          <w14:ligatures w14:val="none"/>
        </w:rPr>
        <w:t xml:space="preserve">Oggi </w:t>
      </w:r>
      <w:r>
        <w:rPr>
          <w:rFonts w:ascii="Arial" w:eastAsia="Times New Roman" w:hAnsi="Arial" w:cs="Arial"/>
          <w:kern w:val="0"/>
          <w:sz w:val="24"/>
          <w:szCs w:val="24"/>
          <w:lang w:eastAsia="it-IT"/>
          <w14:ligatures w14:val="none"/>
        </w:rPr>
        <w:t xml:space="preserve">quando </w:t>
      </w:r>
      <w:r w:rsidRPr="00922008">
        <w:rPr>
          <w:rFonts w:ascii="Arial" w:eastAsia="Times New Roman" w:hAnsi="Arial" w:cs="Arial"/>
          <w:kern w:val="0"/>
          <w:sz w:val="24"/>
          <w:szCs w:val="24"/>
          <w:lang w:eastAsia="it-IT"/>
          <w14:ligatures w14:val="none"/>
        </w:rPr>
        <w:t xml:space="preserve">si vuole infangare teologicamente una persona, o la si accusa di fondamentalismo o di integralismo o la si dichiara progressista o tradizionalista. Come si fa a constatare la verità o la falsità di queste accuse? Non certo prendendo il pensiero personale. Anche questo pensiero potrebbe essere viziato di falsità, incompiutezza, non sufficiente formazione secondo verità oggettiva. È necessario prendere un pensiero oggettivo universale, valido per ogni tempo, ogni luogo, ogni persona. Questo pensiero oggettivo universale è dato dal Vangelo eterno. È pensiero oggettivo dello Spirito Santo immutabile in eterno, mai cambia, mai evolve, mai si trasforma, perennemente però si riveste di verità sempre più piena e perfetta. </w:t>
      </w:r>
    </w:p>
    <w:p w14:paraId="65C2948A" w14:textId="3651E40F"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È il Vangelo in ogni sua Parola che può dichiarare chi è fondamentalista o integralista o progressista o tradizionalista. Queste classificazioni sono di persone fuori dal Vangelo, fuori dalla Scrittura, fuori dal dato rivelato oggettivo e universale.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Chi si appella al Vangelo, letto nello Spirito Santo e secondo la sua divina ed eterna sapienza, mai potrà essere fondamentalista, integralista, progressista, </w:t>
      </w:r>
      <w:r w:rsidRPr="00922008">
        <w:rPr>
          <w:rFonts w:ascii="Arial" w:eastAsia="Times New Roman" w:hAnsi="Arial" w:cs="Arial"/>
          <w:kern w:val="0"/>
          <w:sz w:val="24"/>
          <w:szCs w:val="24"/>
          <w:lang w:eastAsia="it-IT"/>
          <w14:ligatures w14:val="none"/>
        </w:rPr>
        <w:lastRenderedPageBreak/>
        <w:t>tradizionalista. È sempre uomo che vede secondo lo Spirito, parla secondo lo Spirito, agisce secondo lo Spirito. Chi vede secondo il Vangelo mai invecchia, perché lo Spirito mai invecchia. Chi pensa secondo il Vangelo dallo Spirito Santo e con la sua intelligenza, è sempre nuovo, perché nuova è la verità che si trae dalla Parola del Signore. Il Vangelo è tutto per noi.</w:t>
      </w:r>
    </w:p>
    <w:p w14:paraId="7AC336F4" w14:textId="1C62D24E"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Gesù è accusato di non essere né uomo di Dio e né di essere stato da Dio mandato in mezzo al suo popolo come vero profeta. Come Gesù vuole che si provi la sua verità e la si confessi? Servendosi del principio oggettivo, del pensiero oggettivo scritto da Dio. Il pensiero di Dio è contenuto in tutta la Scrittura, non soltanto in Mosè, ma in Mosè o nella Legge, ma anche nei Profeti e nei Salmi. Si prenda tutta la Scrittura, la si confronti Parola per Parola con la vita di Gesù, si troverà che non c’è nessuna Parola della Scrittura con la quale si potrà attestare che Gesù non sia vero uomo di Dio. Si può dire che non è uomo venuto da Dio come suo profeta, mai però che non sia vero uomo di Dio, fedele ad ogni Parola scritta nella Legge, nei Profeti, nei Salmi. Ma perché Gesù è anche uomo che viene da Dio? Da dove si deduce questa verità?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Dalle opere che Lui compie. Sono opere che nessuno mai ha compiuto e mai nessuno compirà. I Maghi d’Egitto hanno confessato che in Mosè agiva il dito di Dio per le opere da lui compiute. Essi erano Maghi e di opere se ne intendevano. Dinanzi a Mosè si arrendono. </w:t>
      </w:r>
    </w:p>
    <w:p w14:paraId="4821A14D" w14:textId="4FBF90AD"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Anche Nicodemo si arrende dinanzi a Cristo Signore. Anche Lui confessa che Gesù è uomo venuto da Dio. Lo confessa a motivo della opere da Lui compiute. Sempre Gesù fa appello alle sue opere. Sono opere le sue, che solo il Padre può compiere e nessun altro.</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Ecco la doppia testimonianza che attesta la verità di Gesù. La Scrittura attesta che Lui è vero uomo di Dio. Le opere rivelano che Lui è vero uomo venuto da Dio. Parola ed opere, Scrittura e segni attestano per la verità di Gesù Signore.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Se la Scrittura attesta che Gesù è vero uomo di Dio, perché i Giudei non credono in questa verità di Gesù? Perché essi non conoscono né Mosè e né la Scrittura. Conoscono la Legge secondo la lettera, ma non secondo lo Spirito Santo.</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In più della lettera prendono ciò che conviene loro. Una parola la prendono, mille le lasciano. Perché attraverso le opere non giungono alla confessione che Gesù è vero uomo da Dio, da Lui mandato? Perché il loro cuore è cattivo. La loro mente è ottenebra.</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Sono nel peccato contro lo Spirito che è impugnazione della verità storica conosciuta. Le opere di Gesù sono opere di luce. Essi sono nelle tenebre e neanche possono vedere la luce. Il loro peccato li ha accecati.</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Voi che siete cattivi – dice loro Gesù – non potete dire cose buone, perché la bocca parla dalla pienezza del cuore. </w:t>
      </w:r>
    </w:p>
    <w:p w14:paraId="25654BC3" w14:textId="090812D1" w:rsidR="00F240DB"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Quando noi giudichiamo senza la vera conoscenza del vero pensiero oggettivo di Dio, da leggere e comprendere nello Spirito Santo, sempre noi dichiariamo gli altri o fondamentalisti, o integralisti, o progressisti, o tradizionalisti.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Ma è il nostro pensiero che dichiara, non il pensiero oggettivo di Dio. Quale dovrebbe essere allora il linguaggio corretto? Ascoltare ogni parola proferita.</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Poi con la Parola di Dio, con il pensiero oggettivo di Dio, correggere il fratello, dicendogli: “Quanto tu stai dicendo non corrisponde alla verità rivelata”. Basta solo questo.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Difficile è dire queste cose a persone che non credono nella verità rivelata e da tempo da esse è stata abbandonata.  Madre di Dio, fa’ che ritorni sulla tavola della verità il Pensiero eterno del Padre.</w:t>
      </w:r>
    </w:p>
    <w:p w14:paraId="14597B6D" w14:textId="23639E6C"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avviene oggi. Oggi </w:t>
      </w:r>
      <w:r w:rsidRPr="00922008">
        <w:rPr>
          <w:rFonts w:ascii="Arial" w:eastAsia="Times New Roman" w:hAnsi="Arial" w:cs="Arial"/>
          <w:kern w:val="0"/>
          <w:sz w:val="24"/>
          <w:szCs w:val="24"/>
          <w:lang w:eastAsia="it-IT"/>
          <w14:ligatures w14:val="none"/>
        </w:rPr>
        <w:t xml:space="preserve">L’inganno nella fede è dire una parola della creatura “spacciandola” per Parola del Creatore. Noi tutti sappiamo che il primo inganno è </w:t>
      </w:r>
      <w:r w:rsidRPr="00922008">
        <w:rPr>
          <w:rFonts w:ascii="Arial" w:eastAsia="Times New Roman" w:hAnsi="Arial" w:cs="Arial"/>
          <w:kern w:val="0"/>
          <w:sz w:val="24"/>
          <w:szCs w:val="24"/>
          <w:lang w:eastAsia="it-IT"/>
          <w14:ligatures w14:val="none"/>
        </w:rPr>
        <w:lastRenderedPageBreak/>
        <w:t>stato quello operato dal serpente nel giardino dell’Eden. In verità in quel giardino vi sono stati tre inganni: due operati dal serpente. Primo inganno: Satana si presenta sotto le vesti di un innocuo serpentello. Secondo inganno: annunzia la sua parola come purissima parola di vita, mentre essa è parola di morte. Si serve del nome di Dio per negare la Parola di Dio. Accusa Dio di invidia. Terzo inganno è quello di Eva nei confronti di Adamo. Poiché lei ancora non era morta, Adamo anche lui ha mangiato il frutto che in nessun caso si doveva mangiare.  Consumata la disobbedienza si scoprono che sono nella morte. Dov’è l’inganno di Eva e di Adamo? Nel credere che la morte fosse del corpo e non anche dello spirito. Prima viene la morte dello spirito, dell’anima e poi la morte del corpo.</w:t>
      </w:r>
    </w:p>
    <w:p w14:paraId="7459450E" w14:textId="4D93B1F3"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Qual è la regola per non cadere in nessun inganno che riguarda la nostra santissima fede? La fede nella Parola del Signore. Quando si ha fede nella Parola del Signore e nel suo nome si rifiuta ogni altra parola non conforme alla Parola del Signore anche piccolissime cose.</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Oggi gli inganni sono senza numero. È inganno che l’inferno è vuoto. È inganno che tutti domani saremo in Paradiso. È inganno l’uso che facciamo della misericordia di Dio. È inganno il nostro significato di accoglienza.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È inganno la nostra terminologia quando parliamo di fondamentalismo, integralismo, progressismo, tradizionalismo. È inganno quando annunziamo il Dio unico. È inganno quando escludiamo Cristo come via unica per il nostro ritorno nella grazia e nella verità. È inganno l’abolizione della verità oggettiva per dare spazio alla sola verità soggettiva. È inganno ogni immoralità annunziata come diritto. </w:t>
      </w:r>
    </w:p>
    <w:p w14:paraId="5183690E" w14:textId="728FCE6B"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Se si volessero contare tutti gli inganni dai quali oggi è consumato l’uomo, più che un legno in una fornace ardente, non basterebbe un dizionario intero. Possiamo affermare che per ogni Parola di Dio e di Gesù si può trovare l’inganno corrispondente. Quello che è triste, anzi tristissimo, che sono venuti meno le sentinelle della verità e della giustizia secondo Dio.</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Possiamo proteggerci e custodirci da ogni inganno? Possiamo a condizione che ritorniamo nella purissima fede nella Parola del Signore. Ma come ieri, nel giardino, Satana si è presentato nelle vesti di un innocente serpentello, anzi di un amico della donna, oggi si presenta come amico e difensore della dignità e del diritto dell’uomo, coma paladino della vera moralità.</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Si annunzia come profeta dell’uguaglianza e dell’indifferenza in ogni cosa. Peccato, grazia, verità, falsità, giustizia, ingiustizia, moralità, immoralità, amoralità, Parola di Dio, parola dell’uomo, religione rivelata, religione pensata sono la stessa cosa.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Nessuna verità e nessuna falsità, ma uguaglianza perfetta. Anche nei molteplici Dèi regna uguaglianza perfetta. La storia però attesta altro. Madre di Dio, ottienici ogni sapienza di Spirito Santo per vincere ogni inganno.</w:t>
      </w:r>
    </w:p>
    <w:p w14:paraId="12017A66" w14:textId="3C563694"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Oggi siamo governati da una strategia diabolica. Oggi, </w:t>
      </w:r>
      <w:r w:rsidRPr="00922008">
        <w:rPr>
          <w:rFonts w:ascii="Arial" w:eastAsia="Times New Roman" w:hAnsi="Arial" w:cs="Arial"/>
          <w:kern w:val="0"/>
          <w:sz w:val="24"/>
          <w:szCs w:val="24"/>
          <w:lang w:eastAsia="it-IT"/>
          <w14:ligatures w14:val="none"/>
        </w:rPr>
        <w:t xml:space="preserve">Strategia diabolica! Oggi, quando si vuole negare una verità del Vangelo, o tutto il Vangelo, o tutta la rivelazione, o anche i frutti che sono l’obbedienza al Vangelo, come si agisce? Come si procede? Si attribuisce al cristiano una visione o nozione altamente dispregiativa con vocaboli che si rivestono di significati diversi dalla verità contenuta nella parola. Vediamone alcune di queste parole: fondamentalista, integralista, omofobo, progressista, bigotto, tradizionalista. </w:t>
      </w:r>
    </w:p>
    <w:p w14:paraId="5CD47EBB" w14:textId="74C20F62"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Fondamentalista. Il fondamentalista è colui che assume il testo sacro alla lettera. Lo vive secondo la lettera. Lo insegna secondo la lettera, fermando il cammina della verità verso la sua pienezza. Oggi è sufficiente che una persona si appelli alla Scrittura Santa, non però presa secondo la lettera, ma secondo lo Spirito Santo, ed </w:t>
      </w:r>
      <w:r w:rsidRPr="00922008">
        <w:rPr>
          <w:rFonts w:ascii="Arial" w:eastAsia="Times New Roman" w:hAnsi="Arial" w:cs="Arial"/>
          <w:kern w:val="0"/>
          <w:sz w:val="24"/>
          <w:szCs w:val="24"/>
          <w:lang w:eastAsia="it-IT"/>
          <w14:ligatures w14:val="none"/>
        </w:rPr>
        <w:lastRenderedPageBreak/>
        <w:t xml:space="preserve">è subito accusato di fondamentalismo. Così facendo si mette il sigillo della falsità sul pensiero proposto. </w:t>
      </w:r>
    </w:p>
    <w:p w14:paraId="5901713F" w14:textId="497251EE"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Integralista.  Integralista di per sé è colui che assume il testo sacro così come esso è, ma non tenendo conto del suo sviluppo storico in ordine alla conoscenza della verità e anche alle molteplici forme e modalità di incarnare la verità nella storia.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Ogni Santo, diverso da ogni altro Santo, è incarnazione della verità del Vangelo di Gesù Signore. Non c’è santità senza purissima fedeltà al Vangelo e senza purissima obbedienza alla mozione dello Spirito Santo e al suo insegnamento del Vangelo.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Oggi è sufficiente che una persona proponga come ideale di vita una verità del Vangelo, secondo però mozione e ispirazione dello Spirito Santo, ed è subito accusato di integralismo, rigidità evangelica e cose del genere.</w:t>
      </w:r>
    </w:p>
    <w:p w14:paraId="32EDA069" w14:textId="443281A8"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Omofobo. Omofobo è colui che ha paura del simile. Dovrebbe essere colui che disprezza o usa violenza contro un uomo che si unisce con un uomo o una donna con una donna. Nel pensiero comune invece è chi sostiene che vi è differenza sostanziale, di natura, tra un uomo e una donna e che il matrimonio può essere solo tra un uomo e una donna, un solo uomo e una sola donna. Oggi si può essere accusati di omofobia solo leggendo la prima e la seconda pagina della Genesi. Si è omofobi insegnando il pensiero di Dio sull’uomo e sulla donna. </w:t>
      </w:r>
    </w:p>
    <w:p w14:paraId="10D7CAD1" w14:textId="665B872A"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Progressista. Il progressista è colui che vuole una religione del presente, senza tenere conto della religione del passato. Le verità del passato vanno vissute oggi nell’attualità del particolare momento storico, ma non gettate nella discarica.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Ma chi è detto oggi progressista? Colui che indica modalità nuove di vivere il Vangelo, pensate e viste in difformità alla verità dello Spirito, anche se sono purissimo frutto dello Spirito di Dio.  Così in nome del vecchio assolutizzato, si rinnega il nuovo dello Spirito Santo.</w:t>
      </w:r>
      <w:r>
        <w:rPr>
          <w:rFonts w:ascii="Arial" w:eastAsia="Times New Roman" w:hAnsi="Arial" w:cs="Arial"/>
          <w:kern w:val="0"/>
          <w:sz w:val="24"/>
          <w:szCs w:val="24"/>
          <w:lang w:eastAsia="it-IT"/>
          <w14:ligatures w14:val="none"/>
        </w:rPr>
        <w:t xml:space="preserve"> </w:t>
      </w:r>
    </w:p>
    <w:p w14:paraId="27175629" w14:textId="77B69F71"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Bigotto.  Il bigotto è colui che pratica la religione che nasce dal Vangelo, senza lo Spirito del Vangelo che è in ogni sua Parola. Il bigotto vive la forma per la forma, senza lo Spirito interiore che è in essa. Per noi chi è il bigotto? Colui che vive il Vangelo e sta lontano dallo spirito del mondo e dalle opere della carne. Chi rinunzia alle relazioni prematrimoniali è un bigotto, una bigotta. Chi dice che la domenica è del Signore, è un bigotto, una bigotta. Chi dice che i Comandamenti vanno osservati, è un bigotto, una bigotta. Chi recita il Santo Rosario con devozione è un bigotto, una bigotta. Si accusa di bigottismo, perché si vuole colpire il Vangelo, la Rivelazione, le purissime verità della fede e della morale.  </w:t>
      </w:r>
    </w:p>
    <w:p w14:paraId="6DB34EF9" w14:textId="77777777" w:rsidR="00D3350E" w:rsidRDefault="00D3350E"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w:t>
      </w:r>
      <w:r w:rsidR="00922008" w:rsidRPr="00922008">
        <w:rPr>
          <w:rFonts w:ascii="Arial" w:eastAsia="Times New Roman" w:hAnsi="Arial" w:cs="Arial"/>
          <w:kern w:val="0"/>
          <w:sz w:val="24"/>
          <w:szCs w:val="24"/>
          <w:lang w:eastAsia="it-IT"/>
          <w14:ligatures w14:val="none"/>
        </w:rPr>
        <w:t xml:space="preserve">radizionalista. Il tradizionalista è invece colui che si aggrappa al passato e lo fa divenire principio infallibile di verità, negando che lo Spirito Santo ogni giorno conduce i credenti a tutta la verità. Chi è invece per noi il tradizionalista? Colui che attesta che il nuovo è della verità, non dell’abbandono di essa. Non si è tradizionalista perché ci si appella ai Comandamenti e al Discorso della Montagna. </w:t>
      </w:r>
      <w:r w:rsidR="00922008">
        <w:rPr>
          <w:rFonts w:ascii="Arial" w:eastAsia="Times New Roman" w:hAnsi="Arial" w:cs="Arial"/>
          <w:kern w:val="0"/>
          <w:sz w:val="24"/>
          <w:szCs w:val="24"/>
          <w:lang w:eastAsia="it-IT"/>
          <w14:ligatures w14:val="none"/>
        </w:rPr>
        <w:t xml:space="preserve"> </w:t>
      </w:r>
      <w:r w:rsidR="00922008" w:rsidRPr="00922008">
        <w:rPr>
          <w:rFonts w:ascii="Arial" w:eastAsia="Times New Roman" w:hAnsi="Arial" w:cs="Arial"/>
          <w:kern w:val="0"/>
          <w:sz w:val="24"/>
          <w:szCs w:val="24"/>
          <w:lang w:eastAsia="it-IT"/>
          <w14:ligatures w14:val="none"/>
        </w:rPr>
        <w:t xml:space="preserve">Gesù ci insegna, attraverso il racconto della parabola del seminatore,  come non cadere in queste trappole di Satana per la distruzione della verità. La parabola del seminatore ci dice che sempre e tutto va portato nella Parola. </w:t>
      </w:r>
    </w:p>
    <w:p w14:paraId="2C732845" w14:textId="1D415053"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La Parola va seminata. La Parola va insegnata.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La Parola va vissuta. Come va vissuta? Secondo ogni mozione dello Spirito. Se la Parola non viene seminata, non viene insegnata, non viene vissuta, si è fondamentalisti, integralisti, omofobi, progressisti, bigotti, tradizionalisti.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Chi vive la Parola di Gesù, nello Spirito Santo, </w:t>
      </w:r>
      <w:r w:rsidRPr="00922008">
        <w:rPr>
          <w:rFonts w:ascii="Arial" w:eastAsia="Times New Roman" w:hAnsi="Arial" w:cs="Arial"/>
          <w:kern w:val="0"/>
          <w:sz w:val="24"/>
          <w:szCs w:val="24"/>
          <w:lang w:eastAsia="it-IT"/>
          <w14:ligatures w14:val="none"/>
        </w:rPr>
        <w:lastRenderedPageBreak/>
        <w:t>mai cadrà in queste trappole di Satana. Ma anche chi vive la Parola, nello Spirito Santo, mai condannerà la vita secondo verità evangelica.</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Mai accuserà quanti obbediscono al Vangelo di fondamentalismo integralismo, omofobia, progressismo, bigottismo, tradizionalismo. Lo esige la propria onestà verso lo Spirito Santo, Cristo Gesù, il Padre celeste e la sua Parola di verità. </w:t>
      </w:r>
      <w:r>
        <w:rPr>
          <w:rFonts w:ascii="Arial" w:eastAsia="Times New Roman" w:hAnsi="Arial" w:cs="Arial"/>
          <w:kern w:val="0"/>
          <w:sz w:val="24"/>
          <w:szCs w:val="24"/>
          <w:lang w:eastAsia="it-IT"/>
          <w14:ligatures w14:val="none"/>
        </w:rPr>
        <w:t xml:space="preserve"> </w:t>
      </w:r>
    </w:p>
    <w:p w14:paraId="0F3D4A6E" w14:textId="48873FA0"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w:t>
      </w:r>
      <w:r w:rsidRPr="00922008">
        <w:rPr>
          <w:rFonts w:ascii="Arial" w:eastAsia="Times New Roman" w:hAnsi="Arial" w:cs="Arial"/>
          <w:kern w:val="0"/>
          <w:sz w:val="24"/>
          <w:szCs w:val="24"/>
          <w:lang w:eastAsia="it-IT"/>
          <w14:ligatures w14:val="none"/>
        </w:rPr>
        <w:t>Poniamo per un istante Dio al posto del sole e l’uomo al posto della terra. Se la terra si allontanasse dal sole, prendesse la decisione di non stare nella sua orbita, diverrebbe un enorme masso di ghiaccio. La vita scomparirebbe dalla sua superficie. Così dicasi dell’uomo. Quando lui decide di allontanarsi dal suo Dio, Signore, Creatore, il suo cuore diviene un enorme masso di peccato dal quale non solo scompare il bene, ma anche il male non conosce alcun limite. Diviene male di natura. Di esso però si è responsabili. Oggi è proprio questa responsabilità che è stata cancellata, abrogata, dichiarata inesistente. Chi opera una tale dichiarazione, si rende responsabile di tutto il male che una tale parola insipiente produce nella storia.</w:t>
      </w:r>
    </w:p>
    <w:p w14:paraId="35696AC6" w14:textId="5A6358BC"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Ma anche chi emette una tale sentenza di non responsabilità attesta che il suo cuore è già masso di peccato. Il cuore santo dice parole sante, il cuore masso di peccato dice parole false, bugiarde, senza alcuna verità né umana e né soprannaturale.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Sempre la parola rivela il cuore. Ognuno è ciò che esce dal suo cuore. Non si uccide una persona perché nasce o perché viene concepita. Quale motivo vi è per uccidere cinquantasei milioni di persone appena concepite? Nessuna.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Neanche il timore di subire un qualche danno, ma solo per puro egoismo, fondato su un falso diritto dell’autodeterminazione della donna e dell’uso del suo corpo. È però questo un egoismo che genera morte fisica di persone innocenti, senza aver fatto nulla di male. Non sono state loro a chiedere di venire a mondo. È una strage di innocenti che mai si arresta, finché il cuore sarà masso di peccato e dal masso di peccato si trovano giustificazioni di peccato. Oggi queste cose neanche più possono essere dette. Si è detti pessimisti, integralisti, fondamentalisti, medievali, fuori dalla modernità, dal progresso, dal contesto nel quale oggi l’uomo vive. È moderno, progressista, attuale chi pensa ed agisce dal cuore masso di peccato. </w:t>
      </w:r>
    </w:p>
    <w:p w14:paraId="32755A4E" w14:textId="77777777" w:rsidR="00D3350E"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È moderno chi giustifica le parole, le azioni, le omissioni di ogni altro cuore masso di peccato. Per quanti ancora credono nella Rivelazione e nella Legge del Signore sembra non esserci più spazio in questo mondo. Ma noi abbiamo stretto un patto di alleanza con Cristo. Abbiamo promesso a Lui d</w:t>
      </w:r>
      <w:r w:rsidR="00D3350E">
        <w:rPr>
          <w:rFonts w:ascii="Arial" w:eastAsia="Times New Roman" w:hAnsi="Arial" w:cs="Arial"/>
          <w:kern w:val="0"/>
          <w:sz w:val="24"/>
          <w:szCs w:val="24"/>
          <w:lang w:eastAsia="it-IT"/>
          <w14:ligatures w14:val="none"/>
        </w:rPr>
        <w:t>i</w:t>
      </w:r>
      <w:r w:rsidRPr="00922008">
        <w:rPr>
          <w:rFonts w:ascii="Arial" w:eastAsia="Times New Roman" w:hAnsi="Arial" w:cs="Arial"/>
          <w:kern w:val="0"/>
          <w:sz w:val="24"/>
          <w:szCs w:val="24"/>
          <w:lang w:eastAsia="it-IT"/>
          <w14:ligatures w14:val="none"/>
        </w:rPr>
        <w:t xml:space="preserve"> credere solo nella sua Parola. Quanto la Parola dice noi lo crediamo e anche lo professiamo. Non lo imponiamo però a nessun altro uomo. D’altronde Gesù nella sua predicazione ha un solo verbo che regola ogni relazione con Lui: “Se vuoi essere mio discepolo…. se vuoi la vita eterna…. Se vuoi essere riconosciuto da me… se vuoi abitare nella mia casa… se vuoi”. Il “se vuoi” non significa che vi sono altre vie di salvezza e di redenzione. Il “se vuoi” significa una cosa solo: “Io ti faccio l’offerta della vera vita. Solo io la posso fare. Se tu la vuoi, queste sono le condizioni. Se tu non la vuoi, rimani nella morte.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Non perché io ti condanno, ma perché sei già nella morte”. </w:t>
      </w:r>
    </w:p>
    <w:p w14:paraId="354A8EFA" w14:textId="32AA16A9"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Anche il Padre suo diceva: “Io metto dinanzi a te l’acqua e il fuoco, dove vuoi stendi la mano. Dinanzi a te vi è la vita e la morte, prendi ciò che vuoi”. Se vuoi scegli la vita.  Nessun peccato è giustificabile. Tutti i peccati sono perdonabili, tranne quello commesso contro lo Spirito Santo. Nessun peccato potrà essere giustificato. Si giustifica il peccatore nel pentimento, nella conversione, nella richiesta a Dio di </w:t>
      </w:r>
      <w:r w:rsidRPr="00922008">
        <w:rPr>
          <w:rFonts w:ascii="Arial" w:eastAsia="Times New Roman" w:hAnsi="Arial" w:cs="Arial"/>
          <w:kern w:val="0"/>
          <w:sz w:val="24"/>
          <w:szCs w:val="24"/>
          <w:lang w:eastAsia="it-IT"/>
          <w14:ligatures w14:val="none"/>
        </w:rPr>
        <w:lastRenderedPageBreak/>
        <w:t>perdono.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Il peccato rimane peccato in eterno, anche se perdonato, perché esso è azione storica che rimane per l’eternità. Il peccato genera un mare di dolore. Ma l’uomo stolto oggi vorrebbe abolire il dolore, lasciando intatto il peccato. </w:t>
      </w:r>
    </w:p>
    <w:p w14:paraId="51163D8C" w14:textId="1F44D8FB" w:rsidR="00922008" w:rsidRPr="00922008" w:rsidRDefault="00922008" w:rsidP="00D3350E">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Vuole continuare a peccare, ma non ama i frutti di morte che il peccato sempre genera e produce. Pessimista, fondamentalista non è chi dice queste cose. È la storia di morte alla quale ogni giorno assistiamo. Sono tutte le cattiverie che avvelenano la vita.</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Il peccato è morte, perché genera e mette nella storia ogni morte. Nella storia non si crede. Essa si vede e noi ogni giorno la vediamo nella sua tristezza e lutto di morte</w:t>
      </w:r>
    </w:p>
    <w:p w14:paraId="68E1F495" w14:textId="193C1D35" w:rsidR="00922008" w:rsidRPr="00922008" w:rsidRDefault="00D3350E"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w:t>
      </w:r>
      <w:r w:rsidR="00922008" w:rsidRPr="00922008">
        <w:rPr>
          <w:rFonts w:ascii="Arial" w:eastAsia="Times New Roman" w:hAnsi="Arial" w:cs="Arial"/>
          <w:kern w:val="0"/>
          <w:sz w:val="24"/>
          <w:szCs w:val="24"/>
          <w:lang w:eastAsia="it-IT"/>
          <w14:ligatures w14:val="none"/>
        </w:rPr>
        <w:t xml:space="preserve">Lo Spirito Santo apre la strada, spiana la via, poi sarà sempre la Chiesa, nei suoi Apostoli, evangelisti, ministri, dottori, diaconi, cresimati e battezzati, che dovranno completare la sua opera. Perché questo accada occorre libertà di cuore e mente e santità dell’anima e del corpo. Il chiamato dallo Spirito per via diretta è mandato allo Spirito che agisce per via indiretta. Lo Spirito che chiama deve essere lo stesso che accoglie. Se lo Spirito che accoglie non è lo Spirito che chiama, è allora che l’opera della salvezza viene meno. Manca lo Spirito accogliente.  Oggi la salvezza è fortemente ostacolata perché lo Spirito accogliente non è lo Spirito Santo nei figli della Chiesa, ma lo spirito del mondo. </w:t>
      </w:r>
    </w:p>
    <w:p w14:paraId="1F903F69" w14:textId="316D0BDE"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Non si lavano le anime nella verità dello Spirito di Dio, ma nello spirito del mondo. La salvezza non viene raggiunta, perché lo Spirito di Dio non è servito dallo Spirito della Chiesa. Molti suoi figli hanno cambiato spirito. Anziché essere guidati dallo Spirito del Signore sono schiavi e succubi dello spirito del mondo. Tutti nella Chiesa siamo obbligati a rendere ragioni a tutti, non solo a quelli che sono nostri fratelli in Cristo, ma al mondo intero,  della luce che ci guida.</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Lo Spirito che muove la nostra azione sempre deve illuminare lo Spirito che vive nei fratelli.  Il corpo di Cristo deve illuminare il corpo di Cristo, ma anche ogni altro uomo, nessuno escluso. Rendere ragioni delle luce, verità, speranza, carità che ci muove è obbligo verso Cristo. </w:t>
      </w:r>
    </w:p>
    <w:p w14:paraId="32CD89F0" w14:textId="73D9D3D4"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Se noi vogliamo che la vera fede entri, viva e cresca in un cuore, mai dobbiamo privarlo della luce che ha messo in movimento la nostra fede. Quanto noi diciamo e facciamo è stato per nostra mozione o perché frutto in lui dello Spirito Santo?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Se è mozione del nostro cuore, non interessa ad alcuno. Se è invece per volontà dello Spirito, la nostra azione interessa tutta la Chiesa, tutto il corpo di Cristo. Solo in Cristo vi è perfettissima corrispondenza tra azione e mozione dello Spirito Santo.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Negli altri la corrispondenza è in misura della loro crescita in sapienza e grazia. Più si cresce e più vi è corrispondenza. Meno si cresce e meno sarà la corrispondenza.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Se a Cristo si chiedeva ragioni delle sue azioni, tanto più si possono chiedere ad ogni  discepolo che non è perfettamente nello Spirito Santo. Madre di Dio non permettere che i cristiani siano schiavi del mondo.</w:t>
      </w:r>
    </w:p>
    <w:p w14:paraId="7278233E" w14:textId="568D8784" w:rsidR="00922008" w:rsidRPr="00922008" w:rsidRDefault="00D3350E"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w:t>
      </w:r>
      <w:r w:rsidR="00922008" w:rsidRPr="00922008">
        <w:rPr>
          <w:rFonts w:ascii="Arial" w:eastAsia="Times New Roman" w:hAnsi="Arial" w:cs="Arial"/>
          <w:kern w:val="0"/>
          <w:sz w:val="24"/>
          <w:szCs w:val="24"/>
          <w:lang w:eastAsia="it-IT"/>
          <w14:ligatures w14:val="none"/>
        </w:rPr>
        <w:t>Tradizionalista, progressista, conservatore non sono categorie cristiane. Mai potranno appartenere a chi si dice discepolo di Gesù.</w:t>
      </w:r>
      <w:r>
        <w:rPr>
          <w:rFonts w:ascii="Arial" w:eastAsia="Times New Roman" w:hAnsi="Arial" w:cs="Arial"/>
          <w:kern w:val="0"/>
          <w:sz w:val="24"/>
          <w:szCs w:val="24"/>
          <w:lang w:eastAsia="it-IT"/>
          <w14:ligatures w14:val="none"/>
        </w:rPr>
        <w:t xml:space="preserve"> </w:t>
      </w:r>
      <w:r w:rsidR="00922008" w:rsidRPr="00922008">
        <w:rPr>
          <w:rFonts w:ascii="Arial" w:eastAsia="Times New Roman" w:hAnsi="Arial" w:cs="Arial"/>
          <w:kern w:val="0"/>
          <w:sz w:val="24"/>
          <w:szCs w:val="24"/>
          <w:lang w:eastAsia="it-IT"/>
          <w14:ligatures w14:val="none"/>
        </w:rPr>
        <w:t>Sono nomenclature che hanno come unico fine deviare dal vero problema che sempre dovrà essere affrontato da ogni discepolo di Gesù.</w:t>
      </w:r>
      <w:r>
        <w:rPr>
          <w:rFonts w:ascii="Arial" w:eastAsia="Times New Roman" w:hAnsi="Arial" w:cs="Arial"/>
          <w:kern w:val="0"/>
          <w:sz w:val="24"/>
          <w:szCs w:val="24"/>
          <w:lang w:eastAsia="it-IT"/>
          <w14:ligatures w14:val="none"/>
        </w:rPr>
        <w:t xml:space="preserve"> </w:t>
      </w:r>
      <w:r w:rsidR="00922008" w:rsidRPr="00922008">
        <w:rPr>
          <w:rFonts w:ascii="Arial" w:eastAsia="Times New Roman" w:hAnsi="Arial" w:cs="Arial"/>
          <w:kern w:val="0"/>
          <w:sz w:val="24"/>
          <w:szCs w:val="24"/>
          <w:lang w:eastAsia="it-IT"/>
          <w14:ligatures w14:val="none"/>
        </w:rPr>
        <w:t xml:space="preserve">È giusto chiarificare, illuminare, illustrare questa verità. Gesù riceve lo Spirito Santo il giorno del Battesimo presso il Fiume Giordano. </w:t>
      </w:r>
      <w:r>
        <w:rPr>
          <w:rFonts w:ascii="Arial" w:eastAsia="Times New Roman" w:hAnsi="Arial" w:cs="Arial"/>
          <w:kern w:val="0"/>
          <w:sz w:val="24"/>
          <w:szCs w:val="24"/>
          <w:lang w:eastAsia="it-IT"/>
          <w14:ligatures w14:val="none"/>
        </w:rPr>
        <w:t xml:space="preserve"> </w:t>
      </w:r>
      <w:r w:rsidR="00922008" w:rsidRPr="00922008">
        <w:rPr>
          <w:rFonts w:ascii="Arial" w:eastAsia="Times New Roman" w:hAnsi="Arial" w:cs="Arial"/>
          <w:kern w:val="0"/>
          <w:sz w:val="24"/>
          <w:szCs w:val="24"/>
          <w:lang w:eastAsia="it-IT"/>
          <w14:ligatures w14:val="none"/>
        </w:rPr>
        <w:t xml:space="preserve">Lo Spirito conduce Lui fino alla crocifissione. Lui lo effonde sul Golgota dal suo corpo trafitto. Non effonde lo Spirito che ha ricevuto. </w:t>
      </w:r>
    </w:p>
    <w:p w14:paraId="58B6FE77" w14:textId="7239017F"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lastRenderedPageBreak/>
        <w:t>Effonde lo Spirito la cui forza è così grande da portare il Figlio di Dio ad annientare se stesso. L’Effusione è il frutto del suo Martirio.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Questo vale per Matteo, Giovanni, Pietro, Giacomo, ogni altro agiografo. Essi non consegnano lo Spirito che hanno ricevuto nel Cenacolo.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Consegnano lo Spirito che ha trasformato di essi mente, cuore, spirito, corpo. Donano lo Spirito della loro conformazione a Cristo Gesù.</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Lo Spirito consegnato da Matteo non è quello di Luca o Marco o Giovanni. Ognuno ha consegnato lo Spirito che dato loro una vita nuova.</w:t>
      </w:r>
    </w:p>
    <w:p w14:paraId="59BAF5A7" w14:textId="3B182E90"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Possiamo illuminare questa verità con la parabola dei talenti. Chi ne riceve dieci ne consegna altri dieci. Vera tradizione, vera consegna.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Chi ne riceve cinque, ne consegna altri cinque. Vera tradizione, vera consegna. Chi ne riceve uno, consegna quello che ha ricevuto.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Cattiva tradizione, cattiva consegna. È servo malvagio.  Il talento non ha generato altri talenti. Lo Spirito Santo non ha prodotto frutti.</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Alcuni cristiani sono detti tradizionalisti, altri conservatori, altri progressisti. Sono denominazioni di pura eresia, non di vera fede.</w:t>
      </w:r>
    </w:p>
    <w:p w14:paraId="51664740" w14:textId="50BFF7E6"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I progressisti accusano i tradizionalisti di chiusura in vecchi schemi, vecchie verità, vecchia morale, vecchi pensieri di fede e dottrina.</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I tradizionalisti accusano i progressisti d’aver abbandonato la verità di un tempo e per un insegnamento non conforme alla vera tradizione.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Cosa manca negli uni e negli altri? Lo Spirito Santo. I tradizionalisti tramandando senza il necessario aggiornamento operato dallo Spirito.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I progressisti aggiornano senza però partire dalla sana dottrina. Anch’essi sono privi dello Spirito Santo. Mancano della verità di Cristo.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Senza lo Spirito non vi è né aggiornamento e né tradizione. Si riceve lo Spirito, si fa fruttificare lo Spirito, lo si dona come frutto.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Non si è moderni perché si cambiano le parole. Non si è antichi perché si conservano le parole di ieri, se poi le parole sono senza verità.</w:t>
      </w:r>
    </w:p>
    <w:p w14:paraId="64956065" w14:textId="4EBDC528"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Il cristiano vive in un oggi storico che deve fermentare con la verità di Cristo che ha fermentato la sua vita. Fermentati per fermentare.</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La modernità cristiana è una sola: </w:t>
      </w:r>
      <w:r w:rsidR="00D3350E">
        <w:rPr>
          <w:rFonts w:ascii="Arial" w:eastAsia="Times New Roman" w:hAnsi="Arial" w:cs="Arial"/>
          <w:kern w:val="0"/>
          <w:sz w:val="24"/>
          <w:szCs w:val="24"/>
          <w:lang w:eastAsia="it-IT"/>
          <w14:ligatures w14:val="none"/>
        </w:rPr>
        <w:t xml:space="preserve"> C</w:t>
      </w:r>
      <w:r w:rsidRPr="00922008">
        <w:rPr>
          <w:rFonts w:ascii="Arial" w:eastAsia="Times New Roman" w:hAnsi="Arial" w:cs="Arial"/>
          <w:kern w:val="0"/>
          <w:sz w:val="24"/>
          <w:szCs w:val="24"/>
          <w:lang w:eastAsia="it-IT"/>
          <w14:ligatures w14:val="none"/>
        </w:rPr>
        <w:t>risto, nella potenza dello Spirito è il lievito che fermenta la mia vita con la potenza del suo mistero.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Il cristiano interamente fermentato di Cristo, dallo Spirito Santo, è assunto, preso come lievito per fermentare tutta la pasta del mondo.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Si possono cambiare, modificare, aggiornare tutte le parole del mondo. Cristo è lo stesso ieri, oggi, sempre. In Lui non vi è cambiamento.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Cristo è vero per gli altri, se è vero per me. È vero per me se ha fermentato tutta la mia vita con il suo mistero. È verità eterna.</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Madre di Gesù, fa’ che lo Spirito Santo ci fermenti di Cristo per fermentare noi il mondo di Lui, nello Spirito Santo.</w:t>
      </w:r>
    </w:p>
    <w:p w14:paraId="7DA501FE" w14:textId="77777777" w:rsidR="00DD7365" w:rsidRDefault="00DD7365" w:rsidP="00922008">
      <w:pPr>
        <w:spacing w:before="120" w:after="0" w:line="240" w:lineRule="auto"/>
        <w:jc w:val="both"/>
        <w:rPr>
          <w:rFonts w:ascii="Arial" w:eastAsia="Times New Roman" w:hAnsi="Arial" w:cs="Arial"/>
          <w:kern w:val="0"/>
          <w:sz w:val="24"/>
          <w:szCs w:val="24"/>
          <w:lang w:eastAsia="it-IT"/>
          <w14:ligatures w14:val="none"/>
        </w:rPr>
      </w:pPr>
    </w:p>
    <w:p w14:paraId="2564983F" w14:textId="77777777" w:rsidR="00DD7365" w:rsidRPr="00DD7365" w:rsidRDefault="00DD7365" w:rsidP="009079EA">
      <w:pPr>
        <w:pStyle w:val="Titolo1"/>
      </w:pPr>
      <w:bookmarkStart w:id="16" w:name="_Hlk216258932"/>
      <w:bookmarkStart w:id="17" w:name="_Toc217481311"/>
      <w:r w:rsidRPr="00DD7365">
        <w:t>EVANGELIZZARE ATTRAVERSO LE OPERE</w:t>
      </w:r>
      <w:bookmarkEnd w:id="17"/>
    </w:p>
    <w:bookmarkEnd w:id="16"/>
    <w:p w14:paraId="1F3169DA"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Evangelizzare attraverso le opere, altro non significa se non che l’albero è obbligato a produrre secondo la sua particolare natura. C’è una natura universale e in questa natura universale si innesta la natura particolare. Per mettere in luce l’una e l’altra natura partiamo da lontano, dal Libro dei Giudici, dall’Apologo di Iotam:</w:t>
      </w:r>
    </w:p>
    <w:p w14:paraId="45B6962E"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 Libro dei Giudici</w:t>
      </w:r>
    </w:p>
    <w:p w14:paraId="08AC2F37"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Ora Abimèlec, figlio di Ierub Baal, andò a Sichem dai fratelli di sua madre e disse a loro e a tutta la parentela di sua madre: «Riferite a tutti i signori di Sichem: “È meglio per voi che vi governino settanta uomini, tutti i figli di Ierub Baal, o che vi governi un </w:t>
      </w:r>
      <w:r w:rsidRPr="00DD7365">
        <w:rPr>
          <w:rFonts w:ascii="Arial" w:eastAsia="Times New Roman" w:hAnsi="Arial" w:cs="Arial"/>
          <w:i/>
          <w:iCs/>
          <w:kern w:val="0"/>
          <w:sz w:val="24"/>
          <w:szCs w:val="20"/>
          <w:lang w:eastAsia="it-IT"/>
          <w14:ligatures w14:val="none"/>
        </w:rPr>
        <w:lastRenderedPageBreak/>
        <w:t>solo uomo? Ricordatevi che io sono delle vostre ossa e della vostra carne”». I fratelli di sua madre riferirono a suo riguardo a tutti i signori di Sichem tutte quelle parole e il loro cuore si piegò a favore di Abimèlec, perché dicevano: «È nostro fratello». Gli diedero settanta sicli d’argento, presi dal tempio di Baal Berit; con essi Abimèlec assoldò uomini sfaccendati e avventurieri che lo seguirono. Venne alla casa di suo padre, a Ofra, e uccise sopra una stessa pietra i suoi fratelli, figli di Ierub Baal, settanta uomini. Ma Iotam, figlio minore di Ierub Baal, scampò, perché si era nascosto. Tutti i signori di Sichem e tutta Bet Millo si radunarono e andarono a proclamare re Abimèlec, presso la Quercia della Stele, che si trova a Sichem.</w:t>
      </w:r>
    </w:p>
    <w:p w14:paraId="509C15EA"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Ma Iotam, informato della cosa, andò a porsi sulla sommità del monte Garizìm e, alzando la voce, gridò: «Ascoltatemi, signori di Sichem, e Dio ascolterà voi!</w:t>
      </w:r>
    </w:p>
    <w:p w14:paraId="0F01900C"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Si misero in cammino gli alberi per ungere un re su di essi. Dissero all’ulivo: “Regna su di noi”. Rispose loro l’ulivo: “Rinuncerò al mio olio, grazie al quale si onorano dèi e uomini, e andrò a librarmi sugli alberi?”.</w:t>
      </w:r>
    </w:p>
    <w:p w14:paraId="49FFCE43"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Dissero gli alberi al fico: “Vieni tu, regna su di noi”. Rispose loro il fico: “Rinuncerò alla mia dolcezza e al mio frutto squisito, e andrò a librarmi sugli alberi?”.</w:t>
      </w:r>
    </w:p>
    <w:p w14:paraId="7598B920"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Dissero gli alberi alla vite: “Vieni tu, regna su di noi”. Rispose loro la vite: “Rinuncerò al mio mosto, che allieta dèi e uomini, e andrò a librarmi sugli alberi?”.</w:t>
      </w:r>
    </w:p>
    <w:p w14:paraId="7F030A31"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Dissero tutti gli alberi al rovo: “Vieni tu, regna su di noi”. Rispose il rovo agli alberi: “Se davvero mi ungete re su di voi, venite, rifugiatevi alla mia ombra; se no, esca un fuoco dal rovo e divori i cedri del Libano”.</w:t>
      </w:r>
    </w:p>
    <w:p w14:paraId="32AAE686"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Voi non avete agito con lealtà e onestà proclamando re Abimèlec, non avete operato bene verso Ierub Baal e la sua casa, non lo avete trattato secondo il merito delle sue azioni. Mio padre, infatti, ha combattuto per voi, ha esposto al pericolo la sua vita e vi ha liberati dalle mani di Madian. Voi invece siete insorti oggi contro la casa di mio padre, avete ucciso i suoi figli, settanta uomini, sopra una stessa pietra e avete proclamato re dei signori di Sichem Abimèlec, figlio di una sua schiava, perché è vostro fratello. Se dunque avete operato oggi con lealtà e onestà verso Ierub Baal e la sua casa, godetevi Abimèlec ed egli si goda voi! Ma se non è così, esca da Abimèlec un fuoco che divori i signori di Sichem e Bet Millo; esca dai signori di Sichem e da Bet Millo un fuoco che divori Abimèlec!». Iotam corse via, si mise in salvo e andò a stabilirsi a Beèr, lontano da Abimèlec, suo fratello.</w:t>
      </w:r>
    </w:p>
    <w:p w14:paraId="615A6BBC"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Abimèlec dominò su Israele tre anni. Poi Dio mandò un cattivo spirito fra Abimèlec e i signori di Sichem, e i signori di Sichem si ribellarono ad Abimèlec. Questo avvenne perché la violenza fatta ai settanta figli di Ierub Baal ricevesse il castigo e il loro sangue ricadesse su Abimèlec, loro fratello, che li aveva uccisi, e sui signori di Sichem, che gli avevano dato man forte per uccidere i suoi fratelli. I signori di Sichem tesero agguati contro di lui sulla cima dei monti, rapinando chiunque passasse vicino alla strada. Abimèlec fu informato della cosa. Poi Gaal, figlio di Ebed, e i suoi fratelli vennero e si stabilirono a Sichem e i signori di Sichem riposero in lui la loro fiducia. Usciti nella campagna, vendemmiarono le loro vigne, pigiarono l’uva e fecero festa. Poi entrarono nella casa del loro dio, mangiarono, bevvero e maledissero Abimèlec. Gaal, figlio di Ebed, disse: «Chi è Abimèlec e che cosa è Sichem, perché dobbiamo servirlo? Non dovrebbero piuttosto il figlio di Ierub Baal e Zebul, suo luogotenente, servire gli uomini di Camor, capostipite di Sichem? </w:t>
      </w:r>
      <w:r w:rsidRPr="00DD7365">
        <w:rPr>
          <w:rFonts w:ascii="Arial" w:eastAsia="Times New Roman" w:hAnsi="Arial" w:cs="Arial"/>
          <w:i/>
          <w:iCs/>
          <w:kern w:val="0"/>
          <w:sz w:val="24"/>
          <w:szCs w:val="20"/>
          <w:lang w:eastAsia="it-IT"/>
          <w14:ligatures w14:val="none"/>
        </w:rPr>
        <w:lastRenderedPageBreak/>
        <w:t>Perché dovremmo servirlo noi? Se avessi in mano questo popolo, io scaccerei Abimèlec e direi: “Accresci pure il tuo esercito ed esci in campo”».</w:t>
      </w:r>
    </w:p>
    <w:p w14:paraId="64E3E8F5"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Ora Zebul, governatore della città, udite le parole di Gaal, figlio di Ebed, si accese d’ira e mandò in segreto messaggeri ad Abimèlec per dirgli: «Ecco, Gaal, figlio di Ebed, e i suoi fratelli sono venuti a Sichem e sollevano la città contro di te. Àlzati dunque di notte con la gente che hai con te e prepara un agguato nella campagna. Domattina, non appena spunterà il sole, ti alzerai e piomberai sulla città mentre lui con la sua gente ti uscirà contro: tu gli farai quel che riterrai opportuno». Abimèlec e tutta la gente che era con lui si alzarono di notte e tesero un agguato contro Sichem, divisi in quattro schiere. Gaal, figlio di Ebed, uscì e si fermò all’ingresso della porta della città; allora Abimèlec uscì dall’agguato con la gente che aveva. Gaal, vista quella gente, disse a Zebul: «Ecco gente che scende dalle cime dei monti». Zebul gli rispose: «Tu vedi l’ombra dei monti e la prendi per uomini». Gaal riprese a parlare e disse: «Ecco gente che scende dall’ombelico della terra e una schiera che giunge per la via della Quercia dei Maghi». Allora Zebul gli disse: «Dov’è ora la spavalderia di quando dicevi: “Chi è Abimèlec, perché dobbiamo servirlo?”. Non è questo il popolo che disprezzavi? Ora esci in campo e combatti contro di lui!». Allora Gaal uscì alla testa dei signori di Sichem e diede battaglia ad Abimèlec. Ma Abimèlec lo inseguì ed egli fuggì dinanzi a lui e molti uomini caddero morti fino all’ingresso della porta. Abimèlec ritornò ad Arumà e Zebul scacciò Gaal e i suoi fratelli, che non poterono più rimanere a Sichem. </w:t>
      </w:r>
    </w:p>
    <w:p w14:paraId="166CDACB"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Il giorno dopo il popolo di Sichem uscì in campagna e Abimèlec ne fu informato.</w:t>
      </w:r>
    </w:p>
    <w:p w14:paraId="691264C7"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Egli prese la sua gente, la divise in tre schiere e tese un agguato nella campagna: quando vide che il popolo usciva dalla città, si mosse contro di loro e li batté. Abimèlec e la sua schiera fecero irruzione e si fermarono all’ingresso della porta della città, mentre le altre due schiere si gettarono su quelli che erano nella campagna e li colpirono. Abimèlec combatté contro la città tutto quel giorno, la prese e uccise il popolo che vi si trovava; poi distrusse la città e la cosparse di sale.</w:t>
      </w:r>
    </w:p>
    <w:p w14:paraId="01B107A1"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Tutti i signori della torre di Sichem, all’udir questo, entrarono nel sotterraneo del tempio di El Berit. Fu riferito ad Abimèlec che tutti i signori della torre di Sichem si erano adunati. Allora Abimèlec salì sul monte Salmon con tutta la gente che aveva con sé; prese in mano la scure, tagliò un ramo d’albero, lo sollevò e se lo mise in spalla, poi disse alla sua gente: «Quello che mi avete visto fare, fatelo presto anche voi!». Tutti tagliarono un ramo ciascuno e seguirono Abimèlec; posero i rami contro il sotterraneo e lo bruciarono con quelli che vi erano dentro. Così perì tutta la gente della torre di Sichem, circa mille persone, fra uomini e donne.</w:t>
      </w:r>
    </w:p>
    <w:p w14:paraId="7F7E5D16"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Poi Abimèlec andò a Tebes, la cinse d’assedio e la prese. In mezzo alla città c’era una torre fortificata, dove si rifugiarono tutti gli uomini e le donne, con i signori della città; vi si rinchiusero dentro e salirono sul terrazzo della torre. Abimèlec, giunto alla torre, l’attaccò e si accostò alla porta della torre per appiccarvi il fuoco. Ma una donna gettò giù il pezzo superiore di una macina sulla testa di Abimèlec e gli spaccò il cranio. Egli chiamò in fretta il giovane che gli portava le armi e gli disse: «Estrai la spada e uccidimi, perché non si dica di me: “L’ha ucciso una donna!”». Il giovane lo trafisse ed egli morì. Quando gli Israeliti videro che Abimèlec era morto, se ne andarono ciascuno a casa sua.</w:t>
      </w:r>
    </w:p>
    <w:p w14:paraId="2DC61EA4"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lastRenderedPageBreak/>
        <w:t xml:space="preserve">Così Dio fece ricadere sopra Abimèlec il male che egli aveva fatto contro suo padre, uccidendo settanta suoi fratelli. Dio fece anche ricadere sul capo della gente di Sichem tutto il male che essa aveva fatto. Così si avverò su di loro la maledizione di Iotam, figlio di Ierub Baal (Gdc 9,1-57). </w:t>
      </w:r>
    </w:p>
    <w:p w14:paraId="2492378C"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L’olivo, natura di albero, </w:t>
      </w:r>
      <w:bookmarkStart w:id="18" w:name="_Hlk216454830"/>
      <w:r w:rsidRPr="00DD7365">
        <w:rPr>
          <w:rFonts w:ascii="Arial" w:eastAsia="Times New Roman" w:hAnsi="Arial" w:cs="Arial"/>
          <w:kern w:val="0"/>
          <w:sz w:val="24"/>
          <w:szCs w:val="20"/>
          <w:lang w:eastAsia="it-IT"/>
          <w14:ligatures w14:val="none"/>
        </w:rPr>
        <w:t>differente da ogni altro albero</w:t>
      </w:r>
      <w:bookmarkEnd w:id="18"/>
      <w:r w:rsidRPr="00DD7365">
        <w:rPr>
          <w:rFonts w:ascii="Arial" w:eastAsia="Times New Roman" w:hAnsi="Arial" w:cs="Arial"/>
          <w:kern w:val="0"/>
          <w:sz w:val="24"/>
          <w:szCs w:val="20"/>
          <w:lang w:eastAsia="it-IT"/>
          <w14:ligatures w14:val="none"/>
        </w:rPr>
        <w:t>, deve produrre secondo la sua natura di ulivo. La vite, natura di albero, differente da ogni altro albero, deve produrre secondo la sua natura di vite. Il fico, natura di albero,</w:t>
      </w:r>
      <w:r w:rsidRPr="00DD7365">
        <w:t xml:space="preserve"> </w:t>
      </w:r>
      <w:r w:rsidRPr="00DD7365">
        <w:rPr>
          <w:rFonts w:ascii="Arial" w:eastAsia="Times New Roman" w:hAnsi="Arial" w:cs="Arial"/>
          <w:kern w:val="0"/>
          <w:sz w:val="24"/>
          <w:szCs w:val="20"/>
          <w:lang w:eastAsia="it-IT"/>
          <w14:ligatures w14:val="none"/>
        </w:rPr>
        <w:t>differente da ogni altro albero, deve produrre la sua natura di fico. Ogni albero deve produrre secondo la sua natura di albero, ma anche secondo la sua particolare, specifica natura. Ora entriamo nel Vangelo.</w:t>
      </w:r>
    </w:p>
    <w:p w14:paraId="1869B1A8"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Dal Vangelo secondo Matteo </w:t>
      </w:r>
    </w:p>
    <w:p w14:paraId="29D12B8F"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Voi siete il sale della terra; ma se il sale perde il sapore, con che cosa lo si renderà salato? A null’altro serve che ad essere gettato via e calpestato dalla gente.</w:t>
      </w:r>
    </w:p>
    <w:p w14:paraId="5880E942"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648180C9"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573689DE"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12,33-27).</w:t>
      </w:r>
    </w:p>
    <w:p w14:paraId="6253E43C"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 Vangelo secondo Giovanni:</w:t>
      </w:r>
    </w:p>
    <w:p w14:paraId="4767C2CA"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w:t>
      </w:r>
      <w:r w:rsidRPr="00DD7365">
        <w:rPr>
          <w:rFonts w:ascii="Arial" w:eastAsia="Times New Roman" w:hAnsi="Arial" w:cs="Arial"/>
          <w:i/>
          <w:iCs/>
          <w:kern w:val="0"/>
          <w:sz w:val="24"/>
          <w:szCs w:val="20"/>
          <w:lang w:eastAsia="it-IT"/>
          <w14:ligatures w14:val="none"/>
        </w:rPr>
        <w:lastRenderedPageBreak/>
        <w:t xml:space="preserve">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 30-47). </w:t>
      </w:r>
    </w:p>
    <w:p w14:paraId="72A895EC"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La natura divinizzata deve produrre frutti di natura divinizzata, la natura cristificata deve produrre frutti di natura cristificata, la natura spiritualizzata deve produrre frutti di natura spiritualizzata, la natura marianizzata deve produrre frutti di natura marianizzata, la natura ecclesializzata deve produrre frutti di natura ecclesializzata. Ma anche la natura mondanizzata potrà produrre solo frutti di natura mondanizzata, così come anche la natura satanizzata potrà produrre frutti secondo la natura satanizzata. Noi non possiamo mai minimamente pensare che la natura mondanizzata possa produrre i frutti della natura divinizzata e né che la natura satanizzata possa produrre frutti secondo la natura cristificata. </w:t>
      </w:r>
    </w:p>
    <w:p w14:paraId="488C7712"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Ecco perché l’opera di ogni membro del corpo di Cristo dovrà essere quella di creare nature divinizzate, nature cristificate, nature spiritualizzate, nature marianizzate, natura ecclesializzate. Se l’evangelizzazione non si propone questo unico fine, essa è rivolta al vento. È questa la vera conversione dell’uomo: vero cambiamento di natura. Da natura di peccato a natura di grazia, da natura di tenebre a natura di luce, da natura di morte a natura di vita, da natura ereditata da Adamo a natura ereditata in Cristo per opera dello Spirito Santo, per il ministero di evangelizzazione e di grazia del corpo di Cristo. </w:t>
      </w:r>
    </w:p>
    <w:p w14:paraId="4FC0BC96"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È questo oggi il vero fallimento di ogni evangelizzazione: essa rimane solo parola. Manca del fine da raggiungere. Una evangelizzazione senza il suo vero fine da raggiungere, non è vera evangelizzazione secondo Dio. La conversione e la formazione del corpo di Cristo è il fine della predicazione del Vangelo.</w:t>
      </w:r>
    </w:p>
    <w:p w14:paraId="300FB889"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 Vangelo secondo Matteo</w:t>
      </w:r>
    </w:p>
    <w:p w14:paraId="662724C7"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6BACB4D"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 Vangelo secondo Marco</w:t>
      </w:r>
    </w:p>
    <w:p w14:paraId="4715F6C1"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w:t>
      </w:r>
      <w:r w:rsidRPr="00DD7365">
        <w:rPr>
          <w:rFonts w:ascii="Arial" w:eastAsia="Times New Roman" w:hAnsi="Arial" w:cs="Arial"/>
          <w:i/>
          <w:iCs/>
          <w:kern w:val="0"/>
          <w:sz w:val="24"/>
          <w:szCs w:val="20"/>
          <w:lang w:eastAsia="it-IT"/>
          <w14:ligatures w14:val="none"/>
        </w:rPr>
        <w:lastRenderedPageBreak/>
        <w:t xml:space="preserve">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30A82347"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 Vangelo secondo Luca</w:t>
      </w:r>
    </w:p>
    <w:p w14:paraId="3D5E3A7A"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62F6326F"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 Vangelo secondo Giovanni</w:t>
      </w:r>
    </w:p>
    <w:p w14:paraId="19F9BD8B"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1CE94295"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Poiché ogni membro del corpo di Cristo, in ogni sacramento riceve una sua particolare natura, secondo questa particolare natura deve operare la vera evangelizzazione. Il battezzato deve operare l’evangelizzazione dalla sua natura di vero Figlio di Dio. Il Cresimato deve operare l’evangelizzazione da vero Figlio di Dio e da vero Testimone di Cristo Gesù. Il Diacono deve operare l’evangelizzazione da vero Figlio di Dio, da vero Testimone di Cristo Gesù, da vero Servo della carità spirituale e materiale di Cristo Gesù.  Il Presbitero deve operare l’evangelizzazione da vero Figlio di Dio, vero Testimone di Cristo Gesù, vero Servo della carità spirituale di Cristo, vero Pastore del gregge del Signore. L’Apostolo deve operare l’evangelizzazione da mandato da Cristo Gesù a raccogliere nell’ovile di Cristo Gesù tutte le pecore del Padre che sono disperse nel mondo. Deve anche evangelizzare provvedendo che ogni comunità abbia i suoi Presbiteri e i suoi Pastori. Deve Evangelizzare sorvegliando affinché nessuna falsa parola né del cristiano e né del mondo contamini la Parola di Dio, la Parola di Cristo Gesù, secondo la Purissima verità dello Spirito Santo. Ecco ora alcuni esempi della retta evangelizzazione apostolica così come è vissuta dall’Apostolo Paolo. Diamo solo alcuni  esempi.</w:t>
      </w:r>
    </w:p>
    <w:p w14:paraId="3BAC13BD"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Dalla Lettera ai Corinzi</w:t>
      </w:r>
    </w:p>
    <w:p w14:paraId="537E09AF"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2546581E"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lastRenderedPageBreak/>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16AF2CB3"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9529289"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4FCC84DC"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7411C5C2"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8DC9B82"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7246CA20"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w:t>
      </w:r>
      <w:r w:rsidRPr="00DD7365">
        <w:rPr>
          <w:rFonts w:ascii="Arial" w:eastAsia="Times New Roman" w:hAnsi="Arial" w:cs="Arial"/>
          <w:i/>
          <w:iCs/>
          <w:kern w:val="0"/>
          <w:sz w:val="24"/>
          <w:szCs w:val="20"/>
          <w:lang w:eastAsia="it-IT"/>
          <w14:ligatures w14:val="none"/>
        </w:rPr>
        <w:lastRenderedPageBreak/>
        <w:t>Spirito e della sua potenza, perché la vostra fede non fosse fondata sulla sapienza umana, ma sulla potenza di Dio.</w:t>
      </w:r>
    </w:p>
    <w:p w14:paraId="20C53027"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47D50BD4"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Quelle cose che occhio non vide, né orecchio udì, né mai entrarono in cuore di uomo, Dio le ha preparate per coloro che lo amano.</w:t>
      </w:r>
    </w:p>
    <w:p w14:paraId="53339EAE"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w:t>
      </w:r>
    </w:p>
    <w:p w14:paraId="7E5B4ACE"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0F51B9A0"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D4ADB1C"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w:t>
      </w:r>
      <w:r w:rsidRPr="00DD7365">
        <w:rPr>
          <w:rFonts w:ascii="Arial" w:eastAsia="Times New Roman" w:hAnsi="Arial" w:cs="Arial"/>
          <w:i/>
          <w:iCs/>
          <w:kern w:val="0"/>
          <w:sz w:val="24"/>
          <w:szCs w:val="20"/>
          <w:lang w:eastAsia="it-IT"/>
          <w14:ligatures w14:val="none"/>
        </w:rPr>
        <w:lastRenderedPageBreak/>
        <w:t>uno distrugge il tempio di Dio, Dio distruggerà lui. Perché santo è il tempio di Dio, che siete voi.</w:t>
      </w:r>
    </w:p>
    <w:p w14:paraId="4BC48C8D"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4E50CCB9"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Quindi nessuno ponga il suo vanto negli uomini, perché tutto è vostro: Paolo, Apollo, Cefa, il mondo, la vita, la morte, il presente, il futuro: tutto è vostro! Ma voi siete di Cristo e Cristo è di Dio (1Cor 3,1-23). </w:t>
      </w:r>
    </w:p>
    <w:p w14:paraId="0CCAA456"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Dalla Lettera ai Galati</w:t>
      </w:r>
    </w:p>
    <w:p w14:paraId="550F2386"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40D2B2EE"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E2739D6"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71E2BDBA"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2295737F"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w:t>
      </w:r>
      <w:r w:rsidRPr="00DD7365">
        <w:rPr>
          <w:rFonts w:ascii="Arial" w:eastAsia="Times New Roman" w:hAnsi="Arial" w:cs="Arial"/>
          <w:i/>
          <w:iCs/>
          <w:kern w:val="0"/>
          <w:sz w:val="24"/>
          <w:szCs w:val="20"/>
          <w:lang w:eastAsia="it-IT"/>
          <w14:ligatures w14:val="none"/>
        </w:rPr>
        <w:lastRenderedPageBreak/>
        <w:t>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5A7C8A67"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76D68541"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1EC307C6"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3B0E05D4"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24027A1F"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p>
    <w:p w14:paraId="0E13C484"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Dalla Lettera agli Efesini</w:t>
      </w:r>
    </w:p>
    <w:p w14:paraId="2766B9D9"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Paolo, apostolo di Cristo Gesù per volontà di Dio, ai santi che sono a Èfeso credenti in Cristo Gesù: grazia a voi e pace da Dio, Padre nostro, e dal Signore Gesù Cristo. </w:t>
      </w:r>
    </w:p>
    <w:p w14:paraId="2AF46EA8"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Benedetto Dio, Padre del Signore nostro Gesù Cristo, che ci ha benedetti con ogni benedizione spirituale nei cieli in Cristo. </w:t>
      </w:r>
    </w:p>
    <w:p w14:paraId="7E45FF0A"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5E5624EE"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lastRenderedPageBreak/>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29D3B9DF"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In lui siamo stati fatti anche eredi, predestinati – secondo il progetto di colui che tutto opera secondo la sua volontà – a essere lode della sua gloria, noi, che già prima abbiamo sperato nel Cristo.</w:t>
      </w:r>
    </w:p>
    <w:p w14:paraId="3A8E59B5"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0214495A"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F4EB7F1"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69F385DF"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Dalle Lettera ai Filippesi</w:t>
      </w:r>
    </w:p>
    <w:p w14:paraId="3E63AD61"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10FF3543"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29AB08B5"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w:t>
      </w:r>
      <w:r w:rsidRPr="00DD7365">
        <w:rPr>
          <w:rFonts w:ascii="Arial" w:eastAsia="Times New Roman" w:hAnsi="Arial" w:cs="Arial"/>
          <w:i/>
          <w:iCs/>
          <w:kern w:val="0"/>
          <w:sz w:val="24"/>
          <w:szCs w:val="20"/>
          <w:lang w:eastAsia="it-IT"/>
          <w14:ligatures w14:val="none"/>
        </w:rPr>
        <w:lastRenderedPageBreak/>
        <w:t>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p>
    <w:p w14:paraId="2179D887"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w:t>
      </w:r>
    </w:p>
    <w:p w14:paraId="5A74858A"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2,1-30). </w:t>
      </w:r>
    </w:p>
    <w:p w14:paraId="4333D873"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7037B09"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1B93D825"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11D7CF0C"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lastRenderedPageBreak/>
        <w:t>Tutti noi, che siamo perfetti, dobbiamo avere questi sentimenti; se in qualche cosa pensate diversamente, Dio vi illuminerà anche su questo. Intanto, dal punto a cui siamo arrivati, insieme procediamo.</w:t>
      </w:r>
    </w:p>
    <w:p w14:paraId="1F2EBD67"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F24DB2D"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 Lettera ai Colossesi</w:t>
      </w:r>
    </w:p>
    <w:p w14:paraId="23F9477C"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Paolo, apostolo di Cristo Gesù per volontà di Dio, e il fratello Timòteo, ai santi e credenti fratelli in Cristo che sono a Colosse: grazia a voi e pace da Dio, Padre nostro.</w:t>
      </w:r>
    </w:p>
    <w:p w14:paraId="2D38165F"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5BBF0870"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4AB386EE"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644C34EC"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w:t>
      </w:r>
      <w:r w:rsidRPr="00DD7365">
        <w:rPr>
          <w:rFonts w:ascii="Arial" w:eastAsia="Times New Roman" w:hAnsi="Arial" w:cs="Arial"/>
          <w:i/>
          <w:iCs/>
          <w:kern w:val="0"/>
          <w:sz w:val="24"/>
          <w:szCs w:val="20"/>
          <w:lang w:eastAsia="it-IT"/>
          <w14:ligatures w14:val="none"/>
        </w:rPr>
        <w:lastRenderedPageBreak/>
        <w:t>è stato annunciato in tutta la creazione che è sotto il cielo, e del quale io, Paolo, sono diventato ministro.</w:t>
      </w:r>
    </w:p>
    <w:p w14:paraId="5A97211E"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(Fil 1,1-29). </w:t>
      </w:r>
    </w:p>
    <w:p w14:paraId="72DE5E80"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Dalla Secondo Lettera a Timoteo</w:t>
      </w:r>
    </w:p>
    <w:p w14:paraId="57DC5633"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AE3CC8D"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02B17E3"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20403110"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59A7053B"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lastRenderedPageBreak/>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7780A124"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Ecco la verità che va messa nel cuore: ogni discepolo di Gesù come evangelizza dalla sua natura di luce, così disevangelizza secondo la sua natura di tenebre. Ecco perché ognuno che evangelizza dalla natura di luce deve raggiungere il fine della sua evangelizzazione che è uno solo: creare natura secondo il Vangelo perché possano produrre frutti secondo il Vangelo.  </w:t>
      </w:r>
    </w:p>
    <w:p w14:paraId="1CB2D3D2" w14:textId="3E4A78DE"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Ci dobbiamo</w:t>
      </w:r>
      <w:r>
        <w:rPr>
          <w:rFonts w:ascii="Arial" w:eastAsia="Times New Roman" w:hAnsi="Arial" w:cs="Arial"/>
          <w:kern w:val="0"/>
          <w:sz w:val="24"/>
          <w:szCs w:val="20"/>
          <w:lang w:eastAsia="it-IT"/>
          <w14:ligatures w14:val="none"/>
        </w:rPr>
        <w:t xml:space="preserve"> </w:t>
      </w:r>
      <w:r w:rsidRPr="00DD7365">
        <w:rPr>
          <w:rFonts w:ascii="Arial" w:eastAsia="Times New Roman" w:hAnsi="Arial" w:cs="Arial"/>
          <w:kern w:val="0"/>
          <w:sz w:val="24"/>
          <w:szCs w:val="20"/>
          <w:lang w:eastAsia="it-IT"/>
          <w14:ligatures w14:val="none"/>
        </w:rPr>
        <w:t>ricordare però che da natura di luce possiamo sempre ritornare a essere natura di tenebra, natura di peccato, natura di male.</w:t>
      </w:r>
    </w:p>
    <w:p w14:paraId="1374EEF1"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Dalla Prima Lettera dell’Apostolo Paolo ai Corinzi </w:t>
      </w:r>
    </w:p>
    <w:p w14:paraId="07FF4A41"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67D043A7"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10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BC045AB"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5A3D8F74"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«Tutto è lecito!». Sì, ma non tutto giova. «Tutto è lecito!». Sì, ma non tutto edifica. Nessuno cerchi il proprio interesse, ma quello degli altri. Tutto ciò che è in vendita </w:t>
      </w:r>
      <w:r w:rsidRPr="00DD7365">
        <w:rPr>
          <w:rFonts w:ascii="Arial" w:eastAsia="Times New Roman" w:hAnsi="Arial" w:cs="Arial"/>
          <w:i/>
          <w:iCs/>
          <w:kern w:val="0"/>
          <w:sz w:val="24"/>
          <w:szCs w:val="20"/>
          <w:lang w:eastAsia="it-IT"/>
          <w14:ligatures w14:val="none"/>
        </w:rPr>
        <w:lastRenderedPageBreak/>
        <w:t>sul mercato mangiatelo pure, senza indagare per motivo di coscienza, perché del Signore è la terra e tutto ciò che essa contiene.</w:t>
      </w:r>
    </w:p>
    <w:p w14:paraId="06B54949"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3C91776"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0495EE93"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Dalla Lettera ai Gallati dell’Apostolo Paolo</w:t>
      </w:r>
    </w:p>
    <w:p w14:paraId="06EE35AD"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B8DF121"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0F68838A"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378B050C"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6B4D74E0"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5899536" w14:textId="77777777" w:rsidR="00DD7365" w:rsidRPr="00DD7365" w:rsidRDefault="00DD7365" w:rsidP="00DD7365">
      <w:pPr>
        <w:spacing w:before="120" w:after="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lastRenderedPageBreak/>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5A2DF861"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Ecco due verità che vanno custodire nel cuore, anzi tre:</w:t>
      </w:r>
    </w:p>
    <w:p w14:paraId="309E912F"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Prima Verità: la verità dell’evangelizzazione è dalla verità della natura di chi evangelizza. Natura cristianizzata, evangelizzazione cristianizzante. Natura evangelica, evangelizzazione evangelizzante.</w:t>
      </w:r>
    </w:p>
    <w:p w14:paraId="4E3479C9"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Seconda Verità: Chi vuole che un uomo produca frutti secondo il Vangelo, deve creare prima il Vangelo nel suo cuore e chi vuole che un uomo produca i frutti di Cristo, gli deve prima creare Cristo nel suo cuore.</w:t>
      </w:r>
    </w:p>
    <w:p w14:paraId="4E30F952"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Terza verità: Sempre ci dobbiamo ricordare che se cambia la natura cambiano anche i frutti che essa produce. Se da natura secondo lo Spirito diveniamo natura secondo la carne, produciamo frutti secondo la carme e non più secondo lo Spirito.</w:t>
      </w:r>
    </w:p>
    <w:p w14:paraId="47D9AECF" w14:textId="77777777" w:rsidR="00DD7365" w:rsidRPr="00DD7365" w:rsidRDefault="00DD7365" w:rsidP="00DD7365">
      <w:pPr>
        <w:spacing w:before="120" w:after="0" w:line="240" w:lineRule="auto"/>
        <w:jc w:val="both"/>
        <w:rPr>
          <w:rFonts w:ascii="Arial" w:eastAsia="Times New Roman" w:hAnsi="Arial" w:cs="Arial"/>
          <w:kern w:val="0"/>
          <w:sz w:val="24"/>
          <w:szCs w:val="20"/>
          <w:lang w:eastAsia="it-IT"/>
          <w14:ligatures w14:val="none"/>
        </w:rPr>
      </w:pPr>
    </w:p>
    <w:p w14:paraId="051403E2" w14:textId="77777777" w:rsidR="00DD7365" w:rsidRPr="00DD7365" w:rsidRDefault="00DD7365" w:rsidP="009079EA">
      <w:pPr>
        <w:pStyle w:val="Titolo1"/>
      </w:pPr>
      <w:bookmarkStart w:id="19" w:name="_Toc217481312"/>
      <w:r w:rsidRPr="00DD7365">
        <w:t>EVANGELIZZARE DAL PROPRIO CARISMA</w:t>
      </w:r>
      <w:bookmarkEnd w:id="19"/>
    </w:p>
    <w:p w14:paraId="6BE5AFEB"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bookmarkStart w:id="20" w:name="_Hlk217465883"/>
      <w:r w:rsidRPr="00DD7365">
        <w:rPr>
          <w:rFonts w:ascii="Arial" w:eastAsia="Times New Roman" w:hAnsi="Arial" w:cs="Arial"/>
          <w:kern w:val="0"/>
          <w:sz w:val="24"/>
          <w:szCs w:val="20"/>
          <w:lang w:eastAsia="it-IT"/>
          <w14:ligatures w14:val="none"/>
        </w:rPr>
        <w:t>Noi non siamo sono natura divinizzata, cristificata, spiritualizzata, marianizzata, ecclesializzata, evangelizzata. Siamo anche natura nuova arricchita di particolari doni dello Spirito Santo o carismi. Più si cresce nello Spirito Santo e più i suoi doni o i suoi carismi ricevono forza generatrice e produttrice di nuovi frutti. Meno cresce lo Spirito Santo e meno cresce in noi la sua sua forza o potenza generatrice e produttrice di muovi frutti. Se poi lo Spirito Santo viene lasciato che si spenga, anche la sua forza generatrice e produttrice si spegne. Se lo Spirito Santo muore, è il cristiano che è morto alla sua natura di cristiano e alla sua missione di evangelizzazione e cristificazione del mondo.</w:t>
      </w:r>
    </w:p>
    <w:p w14:paraId="659ABAC3"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Non solo sono i doni o i carismi personali che fanno la differenza tra un vescovo e un altro vescovo, tra un presbitero e un altro presbitero, tra un diacono e un altro diacono, tra un cresimato e un altro cresimato, tra un battezzato e un altro battezzato, ma anche tra un papa e un altro papa. È anche la misura dello Spirito Santo secondo la quale Egli cresce in noi. La misura della crescita dello Spirito Santo è il frutto della crescita della nostra obbedienza nella Parola di Cristo Gesù, sempre secondo la verità dello Spirito Santo. È anche il frutto della crescita in noi della carità crocifissa di Cristo Gesù. È anche il frutto della nostra intensa preghiera a Cristo Gesù perché sempre ci inondi del suo Santo Spirito. </w:t>
      </w:r>
    </w:p>
    <w:bookmarkEnd w:id="20"/>
    <w:p w14:paraId="7BFBB65C"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Altra verità da conoscere: lo Spirito Santo opera in noi sempre attraverso il corpo di Cristo, nel corpo di Cristo, con il corpo di Cristo. Se ci separiamo da Cristo Gesù con il peccato, ci separiamo anche dallo Spirito Santo e produciamo solo opere morte, che non danno alcuna vita. Produciamo evangelizzazione morta, catechizzazione morta, sacramentalizzazione morta. </w:t>
      </w:r>
    </w:p>
    <w:p w14:paraId="028FDA5E"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Ecco come lo Spirito governa il corpo di Cristo dal corpo di Cristo nel corpo di Cristo.</w:t>
      </w:r>
    </w:p>
    <w:p w14:paraId="63B8EDD6"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Dalla Prima Lettera dell’Apostolo Paolo ai Corinti</w:t>
      </w:r>
    </w:p>
    <w:p w14:paraId="48891298"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Riguardo ai doni dello Spirito, fratelli, non voglio lasciarvi nell’ignoranza. Voi sapete infatti che, quando eravate pagani, vi lasciavate trascinare senza alcun controllo </w:t>
      </w:r>
      <w:r w:rsidRPr="00DD7365">
        <w:rPr>
          <w:rFonts w:ascii="Arial" w:eastAsia="Times New Roman" w:hAnsi="Arial" w:cs="Arial"/>
          <w:i/>
          <w:iCs/>
          <w:kern w:val="0"/>
          <w:sz w:val="24"/>
          <w:szCs w:val="20"/>
          <w:lang w:eastAsia="it-IT"/>
          <w14:ligatures w14:val="none"/>
        </w:rPr>
        <w:lastRenderedPageBreak/>
        <w:t>verso gli idoli muti. Perciò io vi dichiaro: nessuno che parli sotto l’azione dello Spirito di Dio può dire: «Gesù è anàtema!»; e nessuno può dire: «Gesù è Signore!», se non sotto l’azione dello Spirito Santo.</w:t>
      </w:r>
    </w:p>
    <w:p w14:paraId="4D9B389F"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6D7F8B6"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66D4CDD"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A2A7F99"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6B6DC4BB"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Dalla Lettera agli Efesini</w:t>
      </w:r>
    </w:p>
    <w:p w14:paraId="6D2123F4"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w:t>
      </w:r>
      <w:r w:rsidRPr="00DD7365">
        <w:rPr>
          <w:rFonts w:ascii="Arial" w:eastAsia="Times New Roman" w:hAnsi="Arial" w:cs="Arial"/>
          <w:i/>
          <w:iCs/>
          <w:kern w:val="0"/>
          <w:sz w:val="24"/>
          <w:szCs w:val="20"/>
          <w:lang w:eastAsia="it-IT"/>
          <w14:ligatures w14:val="none"/>
        </w:rPr>
        <w:lastRenderedPageBreak/>
        <w:t xml:space="preserve">sola è la speranza alla quale siete stati chiamati, quella della vostra vocazione; un solo Signore, una sola fede, un solo battesimo. Un solo Dio e Padre di tutti, che è al di sopra di tutti, opera per mezzo di tutti ed è presente in tutti. </w:t>
      </w:r>
    </w:p>
    <w:p w14:paraId="2B6D48BE"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w:t>
      </w:r>
    </w:p>
    <w:p w14:paraId="1A8C79AB"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Ma cosa significa che ascese, se non che prima era disceso quaggiù sulla terra? Colui che discese è lo stesso che anche ascese al di sopra di tutti i cieli, per essere pienezza di tutte le cose.</w:t>
      </w:r>
    </w:p>
    <w:p w14:paraId="1A244407"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7C528F24"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064A46AD"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6A861238"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Chi vuole essere governato dallo Spirito come vero corpo di Cristo, deve edificare il suo essere in Cristo nella carità crocifissa di Cristo Gesù. Anche questa regola è a noi rivelata sempre dallo Spirito Santo per opera dell’Apostolo Paolo.</w:t>
      </w:r>
    </w:p>
    <w:p w14:paraId="3475D11A"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Dalla Prima Lettera ai Corinzi</w:t>
      </w:r>
    </w:p>
    <w:p w14:paraId="26E3955C"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lastRenderedPageBreak/>
        <w:t>Se parlassi le lingue degli uomini e degli angeli, ma non avessi la carità, sarei come bronzo che rimbomba o come cimbalo che strepita.</w:t>
      </w:r>
    </w:p>
    <w:p w14:paraId="03E5A5C5"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E se avessi il dono della profezia, se conoscessi tutti i misteri e avessi tutta la conoscenza, se possedessi tanta fede da trasportare le montagne, ma non avessi la carità, non sarei nulla.</w:t>
      </w:r>
    </w:p>
    <w:p w14:paraId="1C1524A6"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E se anche dessi in cibo tutti i miei beni e consegnassi il mio corpo per averne vanto, ma non avessi la carità, a nulla mi servirebbe.</w:t>
      </w:r>
    </w:p>
    <w:p w14:paraId="722BC2FA"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13E3E663"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290A174B"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032C5BFC"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Ecco infine cosa l’Apostolo Giovanni scrive agli Angeli delle Sette Chiese che sono in Asia sui frutti prodotti da uno Spirito Santo da essi non portato al sommo della sua potenza, da uno Spirito da essi arrestato nella sua crescita. </w:t>
      </w:r>
    </w:p>
    <w:p w14:paraId="57D18DD0"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D3A5868"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25E5137"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All’angelo della Chiesa che è a Pèrgamo scrivi: “Così parla Colui che ha la spada affilata a due tagli. So che abiti dove Satana ha il suo trono; tuttavia tu tieni saldo il </w:t>
      </w:r>
      <w:r w:rsidRPr="00DD7365">
        <w:rPr>
          <w:rFonts w:ascii="Arial" w:eastAsia="Times New Roman" w:hAnsi="Arial" w:cs="Arial"/>
          <w:i/>
          <w:iCs/>
          <w:kern w:val="0"/>
          <w:sz w:val="24"/>
          <w:szCs w:val="20"/>
          <w:lang w:eastAsia="it-IT"/>
          <w14:ligatures w14:val="none"/>
        </w:rPr>
        <w:lastRenderedPageBreak/>
        <w:t>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75E971A"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2D79E67"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4E4CD15"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w:t>
      </w:r>
      <w:r w:rsidRPr="00DD7365">
        <w:rPr>
          <w:rFonts w:ascii="Arial" w:eastAsia="Times New Roman" w:hAnsi="Arial" w:cs="Arial"/>
          <w:i/>
          <w:iCs/>
          <w:kern w:val="0"/>
          <w:sz w:val="24"/>
          <w:szCs w:val="20"/>
          <w:lang w:eastAsia="it-IT"/>
          <w14:ligatures w14:val="none"/>
        </w:rPr>
        <w:lastRenderedPageBreak/>
        <w:t>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89C552D"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r w:rsidRPr="00DD7365">
        <w:rPr>
          <w:rFonts w:ascii="Arial" w:eastAsia="Times New Roman" w:hAnsi="Arial" w:cs="Arial"/>
          <w:i/>
          <w:iCs/>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07C822F"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Ecco la verità che va messa nel cuore. I doni e i carismi sono in noi i frutto che produce l’Albero Santissimo che è lo Spirito Santo piantato nel nostro cuore. Se l’Albero cresce senza misura, anche i frutto saranno senza misura. Se l’Albero cresce poco anche i suoi frutti saranno pochi. Se l’albero perde le sue foglie per mancanza di acqua, nessun suo frutto giungerà a maturazione; se l’albero secca anche i suoi frutti seccano. Se l’Albero muore, anche i suoi frutti muoiono. </w:t>
      </w:r>
    </w:p>
    <w:p w14:paraId="439AE897"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Oggi sappiamo che per moltissimi discepoli di Gesù lo Spirito Santo è il loro sentimento. Quali frutti di Spirito Santo essi potranno produrre? Nessuno. Quale evangelizzazione potranno produrre secondo lo Spirito Santo? Nessuna. La morte in noi dello Spirito Santo è la morte della vera evangelizzazione e di ogni vero ammaestramento. Ma è anche la morte di ogni vera sacramentalizzazione. </w:t>
      </w:r>
    </w:p>
    <w:p w14:paraId="28D9C672" w14:textId="77777777" w:rsidR="00DD7365" w:rsidRPr="00DD7365" w:rsidRDefault="00DD7365" w:rsidP="00DD7365">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Una evangelizzazione ostile e nemica del suo fine che è la creazione di nature divinizzate e cristianizzate attesta la morte dello Spirito Santo nell’evangelizzatore. Costui è evangelizzatore dal vangelo di Satana, non certo dal glorioso Vangelo di Cristo Gesù. Sempre ci dobbiamo ricordare che il carisma è in noi sempre il frutto dello Spirito Santo.  Più lo Spirito cresce in noi e più abbondanti e forti saranno i suoi frutti. Pensare che il carisma sia in tutto simile al talento della Parola di Gesù Signore lo si può pensare solo come dono, mai come fruttificazione. Il carisma è sempre un frutto dello Spirito Santo in noi. Tutti i doni spirituali fruttificano in misura della crescita in noi dello Spirito Santo. Ogni opera ex opere operantis produce frutti di vita eterna, nella misura della crescita dello Spirito nel discepolo di Gesù. </w:t>
      </w:r>
    </w:p>
    <w:p w14:paraId="459EBD55" w14:textId="77777777" w:rsidR="00DD7365" w:rsidRPr="00DD7365" w:rsidRDefault="00DD7365" w:rsidP="00DD7365">
      <w:pPr>
        <w:spacing w:before="120" w:after="120" w:line="240" w:lineRule="auto"/>
        <w:jc w:val="both"/>
        <w:rPr>
          <w:rFonts w:ascii="Arial" w:eastAsia="Times New Roman" w:hAnsi="Arial" w:cs="Arial"/>
          <w:i/>
          <w:iCs/>
          <w:kern w:val="0"/>
          <w:sz w:val="24"/>
          <w:szCs w:val="20"/>
          <w:lang w:eastAsia="it-IT"/>
          <w14:ligatures w14:val="none"/>
        </w:rPr>
      </w:pPr>
    </w:p>
    <w:p w14:paraId="0F430232" w14:textId="77777777" w:rsidR="005A68D9" w:rsidRDefault="005A68D9" w:rsidP="009079EA">
      <w:pPr>
        <w:pStyle w:val="Titolo1"/>
      </w:pPr>
      <w:bookmarkStart w:id="21" w:name="_Toc217481313"/>
      <w:r w:rsidRPr="00CE702A">
        <w:t xml:space="preserve">EVANGELIZZARE </w:t>
      </w:r>
      <w:r>
        <w:t>COME VERO CORPO DI CRISTO</w:t>
      </w:r>
      <w:bookmarkEnd w:id="21"/>
    </w:p>
    <w:p w14:paraId="18B7E63F"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 evangelizzare come vero corpo di Cristo dobbiamo avere sempre presente nel cuore, nella mente, nella coscienza, nella memoria quattro verità. </w:t>
      </w:r>
    </w:p>
    <w:p w14:paraId="6208CD8F"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Prima verità: evangelizzare come vero corpo di Cristo significa evangelizzare dalla verità del corpo di Cristo e dalla sua santità, verità e santità che non sono statiche </w:t>
      </w:r>
      <w:r>
        <w:rPr>
          <w:rFonts w:ascii="Arial" w:eastAsia="Times New Roman" w:hAnsi="Arial" w:cs="Arial"/>
          <w:kern w:val="0"/>
          <w:sz w:val="24"/>
          <w:szCs w:val="20"/>
          <w:lang w:eastAsia="it-IT"/>
          <w14:ligatures w14:val="none"/>
        </w:rPr>
        <w:lastRenderedPageBreak/>
        <w:t>ma dinamiche. Senza questa prima verità, ogni evangelizzazione non potrà mai produrre un solo frutto di vita, produrrà invece solo frutti di morte.</w:t>
      </w:r>
    </w:p>
    <w:p w14:paraId="06C2DC84"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Seconda verità: evangelizzare come vero corpo di Cristo significa mettere la nostra vita interamente a servizio del corpo di Cristo così da renderlo sempre capace di vera evangelizzazione, vera santificazione, vera cristificazione di ogni cuore. Se la nostra vita non è interamente consacrata al servizio del corpo di Cristo, frutti di vera salvezza, vera redenzione, vera santificazione non se ne producono.</w:t>
      </w:r>
    </w:p>
    <w:p w14:paraId="7C926733"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terza verità ci chiede di liberarci da ogni gelosia, ogni invidia, ogni superbia, ogni pregiudizio. Ci chiede la piena libertà dello spirito, dell’anima, del cuore, dei pensieri, dei desideri, perché solo così si potrà accogliere l’altro come vero dono di Dio. A ogni dono di Dio il Signore ci chiede di offrire la nostra vita in olocausto perché lo Spirito Santo lo rende ogni giorno capace di portare a compimento la propria missione per la più grande formazione e crescita del corpo di Gesù Signore.</w:t>
      </w:r>
    </w:p>
    <w:p w14:paraId="178E1906"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quarta verità ci chiede di innalzare sempre gli altri e noi umiliarci, edificare sempre gli altri e mai scandalizzarli, aiutare gli altri sempre a risollevarsi, a crescere, sapendo che ogni carità e amore profusi per il corpo di Cristo ci dona ogni forza per risollevare noi stessi e farci crescere. Questa quarta verità ci chiede il totale rinnegamento della nostra vita perché solo così crescerà la vita del corpo di Cristo.</w:t>
      </w:r>
    </w:p>
    <w:p w14:paraId="4162BAA5"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Noi tratteremo questa tematica – evangelizzare come vero corpo di Cristo – mostrando come l’Apostolo Paolo ha consumato la sua vita per portare a compimento la sua missione come vero Cristo di Cristo a totale e pieno servizio in favore del corpo di Cristo. Edificare il corpo di Cristo come vero corpo di Cristo era il suo stesso cuore. Quando non si consacra la propria vita, tutta la propria vita ponendola interamente a servizio del corpo di Cristo, viviamo di missione senza il suo fine o peggio ancora di un fine, senza la missione che realizza il fine. È come se volessimo seminare senza raccogliere e di raccogliere senza senza seminare. L’evangelizzazione ha come fine la cristificazione e l’ecclesializzazione di ogni uomo e senza evangelizzazione mai sarà possibile alcuna cristificazione o ecclesializzazione dell’uomo. Qui vult finem, vult media. Per questo diciamo che è stoltezza e insipienza grande volere il fine senza i mezzi o vivere i mezzi senza il fine. Il fine di ogni evangelizzazione è la formazione del corpo di Cristo. Oggi è grande la nostra stoltezza e insipienza: sciupiamo ogni nostra energia, ma non generiamo figli a Dio, non aggiungiamo noi altri membri al corpo di Cristo, non santifichiamo e non cristianizziamo noi  il corpo di Cristo.  </w:t>
      </w:r>
    </w:p>
    <w:p w14:paraId="039F2004"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Mostriamo ora come l’Apostolo Paolo ha servito il corpo di Cristo a iniziare dal primo istante del suo incontro con Gesù Signore sulla via di Damasco. Questa ostensione aiuterà di certo ognuno di noi, perché noi tutti siamo chiamati a edificare il corpo di Cristo nella Chiesa e nel mondo in cui siamo posti a vivere il nostro essere discepoli di Cristo Gesù. </w:t>
      </w:r>
    </w:p>
    <w:p w14:paraId="0A9BE54A" w14:textId="77777777" w:rsidR="005A68D9" w:rsidRDefault="005A68D9" w:rsidP="005A68D9">
      <w:pPr>
        <w:jc w:val="both"/>
        <w:rPr>
          <w:rFonts w:ascii="Arial" w:eastAsia="Times New Roman" w:hAnsi="Arial" w:cs="Times New Roman"/>
          <w:kern w:val="0"/>
          <w:sz w:val="24"/>
          <w:szCs w:val="20"/>
          <w:lang w:eastAsia="it-IT"/>
          <w14:ligatures w14:val="none"/>
        </w:rPr>
      </w:pPr>
      <w:bookmarkStart w:id="22" w:name="_Toc97288783"/>
      <w:r w:rsidRPr="00B25284">
        <w:rPr>
          <w:rFonts w:ascii="Arial" w:hAnsi="Arial" w:cs="Arial"/>
          <w:i/>
          <w:iCs/>
          <w:sz w:val="24"/>
          <w:szCs w:val="24"/>
          <w:lang w:eastAsia="it-IT"/>
        </w:rPr>
        <w:t>Primo servizio: creare il Corpo di Cristo</w:t>
      </w:r>
      <w:bookmarkEnd w:id="22"/>
      <w:r w:rsidRPr="00B25284">
        <w:rPr>
          <w:rFonts w:ascii="Arial" w:hAnsi="Arial" w:cs="Arial"/>
          <w:i/>
          <w:iCs/>
          <w:sz w:val="24"/>
          <w:szCs w:val="24"/>
          <w:lang w:eastAsia="it-IT"/>
        </w:rPr>
        <w:t xml:space="preserve">. </w:t>
      </w:r>
      <w:r>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 xml:space="preserve">Possiamo illuminare questo primo servizio parafrasando i primi tre versetti dell’inno alla carità dello stesso Apostolo. </w:t>
      </w:r>
    </w:p>
    <w:p w14:paraId="19B80554" w14:textId="77777777" w:rsidR="005A68D9" w:rsidRPr="00310A4F" w:rsidRDefault="005A68D9" w:rsidP="005A68D9">
      <w:pPr>
        <w:jc w:val="both"/>
        <w:rPr>
          <w:rFonts w:ascii="Arial" w:eastAsia="Times New Roman" w:hAnsi="Arial" w:cs="Times New Roman"/>
          <w:kern w:val="0"/>
          <w:sz w:val="24"/>
          <w:szCs w:val="20"/>
          <w:lang w:eastAsia="it-IT"/>
          <w14:ligatures w14:val="none"/>
        </w:rPr>
      </w:pPr>
      <w:r w:rsidRPr="00310A4F">
        <w:rPr>
          <w:rFonts w:ascii="Arial" w:eastAsia="Times New Roman" w:hAnsi="Arial" w:cs="Times New Roman"/>
          <w:kern w:val="0"/>
          <w:sz w:val="24"/>
          <w:szCs w:val="20"/>
          <w:lang w:eastAsia="it-IT"/>
          <w14:ligatures w14:val="none"/>
        </w:rPr>
        <w:t xml:space="preserve">Primo versetto: </w:t>
      </w:r>
      <w:r w:rsidRPr="00310A4F">
        <w:rPr>
          <w:rFonts w:ascii="Arial" w:eastAsia="Times New Roman" w:hAnsi="Arial" w:cs="Times New Roman"/>
          <w:i/>
          <w:kern w:val="0"/>
          <w:sz w:val="24"/>
          <w:szCs w:val="20"/>
          <w:lang w:eastAsia="it-IT"/>
          <w14:ligatures w14:val="none"/>
        </w:rPr>
        <w:t>“Se parlassi le lingue degli uomini e degli angeli, ma non formassi il Corpo di Cristo, annunciando tutto il Vangelo al mondo intero, sarei come un bronzo che rimbomba o come un cembalo che strepita”</w:t>
      </w:r>
      <w:r w:rsidRPr="00310A4F">
        <w:rPr>
          <w:rFonts w:ascii="Arial" w:eastAsia="Times New Roman" w:hAnsi="Arial" w:cs="Times New Roman"/>
          <w:kern w:val="0"/>
          <w:sz w:val="24"/>
          <w:szCs w:val="20"/>
          <w:lang w:eastAsia="it-IT"/>
          <w14:ligatures w14:val="none"/>
        </w:rPr>
        <w:t xml:space="preserve">. A nulla serve parlare del Vangelo di Cristo o far conoscere il Vangelo di Cristo gli uomini. Il Vangelo si annuncia per </w:t>
      </w:r>
      <w:r w:rsidRPr="00310A4F">
        <w:rPr>
          <w:rFonts w:ascii="Arial" w:eastAsia="Times New Roman" w:hAnsi="Arial" w:cs="Times New Roman"/>
          <w:kern w:val="0"/>
          <w:sz w:val="24"/>
          <w:szCs w:val="20"/>
          <w:lang w:eastAsia="it-IT"/>
          <w14:ligatures w14:val="none"/>
        </w:rPr>
        <w:lastRenderedPageBreak/>
        <w:t xml:space="preserve">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43B118E5" w14:textId="77777777" w:rsidR="005A68D9" w:rsidRPr="00310A4F" w:rsidRDefault="005A68D9" w:rsidP="005A68D9">
      <w:pPr>
        <w:spacing w:after="120" w:line="240" w:lineRule="auto"/>
        <w:jc w:val="both"/>
        <w:rPr>
          <w:rFonts w:ascii="Arial" w:eastAsia="Times New Roman" w:hAnsi="Arial" w:cs="Times New Roman"/>
          <w:bCs/>
          <w:kern w:val="0"/>
          <w:sz w:val="24"/>
          <w:szCs w:val="20"/>
          <w:lang w:eastAsia="it-IT"/>
          <w14:ligatures w14:val="none"/>
        </w:rPr>
      </w:pPr>
      <w:r w:rsidRPr="00310A4F">
        <w:rPr>
          <w:rFonts w:ascii="Arial" w:eastAsia="Times New Roman" w:hAnsi="Arial" w:cs="Times New Roman"/>
          <w:bCs/>
          <w:kern w:val="0"/>
          <w:sz w:val="24"/>
          <w:szCs w:val="20"/>
          <w:lang w:eastAsia="it-IT"/>
          <w14:ligatures w14:val="none"/>
        </w:rPr>
        <w:t xml:space="preserve">Secondo versetto: </w:t>
      </w:r>
      <w:r w:rsidRPr="00310A4F">
        <w:rPr>
          <w:rFonts w:ascii="Arial" w:eastAsia="Times New Roman" w:hAnsi="Arial" w:cs="Times New Roman"/>
          <w:bCs/>
          <w:i/>
          <w:kern w:val="0"/>
          <w:sz w:val="24"/>
          <w:szCs w:val="20"/>
          <w:lang w:eastAsia="it-IT"/>
          <w14:ligatures w14:val="none"/>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310A4F">
        <w:rPr>
          <w:rFonts w:ascii="Arial" w:eastAsia="Times New Roman" w:hAnsi="Arial" w:cs="Times New Roman"/>
          <w:bCs/>
          <w:kern w:val="0"/>
          <w:sz w:val="24"/>
          <w:szCs w:val="20"/>
          <w:lang w:eastAsia="it-IT"/>
          <w14:ligatures w14:val="none"/>
        </w:rPr>
        <w:t xml:space="preserve">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7C14D790" w14:textId="77777777" w:rsidR="005A68D9" w:rsidRPr="00310A4F" w:rsidRDefault="005A68D9" w:rsidP="005A68D9">
      <w:pPr>
        <w:spacing w:after="120" w:line="240" w:lineRule="auto"/>
        <w:jc w:val="both"/>
        <w:rPr>
          <w:rFonts w:ascii="Arial" w:eastAsia="Times New Roman" w:hAnsi="Arial" w:cs="Times New Roman"/>
          <w:i/>
          <w:iCs/>
          <w:kern w:val="0"/>
          <w:sz w:val="20"/>
          <w:szCs w:val="20"/>
          <w:lang w:eastAsia="it-IT"/>
          <w14:ligatures w14:val="none"/>
        </w:rPr>
      </w:pPr>
      <w:r w:rsidRPr="00310A4F">
        <w:rPr>
          <w:rFonts w:ascii="Arial" w:eastAsia="Times New Roman" w:hAnsi="Arial" w:cs="Times New Roman"/>
          <w:bCs/>
          <w:kern w:val="0"/>
          <w:sz w:val="24"/>
          <w:szCs w:val="20"/>
          <w:lang w:eastAsia="it-IT"/>
          <w14:ligatures w14:val="none"/>
        </w:rPr>
        <w:t xml:space="preserve">Terzo versetto: </w:t>
      </w:r>
      <w:r w:rsidRPr="00310A4F">
        <w:rPr>
          <w:rFonts w:ascii="Arial" w:eastAsia="Times New Roman" w:hAnsi="Arial" w:cs="Times New Roman"/>
          <w:bCs/>
          <w:i/>
          <w:kern w:val="0"/>
          <w:sz w:val="24"/>
          <w:szCs w:val="20"/>
          <w:lang w:eastAsia="it-IT"/>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310A4F">
        <w:rPr>
          <w:rFonts w:ascii="Arial" w:eastAsia="Times New Roman" w:hAnsi="Arial" w:cs="Times New Roman"/>
          <w:bCs/>
          <w:kern w:val="0"/>
          <w:sz w:val="24"/>
          <w:szCs w:val="20"/>
          <w:lang w:eastAsia="it-IT"/>
          <w14:ligatures w14:val="none"/>
        </w:rPr>
        <w:t xml:space="preserve">.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w:t>
      </w:r>
      <w:r w:rsidRPr="00310A4F">
        <w:rPr>
          <w:rFonts w:ascii="Arial" w:eastAsia="Times New Roman" w:hAnsi="Arial" w:cs="Times New Roman"/>
          <w:bCs/>
          <w:kern w:val="0"/>
          <w:sz w:val="24"/>
          <w:szCs w:val="20"/>
          <w:lang w:eastAsia="it-IT"/>
          <w14:ligatures w14:val="none"/>
        </w:rPr>
        <w:lastRenderedPageBreak/>
        <w:t xml:space="preserve">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w:t>
      </w:r>
    </w:p>
    <w:p w14:paraId="469EAF5D" w14:textId="77777777" w:rsidR="005A68D9"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310A4F">
        <w:rPr>
          <w:rFonts w:ascii="Arial" w:eastAsia="Times New Roman" w:hAnsi="Arial" w:cs="Times New Roman"/>
          <w:kern w:val="0"/>
          <w:sz w:val="24"/>
          <w:szCs w:val="20"/>
          <w:lang w:eastAsia="it-IT"/>
          <w14:ligatures w14:val="none"/>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w:t>
      </w:r>
    </w:p>
    <w:p w14:paraId="50BA6CF5" w14:textId="77777777" w:rsidR="005A68D9" w:rsidRPr="00310A4F" w:rsidRDefault="005A68D9" w:rsidP="005A68D9">
      <w:pPr>
        <w:jc w:val="both"/>
        <w:rPr>
          <w:rFonts w:ascii="Arial" w:eastAsia="Times New Roman" w:hAnsi="Arial" w:cs="Times New Roman"/>
          <w:kern w:val="0"/>
          <w:sz w:val="24"/>
          <w:szCs w:val="20"/>
          <w:lang w:eastAsia="it-IT"/>
          <w14:ligatures w14:val="none"/>
        </w:rPr>
      </w:pPr>
      <w:bookmarkStart w:id="23" w:name="_Toc97288784"/>
      <w:r w:rsidRPr="00B25284">
        <w:rPr>
          <w:rFonts w:ascii="Arial" w:hAnsi="Arial" w:cs="Arial"/>
          <w:i/>
          <w:iCs/>
          <w:sz w:val="24"/>
          <w:szCs w:val="24"/>
          <w:lang w:eastAsia="it-IT"/>
        </w:rPr>
        <w:t>Secondo servizio: far crescere il Corpo di Cristo</w:t>
      </w:r>
      <w:bookmarkEnd w:id="23"/>
      <w:r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1AF2DB9B" w14:textId="77777777" w:rsidR="005A68D9" w:rsidRPr="00310A4F"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310A4F">
        <w:rPr>
          <w:rFonts w:ascii="Arial" w:eastAsia="Times New Roman" w:hAnsi="Arial" w:cs="Times New Roman"/>
          <w:kern w:val="0"/>
          <w:sz w:val="24"/>
          <w:szCs w:val="20"/>
          <w:lang w:eastAsia="it-IT"/>
          <w14:ligatures w14:val="none"/>
        </w:rPr>
        <w:t xml:space="preserve">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w:t>
      </w:r>
      <w:r w:rsidRPr="00310A4F">
        <w:rPr>
          <w:rFonts w:ascii="Arial" w:eastAsia="Times New Roman" w:hAnsi="Arial" w:cs="Times New Roman"/>
          <w:kern w:val="0"/>
          <w:sz w:val="24"/>
          <w:szCs w:val="20"/>
          <w:lang w:eastAsia="it-IT"/>
          <w14:ligatures w14:val="none"/>
        </w:rPr>
        <w:lastRenderedPageBreak/>
        <w:t>Cristo, Vera speranza in Cristo. Vera carità in Cristo.</w:t>
      </w:r>
      <w:r>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 xml:space="preserve">Una Chiesa che non viene aiutata a crescere nella vera fede in Cristo, nella vera speranza in Cristo, nella vera carità in Cristo, è simile ad un albero spoglio e privo di vita. Di esso rimarranno solo dei rami secchi che non producono alcun frutto. </w:t>
      </w:r>
    </w:p>
    <w:p w14:paraId="71DF92A9" w14:textId="77777777" w:rsidR="005A68D9" w:rsidRDefault="005A68D9" w:rsidP="005A68D9">
      <w:pPr>
        <w:jc w:val="both"/>
        <w:rPr>
          <w:rFonts w:ascii="Arial" w:eastAsia="Times New Roman" w:hAnsi="Arial" w:cs="Times New Roman"/>
          <w:kern w:val="0"/>
          <w:sz w:val="24"/>
          <w:szCs w:val="20"/>
          <w:lang w:eastAsia="it-IT"/>
          <w14:ligatures w14:val="none"/>
        </w:rPr>
      </w:pPr>
      <w:bookmarkStart w:id="24" w:name="_Toc97288785"/>
      <w:r w:rsidRPr="00B25284">
        <w:rPr>
          <w:rFonts w:ascii="Arial" w:hAnsi="Arial" w:cs="Arial"/>
          <w:i/>
          <w:iCs/>
          <w:sz w:val="24"/>
          <w:szCs w:val="24"/>
          <w:lang w:eastAsia="it-IT"/>
        </w:rPr>
        <w:t>Terzo servizio: custodire il Corpo di Cristo</w:t>
      </w:r>
      <w:bookmarkEnd w:id="24"/>
      <w:r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w:t>
      </w:r>
    </w:p>
    <w:p w14:paraId="290A56EE" w14:textId="77777777" w:rsidR="005A68D9" w:rsidRPr="00310A4F" w:rsidRDefault="005A68D9" w:rsidP="005A68D9">
      <w:pPr>
        <w:spacing w:after="120" w:line="240" w:lineRule="auto"/>
        <w:jc w:val="both"/>
        <w:rPr>
          <w:rFonts w:ascii="Arial" w:eastAsia="Times New Roman" w:hAnsi="Arial" w:cs="Times New Roman"/>
          <w:bCs/>
          <w:kern w:val="0"/>
          <w:sz w:val="24"/>
          <w:szCs w:val="20"/>
          <w:lang w:eastAsia="it-IT"/>
          <w14:ligatures w14:val="none"/>
        </w:rPr>
      </w:pPr>
      <w:r w:rsidRPr="00310A4F">
        <w:rPr>
          <w:rFonts w:ascii="Arial" w:eastAsia="Times New Roman" w:hAnsi="Arial" w:cs="Times New Roman"/>
          <w:bCs/>
          <w:kern w:val="0"/>
          <w:sz w:val="24"/>
          <w:szCs w:val="20"/>
          <w:lang w:eastAsia="it-IT"/>
          <w14:ligatures w14:val="none"/>
        </w:rPr>
        <w:t>Sarebbe sufficiente un po’ di fortezza nello Spirito Santo e potremmo abbattere oggi quel grande muro di confusione e di equivoci che sta riducendo in cenere ogni verità di Cristo e della Chiesa. 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w:t>
      </w:r>
      <w:r>
        <w:rPr>
          <w:rFonts w:ascii="Arial" w:eastAsia="Times New Roman" w:hAnsi="Arial" w:cs="Times New Roman"/>
          <w:bCs/>
          <w:kern w:val="0"/>
          <w:sz w:val="24"/>
          <w:szCs w:val="20"/>
          <w:lang w:eastAsia="it-IT"/>
          <w14:ligatures w14:val="none"/>
        </w:rPr>
        <w:t xml:space="preserve"> </w:t>
      </w:r>
      <w:r w:rsidRPr="00310A4F">
        <w:rPr>
          <w:rFonts w:ascii="Arial" w:eastAsia="Times New Roman" w:hAnsi="Arial" w:cs="Times New Roman"/>
          <w:bCs/>
          <w:kern w:val="0"/>
          <w:sz w:val="24"/>
          <w:szCs w:val="20"/>
          <w:lang w:eastAsia="it-IT"/>
          <w14:ligatures w14:val="none"/>
        </w:rPr>
        <w:t>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0CB5B3EB" w14:textId="77777777" w:rsidR="005A68D9" w:rsidRPr="00310A4F" w:rsidRDefault="005A68D9" w:rsidP="005A68D9">
      <w:pPr>
        <w:jc w:val="both"/>
        <w:rPr>
          <w:rFonts w:ascii="Arial" w:eastAsia="Times New Roman" w:hAnsi="Arial" w:cs="Times New Roman"/>
          <w:kern w:val="0"/>
          <w:sz w:val="24"/>
          <w:szCs w:val="20"/>
          <w:lang w:eastAsia="it-IT"/>
          <w14:ligatures w14:val="none"/>
        </w:rPr>
      </w:pPr>
      <w:bookmarkStart w:id="25" w:name="_Toc97277662"/>
      <w:bookmarkStart w:id="26" w:name="_Toc97288786"/>
      <w:r w:rsidRPr="00B25284">
        <w:rPr>
          <w:rFonts w:ascii="Arial" w:hAnsi="Arial" w:cs="Arial"/>
          <w:i/>
          <w:iCs/>
          <w:sz w:val="24"/>
          <w:szCs w:val="24"/>
          <w:lang w:eastAsia="it-IT"/>
        </w:rPr>
        <w:t>Quarto servizio: difendere il Corpo di Cristo</w:t>
      </w:r>
      <w:bookmarkEnd w:id="25"/>
      <w:bookmarkEnd w:id="26"/>
      <w:r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w:t>
      </w:r>
      <w:r w:rsidRPr="00310A4F">
        <w:rPr>
          <w:rFonts w:ascii="Arial" w:eastAsia="Times New Roman" w:hAnsi="Arial" w:cs="Times New Roman"/>
          <w:kern w:val="0"/>
          <w:sz w:val="24"/>
          <w:szCs w:val="20"/>
          <w:lang w:eastAsia="it-IT"/>
          <w14:ligatures w14:val="none"/>
        </w:rPr>
        <w:lastRenderedPageBreak/>
        <w:t>Cristo Signore.</w:t>
      </w:r>
      <w:r>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Se vogliamo conoscere nella più pura e alta verità come si difende il Corpo di Cristo dobbiamo ricorrere al Vangelo secondo Giovanni. In questo Vangelo Cristo stesso ci rivela come Lui difende le sue pecore dinanzi al lupo</w:t>
      </w:r>
      <w:r>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31C3EE7A" w14:textId="77777777" w:rsidR="005A68D9" w:rsidRDefault="005A68D9" w:rsidP="005A68D9">
      <w:pPr>
        <w:jc w:val="both"/>
        <w:rPr>
          <w:rFonts w:ascii="Arial" w:eastAsia="Times New Roman" w:hAnsi="Arial" w:cs="Times New Roman"/>
          <w:kern w:val="0"/>
          <w:sz w:val="24"/>
          <w:szCs w:val="20"/>
          <w:lang w:eastAsia="it-IT"/>
          <w14:ligatures w14:val="none"/>
        </w:rPr>
      </w:pPr>
      <w:bookmarkStart w:id="27" w:name="_Toc97288787"/>
      <w:r w:rsidRPr="00B25284">
        <w:rPr>
          <w:rFonts w:ascii="Arial" w:hAnsi="Arial" w:cs="Arial"/>
          <w:i/>
          <w:iCs/>
          <w:sz w:val="24"/>
          <w:szCs w:val="24"/>
          <w:lang w:eastAsia="it-IT"/>
        </w:rPr>
        <w:t>Quinto servizio: con profondo convincimento</w:t>
      </w:r>
      <w:bookmarkEnd w:id="27"/>
      <w:r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 xml:space="preserve">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È questo convincimento di fede che ogni giorno gli fa sacrificare la sua vita perché lui la trasformi in “sacramento” di salvezza per il mondo. 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44A08953" w14:textId="77777777" w:rsidR="005A68D9" w:rsidRDefault="005A68D9" w:rsidP="005A68D9">
      <w:pPr>
        <w:jc w:val="both"/>
        <w:rPr>
          <w:rFonts w:ascii="Arial" w:eastAsia="Times New Roman" w:hAnsi="Arial" w:cs="Times New Roman"/>
          <w:kern w:val="0"/>
          <w:sz w:val="24"/>
          <w:szCs w:val="20"/>
          <w:lang w:eastAsia="it-IT"/>
          <w14:ligatures w14:val="none"/>
        </w:rPr>
      </w:pPr>
      <w:bookmarkStart w:id="28" w:name="_Toc97288788"/>
      <w:r w:rsidRPr="00B25284">
        <w:rPr>
          <w:rFonts w:ascii="Arial" w:hAnsi="Arial" w:cs="Arial"/>
          <w:i/>
          <w:iCs/>
          <w:sz w:val="24"/>
          <w:szCs w:val="24"/>
          <w:lang w:eastAsia="it-IT"/>
        </w:rPr>
        <w:t>Sesto servizio: con perfetta esemplarità</w:t>
      </w:r>
      <w:bookmarkEnd w:id="28"/>
      <w:r w:rsidRPr="00B25284">
        <w:rPr>
          <w:rFonts w:ascii="Arial" w:hAnsi="Arial" w:cs="Arial"/>
          <w:i/>
          <w:iCs/>
          <w:sz w:val="24"/>
          <w:szCs w:val="24"/>
          <w:lang w:eastAsia="it-IT"/>
        </w:rPr>
        <w:t xml:space="preserve">. </w:t>
      </w:r>
      <w:r>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Perché è necessaria la perfetta esemplarità? Essa è necessaria perché attraverso di essa attestiamo al mondo intero che è possibile vivere la Parola che annunciamo. Come Cristo fu esemplare in ogni cosa, così anche il suo discepolo dovrà essere in ogni cosa. L’esemplarità deve essere fino alla morte.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r>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È la perfetta esemplarità che ci fa riconoscere dinanzi al mondo che noi siamo veri discepoli di Cristo Gesù. Il mondo con questa testimonianza si potrà aprire alla fede in Cristo e molti potranno divenire suo corpo</w:t>
      </w:r>
      <w:r>
        <w:rPr>
          <w:rFonts w:ascii="Arial" w:eastAsia="Times New Roman" w:hAnsi="Arial" w:cs="Times New Roman"/>
          <w:kern w:val="0"/>
          <w:sz w:val="24"/>
          <w:szCs w:val="20"/>
          <w:lang w:eastAsia="it-IT"/>
          <w14:ligatures w14:val="none"/>
        </w:rPr>
        <w:t>.</w:t>
      </w:r>
      <w:r w:rsidRPr="00310A4F">
        <w:rPr>
          <w:rFonts w:ascii="Arial" w:eastAsia="Times New Roman" w:hAnsi="Arial" w:cs="Times New Roman"/>
          <w:kern w:val="0"/>
          <w:sz w:val="24"/>
          <w:szCs w:val="20"/>
          <w:lang w:eastAsia="it-IT"/>
          <w14:ligatures w14:val="none"/>
        </w:rPr>
        <w:t xml:space="preserve"> </w:t>
      </w:r>
    </w:p>
    <w:p w14:paraId="5DC1082C" w14:textId="77777777" w:rsidR="005A68D9" w:rsidRDefault="005A68D9" w:rsidP="005A68D9">
      <w:pPr>
        <w:jc w:val="both"/>
        <w:rPr>
          <w:rFonts w:ascii="Arial" w:eastAsia="Times New Roman" w:hAnsi="Arial" w:cs="Times New Roman"/>
          <w:kern w:val="0"/>
          <w:sz w:val="24"/>
          <w:szCs w:val="20"/>
          <w:lang w:eastAsia="it-IT"/>
          <w14:ligatures w14:val="none"/>
        </w:rPr>
      </w:pPr>
      <w:bookmarkStart w:id="29" w:name="_Toc97288789"/>
      <w:r w:rsidRPr="00B25284">
        <w:rPr>
          <w:rFonts w:ascii="Arial" w:hAnsi="Arial" w:cs="Arial"/>
          <w:i/>
          <w:iCs/>
          <w:sz w:val="24"/>
          <w:szCs w:val="24"/>
          <w:lang w:eastAsia="it-IT"/>
        </w:rPr>
        <w:t>Settimo servizio: sotto il governo dello Spirito Santo</w:t>
      </w:r>
      <w:bookmarkEnd w:id="29"/>
      <w:r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Cosa è il governo dello Spirito Santo? Esso altro non è se non l’accoglienza dello Spirito Santo in noi perché conduca la nostra vita secondo la sua volontà, ci renda testimoni dell’amore di Cristo facendoci amare con il suo cuore e</w:t>
      </w:r>
      <w:r>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conducendoci sulle vie del mondo dove Lui vuole che il Vangelo venga annunciato.</w:t>
      </w:r>
      <w:r>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 xml:space="preserve">Se il nostro servizio non è servizio governato </w:t>
      </w:r>
      <w:r w:rsidRPr="00310A4F">
        <w:rPr>
          <w:rFonts w:ascii="Arial" w:eastAsia="Times New Roman" w:hAnsi="Arial" w:cs="Times New Roman"/>
          <w:kern w:val="0"/>
          <w:sz w:val="24"/>
          <w:szCs w:val="20"/>
          <w:lang w:eastAsia="it-IT"/>
          <w14:ligatures w14:val="none"/>
        </w:rPr>
        <w:lastRenderedPageBreak/>
        <w:t xml:space="preserve">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516363B7" w14:textId="77777777" w:rsidR="005A68D9" w:rsidRDefault="005A68D9" w:rsidP="005A68D9">
      <w:pPr>
        <w:jc w:val="both"/>
        <w:rPr>
          <w:rFonts w:ascii="Arial" w:eastAsia="Times New Roman" w:hAnsi="Arial" w:cs="Times New Roman"/>
          <w:bCs/>
          <w:kern w:val="0"/>
          <w:sz w:val="24"/>
          <w:szCs w:val="20"/>
          <w:lang w:eastAsia="it-IT"/>
          <w14:ligatures w14:val="none"/>
        </w:rPr>
      </w:pPr>
      <w:bookmarkStart w:id="30" w:name="_Toc97288790"/>
      <w:r w:rsidRPr="00B25284">
        <w:rPr>
          <w:rFonts w:ascii="Arial" w:hAnsi="Arial" w:cs="Arial"/>
          <w:i/>
          <w:iCs/>
          <w:sz w:val="24"/>
          <w:szCs w:val="24"/>
          <w:lang w:eastAsia="it-IT"/>
        </w:rPr>
        <w:t>Ottavo servizio: interessamento per ogni fedele in Cristo</w:t>
      </w:r>
      <w:bookmarkEnd w:id="30"/>
      <w:r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È sufficiente leggere i saluti che lui rivolge agli inizi o alla fine di ogni sua Lettera e si noterà che l’Apostolo Paolo porta nel suo cuore ogni Comunità da Lui fondata e anche ogni membro di quella comunità. L’Apostolo Paolo è come il sommo sacerdote dell’Antico Testamento. Il sommo sacerdote portava sul petto, quando indossava gli abita sacerdotali, tutte le tribù d’Israele. L’Apostolo Paolo porta nel cuore ogni membro del Corpo di Cristo.</w:t>
      </w:r>
      <w:r>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bCs/>
          <w:kern w:val="0"/>
          <w:sz w:val="24"/>
          <w:szCs w:val="20"/>
          <w:lang w:eastAsia="it-IT"/>
          <w14:ligatures w14:val="none"/>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6CF53440" w14:textId="77777777" w:rsidR="005A68D9" w:rsidRDefault="005A68D9" w:rsidP="005A68D9">
      <w:pPr>
        <w:jc w:val="both"/>
        <w:rPr>
          <w:rFonts w:ascii="Arial" w:eastAsia="Times New Roman" w:hAnsi="Arial" w:cs="Times New Roman"/>
          <w:kern w:val="0"/>
          <w:sz w:val="24"/>
          <w:szCs w:val="20"/>
          <w:lang w:eastAsia="it-IT"/>
          <w14:ligatures w14:val="none"/>
        </w:rPr>
      </w:pPr>
      <w:bookmarkStart w:id="31" w:name="_Toc97288791"/>
      <w:r w:rsidRPr="00B25284">
        <w:rPr>
          <w:rFonts w:ascii="Arial" w:hAnsi="Arial" w:cs="Arial"/>
          <w:i/>
          <w:iCs/>
          <w:sz w:val="24"/>
          <w:szCs w:val="24"/>
          <w:lang w:eastAsia="it-IT"/>
        </w:rPr>
        <w:t>Nono servizio: la sua carità cristologica senza misura</w:t>
      </w:r>
      <w:bookmarkEnd w:id="31"/>
      <w:r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w:t>
      </w:r>
      <w:r>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Possiamo affermare che attraverso l’Apostolo Paolo Cristo Gesù ha potuto amare senza trovare mai nessun ostacolo. Lui si è dato tutto a Cristo e Cristo si è dato interamente a Lui e questo dono vicendevole è avvenuto nello Spirito Santo.</w:t>
      </w:r>
    </w:p>
    <w:p w14:paraId="15E2741D" w14:textId="77777777" w:rsidR="005A68D9" w:rsidRPr="00310A4F" w:rsidRDefault="005A68D9" w:rsidP="005A68D9">
      <w:pPr>
        <w:jc w:val="both"/>
        <w:rPr>
          <w:rFonts w:ascii="Arial" w:eastAsia="Times New Roman" w:hAnsi="Arial" w:cs="Times New Roman"/>
          <w:kern w:val="0"/>
          <w:sz w:val="24"/>
          <w:szCs w:val="20"/>
          <w:lang w:eastAsia="it-IT"/>
          <w14:ligatures w14:val="none"/>
        </w:rPr>
      </w:pPr>
      <w:bookmarkStart w:id="32" w:name="_Toc97288792"/>
      <w:r w:rsidRPr="00B25284">
        <w:rPr>
          <w:rFonts w:ascii="Arial" w:hAnsi="Arial" w:cs="Arial"/>
          <w:i/>
          <w:iCs/>
          <w:sz w:val="24"/>
          <w:szCs w:val="24"/>
          <w:lang w:eastAsia="it-IT"/>
        </w:rPr>
        <w:t>Decimo servizio: la sua preghiera per una vera fede cristologica</w:t>
      </w:r>
      <w:bookmarkEnd w:id="32"/>
      <w:r>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 xml:space="preserve">L’Apostolo Paolo sa che solo lo Spirito Santo può introdurre una mente nella conoscenza della verità </w:t>
      </w:r>
      <w:r w:rsidRPr="00310A4F">
        <w:rPr>
          <w:rFonts w:ascii="Arial" w:eastAsia="Times New Roman" w:hAnsi="Arial" w:cs="Times New Roman"/>
          <w:kern w:val="0"/>
          <w:sz w:val="24"/>
          <w:szCs w:val="20"/>
          <w:lang w:eastAsia="it-IT"/>
          <w14:ligatures w14:val="none"/>
        </w:rPr>
        <w:lastRenderedPageBreak/>
        <w:t>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w:t>
      </w:r>
      <w:r>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Nulla avviene senza lo Spirito di Dio.</w:t>
      </w:r>
    </w:p>
    <w:p w14:paraId="2B8D2F90"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Ora è cosa giusta che ogni discepolo di Gesù si chieda: amo il corpo di Cristo? Vivo come vero corpo di Cristo? Opero come vero corpo di Cristo per edificare sulla terra il vero corpo di Cristo? Evangelizzo con la mia parola e la mia vita per mostrare la bellezza del corpo di Cristo e per chiedere la conversione al corpo di Cristo? So che per bene operare come vero corpo di Cristo devo possedere la vera conoscenza di me stesso nello Spirito Santo e sempre nello Spirito Santo la vera conoscenza di ogni altro membro che forma il corpo di Cristo? So che se non possiedo questa duplice scienza non posso operare da vero corpo di Cristo per formare il vero corpo di Cristo? So come ogni membro del corpo di Cristo porta in sé un particolare mistero, un particolare carisma, una particolare vocazione, un particolare ministero che che vanno vissuti al sommo della loro grazia e verità perché il corpo di Cristo cresca in grazia e verità? Opere come vero corpo di Cristo per vitalizzare, rivitalizzare, creare nuovi membri, cristianizzare e santificare i nuovi membri perché sia data più grande potenza di grazia e di Spirito Santo al corpo di Cristo per operare la redenzione e la salvezza del mondo? So come creare, come vitalizzare, come rivitalizzare, come cristianizzare, come santificare ogni membro del corpo di Cristo? So che posso edificare il corpo di Cristo sulla terra nella misura della mia unione e vita nello Spirito Santo?  Ho mai reso non credibile il corpo di Cristo a causa di qualche mio peccato, qualche mio vizio, qualche parola vana uscita dalla mia bocca? Sono stato esemplare in ogni cosa? Mi sono sempre guardato da ogni scandalo, anche lieve? So che è vero cristiano chi edifica il corpo di Cristo? </w:t>
      </w:r>
    </w:p>
    <w:p w14:paraId="62667589"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risposta secondo verità nello Spirito Santo, ognun potrà conoscere quanto è grande il suo amore per il corpo di Cristo e quanto efficace è la sua opera nell’edificazione e nella santificazione del corpo di Cristo in mezzo agli uomini. Formare e santificare il corpo di Cristo è la missione di ogni discepolo di Gesù.</w:t>
      </w:r>
    </w:p>
    <w:p w14:paraId="0FB7FAE3" w14:textId="77777777" w:rsidR="005A68D9" w:rsidRPr="00C07067" w:rsidRDefault="005A68D9" w:rsidP="005A68D9">
      <w:pPr>
        <w:spacing w:before="120" w:after="120" w:line="240" w:lineRule="auto"/>
        <w:jc w:val="both"/>
        <w:rPr>
          <w:rFonts w:ascii="Arial" w:eastAsia="Times New Roman" w:hAnsi="Arial" w:cs="Arial"/>
          <w:kern w:val="0"/>
          <w:sz w:val="24"/>
          <w:szCs w:val="20"/>
          <w:lang w:eastAsia="it-IT"/>
          <w14:ligatures w14:val="none"/>
        </w:rPr>
      </w:pPr>
    </w:p>
    <w:p w14:paraId="2020A272" w14:textId="77777777" w:rsidR="005A68D9" w:rsidRDefault="005A68D9" w:rsidP="009079EA">
      <w:pPr>
        <w:pStyle w:val="Titolo1"/>
      </w:pPr>
      <w:bookmarkStart w:id="33" w:name="_Toc217481314"/>
      <w:r w:rsidRPr="00CE702A">
        <w:t xml:space="preserve">EVANGELIZZARE </w:t>
      </w:r>
      <w:r>
        <w:t>DALLA SANTITÀ PERSONALE</w:t>
      </w:r>
      <w:bookmarkEnd w:id="33"/>
      <w:r>
        <w:t xml:space="preserve"> </w:t>
      </w:r>
    </w:p>
    <w:p w14:paraId="1F04A9EF" w14:textId="0A9DAB39"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Svilupperemo questa tematica avvalendoci di tre vie, tra le moltissime, che ci offre il Nuovo Testamento. La prima via è attinta dalla Seconda Lettera dell’Apostolo </w:t>
      </w:r>
      <w:r>
        <w:rPr>
          <w:rFonts w:ascii="Arial" w:eastAsia="Times New Roman" w:hAnsi="Arial" w:cs="Arial"/>
          <w:kern w:val="0"/>
          <w:sz w:val="24"/>
          <w:szCs w:val="20"/>
          <w:lang w:eastAsia="it-IT"/>
          <w14:ligatures w14:val="none"/>
        </w:rPr>
        <w:lastRenderedPageBreak/>
        <w:t>Pietro. La seconda via è tratta dalla Lettera ai Romani. La terza via è presa dal Vangelo secondo Matteo. Dobbiamo però sapere che ogni Parola della Divina Rivelazione è Parola di vera santità per noi e a ogni Parola va data sempre piena e perfetta obbedienza nella verità, nella sapienza, nella fortezza dello Spirito Santo.</w:t>
      </w:r>
    </w:p>
    <w:p w14:paraId="10F80A59" w14:textId="37740F26"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prima via è quella rivela a noi dall’Apostolo Pietro. Essa si percorre aggiungendo virtù a virtù. La santità è l’abito formato da ogni virtù. Senza questo abito non c’è santità. Se manca anche una sola virtù, l’abito è incompleto. È in tutto simile a una armatura carente di </w:t>
      </w:r>
      <w:r w:rsidR="00600980">
        <w:rPr>
          <w:rFonts w:ascii="Arial" w:eastAsia="Times New Roman" w:hAnsi="Arial" w:cs="Arial"/>
          <w:kern w:val="0"/>
          <w:sz w:val="24"/>
          <w:szCs w:val="20"/>
          <w:lang w:eastAsia="it-IT"/>
          <w14:ligatures w14:val="none"/>
        </w:rPr>
        <w:t xml:space="preserve">qualche </w:t>
      </w:r>
      <w:r>
        <w:rPr>
          <w:rFonts w:ascii="Arial" w:eastAsia="Times New Roman" w:hAnsi="Arial" w:cs="Arial"/>
          <w:kern w:val="0"/>
          <w:sz w:val="24"/>
          <w:szCs w:val="20"/>
          <w:lang w:eastAsia="it-IT"/>
          <w14:ligatures w14:val="none"/>
        </w:rPr>
        <w:t xml:space="preserve">sua parte essenziale. Si è assai vulnerabili dinanzi agli attacchi del male. </w:t>
      </w:r>
    </w:p>
    <w:p w14:paraId="3877FD1D" w14:textId="0E4450AF" w:rsidR="005A68D9" w:rsidRPr="00600980" w:rsidRDefault="005A68D9" w:rsidP="00600980">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Dobbiamo indossare</w:t>
      </w:r>
      <w:r w:rsidR="00600980">
        <w:rPr>
          <w:rFonts w:ascii="Arial" w:eastAsia="Times New Roman" w:hAnsi="Arial" w:cs="Arial"/>
          <w:kern w:val="0"/>
          <w:sz w:val="24"/>
          <w:szCs w:val="20"/>
          <w:lang w:eastAsia="it-IT"/>
          <w14:ligatures w14:val="none"/>
        </w:rPr>
        <w:t xml:space="preserve"> questa  </w:t>
      </w:r>
      <w:r>
        <w:rPr>
          <w:rFonts w:ascii="Arial" w:eastAsia="Times New Roman" w:hAnsi="Arial" w:cs="Arial"/>
          <w:kern w:val="0"/>
          <w:sz w:val="24"/>
          <w:szCs w:val="20"/>
          <w:lang w:eastAsia="it-IT"/>
          <w14:ligatures w14:val="none"/>
        </w:rPr>
        <w:t xml:space="preserve">armatura in ogni sua parte, perché </w:t>
      </w:r>
      <w:r w:rsidRPr="00EC79EC">
        <w:rPr>
          <w:rFonts w:ascii="Arial" w:eastAsia="Times New Roman" w:hAnsi="Arial" w:cs="Arial"/>
          <w:kern w:val="0"/>
          <w:sz w:val="24"/>
          <w:szCs w:val="20"/>
          <w:lang w:eastAsia="it-IT"/>
          <w14:ligatures w14:val="none"/>
        </w:rPr>
        <w:t xml:space="preserve">è obbligo di ogni discepolo di Gesù prendersi cura, impegnarsi, dedicarsi, spendere ogni attenzione e vigilanza al fine di rendere stabile, salda, ferma, certa, solida la chiamata e l’elezione, chiamata ed elezione a lui fatte dal Signore. Seguendo questa </w:t>
      </w:r>
      <w:r>
        <w:rPr>
          <w:rFonts w:ascii="Arial" w:eastAsia="Times New Roman" w:hAnsi="Arial" w:cs="Arial"/>
          <w:kern w:val="0"/>
          <w:sz w:val="24"/>
          <w:szCs w:val="20"/>
          <w:lang w:eastAsia="it-IT"/>
          <w14:ligatures w14:val="none"/>
        </w:rPr>
        <w:t xml:space="preserve">prima </w:t>
      </w:r>
      <w:r w:rsidRPr="00EC79EC">
        <w:rPr>
          <w:rFonts w:ascii="Arial" w:eastAsia="Times New Roman" w:hAnsi="Arial" w:cs="Arial"/>
          <w:kern w:val="0"/>
          <w:sz w:val="24"/>
          <w:szCs w:val="20"/>
          <w:lang w:eastAsia="it-IT"/>
          <w14:ligatures w14:val="none"/>
        </w:rPr>
        <w:t xml:space="preserve">via, di sicuro raggiungeremo la perfetta conformazione a Cristo Signore e per noi si apriranno le porte del regno eterno del Padre nostro celeste. </w:t>
      </w:r>
      <w:r w:rsidR="00600980">
        <w:rPr>
          <w:rFonts w:ascii="Arial" w:eastAsia="Times New Roman" w:hAnsi="Arial" w:cs="Arial"/>
          <w:kern w:val="0"/>
          <w:sz w:val="24"/>
          <w:szCs w:val="20"/>
          <w:lang w:eastAsia="it-IT"/>
          <w14:ligatures w14:val="none"/>
        </w:rPr>
        <w:t xml:space="preserve">Indossando questa armatura, essa </w:t>
      </w:r>
      <w:r w:rsidRPr="00EC79EC">
        <w:rPr>
          <w:rFonts w:ascii="Arial" w:eastAsia="Times New Roman" w:hAnsi="Arial" w:cs="Arial"/>
          <w:kern w:val="0"/>
          <w:sz w:val="24"/>
          <w:szCs w:val="20"/>
          <w:lang w:eastAsia="it-IT"/>
          <w14:ligatures w14:val="none"/>
        </w:rPr>
        <w:t>ci aiuterà a non smarrire la nostra identità cristiana</w:t>
      </w:r>
      <w:r w:rsidR="00600980">
        <w:rPr>
          <w:rFonts w:ascii="Arial" w:eastAsia="Times New Roman" w:hAnsi="Arial" w:cs="Arial"/>
          <w:kern w:val="0"/>
          <w:sz w:val="24"/>
          <w:szCs w:val="20"/>
          <w:lang w:eastAsia="it-IT"/>
          <w14:ligatures w14:val="none"/>
        </w:rPr>
        <w:t xml:space="preserve"> e </w:t>
      </w:r>
      <w:r w:rsidRPr="00EC79EC">
        <w:rPr>
          <w:rFonts w:ascii="Arial" w:eastAsia="Times New Roman" w:hAnsi="Arial" w:cs="Arial"/>
          <w:kern w:val="0"/>
          <w:sz w:val="24"/>
          <w:szCs w:val="20"/>
          <w:lang w:eastAsia="it-IT"/>
          <w14:ligatures w14:val="none"/>
        </w:rPr>
        <w:t>a crescere in essa fino al raggiungimento della più alta perfezione. Il minimalismo, la mediocrità, l’apatia, l’indifferenza, l’accidia dello spirito e della mente, a poco a poco ci porteranno alla morte della nostra partecipazione della divina natura, in noi creata dallo Spirito Santo, e per noi non ci sarà posto nelle dimore eterne del nostro Dio.</w:t>
      </w:r>
      <w:r>
        <w:rPr>
          <w:rFonts w:ascii="Arial" w:eastAsia="Times New Roman" w:hAnsi="Arial" w:cs="Arial"/>
          <w:kern w:val="0"/>
          <w:sz w:val="24"/>
          <w:szCs w:val="20"/>
          <w:lang w:eastAsia="it-IT"/>
          <w14:ligatures w14:val="none"/>
        </w:rPr>
        <w:t xml:space="preserve"> </w:t>
      </w:r>
      <w:r w:rsidR="00600980" w:rsidRPr="00600980">
        <w:rPr>
          <w:rFonts w:ascii="Arial" w:eastAsia="Times New Roman" w:hAnsi="Arial" w:cs="Arial"/>
          <w:kern w:val="0"/>
          <w:sz w:val="24"/>
          <w:szCs w:val="20"/>
          <w:lang w:eastAsia="it-IT"/>
          <w14:ligatures w14:val="none"/>
        </w:rPr>
        <w:t xml:space="preserve">Ecco l’armatura completa che ci </w:t>
      </w:r>
      <w:r w:rsidR="00600980">
        <w:rPr>
          <w:rFonts w:ascii="Arial" w:eastAsia="Times New Roman" w:hAnsi="Arial" w:cs="Arial"/>
          <w:kern w:val="0"/>
          <w:sz w:val="24"/>
          <w:szCs w:val="20"/>
          <w:lang w:eastAsia="it-IT"/>
          <w14:ligatures w14:val="none"/>
        </w:rPr>
        <w:t xml:space="preserve">chiede di indossare </w:t>
      </w:r>
      <w:r w:rsidR="00600980" w:rsidRPr="00600980">
        <w:rPr>
          <w:rFonts w:ascii="Arial" w:eastAsia="Times New Roman" w:hAnsi="Arial" w:cs="Arial"/>
          <w:kern w:val="0"/>
          <w:sz w:val="24"/>
          <w:szCs w:val="20"/>
          <w:lang w:eastAsia="it-IT"/>
          <w14:ligatures w14:val="none"/>
        </w:rPr>
        <w:t>l’Apostolo Pietro.</w:t>
      </w:r>
    </w:p>
    <w:p w14:paraId="6E361B86" w14:textId="77777777" w:rsidR="005A68D9" w:rsidRPr="000D7B09" w:rsidRDefault="005A68D9" w:rsidP="005A68D9">
      <w:pPr>
        <w:spacing w:before="120" w:after="120" w:line="240" w:lineRule="auto"/>
        <w:jc w:val="both"/>
        <w:rPr>
          <w:rFonts w:ascii="Arial" w:eastAsia="Times New Roman" w:hAnsi="Arial" w:cs="Arial"/>
          <w:i/>
          <w:iCs/>
          <w:kern w:val="0"/>
          <w:sz w:val="24"/>
          <w:szCs w:val="20"/>
          <w:lang w:eastAsia="it-IT"/>
          <w14:ligatures w14:val="none"/>
        </w:rPr>
      </w:pPr>
      <w:r w:rsidRPr="000D7B09">
        <w:rPr>
          <w:rFonts w:ascii="Arial" w:eastAsia="Times New Roman" w:hAnsi="Arial" w:cs="Arial"/>
          <w:i/>
          <w:iCs/>
          <w:kern w:val="0"/>
          <w:sz w:val="24"/>
          <w:szCs w:val="20"/>
          <w:lang w:eastAsia="it-IT"/>
          <w14:ligatures w14:val="none"/>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1,5-11).</w:t>
      </w:r>
    </w:p>
    <w:p w14:paraId="2CCAC34A"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DC72E6">
        <w:rPr>
          <w:rFonts w:ascii="Arial" w:eastAsia="Times New Roman" w:hAnsi="Arial" w:cs="Arial"/>
          <w:i/>
          <w:iCs/>
          <w:kern w:val="0"/>
          <w:sz w:val="24"/>
          <w:szCs w:val="20"/>
          <w:lang w:eastAsia="it-IT"/>
          <w14:ligatures w14:val="none"/>
        </w:rPr>
        <w:t>La fede.</w:t>
      </w:r>
      <w:r w:rsidRPr="00EC79EC">
        <w:rPr>
          <w:rFonts w:ascii="Arial" w:eastAsia="Times New Roman" w:hAnsi="Arial" w:cs="Arial"/>
          <w:kern w:val="0"/>
          <w:sz w:val="24"/>
          <w:szCs w:val="20"/>
          <w:lang w:eastAsia="it-IT"/>
          <w14:ligatures w14:val="none"/>
        </w:rPr>
        <w:t xml:space="preserve"> Cosa è la fede nella sua più pura essenza?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 Poiché oggi noi non facciamo più risuonare pura e limpida la Parola di Cristo Gesù, il cristiano è senza alcuna fede. Vive in una religione non più fondata sull’obbedienza alla Parola di Cristo, bensì sulla parola dell’uomo. La parola dell’uomo non dona salvezza. </w:t>
      </w:r>
    </w:p>
    <w:p w14:paraId="79B2BF07"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Poiché Parola di Cristo Gesù, trasmissione della Parola di Cristo Gesù, ascolto della Parola di Cristo Gesù, fede nella Parola di Cristo Gesù, obbedienza alla Parola di Cristo Gesù sono una cosa sola, oggi posiamo ben dire che è l’era della morte della vera fede. La vera fede è morta perché né la Parola di Cristo Gesù e né il suo mistero sono più il cuore del nostro annuncio, della nostra predicazione, del nostro insegnamento, della nostra religione. La vera fede è morta perché Cristo è stato privato della sua verità eterna, divina, umana, di incarnazione, redenzione, salvezza, mediazione, grazia, verità, luce, vita eterna, risurrezione, via per ogni </w:t>
      </w:r>
      <w:r w:rsidRPr="00EC79EC">
        <w:rPr>
          <w:rFonts w:ascii="Arial" w:eastAsia="Times New Roman" w:hAnsi="Arial" w:cs="Arial"/>
          <w:kern w:val="0"/>
          <w:sz w:val="24"/>
          <w:szCs w:val="20"/>
          <w:lang w:eastAsia="it-IT"/>
          <w14:ligatures w14:val="none"/>
        </w:rPr>
        <w:lastRenderedPageBreak/>
        <w:t xml:space="preserve">uomo. La vera fede è morta perché il pensiero dell’uomo ha preso il posto del pensiero di Cristo e della Parola di Cristo. Il dono della Parola è tutto per la nostra fede. Se la Parola non è fatta risuonare pura, si decreta la morte della fede. </w:t>
      </w:r>
    </w:p>
    <w:p w14:paraId="595764E1"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bookmarkStart w:id="34" w:name="_Hlk217466135"/>
      <w:r w:rsidRPr="00EC79EC">
        <w:rPr>
          <w:rFonts w:ascii="Arial" w:eastAsia="Times New Roman" w:hAnsi="Arial" w:cs="Arial"/>
          <w:kern w:val="0"/>
          <w:sz w:val="24"/>
          <w:szCs w:val="20"/>
          <w:lang w:eastAsia="it-IT"/>
          <w14:ligatures w14:val="none"/>
        </w:rPr>
        <w:t>La fede è l’accoglienza da parte dell’uomo di ogni Parola che Dio gli rivolge per ieri, per oggi, per domani, per sempre. Questa verità ci rivela due cose essenziali: c’è una Parola di Dio per tutti. È la sua Legge, il suo Vangelo. Ma c’è una parola personale. Tutta la Legge, tutto il Vangelo, è per tutti. Quando l’uomo è nella Legge, abita nel Vangelo con fedele osservanza, il Signore aggiunge una Parola personale. Per ogni uomo, il suo Signore, il suo Creatore, il suo Dio, ha una parola speciale, unica, che è data solo a lui e non ad altri. Questa Parola si concretizza in una missione personale da vivere con carismi e doni personali a Lui conferiti dallo Spirito Santo.</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Chi esce dalla Parola non è più vero corpo di Cristo. </w:t>
      </w:r>
    </w:p>
    <w:p w14:paraId="08C5F6F7"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Se la Parola personale non viene vissuta, neanche la Parola universale lo è. Se oggi la Parola universale è così fortemente odiata e perché è odiata la Parola personale. Mancando la fede della singola persona, mancherà anche la fede in tutta la Parola.</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Ai nostri giorni sono molti i nuovi errori e i nuovi peccati contro la fede. Se la fede è falsa, tutta la vita risulterà falsa. Se la fede è parziale, lacunosa, errata, fumogena, la vita non può essere se non confusa, smarrita, distratta, conquistata dalla vanità.</w:t>
      </w:r>
    </w:p>
    <w:bookmarkEnd w:id="34"/>
    <w:p w14:paraId="2DA0126F"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046707">
        <w:rPr>
          <w:rFonts w:ascii="Arial" w:eastAsia="Times New Roman" w:hAnsi="Arial" w:cs="Arial"/>
          <w:i/>
          <w:iCs/>
          <w:kern w:val="0"/>
          <w:sz w:val="24"/>
          <w:szCs w:val="20"/>
          <w:lang w:eastAsia="it-IT"/>
          <w14:ligatures w14:val="none"/>
        </w:rPr>
        <w:t>La virtù o la fortezza.</w:t>
      </w:r>
      <w:r w:rsidRPr="00EC79EC">
        <w:rPr>
          <w:rFonts w:ascii="Arial" w:eastAsia="Times New Roman" w:hAnsi="Arial" w:cs="Arial"/>
          <w:kern w:val="0"/>
          <w:sz w:val="24"/>
          <w:szCs w:val="20"/>
          <w:lang w:eastAsia="it-IT"/>
          <w14:ligatures w14:val="none"/>
        </w:rPr>
        <w:t xml:space="preserve"> La virtù è la fortezza dello Spirito Santo che agisce in noi con divina onnipotenza e ci rende anche pronti per andare al martirio a causa dell’annuncio e della testimonianza della nostra fede.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virtù, o fortezza nello Spirito Santo, siamo resi capaci di annunciare e di testimoniare la fede secondo purezza di verità anche a costo del nostro sangue. La virtù ci fa martiri per Cristo Gesù. </w:t>
      </w:r>
    </w:p>
    <w:p w14:paraId="70F008B5"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La virtù o la fortezza è camminare senza deviare né a destra e né a sinistra nella </w:t>
      </w:r>
      <w:r>
        <w:rPr>
          <w:rFonts w:ascii="Arial" w:eastAsia="Times New Roman" w:hAnsi="Arial" w:cs="Arial"/>
          <w:kern w:val="0"/>
          <w:sz w:val="24"/>
          <w:szCs w:val="20"/>
          <w:lang w:eastAsia="it-IT"/>
          <w14:ligatures w14:val="none"/>
        </w:rPr>
        <w:t xml:space="preserve">Parola del Signore. </w:t>
      </w:r>
      <w:r w:rsidRPr="00EC79EC">
        <w:rPr>
          <w:rFonts w:ascii="Arial" w:eastAsia="Times New Roman" w:hAnsi="Arial" w:cs="Arial"/>
          <w:kern w:val="0"/>
          <w:sz w:val="24"/>
          <w:szCs w:val="20"/>
          <w:lang w:eastAsia="it-IT"/>
          <w14:ligatures w14:val="none"/>
        </w:rPr>
        <w:t xml:space="preserve">Il cammino senza deviazione dovrà essere sino alla fine. La </w:t>
      </w:r>
      <w:r w:rsidRPr="00EC79EC">
        <w:rPr>
          <w:rFonts w:ascii="Arial" w:eastAsia="Times New Roman" w:hAnsi="Arial" w:cs="Arial"/>
          <w:kern w:val="0"/>
          <w:sz w:val="24"/>
          <w:szCs w:val="20"/>
          <w:lang w:eastAsia="it-IT"/>
          <w14:ligatures w14:val="none"/>
        </w:rPr>
        <w:lastRenderedPageBreak/>
        <w:t>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438B0688"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La fortezza è quel purissimo dono dello Spirito Santo che ci riempie di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 Una cosa mai dobbiamo dimenticarla: la fortezza non è solo rimanere noi sempre nella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Se non ci rivestiamo dello Spirito Santo di fortezza, nessuno potrà mai vivere questa pagina di Vangelo. Anche se crede in essa, mai la potrà vivere. Si è privi della virtù o della fortezza dello Spirito Santo che ci rende capaci di morire per testimoniare la nostra fede in Cristo. </w:t>
      </w:r>
    </w:p>
    <w:p w14:paraId="47867622"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 conoscenza.</w:t>
      </w:r>
      <w:r w:rsidRPr="00EC79EC">
        <w:rPr>
          <w:rFonts w:ascii="Arial" w:eastAsia="Times New Roman" w:hAnsi="Arial" w:cs="Arial"/>
          <w:kern w:val="0"/>
          <w:sz w:val="24"/>
          <w:szCs w:val="20"/>
          <w:lang w:eastAsia="it-IT"/>
          <w14:ligatures w14:val="none"/>
        </w:rPr>
        <w:t xml:space="preserve"> Abbiamo aggiunto alla fede la virtù o la fortezza nello Spirito Santo. Questa aggiunta non basta per percorrere un cammino di fede perfetta. Alla virtù si deve aggiunge la conoscenza. Attraverso la conoscenza noi entriamo nel cuore del mistero, mistero di Dio, mistero della Rivelazione, mistero della Tradizione, mistero del Magistero, mistero della Chiesa, mistero dei Sacramenti, mistero della Vergine Maria, mistero dell’uomo, mistero della creazione, mistero della Redenzione, mistero del tempo e mistero dell’eternità. La conoscenza, così come la fede e la fortezza e ogni altra virtù, non sono statiche, sono dinamiche. Esse devono crescere in noi, fino a raggiungere il sommo della perfezione. </w:t>
      </w:r>
    </w:p>
    <w:p w14:paraId="0C6ED151"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La perfettissima conoscenza è quella che si vive in Dio, nel suo mistero di unità e di trinità. Il Padre, nello Spirito Santo, conosce il Figlio. Il Figlio, nello Spirito Santo, conosce il Padre. Lo Spirito Santo è la divina ed eterna conoscenza del Padre e del Figlio. Nella conoscenza, nella luce, nella purissima verità dello Spirito Santo, il Padre e il Figlio vivono di amore eterno, infinito, sempre nuovo, l’Uno per l’Altro. </w:t>
      </w:r>
      <w:r w:rsidRPr="00EC79EC">
        <w:rPr>
          <w:rFonts w:ascii="Arial" w:eastAsia="Times New Roman" w:hAnsi="Arial" w:cs="Arial"/>
          <w:kern w:val="0"/>
          <w:sz w:val="24"/>
          <w:szCs w:val="20"/>
          <w:lang w:eastAsia="it-IT"/>
          <w14:ligatures w14:val="none"/>
        </w:rPr>
        <w:lastRenderedPageBreak/>
        <w:t>Conoscenza eterna e amore eterno sono nel Padre e nel Figlio e nello Spirito Santo una cosa sola. Grande</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è il mistero dello Spirito Santo. In Lui tutto il Padre si dona al Figlio e tutto il Figlio si dona al Padre. Questo dono eterno del Padre e del Figlio è la vita eterna dello Spirito Santo. Mistero indicibile, inafferrabile, indefinibile. Mistero eterno, divino, infinito. Mistero sempre da conoscere. Mistero che mai potrà essere racchiuso in una mente creata. Mistero che non conosce limiti. Mistero che possiamo conoscere solo per rivelazione. Per processi analogici possiamo e dobbiamo giungere alla conoscenza di Dio. Mai però giungeremo al mistero della Santissima Trinità. A questo mistero si può giungere solo per rivelazione. </w:t>
      </w:r>
    </w:p>
    <w:p w14:paraId="1260D789"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Il cristiano deve conoscere i pensieri di Dio. Deve conoscere il pensiero di Cristo, la sua volontà, i suoi desideri. Il Padre gli dona lo Spirito Santo e in esso e per esso entra nella vera conoscenza dei pensieri del Padre, nella conoscenza del pensiero e del desiderio di Gesù. Poiché il pensiero del Padre e di Cristo Gesù, il desiderio del Padre e di Cristo Gesù, sono stati a noi rivelati nella Parola, il Padre per Cristo Gesù, ci dona lo Spirito Santo perché entriamo nelle perfetta conoscenza di quanto è contenuto nella Parola. Nessun pensiero e nessun desiderio e nessuna volontà potranno mai essere attribuiti al Padre e al Figlio se anche in un solo iota dovessero annullare la Parola, così come essa è contenuta nelle Scritture Profetiche. </w:t>
      </w:r>
    </w:p>
    <w:p w14:paraId="283964B5"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i/>
          <w:iCs/>
          <w:kern w:val="0"/>
          <w:sz w:val="24"/>
          <w:szCs w:val="20"/>
          <w:lang w:eastAsia="it-IT"/>
          <w14:ligatures w14:val="none"/>
        </w:rPr>
        <w:t xml:space="preserve">La </w:t>
      </w:r>
      <w:r w:rsidRPr="001F6588">
        <w:rPr>
          <w:rFonts w:ascii="Arial" w:eastAsia="Times New Roman" w:hAnsi="Arial" w:cs="Arial"/>
          <w:i/>
          <w:iCs/>
          <w:kern w:val="0"/>
          <w:sz w:val="24"/>
          <w:szCs w:val="20"/>
          <w:lang w:eastAsia="it-IT"/>
          <w14:ligatures w14:val="none"/>
        </w:rPr>
        <w:t>temperanza o padronanza di sé</w:t>
      </w:r>
      <w:r w:rsidRPr="00EC79EC">
        <w:rPr>
          <w:rFonts w:ascii="Arial" w:eastAsia="Times New Roman" w:hAnsi="Arial" w:cs="Arial"/>
          <w:kern w:val="0"/>
          <w:sz w:val="24"/>
          <w:szCs w:val="20"/>
          <w:lang w:eastAsia="it-IT"/>
          <w14:ligatures w14:val="none"/>
        </w:rPr>
        <w:t xml:space="preserve"> (</w:t>
      </w:r>
      <w:r w:rsidRPr="00DF6087">
        <w:rPr>
          <w:rFonts w:ascii="Greek" w:eastAsia="Times New Roman" w:hAnsi="Greek" w:cs="Arial"/>
          <w:kern w:val="0"/>
          <w:sz w:val="24"/>
          <w:szCs w:val="20"/>
          <w:lang w:eastAsia="it-IT"/>
          <w14:ligatures w14:val="none"/>
        </w:rPr>
        <w:t xml:space="preserve">™gkr£teian). </w:t>
      </w:r>
      <w:r w:rsidRPr="00EC79EC">
        <w:rPr>
          <w:rFonts w:ascii="Arial" w:eastAsia="Times New Roman" w:hAnsi="Arial" w:cs="Arial"/>
          <w:kern w:val="0"/>
          <w:sz w:val="24"/>
          <w:szCs w:val="20"/>
          <w:lang w:eastAsia="it-IT"/>
          <w14:ligatures w14:val="none"/>
        </w:rPr>
        <w:t>Il dominio di sé è uno dei frutti dello Spirito Santo:</w:t>
      </w:r>
      <w:r w:rsidRPr="00DF6087">
        <w:rPr>
          <w:rFonts w:ascii="Greek" w:eastAsia="Times New Roman" w:hAnsi="Greek" w:cs="Arial"/>
          <w:kern w:val="0"/>
          <w:sz w:val="24"/>
          <w:szCs w:val="20"/>
          <w:lang w:eastAsia="it-IT"/>
          <w14:ligatures w14:val="none"/>
        </w:rPr>
        <w:t xml:space="preserve"> ¢g£ph, car£, e„r»nh, makroqum…a, crhstÒthj, ¢gaqwsÚnh, p…stij, praäthj, ™gkr£teia: – </w:t>
      </w:r>
      <w:r w:rsidRPr="00EC79EC">
        <w:rPr>
          <w:rFonts w:ascii="Arial" w:eastAsia="Times New Roman" w:hAnsi="Arial" w:cs="Arial"/>
          <w:kern w:val="0"/>
          <w:sz w:val="24"/>
          <w:szCs w:val="20"/>
          <w:lang w:eastAsia="it-IT"/>
          <w14:ligatures w14:val="none"/>
        </w:rPr>
        <w:t>amore, gioia, pace, magnanimità, benevolenza, bontà, fedeltà, mitezza, dominio di sé –. Il dominio di sé o padronanza di sé, è il frutto dello Spirito Santo che crea la perfettissima comunione e unità nella persona divenuta membro del corpo di Cristo. Con il peccato la natura umana è entrata nel disfacimento, nella ribellione, nella contrapposizione delle sue parti, nell’ignoranza delle une verso le altre, nella rivalità delle une verso le altre. È la guerra nel corpo contro il corpo, nell’anima contro l’anima, nello spirito contro lo spirito.</w:t>
      </w:r>
      <w:r>
        <w:rPr>
          <w:rFonts w:ascii="Arial" w:eastAsia="Times New Roman" w:hAnsi="Arial" w:cs="Arial"/>
          <w:kern w:val="0"/>
          <w:sz w:val="24"/>
          <w:szCs w:val="20"/>
          <w:lang w:eastAsia="it-IT"/>
          <w14:ligatures w14:val="none"/>
        </w:rPr>
        <w:t xml:space="preserve"> </w:t>
      </w:r>
    </w:p>
    <w:p w14:paraId="3CD94799"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In Cristo Gesù, per lo Spirito Santo, anche il cristiano che diviene parte del suo corpo, riceve ogni forza per governare il suo corpo, la sua anima, il suo spirito, ogni parte del corpo, dell’anima, dello spirito. Lo Spirito Santo in Cristo, nel suo corpo,</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769C9C3C"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w:t>
      </w:r>
      <w:r w:rsidRPr="00EC79EC">
        <w:rPr>
          <w:rFonts w:ascii="Arial" w:eastAsia="Times New Roman" w:hAnsi="Arial" w:cs="Arial"/>
          <w:kern w:val="0"/>
          <w:sz w:val="24"/>
          <w:szCs w:val="20"/>
          <w:lang w:eastAsia="it-IT"/>
          <w14:ligatures w14:val="none"/>
        </w:rPr>
        <w:lastRenderedPageBreak/>
        <w:t>docile, sottomessa a Lui e Lui la guida secondo i disegni di Dio, in tutto, in ogni cosa, sempre.</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w:t>
      </w:r>
    </w:p>
    <w:p w14:paraId="712299F6"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 temperanza è</w:t>
      </w:r>
      <w:r w:rsidRPr="00EC79EC">
        <w:rPr>
          <w:rFonts w:ascii="Arial" w:eastAsia="Times New Roman" w:hAnsi="Arial" w:cs="Arial"/>
          <w:kern w:val="0"/>
          <w:sz w:val="24"/>
          <w:szCs w:val="20"/>
          <w:lang w:eastAsia="it-IT"/>
          <w14:ligatures w14:val="none"/>
        </w:rPr>
        <w:t xml:space="preserve">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w:t>
      </w:r>
    </w:p>
    <w:p w14:paraId="57796F6C"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p>
    <w:p w14:paraId="68B46237"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lastRenderedPageBreak/>
        <w:t>La pazienza.</w:t>
      </w:r>
      <w:r w:rsidRPr="00EC79EC">
        <w:rPr>
          <w:rFonts w:ascii="Arial" w:eastAsia="Times New Roman" w:hAnsi="Arial" w:cs="Arial"/>
          <w:kern w:val="0"/>
          <w:sz w:val="24"/>
          <w:szCs w:val="20"/>
          <w:lang w:eastAsia="it-IT"/>
          <w14:ligatures w14:val="none"/>
        </w:rPr>
        <w:t xml:space="preserve"> Nella lingua greca</w:t>
      </w:r>
      <w:r w:rsidRPr="001F6588">
        <w:rPr>
          <w:rFonts w:ascii="Greek" w:eastAsia="Times New Roman" w:hAnsi="Greek" w:cs="Arial"/>
          <w:kern w:val="0"/>
          <w:sz w:val="24"/>
          <w:szCs w:val="20"/>
          <w:lang w:eastAsia="it-IT"/>
          <w14:ligatures w14:val="none"/>
        </w:rPr>
        <w:t xml:space="preserve"> Øpomon»n, </w:t>
      </w:r>
      <w:r w:rsidRPr="00EC79EC">
        <w:rPr>
          <w:rFonts w:ascii="Arial" w:eastAsia="Times New Roman" w:hAnsi="Arial" w:cs="Arial"/>
          <w:kern w:val="0"/>
          <w:sz w:val="24"/>
          <w:szCs w:val="20"/>
          <w:lang w:eastAsia="it-IT"/>
          <w14:ligatures w14:val="none"/>
        </w:rPr>
        <w:t>ha tanti significati, tutti però tendenti ad uno in particolare: capacità di resistenza ad ogni urto, ogni dolore, ogni difficoltà, ogni sofferenza, ogni sopruso, ogni male subito, ogni ingiustizia che si abbatte sul discepolo di Gesù. Il modello perfetto in ogni resistenza è Cristo Gesù, il Crocifisso. Sulla croce lui è il Vincitore, non lo sconfitto. È il Vittorioso, non il vinto.</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Questa stessa capacità di resistenza è chiesta ad ogni discepolo di Gesù. Un Salmo e il Canto del Servo Sofferente del Signore ci rivelano questa altissima capacità di somma resistenza di Gesù Signore.</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Se dinanzi al primo urto del male che si avventa contro di noi, ci frantumiamo, tutto il tesoro dei beni divini a noi consegnati si perde. Il cristiano non è un vaso di terracotta. È un vaso di acciaio, di bronzo, capace di resistere ad ogni ingiustizia, ogni male, ogni sopraffazione, ogni croce, ogni sofferenza, ogni dolore. Ogni aratro di odio e di peccato può arare sul suo dorso. La sua resistenza e la sua permanenza nella volontà di Dio è fino alla morte e anche ad una morte di croce. </w:t>
      </w:r>
    </w:p>
    <w:p w14:paraId="6B28CBF8"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Se non si dimora nella fortezza o virtù dello Spirito Santo, la resistenza al male sarà sempre poca ed allora il cristiano risponde al male con il male. In questo istante lui non è più discepolo di Gesù perché non cammina seguendo le sue orme. Cammina invece seguendo le orme di Satana. Chi dimora nello Spirito Santo e lo Spirito Santo dimora in lui, quotidianamente ravvivato, possiede questa resistenza, anche se ogni giorno deve crescere in essa, crescendo nello Spirito Santo. Quando lo Spirito Santo non vive in noi e noi non viviamo nello Spirito Santo, al primo urto anche leggerissimo con il male il nostro otre si frantuma e la carne manifesta sempre tutta se stessa. Solo se è ben custodito, avvolto di Spirito Santo, il nostro otre non si rompe, non si frantuma, non si lacera. Essere sempre avvolti dalla</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Spirito Santo deve essere cura di ogni discepolo di Gesù.</w:t>
      </w:r>
    </w:p>
    <w:p w14:paraId="1725C9D4"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 pietà.</w:t>
      </w:r>
      <w:r w:rsidRPr="00EC79EC">
        <w:rPr>
          <w:rFonts w:ascii="Arial" w:eastAsia="Times New Roman" w:hAnsi="Arial" w:cs="Arial"/>
          <w:kern w:val="0"/>
          <w:sz w:val="24"/>
          <w:szCs w:val="20"/>
          <w:lang w:eastAsia="it-IT"/>
          <w14:ligatures w14:val="none"/>
        </w:rPr>
        <w:t xml:space="preserve"> La pietà è la giusta relazione del figlio verso il padre, della creatura verso il Creatore, del figlio di adozione di Dio in Cristo Gesù verso il Padre nostro che è nei cieli. Come si vive la pietà? Tenendo il nostro orecchio sempre in ascolto di ogni Parola di Dio. Gesù rivela la sua pietà verso il Padre quando presso il pozzo di Giacobbe dice ai suoi discepoli:</w:t>
      </w:r>
      <w:r w:rsidRPr="001F6588">
        <w:rPr>
          <w:rFonts w:ascii="Arial" w:eastAsia="Times New Roman" w:hAnsi="Arial" w:cs="Arial"/>
          <w:i/>
          <w:iCs/>
          <w:kern w:val="0"/>
          <w:sz w:val="24"/>
          <w:szCs w:val="20"/>
          <w:lang w:eastAsia="it-IT"/>
          <w14:ligatures w14:val="none"/>
        </w:rPr>
        <w:t xml:space="preserve"> “Mio cibo è fare la volontà del Padre mio e compiere la sua opera”.</w:t>
      </w:r>
      <w:r w:rsidRPr="00EC79EC">
        <w:rPr>
          <w:rFonts w:ascii="Arial" w:eastAsia="Times New Roman" w:hAnsi="Arial" w:cs="Arial"/>
          <w:kern w:val="0"/>
          <w:sz w:val="24"/>
          <w:szCs w:val="20"/>
          <w:lang w:eastAsia="it-IT"/>
          <w14:ligatures w14:val="none"/>
        </w:rPr>
        <w:t xml:space="preserve"> Nella pietà si vive e si muore per obbedire al Padre. Si esce dall’obbedienza. Muore la pietà. A nulla serve costruire </w:t>
      </w:r>
      <w:r w:rsidRPr="001F6588">
        <w:rPr>
          <w:rFonts w:ascii="Arial" w:eastAsia="Times New Roman" w:hAnsi="Arial" w:cs="Arial"/>
          <w:i/>
          <w:iCs/>
          <w:kern w:val="0"/>
          <w:sz w:val="24"/>
          <w:szCs w:val="20"/>
          <w:lang w:eastAsia="it-IT"/>
          <w14:ligatures w14:val="none"/>
        </w:rPr>
        <w:t>“castelli di pietà”,</w:t>
      </w:r>
      <w:r w:rsidRPr="00EC79EC">
        <w:rPr>
          <w:rFonts w:ascii="Arial" w:eastAsia="Times New Roman" w:hAnsi="Arial" w:cs="Arial"/>
          <w:kern w:val="0"/>
          <w:sz w:val="24"/>
          <w:szCs w:val="20"/>
          <w:lang w:eastAsia="it-IT"/>
          <w14:ligatures w14:val="none"/>
        </w:rPr>
        <w:t xml:space="preserve"> senza l’obbedienza al Padre, in Cristo Gesù, nella sua Parola, secondo la verità dello Spirito Santo. Un castello di pietà nel quale si entra senza il desiderio di fare tutta e sempre la volontà del Padre, è un castello d’inganno, un castello di falsità e di menzogna. Nello Spirito Santo il Padre ama il Figlio da vero Padre. Sempre nello Spirito Santo il Figlio ama il Padre come vero Figlio. È questo lo Spirito di Pietà. Il vero amore paterno e il vero amore filiale che unisce il Padre e il Figlio in una comunione eterna di amore sempre e in eterno nello Spirito Santo.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w:t>
      </w:r>
    </w:p>
    <w:p w14:paraId="1FBC90AD"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Quando un cristiano dice parole non vere su sul Padre, dice cose che Lui non ha detto, si fa una legge da Lui non data, è segno che si è senza lo Spirito di pietà. Non </w:t>
      </w:r>
      <w:r w:rsidRPr="00EC79EC">
        <w:rPr>
          <w:rFonts w:ascii="Arial" w:eastAsia="Times New Roman" w:hAnsi="Arial" w:cs="Arial"/>
          <w:kern w:val="0"/>
          <w:sz w:val="24"/>
          <w:szCs w:val="20"/>
          <w:lang w:eastAsia="it-IT"/>
          <w14:ligatures w14:val="none"/>
        </w:rPr>
        <w:lastRenderedPageBreak/>
        <w:t xml:space="preserve">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 il sommo rispetto della divina Verità, Parola, Legge, Rivelazione, Vangelo. Una sola falsità introdotta nella Rivelazione attesta che non si è nello Spirito del Signore. Sulla nostra bocca sentenzia il peccato, non certo lo Spirito di Dio. </w:t>
      </w:r>
    </w:p>
    <w:p w14:paraId="2006FB57"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L’amore fraterno,</w:t>
      </w:r>
      <w:r w:rsidRPr="00EC79EC">
        <w:rPr>
          <w:rFonts w:ascii="Arial" w:eastAsia="Times New Roman" w:hAnsi="Arial" w:cs="Arial"/>
          <w:kern w:val="0"/>
          <w:sz w:val="24"/>
          <w:szCs w:val="20"/>
          <w:lang w:eastAsia="it-IT"/>
          <w14:ligatures w14:val="none"/>
        </w:rPr>
        <w:t xml:space="preserve"> l’amore di un fratello verso l’altro fratello, è amore di riscatto, amore di salvezza, amore di redenzione, amore di santificazione, amore di conforto e di sostegno, amore di consolazione, amore creatore della vera speranza, amore che prende il peso dell’altro e lo porta al posto dell’altro così come ha fatto Gesù per noi. Questo è l’amore fraterno per il cristiano: fare in Cristo, con Cristo, per Cristo, quanto Gesù ha fatto per noi, facendosi nostro fratell</w:t>
      </w:r>
      <w:r>
        <w:rPr>
          <w:rFonts w:ascii="Arial" w:eastAsia="Times New Roman" w:hAnsi="Arial" w:cs="Arial"/>
          <w:kern w:val="0"/>
          <w:sz w:val="24"/>
          <w:szCs w:val="20"/>
          <w:lang w:eastAsia="it-IT"/>
          <w14:ligatures w14:val="none"/>
        </w:rPr>
        <w:t xml:space="preserve">o </w:t>
      </w:r>
      <w:r w:rsidRPr="00EC79EC">
        <w:rPr>
          <w:rFonts w:ascii="Arial" w:eastAsia="Times New Roman" w:hAnsi="Arial" w:cs="Arial"/>
          <w:kern w:val="0"/>
          <w:sz w:val="24"/>
          <w:szCs w:val="20"/>
          <w:lang w:eastAsia="it-IT"/>
          <w14:ligatures w14:val="none"/>
        </w:rPr>
        <w:t>a motivo della sua incarnazione.</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L’amore cristiano differisce da ogni altro amore esistente sulla terra. Ecco quali sono le note essenziali di questo amore con il quale solo il cristiano può amare e nessun altro uomo sulla terra. Questo amore è soprannaturale, non terreno; è divino, non umano; scaturisce dal cuore di Dio Padre, ma va dato ad ogni uomo con cuore di uomo. </w:t>
      </w:r>
      <w:r>
        <w:rPr>
          <w:rFonts w:ascii="Arial" w:eastAsia="Times New Roman" w:hAnsi="Arial" w:cs="Arial"/>
          <w:kern w:val="0"/>
          <w:sz w:val="24"/>
          <w:szCs w:val="20"/>
          <w:lang w:eastAsia="it-IT"/>
          <w14:ligatures w14:val="none"/>
        </w:rPr>
        <w:t>Quello del cristiano è:</w:t>
      </w:r>
    </w:p>
    <w:p w14:paraId="46E4FED0"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Amore che si fa dono del Padre. 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14:paraId="5A1052F8"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Amore che si fa dono di Cristo Gesù.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14:paraId="3F4BD307"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Amore che si fa dono dello Spirito Santo.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w:t>
      </w:r>
      <w:r w:rsidRPr="00EC79EC">
        <w:rPr>
          <w:rFonts w:ascii="Arial" w:eastAsia="Times New Roman" w:hAnsi="Arial" w:cs="Arial"/>
          <w:kern w:val="0"/>
          <w:sz w:val="24"/>
          <w:szCs w:val="20"/>
          <w:lang w:eastAsia="it-IT"/>
          <w14:ligatures w14:val="none"/>
        </w:rPr>
        <w:lastRenderedPageBreak/>
        <w:t xml:space="preserve">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5AEB92B3"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Ecco qual è il vero amore del cristiano: far divenire il Padre, Cristo Gesù, lo Spirito Santo, sua vita, sua storia, sua anima, suo spirito, suo corpo. Più compie questa opera di purissimo amore e più ama, meno la compie e meno ama. Non ama i suoi fratelli in Adamo perché non mostra loro la differenza tra un vero credente in Cristo e un non credente in Lui. Non ama i suoi fratelli in Cristo perché non mostra loro come si raggiunge la perfetta conformazione a Cristo Gesù. I suoi fratelli in Cristo non vedendo Cristo divenuto sua vita, suo cuore, sua mente, sua anima, penseranno che è impossibile questa trasformazione e mai crederanno secondo purezza di verità. Tutto nella storia nasce dal vero amore del cristiano verso i suoi fratelli, sia fratelli in Adamo e sia fratelli in Cristo Gesù. </w:t>
      </w:r>
    </w:p>
    <w:p w14:paraId="1A67D118"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 carità.</w:t>
      </w:r>
      <w:r w:rsidRPr="00EC79EC">
        <w:rPr>
          <w:rFonts w:ascii="Arial" w:eastAsia="Times New Roman" w:hAnsi="Arial" w:cs="Arial"/>
          <w:kern w:val="0"/>
          <w:sz w:val="24"/>
          <w:szCs w:val="20"/>
          <w:lang w:eastAsia="it-IT"/>
          <w14:ligatures w14:val="none"/>
        </w:rPr>
        <w:t xml:space="preserve"> La carità, virtù teologale, si vive domando vita ad ogni Parola di Dio, con l’amore del Padre, la grazia di Cristo Gesù, nella comunione dello Spirito Santo, che è dato perché ci indichi chi dobbiamo amare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w:t>
      </w:r>
    </w:p>
    <w:p w14:paraId="1BCD470F"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La virtù della carità teologale deve far sì che in noi sia il Padre ad amare chi lui vuole amare, sia il Figlio a versare la sua grazia a chi lui vuole dare la sua grazia, sia lo Spirito Santo a governare ogni moto del nostro cuore, ogni sentimento, ogni desiderio di bene nella concretezza della storia. Senza questo intimo legame con la Beata Trinità non esiste la virtù teologale della carità in noi. Abbiamo un amore antropologico, ma non teologico, perché manca la fonte dell’amore, della grazia, della verità, della giustizia, della modalità che sono essenza del vero amore.</w:t>
      </w:r>
    </w:p>
    <w:p w14:paraId="2D2BCCE9"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teologicale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w:t>
      </w:r>
      <w:r w:rsidRPr="00EC79EC">
        <w:rPr>
          <w:rFonts w:ascii="Arial" w:eastAsia="Times New Roman" w:hAnsi="Arial" w:cs="Arial"/>
          <w:kern w:val="0"/>
          <w:sz w:val="24"/>
          <w:szCs w:val="20"/>
          <w:lang w:eastAsia="it-IT"/>
          <w14:ligatures w14:val="none"/>
        </w:rPr>
        <w:lastRenderedPageBreak/>
        <w:t>falsa carità, falso amore, falsa misericordia, falsa compassione. La carità teologale ha un fine altissimo.</w:t>
      </w:r>
    </w:p>
    <w:p w14:paraId="0460E4E9" w14:textId="77777777" w:rsidR="005A68D9" w:rsidRPr="00EC79EC" w:rsidRDefault="005A68D9" w:rsidP="005A68D9">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Il fine della carità teologale è fare di ogni uomo il Corpo di Cristo, perché viva come vero corpo di Cristo, colmo dell’amore del Padre, della grazia di Cristo, nella comunione con lo Spirito Santo. Se questo fine non è raggiunto, viviamo di falsa carità.</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w:t>
      </w:r>
    </w:p>
    <w:p w14:paraId="143A5F17" w14:textId="77777777" w:rsidR="005A68D9"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Fin qui la prima via. </w:t>
      </w:r>
    </w:p>
    <w:p w14:paraId="1E5EC1C9" w14:textId="0B41B85C" w:rsidR="005A68D9" w:rsidRPr="003F7DCC"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La seconda via è quella tracciata dall’Apostolo Paolo nella Lettera ai Romani, nel Capitolo XII. La santità personale consiste nel vivere come vero corpo di Cristo, nel corpo di Cristo, per il corpo di Cristo. Fuori del corpo di Cristo non sarà mai possibile alcuna santità. La santità cristiana è infatti manifestare tutta la santità che brilla sul corpo di Cristo. Questa second</w:t>
      </w:r>
      <w:r w:rsidR="00AB4B00">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 via così è tracciata per noi dall’Apostolo:</w:t>
      </w:r>
    </w:p>
    <w:p w14:paraId="343CF9FC" w14:textId="77777777" w:rsidR="005A68D9"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Vi esorto dunque, fratelli, per la misericordia di Dio, ad offrire i vostri corpi come sacrificio vivente, santo e gradito a Dio; è questo il vostro culto spirituale. </w:t>
      </w:r>
      <w:r w:rsidRPr="005746A2">
        <w:rPr>
          <w:rFonts w:ascii="Arial" w:eastAsia="Times New Roman" w:hAnsi="Arial" w:cs="Times New Roman"/>
          <w:kern w:val="0"/>
          <w:sz w:val="24"/>
          <w:szCs w:val="20"/>
          <w:lang w:eastAsia="it-IT"/>
          <w14:ligatures w14:val="none"/>
        </w:rPr>
        <w:t>Paolo ha sempre dinanzi agli occhi Cristo e questi Crocifisso, ha davanti a sé la croce come compimento della volontà di Dio, ha davanti a sé il comportamento di Gesù; vuole pertanto che il cristiano si comporti in tutto come lui si è comportato. Poiché a volte il cristiano non sa come si è comportato Cristo, è compito e dovere di Paolo manifestarglielo con semplicità e con ricchezza di dottrina, invitandolo ad imitarlo con parole di esortazione che devono suscitare nel cuore un solo desiderio: vivere e morire come il suo Maestro, obbedire a Dio come Lui, servire i fratelli come Lui li ha serviti, offrendo interamente la sua vita per loro.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Quella di Paolo è un’esortazione, un invito accorato, uno sprone a che ognuno offra se stesso a Dio e si offra come sacrificio vivente, santo, gradito a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L’offerta a Dio del proprio corpo si compie nell’obbedienza; l’obbedienza deve essere fino al sacrificio totale di sé, altrimenti non è più obbedienza.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Questa obbedienza si compie nel corpo del cristiano che è strumento dell’anima, attraverso il quale essa si dona totalmente a Dio.</w:t>
      </w:r>
      <w:r>
        <w:rPr>
          <w:rFonts w:ascii="Arial" w:eastAsia="Times New Roman" w:hAnsi="Arial" w:cs="Times New Roman"/>
          <w:kern w:val="0"/>
          <w:sz w:val="24"/>
          <w:szCs w:val="20"/>
          <w:lang w:eastAsia="it-IT"/>
          <w14:ligatures w14:val="none"/>
        </w:rPr>
        <w:t xml:space="preserve"> </w:t>
      </w:r>
    </w:p>
    <w:p w14:paraId="224F1AB4"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 xml:space="preserve">L’esortazione di Paolo viene fatta in nome della misericordia di Dio, cioè egli fa appello a Dio perché il cristiano possa compiere il suo sacrificio spirituale, santo, gradito al Signore. Per la misericordia di Dio significa una cosa sola: poiché voi siete stati interamente avvolti dalla misericordia di Dio, questa stessa misericordia richiede da voi il completo sacrificio del vostro corpo, richiede l’oblazione totale di voi, la consumazione allo stesso modo che Cristo si è offerto, si è consumato, si è </w:t>
      </w:r>
      <w:r w:rsidRPr="005746A2">
        <w:rPr>
          <w:rFonts w:ascii="Arial" w:eastAsia="Times New Roman" w:hAnsi="Arial" w:cs="Times New Roman"/>
          <w:kern w:val="0"/>
          <w:sz w:val="24"/>
          <w:szCs w:val="20"/>
          <w:lang w:eastAsia="it-IT"/>
          <w14:ligatures w14:val="none"/>
        </w:rPr>
        <w:lastRenderedPageBreak/>
        <w:t>dato, si è consegnato al legno della croce per obbedienza. La misericordia del Signore richiede e domanda questa consumazione d’amore, perché ancora una volta l’uomo possa essere avvolto da essa per tutta l’eternità.</w:t>
      </w:r>
    </w:p>
    <w:p w14:paraId="4FC04348"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Il sacrificio deve essere vivente, cioè operato attraverso la consegna dell’intera vita a Dio. Non ci sono attimi, non ci sono momenti, non ci sono circostanze che possono essere sottratte all’obbedienza a Dio. Questa è la difficoltà di questo sacrificio, che deve essere un sacrificio perenne, costante, diuturno, senza soste, ed è tale se la vita rimane sempre nel compimento della volontà di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 il cristiano non possono esserci momenti profani, tempi morti, ore vane o inutili, sciupate nella vacuità dell’evolvere della storia. La sua vita deve essere una perenne obbedienza a Dio, il suo sacrificio deve essere anche santo.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santità è data dalla coscienza retta, dall’obbedienza pura e semplice, fatta con povertà in spirito, ma anche con purezza di cuore, compiuta nel più puro spirito evangelico. Questa è la santità che è richiesta al nostro sacrificio vivente.</w:t>
      </w:r>
    </w:p>
    <w:p w14:paraId="1DE1FD78"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Non conformatevi alla mentalità di questo secolo, ma trasformatevi rinnovando la vostra mente, per poter discernere la volontà di Dio, ciò che è buono, a lui gradito e perfetto. </w:t>
      </w:r>
      <w:r w:rsidRPr="005746A2">
        <w:rPr>
          <w:rFonts w:ascii="Arial" w:eastAsia="Times New Roman" w:hAnsi="Arial" w:cs="Times New Roman"/>
          <w:kern w:val="0"/>
          <w:sz w:val="24"/>
          <w:szCs w:val="20"/>
          <w:lang w:eastAsia="it-IT"/>
          <w14:ligatures w14:val="none"/>
        </w:rPr>
        <w:t>La prima regola per offrire il culto spirituale è la non conformazione alla mentalità di questo secolo. La mentalità del mondo è mentalità secondo la carne. Una mentalità di non conoscenza della volontà di Dio, di totale assenza di essa, che praticamente poi si trasforma in una mentalità contraria alla volontà di Dio e in opposizione ad essa.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La mentalità di questo mondo è totale assenza di riferimento al soprannaturale e alla trascendenza, alla vocazione all’eternità per l’uomo. È mentalità nella quale predomina l’istintualità e la passionalità dell’uomo; è una mentalità dove non c’è il trionfo della razionalità, ma della forza, del dominio, del sopruso, dell’inganno, del raggiro; è una mentalità dove la persona umana non è considerata, poiché per essa non c’è spazio su questa terra. </w:t>
      </w:r>
    </w:p>
    <w:p w14:paraId="01C5B60C"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È assai evidente che tutto questo non si addice al cristiano, il quale è chiamato ad andare contro corrente, ad opporsi a questa mentalità, perché solo il pensiero di Dio trionfi e regni nel suo cuore. Per questo occorre un serio cammino di conversione e di fede, una volontà decisa e forte per aderire in tutto alla parola rivelata, in modo che il Vangelo diventi la veste della nostra mente e l’abito dei nostri pensieri.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Perché questo accada è necessario trasformarsi. La trasformazione è prima di tutto della mente. Non per nulla il Vangelo inizia con la predicazione della conversione che è il cambiamento totale della nostra mente, cioè l’abbandono di essa per assumere solo i pensieri di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parla anche di rinnegamento. Chi vuole andare dietro di Lui deve ogni giorno rinnegare se stesso. Ora il rinnegamento è proprio dei pensieri. Da qui inizia la trasformazione dell’uomo: dall’abbandono dei suoi pensieri per assumere i pensieri di Dio. Finché un cristiano rimane con i suoi pensieri diviene assai difficile poter parlare di trasformazione, come sarà anche difficile poter pensare di sfuggire di conformarsi alla mentalità di questo mondo.</w:t>
      </w:r>
    </w:p>
    <w:p w14:paraId="18E5887C"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Per la grazia che mi è stata concessa, io dico a ciascuno di voi: non valutatevi più di quanto è conveniente valutarsi, ma valutatevi in maniera da avere di voi una giusta valutazione, ciascuno secondo la misura di fede che Dio gli ha dato. </w:t>
      </w:r>
      <w:r w:rsidRPr="005746A2">
        <w:rPr>
          <w:rFonts w:ascii="Arial" w:eastAsia="Times New Roman" w:hAnsi="Arial" w:cs="Times New Roman"/>
          <w:kern w:val="0"/>
          <w:sz w:val="24"/>
          <w:szCs w:val="20"/>
          <w:lang w:eastAsia="it-IT"/>
          <w14:ligatures w14:val="none"/>
        </w:rPr>
        <w:t>Paolo dona ora le regole perché ognuno discerna e rimanga sempre nella volontà di Dio. Ciò che egli dice non lo dice da sé, lo dice perché Dio gli ha comandato di dirlo e lo dice nella forma in cui Dio glielo ha comandato.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Quanto Paolo afferma o dice qui o in altre Lettere ai Cristiani è pertanto manifestazione della volontà di Dio. Questo </w:t>
      </w:r>
      <w:r w:rsidRPr="005746A2">
        <w:rPr>
          <w:rFonts w:ascii="Arial" w:eastAsia="Times New Roman" w:hAnsi="Arial" w:cs="Times New Roman"/>
          <w:kern w:val="0"/>
          <w:sz w:val="24"/>
          <w:szCs w:val="20"/>
          <w:lang w:eastAsia="it-IT"/>
          <w14:ligatures w14:val="none"/>
        </w:rPr>
        <w:lastRenderedPageBreak/>
        <w:t>significa: per la grazia che mi è stata concessa. Se io parlo, parlo solo per grazia, se conosco, conosco solo per grazia, se ammonisco, ammonisco solo per grazia, e se manifesto le regole del retto comportamento in seno alla comunità cristiana, posso manifestarle perché il Signore me le ha rivelate.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 grazia, dico, e non perché così io pensi, o voglia, o desideri.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Ancora una volta appare evidente che Paolo considera se stesso uno strumento nelle mani di Dio. Come tale agisce ed opera, come tale deve essere anche visto dalla comunità. Questa è una via che tutti, almeno quanti sono responsabili nella comunità, dovrebbero percorrere. Dovrebbe, in altre parole, essere sempre manifesto che quanto essi dicono lo dicono per volontà di Dio e non per loro desiderio. Gli altri, quanti sono governati, dovrebbero avere sempre questa certezza.</w:t>
      </w:r>
    </w:p>
    <w:p w14:paraId="38B1B146"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 xml:space="preserve">Ognuno deve sapere chi </w:t>
      </w:r>
      <w:r>
        <w:rPr>
          <w:rFonts w:ascii="Arial" w:eastAsia="Times New Roman" w:hAnsi="Arial" w:cs="Times New Roman"/>
          <w:kern w:val="0"/>
          <w:sz w:val="24"/>
          <w:szCs w:val="20"/>
          <w:lang w:eastAsia="it-IT"/>
          <w14:ligatures w14:val="none"/>
        </w:rPr>
        <w:t xml:space="preserve">lui </w:t>
      </w:r>
      <w:r w:rsidRPr="005746A2">
        <w:rPr>
          <w:rFonts w:ascii="Arial" w:eastAsia="Times New Roman" w:hAnsi="Arial" w:cs="Times New Roman"/>
          <w:kern w:val="0"/>
          <w:sz w:val="24"/>
          <w:szCs w:val="20"/>
          <w:lang w:eastAsia="it-IT"/>
          <w14:ligatures w14:val="none"/>
        </w:rPr>
        <w:t>è e quanto vale presso Dio, ma anche quanto Dio gli ha comandato di fare o di non fare. Mi spiego: ognuno deve sapersi valutare, cioè sapersi pesare, considerare, stimare, vedere per quello che realmente è, in tutta umiltà, come dinanzi al Signore. Niente di più, ma anche niente di meno. Ognuno deve sapere cosa lui può e cosa non può, dove arriva e dove non arriva, ciò che può fare lui e ciò che lui non può fare e per questo deve rivolgersi agli altri che lo facciano, perché così Dio ha stabilito.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C’è in questa esortazione di Paolo una visione trascendente della vita di ogni persona. Ogni persona è un dono di Dio per l’altro, ma è un dono particolare, determinato, circoscritto. Per fare un esempio chi è acqua non è sale, e chi è fuoco non è acqua.</w:t>
      </w:r>
    </w:p>
    <w:p w14:paraId="13EAAC10"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La natura circoscritta e ben delimitata di ciascuno deve essere conosciuta, altrimenti non si può avere una giusta valutazione di sé. Chi non si conosce, neanche conosce gli altri e i danni che si operano nel corpo ecclesiale sono molti. L’orecchio deve sapere di essere orecchio e la bocca, bocca e così dicasi di ogni altro membro del corpo: naso, gola, occhio, braccio, piede ecc.</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vita nella comunità nasce dalla comunione dei doni, ma un dono che non sa valutarsi secondo una giusta misura è un dono di cui non ci si può fidare, perché è un dono che certamente non svolgerà bene il proprio ministero.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 questo è più che giusto che ognuno si veda dinanzi a Dio, dinanzi a Lui si esamini, a Lui chieda quella luce necessaria per vedersi nella sua essenza, ma anche per vedere gli altri nella loro essenza, in modo che si possa iniziare quel cammino di collaborazione che esprime e manifesta tutta la forza di una comunità di figli di Dio.</w:t>
      </w:r>
    </w:p>
    <w:p w14:paraId="2CD7AF4A"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Poiché, come in un solo corpo abbiamo molte membra e queste membra non hanno tutte la medesima funzione</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Paolo vede la comunità dei cristiani, la comunità universale, cioè tutti i cristiani di ogni luogo, e la comunità particolare, cioè tutti i cristiani che vivono in un luogo determinato e che formano una comunità specifica, come un corpo solo.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Il corpo è uno, le membra sono molte. Quelle del corpo sono limitate, sono numerate e definite. Quelle del corpo di Cristo, che è </w:t>
      </w:r>
      <w:smartTag w:uri="urn:schemas-microsoft-com:office:smarttags" w:element="PersonName">
        <w:smartTagPr>
          <w:attr w:name="ProductID" w:val="la Chiesa"/>
        </w:smartTagPr>
        <w:r w:rsidRPr="005746A2">
          <w:rPr>
            <w:rFonts w:ascii="Arial" w:eastAsia="Times New Roman" w:hAnsi="Arial" w:cs="Times New Roman"/>
            <w:kern w:val="0"/>
            <w:sz w:val="24"/>
            <w:szCs w:val="20"/>
            <w:lang w:eastAsia="it-IT"/>
            <w14:ligatures w14:val="none"/>
          </w:rPr>
          <w:t>la Chiesa</w:t>
        </w:r>
      </w:smartTag>
      <w:r w:rsidRPr="005746A2">
        <w:rPr>
          <w:rFonts w:ascii="Arial" w:eastAsia="Times New Roman" w:hAnsi="Arial" w:cs="Times New Roman"/>
          <w:kern w:val="0"/>
          <w:sz w:val="24"/>
          <w:szCs w:val="20"/>
          <w:lang w:eastAsia="it-IT"/>
          <w14:ligatures w14:val="none"/>
        </w:rPr>
        <w:t>, sono infinite, molteplici, numerosissime, non si possono contare.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Sono altresì membra che si rinnovano continuamente; anche quelli che già sono state membra vive sulla terra non cessano di rimanere membra anche dopo la morte, per cui essi hanno in Cristo una vita tutta protesa al bene dell’intero corpo.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 santi del cielo sono membra di quest’unico corpo e sono membra sante ed è per questa loro santità che il corpo si arricchisce ogni giorno di doni celesti di grazia e di misericordia; loro giorno e notte altro non fanno che intercedere per noi presso Dio.</w:t>
      </w:r>
    </w:p>
    <w:p w14:paraId="696C7CAD"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lastRenderedPageBreak/>
        <w:t>Le membra che sono nel cielo svolgono la funzione dell’intercessione, pregano per le membra della terra, perché queste possano svolgere ciascuna la propria funzione, il proprio ministero, il proprio carisma. Questo deve voler significare una cosa sola: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vita del corpo è in questa mirabile comunione delle funzioni, le funzioni però non è il singolo membro che le stabilisce. È Dio che governa l’intero corpo, è lui che ha creato ciascun membro perché svolga una funzione precisa, determinata, circoscritta, delimitata.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Per accettare il proprio limite, il proprio ministero, il limite e il ministero dell’altro occorre avere sempre una visione soprannaturale della comunità e per questo occorrono gli occhi della fede, altrimenti </w:t>
      </w:r>
      <w:r>
        <w:rPr>
          <w:rFonts w:ascii="Arial" w:eastAsia="Times New Roman" w:hAnsi="Arial" w:cs="Times New Roman"/>
          <w:kern w:val="0"/>
          <w:sz w:val="24"/>
          <w:szCs w:val="20"/>
          <w:lang w:eastAsia="it-IT"/>
          <w14:ligatures w14:val="none"/>
        </w:rPr>
        <w:t xml:space="preserve">si </w:t>
      </w:r>
      <w:r w:rsidRPr="005746A2">
        <w:rPr>
          <w:rFonts w:ascii="Arial" w:eastAsia="Times New Roman" w:hAnsi="Arial" w:cs="Times New Roman"/>
          <w:kern w:val="0"/>
          <w:sz w:val="24"/>
          <w:szCs w:val="20"/>
          <w:lang w:eastAsia="it-IT"/>
          <w14:ligatures w14:val="none"/>
        </w:rPr>
        <w:t>precipitare nell’immanenza e guardare l’altro con gli occhi della carne. Quando questo avviene non si costruisce più la comunità, non si lavora per il Signore, ognuno, mosso dalla propria superbia e dall’assenza in lui della vera umiltà, cerca il suo utile, ma non più quello di Cristo.</w:t>
      </w:r>
    </w:p>
    <w:p w14:paraId="01F7EE0A" w14:textId="08BB754C" w:rsidR="005A68D9" w:rsidRPr="005746A2" w:rsidRDefault="00AB4B00"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Così </w:t>
      </w:r>
      <w:r w:rsidR="005A68D9" w:rsidRPr="007249A5">
        <w:rPr>
          <w:rFonts w:ascii="Arial" w:eastAsia="Times New Roman" w:hAnsi="Arial" w:cs="Times New Roman"/>
          <w:bCs/>
          <w:i/>
          <w:iCs/>
          <w:kern w:val="0"/>
          <w:sz w:val="24"/>
          <w:szCs w:val="20"/>
          <w:lang w:eastAsia="it-IT"/>
          <w14:ligatures w14:val="none"/>
        </w:rPr>
        <w:t xml:space="preserve">anche noi, pur essendo molti, siamo un solo corpo in Cristo e ciascuno per la sua parte siamo membra gli uni degli altri. </w:t>
      </w:r>
      <w:r w:rsidR="005A68D9" w:rsidRPr="005746A2">
        <w:rPr>
          <w:rFonts w:ascii="Arial" w:eastAsia="Times New Roman" w:hAnsi="Arial" w:cs="Times New Roman"/>
          <w:kern w:val="0"/>
          <w:sz w:val="24"/>
          <w:szCs w:val="20"/>
          <w:lang w:eastAsia="it-IT"/>
          <w14:ligatures w14:val="none"/>
        </w:rPr>
        <w:t>Posto il principio soprannaturale, Paolo applica questo principio ad ogni comunità, anzi all’intera Chiesa. A tal proposito dobbiamo dire, ed è ben giusto che si dica, che ogni comunità particolare per rapporto all’intera Chiesa è un membro singolo. Essa non esprime tutta la vita della Chiesa, la esprime insieme alle altre comunità, con le quali deve vivere la stessa comunione che regna all’interno delle membra dell’unico corpo.</w:t>
      </w:r>
      <w:r w:rsidR="005A68D9">
        <w:rPr>
          <w:rFonts w:ascii="Arial" w:eastAsia="Times New Roman" w:hAnsi="Arial" w:cs="Times New Roman"/>
          <w:kern w:val="0"/>
          <w:sz w:val="24"/>
          <w:szCs w:val="20"/>
          <w:lang w:eastAsia="it-IT"/>
          <w14:ligatures w14:val="none"/>
        </w:rPr>
        <w:t xml:space="preserve"> </w:t>
      </w:r>
      <w:r w:rsidR="005A68D9" w:rsidRPr="005746A2">
        <w:rPr>
          <w:rFonts w:ascii="Arial" w:eastAsia="Times New Roman" w:hAnsi="Arial" w:cs="Times New Roman"/>
          <w:kern w:val="0"/>
          <w:sz w:val="24"/>
          <w:szCs w:val="20"/>
          <w:lang w:eastAsia="it-IT"/>
          <w14:ligatures w14:val="none"/>
        </w:rPr>
        <w:t>Nessuna comunità, sia essa diocesana, parrocchiale, appartenente a questo o a quell’altro Gruppo o Associazione o Movimento ecclesiale, può pensare di chiudersi in se stessa, di essere sufficiente a se stessa, di non aver bisogno delle altre comunità o di non prestare il suo aiuto, la sua collaborazione alle altre comunità.</w:t>
      </w:r>
    </w:p>
    <w:p w14:paraId="1F73AC68"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Abbiamo pertanto doni diversi secondo la grazia data a ciascuno di noi. Chi ha il dono della profezia la eserciti secondo la misura della fede</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principio che qui Paolo annuncia è stato già in qualche modo delineato.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 doni sono diversi, ognuno ne possiede uno. Questo dono, ogni dono è una grazia data da Dio al singolo. Ognuno pertanto deve vedersi come dono di Dio per i fratelli, ma anche vedere i fratelli come dono di Dio per lui. La grazia di Dio è una sola, ma essa è data tutta a tutti mediante la collaborazione e la comunione di tutti. Nessuno esaurisce il dono di Dio, per cui essendo a lui necessario tutto il dono di Dio, deve cercarlo negli altri, perché se ne possa servire e raggiungere il compimento della sua perfezione.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Senza il dono di Dio degli altri è impossibile che alcuno possa rimanere nella volontà di Dio, impossibile che possa percorrere la via del suo compimento, poiché, per compiere la volontà di Dio, si ha bisogno del dono di grazia che Dio ha concesso agli altri e lo ha concesso loro perché lui ne attinga, si nutra e cammini spedito verso la salvezza.</w:t>
      </w:r>
    </w:p>
    <w:p w14:paraId="33A9E328"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i/>
          <w:kern w:val="0"/>
          <w:sz w:val="24"/>
          <w:szCs w:val="20"/>
          <w:lang w:eastAsia="it-IT"/>
          <w14:ligatures w14:val="none"/>
        </w:rPr>
        <w:t xml:space="preserve">Chi ha il dono della profezia la eserciti secondo la misura della fede: </w:t>
      </w:r>
      <w:r w:rsidRPr="005746A2">
        <w:rPr>
          <w:rFonts w:ascii="Arial" w:eastAsia="Times New Roman" w:hAnsi="Arial" w:cs="Times New Roman"/>
          <w:kern w:val="0"/>
          <w:sz w:val="24"/>
          <w:szCs w:val="20"/>
          <w:lang w:eastAsia="it-IT"/>
          <w14:ligatures w14:val="none"/>
        </w:rPr>
        <w:t>la profezia in senso stretto è la conoscenza attuale della volontà di Dio. Non si tratta della volontà rivelata e che riguarda la salvezza e le sue leggi manifestate tutte in Cristo Gesù. Con Cristo, Dio ha detto tutto quanto l’uomo deve sapere per entrare nella salvezza, per perseverare in essa, per raggiungere il regno dei cieli. In tal senso non c’è altra profezia possibile. Tutto è stato rivelato con Cristo Gesù.</w:t>
      </w:r>
    </w:p>
    <w:p w14:paraId="177C4A0E"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Chi ha un ministero attenda al ministero; chi l'insegnamento, all'insegnamento</w:t>
      </w:r>
      <w:r>
        <w:rPr>
          <w:rFonts w:ascii="Arial" w:eastAsia="Times New Roman" w:hAnsi="Arial" w:cs="Times New Roman"/>
          <w:bCs/>
          <w:i/>
          <w:iCs/>
          <w:kern w:val="0"/>
          <w:sz w:val="24"/>
          <w:szCs w:val="20"/>
          <w:lang w:eastAsia="it-IT"/>
          <w14:ligatures w14:val="none"/>
        </w:rPr>
        <w:t>.</w:t>
      </w:r>
      <w:r w:rsidRPr="007249A5">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In questo versetto Paolo si limita a ricordare che ognuno deve attendere al suo proprio ministero, ministero in generale, ma anche ministero in particolare.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Quello che è essenziale è la convinzione di fede che la crescita bene ordinata del corpo nella verità e nella santità dipende proprio dall’esercizio del ministero ricevuto. Ogni </w:t>
      </w:r>
      <w:r w:rsidRPr="005746A2">
        <w:rPr>
          <w:rFonts w:ascii="Arial" w:eastAsia="Times New Roman" w:hAnsi="Arial" w:cs="Times New Roman"/>
          <w:kern w:val="0"/>
          <w:sz w:val="24"/>
          <w:szCs w:val="20"/>
          <w:lang w:eastAsia="it-IT"/>
          <w14:ligatures w14:val="none"/>
        </w:rPr>
        <w:lastRenderedPageBreak/>
        <w:t>ministero pertanto ha un significato unico, indispensabile per il corpo del Signore, che è la Chiesa.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Non c’è un ministero più nobile e uno meno nobile, uno più eccelso e l’altro meno eccelso, uno che conferisce più onore e l’altro che in qualche modo deprime e disonora l’uomo.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convinzione di fede è una sola: ogni ministero, poiché grazia di Dio e dono di salvezza per tutto il corpo, è uguale ad ogni altro nella dignità e nell’importanza, anche se alcuni ministeri sembrano più nobili e altri lo sembrano di meno, questo è solo apparentemente.</w:t>
      </w:r>
    </w:p>
    <w:p w14:paraId="1631AA5E"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Chi l'esortazione, all'esortazione. Chi dà, lo faccia con semplicità; chi presiede, lo faccia con diligenza; chi fa opere di misericordia, le compia con gioia. </w:t>
      </w:r>
      <w:r w:rsidRPr="005746A2">
        <w:rPr>
          <w:rFonts w:ascii="Arial" w:eastAsia="Times New Roman" w:hAnsi="Arial" w:cs="Times New Roman"/>
          <w:kern w:val="0"/>
          <w:sz w:val="24"/>
          <w:szCs w:val="20"/>
          <w:lang w:eastAsia="it-IT"/>
          <w14:ligatures w14:val="none"/>
        </w:rPr>
        <w:t>Dopo aver esortato ciascuno a rimanere fedele al proprio mandato: ministero, insegnamento, esortazione, cose tutte che fanno crescere la comunità nella conoscenza e nell’amore del Signore nostro Gesù Cristo, Paolo ora dona alcune regole particolari perché ogni ministero sia svolto nella santità e nella verità che promanano da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Vengono qui elencate tre virtù che devono sempre accompagnare l’esercizio del ministero e anche se Paolo ad ogni ministero sembra voler abbinare una virtù, queste tre virtù è più che giusto che convivano nello stesso uomo che compie l’unico ministero affidatogli. Queste tre virtù sono la semplicità, la diligenza, la gioia. La semplicità è virtù sommamente raccomandata dallo stesso Gesù. </w:t>
      </w:r>
      <w:r w:rsidRPr="005746A2">
        <w:rPr>
          <w:rFonts w:ascii="Arial" w:eastAsia="Times New Roman" w:hAnsi="Arial" w:cs="Times New Roman"/>
          <w:i/>
          <w:kern w:val="0"/>
          <w:sz w:val="24"/>
          <w:szCs w:val="20"/>
          <w:lang w:eastAsia="it-IT"/>
          <w14:ligatures w14:val="none"/>
        </w:rPr>
        <w:t xml:space="preserve">“Siate semplici come le colombe, prudenti come i serpenti. Ecco io vi mando come pecore in mezzo ai lupi”. </w:t>
      </w:r>
      <w:r w:rsidRPr="005746A2">
        <w:rPr>
          <w:rFonts w:ascii="Arial" w:eastAsia="Times New Roman" w:hAnsi="Arial" w:cs="Times New Roman"/>
          <w:kern w:val="0"/>
          <w:sz w:val="24"/>
          <w:szCs w:val="20"/>
          <w:lang w:eastAsia="it-IT"/>
          <w14:ligatures w14:val="none"/>
        </w:rPr>
        <w:t>Questa è l’esortazione che fece Gesù ai suoi discepoli.</w:t>
      </w:r>
    </w:p>
    <w:p w14:paraId="0A61A33B"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La semplicità dice retta intenzione, purezza di cuore, libertà nei pensieri, assenza di sottintesi. La semplicità dice essenzialmente che ogni cosa che si dona all’altro la si dona al solo Gesù. La semplicità è anche fare l’opera per l’opera, perché è opera di Dio e quindi nella più grande gratuità senza attendere niente da nessuno, perché la ricompensa ce la darà il Signore nostro Gesù Cristo.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semplicità dice assenza di giudizio, di commento, di paragone, di confronto. È rispetto assoluto della persona e nel fare l’opera di bene, si fa solo l’opera di bene senza guardare la persona chi è e cosa desidera, cosa possiede, cosa non possiede, come vive, come non vive. Sono tutte considerazioni, queste, che ci rendono prudenti secondo la prudenza del mondo e ci impediscono di compiere l’opera santa, l’opera che Dio comanda che noi facciamo per manifestare il suo amore e la sua misericordia.</w:t>
      </w:r>
    </w:p>
    <w:p w14:paraId="5EBFC20F"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Assieme alla semplicità deve esserci anche la diligenza. La diligenza è l’amore attento, discreto, saggio, prudente, circospetto, circostanziato che sa leggere la storia della persona e della comunità e sa intervenire in essa con tutta la saggezza di Dio e del suo Santo Spirito, che è appunto Spirito di sapienza e di intelligenza.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diligenza deve essere opera del cuore, ma anche della mente, quindi è anche opera riflessa, meditata, studiata. L’improvvisazione non è diligenza, la collera, l’ira, il clamore neanche sono diligenza. La fretta neanche e neppure la superficialità e la negligenza, la dimenticanza, il non rispetto del tempo.</w:t>
      </w:r>
    </w:p>
    <w:p w14:paraId="7D84990E"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Resta da aggiungere la gioia. La gioia è il cuore pieno di Dio che ringrazia il suo Signore perché è stato arricchito della sua misericordia, ricolmato del suo amore, ripieno di grazia, di verità, di Spirito Santo.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Quando nel cuore c’è il Signore con la sua grazia e la sua verità, quando la mente sa che tutto è in noi dalla misericordia e dall’amore gratuito del Signore, allora la gioia pervade il cuore e lo eleva fino a Dio. L’opera di misericordia verso gli altri deve essere pertanto una estensione, una continuazione, un prolungamento della misericordia e dell’amore che Dio ha usato verso di noi.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La gioia è avere sempre un volto sereno, pieno di pace, ilare, </w:t>
      </w:r>
      <w:r w:rsidRPr="005746A2">
        <w:rPr>
          <w:rFonts w:ascii="Arial" w:eastAsia="Times New Roman" w:hAnsi="Arial" w:cs="Times New Roman"/>
          <w:kern w:val="0"/>
          <w:sz w:val="24"/>
          <w:szCs w:val="20"/>
          <w:lang w:eastAsia="it-IT"/>
          <w14:ligatures w14:val="none"/>
        </w:rPr>
        <w:lastRenderedPageBreak/>
        <w:t>rassicurante. Chi ci vede compiere l’opera di misericordia deve essere convinto che è solo l’amore che ci spinge e mai un secondo fine, mai un interesse, neanche piccolissimo. Siamo spinti dall’amore ed agiamo per amore e questo lo dimostra anche la serenità del nostro volto e la gioia che ricolma il nostro cuore.</w:t>
      </w:r>
    </w:p>
    <w:p w14:paraId="62F0A598"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La carità non abbia finzioni:</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legge della carità è una sola: fare ogni cosa a Cristo Gesù, farlo con il suo amore, la sua pazienza, la sua misericordia, fino al dono totale di sé.</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L‘amore verso Dio e verso il prossimo deve essere capace di dono totale, altrimenti non è un amore simile a quello di Cristo, non è l’amore di Cristo che è stato riversato nei nostri cuori e che noi riversiamo in Dio e nei fratelli.</w:t>
      </w:r>
    </w:p>
    <w:p w14:paraId="450DADA2"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E32DCA">
        <w:rPr>
          <w:rFonts w:ascii="Arial" w:eastAsia="Times New Roman" w:hAnsi="Arial" w:cs="Times New Roman"/>
          <w:bCs/>
          <w:i/>
          <w:iCs/>
          <w:kern w:val="0"/>
          <w:sz w:val="24"/>
          <w:szCs w:val="20"/>
          <w:lang w:eastAsia="it-IT"/>
          <w14:ligatures w14:val="none"/>
        </w:rPr>
        <w:t>Fuggite il male con orrore</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fa il male non ama, perché il male è assenza di amore. Il male in sé è sottrazione della propria vita a Dio per viverla solo per se stesso, nella trasgressione della sua volontà.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male è ripiegamento dell’uomo su se stesso, ma anche allontanamento da Dio e dai fratelli, ma questo allontanamento da Dio e dai fratelli si fa contro Dio e contro i fratelli. Nel male c’è la ricerca di sé come fine del proprio esistere su questa terra. Il male è l’esatto contrario dell’amore e della carità. Nella carità c’è il dono totale di sé a Dio e ai fratelli, secondo il comandamento di Dio. Nel male invece c’è il possesso di sé stessi calpestando i diritti di Dio su di noi e dei nostri fratelli.</w:t>
      </w:r>
    </w:p>
    <w:p w14:paraId="38CAEB88"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Attaccatevi al bene</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cristianesimo non si costruisce solo sul non fare il male. Il non fare il male è il principio e il fondamento da cui partire. Il non fare il male è essenziale, perché è la base su cui innalzare l’edificio spirituale, fino al raggiungimento della perfezione cristiana.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cristianesimo è operatività nel bene, di tutto il bene possibile. Il cristianesimo è vita nello sviluppo dei talenti che il Signore ci ha dato perché noi li facessimo fruttificare.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male è solo la parte distruttiva; fuggire il male è solamente distruggere in noi ciò che ci uccide, ci rovina, ci provoca la morte dell’anima e dello spirito, fino a trasformarsi in morte eterna.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Una volta che si fugge il male, bisogna attaccarsi al bene e al bene ci si attacca facendolo nello sviluppo di tutta la potenzialità che il Signore ha posto in noi. </w:t>
      </w:r>
    </w:p>
    <w:p w14:paraId="5BBA856A"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Amatevi gli uni gli altri con affetto fraterno</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dopo aver dettato le regole generali: </w:t>
      </w:r>
      <w:r w:rsidRPr="005746A2">
        <w:rPr>
          <w:rFonts w:ascii="Arial" w:eastAsia="Times New Roman" w:hAnsi="Arial" w:cs="Times New Roman"/>
          <w:i/>
          <w:kern w:val="0"/>
          <w:sz w:val="24"/>
          <w:szCs w:val="20"/>
          <w:lang w:eastAsia="it-IT"/>
          <w14:ligatures w14:val="none"/>
        </w:rPr>
        <w:t>la carità non abbia finzioni, fuggite il male con orrore, attaccatevi al bene,</w:t>
      </w:r>
      <w:r w:rsidRPr="005746A2">
        <w:rPr>
          <w:rFonts w:ascii="Arial" w:eastAsia="Times New Roman" w:hAnsi="Arial" w:cs="Times New Roman"/>
          <w:kern w:val="0"/>
          <w:sz w:val="24"/>
          <w:szCs w:val="20"/>
          <w:lang w:eastAsia="it-IT"/>
          <w14:ligatures w14:val="none"/>
        </w:rPr>
        <w:t xml:space="preserve"> Paolo passa ora a trattare concretamente, praticamente la legge della carità e del bene.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cristiano è stato costituito in Cristo figlio di Dio, quindi vero fratello di ogni altro cristiano. La parentela soprannaturale è molto più forte che quella naturale, e la famiglia dei figli di Dio ha una forza che la lega e la rende unita, più che la stessa forza che regola l’unione della famiglia secondo la carne.</w:t>
      </w:r>
    </w:p>
    <w:p w14:paraId="1D9D1883" w14:textId="1A8F95B1"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Gareggiate nello stimarvi a vicenda</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Oltre al dono che il cristiano fa di sé al proprio fratello, c’è anche un dono che egli deve accogliere. Per questo è necessario conoscere l’altro, sapere chi è e cosa Dio vuole da lui per se stesso e per noi.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Quando si entra in questa conoscenza dello spirito dell’altro, che è poi conoscenza della volontà di Dio sull’altro, per noi e per se stesso, accogliendo l’altro non si accoglie l’altro, ma si accoglie la volontà di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Poiché il cristiano vive per accogliere la volontà di Dio, per farla in ogni sua manifestazione, egli è chiamato a prestare molta attenzione all’altro in quanto portatore di una volontà di Dio, che è anche volontà per noi.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santità è in questa accoglienza e chi non accoglie l’altro nel suo dono di grazia non può raggiungere la santità, rimarrà sempre ai piedi del Calvario, ma mai potrà salire sulla croce della perfezione cristiana.</w:t>
      </w:r>
    </w:p>
    <w:p w14:paraId="2EC22DBC"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lastRenderedPageBreak/>
        <w:t>Gareggiare nello stimarvi a vicenda deve voler pertanto significare una cosa sola: riconoscere pubblicamente il dono di Dio nell’altro e proclamarlo, divulgarlo, perché altri possano usufruirne per il miglior compimento della volontà di Dio in ordine alla vocazione, la quale non può mai essere espletata in tutta la sua portata, senza l’accoglienza del dono del fratello, o meglio, dei doni dei fratelli.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Gareggiare deve essere pertanto stile dei cristiani, i quali sanno che sopra ognuno di loro vigila il Signore; è lui che governa la vita di tutti; è Lui che elargisce doni in vista del bene della comunità cristiana. </w:t>
      </w:r>
    </w:p>
    <w:p w14:paraId="6A615E76"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Non siate pigri nello zelo</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circa lo zelo così si esprime la Scrittura: </w:t>
      </w:r>
      <w:r w:rsidRPr="005746A2">
        <w:rPr>
          <w:rFonts w:ascii="Arial" w:eastAsia="Times New Roman" w:hAnsi="Arial" w:cs="Times New Roman"/>
          <w:i/>
          <w:kern w:val="0"/>
          <w:sz w:val="24"/>
          <w:szCs w:val="20"/>
          <w:lang w:eastAsia="it-IT"/>
          <w14:ligatures w14:val="none"/>
        </w:rPr>
        <w:t xml:space="preserve">Lo zelo senza discernimento è peccato; </w:t>
      </w:r>
      <w:r w:rsidRPr="005746A2">
        <w:rPr>
          <w:rFonts w:ascii="Arial" w:eastAsia="Times New Roman" w:hAnsi="Arial" w:cs="Times New Roman"/>
          <w:kern w:val="0"/>
          <w:sz w:val="24"/>
          <w:szCs w:val="20"/>
          <w:lang w:eastAsia="it-IT"/>
          <w14:ligatures w14:val="none"/>
        </w:rPr>
        <w:t xml:space="preserve">e ancora: </w:t>
      </w:r>
      <w:r w:rsidRPr="005746A2">
        <w:rPr>
          <w:rFonts w:ascii="Arial" w:eastAsia="Times New Roman" w:hAnsi="Arial" w:cs="Times New Roman"/>
          <w:i/>
          <w:kern w:val="0"/>
          <w:sz w:val="24"/>
          <w:szCs w:val="20"/>
          <w:lang w:eastAsia="it-IT"/>
          <w14:ligatures w14:val="none"/>
        </w:rPr>
        <w:t>Lo zelo per la tua casa mi divora.</w:t>
      </w:r>
      <w:r w:rsidRPr="005746A2">
        <w:rPr>
          <w:rFonts w:ascii="Arial" w:eastAsia="Times New Roman" w:hAnsi="Arial" w:cs="Times New Roman"/>
          <w:kern w:val="0"/>
          <w:sz w:val="24"/>
          <w:szCs w:val="20"/>
          <w:lang w:eastAsia="it-IT"/>
          <w14:ligatures w14:val="none"/>
        </w:rPr>
        <w:t xml:space="preserve"> Queste ultime parole Cristo Gesù le applicò a sé quando scacciò i venditori dal tempio.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Ma che cosa è lo zelo in sé. È la forza e l’amore che spinge all’azione, al compimento della volontà di Dio. Esso è come l’anima del bene; se lo zelo è forte, l’opera di bene si compie; se lo zelo è debole, l’opera di bene si fa ma senza tanto convincimento; se si fa una volta, non si fa poi la seconda. Appunto perché manca lo zelo.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Lo zelo deve essere come il mantice per la fucina. Se il mantice gira con regolarità e con tempestività, il carbone si ravviva, non appena il mantice si ferma, subito il carbone attenua il suo fuoco e a poco a poco si spegne. Il ferro non può essere più infuocato e la lavorazione non si compie, non avviene.</w:t>
      </w:r>
    </w:p>
    <w:p w14:paraId="3471B48D"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La pigrizia nello zelo è quel rallentamento della volontà, che si trasforma in carenza di essa e in spegnimento di ogni sentimento, di ogni ardore, di ogni moto del cuore e dello spirito.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Non solo non bisogna essere pigri per quanto riguarda la nostra persona, urge più che mai che nella comunità ci siano sempre gli zelatori delle opere in comune. Ogni opera dovrebbe essere guidata da uno che è zelante, che vuole a tutti i costi portarla fino in fondo e nel miglior dei modi; occorre uno che sappia coinvolgere gli altri nell’opera intrapresa, poiché dalla partecipazione di tutti l’opera riuscirà perfetta e quindi gradita al Signore.</w:t>
      </w:r>
    </w:p>
    <w:p w14:paraId="09285D58"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Siate invece ferventi nello spirito</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alla pigrizia della volontà, del cuore, della mente e dello spirito si oppone positivamente il fervore nello spirito.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fervore è simile all’ossigeno per la legna. Si mette della legna nel camino, se poi manca l’ossigeno la legna non arde, oppure arde a stento, ma con molto fumo. Si mette un po’ di ossigeno, attraverso la ventilazione, e la legna scoppietta, arde, innalza la sua fiamma. Questo è il fervore nello spirito: innalzare la fiamma dell’amore perché tutto l’uomo bruci per il Signore, si consumi per esso.</w:t>
      </w:r>
    </w:p>
    <w:p w14:paraId="6C919D75"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Il fervore è l’amore grande che bisogna mettere in ogni cosa che facciamo, o che ci viene comandata. L’amore deve essere sempre come un fuoco divorante dentro di noi. Solo a questa condizione è possibile ardere e bruciare per il Signore, per il compimento della sua volontà. Gesù nel Vangelo parla di un fuoco che lui deve accendere e questo fuoco è l’amore per la salvezza dell’umanità, e lui altro non desidera nel suo cuore che venga subito acceso, perché solo così è possibile compiere l’opera che il Signore gli ha comandato e che lui liberamente ha accolto.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fervore deve essere sempre alimentato. Se non viene alimentato esso prima o poi si spegne e se si spegne tutta l’opera legata ad esso si spegne. L’alimento del fervore è principalmente l’Eucaristia. È il corpo di Cristo dato per noi la fonte del nostro fervore spirituale, perché in esso è contenuto tutto l’amore con il quale Cristo ci ha amati e che viene riversato nel nostro cuore perché anche noi possiamo amare come lui ha amato.</w:t>
      </w:r>
    </w:p>
    <w:p w14:paraId="29527CF4"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lastRenderedPageBreak/>
        <w:t>Servite il Signore</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lo scopo di tutto è quello di servire il Signore. Il cristiano deve sempre ricordarsi che l’amore con il quale il Signore lo ha arricchito egli deve riversarlo nuovamente su di lui. Egli attinge l’amore in Dio, attraverso la preghiera e i sacramenti della Chiesa, e questo amore deve nuovamente ritornarlo a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Lo ritorna sotto forma di obbedienza alla sua santissima volontà, ma anche riversandolo sui fratelli nei quali egli si è identificato.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Ogni qualvolta il cristiano fa qualcosa, pensa qualcosa, dice qualcosa, intraprende o progetta qualcosa deve pensare una cosa sola: tutto ciò che lui è chiamato a fare, è solo un servizio per il Signore, anche se il servizio è fatto agli uomini. È servizio al Signore perché Cristo Gesù si è identificato con ogni uomo, specie con quelli che hanno bisogno di un po’ di aiuto e di una particolare assistenza per poter continuare a vivere e a sperare.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Fondando tutto su questa certezza, il cristiano sa e vuole amare solo il Signore e poiché c’è solo il Signore dinanzi a lui, egli tutto opera perché il servizio sia perfetto, senza macchia, sia ricolmo di solo amore e di sola grazia.</w:t>
      </w:r>
    </w:p>
    <w:p w14:paraId="5C906266"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Siate lieti nella speranza</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Quanto detto finora riguarda il rapporto del cristiano con il servizio d’amore verso Dio e verso i fratelli. Quanto Paolo dice in questo versetto 12 riguarda invece la modalità di essere del cristiano stesso.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cristiano per poter portare a compimento la sua vocazione deve essere in un determinato modo e Paolo ora glielo insegna.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Egli deve essere lieto nella speranza. La letizia viene e nasce nel suo cuore dalla certezza che il Signore compirà ogni parola pronunciata dalla sua bocca. Quanto egli ha detto di certo si compirà.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cristiano non guarda ciò che gli è dinanzi, non vede l’avvicendarsi degli uomini e degli eventi sul palcoscenico della storia, non vede neanche le miserie e i peccati che infestano il comportamento dell’uomo, vede solo la parola di Dio che di certo si compie. Il cielo e la terra passeranno, ma la mia parola non passerà mai, resterà stabile in eterno.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Dinanzi ad una storia di morte per se stesso, il cristiano mantiene la letizia del suo spirito per un semplicissimo motivo: chi governa la sua vita non sono gli altri, non è la storia, non sono le vicende umane, chi la governa invece è il Signore e il Signore che è Provvidenza e Saggezza infinita sa su quali strade incamminarla perché raggiunga la meta della sua speranza.</w:t>
      </w:r>
    </w:p>
    <w:p w14:paraId="2A1BC104"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Forti nella tribolazione</w:t>
      </w:r>
      <w:r w:rsidRPr="005746A2">
        <w:rPr>
          <w:rFonts w:ascii="Arial" w:eastAsia="Times New Roman" w:hAnsi="Arial" w:cs="Times New Roman"/>
          <w:b/>
          <w:kern w:val="0"/>
          <w:sz w:val="24"/>
          <w:szCs w:val="20"/>
          <w:lang w:eastAsia="it-IT"/>
          <w14:ligatures w14:val="none"/>
        </w:rPr>
        <w:t>:</w:t>
      </w:r>
      <w:r>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fortezza non nasce dalla nostra carne che è debole, né dal nostro cuore che è pavido. La fortezza è solo dono dello Spirito Santo. È Lui che dona la forza di sostenere e di affrontare anche il martirio, se questo è richiesto dalla volontà di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Qual è il principio di fede su cui si regge questo invito di Paolo ad essere forti nella tribolazione. La tribolazione è la via, la strada su cui deve camminare il cristiano, se vuole raggiungere il regno dei cieli. È come se il cristiano dovesse attraversare un sentiero irto, spinoso, pieno di pericoli, dove ogni momento la sua vita è esposta ad un rischio mortale.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Se la tribolazione è la via su cui camminare, la croce sulla quale essere affissi, allora si comprende l’esortazione di Paolo alla fortezza.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Solo chi è forte può proseguire sino alla fine; chi è debole, chi ha paura, chi teme di esporsi, costui non farà un lungo cammino sul sentiero verso il regno dei cieli.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fortezza è la virtù che ci consente di raggiungere la meta della nostra speranza e per questo bisogna attingerla nello Spirito del Signore, che è Spirito di fortezza. È Lui che forma i martiri e i testimoni della fede; è Lui che infonde il coraggio di rendere sempre e comunque testimonianza a Cristo Gesù; è Lui che libera dalla paura e dalla timidezza.</w:t>
      </w:r>
    </w:p>
    <w:p w14:paraId="05C887C1"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Perseveranti nella preghiera</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per essere lieti nella speranza e forti nella tribolazione è più che necessaria la preghiera. Gesù vuole che i suoi discepoli preghino senza </w:t>
      </w:r>
      <w:r w:rsidRPr="005746A2">
        <w:rPr>
          <w:rFonts w:ascii="Arial" w:eastAsia="Times New Roman" w:hAnsi="Arial" w:cs="Times New Roman"/>
          <w:kern w:val="0"/>
          <w:sz w:val="24"/>
          <w:szCs w:val="20"/>
          <w:lang w:eastAsia="it-IT"/>
          <w14:ligatures w14:val="none"/>
        </w:rPr>
        <w:lastRenderedPageBreak/>
        <w:t>interruzione, vuole che la loro vita sia una incessante preghiera elevata a Dio Padre, in Cristo, nella santità dello Spirito. San Paolo vede la preghiera come una lotta, un combattimento, per essa si strappa a Dio quanto è necessario per il compimento della nostra vocazione sulla terra fino al raggiungimento del regno dei cieli.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Come l’aria è per i polmoni, per la vita del corpo, così è la preghiera per la vita dell’anima. Senza aria si può resistere appena qualche minuto, poi è la morte fisica dell’intero uomo. Così anche senza preghiera si può resistere solo per qualche istante, poi immancabilmente c’è la morte dell’anima, perché sicuramente si cade nel peccato in una delle sue quattro forme: pensieri, parole, opere, omissioni.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Sovente si pecca di parola, spesso di omissioni, frequentemente di pensieri e le opere senza preghiera sono fatte male, se sono opere di bene, sono peccato se sono opere di trasgressione dei comandamenti di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preghiera è necessaria per ottenere da Dio ogni dono di grazia, indispensabile per mantenere la nostra vita sul binario giusto, per non deviare né a destra e né a sinistra, per restare saldi sulla via del bene e percorrerla sino alla fine.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preghiera è tutto per il cristiano ed ogni istante, anche quando il suo corpo sembra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essere immerso nella terra, con la sua anima egli è invece nel cielo e chiede a Dio ciò di cui in quel momento si ha bisogno perché si possa compiere solo la sua volontà.</w:t>
      </w:r>
    </w:p>
    <w:p w14:paraId="790CADA8"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Solleciti per le necessità dei fratelli</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dopo aver suggerito al cristiano come si percorre la via del bene sino alla fine, san Paolo ritorna nuovamente a stabilire il giusto rapporto con i fratelli.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C’è una sollecitudine che deve sempre animare il cristiano e riguarda le necessità dei fratelli. Queste possono essere di ordine materiale e spirituale, poiché l’uomo in sé è anima, spirito, corpo.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Immancabilmente i fratelli avranno delle necessità. Questo è innegabile, perché la storia nostra e degli altri è fatta di necessità sovente impellenti e improcrastinabili. Dinanzi ad ogni necessità, sia del corpo, che dello spirito, come dell’anima, ognuno deve intervenire secondo il suo ministero, ma anche secondo le sue possibilità materiali, spirituali, fisiche, psichiche.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Che cosa è la sollecitudine? È il non rinvio, l’abolizione di ogni ritardo, la prontezza nell’intervento, la determinazione a partecipare per risollevare l’uomo e porlo in uno stato dignitoso di vita umana.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Sollecitudine vuol dire essenzialmente attenzione anche a che le necessità non sorgano. In questo caso la sollecitudine è anche prevenzione, educazione, formazione a che gli altri non si pongano in uno stato di necessità.</w:t>
      </w:r>
    </w:p>
    <w:p w14:paraId="766F0F39"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Premurosi nell'ospitalità</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l’ospitalità è una delle opere di misericordia corporali. Gesù così si esprimerà nel Giudizio finale: </w:t>
      </w:r>
      <w:r w:rsidRPr="005746A2">
        <w:rPr>
          <w:rFonts w:ascii="Arial" w:eastAsia="Times New Roman" w:hAnsi="Arial" w:cs="Times New Roman"/>
          <w:i/>
          <w:kern w:val="0"/>
          <w:sz w:val="24"/>
          <w:szCs w:val="20"/>
          <w:lang w:eastAsia="it-IT"/>
          <w14:ligatures w14:val="none"/>
        </w:rPr>
        <w:t xml:space="preserve">“Ero forestiero e non mi avete ospitato”. </w:t>
      </w:r>
      <w:r w:rsidRPr="005746A2">
        <w:rPr>
          <w:rFonts w:ascii="Arial" w:eastAsia="Times New Roman" w:hAnsi="Arial" w:cs="Times New Roman"/>
          <w:kern w:val="0"/>
          <w:sz w:val="24"/>
          <w:szCs w:val="20"/>
          <w:lang w:eastAsia="it-IT"/>
          <w14:ligatures w14:val="none"/>
        </w:rPr>
        <w:t xml:space="preserve">E ancora la lettera agli Ebrei: </w:t>
      </w:r>
      <w:r w:rsidRPr="005746A2">
        <w:rPr>
          <w:rFonts w:ascii="Arial" w:eastAsia="Times New Roman" w:hAnsi="Arial" w:cs="Times New Roman"/>
          <w:i/>
          <w:kern w:val="0"/>
          <w:sz w:val="24"/>
          <w:szCs w:val="20"/>
          <w:lang w:eastAsia="it-IT"/>
          <w14:ligatures w14:val="none"/>
        </w:rPr>
        <w:t>“Perseverate nell’amore fraterno. Non dimenticate l’ospitalità; alcuni, praticandola, hanno accolto degli angeli senza saperlo” (Eb 13,1-2).</w:t>
      </w:r>
      <w:r>
        <w:rPr>
          <w:rFonts w:ascii="Arial" w:eastAsia="Times New Roman" w:hAnsi="Arial" w:cs="Times New Roman"/>
          <w:i/>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Accogliere qualcuno nella propria casa, dargli un tetto provvisorio faceva parte della fede nel Dio di Abramo, accolto da questi nella sua tenda e da Dio ricompensato con l’annuncio della nascita del figlio Isacco. Tutto l’Antico Testamento è ricco di insegnamenti a proposito dell’ospitalità.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Essa è amore verso i pellegrini, coloro che si spostano da un luogo all’altro e che sono in balia di briganti, di assassini, di ladri, specie durante la notte. </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La premura è tutta nell’ospitalità e dice amorevole accoglienza per tutto il tempo in cui l’ospite dimora nella nostra casa. La premura diviene invito ad entrare e a rimanere, si trasforma in aiuto concreto, mettendo a disposizione dell’ospite ciò che si ha; lo si accoglie come un fratello, come un fratello lo si serve, come un fratello non si ha fretta a che esca e a che se ne vada. Esce e va via quando è finito il suo tempo di soggiorno tra di noi, perché </w:t>
      </w:r>
      <w:r w:rsidRPr="005746A2">
        <w:rPr>
          <w:rFonts w:ascii="Arial" w:eastAsia="Times New Roman" w:hAnsi="Arial" w:cs="Times New Roman"/>
          <w:kern w:val="0"/>
          <w:sz w:val="24"/>
          <w:szCs w:val="20"/>
          <w:lang w:eastAsia="it-IT"/>
          <w14:ligatures w14:val="none"/>
        </w:rPr>
        <w:lastRenderedPageBreak/>
        <w:t>altre mansioni ed altre mete lo attendono.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premura nel Vangelo e nel Nuovo Testamento verso l’ospite è premura e servizio verso Cristo e Cristo Gesù ci ricompenserà nel giudizio finale, quando ci accoglierà come ospiti per l’eternità nella sua casa e dove lui stesso si chinerà per servirci alla mensa del banchetto eterno.</w:t>
      </w:r>
    </w:p>
    <w:p w14:paraId="1DA7EE07"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Benedite coloro che vi perseguitano, benedite e non maledite.</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Così suona la parola di Gesù: </w:t>
      </w:r>
      <w:r w:rsidRPr="005746A2">
        <w:rPr>
          <w:rFonts w:ascii="Arial" w:eastAsia="Times New Roman" w:hAnsi="Arial" w:cs="Times New Roman"/>
          <w:i/>
          <w:kern w:val="0"/>
          <w:sz w:val="24"/>
          <w:szCs w:val="20"/>
          <w:lang w:eastAsia="it-IT"/>
          <w14:ligatures w14:val="none"/>
        </w:rPr>
        <w:t>“Amate i vostri nemici e pregate per i vostri persecutori, perché siate figli del vostro Padre celeste, che fa sorgere il suo sole sopra i malvagi e sopra i buoni, e fa piovere sopra i malvagi e sopra i buoni”.</w:t>
      </w:r>
      <w:r>
        <w:rPr>
          <w:rFonts w:ascii="Arial" w:eastAsia="Times New Roman" w:hAnsi="Arial" w:cs="Times New Roman"/>
          <w:i/>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ci raccomanda l’amore, lo Spirito Santo attraverso la bocca di Paolo ci chiede la benedizione, perché?</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benedizione è forma dell’amore. L’amore è fare del bene all’altro sia nel corpo che nello spirito, sia per l’eternità che per il tempo.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benedizione è richiesta a Dio di un bene totale, che è anche bene di conversione e di santificazione.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Dinanzi a coloro che vogliono il suo male e per questo lo perseguitano, il cristiano per tutti costoro vuole il loro bene. Non potendolo fare lui direttamente, perché non proprio nella condizione di farlo, chiede al Signore che sia lui a farlo loro e a farlo nella maniera la più completa e la più totale, iniziando proprio dal perdono, dalla conversione, dalla santificazione.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bene vero, supremo, di una persona è il bene eterno e questo solo Dio lo può concedere. Paolo aveva vissuto l’esperienza della benedizione in occasione del martirio di Stefano. Lui era tra quelli che approvavano la lapidazione, mentre Stefano chiedeva a Gesù di non imputare loro questo peccato, di convertirli e di attrarli con il suo amore e con la sua misericordia,</w:t>
      </w:r>
    </w:p>
    <w:p w14:paraId="4E6340CF"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Rallegratevi con quelli che sono nella gioia, piangete con quelli che sono nel pianto. </w:t>
      </w:r>
      <w:r w:rsidRPr="005746A2">
        <w:rPr>
          <w:rFonts w:ascii="Arial" w:eastAsia="Times New Roman" w:hAnsi="Arial" w:cs="Times New Roman"/>
          <w:kern w:val="0"/>
          <w:sz w:val="24"/>
          <w:szCs w:val="20"/>
          <w:lang w:eastAsia="it-IT"/>
          <w14:ligatures w14:val="none"/>
        </w:rPr>
        <w:t>Paolo vuole che tra i figli dell’unico Padre ci sia una comunione reale e la comunione è partecipazione alla vita dell’altro, così come essa viene vissuta nei momenti particolari della loro storia.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Gioia e pianto sono i due momenti simboli della vita dell’uomo sulla terra, nel cielo ci sarà solo la gioia.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gioia è legata alla vita e all’abbondanza di vita che si riversa sull’altro, il pianto invece è tutto ciò che priva l’uomo della vita, fino alla suprema privazione che è la morte fisica.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Rallegra</w:t>
      </w:r>
      <w:r>
        <w:rPr>
          <w:rFonts w:ascii="Arial" w:eastAsia="Times New Roman" w:hAnsi="Arial" w:cs="Times New Roman"/>
          <w:kern w:val="0"/>
          <w:sz w:val="24"/>
          <w:szCs w:val="20"/>
          <w:lang w:eastAsia="it-IT"/>
          <w14:ligatures w14:val="none"/>
        </w:rPr>
        <w:t>r</w:t>
      </w:r>
      <w:r w:rsidRPr="005746A2">
        <w:rPr>
          <w:rFonts w:ascii="Arial" w:eastAsia="Times New Roman" w:hAnsi="Arial" w:cs="Times New Roman"/>
          <w:kern w:val="0"/>
          <w:sz w:val="24"/>
          <w:szCs w:val="20"/>
          <w:lang w:eastAsia="it-IT"/>
          <w14:ligatures w14:val="none"/>
        </w:rPr>
        <w:t>si e piangere devono essere effettivi, veri, reali, non devono essere solo una finzione, una presenza di circostanza, una cerimonia ed una funzione, una presenza solo con il corpo, o peggio perché l’altro veda che noi ci siamo, perché anche lui ci sia nel momento in cui la sorte si capovolge e si riversa su di noi.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Questa forma non è partecipazione, è presenza ipocrita, di circostanza, imposta dall’ufficio che la persona ricopre, ma non dal nostro cuore che vuole condividere con lui il momento della vita e della morte, perché è in fondo questa la vera comunione che deve regnare tra i fratelli, tra i figli dell’unico Padre. </w:t>
      </w:r>
    </w:p>
    <w:p w14:paraId="50BA1CDD"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Abbiate i medesimi sentimenti gli uni verso gli altri</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prima comunione che deve regnare tra i cristiani è quella della mente. D’altronde il Vangelo inizia con l’invitare l’uomo al cambiamento di mente, non per nulla conversione significa metanoia, cioè l’abbandono della nostra mente per assumere la mente di Cristo e il pensiero di Dio per regolare e governare tutta la nostra esistenza.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 medesimi sentimenti non sono quelli della nostra mente, sono invece quelli della mente di Dio, è il suo pensiero che deve divenire pensiero di ogni cristiano. Solo così si potrà raggiungere questa perfettissima comunione del cuore e della mente tra i cristiani. Il cuore deve essere quello di Cristo e anche i pensieri devono essere quelli di Cristo Signore.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Avere i medesimi sentimenti deve voler significare una cosa sola. Vivere la propria vita solo per amare il fratello, cercando ogni forma possibile perché l’altro sia veramente amato da noi. Se per questo amore è necessario che il cristiano rinunci totalmente </w:t>
      </w:r>
      <w:r w:rsidRPr="005746A2">
        <w:rPr>
          <w:rFonts w:ascii="Arial" w:eastAsia="Times New Roman" w:hAnsi="Arial" w:cs="Times New Roman"/>
          <w:kern w:val="0"/>
          <w:sz w:val="24"/>
          <w:szCs w:val="20"/>
          <w:lang w:eastAsia="it-IT"/>
          <w14:ligatures w14:val="none"/>
        </w:rPr>
        <w:lastRenderedPageBreak/>
        <w:t>alla propria vita, che questa rinuncia sia fatta. Questo è l’esempio che ci ha lasciato Cristo Gesù e questo esempio noi dobbiamo imitare.</w:t>
      </w:r>
    </w:p>
    <w:p w14:paraId="0EF2380F"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Non aspirate a cose troppo alte, piegatevi invece a quelle umili. Non fatevi un'idea troppo alta di voi stessi.</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In questa seconda parte del versetto Paolo detta le condizioni pratiche perché possiamo avere gli stessi sentimenti di servizio e di amore gli uni verso gli altri.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Ogni cristiano è tentato a pensare che l’unico modo per servire è la ricerca di ciò che sta in alto. Paolo acconsente a che ogni uomo possa aspirare a servire il fratello dall’alto e non dal basso. Però ci avverte che c’è un limite al nostro amore e che ci potrebbero essere cose assai o troppo alte per noi, per cui se ci fossero donate, o fossero da noi raggiunte non potremmo amare, perché non sono alla nostra portata.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Ognuno pertanto deve avere la misura della sua giusta valutazione, perché sarà in relazione a questa misura che si potrà definire se una cosa è troppo alta, oppure è corrispondente alle nostre capacità e ai nostri mezzi spirituali e materiali.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Sovente purtroppo l’uomo è governato dalla superbia. Con la superbia nel cuore è il fallimento di una vita. Fallisce ogni esistenza che si lascia governare dalla superbia, perché la superbia è la negazione di ogni servizio, la superbia fa sì che gli altri siano a nostro servizio, anziché noi essere a servizio degli altri. La superbia è il cancro dell’amore, essa distrugge anche la parvenza della disponibilità verso gli altri. </w:t>
      </w:r>
    </w:p>
    <w:p w14:paraId="7D5D4EE5"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Non rendete a nessuno male per male. Cercate di compiere il bene davanti a tutti gli uomini. </w:t>
      </w:r>
      <w:r w:rsidRPr="005746A2">
        <w:rPr>
          <w:rFonts w:ascii="Arial" w:eastAsia="Times New Roman" w:hAnsi="Arial" w:cs="Times New Roman"/>
          <w:kern w:val="0"/>
          <w:sz w:val="24"/>
          <w:szCs w:val="20"/>
          <w:lang w:eastAsia="it-IT"/>
          <w14:ligatures w14:val="none"/>
        </w:rPr>
        <w:t>Il cristiano è avvolto dal male, sovente è anche travolto da esso. Il male è sempre un’azione perpetrata dagli altri a nostro danno e si può manifestare in molte forme e in diversi modi. C’è il male della lingua, il male dei pensieri, il male delle mani e dei piedi, il male suggerito agli altri e quello fatto direttamente.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Ogni trasgressione dei comandamenti è un male contro l’uomo, oltre che offesa direttamente arrecata a Dio, perché violazione della sua legge.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Uno dei peggiori mali è quello della lingua, con essa si distrugge l’uomo nel suo onore, nella sua fama, nella sua reputazione; lo si distrugge anche nella sua stessa vita, poiché lo si rende inviso e odioso ai fratelli. La lingua trasforma il male in bene e il bene in male, la verità in falsità e la falsità in verità. Essa è capace di trasformare ogni realtà e tutto usa per la distruzione dell’altro. La lingua opera la divisione degli uomini e molti sono coloro che sanno solo dividere, perché mentono a riguardo degli altri e rendono così invisi gli uni gli altri a causa della maldicenza che esce dalla lingua perversa e cattiva.</w:t>
      </w:r>
    </w:p>
    <w:p w14:paraId="7FA890E9"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Se possibile, per quanto questo dipende da voi, vivete in pace con tutti. </w:t>
      </w:r>
      <w:r w:rsidRPr="005746A2">
        <w:rPr>
          <w:rFonts w:ascii="Arial" w:eastAsia="Times New Roman" w:hAnsi="Arial" w:cs="Times New Roman"/>
          <w:kern w:val="0"/>
          <w:sz w:val="24"/>
          <w:szCs w:val="20"/>
          <w:lang w:eastAsia="it-IT"/>
          <w14:ligatures w14:val="none"/>
        </w:rPr>
        <w:t>Gesù è l’uomo della pace, egli è venuto per creare la pace tra gli uomini e questa pace l’ha creata abolendo il peccato dal cuore, che è fonte di ogni dissidio, di ogni lite, di ogni guerra, di ogni divisione tra gli uomini.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Ad imitazione del suo Maestro e Signore anche il cristiano è chiamato ad essere operatore di pace. </w:t>
      </w:r>
      <w:r w:rsidRPr="005746A2">
        <w:rPr>
          <w:rFonts w:ascii="Arial" w:eastAsia="Times New Roman" w:hAnsi="Arial" w:cs="Times New Roman"/>
          <w:i/>
          <w:kern w:val="0"/>
          <w:sz w:val="24"/>
          <w:szCs w:val="20"/>
          <w:lang w:eastAsia="it-IT"/>
          <w14:ligatures w14:val="none"/>
        </w:rPr>
        <w:t>Beati gli operatori di pace perché saranno chiamati figli di Dio.</w:t>
      </w:r>
      <w:r w:rsidRPr="005746A2">
        <w:rPr>
          <w:rFonts w:ascii="Arial" w:eastAsia="Times New Roman" w:hAnsi="Arial" w:cs="Times New Roman"/>
          <w:kern w:val="0"/>
          <w:sz w:val="24"/>
          <w:szCs w:val="20"/>
          <w:lang w:eastAsia="it-IT"/>
          <w14:ligatures w14:val="none"/>
        </w:rPr>
        <w:t xml:space="preserve"> Questa è la beatitudine pronunciata da Cristo Gesù e su questa Parola il cristiano deve elevare tutta la sua vita, altrimenti non potrà mai dirsi fedele seguace di colui che è detto il Principe della pace. Egli dovrà mettere in atto ogni sua risorsa spirituale perché sempre e comunque viva da vero operatore di pace, anzi ogni sua azione, pensiero, idea, suggerimento, proposta, deve essere un consiglio di pace, un desiderio di pace, un’opera di pace.</w:t>
      </w:r>
    </w:p>
    <w:p w14:paraId="00CC463D"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 xml:space="preserve">Ma non tutto dipende dal cristiano. Egli la pace dovrà sempre donarla, ma c’è anche la possibilità che essa venga rifiutata. Lui può offrire il perdono, ma questo può </w:t>
      </w:r>
      <w:r w:rsidRPr="005746A2">
        <w:rPr>
          <w:rFonts w:ascii="Arial" w:eastAsia="Times New Roman" w:hAnsi="Arial" w:cs="Times New Roman"/>
          <w:kern w:val="0"/>
          <w:sz w:val="24"/>
          <w:szCs w:val="20"/>
          <w:lang w:eastAsia="it-IT"/>
          <w14:ligatures w14:val="none"/>
        </w:rPr>
        <w:lastRenderedPageBreak/>
        <w:t>essere respinto. Lui può aprire il suo cuore all’accoglienza del fratello, ma il fratello può chiudere il suo a questa accoglienza, può isolarsi, può volere rimanere nell’odio, nella divisione, nella non pace.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Cosa deve fare in questo caso il cristiano? </w:t>
      </w:r>
      <w:smartTag w:uri="urn:schemas-microsoft-com:office:smarttags" w:element="PersonName">
        <w:smartTagPr>
          <w:attr w:name="ProductID" w:val="la Parola"/>
        </w:smartTagPr>
        <w:r w:rsidRPr="005746A2">
          <w:rPr>
            <w:rFonts w:ascii="Arial" w:eastAsia="Times New Roman" w:hAnsi="Arial" w:cs="Times New Roman"/>
            <w:kern w:val="0"/>
            <w:sz w:val="24"/>
            <w:szCs w:val="20"/>
            <w:lang w:eastAsia="it-IT"/>
            <w14:ligatures w14:val="none"/>
          </w:rPr>
          <w:t>La Parola</w:t>
        </w:r>
      </w:smartTag>
      <w:r w:rsidRPr="005746A2">
        <w:rPr>
          <w:rFonts w:ascii="Arial" w:eastAsia="Times New Roman" w:hAnsi="Arial" w:cs="Times New Roman"/>
          <w:kern w:val="0"/>
          <w:sz w:val="24"/>
          <w:szCs w:val="20"/>
          <w:lang w:eastAsia="it-IT"/>
          <w14:ligatures w14:val="none"/>
        </w:rPr>
        <w:t xml:space="preserve"> di Paolo è illuminante al riguardo. Il cristiano deve mettere in atto, in opera nei pensieri, nelle parole e nella azioni tutto quanto dipende da lui per creare attorno a sé la pace. Una volta che lui tutto ha fatto e che niente dipende più da lui, deve conservare la pace della coscienza, la serenità del cuore, la tranquillità dello spirito.</w:t>
      </w:r>
    </w:p>
    <w:p w14:paraId="37AF54EC"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Non fatevi giustizia da voi stessi, carissimi, ma lasciate fare all'ira divina. Sta scritto infatti: A me la vendetta, sono io che ricambierò, dice il Signore. </w:t>
      </w:r>
      <w:r w:rsidRPr="005746A2">
        <w:rPr>
          <w:rFonts w:ascii="Arial" w:eastAsia="Times New Roman" w:hAnsi="Arial" w:cs="Times New Roman"/>
          <w:kern w:val="0"/>
          <w:sz w:val="24"/>
          <w:szCs w:val="20"/>
          <w:lang w:eastAsia="it-IT"/>
          <w14:ligatures w14:val="none"/>
        </w:rPr>
        <w:t>Farsi giustizia da se stessi significa in certo qual modo applicare la legge del taglione: occhio per occhio, dente per dente, lividura per lividura. Significa dare ciò che si è ricevuto in male, oppure prendere ciò che è stato tolto in bene.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Gesù nel Discorso della Montagna ha sancito la nuova legge: </w:t>
      </w:r>
      <w:r w:rsidRPr="005746A2">
        <w:rPr>
          <w:rFonts w:ascii="Arial" w:eastAsia="Times New Roman" w:hAnsi="Arial" w:cs="Times New Roman"/>
          <w:i/>
          <w:kern w:val="0"/>
          <w:sz w:val="24"/>
          <w:szCs w:val="20"/>
          <w:lang w:eastAsia="it-IT"/>
          <w14:ligatures w14:val="none"/>
        </w:rPr>
        <w:t>“Avete inteso che fu detto… ma io vi dico di non opporvi al malvagio; anzi se uno ti percuote la guancia destra, tu porgigli anche l’altra; e a chi ti vuol chiamare in giudizio per toglierti la tunica, tu lascia anche il mantello. E se uno ti costringerà a fare un miglio, tu fanne con lui due. Da’ a chi ti domanda e a chi desidera da te un prestito non volgere le spalle” (Mt 5,39-42).</w:t>
      </w:r>
      <w:r>
        <w:rPr>
          <w:rFonts w:ascii="Arial" w:eastAsia="Times New Roman" w:hAnsi="Arial" w:cs="Times New Roman"/>
          <w:i/>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nuova legge prevede la completa arrendevolezza all’ingiustizia perpetrata a nostro danno. Ci è di esempio in questo Cristo Gesù, che consegnò ai suoi avversari la tunica, il mantello e l’intera vita, fece con loro i due miglia portando sulle spalle la pesante croce, e invece di chiedere al Signore giustizia per il torto subito, domandò perdono, scusandoli.</w:t>
      </w:r>
    </w:p>
    <w:p w14:paraId="5C59B581"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Al contrario, se il tuo nemico ha fame, dagli da mangiare; se ha sete, dagli da bere: facendo questo, infatti, ammasserai carboni ardenti sopra il suo capo. </w:t>
      </w:r>
      <w:r w:rsidRPr="005746A2">
        <w:rPr>
          <w:rFonts w:ascii="Arial" w:eastAsia="Times New Roman" w:hAnsi="Arial" w:cs="Times New Roman"/>
          <w:kern w:val="0"/>
          <w:sz w:val="24"/>
          <w:szCs w:val="20"/>
          <w:lang w:eastAsia="it-IT"/>
          <w14:ligatures w14:val="none"/>
        </w:rPr>
        <w:t>È questa una citazione dal Libro dei Proverbi (25,21-22). Già nell’Antico Testamento il Signore aveva superato quella che era la legge del taglione, del rendere cioè il male subìto nella misura e non oltre il male ricevuto.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Dio a poco a poco, in quella progressività che solo la sua saggezza infinita governa, ha manifestato al suo popolo qual era la sua vera intenzione. La legge del taglione era solo un limite alla vendetta che in quei tempi e non solo in essi si trasformava molte volte in strage e in uccisione della persona, anche per un piccolissimo torto provocato.</w:t>
      </w:r>
    </w:p>
    <w:p w14:paraId="7894FE03"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Questa è la legge che il cristiano deve praticare sempre, in ogni momento della sua vita. Egli deve comportarsi in tutto come Cristo Gesù, perché lui nel mondo è l’immagine viva di Cristo Signore.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Quando il cristiano si sarà comportato come il suo Maestro e Signore veramente egli ammasserà sulla testa del mondo carboni ardenti, perché farà capire al mondo la vera legge dell’amore ed il mondo dinanzi alla bellezza di questa legge dovrà solo convertirsi. Se rimane nella sua ingiustizia, dovrà presentarsi al cospetto di Dio nel giudizio dell’ultimo giorno per rendere ragione della sua ingiustizia e del suo male. In quel giorno non potrà scusarsi dinanzi a Dio di non sapere, di non conoscere cosa è l’amore, perché lui l’ha visto e l’ha visto nel cristiano che lo ha amato versando per lui il sangue e donando il suo corpo come pane di vita, perché lui lasciasse la terra dell’ingiustizia ed entrasse nel regno della verità e dell’amore.</w:t>
      </w:r>
    </w:p>
    <w:p w14:paraId="06E1A55D"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Non lasciarti vincere dal male, ma vinci con il bene il male.</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Quest’ultima esortazione è la conclusione a quanto è stato finora detto.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Se il cristiano è colui che deve imitare Cristo e questi Crocifisso, se lui deve sempre ispirarsi al suo modello che ha le braccia e i piedi affissi alla croce, è assai evidente che mai dovrà lasciarsi vincere </w:t>
      </w:r>
      <w:r w:rsidRPr="005746A2">
        <w:rPr>
          <w:rFonts w:ascii="Arial" w:eastAsia="Times New Roman" w:hAnsi="Arial" w:cs="Times New Roman"/>
          <w:kern w:val="0"/>
          <w:sz w:val="24"/>
          <w:szCs w:val="20"/>
          <w:lang w:eastAsia="it-IT"/>
          <w14:ligatures w14:val="none"/>
        </w:rPr>
        <w:lastRenderedPageBreak/>
        <w:t>dal male.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i/>
          <w:kern w:val="0"/>
          <w:sz w:val="24"/>
          <w:szCs w:val="20"/>
          <w:lang w:eastAsia="it-IT"/>
          <w14:ligatures w14:val="none"/>
        </w:rPr>
        <w:t xml:space="preserve">Non lasciarti vincere dal male </w:t>
      </w:r>
      <w:r w:rsidRPr="005746A2">
        <w:rPr>
          <w:rFonts w:ascii="Arial" w:eastAsia="Times New Roman" w:hAnsi="Arial" w:cs="Times New Roman"/>
          <w:kern w:val="0"/>
          <w:sz w:val="24"/>
          <w:szCs w:val="20"/>
          <w:lang w:eastAsia="it-IT"/>
          <w14:ligatures w14:val="none"/>
        </w:rPr>
        <w:t>significa in questo contesto: dal male subìto, dall’ingiustizia che viene commessa contro di noi e che potrebbe farci da tentazione perché a nostra volta commettiamo il male e operiamo ingiustamente.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Questa sarebbe una grave sconfitta del cristiano, perché sarebbe la negazione del suo Maestro e Signore che in nessun modo si lasciò vincere dal male.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Si è già detto che sulla croce lui affidò la sua causa a Dio, ma non perché intervenisse contro i suoi avversari, ma perché lo liberasse da quella condizione secondo metodi e vie che solo la saggezza e l’onnipotenza di Dio possono.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 i suoi nemici o persecutori egli chiese il perdono, lo chiese veramente, dal profondo del suo cuore, scusandoli per la loro ignoranza, anche se la loro era una ignoranza di peccato e di tanta ingiustizia.</w:t>
      </w:r>
    </w:p>
    <w:p w14:paraId="1991A665" w14:textId="77777777" w:rsidR="005A68D9" w:rsidRPr="005746A2" w:rsidRDefault="005A68D9" w:rsidP="005A68D9">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i/>
          <w:kern w:val="0"/>
          <w:sz w:val="24"/>
          <w:szCs w:val="20"/>
          <w:lang w:eastAsia="it-IT"/>
          <w14:ligatures w14:val="none"/>
        </w:rPr>
        <w:t>Non lasciarsi vincere dal male</w:t>
      </w:r>
      <w:r w:rsidRPr="005746A2">
        <w:rPr>
          <w:rFonts w:ascii="Arial" w:eastAsia="Times New Roman" w:hAnsi="Arial" w:cs="Times New Roman"/>
          <w:kern w:val="0"/>
          <w:sz w:val="24"/>
          <w:szCs w:val="20"/>
          <w:lang w:eastAsia="it-IT"/>
          <w14:ligatures w14:val="none"/>
        </w:rPr>
        <w:t>, rimanendo nella propria giustizia, ancora non è ciò che Cristo Gesù chiede ad ogni suo discepolo. Il vero discepolo di Gesù è colui che vince con il bene il male.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In altre parole. Ad ogni atto di male il cristiano deve rispondere con un atto e un’opera di bene. Deve rispondere positivamente a ciò che di negativo fanno contro la sua vita. Per questo gli occorre quella mitezza che fu solo di Cristo e della Madre sua ai piedi della croce. La mitezza è la virtù della fortezza portata al sommo della perfezione. Con la mitezza si affida ogni cosa a Dio per quanto riguarda la propria vita e con essa si mette la propria vita a disposizione interamente del bene.</w:t>
      </w:r>
    </w:p>
    <w:p w14:paraId="03A940B8"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Fin qui la seconda via. </w:t>
      </w:r>
    </w:p>
    <w:p w14:paraId="0F248606"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Terza via è quella indicata da Cristo Gesù. È la via delle Beatitudini. Ecco come questa via viene rivelata nel Vangelo secondo Matteo. </w:t>
      </w:r>
    </w:p>
    <w:p w14:paraId="073649FB" w14:textId="77777777" w:rsidR="005A68D9" w:rsidRPr="005746A2" w:rsidRDefault="005A68D9" w:rsidP="005A68D9">
      <w:pPr>
        <w:spacing w:before="120"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i poveri in spirito, perché di essi è il regno dei cieli.</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Povero in spirito è uno solo: chi dona tutta la sua volontà a Dio per assumere e compiere solo la volontà di Dio, sempre, per tutta la vita, per ogni atto della vita.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La volontà è l'unica </w:t>
      </w:r>
      <w:r w:rsidRPr="005746A2">
        <w:rPr>
          <w:rFonts w:ascii="Arial" w:eastAsia="Times New Roman" w:hAnsi="Arial" w:cs="Times New Roman"/>
          <w:i/>
          <w:kern w:val="0"/>
          <w:sz w:val="24"/>
          <w:szCs w:val="20"/>
          <w:lang w:eastAsia="it-IT"/>
          <w14:ligatures w14:val="none"/>
        </w:rPr>
        <w:t>"cosa"</w:t>
      </w:r>
      <w:r w:rsidRPr="005746A2">
        <w:rPr>
          <w:rFonts w:ascii="Arial" w:eastAsia="Times New Roman" w:hAnsi="Arial" w:cs="Times New Roman"/>
          <w:kern w:val="0"/>
          <w:sz w:val="24"/>
          <w:szCs w:val="20"/>
          <w:lang w:eastAsia="it-IT"/>
          <w14:ligatures w14:val="none"/>
        </w:rPr>
        <w:t xml:space="preserve"> dell'uomo. La volontà è la sola ricchezza dell'uomo.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si spoglia della sua volontà, si spoglia di tutto quello che ha. Diviene povero in spirito, se però si consegna interamente e per sempre alla volontà del Signore.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povero in spirito vive per compiere la volontà di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povero in spirito dona la sua volontà a Dio. Dio dona al povero in spirito tutto Se stesso sulla terra e nei Cieli, nel tempo e nell'eternità.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Povero in spirito da scegliere come nostro modello è Gesù Signore. Lui si rapportava così con la volontà del Padre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Il compimento della volontà del Padre era il nutrimento quotidiano di Gesù Signore. </w:t>
      </w:r>
    </w:p>
    <w:p w14:paraId="48C0E5B2"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 xml:space="preserve">Beati gli afflitti, perché saranno consolati. </w:t>
      </w:r>
      <w:r w:rsidRPr="005746A2">
        <w:rPr>
          <w:rFonts w:ascii="Arial" w:eastAsia="Times New Roman" w:hAnsi="Arial" w:cs="Times New Roman"/>
          <w:kern w:val="0"/>
          <w:sz w:val="24"/>
          <w:szCs w:val="20"/>
          <w:lang w:eastAsia="it-IT"/>
          <w14:ligatures w14:val="none"/>
        </w:rPr>
        <w:t>Afflitto è colui che sulla terra soffre a causa delle ingiustizie dell'uomo.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Ogni ingiustizia genera sempre un'afflizione. Più grande è l'ingiustizia e più grande sarà l'afflizione.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consola l'afflitto è il Signore.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Perché l'afflitto sia consolato dal Signore deve vivere nella santità ogni afflizione.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L'afflizione si vive nella santità in un solo modo: offrendola al Signore come dono per la salvezza del mondo, perché scompaia dal cuore degli uomini l'ingiustizia.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È questa afflizione da vivere tutta nella santità che raccomanda San Pietro ai cristiani del suo tempo.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Modello di ogni afflizione subita ed offerta per la salvezza è Cristo Gesù.</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Guardando Cristo Crocifisso, ognuno può sapere chi è il vero afflitto.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Guardando Cristo Risorto, ognuno sa la grandezza delle consolazioni di Dio.</w:t>
      </w:r>
      <w:r>
        <w:rPr>
          <w:rFonts w:ascii="Arial" w:eastAsia="Times New Roman" w:hAnsi="Arial" w:cs="Times New Roman"/>
          <w:kern w:val="0"/>
          <w:sz w:val="24"/>
          <w:szCs w:val="20"/>
          <w:lang w:eastAsia="it-IT"/>
          <w14:ligatures w14:val="none"/>
        </w:rPr>
        <w:t xml:space="preserve"> </w:t>
      </w:r>
    </w:p>
    <w:p w14:paraId="2B38AA64"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 xml:space="preserve">Beati i miti, perché erediteranno la terra. </w:t>
      </w:r>
      <w:r w:rsidRPr="005746A2">
        <w:rPr>
          <w:rFonts w:ascii="Arial" w:eastAsia="Times New Roman" w:hAnsi="Arial" w:cs="Times New Roman"/>
          <w:kern w:val="0"/>
          <w:sz w:val="24"/>
          <w:szCs w:val="20"/>
          <w:lang w:eastAsia="it-IT"/>
          <w14:ligatures w14:val="none"/>
        </w:rPr>
        <w:t>Il mite è il giusto, o meglio: colui che rimane sempre giusto, perché non vuole conoscere l'ingiustizia né con le parole, né con i pensieri, né con le opere.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Il mite rimane giusto nelle ingiustizie che sempre lo </w:t>
      </w:r>
      <w:r w:rsidRPr="005746A2">
        <w:rPr>
          <w:rFonts w:ascii="Arial" w:eastAsia="Times New Roman" w:hAnsi="Arial" w:cs="Times New Roman"/>
          <w:kern w:val="0"/>
          <w:sz w:val="24"/>
          <w:szCs w:val="20"/>
          <w:lang w:eastAsia="it-IT"/>
          <w14:ligatures w14:val="none"/>
        </w:rPr>
        <w:lastRenderedPageBreak/>
        <w:t>avvolgono.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del mite è privo di volontà, pensiero, desiderio di vendetta, odio, rancore, violenza.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del misero è ricco di misericordia e di perdono, di pietà e di commiserazione, di preghiera per tutti coloro la cui ingiustizia si abbatte sopra di lui.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mite è paziente e compassionevole, buono e pietoso.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mite scusa presso Dio anche le ingiustizie dei suoi carnefici.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Mite cui sempre guardare è Cristo Gesù.</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l'uomo mite, l'uomo della mitezza, ha dato la sua vita al Padre.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Padre ha fatto della vita di Gesù uno strumento di salvezza e di redenzione.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Se la vita è data al Padre, è il Padre il Signore di essa.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è uomo mite, perché sa sperare e confidare nel Padre, anche mentre è Crocifisso. Gesù è uomo mite perché mai guarda l'uomo; guarda sempre il Padre suo che è nei cieli. Il Padre sa. Il Padre vuole. Il Padre permette. Il Padre provvede. Il Padre salva. Il Padre dona il suo regno eterno.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è uomo mite che insegna ad ogni uomo come realmente, veramente, effettivamente si adora il Padre.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mitezza di Gesù si trasforma in preghiera nell’Orto degli Ulivi: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La mitezza è consegna totale nelle mani del Padre: </w:t>
      </w:r>
      <w:r w:rsidRPr="005746A2">
        <w:rPr>
          <w:rFonts w:ascii="Arial" w:eastAsia="Times New Roman" w:hAnsi="Arial" w:cs="Times New Roman"/>
          <w:i/>
          <w:kern w:val="0"/>
          <w:sz w:val="24"/>
          <w:szCs w:val="20"/>
          <w:lang w:eastAsia="it-IT"/>
          <w14:ligatures w14:val="none"/>
        </w:rPr>
        <w:t>“Sia fatta la tua volontà come in cielo così in terra”</w:t>
      </w:r>
      <w:r w:rsidRPr="005746A2">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Il mite vede se stesso sempre nel mistero di Dio. E tutto è mistero per il mite. </w:t>
      </w:r>
    </w:p>
    <w:p w14:paraId="37ED982B"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 xml:space="preserve">Beati quelli che hanno fame e sete della giustizia, perché saranno saziati. </w:t>
      </w:r>
      <w:r w:rsidRPr="005746A2">
        <w:rPr>
          <w:rFonts w:ascii="Arial" w:eastAsia="Times New Roman" w:hAnsi="Arial" w:cs="Times New Roman"/>
          <w:kern w:val="0"/>
          <w:sz w:val="24"/>
          <w:szCs w:val="20"/>
          <w:lang w:eastAsia="it-IT"/>
          <w14:ligatures w14:val="none"/>
        </w:rPr>
        <w:t>Fame e sete di giustizia sono fame e sete di salvezza, di redenzione, di santità per se stessi e per gli altri, per il mondo intero.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Non sono fame e sete passive, che si esauriscono in noi. Sono fame e sete attive, finalizzate a coinvolgere il mondo intero. Sono fame e sete operatrici di un fortissimo desiderio di fame e di sete per ogni altro uomo.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lettura di alcuni testi sia del Nuovo Testamento che dell’Antico ci aiutano a comprendere in pienezza di verità questa beatitudine. Se non diventiamo fiumi di acqua viva per il mondo intero, mai possiamo dire di avere fame e sete di giustizia.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Fame e sete di giustizia ce l’ha solo chi ha un solo desiderio nel cuore: compiere tutta la volontà di Dio. Divenire strumento nel mondo perché ogni altro uomo compia la volontà di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non è vero missionario di Cristo Gesù non ha vera fame e sete di giustizia. Gesù ha vera fame, vera sete di giustizia perché per questa fame e questa sete ha compiuto la sua missione fino alla morte di croce.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Gesù è il vero missionario del Padre. La sua sete è vera sete e la sua fame vera fame. </w:t>
      </w:r>
    </w:p>
    <w:p w14:paraId="30F37B4B"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i misericordiosi, perché troveranno misericordia.</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misericordia evangelica non è dare qualcosa ai bisognosi; è dare invece la propria vita a Dio, perché ne faccia uno strumento della sua carità e della sua verità. Gesù è il misericordioso, il vero misericordioso, perché non ha dato a noi cose fuori di sé. Ha invece dato tutto se stesso, fino a farsi Eucaristia per noi.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Nella misericordia noi ci spogliamo della nostra vita facendone un dono al Signore, perché il Signore a sua volta ne faccia un dono al mondo intero per mostrare la sua carità e la sua verità, il Signore ci riveste della sua vita, su questa terra e nel regno dei cieli.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è il vero misericordioso perché tutto ha dato di Sé al Padre. Il Padre è il vero misericordioso perché tutto ha dato di Sé al Figlio.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misericordia è concretizzare nella storia di ogni giorno la povertà in spirito.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non è povero in spirito mai potrà essere misericordioso.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Se abbiamo dato la nostra volontà a Dio (povertà in spirito), tutto di noi appartiene a Dio, tutto a Lui deve essere dato (misericordia). Sarà sempre il Signore a fare di noi ciò che è conforme alla sua eterna sapienza e saggezza. </w:t>
      </w:r>
    </w:p>
    <w:p w14:paraId="07CDC5A4"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i puri di cuore, perché vedranno Dio.</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Puro di cuore è colui che è interamente ricolmo dell’amore e della verità di Dio.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puro di cuore sente, ama, vede, vuole come sente, ama, vede, vuole il Signore.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puro di cuore pensa solo i pensieri di Dio, che sono pensieri di pace e di misericordia per ogni uomo.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Puro di cuore è </w:t>
      </w:r>
      <w:r w:rsidRPr="005746A2">
        <w:rPr>
          <w:rFonts w:ascii="Arial" w:eastAsia="Times New Roman" w:hAnsi="Arial" w:cs="Times New Roman"/>
          <w:kern w:val="0"/>
          <w:sz w:val="24"/>
          <w:szCs w:val="20"/>
          <w:lang w:eastAsia="it-IT"/>
          <w14:ligatures w14:val="none"/>
        </w:rPr>
        <w:lastRenderedPageBreak/>
        <w:t>Cristo Gesù che vuole e pensa solo il più grande bene per ogni uomo.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puro di cuore vedrà Dio, perché Egli è già con Dio, oggi su questa terra.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Lo vedrà perché il suo cuore è già tutto di Dio e di nessun altro, neanche per un semplice pensiero che nasce dalla sua umanità affranta e crocifissa.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Gesù mostra tutta la purezza del suo cuore sulla croce, quando scusa i suoi carnefici e prega per essi. </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puro di cuore non vede l’uomo dinanzi a sé, in nessuna circostanza o avvenimento, vede sempre il Signore e il suo mistero.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è puro quando non è più attratto dal male, quando è libero da ogni pensiero di concupiscenza, di superbia, di vizio, di peccato, anche il più veniale.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è puro quando regna in esso un solo desiderio: essere e appartenere solo al Signore, alla sua volontà, alla sua santità e a nessun altro.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Dopo il suo pentimento, il cuore di Davide vede il Signore nella sua storia, nei suoi avvenimenti. Egli vede Dio nell’umiliazione e nelle ingiurie: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puro è vera creazione da parte del Signore. A Lui dobbiamo chiedere questa grazia, se vogliamo, desideriamo, bramiamo essere rivestiti di tutta la santità di Dio che è piena libertà da ogni male e anche misericordia, pietà, intercessione, offerta della nostra vita per la salvezza dei nostri fratelli.</w:t>
      </w:r>
      <w:r>
        <w:rPr>
          <w:rFonts w:ascii="Arial" w:eastAsia="Times New Roman" w:hAnsi="Arial" w:cs="Times New Roman"/>
          <w:kern w:val="0"/>
          <w:sz w:val="24"/>
          <w:szCs w:val="20"/>
          <w:lang w:eastAsia="it-IT"/>
          <w14:ligatures w14:val="none"/>
        </w:rPr>
        <w:t xml:space="preserve"> </w:t>
      </w:r>
    </w:p>
    <w:p w14:paraId="7C23CC70"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gli operatori di pace, perché saranno chiamati figli di Dio.</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nostro Dio è il Dio della pace.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offerta di perdono.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dell’amicizia e della familiarità.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della verità e della carità.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di una santità sempre più grande.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dello Spirito Santo.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di Cristo.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di Dio, del vero Dio, nella sua vera Parola, all’uomo.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Dio, che è stato l’offeso, ha dato tutti questi doni all’offensore, cioè all’uomo, precedendo l’uomo.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Dio, l’offeso, è morto in croce per l’offensore.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muore, chi dona tutta la sua vita, chi la offre in sacrificio, perché Dio doni tutto se stesso all’uomo.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spende la sua vita per donare ai suoi fratelli Dio nella sua Parola, nella sua grazia, nella sua verità. Opera la pace chi si consuma perché nel cuore di ogni uomo abiti il Signore nella sua santità.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largamente perdona le offese ricevute e si fa strumento di riconciliazione tra i suoi fratelli che sono nell’inimicizia e nella separazione, nell’odio e nella sete di vendetta e talvolta anche di morte dell’altro.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imita in</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tutto Cristo Gesù, che muore, sottomettendosi ad ogni ingiuria dell’uomo, per essere strumento di riconciliazione per tutto il genere umano.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segue Cristo Gesù che illumina gli uomini con la luce eterna della verità del Padre.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si opera con la predicazione del Vangelo e con l’offerta della nostra vita a Dio perché faccia di noi uno strumento di pace a favore dei nostri fratelli, di tutti i nostri fratelli.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riporta l’uomo in Dio, nella sua verità, nella sua grazia, nella sua Parola, nel suo Vangelo.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È il Vangelo il vero libro della pace, libro universale e perenne. </w:t>
      </w:r>
    </w:p>
    <w:p w14:paraId="0466D6CF"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 xml:space="preserve">Beati i perseguitati per causa della giustizia, perché di essi è il regno dei cieli. </w:t>
      </w:r>
      <w:r w:rsidRPr="005746A2">
        <w:rPr>
          <w:rFonts w:ascii="Arial" w:eastAsia="Times New Roman" w:hAnsi="Arial" w:cs="Times New Roman"/>
          <w:kern w:val="0"/>
          <w:sz w:val="24"/>
          <w:szCs w:val="20"/>
          <w:lang w:eastAsia="it-IT"/>
          <w14:ligatures w14:val="none"/>
        </w:rPr>
        <w:t>La giustizia è la volontà di Dio vissuta e insegnata ai fratelli.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viene perseguitato perché vive nella giustizia di Dio avrà come ricompensa il regno dei cieli.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viene perseguitato perché insegna agli uomini a vivere in pienezza di giustizia e di verità, della giustizia e della verità che Cristo Gesù ci ha insegnato e mostrato come si vive, riceverà in premio il Paradiso.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Ha edificato il regno di Dio sulla terra, avrà il regno di Dio per tutta l’eternità.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persecuzione è la via maestra che conduce direttamente al Paradiso.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persecuzione si deve vivere nella più alta santità.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Cristo in Croce è il modello per tutti noi di come si vive la persecuzione per causa della giustizia.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persecuzione offerta a Dio, allo stesso modo che fece Cristo Gesù, apre le porte del regno dei cieli al mondo intero.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Un pensiero che può aiutarci a </w:t>
      </w:r>
      <w:r w:rsidRPr="005746A2">
        <w:rPr>
          <w:rFonts w:ascii="Arial" w:eastAsia="Times New Roman" w:hAnsi="Arial" w:cs="Times New Roman"/>
          <w:kern w:val="0"/>
          <w:sz w:val="24"/>
          <w:szCs w:val="20"/>
          <w:lang w:eastAsia="it-IT"/>
          <w14:ligatures w14:val="none"/>
        </w:rPr>
        <w:lastRenderedPageBreak/>
        <w:t>vivere santamente ogni persecuzione è questo: con la nostra disobbedienza noi ci siamo ribellati al nostro Dio, Signore e Creatore. Siamo entrati nel mondo del peccato, della morte, del dolore, della persecuzione.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Sottoponendoci liberamente ad ogni persecuzione, noi altro non facciamo che uccidere quella superbia iniziale che ci ha contagiato.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Non abbiamo voluto essere sottomessi a Dio. Ora dobbiamo stare sottomessi all’uomo, alle sue angherie.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Nella sottomissione impariamo l’umiltà, diveniamo perfetti, perché ci spogliamo di ogni superbia.</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Offrendo la nostra umiltà a Dio, noi santifichiamo noi stessi, redimiamo il mondo intero. </w:t>
      </w:r>
    </w:p>
    <w:p w14:paraId="784B68E3" w14:textId="77777777" w:rsidR="005A68D9" w:rsidRPr="005746A2" w:rsidRDefault="005A68D9" w:rsidP="005A68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voi quando vi insulteranno, vi perseguiteranno e, mentendo, diranno ogni sorta di male contro di voi per causa mia. Rallegratevi ed esultate, perché grande è la vostra ricompensa nei cieli. Così infatti hanno perseguitato i profeti prima di voi.</w:t>
      </w:r>
      <w:r>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Quanto detto per tutti, vale in modo particolare per i discepoli del Signore, per quanti hanno consacrato la loro vita per la diffusione del Vangelo.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L’insulto, la persecuzione, la parola di male contro i discepoli deve essere solo per causa di Cristo Gesù, cioè per il Vangelo tutto intero che essi annunziano e vivono.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Se il discepolo di Gesù è insultato, perseguitato, sparlato a causa dei suoi peccati o delle sue imprudenze, questa persecuzione non è per causa di Cristo Gesù. Essa è provocata dai suoi errori e dal male che ha commesso.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discepolo di Gesù è chiamato dal suo Maestro e Signore a possedere la sua stessa santità.</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legge la storia della passione di Cristo Gesù, saprà che né i Sommi Sacerdoti, né lo stesso Pilato trovarono in Lui qualcosa di male. I testi evangelici sono chiari.</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Siamo in questa beatitudine, se come in Cristo Gesù, anche in noi il mondo non troverà nessuna colpa. L’innocenza perfetta è la condizione per essere e vivere in questa beatitudine.</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Cristo Gesù è l’Innocente. È il Perseguitato per causa della giustizia, anzi per causa della pienezza della giustizia che Lui ha annunziato.</w:t>
      </w:r>
      <w:r>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Anche il cristiano deve affermare la verità su se stesso, la verità della sua fede in </w:t>
      </w:r>
      <w:r>
        <w:rPr>
          <w:rFonts w:ascii="Arial" w:eastAsia="Times New Roman" w:hAnsi="Arial" w:cs="Times New Roman"/>
          <w:kern w:val="0"/>
          <w:sz w:val="24"/>
          <w:szCs w:val="20"/>
          <w:lang w:eastAsia="it-IT"/>
          <w14:ligatures w14:val="none"/>
        </w:rPr>
        <w:t xml:space="preserve">Cristo. </w:t>
      </w:r>
    </w:p>
    <w:p w14:paraId="0003B452"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Fin qui la terza via.</w:t>
      </w:r>
    </w:p>
    <w:p w14:paraId="292957FA"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Queste tre vie non sono tre vie isolate che si possono percorrere una senza le altre. Queste tre vie vanno vissute come una sola via. Queste tre vie vanno sempre inserite nella sola via che è la via evangelica e questa via si compone di ogni Parola del Nuovo Testamento nella quale trova il suo perfetto compimento ogni Parola dell’Antico Testamento. La via evangelica del Nuovo Testamento è Cristo Gesù e solo Lui. Questa via si percorre divenendo con Cristo una sua vita, una sola verità, una sola obbedienza, una sola morte e una sola rivelazione.</w:t>
      </w:r>
    </w:p>
    <w:p w14:paraId="3220CF6A" w14:textId="116E59CE"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Dobbiamo però sempre ricordarci che l’obbedienza particolare ai sacramenti che abbiamo ricevuto, ai carismi che sono stati a noi elargiti, alla missione e ai ministeri che ci sono stati affidati, possono essere vissuti solo nell’obbedienza a ogni Parola della nostra Santissima Rivelazione, a ogni Parola della nostra purissima fede. Non possiamo noi trasgredire o vivere fuori della Legge e dei Profeti a cui Gesù ha dato compimento e pensare da poter esercitare nella verità e nella sapienza dello Spirito Santo il carisma o il ministero che mi è stato affidato. </w:t>
      </w:r>
    </w:p>
    <w:p w14:paraId="2FC1E2A6" w14:textId="77777777" w:rsidR="005A68D9" w:rsidRDefault="005A68D9" w:rsidP="005A68D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Non possiamo esercitare un ministero di verità dalla calunnia e né un ministero di grazia dal peccato, un ministero di fedeltà dall’infedeltà, un mistero di giustizia dall’ingiustizia, un ministero di carità dall’odio. Neanche possiamo vivere il ministero di veri figli di Dio e di veri testimoni di Cristo Gesù se siamo figli di Satana e della sua menzogna. Né possiamo essere ministri o diaconi o servi di Cristo Gesù se ci siamo lasciati trasformare in ministri, in diaconi, in servi di Satana. Se abitiamo  in </w:t>
      </w:r>
      <w:r>
        <w:rPr>
          <w:rFonts w:ascii="Arial" w:eastAsia="Times New Roman" w:hAnsi="Arial" w:cs="Arial"/>
          <w:kern w:val="0"/>
          <w:sz w:val="24"/>
          <w:szCs w:val="20"/>
          <w:lang w:eastAsia="it-IT"/>
          <w14:ligatures w14:val="none"/>
        </w:rPr>
        <w:lastRenderedPageBreak/>
        <w:t>eterno nella Parola di Gesù edificheremo il corpo di Cristo secondo la Parola di Gesù. Se invece abitiamo nella menzogna di Satana distruggeremo il corpo di Cristo che altri con fatica hanno edificato o stanno edificando.</w:t>
      </w:r>
    </w:p>
    <w:p w14:paraId="3C20C0ED" w14:textId="77777777" w:rsidR="005A68D9" w:rsidRPr="00CE702A" w:rsidRDefault="005A68D9" w:rsidP="005A68D9">
      <w:pPr>
        <w:spacing w:before="120" w:after="12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kern w:val="0"/>
          <w:sz w:val="24"/>
          <w:szCs w:val="20"/>
          <w:lang w:eastAsia="it-IT"/>
          <w14:ligatures w14:val="none"/>
        </w:rPr>
        <w:t xml:space="preserve">Senza la nostra personale obbedienza a ogni Parola di Dio e di Cristo Gesù, obbedienza vissuta sempre nella grande sapienza, intelletto, scienza, consiglio, fortezza, pietà e timore del Signore che lo Spirito Santo sempre deve creare in noi con creazione sempre nuova, manca la nostra santità personale e senza la nostra  santità personale evangelizzeremo il mondo dal falso vangelo di Satana, mai dal vero Vangelo di Gesù Signore. Oggi forse non stiamo evangelizzando il mondo dal nostro peccato quando diciamo che il mondo non va più evangelizzato, perché ogni parola del mondo è uguale alla Parola di Cristo Gesù? Ogni falsità su Gesù Signore e sul suo Santo Vangelo è sempre il frutto del peccato che governa il nostro cuore e che sulla nostra bocca diviene oracolo di falsità e di menzogna. </w:t>
      </w:r>
    </w:p>
    <w:p w14:paraId="6C4AEB8E" w14:textId="77777777" w:rsidR="00DD7365" w:rsidRDefault="00DD7365" w:rsidP="00922008">
      <w:pPr>
        <w:spacing w:before="120" w:after="0" w:line="240" w:lineRule="auto"/>
        <w:jc w:val="both"/>
        <w:rPr>
          <w:rFonts w:ascii="Arial" w:eastAsia="Times New Roman" w:hAnsi="Arial" w:cs="Arial"/>
          <w:kern w:val="0"/>
          <w:sz w:val="24"/>
          <w:szCs w:val="24"/>
          <w:lang w:eastAsia="it-IT"/>
          <w14:ligatures w14:val="none"/>
        </w:rPr>
      </w:pPr>
    </w:p>
    <w:p w14:paraId="21073003" w14:textId="77777777" w:rsidR="0077677C" w:rsidRPr="0077677C" w:rsidRDefault="0077677C" w:rsidP="009079EA">
      <w:pPr>
        <w:pStyle w:val="Titolo1"/>
      </w:pPr>
      <w:bookmarkStart w:id="35" w:name="_Hlk216259647"/>
      <w:bookmarkStart w:id="36" w:name="_Hlk216259414"/>
      <w:bookmarkStart w:id="37" w:name="_Toc217481315"/>
      <w:r w:rsidRPr="0077677C">
        <w:t>EVANGELIZZARE DALL’AMORE DI CRISTO GESÙ</w:t>
      </w:r>
      <w:bookmarkEnd w:id="37"/>
    </w:p>
    <w:bookmarkEnd w:id="35"/>
    <w:bookmarkEnd w:id="36"/>
    <w:p w14:paraId="2BC9A45B"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In Cristo Gesù Verità, Carità, Vita, Via sono la sua essenza e la sua missione. </w:t>
      </w:r>
      <w:r w:rsidRPr="0077677C">
        <w:rPr>
          <w:rFonts w:ascii="Arial" w:eastAsia="Times New Roman" w:hAnsi="Arial" w:cs="Arial"/>
          <w:i/>
          <w:iCs/>
          <w:kern w:val="0"/>
          <w:sz w:val="24"/>
          <w:szCs w:val="20"/>
          <w:lang w:eastAsia="it-IT"/>
          <w14:ligatures w14:val="none"/>
        </w:rPr>
        <w:t>“Io sono la Verità, la Vita, la Via, la Carità”.</w:t>
      </w:r>
      <w:r w:rsidRPr="0077677C">
        <w:rPr>
          <w:rFonts w:ascii="Arial" w:eastAsia="Times New Roman" w:hAnsi="Arial" w:cs="Arial"/>
          <w:kern w:val="0"/>
          <w:sz w:val="24"/>
          <w:szCs w:val="20"/>
          <w:lang w:eastAsia="it-IT"/>
          <w14:ligatures w14:val="none"/>
        </w:rPr>
        <w:t xml:space="preserve"> Chi vuole evangelizzare dall’amore di Cristo Gesù – ogni membro del suo corpo deve volerlo per conformazione ontologica o per cristificazione – deve iniziare dalla conoscenza e confessione della sua purissima verità. Senza la conoscenza e confessione della sua purissima verità, il vero Cristo Gesù non esiste e se Lui non esiste,  non si può né parlare, né servire, né evangelizzare dal suo purissimo amore. Se il vero Gesù non esiste, neanche il vero Padre e neanche il vero Spirito Santo esistono. Neanche il suo vero corpo, che è la Chiesa, esiste. Dalla falsità di Cristo tutto diviene falso. Anche la verità dell’uomo diviene falsa. Ecco perché Cristo va evangelizzato dalla sua verità la più pura e la più santa e la sua verità è eterna, divina, umana. Noi sempre abbiamo evangelizzato Cristo dalla sua purissima verità Di questa nostra evangelizzazione offriamo ora solo due brevi articoli. </w:t>
      </w:r>
    </w:p>
    <w:p w14:paraId="71B2F28D" w14:textId="77777777" w:rsidR="0077677C" w:rsidRPr="0077677C" w:rsidRDefault="0077677C" w:rsidP="0077677C">
      <w:pPr>
        <w:spacing w:before="120" w:after="120" w:line="240" w:lineRule="auto"/>
        <w:jc w:val="both"/>
        <w:rPr>
          <w:rFonts w:ascii="Arial" w:hAnsi="Arial" w:cs="Arial"/>
          <w:sz w:val="24"/>
          <w:szCs w:val="24"/>
        </w:rPr>
      </w:pPr>
      <w:r w:rsidRPr="0077677C">
        <w:rPr>
          <w:rFonts w:ascii="Arial" w:eastAsia="Times New Roman" w:hAnsi="Arial" w:cs="Arial"/>
          <w:kern w:val="0"/>
          <w:sz w:val="24"/>
          <w:szCs w:val="20"/>
          <w:lang w:eastAsia="it-IT"/>
          <w14:ligatures w14:val="none"/>
        </w:rPr>
        <w:t xml:space="preserve">Primo articolo: </w:t>
      </w:r>
      <w:r w:rsidRPr="0077677C">
        <w:rPr>
          <w:rFonts w:ascii="Arial" w:hAnsi="Arial" w:cs="Arial"/>
          <w:sz w:val="24"/>
          <w:szCs w:val="24"/>
        </w:rPr>
        <w:t>Gesù, Il Differente</w:t>
      </w:r>
    </w:p>
    <w:p w14:paraId="790FED9A" w14:textId="77777777" w:rsidR="0077677C" w:rsidRPr="0077677C" w:rsidRDefault="0077677C" w:rsidP="0077677C">
      <w:pPr>
        <w:spacing w:after="120" w:line="240" w:lineRule="auto"/>
        <w:jc w:val="both"/>
        <w:rPr>
          <w:rFonts w:ascii="Arial" w:eastAsia="Calibri" w:hAnsi="Arial" w:cs="Arial"/>
          <w:kern w:val="0"/>
          <w:sz w:val="24"/>
          <w:szCs w:val="24"/>
          <w14:ligatures w14:val="none"/>
        </w:rPr>
      </w:pPr>
      <w:r w:rsidRPr="0077677C">
        <w:rPr>
          <w:rFonts w:ascii="Arial" w:eastAsia="Calibri" w:hAnsi="Arial" w:cs="Arial"/>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31B19D0" w14:textId="77777777" w:rsidR="0077677C" w:rsidRPr="0077677C" w:rsidRDefault="0077677C" w:rsidP="0077677C">
      <w:pPr>
        <w:spacing w:after="120" w:line="240" w:lineRule="auto"/>
        <w:jc w:val="both"/>
        <w:rPr>
          <w:rFonts w:ascii="Arial" w:eastAsia="Calibri" w:hAnsi="Arial" w:cs="Arial"/>
          <w:kern w:val="0"/>
          <w:sz w:val="24"/>
          <w:szCs w:val="24"/>
          <w14:ligatures w14:val="none"/>
        </w:rPr>
      </w:pPr>
      <w:r w:rsidRPr="0077677C">
        <w:rPr>
          <w:rFonts w:ascii="Arial" w:eastAsia="Calibri" w:hAnsi="Arial" w:cs="Arial"/>
          <w:kern w:val="0"/>
          <w:sz w:val="24"/>
          <w:szCs w:val="24"/>
          <w14:ligatures w14:val="none"/>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w:t>
      </w:r>
      <w:r w:rsidRPr="0077677C">
        <w:rPr>
          <w:rFonts w:ascii="Arial" w:eastAsia="Calibri" w:hAnsi="Arial" w:cs="Arial"/>
          <w:kern w:val="0"/>
          <w:sz w:val="24"/>
          <w:szCs w:val="24"/>
          <w14:ligatures w14:val="none"/>
        </w:rPr>
        <w:lastRenderedPageBreak/>
        <w:t>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71BA3DEA"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0E635DE" w14:textId="77777777" w:rsidR="0077677C" w:rsidRPr="0077677C" w:rsidRDefault="0077677C" w:rsidP="0077677C">
      <w:pPr>
        <w:spacing w:after="120" w:line="240" w:lineRule="auto"/>
        <w:jc w:val="both"/>
        <w:rPr>
          <w:rFonts w:ascii="Arial" w:eastAsia="Calibri" w:hAnsi="Arial" w:cs="Arial"/>
          <w:kern w:val="0"/>
          <w:sz w:val="24"/>
          <w:szCs w:val="24"/>
          <w14:ligatures w14:val="none"/>
        </w:rPr>
      </w:pPr>
      <w:r w:rsidRPr="0077677C">
        <w:rPr>
          <w:rFonts w:ascii="Arial" w:eastAsia="Calibri" w:hAnsi="Arial" w:cs="Arial"/>
          <w:kern w:val="0"/>
          <w:sz w:val="24"/>
          <w:szCs w:val="24"/>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AAD42DD" w14:textId="77777777" w:rsidR="0077677C" w:rsidRPr="0077677C" w:rsidRDefault="0077677C" w:rsidP="0077677C">
      <w:pPr>
        <w:spacing w:after="120" w:line="240" w:lineRule="auto"/>
        <w:jc w:val="both"/>
        <w:rPr>
          <w:rFonts w:ascii="Arial" w:eastAsia="Calibri" w:hAnsi="Arial" w:cs="Arial"/>
          <w:kern w:val="0"/>
          <w:sz w:val="24"/>
          <w:szCs w:val="24"/>
          <w14:ligatures w14:val="none"/>
        </w:rPr>
      </w:pPr>
      <w:r w:rsidRPr="0077677C">
        <w:rPr>
          <w:rFonts w:ascii="Arial" w:eastAsia="Calibri" w:hAnsi="Arial" w:cs="Arial"/>
          <w:kern w:val="0"/>
          <w:sz w:val="24"/>
          <w:szCs w:val="24"/>
          <w14:ligatures w14:val="none"/>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13EB017D" w14:textId="77777777" w:rsidR="0077677C" w:rsidRPr="0077677C" w:rsidRDefault="0077677C" w:rsidP="0077677C">
      <w:pPr>
        <w:spacing w:after="120" w:line="240" w:lineRule="auto"/>
        <w:jc w:val="both"/>
        <w:rPr>
          <w:rFonts w:ascii="Arial" w:eastAsia="Calibri" w:hAnsi="Arial" w:cs="Arial"/>
          <w:kern w:val="0"/>
          <w:sz w:val="24"/>
          <w:szCs w:val="24"/>
          <w14:ligatures w14:val="none"/>
        </w:rPr>
      </w:pPr>
      <w:r w:rsidRPr="0077677C">
        <w:rPr>
          <w:rFonts w:ascii="Arial" w:eastAsia="Calibri" w:hAnsi="Arial" w:cs="Arial"/>
          <w:kern w:val="0"/>
          <w:sz w:val="24"/>
          <w:szCs w:val="24"/>
          <w14:ligatures w14:val="none"/>
        </w:rPr>
        <w:t xml:space="preserve">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w:t>
      </w:r>
      <w:r w:rsidRPr="0077677C">
        <w:rPr>
          <w:rFonts w:ascii="Arial" w:eastAsia="Calibri" w:hAnsi="Arial" w:cs="Arial"/>
          <w:kern w:val="0"/>
          <w:sz w:val="24"/>
          <w:szCs w:val="24"/>
          <w14:ligatures w14:val="none"/>
        </w:rPr>
        <w:lastRenderedPageBreak/>
        <w:t>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39A4CCC9" w14:textId="77777777" w:rsidR="0077677C" w:rsidRPr="0077677C" w:rsidRDefault="0077677C" w:rsidP="0077677C">
      <w:pPr>
        <w:spacing w:after="120" w:line="240" w:lineRule="auto"/>
        <w:jc w:val="both"/>
        <w:rPr>
          <w:rFonts w:ascii="Arial" w:eastAsia="Calibri" w:hAnsi="Arial" w:cs="Arial"/>
          <w:kern w:val="0"/>
          <w:sz w:val="24"/>
          <w:szCs w:val="24"/>
          <w14:ligatures w14:val="none"/>
        </w:rPr>
      </w:pPr>
      <w:r w:rsidRPr="0077677C">
        <w:rPr>
          <w:rFonts w:ascii="Arial" w:eastAsia="Calibri" w:hAnsi="Arial" w:cs="Arial"/>
          <w:kern w:val="0"/>
          <w:sz w:val="24"/>
          <w:szCs w:val="24"/>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02511397" w14:textId="77777777" w:rsidR="0077677C" w:rsidRPr="0077677C" w:rsidRDefault="0077677C" w:rsidP="0077677C">
      <w:pPr>
        <w:spacing w:after="120" w:line="240" w:lineRule="auto"/>
        <w:jc w:val="both"/>
        <w:rPr>
          <w:rFonts w:ascii="Arial" w:eastAsia="Calibri" w:hAnsi="Arial" w:cs="Arial"/>
          <w:kern w:val="0"/>
          <w:sz w:val="24"/>
          <w:szCs w:val="24"/>
          <w14:ligatures w14:val="none"/>
        </w:rPr>
      </w:pPr>
      <w:r w:rsidRPr="0077677C">
        <w:rPr>
          <w:rFonts w:ascii="Arial" w:eastAsia="Calibri" w:hAnsi="Arial" w:cs="Arial"/>
          <w:kern w:val="0"/>
          <w:sz w:val="24"/>
          <w:szCs w:val="24"/>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7B692FCA" w14:textId="77777777" w:rsidR="0077677C" w:rsidRPr="0077677C" w:rsidRDefault="0077677C" w:rsidP="0077677C">
      <w:pPr>
        <w:spacing w:after="120" w:line="240" w:lineRule="auto"/>
        <w:jc w:val="both"/>
        <w:rPr>
          <w:rFonts w:ascii="Arial" w:eastAsia="Calibri" w:hAnsi="Arial" w:cs="Arial"/>
          <w:kern w:val="0"/>
          <w:sz w:val="24"/>
          <w:szCs w:val="24"/>
          <w14:ligatures w14:val="none"/>
        </w:rPr>
      </w:pPr>
      <w:r w:rsidRPr="0077677C">
        <w:rPr>
          <w:rFonts w:ascii="Arial" w:eastAsia="Calibri" w:hAnsi="Arial" w:cs="Arial"/>
          <w:kern w:val="0"/>
          <w:sz w:val="24"/>
          <w:szCs w:val="24"/>
          <w14:ligatures w14:val="none"/>
        </w:rPr>
        <w:t>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0D5B5179" w14:textId="77777777" w:rsidR="0077677C" w:rsidRPr="0077677C" w:rsidRDefault="0077677C" w:rsidP="0077677C">
      <w:pPr>
        <w:spacing w:after="120" w:line="240" w:lineRule="auto"/>
        <w:jc w:val="both"/>
        <w:rPr>
          <w:rFonts w:ascii="Arial" w:eastAsia="Calibri" w:hAnsi="Arial" w:cs="Arial"/>
          <w:kern w:val="0"/>
          <w:sz w:val="24"/>
          <w:szCs w:val="24"/>
          <w14:ligatures w14:val="none"/>
        </w:rPr>
      </w:pPr>
      <w:r w:rsidRPr="0077677C">
        <w:rPr>
          <w:rFonts w:ascii="Arial" w:eastAsia="Calibri" w:hAnsi="Arial" w:cs="Arial"/>
          <w:kern w:val="0"/>
          <w:sz w:val="24"/>
          <w:szCs w:val="24"/>
          <w14:ligatures w14:val="none"/>
        </w:rPr>
        <w:t xml:space="preserve">Fin qui il primo articolo. </w:t>
      </w:r>
    </w:p>
    <w:p w14:paraId="03514788" w14:textId="77777777" w:rsidR="0077677C" w:rsidRPr="0077677C" w:rsidRDefault="0077677C" w:rsidP="0077677C">
      <w:pPr>
        <w:spacing w:after="120" w:line="240" w:lineRule="auto"/>
        <w:jc w:val="both"/>
        <w:rPr>
          <w:rFonts w:ascii="Arial" w:eastAsia="Calibri" w:hAnsi="Arial" w:cs="Arial"/>
          <w:kern w:val="0"/>
          <w:sz w:val="24"/>
          <w:szCs w:val="24"/>
          <w:lang w:val="fr-FR"/>
          <w14:ligatures w14:val="none"/>
        </w:rPr>
      </w:pPr>
      <w:r w:rsidRPr="0077677C">
        <w:rPr>
          <w:rFonts w:ascii="Arial" w:eastAsia="Calibri" w:hAnsi="Arial" w:cs="Arial"/>
          <w:kern w:val="0"/>
          <w:sz w:val="24"/>
          <w:szCs w:val="24"/>
          <w:lang w:val="fr-FR"/>
          <w14:ligatures w14:val="none"/>
        </w:rPr>
        <w:t>Secondo Articolo: Iesus Christus heri et hodie ipse et in saecula (Eb 13,8)</w:t>
      </w:r>
    </w:p>
    <w:p w14:paraId="6031E533" w14:textId="77777777" w:rsidR="0077677C" w:rsidRPr="0077677C" w:rsidRDefault="0077677C" w:rsidP="0077677C">
      <w:pPr>
        <w:spacing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Times New Roman"/>
          <w:kern w:val="0"/>
          <w:sz w:val="24"/>
          <w:szCs w:val="20"/>
          <w:lang w:eastAsia="it-IT"/>
          <w14:ligatures w14:val="none"/>
        </w:rPr>
        <w:t xml:space="preserve">La Lettera agli Ebrei rivela che: “Gesù Cristo è lo stesso ieri e oggi e per sempre!”. </w:t>
      </w:r>
      <w:r w:rsidRPr="0077677C">
        <w:rPr>
          <w:rFonts w:ascii="Arial" w:eastAsia="Times New Roman" w:hAnsi="Arial" w:cs="Times New Roman"/>
          <w:kern w:val="0"/>
          <w:sz w:val="24"/>
          <w:szCs w:val="20"/>
          <w:lang w:val="la-Latn" w:eastAsia="it-IT"/>
          <w14:ligatures w14:val="none"/>
        </w:rPr>
        <w:t>“</w:t>
      </w:r>
      <w:r w:rsidRPr="0077677C">
        <w:rPr>
          <w:rFonts w:ascii="Arial" w:eastAsia="Times New Roman" w:hAnsi="Arial" w:cs="Times New Roman"/>
          <w:i/>
          <w:iCs/>
          <w:kern w:val="0"/>
          <w:sz w:val="24"/>
          <w:szCs w:val="20"/>
          <w:lang w:val="la-Latn" w:eastAsia="it-IT"/>
          <w14:ligatures w14:val="none"/>
        </w:rPr>
        <w:t>Iesus Christus heri et hodie ipse et in saecula</w:t>
      </w:r>
      <w:r w:rsidRPr="0077677C">
        <w:rPr>
          <w:rFonts w:ascii="Arial" w:eastAsia="Times New Roman" w:hAnsi="Arial" w:cs="Times New Roman"/>
          <w:kern w:val="0"/>
          <w:sz w:val="24"/>
          <w:szCs w:val="20"/>
          <w:lang w:val="la-Latn" w:eastAsia="it-IT"/>
          <w14:ligatures w14:val="none"/>
        </w:rPr>
        <w:t>”</w:t>
      </w:r>
      <w:r w:rsidRPr="0077677C">
        <w:rPr>
          <w:rFonts w:ascii="Arial" w:eastAsia="Times New Roman" w:hAnsi="Arial" w:cs="Times New Roman"/>
          <w:kern w:val="0"/>
          <w:sz w:val="24"/>
          <w:szCs w:val="20"/>
          <w:lang w:eastAsia="it-IT"/>
          <w14:ligatures w14:val="none"/>
        </w:rPr>
        <w:t xml:space="preserve">. </w:t>
      </w:r>
      <w:r w:rsidRPr="0077677C">
        <w:rPr>
          <w:rFonts w:ascii="Greek" w:eastAsia="Times New Roman" w:hAnsi="Greek" w:cs="Greek"/>
          <w:kern w:val="0"/>
          <w:sz w:val="24"/>
          <w:szCs w:val="24"/>
          <w:lang w:eastAsia="it-IT"/>
          <w14:ligatures w14:val="none"/>
        </w:rPr>
        <w:t>'</w:t>
      </w:r>
      <w:r w:rsidRPr="0077677C">
        <w:rPr>
          <w:rFonts w:ascii="Greek" w:eastAsia="Times New Roman" w:hAnsi="Greek" w:cs="Greek"/>
          <w:kern w:val="0"/>
          <w:sz w:val="28"/>
          <w:szCs w:val="24"/>
          <w:lang w:eastAsia="it-IT"/>
          <w14:ligatures w14:val="none"/>
        </w:rPr>
        <w:t>Ihsoàj CristÕj ™cq</w:t>
      </w:r>
      <w:r w:rsidRPr="0077677C">
        <w:rPr>
          <w:rFonts w:ascii="Greek" w:eastAsia="Times New Roman" w:hAnsi="Greek" w:cs="Greek"/>
          <w:kern w:val="0"/>
          <w:sz w:val="28"/>
          <w:szCs w:val="24"/>
          <w:lang w:val="el-GR" w:eastAsia="it-IT"/>
          <w14:ligatures w14:val="none"/>
        </w:rPr>
        <w:t></w:t>
      </w:r>
      <w:r w:rsidRPr="0077677C">
        <w:rPr>
          <w:rFonts w:ascii="Greek" w:eastAsia="Times New Roman" w:hAnsi="Greek" w:cs="Greek"/>
          <w:kern w:val="0"/>
          <w:sz w:val="28"/>
          <w:szCs w:val="24"/>
          <w:lang w:eastAsia="it-IT"/>
          <w14:ligatures w14:val="none"/>
        </w:rPr>
        <w:t xml:space="preserve">j kaˆ s»meron Ð aÙtÒj, kaˆ e„j toÝj a„înaj </w:t>
      </w:r>
      <w:r w:rsidRPr="0077677C">
        <w:rPr>
          <w:rFonts w:ascii="Arial" w:eastAsia="Times New Roman" w:hAnsi="Arial" w:cs="Arial"/>
          <w:kern w:val="0"/>
          <w:sz w:val="24"/>
          <w:szCs w:val="24"/>
          <w:lang w:eastAsia="it-IT"/>
          <w14:ligatures w14:val="none"/>
        </w:rPr>
        <w:t>(E</w:t>
      </w:r>
      <w:r w:rsidRPr="0077677C">
        <w:rPr>
          <w:rFonts w:ascii="Arial" w:eastAsia="Times New Roman" w:hAnsi="Arial" w:cs="Arial"/>
          <w:kern w:val="0"/>
          <w:sz w:val="24"/>
          <w:szCs w:val="20"/>
          <w:lang w:eastAsia="it-IT"/>
          <w14:ligatures w14:val="none"/>
        </w:rPr>
        <w:t>b 13,8). </w:t>
      </w:r>
    </w:p>
    <w:p w14:paraId="7532C997"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spacing w:val="-2"/>
          <w:kern w:val="0"/>
          <w:sz w:val="24"/>
          <w:szCs w:val="20"/>
          <w:lang w:eastAsia="it-IT"/>
          <w14:ligatures w14:val="none"/>
        </w:rPr>
        <w:t xml:space="preserve">Pur essendo Cristo Gesù lo stesso ieri, oggi e per i secoli eterni, è giusto affermare che vi è una sostanziale differenza tra ciò che Cristo era ieri nell’oggi prima del tempo, </w:t>
      </w:r>
      <w:r w:rsidRPr="0077677C">
        <w:rPr>
          <w:rFonts w:ascii="Arial" w:eastAsia="Times New Roman" w:hAnsi="Arial" w:cs="Times New Roman"/>
          <w:spacing w:val="-2"/>
          <w:kern w:val="0"/>
          <w:sz w:val="24"/>
          <w:szCs w:val="20"/>
          <w:lang w:eastAsia="it-IT"/>
          <w14:ligatures w14:val="none"/>
        </w:rPr>
        <w:lastRenderedPageBreak/>
        <w:t>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77677C">
        <w:rPr>
          <w:rFonts w:ascii="Arial" w:eastAsia="Times New Roman" w:hAnsi="Arial" w:cs="Times New Roman"/>
          <w:kern w:val="0"/>
          <w:sz w:val="24"/>
          <w:szCs w:val="20"/>
          <w:lang w:eastAsia="it-IT"/>
          <w14:ligatures w14:val="none"/>
        </w:rPr>
        <w:t xml:space="preserve">. </w:t>
      </w:r>
    </w:p>
    <w:p w14:paraId="386CA48F" w14:textId="77777777" w:rsidR="0077677C" w:rsidRPr="0077677C" w:rsidRDefault="0077677C" w:rsidP="0077677C">
      <w:pPr>
        <w:spacing w:after="120" w:line="240" w:lineRule="auto"/>
        <w:jc w:val="both"/>
        <w:rPr>
          <w:rFonts w:ascii="Calibri" w:eastAsia="Calibri" w:hAnsi="Calibri" w:cs="Times New Roman"/>
          <w:kern w:val="0"/>
          <w14:ligatures w14:val="none"/>
        </w:rPr>
      </w:pPr>
      <w:r w:rsidRPr="0077677C">
        <w:rPr>
          <w:rFonts w:ascii="Arial" w:eastAsia="Times New Roman" w:hAnsi="Arial" w:cs="Times New Roman"/>
          <w:kern w:val="0"/>
          <w:sz w:val="24"/>
          <w:szCs w:val="20"/>
          <w:lang w:eastAsia="it-IT"/>
          <w14:ligatures w14:val="none"/>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3AF1E1C8" w14:textId="77777777" w:rsidR="0077677C" w:rsidRPr="0077677C" w:rsidRDefault="0077677C" w:rsidP="0077677C">
      <w:pPr>
        <w:rPr>
          <w:rFonts w:ascii="Arial" w:hAnsi="Arial" w:cs="Arial"/>
          <w:sz w:val="24"/>
          <w:szCs w:val="24"/>
          <w:lang w:eastAsia="it-IT"/>
        </w:rPr>
      </w:pPr>
      <w:bookmarkStart w:id="38" w:name="_Toc99871779"/>
      <w:r w:rsidRPr="0077677C">
        <w:rPr>
          <w:rFonts w:ascii="Arial" w:hAnsi="Arial" w:cs="Arial"/>
          <w:sz w:val="24"/>
          <w:szCs w:val="24"/>
          <w:lang w:eastAsia="it-IT"/>
        </w:rPr>
        <w:t>Primo oggi: l’oggi nell’eternità prima del tempo</w:t>
      </w:r>
      <w:bookmarkEnd w:id="38"/>
    </w:p>
    <w:p w14:paraId="6C6F9BB5"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kern w:val="0"/>
          <w:sz w:val="24"/>
          <w:szCs w:val="20"/>
          <w:lang w:eastAsia="it-IT"/>
          <w14:ligatures w14:val="none"/>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10B557BB"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spacing w:val="-2"/>
          <w:kern w:val="0"/>
          <w:sz w:val="24"/>
          <w:szCs w:val="20"/>
          <w:lang w:eastAsia="it-IT"/>
          <w14:ligatures w14:val="none"/>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77677C">
        <w:rPr>
          <w:rFonts w:ascii="Arial" w:eastAsia="Times New Roman" w:hAnsi="Arial" w:cs="Times New Roman"/>
          <w:i/>
          <w:iCs/>
          <w:spacing w:val="-2"/>
          <w:kern w:val="0"/>
          <w:sz w:val="24"/>
          <w:szCs w:val="20"/>
          <w:lang w:eastAsia="it-IT"/>
          <w14:ligatures w14:val="none"/>
        </w:rPr>
        <w:t>Voglio annunciare il decreto del Signore. Egli mi ha detto: «Tu sei mio figlio, io oggi ti ho generato”</w:t>
      </w:r>
      <w:r w:rsidRPr="0077677C">
        <w:rPr>
          <w:rFonts w:ascii="Arial" w:eastAsia="Times New Roman" w:hAnsi="Arial" w:cs="Times New Roman"/>
          <w:spacing w:val="-2"/>
          <w:kern w:val="0"/>
          <w:sz w:val="24"/>
          <w:szCs w:val="20"/>
          <w:lang w:eastAsia="it-IT"/>
          <w14:ligatures w14:val="none"/>
        </w:rPr>
        <w:t xml:space="preserve"> (Sal 2,7). </w:t>
      </w:r>
      <w:r w:rsidRPr="0077677C">
        <w:rPr>
          <w:rFonts w:ascii="Arial" w:eastAsia="Times New Roman" w:hAnsi="Arial" w:cs="Times New Roman"/>
          <w:i/>
          <w:iCs/>
          <w:spacing w:val="-2"/>
          <w:kern w:val="0"/>
          <w:sz w:val="24"/>
          <w:szCs w:val="20"/>
          <w:lang w:eastAsia="it-IT"/>
          <w14:ligatures w14:val="none"/>
        </w:rPr>
        <w:t>“A te il principato nel giorno della tua potenza tra santi splendori; dal seno dell’aurora, come rugiada, io ti ho generato”</w:t>
      </w:r>
      <w:r w:rsidRPr="0077677C">
        <w:rPr>
          <w:rFonts w:ascii="Arial" w:eastAsia="Times New Roman" w:hAnsi="Arial" w:cs="Times New Roman"/>
          <w:spacing w:val="-2"/>
          <w:kern w:val="0"/>
          <w:sz w:val="24"/>
          <w:szCs w:val="20"/>
          <w:lang w:eastAsia="it-IT"/>
          <w14:ligatures w14:val="none"/>
        </w:rPr>
        <w:t xml:space="preserve"> (Sal 110,3). Così nel prologo del Quarto Vangelo: “</w:t>
      </w:r>
      <w:r w:rsidRPr="0077677C">
        <w:rPr>
          <w:rFonts w:ascii="Arial" w:eastAsia="Times New Roman" w:hAnsi="Arial" w:cs="Times New Roman"/>
          <w:i/>
          <w:iCs/>
          <w:spacing w:val="-2"/>
          <w:kern w:val="0"/>
          <w:sz w:val="24"/>
          <w:szCs w:val="20"/>
          <w:lang w:eastAsia="it-IT"/>
          <w14:ligatures w14:val="none"/>
        </w:rPr>
        <w:t>In principio era il Verbo, e il Verbo era presso Dio e il Verbo era Dio. Egli era, in principio, presso Dio</w:t>
      </w:r>
      <w:r w:rsidRPr="0077677C">
        <w:rPr>
          <w:rFonts w:ascii="Arial" w:eastAsia="Times New Roman" w:hAnsi="Arial" w:cs="Times New Roman"/>
          <w:spacing w:val="-2"/>
          <w:kern w:val="0"/>
          <w:sz w:val="24"/>
          <w:szCs w:val="20"/>
          <w:lang w:eastAsia="it-IT"/>
          <w14:ligatures w14:val="none"/>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77677C">
        <w:rPr>
          <w:rFonts w:ascii="Arial" w:eastAsia="Times New Roman" w:hAnsi="Arial" w:cs="Times New Roman"/>
          <w:kern w:val="0"/>
          <w:sz w:val="24"/>
          <w:szCs w:val="20"/>
          <w:lang w:eastAsia="it-IT"/>
          <w14:ligatures w14:val="none"/>
        </w:rPr>
        <w:t xml:space="preserve">. </w:t>
      </w:r>
    </w:p>
    <w:p w14:paraId="17F366D8" w14:textId="77777777" w:rsidR="0077677C" w:rsidRPr="0077677C" w:rsidRDefault="0077677C" w:rsidP="0077677C">
      <w:pPr>
        <w:rPr>
          <w:rFonts w:ascii="Arial" w:hAnsi="Arial" w:cs="Arial"/>
          <w:sz w:val="24"/>
          <w:szCs w:val="24"/>
          <w:lang w:eastAsia="it-IT"/>
        </w:rPr>
      </w:pPr>
      <w:bookmarkStart w:id="39" w:name="_Toc99871780"/>
      <w:r w:rsidRPr="0077677C">
        <w:rPr>
          <w:rFonts w:ascii="Arial" w:hAnsi="Arial" w:cs="Arial"/>
          <w:sz w:val="24"/>
          <w:szCs w:val="24"/>
          <w:lang w:eastAsia="it-IT"/>
        </w:rPr>
        <w:t>Secondo oggi: l’oggi da cui ha inizio il tempo</w:t>
      </w:r>
      <w:bookmarkEnd w:id="39"/>
    </w:p>
    <w:p w14:paraId="6FBD3200"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kern w:val="0"/>
          <w:sz w:val="24"/>
          <w:szCs w:val="20"/>
          <w:lang w:eastAsia="it-IT"/>
          <w14:ligatures w14:val="none"/>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w:t>
      </w:r>
      <w:r w:rsidRPr="0077677C">
        <w:rPr>
          <w:rFonts w:ascii="Arial" w:eastAsia="Times New Roman" w:hAnsi="Arial" w:cs="Times New Roman"/>
          <w:kern w:val="0"/>
          <w:sz w:val="24"/>
          <w:szCs w:val="20"/>
          <w:lang w:eastAsia="it-IT"/>
          <w14:ligatures w14:val="none"/>
        </w:rPr>
        <w:lastRenderedPageBreak/>
        <w:t xml:space="preserve">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p>
    <w:p w14:paraId="4834196B"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kern w:val="0"/>
          <w:sz w:val="24"/>
          <w:szCs w:val="20"/>
          <w:lang w:eastAsia="it-IT"/>
          <w14:ligatures w14:val="none"/>
        </w:rPr>
        <w:t xml:space="preserve">Prima dell’Incarnazione ecco come sempre l’Apostolo Giovanni parla del Verbo di Dio: </w:t>
      </w:r>
      <w:r w:rsidRPr="0077677C">
        <w:rPr>
          <w:rFonts w:ascii="Arial" w:eastAsia="Times New Roman" w:hAnsi="Arial" w:cs="Times New Roman"/>
          <w:i/>
          <w:iCs/>
          <w:kern w:val="0"/>
          <w:sz w:val="24"/>
          <w:szCs w:val="20"/>
          <w:lang w:eastAsia="it-IT"/>
          <w14:ligatures w14:val="none"/>
        </w:rPr>
        <w:t>“Tutto è stato fatto per mezzo di lui e senza di lui nulla è stato fatto di ciò che esiste. In lui era la vita e la vita era la luce degli uomini; la luce splende nelle tenebre e le tenebre non l’hanno vinta”</w:t>
      </w:r>
      <w:r w:rsidRPr="0077677C">
        <w:rPr>
          <w:rFonts w:ascii="Arial" w:eastAsia="Times New Roman" w:hAnsi="Arial" w:cs="Times New Roman"/>
          <w:kern w:val="0"/>
          <w:sz w:val="24"/>
          <w:szCs w:val="20"/>
          <w:lang w:eastAsia="it-IT"/>
          <w14:ligatures w14:val="none"/>
        </w:rPr>
        <w:t xml:space="preserve"> (Gv 1,2-5). </w:t>
      </w:r>
    </w:p>
    <w:p w14:paraId="11BFFB9C" w14:textId="77777777" w:rsidR="0077677C" w:rsidRPr="0077677C" w:rsidRDefault="0077677C" w:rsidP="0077677C">
      <w:pPr>
        <w:rPr>
          <w:rFonts w:ascii="Arial" w:hAnsi="Arial" w:cs="Arial"/>
          <w:sz w:val="24"/>
          <w:szCs w:val="24"/>
          <w:lang w:eastAsia="it-IT"/>
        </w:rPr>
      </w:pPr>
      <w:bookmarkStart w:id="40" w:name="_Toc99871781"/>
      <w:r w:rsidRPr="0077677C">
        <w:rPr>
          <w:rFonts w:ascii="Arial" w:hAnsi="Arial" w:cs="Arial"/>
          <w:sz w:val="24"/>
          <w:szCs w:val="24"/>
          <w:lang w:eastAsia="it-IT"/>
        </w:rPr>
        <w:t>Terzo oggi: l’oggi prima dell’incarnazione</w:t>
      </w:r>
      <w:bookmarkEnd w:id="40"/>
    </w:p>
    <w:p w14:paraId="0D244C11"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kern w:val="0"/>
          <w:sz w:val="24"/>
          <w:szCs w:val="20"/>
          <w:lang w:eastAsia="it-IT"/>
          <w14:ligatures w14:val="none"/>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77677C">
        <w:rPr>
          <w:rFonts w:ascii="Arial" w:eastAsia="Times New Roman" w:hAnsi="Arial" w:cs="Times New Roman"/>
          <w:i/>
          <w:iCs/>
          <w:kern w:val="0"/>
          <w:sz w:val="24"/>
          <w:szCs w:val="20"/>
          <w:lang w:eastAsia="it-IT"/>
          <w14:ligatures w14:val="none"/>
        </w:rPr>
        <w:t>“Il Figlio di Dio, Gesù Cristo, che abbiamo annunciato tra voi, io, Silvano e Timòteo, non fu «sì» e «no», ma in lui vi fu il «sì». Infatti tutte le promesse di Dio in lui sono «sì». Per questo attraverso di lui sale a Dio il nostro «Amen» per la sua gloria”</w:t>
      </w:r>
      <w:r w:rsidRPr="0077677C">
        <w:rPr>
          <w:rFonts w:ascii="Arial" w:eastAsia="Times New Roman" w:hAnsi="Arial" w:cs="Times New Roman"/>
          <w:kern w:val="0"/>
          <w:sz w:val="24"/>
          <w:szCs w:val="20"/>
          <w:lang w:eastAsia="it-IT"/>
          <w14:ligatures w14:val="none"/>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4486EB16" w14:textId="77777777" w:rsidR="0077677C" w:rsidRPr="0077677C" w:rsidRDefault="0077677C" w:rsidP="0077677C">
      <w:pPr>
        <w:rPr>
          <w:rFonts w:ascii="Arial" w:hAnsi="Arial" w:cs="Arial"/>
          <w:sz w:val="24"/>
          <w:szCs w:val="24"/>
          <w:lang w:eastAsia="it-IT"/>
        </w:rPr>
      </w:pPr>
      <w:bookmarkStart w:id="41" w:name="_Toc99871782"/>
      <w:r w:rsidRPr="0077677C">
        <w:rPr>
          <w:rFonts w:ascii="Arial" w:hAnsi="Arial" w:cs="Arial"/>
          <w:sz w:val="24"/>
          <w:szCs w:val="24"/>
          <w:lang w:eastAsia="it-IT"/>
        </w:rPr>
        <w:t>Quarto oggi: l’oggi dell’incarnazione</w:t>
      </w:r>
      <w:bookmarkEnd w:id="41"/>
    </w:p>
    <w:p w14:paraId="06F58CB4"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kern w:val="0"/>
          <w:sz w:val="24"/>
          <w:szCs w:val="20"/>
          <w:lang w:eastAsia="it-IT"/>
          <w14:ligatures w14:val="none"/>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77677C">
        <w:rPr>
          <w:rFonts w:ascii="Arial" w:eastAsia="Times New Roman" w:hAnsi="Arial" w:cs="Times New Roman"/>
          <w:i/>
          <w:iCs/>
          <w:kern w:val="0"/>
          <w:sz w:val="24"/>
          <w:szCs w:val="20"/>
          <w:lang w:eastAsia="it-IT"/>
          <w14:ligatures w14:val="none"/>
        </w:rPr>
        <w:t>“E il Verbo si fece carne e venne ad abitare in mezzo a noi; e noi abbiamo contemplato la sua gloria, gloria come del Figlio unigenito che viene dal Padre, pieno di grazia e di verità”</w:t>
      </w:r>
      <w:r w:rsidRPr="0077677C">
        <w:rPr>
          <w:rFonts w:ascii="Arial" w:eastAsia="Times New Roman" w:hAnsi="Arial" w:cs="Times New Roman"/>
          <w:kern w:val="0"/>
          <w:sz w:val="24"/>
          <w:szCs w:val="20"/>
          <w:lang w:eastAsia="it-IT"/>
          <w14:ligatures w14:val="none"/>
        </w:rPr>
        <w:t xml:space="preserve"> (Gv 1,1-14). </w:t>
      </w:r>
      <w:r w:rsidRPr="0077677C">
        <w:rPr>
          <w:rFonts w:ascii="Arial" w:eastAsia="Times New Roman" w:hAnsi="Arial" w:cs="Times New Roman"/>
          <w:i/>
          <w:iCs/>
          <w:kern w:val="0"/>
          <w:sz w:val="24"/>
          <w:szCs w:val="20"/>
          <w:lang w:eastAsia="it-IT"/>
          <w14:ligatures w14:val="none"/>
        </w:rPr>
        <w:t>“Giuseppe, figlio di Davide, non temere di prendere con te Maria, tua sposa. Infatti il bambino che è generato in lei viene dallo Spirito Santo”</w:t>
      </w:r>
      <w:r w:rsidRPr="0077677C">
        <w:rPr>
          <w:rFonts w:ascii="Arial" w:eastAsia="Times New Roman" w:hAnsi="Arial" w:cs="Times New Roman"/>
          <w:kern w:val="0"/>
          <w:sz w:val="24"/>
          <w:szCs w:val="20"/>
          <w:lang w:eastAsia="it-IT"/>
          <w14:ligatures w14:val="none"/>
        </w:rPr>
        <w:t xml:space="preserve"> (Mt 1,20). </w:t>
      </w:r>
      <w:r w:rsidRPr="0077677C">
        <w:rPr>
          <w:rFonts w:ascii="Arial" w:eastAsia="Times New Roman" w:hAnsi="Arial" w:cs="Times New Roman"/>
          <w:i/>
          <w:iCs/>
          <w:kern w:val="0"/>
          <w:sz w:val="24"/>
          <w:szCs w:val="20"/>
          <w:lang w:eastAsia="it-IT"/>
          <w14:ligatures w14:val="none"/>
        </w:rPr>
        <w:t xml:space="preserve">«Non temere, Maria, perché hai trovato grazia presso Dio. Ed ecco, concepirai un figlio, lo darai alla luce e lo chiamerai Gesù. Sarà grande e </w:t>
      </w:r>
      <w:r w:rsidRPr="0077677C">
        <w:rPr>
          <w:rFonts w:ascii="Arial" w:eastAsia="Times New Roman" w:hAnsi="Arial" w:cs="Times New Roman"/>
          <w:i/>
          <w:iCs/>
          <w:kern w:val="0"/>
          <w:sz w:val="24"/>
          <w:szCs w:val="20"/>
          <w:lang w:eastAsia="it-IT"/>
          <w14:ligatures w14:val="none"/>
        </w:rPr>
        <w:lastRenderedPageBreak/>
        <w:t>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77677C">
        <w:rPr>
          <w:rFonts w:ascii="Arial" w:eastAsia="Times New Roman" w:hAnsi="Arial" w:cs="Times New Roman"/>
          <w:kern w:val="0"/>
          <w:sz w:val="24"/>
          <w:szCs w:val="20"/>
          <w:lang w:eastAsia="it-IT"/>
          <w14:ligatures w14:val="none"/>
        </w:rPr>
        <w:t xml:space="preserve"> (Lc 1,30-33. 35). </w:t>
      </w:r>
      <w:r w:rsidRPr="0077677C">
        <w:rPr>
          <w:rFonts w:ascii="Arial" w:eastAsia="Times New Roman" w:hAnsi="Arial" w:cs="Times New Roman"/>
          <w:i/>
          <w:iCs/>
          <w:kern w:val="0"/>
          <w:sz w:val="24"/>
          <w:szCs w:val="20"/>
          <w:lang w:eastAsia="it-IT"/>
          <w14:ligatures w14:val="none"/>
        </w:rPr>
        <w:t>“Quando venne la pienezza del tempo, Dio mandò il suo Figlio, nato da donna, nato sotto la Legge, per riscattare quelli che erano sotto la Legge, perché ricevessimo l’adozione a figli”</w:t>
      </w:r>
      <w:r w:rsidRPr="0077677C">
        <w:rPr>
          <w:rFonts w:ascii="Arial" w:eastAsia="Times New Roman" w:hAnsi="Arial" w:cs="Times New Roman"/>
          <w:kern w:val="0"/>
          <w:sz w:val="24"/>
          <w:szCs w:val="20"/>
          <w:lang w:eastAsia="it-IT"/>
          <w14:ligatures w14:val="none"/>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15238379" w14:textId="77777777" w:rsidR="0077677C" w:rsidRPr="0077677C" w:rsidRDefault="0077677C" w:rsidP="0077677C">
      <w:pPr>
        <w:rPr>
          <w:rFonts w:ascii="Arial" w:hAnsi="Arial" w:cs="Arial"/>
          <w:sz w:val="24"/>
          <w:szCs w:val="24"/>
          <w:lang w:eastAsia="it-IT"/>
        </w:rPr>
      </w:pPr>
      <w:bookmarkStart w:id="42" w:name="_Toc99871783"/>
      <w:r w:rsidRPr="0077677C">
        <w:rPr>
          <w:rFonts w:ascii="Arial" w:hAnsi="Arial" w:cs="Arial"/>
          <w:sz w:val="24"/>
          <w:szCs w:val="24"/>
          <w:lang w:eastAsia="it-IT"/>
        </w:rPr>
        <w:t>Quinto oggi: l’oggi del compimento nella carne di Gesù</w:t>
      </w:r>
      <w:bookmarkEnd w:id="42"/>
    </w:p>
    <w:p w14:paraId="0E7787A3"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kern w:val="0"/>
          <w:sz w:val="24"/>
          <w:szCs w:val="20"/>
          <w:lang w:eastAsia="it-IT"/>
          <w14:ligatures w14:val="none"/>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1A9B210E" w14:textId="77777777" w:rsidR="0077677C" w:rsidRPr="0077677C" w:rsidRDefault="0077677C" w:rsidP="0077677C">
      <w:pPr>
        <w:rPr>
          <w:rFonts w:ascii="Arial" w:hAnsi="Arial" w:cs="Arial"/>
          <w:sz w:val="24"/>
          <w:szCs w:val="24"/>
          <w:lang w:eastAsia="it-IT"/>
        </w:rPr>
      </w:pPr>
      <w:bookmarkStart w:id="43" w:name="_Toc99871784"/>
      <w:r w:rsidRPr="0077677C">
        <w:rPr>
          <w:rFonts w:ascii="Arial" w:hAnsi="Arial" w:cs="Arial"/>
          <w:sz w:val="24"/>
          <w:szCs w:val="24"/>
          <w:lang w:eastAsia="it-IT"/>
        </w:rPr>
        <w:t>Sesto oggi: l’oggi del compimento nella creazione</w:t>
      </w:r>
      <w:bookmarkEnd w:id="43"/>
      <w:r w:rsidRPr="0077677C">
        <w:rPr>
          <w:rFonts w:ascii="Arial" w:hAnsi="Arial" w:cs="Arial"/>
          <w:sz w:val="24"/>
          <w:szCs w:val="24"/>
          <w:lang w:eastAsia="it-IT"/>
        </w:rPr>
        <w:t xml:space="preserve"> </w:t>
      </w:r>
    </w:p>
    <w:p w14:paraId="4C4FC956"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kern w:val="0"/>
          <w:sz w:val="24"/>
          <w:szCs w:val="20"/>
          <w:lang w:eastAsia="it-IT"/>
          <w14:ligatures w14:val="none"/>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2BEBCB60" w14:textId="77777777" w:rsidR="0077677C" w:rsidRPr="0077677C" w:rsidRDefault="0077677C" w:rsidP="0077677C">
      <w:pPr>
        <w:rPr>
          <w:rFonts w:ascii="Arial" w:hAnsi="Arial" w:cs="Arial"/>
          <w:sz w:val="24"/>
          <w:szCs w:val="24"/>
          <w:lang w:eastAsia="it-IT"/>
        </w:rPr>
      </w:pPr>
      <w:bookmarkStart w:id="44" w:name="_Toc99871785"/>
      <w:r w:rsidRPr="0077677C">
        <w:rPr>
          <w:rFonts w:ascii="Arial" w:hAnsi="Arial" w:cs="Arial"/>
          <w:sz w:val="24"/>
          <w:szCs w:val="24"/>
          <w:lang w:eastAsia="it-IT"/>
        </w:rPr>
        <w:t>Settimo oggi: è l’oggi eterno della Gerusalemme celeste</w:t>
      </w:r>
      <w:bookmarkEnd w:id="44"/>
    </w:p>
    <w:p w14:paraId="0FE5E145" w14:textId="77777777" w:rsidR="0077677C" w:rsidRPr="0077677C" w:rsidRDefault="0077677C" w:rsidP="0077677C">
      <w:pPr>
        <w:spacing w:after="120" w:line="240" w:lineRule="auto"/>
        <w:jc w:val="both"/>
        <w:rPr>
          <w:rFonts w:ascii="Arial" w:eastAsia="Times New Roman" w:hAnsi="Arial" w:cs="Times New Roman"/>
          <w:kern w:val="0"/>
          <w:sz w:val="24"/>
          <w:szCs w:val="20"/>
          <w:lang w:eastAsia="it-IT"/>
          <w14:ligatures w14:val="none"/>
        </w:rPr>
      </w:pPr>
      <w:r w:rsidRPr="0077677C">
        <w:rPr>
          <w:rFonts w:ascii="Arial" w:eastAsia="Times New Roman" w:hAnsi="Arial" w:cs="Times New Roman"/>
          <w:kern w:val="0"/>
          <w:sz w:val="24"/>
          <w:szCs w:val="20"/>
          <w:lang w:eastAsia="it-IT"/>
          <w14:ligatures w14:val="none"/>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In questi sette oggi vi è la pienezza di tutta la verità di Cristo Gesù. Se </w:t>
      </w:r>
      <w:r w:rsidRPr="0077677C">
        <w:rPr>
          <w:rFonts w:ascii="Arial" w:eastAsia="Times New Roman" w:hAnsi="Arial" w:cs="Times New Roman"/>
          <w:kern w:val="0"/>
          <w:sz w:val="24"/>
          <w:szCs w:val="20"/>
          <w:lang w:eastAsia="it-IT"/>
          <w14:ligatures w14:val="none"/>
        </w:rPr>
        <w:lastRenderedPageBreak/>
        <w:t>uno solo di questi sette oggi viene negato, tutto il mistero di Cristo Gesù viene negato. Il mistero di Cristo è racchiuso in eterno in questi Sette Oggi.</w:t>
      </w:r>
    </w:p>
    <w:p w14:paraId="00FFBACF"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Lo Spirito Santo, rivelando attraverso il suo agiografo, che </w:t>
      </w:r>
      <w:r w:rsidRPr="0077677C">
        <w:rPr>
          <w:rFonts w:ascii="Arial" w:eastAsia="Calibri" w:hAnsi="Arial" w:cs="Arial"/>
          <w:i/>
          <w:iCs/>
          <w:color w:val="000000"/>
          <w:kern w:val="0"/>
          <w:sz w:val="24"/>
          <w:szCs w:val="24"/>
          <w:lang w:val="la-Latn"/>
          <w14:ligatures w14:val="none"/>
        </w:rPr>
        <w:t>“Iesus Christus heri et hodie ipse et in saecula”</w:t>
      </w:r>
      <w:r w:rsidRPr="0077677C">
        <w:rPr>
          <w:rFonts w:ascii="Arial" w:eastAsia="Calibri" w:hAnsi="Arial" w:cs="Arial"/>
          <w:color w:val="000000"/>
          <w:kern w:val="0"/>
          <w:sz w:val="24"/>
          <w:szCs w:val="24"/>
          <w14:ligatures w14:val="none"/>
        </w:rPr>
        <w:t xml:space="preserve"> (Eb 13,8), vuole insegnare ad ogni uomo che si avvicina alla fede in Lui che la verità di Cristo Signore non è soggetta né al pensiero degli uomini e neanche alle mode di questo mondo. Se questa verità valeva per ieri, infinitamente di più</w:t>
      </w:r>
      <w:r w:rsidRPr="0077677C">
        <w:rPr>
          <w:rFonts w:ascii="Arial" w:eastAsia="Calibri" w:hAnsi="Arial" w:cs="Arial"/>
          <w:color w:val="FF0000"/>
          <w:kern w:val="0"/>
          <w:sz w:val="24"/>
          <w:szCs w:val="24"/>
          <w14:ligatures w14:val="none"/>
        </w:rPr>
        <w:t xml:space="preserve"> </w:t>
      </w:r>
      <w:r w:rsidRPr="0077677C">
        <w:rPr>
          <w:rFonts w:ascii="Arial" w:eastAsia="Calibri" w:hAnsi="Arial" w:cs="Arial"/>
          <w:color w:val="000000"/>
          <w:kern w:val="0"/>
          <w:sz w:val="24"/>
          <w:szCs w:val="24"/>
          <w14:ligatures w14:val="none"/>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6DAE4727" w14:textId="77777777" w:rsidR="0077677C" w:rsidRPr="0077677C" w:rsidRDefault="0077677C" w:rsidP="0077677C">
      <w:pPr>
        <w:rPr>
          <w:rFonts w:ascii="Arial" w:hAnsi="Arial" w:cs="Arial"/>
          <w:sz w:val="24"/>
          <w:szCs w:val="24"/>
        </w:rPr>
      </w:pPr>
      <w:bookmarkStart w:id="45" w:name="_Toc99871787"/>
      <w:r w:rsidRPr="0077677C">
        <w:rPr>
          <w:rFonts w:ascii="Arial" w:hAnsi="Arial" w:cs="Arial"/>
          <w:sz w:val="24"/>
          <w:szCs w:val="24"/>
        </w:rPr>
        <w:t>Il primo falso cristo</w:t>
      </w:r>
      <w:bookmarkEnd w:id="45"/>
    </w:p>
    <w:p w14:paraId="51EC8699"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79F48275"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w:t>
      </w:r>
      <w:r w:rsidRPr="0077677C">
        <w:rPr>
          <w:rFonts w:ascii="Arial" w:eastAsia="Calibri" w:hAnsi="Arial" w:cs="Arial"/>
          <w:color w:val="000000"/>
          <w:kern w:val="0"/>
          <w:sz w:val="24"/>
          <w:szCs w:val="24"/>
          <w14:ligatures w14:val="none"/>
        </w:rPr>
        <w:lastRenderedPageBreak/>
        <w:t xml:space="preserve">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343DAB68" w14:textId="77777777" w:rsidR="0077677C" w:rsidRPr="0077677C" w:rsidRDefault="0077677C" w:rsidP="0077677C">
      <w:pPr>
        <w:rPr>
          <w:rFonts w:ascii="Arial" w:hAnsi="Arial" w:cs="Arial"/>
          <w:sz w:val="24"/>
          <w:szCs w:val="24"/>
        </w:rPr>
      </w:pPr>
      <w:bookmarkStart w:id="46" w:name="_Toc99871788"/>
      <w:r w:rsidRPr="0077677C">
        <w:rPr>
          <w:rFonts w:ascii="Arial" w:hAnsi="Arial" w:cs="Arial"/>
          <w:sz w:val="24"/>
          <w:szCs w:val="24"/>
        </w:rPr>
        <w:t>Il secondo falso cristo</w:t>
      </w:r>
      <w:bookmarkEnd w:id="46"/>
    </w:p>
    <w:p w14:paraId="3CE573A6"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77677C">
        <w:rPr>
          <w:rFonts w:ascii="Arial" w:eastAsia="Calibri" w:hAnsi="Arial" w:cs="Arial"/>
          <w:i/>
          <w:iCs/>
          <w:color w:val="000000"/>
          <w:kern w:val="0"/>
          <w:sz w:val="24"/>
          <w:szCs w:val="24"/>
          <w14:ligatures w14:val="none"/>
        </w:rPr>
        <w:t>Tu appartieni al Verbo Eterno per creazione</w:t>
      </w:r>
      <w:r w:rsidRPr="0077677C">
        <w:rPr>
          <w:rFonts w:ascii="Arial" w:eastAsia="Calibri" w:hAnsi="Arial" w:cs="Arial"/>
          <w:color w:val="000000"/>
          <w:kern w:val="0"/>
          <w:sz w:val="24"/>
          <w:szCs w:val="24"/>
          <w14:ligatures w14:val="none"/>
        </w:rPr>
        <w:t xml:space="preserve">”. </w:t>
      </w:r>
    </w:p>
    <w:p w14:paraId="499269FE"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w:t>
      </w:r>
      <w:r w:rsidRPr="0077677C">
        <w:rPr>
          <w:rFonts w:ascii="Arial" w:eastAsia="Calibri" w:hAnsi="Arial" w:cs="Arial"/>
          <w:color w:val="FF0000"/>
          <w:kern w:val="0"/>
          <w:sz w:val="24"/>
          <w:szCs w:val="24"/>
          <w14:ligatures w14:val="none"/>
        </w:rPr>
        <w:t xml:space="preserve"> </w:t>
      </w:r>
      <w:r w:rsidRPr="0077677C">
        <w:rPr>
          <w:rFonts w:ascii="Arial" w:eastAsia="Calibri" w:hAnsi="Arial" w:cs="Arial"/>
          <w:color w:val="000000"/>
          <w:kern w:val="0"/>
          <w:sz w:val="24"/>
          <w:szCs w:val="24"/>
          <w14:ligatures w14:val="none"/>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10F90214" w14:textId="77777777" w:rsidR="0077677C" w:rsidRPr="0077677C" w:rsidRDefault="0077677C" w:rsidP="0077677C">
      <w:pPr>
        <w:rPr>
          <w:rFonts w:ascii="Arial" w:hAnsi="Arial" w:cs="Arial"/>
          <w:sz w:val="24"/>
          <w:szCs w:val="24"/>
        </w:rPr>
      </w:pPr>
      <w:bookmarkStart w:id="47" w:name="_Toc99871789"/>
      <w:r w:rsidRPr="0077677C">
        <w:rPr>
          <w:rFonts w:ascii="Arial" w:hAnsi="Arial" w:cs="Arial"/>
          <w:sz w:val="24"/>
          <w:szCs w:val="24"/>
        </w:rPr>
        <w:t>Il terzo falso cristo</w:t>
      </w:r>
      <w:bookmarkEnd w:id="47"/>
    </w:p>
    <w:p w14:paraId="3BD173B6"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Il terzo falso cristo è ogni Cristo che manca del terzo oggi: l’oggi prima dell’incarnazione. Prima dell’incarnazione chi è il Verbo di Dio? È la vita e la luce degli uomini: “</w:t>
      </w:r>
      <w:r w:rsidRPr="0077677C">
        <w:rPr>
          <w:rFonts w:ascii="Arial" w:eastAsia="Calibri" w:hAnsi="Arial" w:cs="Arial"/>
          <w:i/>
          <w:iCs/>
          <w:color w:val="000000"/>
          <w:kern w:val="0"/>
          <w:sz w:val="24"/>
          <w:szCs w:val="24"/>
          <w14:ligatures w14:val="none"/>
        </w:rPr>
        <w:t xml:space="preserve">In lui era la vita e la vita era la luce degli uomini; la luce splende nelle </w:t>
      </w:r>
      <w:r w:rsidRPr="0077677C">
        <w:rPr>
          <w:rFonts w:ascii="Arial" w:eastAsia="Calibri" w:hAnsi="Arial" w:cs="Arial"/>
          <w:i/>
          <w:iCs/>
          <w:color w:val="000000"/>
          <w:kern w:val="0"/>
          <w:sz w:val="24"/>
          <w:szCs w:val="24"/>
          <w14:ligatures w14:val="none"/>
        </w:rPr>
        <w:lastRenderedPageBreak/>
        <w:t>tenebre e le tenebre non l’hanno vinta</w:t>
      </w:r>
      <w:r w:rsidRPr="0077677C">
        <w:rPr>
          <w:rFonts w:ascii="Arial" w:eastAsia="Calibri" w:hAnsi="Arial" w:cs="Arial"/>
          <w:color w:val="000000"/>
          <w:kern w:val="0"/>
          <w:sz w:val="24"/>
          <w:szCs w:val="24"/>
          <w14:ligatures w14:val="none"/>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6D50DAAA"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51E1ABE2" w14:textId="77777777" w:rsidR="0077677C" w:rsidRPr="0077677C" w:rsidRDefault="0077677C" w:rsidP="0077677C">
      <w:pPr>
        <w:rPr>
          <w:rFonts w:ascii="Arial" w:hAnsi="Arial" w:cs="Arial"/>
          <w:sz w:val="24"/>
          <w:szCs w:val="24"/>
        </w:rPr>
      </w:pPr>
      <w:bookmarkStart w:id="48" w:name="_Toc99871790"/>
      <w:r w:rsidRPr="0077677C">
        <w:rPr>
          <w:rFonts w:ascii="Arial" w:hAnsi="Arial" w:cs="Arial"/>
          <w:sz w:val="24"/>
          <w:szCs w:val="24"/>
        </w:rPr>
        <w:t>Il quarto falso cristo</w:t>
      </w:r>
      <w:bookmarkEnd w:id="48"/>
    </w:p>
    <w:p w14:paraId="598BEE51"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w:t>
      </w:r>
      <w:r w:rsidRPr="0077677C">
        <w:rPr>
          <w:rFonts w:ascii="Arial" w:eastAsia="Calibri" w:hAnsi="Arial" w:cs="Arial"/>
          <w:color w:val="000000"/>
          <w:kern w:val="0"/>
          <w:sz w:val="24"/>
          <w:szCs w:val="24"/>
          <w14:ligatures w14:val="none"/>
        </w:rPr>
        <w:lastRenderedPageBreak/>
        <w:t>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684284DF"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5AF04AFB" w14:textId="77777777" w:rsidR="0077677C" w:rsidRPr="0077677C" w:rsidRDefault="0077677C" w:rsidP="0077677C">
      <w:pPr>
        <w:rPr>
          <w:rFonts w:ascii="Arial" w:hAnsi="Arial" w:cs="Arial"/>
          <w:sz w:val="24"/>
          <w:szCs w:val="24"/>
        </w:rPr>
      </w:pPr>
      <w:bookmarkStart w:id="49" w:name="_Toc99871791"/>
      <w:r w:rsidRPr="0077677C">
        <w:rPr>
          <w:rFonts w:ascii="Arial" w:hAnsi="Arial" w:cs="Arial"/>
          <w:sz w:val="24"/>
          <w:szCs w:val="24"/>
        </w:rPr>
        <w:t>Il quinto falso cristo</w:t>
      </w:r>
      <w:bookmarkEnd w:id="49"/>
      <w:r w:rsidRPr="0077677C">
        <w:rPr>
          <w:rFonts w:ascii="Arial" w:hAnsi="Arial" w:cs="Arial"/>
          <w:sz w:val="24"/>
          <w:szCs w:val="24"/>
        </w:rPr>
        <w:tab/>
      </w:r>
    </w:p>
    <w:p w14:paraId="4F797592"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01A03B95"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lastRenderedPageBreak/>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w:t>
      </w:r>
    </w:p>
    <w:p w14:paraId="7B1A78ED"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w:t>
      </w:r>
    </w:p>
    <w:p w14:paraId="419E05F9"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6657F9CC" w14:textId="77777777" w:rsidR="0077677C" w:rsidRPr="0077677C" w:rsidRDefault="0077677C" w:rsidP="0077677C">
      <w:pPr>
        <w:rPr>
          <w:rFonts w:ascii="Arial" w:hAnsi="Arial" w:cs="Arial"/>
          <w:sz w:val="24"/>
          <w:szCs w:val="24"/>
        </w:rPr>
      </w:pPr>
      <w:bookmarkStart w:id="50" w:name="_Toc99871792"/>
      <w:r w:rsidRPr="0077677C">
        <w:rPr>
          <w:rFonts w:ascii="Arial" w:hAnsi="Arial" w:cs="Arial"/>
          <w:sz w:val="24"/>
          <w:szCs w:val="24"/>
        </w:rPr>
        <w:t>Il sesto falso cristo</w:t>
      </w:r>
      <w:bookmarkEnd w:id="50"/>
      <w:r w:rsidRPr="0077677C">
        <w:rPr>
          <w:rFonts w:ascii="Arial" w:hAnsi="Arial" w:cs="Arial"/>
          <w:sz w:val="24"/>
          <w:szCs w:val="24"/>
        </w:rPr>
        <w:tab/>
      </w:r>
    </w:p>
    <w:p w14:paraId="5816E6DE"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w:t>
      </w:r>
      <w:r w:rsidRPr="0077677C">
        <w:rPr>
          <w:rFonts w:ascii="Arial" w:eastAsia="Calibri" w:hAnsi="Arial" w:cs="Arial"/>
          <w:color w:val="000000"/>
          <w:kern w:val="0"/>
          <w:sz w:val="24"/>
          <w:szCs w:val="24"/>
          <w14:ligatures w14:val="none"/>
        </w:rPr>
        <w:lastRenderedPageBreak/>
        <w:t xml:space="preserve">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01A3B1BD"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7FE64007" w14:textId="77777777" w:rsidR="0077677C" w:rsidRPr="0077677C" w:rsidRDefault="0077677C" w:rsidP="0077677C">
      <w:pPr>
        <w:rPr>
          <w:rFonts w:ascii="Arial" w:hAnsi="Arial" w:cs="Arial"/>
          <w:sz w:val="24"/>
          <w:szCs w:val="24"/>
        </w:rPr>
      </w:pPr>
      <w:bookmarkStart w:id="51" w:name="_Toc99871793"/>
      <w:r w:rsidRPr="0077677C">
        <w:rPr>
          <w:rFonts w:ascii="Arial" w:hAnsi="Arial" w:cs="Arial"/>
          <w:sz w:val="24"/>
          <w:szCs w:val="24"/>
        </w:rPr>
        <w:t>Il settimo falso cristo</w:t>
      </w:r>
      <w:bookmarkEnd w:id="51"/>
    </w:p>
    <w:p w14:paraId="3F33385E"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w:t>
      </w:r>
      <w:r w:rsidRPr="0077677C">
        <w:rPr>
          <w:rFonts w:ascii="Arial" w:eastAsia="Calibri" w:hAnsi="Arial" w:cs="Arial"/>
          <w:color w:val="000000"/>
          <w:kern w:val="0"/>
          <w:sz w:val="24"/>
          <w:szCs w:val="24"/>
          <w14:ligatures w14:val="none"/>
        </w:rPr>
        <w:lastRenderedPageBreak/>
        <w:t xml:space="preserve">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2B063BDA"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2932DB89"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è l’oggi di Cristo che gli manca. Un solo oggi che manca e il Cristo che si adora è falso e anche la religione che si dice di praticare o di vivere è falsa. Falso cristo falsa religione. 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1F1CD93C"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Fin qui il secondo articolo.</w:t>
      </w:r>
    </w:p>
    <w:p w14:paraId="30C68AB2"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lastRenderedPageBreak/>
        <w:t xml:space="preserve">Offriamo ora un terzo articolo sulla purissima verità di Cristo Gesù. Benché in forma assai sintetica lo possiamo definite un piccolo compendio della verità del Verbo Eterno che si è fatto carne nel seno della Vergine per operare la nostra redenzione. </w:t>
      </w:r>
    </w:p>
    <w:p w14:paraId="4BC39579" w14:textId="77777777" w:rsidR="0077677C" w:rsidRPr="0077677C" w:rsidRDefault="0077677C" w:rsidP="0077677C">
      <w:pPr>
        <w:rPr>
          <w:rFonts w:ascii="Arial" w:hAnsi="Arial" w:cs="Arial"/>
          <w:sz w:val="24"/>
          <w:szCs w:val="24"/>
        </w:rPr>
      </w:pPr>
      <w:bookmarkStart w:id="52" w:name="_Toc215926630"/>
      <w:r w:rsidRPr="0077677C">
        <w:rPr>
          <w:rFonts w:ascii="Arial" w:hAnsi="Arial" w:cs="Arial"/>
          <w:sz w:val="24"/>
          <w:szCs w:val="24"/>
        </w:rPr>
        <w:t>Meditazione sul mistero dell’Incarnazione</w:t>
      </w:r>
      <w:bookmarkEnd w:id="52"/>
    </w:p>
    <w:p w14:paraId="294A0F63"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Gesù è il Dio eterno. È il Dio eterno perché nell’oggi dell’eternità senza tempo, nell’eternità prima del tempo, prima di tutti i secoli, nasce dal Padre. Per generazione eterna, Gesù è il Dio eterno dal Dio eterno, la Luce eterna dalla Luce eterna, il Dio vero dal Dio vero. Non due nature divine, ma una sola. Non una sola Persona divina, ma due persone: la Persona del Padre e la Persona de Figlio. </w:t>
      </w:r>
    </w:p>
    <w:p w14:paraId="193D06EF"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Gesù è il Dio eterno che dal Padre oggi è generato. È il Dio eterno non fatto. È il Dio eterno non creato, non fabbricato. Niente che è eterno può essere fatto o creato o fabbricato ed eterno è solo Dio Padre, il Figlio da Lui generato, lo Spirito Santo, che procede dal Padre e dal Figlio. Le persone sono tre, la natura è una. La consustanzialità eterna è del Padre e del Figlio e dello Spirito Santo. </w:t>
      </w:r>
    </w:p>
    <w:p w14:paraId="553FBA9E"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Gesù è il Dio eterno per mezzo del quale tutte le cose sono state create. Nulla esiste senza di Lui, tutto esiste per Lui in vista di Lui. Gesù è il Dio eterno che per noi uomini e per la nostra salvezza discese dal cielo e si è incarnato per opera dello Spirito Santo nel seno purissimo della Vergine Maria. L’incarnazione fa sì che il Figlio di Dio, il solo e unico figlio di Dio, diviene il vero Figlio dell’uomo.</w:t>
      </w:r>
    </w:p>
    <w:p w14:paraId="08E7174B"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Nel mondo antico c’erano molti figli di dèi sia sui loro monti dove essi abitavano e sia sulla terra in mezzo agli uomini. La generazione era in tutto simile alla generazione che esiste sulla terra. Si genera un’altra vita, con una natura personale. La persona generata aveva una sua natura e una sua persona. Dal Dio vivo e vero, dal solo Dio eterno, dal solo Signore e Padre, nasce solo la Persona.</w:t>
      </w:r>
    </w:p>
    <w:p w14:paraId="24754E32"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La generazione degli dèi creati, pensati, immaginati, fantasticati, fabbricati da mente umana, è di natura e di persona. Chi pensa un dio lo pensa a sua immagine, secondo il suo pensiero. Ora il pensiero degli uomini mai potrà concepire qualcosa che sia sopra la sua natura, oltre la sua natura, inimmaginabile e impensabile alla sua natura. La generazione della persona e non della natura non esiste nel mondo.</w:t>
      </w:r>
    </w:p>
    <w:p w14:paraId="4345A59C"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Ecco perché dobbiamo affermare – con rigore scientifico e con conoscenza piena di quanto avveniva e avviene nel mondo delle credenze al di fuori della purissima fede che è la gloria e l’onore della Chiesa una, santa, cattolica e apostolica – che la generazione del Verbo della vita, del Figlio unigenito del Padre, esiste come essenza e sostanza, verità e principio di ogni esistenza creata, solo per rivelazione dall’alto.</w:t>
      </w:r>
    </w:p>
    <w:p w14:paraId="61EF3C85"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Gesù è il Dio eterno che si è fatto vero uomo. Il vero ed eterno Figlio di Dio si è fatto vero figlio dell’uomo. Vero Figlio eterno di Dio nato da Dio nell’eternità e vero Figlio dell’uomo nato nel tempo. Vero Figlio di Dio e vero Figlio di Adamo, vero Figlio di Abramo, vero Figlio di Davide, vero Figlio della Vergine Maria. È il vero figlio di Dio il vero Figlio di Maria. Non due Figli, ma un solo Figlio. </w:t>
      </w:r>
    </w:p>
    <w:p w14:paraId="31F194E8"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Gesù è un solo Figlio. Non è però una sola natura. Sussiste invece in due nature: natura divina perfetta e natura umana perfetta. È un solo Figlio perché è il solo Figlio di Dio, il solo Unigenito del Padre, che nasce per opera dello Spirito Santo dalla </w:t>
      </w:r>
      <w:r w:rsidRPr="0077677C">
        <w:rPr>
          <w:rFonts w:ascii="Arial" w:hAnsi="Arial" w:cs="Arial"/>
          <w:color w:val="000000" w:themeColor="text1"/>
          <w:sz w:val="24"/>
          <w:szCs w:val="24"/>
        </w:rPr>
        <w:lastRenderedPageBreak/>
        <w:t xml:space="preserve">Vergine Maria. Se fossero due figli e due persone, avremmo una comunione, una unione spirituale anche altissima, ma non avremmo incarnazione. </w:t>
      </w:r>
    </w:p>
    <w:p w14:paraId="1BEA52EA"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È questo il grande mistero che si compie nell’incarnazione per generazione dello Spirito Santo. La natura divina rimane in eterno natura divina. Essa non si incarna. Non </w:t>
      </w:r>
      <w:r w:rsidRPr="0077677C">
        <w:rPr>
          <w:rFonts w:ascii="Arial" w:hAnsi="Arial" w:cs="Arial"/>
          <w:dstrike/>
          <w:color w:val="000000" w:themeColor="text1"/>
          <w:sz w:val="24"/>
          <w:szCs w:val="24"/>
          <w:highlight w:val="yellow"/>
        </w:rPr>
        <w:t>si</w:t>
      </w:r>
      <w:r w:rsidRPr="0077677C">
        <w:rPr>
          <w:rFonts w:ascii="Arial" w:hAnsi="Arial" w:cs="Arial"/>
          <w:color w:val="000000" w:themeColor="text1"/>
          <w:sz w:val="24"/>
          <w:szCs w:val="24"/>
        </w:rPr>
        <w:t xml:space="preserve"> diviene natura umana. Chi si incarna, chi si fa vero figlio dell’uomo è il Figlio eterno del Padre. Farsi carne non è assumere un corpo. Divenire carne è infinitamente più che assumere la carne. Assumere non fa il Figlio di Dio un uomo.</w:t>
      </w:r>
    </w:p>
    <w:p w14:paraId="077B8B31"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L’assunzione non genera la sussistenza. Infatti come il Figlio eterno del Padre, il suo Unigenito, sussiste dall’eternità nella natura divina, la sola natura che è del Padre e dello Spirito Santo, così sussiste dal momento dell’incarnazione e per l’eternità nella natura umana. Ecco perché si deve dire che il solo e unico Dio è il Padre, il Figlio Incarnato, lo Spirito Santo. L’incarnazione ha dato un nuovo volto alla Beata Trinità.</w:t>
      </w:r>
    </w:p>
    <w:p w14:paraId="29978269"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Oggi l’idolo del Dio unico che si vuole che noi adoriamo è la negazione del nuovo e anche dell’antico volto del Dio uno e trino. La differenza e la distanza infinita che ci separa da tutte le religioni, da tutte le confessioni, da tutte le credenze, non è solo il mistero della Beata e unica trinità. Infinitamente di più è il mistero dell’incarnazione. Tuti i fondatori di religione sono solo figli di Adamo.</w:t>
      </w:r>
    </w:p>
    <w:p w14:paraId="3472C50C"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Sono figli nati dal peccato di Adamo, tutti bisognosi di essere nuovamente ricreati e rigenerati per acquisire la vera natura umana, libera dal peccato e non schiava di essa. Una religione che crea schiavitù è religione inventata dal figlio di Adamo. Solo la religione fondata da Cristo Gesù, dal Figlio di Dio che si è fatto carne, è la religione della vera libertà, perché è la religione della grazia, della verità, della vera vita.</w:t>
      </w:r>
    </w:p>
    <w:p w14:paraId="31FE1B1A"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Gesù è il Dio eterno incarnato che per noi fu crocifisso sotto Ponzio Pilato. È la Persona divina ed eterna che è sulla croce nella sua natura umana. Non è la natura divina che è stata crocifissa. La natura divina è purissimo spirito eterno, purissima luce eterna e non può né essere crocifissa, né patire e né morire. La natura divina è eterna e immortale. Il Dio eterno si è fatto uomo mortale. </w:t>
      </w:r>
    </w:p>
    <w:p w14:paraId="7C6281B1"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Gesù è il Dio eterno incarnato, passato per la via della sofferenza, della crocifissione e della morte. È il Dio eterno incarnato che fu sepolto ed è risorto il terzo giorno secondo le Scritture. È il Dio eterno che è salito al cielo e siede alla destra del Padre e che verrà nella pienezza della sua gloria divina ed eterna per giudicare i vivi e i morti. Gesù è il Dio eterno dal regno eterno, dal regno che non avrà fine.</w:t>
      </w:r>
    </w:p>
    <w:p w14:paraId="6A166DEA"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Ma è tutta questa la verità di Gesù, il Dio eterno che si è fatto uomo? Se fosse solo questa la verità, avremmo un Gesù di ieri. Gesù non è di ieri, è di ieri, di oggi, di domani, di sempre. È il Dio incarnato che è la verità e la grazia, la libertà e la vita, la giustizia e la pace di ogni uomo che esiste sulla terra. Tutte queste realtà non si colgono dall’albero di Cristo oggi e poi si possono vivere senza Cristo.</w:t>
      </w:r>
    </w:p>
    <w:p w14:paraId="7983ABB5"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Queste realtà si colgono in Cristo divenendo con Cristo un solo corpo. Si vivono in Cristo, con Cristo e per Cristo divenendo nostra vita. In Cristo, con Cristo, per Cristo, produciamo noi questi frutti come albero di Cristo, per nutrire con essi ogni altro uomo. Se noi non produciamo verità e grazia, libertà e vita, giustizia e pace per nutrire il mondo, non solo siamo cristiani vani, noi rendiamo vano Cristo Gesù. </w:t>
      </w:r>
    </w:p>
    <w:p w14:paraId="4B5F28B4"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lastRenderedPageBreak/>
        <w:t>Questa verità va gridata a ogni discepolo del Signore, a tutti coloro che si professano seguaci di Gesù, del Dio eterno che si è fatto vero uomo. Gesù ci fa suo vero corpo, perché per mezzo del nostro corpo e della nostra vita lui continui fino alla consumazione dei secoli il mistero della sua incarnazione che è mistero di morte e di risurrezione in lui e con lui e per Lui, per produrre ogni frutto di vita eterna.</w:t>
      </w:r>
    </w:p>
    <w:p w14:paraId="1CA9553D"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Gesù, il Dio Eterno, nella sua carne è via, verità, vita per ogni uomo. Questa grazia è stata prodotta una volta per sempre. Essa però rimane in lui. Perché diventi di ogni uomo, assume il nostro corpo come suo corpo, la nostra vita come sua vita, perché noi, per opera dello Spirito Santo, ci trasformiamo in via, verità e vita e sempre in lui per opera dello Spirito Santo produciamo questi frutti per il mondo.</w:t>
      </w:r>
    </w:p>
    <w:p w14:paraId="2737C274"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Se noi siamo suoi discepoli, ma non siamo suo vero corpo, non siamo sua vera vita, o se lui non diviene nostro corpo e nostra vita, allora il nostro essere discepoli è vano e vana è anche la sua opera di salvezza, di redenzione, di grazia, di verità, di vita. Per noi Cristo perde tutto il suo mistero e noi non essendo mistero di Cristo, perdiamo tutto il mistero di Cristo in noi. Siamo discepoli-sasso, discepoli-petra.</w:t>
      </w:r>
    </w:p>
    <w:p w14:paraId="212BA5F2"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La vita di Gesù, il Dio eterno, nella sua carne si è fatto Vangelo. La sua carne è il nostro Vangelo. Attraverso la fede nel Vangelo, in tutto il Vangelo, in ogni Parola del Vangelo, cambia la struttura metafisica dell’anima, dello spirito, del corpo del cristiano. Cambia la struttura metafisica perché anima, spirito, corpo del discepolo di Gesù vengono cristificati, divinizzati. Ci troviamo dinanzi a un altro uomo.</w:t>
      </w:r>
    </w:p>
    <w:p w14:paraId="228A0B89"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Tra l’uomo prima della fede nel Vangelo e l’uomo dalla fede nel Vangelo, in tutto il Vangelo, in ogni Parola del Vangelo, vi è una differenza genetica. Prima avevamo l’uomo secondo Adamo, l’uomo schiavo del peccato e della morte. Dopo abbiamo l’uomo libero da ogni schiavitù, l’uomo dalla vera libertà. L’uomo di prima produceva morte dall’albero della morte. Il nuovo uomo produce vita dall’albero della vita. </w:t>
      </w:r>
    </w:p>
    <w:p w14:paraId="24E93959"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Ecco il grido che oggi si deve fare risuonare nella Chiesa: Cristiano, riappropriati del tuo mistero! Riappropriati del tuo essere metafisicamente e geneticamente trasformato, cristificato, divinizzato. Riappropriati della verità celeste ed eterna che sei stato fatto in Cristo Gesù, per opera dello Spirito Santo. Riappropriati del tuo albero di vita che sei divenuto nelle acque del Battesimo. </w:t>
      </w:r>
    </w:p>
    <w:p w14:paraId="2249D61D"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Cristiano, non essere più peso di peccato per la Chiesa e per il mondo, peso di morte e di schiavitù, peso di falsità e di menzogna, peso di negazione del mistero della croce, peso di infedeltà a Dio e all’uomo, peso di ingiustizia e perversione, peso di malvagità e di cattiveria, peso di impudicizia e desideri cattivi, peso di abbandono della purissima fede, speranza e carità, peso delle tenebre che oscurano la terra.</w:t>
      </w:r>
    </w:p>
    <w:p w14:paraId="05A7D4A8"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Cristiano, svegliati dal tuo sonno di morte. Deponi le vesti delle tenebre. Rivestiti degli abiti di luce. Lascia il regno del male. Ritorna nel regno del bene. Non stare nella tomba della tua falsità, che ormai è divenuta falsità di natura. Risorgi alla verità che sei divenuto il giorno del tuo battesimo. Svestiti da Satana e della sua menzogna. Indossa Cristo e la sua vita per essere vita della Chiesa e del mondo. </w:t>
      </w:r>
    </w:p>
    <w:p w14:paraId="1295D467"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pacing w:val="-2"/>
          <w:sz w:val="24"/>
          <w:szCs w:val="24"/>
        </w:rPr>
        <w:t xml:space="preserve">Gesù, è il Dio eterno che si è fatto Eucaristia. In essa e per essa si compie il fine dell’Incarnazione, che non è solo l’espiazione dei peccati. Non è solo la fruttificazione </w:t>
      </w:r>
      <w:r w:rsidRPr="0077677C">
        <w:rPr>
          <w:rFonts w:ascii="Arial" w:hAnsi="Arial" w:cs="Arial"/>
          <w:color w:val="000000" w:themeColor="text1"/>
          <w:sz w:val="24"/>
          <w:szCs w:val="24"/>
        </w:rPr>
        <w:t xml:space="preserve">sull’albero della croce del dono della grazia e dello Spirito Santo senza misura. Non </w:t>
      </w:r>
      <w:r w:rsidRPr="0077677C">
        <w:rPr>
          <w:rFonts w:ascii="Arial" w:hAnsi="Arial" w:cs="Arial"/>
          <w:color w:val="000000" w:themeColor="text1"/>
          <w:sz w:val="24"/>
          <w:szCs w:val="24"/>
        </w:rPr>
        <w:lastRenderedPageBreak/>
        <w:t xml:space="preserve">è solo l’elevazione a figli adottivi di Dio, Non è solo partecipazione della divina natura. Non è solo la partecipazione della pienezza della divinità. </w:t>
      </w:r>
    </w:p>
    <w:p w14:paraId="19021CB5"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Questi sono tutti punti intermedi che ci conducono al fine. Nell’Eucaristia si compie un mistero indicibile e anche impensabile, inimmaginabile e inconcepibile per ogni mente creata. Mangiandola, non si mangia solo il corpo di Cristo, si mangia anima e divinità di Cristo, in ragione dell’unione ipostatica. Mangiando tutta la Persona di Cristo, si mangia il Padre e lo Spirito Santo. </w:t>
      </w:r>
    </w:p>
    <w:p w14:paraId="01140275"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L’uomo che per la Parola ha ricevuto l’esistenza fuori di Dio, anche se Dio è sempre in noi, con noi, per noi, senza però identificarsi con noi o facendo una sola natura con noi, come avviene nel mistero della Beata Trinità, mangiando l’Eucaristia, Cristo si trasforma in nostra vita e noi diveniamo vita di Cristo, il Padre diviene nostra vita e noi vita del Padre, lo Spirito Santo diviene nostra vita e noi vita dello Spirito Santo.</w:t>
      </w:r>
    </w:p>
    <w:p w14:paraId="77AEE68B"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Ecco chi è il cristiano: vita di Cristo Gesù, vita del Padre, vita dello Spirito Santo. Se è vita del Padre e del Figlio e dello Spirito Santo, deve produrre i frutti del Padre, i frutti di Cristo Gesù, i frutti dello Spirito santo. Deve essere amore dell’amore eterno del Padre, grazia di redenzione e di salvezza di Cristo Gesù per il mondo, comunione e verità dello Spirito Santo per creare luce di verità e di comunione sulla terra.</w:t>
      </w:r>
    </w:p>
    <w:p w14:paraId="0BCF4A80"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Mangiando Cristo, si mangia tutto il mistero della sua Incarnazione. In questo mistero Gesù assume l’intera umanità per redimerla, salvarla, giustificarla, santificarla, condurla alle sorgenti eterne delle acque della vita. La vita del cristiano diviene così in Cristo, con Cristo e per Cristo, olocausto e sacrificio di salvezza per ogni uomo che vive sulla terra. Ma prima ancora diviene cuore e bocca del Vangelo.</w:t>
      </w:r>
    </w:p>
    <w:p w14:paraId="2A69D403"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Non mangia secondo verità l’Eucaristia, chi non mangia la volontà di Cristo che è volontà di missione, volontà di annuncio, volontà di testimonianza, volontà di sacrificio, volontà di olocausto della propria vita per la conversione e la fede del mondo intero nella Parola di Gesù, nel suo Vangelo di vita eterna. Mangiando l’Eucaristia, il discepolo di Gesù assume la missione di Gesù e le dona compimento.</w:t>
      </w:r>
    </w:p>
    <w:p w14:paraId="38F743D1"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Mangiando l’Eucaristia, il discepolo di Gesù mangia tutta la Chiesa e mangiandola a lui è chiesto di lavarla con il suo sangue, per renderla tutta bella, santa, immacolata al suo cospetto. Ora come si fa a mangiare la Chiesa, farla divenire nostra vita e poi lavorare per la sua distruzione? Chi distrugge il corpo di Cristo sarà distrutto da Dio per l’eternità, a meno che non si converta e viva e si ponga a servizio della Chiesa.</w:t>
      </w:r>
    </w:p>
    <w:p w14:paraId="00F182C5"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Mangiando l’Eucaristia, il discepolo di Gesù mangia anche la Vergine Maria e diviene suo amore, sua obbedienza, sua fede, suo corpo da offrire allo Spirito Santo perché generi nel nostro corpo ogni giorno Cristo, da offrire a ogni uomo per la sua salvezza eterna. Se il cristiano non offre il suo corpo allo Spirito Santo perché generi nel cristiano Cristo, per lui muore la missione di Cristo. Per Lui muore la Chiesa.</w:t>
      </w:r>
    </w:p>
    <w:p w14:paraId="4C326AE0"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Compiendosi un così alto mistero nel cristiano che mangia il corpo di Cristo e beve il suo sangue, se lui non vive la verità di questo mistero, che è verità del Padre, verità di Cristo Gesù, verità dello Spirito Santo, verità della Vergine Maria, verità del corpo di Cristo assunto per la redenzione e la salvezza del mondo, per lui il mistero dell’incarnazione è come se non fosse mai esistito.</w:t>
      </w:r>
    </w:p>
    <w:p w14:paraId="453AECC4"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lastRenderedPageBreak/>
        <w:t>Gesù, il Dio eterno che si è incarnato, facendosi vero uomo, è mistero di corpo mistico. Nascendo il credente in Lui, da acqua e da Spirito, per la mediazione sacerdotale, Gesù lo fa suo vero corpo, sua vera vita, sua missione di redenzione eterna. Nel corpo di Cristo, il cristiano diviene luce da luce, verità da verità, obbedienza da obbedienza, santità da santità, Vangelo da Vangelo.</w:t>
      </w:r>
    </w:p>
    <w:p w14:paraId="0099F4E6"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Se il cristiano si separa da Cristo, all’istante ritorna a essere tenebra, falsità, disobbedienza, peccato, parola di morte e non più di vita. Separandosi da Cristo Gesù, diviene un ramo secco. Mai potrà produrre un solo frutto di vita eterna. Non c’è bisogno di una scomunica canonica che ci dice che siamo separati da Cristo e dal suo corpo e da noi stessi. Basta un solo peccato mortale.</w:t>
      </w:r>
    </w:p>
    <w:p w14:paraId="2D54B8EE"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Gesù, il Dio eterno che si è fatto carne non è solo il corpo offerto </w:t>
      </w:r>
      <w:r w:rsidRPr="0077677C">
        <w:rPr>
          <w:rFonts w:ascii="Arial" w:hAnsi="Arial" w:cs="Arial"/>
          <w:dstrike/>
          <w:color w:val="000000" w:themeColor="text1"/>
          <w:sz w:val="24"/>
          <w:szCs w:val="24"/>
          <w:highlight w:val="yellow"/>
        </w:rPr>
        <w:t>la</w:t>
      </w:r>
      <w:r w:rsidRPr="0077677C">
        <w:rPr>
          <w:rFonts w:ascii="Arial" w:hAnsi="Arial" w:cs="Arial"/>
          <w:color w:val="000000" w:themeColor="text1"/>
          <w:sz w:val="24"/>
          <w:szCs w:val="24"/>
        </w:rPr>
        <w:t xml:space="preserve"> per la redenzione, è anche il corpo in cui la nostra redenzione si compie e si vive. Il Padre ha stabilito nel suo eterno consiglio che non c’è salvezza se non in Cristo, se non si vive con Cristo, se non si vive per Cristo. Dovendo noi vivere in Cristo, con Cristo, per Cristo, necessariamente dobbiamo vivere nella Chiesa, con la Chiesa, per la Chiesa. </w:t>
      </w:r>
    </w:p>
    <w:p w14:paraId="26473DBB"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Noi sappiamo che la Chiesa di Cristo Gesù è solo quella il cui fondamento visibile è Pietro. Gesù non conosce altre Chiese come sue. La sua Chiesa è una sola: quella fondata su Pietro. Fondare altre Chiese è separarsi da Cristo e fuori di Cristo la vera salvezza, la piena e perfetta salvezza non si compie. Alla Chiesa tutti ci dobbiamo convertire. L’ecclesializzazione oggi è il problema più urgente per ogni cristiano. </w:t>
      </w:r>
    </w:p>
    <w:p w14:paraId="161807EA"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La Chiesa è essenza del mistero dell’Incarnazione. Non esiste salvezza individuale. La salvezza è teologica, se è cristologica. È cristologica se è pneumatologica. È salvezza pneumatologica, se è salvezza ecclesiologica. È salvezza ecclesiologia se noi viviamo la nostra vita come dono fatto a Cristo e alla Chiesa, vita da essere immolata per la santificazione della Chiesa e la redenzione del mondo. </w:t>
      </w:r>
    </w:p>
    <w:p w14:paraId="32F45717"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Gesù, il Dio eterno, che si è fatto carne, è il solo nome nel qual è stabilito che possiamo essere salvati. Non c’è salvezza se non in Cristo, con Cristo, per Cristo. Il Dio unico, vero idolo dei tempi nuovi, è un Dio senza salvezza, senza redenzione, senza giustificazione, senza santificazione. Come il Padre celeste tutto ha fatto per Cristo nello Spirito Santo, così tutto redime e salva per Cristo nello Spirito Santo. </w:t>
      </w:r>
    </w:p>
    <w:p w14:paraId="62BDDC97"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Altri nomi non sono stati dati da Dio agli uomini. Solo immaginare che vi siamo altri dèi, altri salvatori, altri signori, è precipitare nella più profonda e infernale idolatria. Sono pertanto idolatri sia gli inventori del Dio unico e sia coloro che credono in esso. Sono idolatri tutti coloro che non professano la retta fede nel Dio che è mistero di unità e di trinità. Sono idolatri tutto coloro che non credono nel Dio incarnato.</w:t>
      </w:r>
    </w:p>
    <w:p w14:paraId="28C47D23"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Sono idolatri tutti coloro che predicano, insegnano, annunciano, professano una salvezza fuori del corpo di Cristo Signore. Sono idolatri tutti coloro che hanno rinunciato all’annuncio del Vangelo a ogni uomo a motivo di questa idolatria imperante che oggi sta conquistando molti cuori. Oggi l’idolatria ha posto il suo trono nel cuore della stessa Chiesa. Urge che si prenda coscienza e ci si liberi da essa.</w:t>
      </w:r>
    </w:p>
    <w:p w14:paraId="150175A5"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Gesù è il Dio incarnato, dal cui corpo inchiodato e trafitto nel cuore, esce il fiume dello Spirito Santo che dona la vita al mondo e che colma di ogni grazia di verità, di luce, di amore, di pace, di vittoria sul male quanti credono in Lui e quanti lo guardano </w:t>
      </w:r>
      <w:r w:rsidRPr="0077677C">
        <w:rPr>
          <w:rFonts w:ascii="Arial" w:hAnsi="Arial" w:cs="Arial"/>
          <w:color w:val="000000" w:themeColor="text1"/>
          <w:sz w:val="24"/>
          <w:szCs w:val="24"/>
        </w:rPr>
        <w:lastRenderedPageBreak/>
        <w:t>con fede. È il Dio crocifisso la sola vita data agli uomini. Se Cristo trafitto non viene confessato come unica e solo fonte di vita, non c’è salvezza.</w:t>
      </w:r>
    </w:p>
    <w:p w14:paraId="740AEAD1"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È pertanto obbligo di ogni discepolo di Gesù annunciare Cristo, insegnare Cristo, predicare Cristo, mostrare Cristo con ogni atomo del proprio corpo, della propria anima, dello spirito posto a governo della sua vita. Il cristiano non ha altri fini da perseguire sulla terra. Il suo unico fine è la generazione di Cristo Gesù in ogni altro cuore. In questo unico e solo fine vanno realizzati tutti gli altri fini.</w:t>
      </w:r>
    </w:p>
    <w:p w14:paraId="61DF56C0"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Ogni cristiano che in qualunche modo e forma dovesse dir che Gesù non deve essere più annunciato al mondo, attesta di aver perso il fine della sua vita, mostra al mondo di aver fallito la sua vita come fallisce il fine un arco allentato, un arco rotto, un arco senza frecce. La freccia che il cristiano deve scoccare dal suo arco di discepolo di Gesù è solo Cristo e questi crocifisso. È il Dio incarnato trafitto per noi.</w:t>
      </w:r>
    </w:p>
    <w:p w14:paraId="500FE348"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Quando il cristiano smarrisce il suo fine, è lampada senza luce, è sale insipido, è voce senza parola, è cuore senza amore, è anima morta, è spirito senza alcuna sapienza, è mente vuota. Ogni idolatria, ogni eresia, ogni falsa parola che esce dalla nostra bocca manifesta la gravità e la pesantezza della nostra condizione spirituale. Chi muore al Dio incarnato, al Dio trafitto, muore a sé stesso. </w:t>
      </w:r>
    </w:p>
    <w:p w14:paraId="0C8F31B4"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È cosa triste oggi vedere la pianura della Chiesa stracolma di ossa. Ma ancora cosa più triste è la rinuncia del cristiano, che è stato costituito vero profeta di Gesù Signore, a fare scorrere su queste ossa il fiume dello Spirito Santo, portatore dell’acqua che risana, risuscita, vivifica, fiume che deve sgorgare dal suo cuore crocifisso e trafitto, divenuto un solo cuore con il cuore del Dio Incarnato.</w:t>
      </w:r>
    </w:p>
    <w:p w14:paraId="6C72731F"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È questo il solo e unico vero fine del cristiano: lui è chiamato a risuscitare Cristo e questi Crocifisso nel cuore di ogni cristiano. Se lui non opera questa risurrezione la sua vita diviene inutile a Dio, inutile a Cristo Signore, inutile allo Spirito Santo, inutile alla Vergine Maria, inutile alla Chiesa, inutile a ogni uomo, divenendo anche inutile allo stesso cristiano perché divenuto anche lui massa di ossa aride nella Chiesa.</w:t>
      </w:r>
    </w:p>
    <w:p w14:paraId="7DB756F5"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Provoca grande dolore nel cuore non tanto contemplare questa pianura di ossa aride, molto di più ascoltare queste ossa aride che oggi predicano alla Chiesa che questa è la condizione e la natura del cristiano: essere massa di ossa aride e lasciare il mondo massa di ossa di peccato e di morte. È stoltezza rimanere massa di ossa aride e poi predicare a questa massa di produrre i frutti del Dio Incarnato.</w:t>
      </w:r>
    </w:p>
    <w:p w14:paraId="7D8FE804"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È questo il vero e unico fine del discepolo del Dio Incarnato: creare in ogni cuore Cristo Gesù, il Crocifisso, il Risorto, il Salvatore, il Redentore, il solo Vivificatore di ogni figlio di Adamo. Ogni uomo, poiché figlio di Adamo, è chiamato dall’eternità, prima della creazione, a lasciarsi vivificare, sanare, risuscitare da Cristo Gesù. Il Dio Incarnato è il solo Datore della vita e Cristo Gesù è il fine fine di ogni uomo. </w:t>
      </w:r>
    </w:p>
    <w:p w14:paraId="14C4DAC4"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Per natura creata l’uomo è chiamato a essere vita in Cristo, vita con Cristo, vita per Cristo, vita di Cristo per aiutare ogni uomo a immergersi nella sua vera vita, immergendo e creando in lui la vera vita che è Cristo Signore. È assai evidente che se il cristiano non crea vita e non raggiunge il fine di essa, lui attesta che Cristo è morto in lui e ci deve essere un altro discepolo di Gesù che dovrà risuscitarlo.</w:t>
      </w:r>
    </w:p>
    <w:p w14:paraId="5F0947AD"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Come potrà avvenire questo? Portando al discepolo di Gesù la Parola del Vangelo, scritta sulla carta o sulla pergamena, nel suo cuore. Trasformando questa Parola di </w:t>
      </w:r>
      <w:r w:rsidRPr="0077677C">
        <w:rPr>
          <w:rFonts w:ascii="Arial" w:hAnsi="Arial" w:cs="Arial"/>
          <w:color w:val="000000" w:themeColor="text1"/>
          <w:sz w:val="24"/>
          <w:szCs w:val="24"/>
        </w:rPr>
        <w:lastRenderedPageBreak/>
        <w:t>carta in Parola di vita. Creando questa Parola di vita, per opera dello Spirito Santo, in ogni altro cuore con il quale verrà a contatto. A questa opera ne dovrà aggiungere una seconda: la preghiera perché la Parola seminata nei cuori germogli e cresca.</w:t>
      </w:r>
    </w:p>
    <w:p w14:paraId="020F93B7"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Gesù, il Dio Incarnato, Trafitto e Risorto, Innalzato dal Padre nella più alta gloria nei cieli eterni, è stato costituito il solo nostro Re, Re di giustizia e di pace, Re di verità e di amore, Re di luce eterna e di sapienza divina, Re di santità e di vita. È il Re che in Lui deve farci sua giustizia, sua pace, sua verità, suo amore, sua luce, sua sapienza, sua santità, sua vita. Questo è il fine della sua regalità.</w:t>
      </w:r>
    </w:p>
    <w:p w14:paraId="2AA27B1F"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Il Dio Incarnato potrà vivere al sommo della sua fruttificazione se ogni suo discepolo, ogni membro del suo corpo vive la finalità del suo Capo. Un solo corpo, una sola finalità. Un solo Capo una sola missione. La missione del Capo è la missione del corpo. Quando la missione del Capo non è vissuta dal corpo, è segno che il corpo non è più suo corpo. È segno che la Chiesa non è più la sua Chiesa.</w:t>
      </w:r>
    </w:p>
    <w:p w14:paraId="365A0B1D"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Potrà mai essere Chiesa del Dio incarnato quella Chiesa che non sgorga dal suo cuore, ma sgorga dal basso, dal mondo, dal cuore dei discepoli di Gesù separati dal Capo, Chiesa che addirittura sale dell’inferno? Ogni travisamento, alterazione, tradimento della missione di Cristo Gesù attesta che non siamo più Chiesa del Dio incarnato. Rivela e manifesta che ci siamo separati dalla regalità di Cristo Gesù.</w:t>
      </w:r>
    </w:p>
    <w:p w14:paraId="37692084"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Ecco cosa è giusto gridare oggi: Chiesa di Dio, rivestiti della tua verità! Imita il tuo Maestro e Signore, comportati come il tuo Sposo! Egli diede lo Spirito, diede la grazia, diede la verità! Egli fece l'uomo nuovo, dopo averlo chiamato a penitenza e alla fede al Vangelo. Chiesa di Dio, non ti impantanare nella logica del mondo e dei tuoi figli che ti stanno tradendo e travisando nella tua natura teandrica! </w:t>
      </w:r>
    </w:p>
    <w:p w14:paraId="57113EA5"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Chiesa di Dio, reagisci, se hai forza ancora in te per reagire secondo Dio! Puoi, se vuoi, a condizione che ti lasci fortificare da quello Spirito che il Signore ha lasciato in te, spirandolo per farti nuova creatura, nuova essenza, nuova vita, nuova umanità, spiritualizzandoti e facendoti morire a questo mondo. Forse ancora non lo hai capito! La luce in te sta divenendo tenebra, la gioia tristezza, la speranza disperazione.</w:t>
      </w:r>
    </w:p>
    <w:p w14:paraId="4B9D1FD9"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Per te il cielo si è fatto terra, la vita morte, mentre il peccato sta divenendo forza e legge per i tuoi figli, i quali non lo combattono più, lasciandosi sopraffare da esso, anzi vendendosi ad esso, il quale non deve neanche più andare a cercarli. Lo Spirito Santo può operare la morte e la risurrezione di Cristo in te, occorre però che tu lo voglia e per questo ti incammini verso un sentiero di vera conversione. </w:t>
      </w:r>
    </w:p>
    <w:p w14:paraId="65DBB4DA"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Chiesa di Dio, oggi il mondo intero ha bisogno della tua risurrezione. Se tu non risorgi, trascini con te nella morte eterna ogni tuo figlio e ogni uomo che ancora non è tuo figlio, ma che è chiamato a esserlo per vocazione prima della sua stessa creazione. Chiesa di Dio, non liberarti da Cristo Gesù e dal suo giogo che è leggero e soave per quanti se lo impongono con desiderio di appartenere al Dio incarnato.</w:t>
      </w:r>
    </w:p>
    <w:p w14:paraId="38B5F40D"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Il Dio Incarnato è stato costituito, prima della creazione del mondo, nostra morte, nostra risurrezione, nostra vita eterna, nostro tutto, nostra vera essenza, nostra vera umanità. Chi vuole essere uomo – non più uomo – potrà esserlo solo in Lui. O lo si è in Lui, con Lui, per Lui, o non è vero uomo. Se non è vero uomo, è uomo che è privo della sua vera umanità, sua vera essenza. È uomo, ma senza la sua verità.</w:t>
      </w:r>
    </w:p>
    <w:p w14:paraId="37605CEE"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lastRenderedPageBreak/>
        <w:t xml:space="preserve">Ora se la verità di ogni uomo è Cristo Gesù, potrà esistere sulla terra un discepolo di Gesù che dica che il Vangelo non deve essere predicato alle altre religioni o che i loro libri sono uguali al Vangelo? Evidentemente questo cristiano non è vero cristiano perché non è vero uomo. Ma se non è vero cristiano e non è vero uomo, non è neanche vero papa, vero cardinale, vero vescovo, vero presbitero. </w:t>
      </w:r>
    </w:p>
    <w:p w14:paraId="06D9F7DF"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Neppure è vero diacono, vero cresimato, vero battezzato, vero profeta, vero maestro, vero dottore, vero pastore, vero missionario. Dalla confessione della purissima verità di Cristo si è veri discepoli e la verità di Cristo è la verità del Dio incarnato. Chi non confessa il Dio venuto nella carne è anticristo, falso profeta, falso maestro, falso dottore, figlio del diavolo, il menzognero fin da principio.</w:t>
      </w:r>
    </w:p>
    <w:p w14:paraId="7306DE94"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Il Dio incarnato è il Re posto dal Padre a governare tutta la storia. La storia è nata il giorno stesso dell’inizio della sua creazione. Fino al giorno della sua fine che avverrà quando il Dio Incarnato, non verrà più nascosto sotto i veli della sua carne, ma rivestito della sua gloria eterna e dallo splendore della luce che avvolge il suo corpo risorto, per operare il giudizio dei vivi e dei morti con sentenza eterna inappellabile.</w:t>
      </w:r>
    </w:p>
    <w:p w14:paraId="6995D949"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Chi nega questa verità del Dio incarnato, al quale il Signore ha consegnato il libro nel quale vi è ogni giudizio che Lui dovrà operare quotidianamente nella storia, secondo quanto è scritto nel Libro sigillato con sette sigilli, non nega solo la verità del Dio incarnato, nega anche la verità della storia e dell’intera umanità. La condanna alla morte eterna perché la priva del Santo timore del Signore.</w:t>
      </w:r>
    </w:p>
    <w:p w14:paraId="34BDB9BC"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Il timore del Signore altro non è se non purissima fede in ogni Parola contenuta nei Libri Canonici delle Divine Scritture. Ogni Parola contenuta in essi si compirà, perché al Dio incarnato, dal Padre à stato dato ogni potere nei cieli e sulla terra. A Lui è stato dato il potere di realizzare ogni Parola scritta anche nella Legge, nei Profeti, nei Salmi. Non c’è Parola delle Divine Scritture che rimarrà senza compimento. </w:t>
      </w:r>
    </w:p>
    <w:p w14:paraId="6D8B3092"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Ecco perché </w:t>
      </w:r>
      <w:r w:rsidRPr="0077677C">
        <w:rPr>
          <w:rFonts w:ascii="Arial" w:hAnsi="Arial" w:cs="Arial"/>
          <w:color w:val="000000" w:themeColor="text1"/>
          <w:spacing w:val="-2"/>
          <w:sz w:val="24"/>
          <w:szCs w:val="24"/>
        </w:rPr>
        <w:t>sono anticristi tutti coloro che dicono che Dio non giudica nessuno e che al momento della nostra morte saremo tutti accolti nelle dimore eterne del nostro Dio. Costoro sono falsi cristi perché</w:t>
      </w:r>
      <w:r w:rsidRPr="0077677C">
        <w:rPr>
          <w:rFonts w:ascii="Arial" w:hAnsi="Arial" w:cs="Arial"/>
          <w:color w:val="000000" w:themeColor="text1"/>
          <w:sz w:val="24"/>
          <w:szCs w:val="24"/>
        </w:rPr>
        <w:t xml:space="preserve"> ingannano gli uomini. Sono figli del diavolo perché sono costruttori di strade che conducono alla perdizione eterna. Oggi il mondo è stracolmo di anticristi. Sono gli anticristi che dichiarano bene il male e male il bene. </w:t>
      </w:r>
    </w:p>
    <w:p w14:paraId="0FD331A0"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Cristo Gesù, il Dio eterno fattosi carne, ci è stato dato dal Padre perché per mezzo degli Apostoli e per opera dello Spirito Santo, ogni uomo compia la sua perfetta cristificazione in Lui. Compiendo la cristificazione, realizza sempre nel Dio Incarnato, la sua divinizzazione, portando a compimento in Lui la sua ecclesializzazione. Tutto nasce dalla cristificazione del discepolo di Gesù.</w:t>
      </w:r>
    </w:p>
    <w:p w14:paraId="34237FD9"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Senza la cristificazione non esiste la divinizzazione e non esiste l’ecclesializzazione. Senza queste tre </w:t>
      </w:r>
      <w:r w:rsidRPr="0077677C">
        <w:rPr>
          <w:rFonts w:ascii="Arial" w:hAnsi="Arial" w:cs="Arial"/>
          <w:color w:val="000000" w:themeColor="text1"/>
          <w:spacing w:val="-2"/>
          <w:sz w:val="24"/>
          <w:szCs w:val="24"/>
        </w:rPr>
        <w:t>realtà, il discepolo di Gesù rimane un recipiente vuoto, perché senza Dio Padre, Cristo Gesù, lo Spirito Santo, la Chiesa. È privo anche della Vergine Maria, sua vera Madre e prima di ogni altra cosa è privo della vera Parola di Dio e di Gesù. Manca della</w:t>
      </w:r>
      <w:r w:rsidRPr="0077677C">
        <w:rPr>
          <w:rFonts w:ascii="Arial" w:hAnsi="Arial" w:cs="Arial"/>
          <w:color w:val="000000" w:themeColor="text1"/>
          <w:sz w:val="24"/>
          <w:szCs w:val="24"/>
        </w:rPr>
        <w:t xml:space="preserve"> verità dello Spirito Santo. Non è più vero evangelizzatore. </w:t>
      </w:r>
    </w:p>
    <w:p w14:paraId="50EC6E90"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Poiché la bocca parla dalla pienezza del cuore, essendo il cuore del discepolo di Gesù cuore vuoto del Dio Incarnato, anche la sua bocca sarà vuota e sarà vuota perché il suo cuore è vuoto della Parola di Dio e di Cristo Gesù. Eppure è oggi il </w:t>
      </w:r>
      <w:r w:rsidRPr="0077677C">
        <w:rPr>
          <w:rFonts w:ascii="Arial" w:hAnsi="Arial" w:cs="Arial"/>
          <w:color w:val="000000" w:themeColor="text1"/>
          <w:sz w:val="24"/>
          <w:szCs w:val="24"/>
        </w:rPr>
        <w:lastRenderedPageBreak/>
        <w:t xml:space="preserve">cristiano nel Dio incarnato, chiamato a essere il libro vivente nel quale leggere le divine scritture. Se lui non è questo libro vivente, parla al mondo con parole morte. </w:t>
      </w:r>
    </w:p>
    <w:p w14:paraId="195A7623"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Evangelizzare con parole morte in verità è disevangelizzare, decristificare, dedivinizzare, decclesializzare, decristianizzare. È rendere non umano ciò che era divenuto umano. È sciupare immani energie fisiche, energie materiali, energie spirituali ma senza produrre un frutto per il nostro Dio. Il nostro lavoro è vano perché lo Spirito Santo mai potrà fecondare una parola che non è la purissima Parola di Dio.</w:t>
      </w:r>
    </w:p>
    <w:p w14:paraId="3E72DECD"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Cristo Gesù è il Dio incarnato dal cui costato squarciato, poiché costituito vero nuovo tempio di Dio, scaturisce l’acqua che dona vita ovunque essa arriva. Dona una vita così piena da rendere ogni albero capace di produrre un frutto ogni mese e rendere medicinali le sue foglie, ma anche da sanificare le acque del Mar Morto così da renderle ricchissime di pesci. Lo Spirito sgorga senza misura dal suo costato trafitto. </w:t>
      </w:r>
    </w:p>
    <w:p w14:paraId="57DA4041"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Ma anche la grazia è abbondantissima. Essa è tanto grande da sommergere in essa tutti i peccati del mondo, dal primo peccato commesso da Adamo all’ultimo peccato commesso un istante prima della venuta della fine del mondo. Non c’è peccato che non sia rimesso per redenzione oggettiva. Ora manca la redenzione soggettiva, ma questa è il frutto del corpo di Cristo che è la sua Chiesa. </w:t>
      </w:r>
    </w:p>
    <w:p w14:paraId="6ADFD906"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Essendo la redenzione soggettiva frutto di Cristo e della sua Chiesa, essa dovrà essere operata dagli Apostoli e in comunione con loro, da ogni presbitero, diacono, cresimato, battezzato, ognuno secondo il mandato che gli conferisce il sacramento ricevuto e i particolari carismi conferiti a ognuno dallo Spirito Santo. Senza la costante opera della Chiesa si rende inoperosa tutta l’opra di Cristo Gesù.</w:t>
      </w:r>
    </w:p>
    <w:p w14:paraId="2895AC19"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Ecco chi è il discepolo di Gesù divenuto corpo del Dio incarnato: colui dal cui corpo, sempre inchiodato sulla croce dell’obbedienza alla Parola e allo Spirito Santo, deve far scaturire dal suo cuore trafitto dall’amore del Padre celeste, la grazia e lo Spirito Santo per la conversione di molti cuori. Quanto il Dio Incarnato ha operato con il suo corpo nato dalla Vergine Maria deve operarlo con il suo corpo nato dal battesimo.</w:t>
      </w:r>
    </w:p>
    <w:p w14:paraId="10F80ABC"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Sempre però dobbiamo ricordarci che ogni discepolo di Gesù deve produrre grazia e Spirito Santo nella misura del ministero e della grazia ricevuta. Altra è la misura di un papa, altra la misura di un cardinale, di un vescovo, di un presbitero, di un diacono, di un cresimato, di un battezzato. Non esiste membro del corpo del Dio incarnato che non debba produrre grazia e Spirito Santo.</w:t>
      </w:r>
    </w:p>
    <w:p w14:paraId="16C084FF"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Gesù, il Dio eterno incarnato, è venuto per mostrare in tutta la sua potenza di luce, verità, vita, ogni frutto del suo amore trafitto sulla croce dell’obbedienza al Padre suo. Chi diviene corpo di Cristo Gesù, il Dio Incarnato, deve anche lui manifestare al mondo in tutta la sua potenza di luce, verità, vita, ogni frutto che il suo amore, crocifisso sull’obbedienza alla Parola di Gesù, genera nella storia.</w:t>
      </w:r>
    </w:p>
    <w:p w14:paraId="72BAF50A"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Senza questa potenza, frutto dell’amore crocifisso di ogni membro del corpo del Dio Incarnato, il mondo rimane nelle tenebre e anche il corpo di Cristo subisce un danno gravissimo. Ogni amore non aggiunto al corpo di Cristo lo rende meno forte, meno vitale, meno capace. Se poi sono moltissimi a non produrre questo amore, non solo il mondo si ottenebra di più ma anche nella Chiesa le tenebre cresceranno.</w:t>
      </w:r>
    </w:p>
    <w:p w14:paraId="095768A3"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lastRenderedPageBreak/>
        <w:t>Se oggi il mondo e la Chiesa sono avvolte da fitte tenebre, la responsabilità è dei suoi moltissimi figli che catturati dalle sirene del mondo e peggio ancora dalle sirene diaboliche e sataniche, si sono schiodati dalla croce del Vangelo, della verità, della luce e si sono inchiodati, invitando molti altri discepoli di Gesù a fare lo stesso, sulla croce della falsità, della menzogna, dell’inganno, dell’odio di Satana contro Cristo.</w:t>
      </w:r>
    </w:p>
    <w:p w14:paraId="7955ED2F"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In Gesù, il Dio Eterno Incarato, Dio abita corporalmente nella pienezza della divinità. Questa pienezza è visibile in ogni sua Parola e in ogni sua opera. Di questa pienezza di Dio viene reso partecipe ogni membro del corpo che Gesù assume nelle acque del battesimo. Secondo questa pienezza ogni membro di questo corpo deve operare e mostrare tutta la sua bellezza in ogni sua parola e opera.</w:t>
      </w:r>
    </w:p>
    <w:p w14:paraId="70791836"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Il mistero di Gesù, il Dio Incarnato, è unico nel cielo e sulla terra, nel tempo e nell’eternità. Ogni uomo riceve la sua verità solo da questo mistero, non solo per questo mistero, ma anche e soprattutto divenendo parte di questo mistero, corpo di questo mistero, vita di questo mistero. Divenendo vita di questo mistero è chiamato a produrre i frutti, gli stessi frutti di questo mistero, per la redenzione del mondo.</w:t>
      </w:r>
    </w:p>
    <w:p w14:paraId="70A2BE6F"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La Vergine Maria che è la Madre di questo mistero, la Madre del Dio che nel suo seno si è fatto carne e la Madre del Dio Incarnato, Crocifisso, Risorto, Ascenso al cielo, innalzato alla destra del Padre, che sempre per opera dello Spirito Santo, assume ogni nato dalle acque del battesimo come suo vero corpo, ci ottenga la grazia dallo Spirito Santo di entrare nelle profondità e negli abissi di Gesù.</w:t>
      </w:r>
    </w:p>
    <w:p w14:paraId="2E709B0A"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Soprattutto ci aiuti vivere la missione del Dio incarnato che è divenuta nostra nel momento in lui siamo divenuti corpo del Dio incarnato. Divenendo solo corpo del Dio incarnato, siamo anche divenuti una sola obbedienza, una sola fede, una sola carità, una sola opera, una sola. Senza questa sola missione, Gesù, il Dio incarnato, oggi non può né redimere e né salvare il mondo.</w:t>
      </w:r>
    </w:p>
    <w:p w14:paraId="30F8AC12"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Non può neanche santificare e rinnovare la sua Chiesa. Il rinnovamento della Chiesa mai potrà essere il frutto di una legge. Rinnova la Chiesa ogni membro del corpo di Cristo che vive la missione di Cristo con la stessa intensità di amore di obbedienza con la quale Gesù obbediva e amava il Padre suo dal legno della croce. La Vergine Maria ci conceda questa grazia per ogni giorno della nostra vita. </w:t>
      </w:r>
    </w:p>
    <w:p w14:paraId="4EEDF56C" w14:textId="77777777" w:rsidR="0077677C" w:rsidRPr="0077677C" w:rsidRDefault="0077677C" w:rsidP="0077677C">
      <w:pPr>
        <w:spacing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Fin qui il terzo articolo. </w:t>
      </w:r>
    </w:p>
    <w:p w14:paraId="19ED03A2"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bookmarkStart w:id="53" w:name="_Hlk217466316"/>
      <w:r w:rsidRPr="0077677C">
        <w:rPr>
          <w:rFonts w:ascii="Arial" w:eastAsia="Calibri" w:hAnsi="Arial" w:cs="Arial"/>
          <w:color w:val="000000"/>
          <w:kern w:val="0"/>
          <w:sz w:val="24"/>
          <w:szCs w:val="24"/>
          <w14:ligatures w14:val="none"/>
        </w:rPr>
        <w:t xml:space="preserve">Per evangelizzare dall’amore di Cristo Gesù, dobbiamo trasformare in nostra vita Cristo Gesù, il quale non solo è la nostra purissima verità, ma è anche la nostra eterna carità. È pertanto obbligo di noi, discepoli di Gesù. trasforma tutto di Lui in nostra vita perché Lui come nostra vita venga mostrarlo al mondo. Gesù, assiso oggi nei cieli santi, alla destra del Padre, sulla terra è manifestato, rivelato, professato, annunciato, evangelizzato, creato nei cuori da ogni discepolo di Gesù che è divenuto sua verità in Lui e sua carità in Lui. La nostra missione evangelizzatrice si vive per trasformazione ontologica, per natura trasforma in verità e in carità di Cristo, per natura trasformata in Parola di Cristo, per natura trasformata in Vangelo di Cristo. Questa trasformazione non si è compiuta una volta per sempre. Inizia nel momento del Battesimo e poi deve svilupparsi fino a divenire un albero rigoglioso. Se oggi il cristiano non evangelizza più dall’amore di Cristo Gesù, la causa deve essere trovata nel suo cambiamento di natura: da natura trasformata in </w:t>
      </w:r>
      <w:r w:rsidRPr="0077677C">
        <w:rPr>
          <w:rFonts w:ascii="Arial" w:eastAsia="Calibri" w:hAnsi="Arial" w:cs="Arial"/>
          <w:color w:val="000000"/>
          <w:kern w:val="0"/>
          <w:sz w:val="24"/>
          <w:szCs w:val="24"/>
          <w14:ligatures w14:val="none"/>
        </w:rPr>
        <w:lastRenderedPageBreak/>
        <w:t>verità e in carità di Cristo, essa è divenuta natura mondanizzate, natura diavolizzata, natura satanizzata.</w:t>
      </w:r>
    </w:p>
    <w:p w14:paraId="34B117B2"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Poiché le parole del cristiano – e anche di ogni altro uomo – sono il frutto della sua natura, se la natura è cristianizzata, evangelizzerà Cristo nella misura sella sua cristianizzazione. Se invece la natura si è paganizzata, diavolizzata, satanizzata, mondanizzata, parlerà di Cristo Gesù dalla falsità e tanto più grande e universale è la falsità, tanto più grande e universale è la sua paganizzazione, la sua diavolizzazione, la sua satanizzazione, la sua mondanizzazione. Perché è missione ontologica del cristiano produrre ogni frutto di cristianizzazione, di cristificazione, di evangelizzazione per ogni uomo, a iniziare dal crescere lui e svilupparsi come vera natura cristificata, evangelizzata, spiritualizzata, marianizzata, ecclesializzata, sempre condotta in questa crescita dallo Spirito Santo, nessuno potrà evangelizzare dall’amore di Cristo, se non diviene amore di Cristo in tutta la sua natura. </w:t>
      </w:r>
    </w:p>
    <w:bookmarkEnd w:id="53"/>
    <w:p w14:paraId="08E6EA33" w14:textId="77777777" w:rsidR="0077677C" w:rsidRPr="0077677C" w:rsidRDefault="0077677C" w:rsidP="0077677C">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È questo il motivo per il quale senza alcuna interruzione dobbiamo chiedere allo Spirito Santo, sempre vivificandolo perché diventi in noi fuoco vivo più che il fuoco vivo di un alto forno o di una grande fornace, affinché riduca in polvere la nostra natura di peccato, la nostra natura ereditata da Adamo che è più dura della pietra più dura esistente sulla terra, e dopo averla ridotta in polvere la impasti con la purissima natura di Gesù Signore, redendola partecipe sia della sua purissima natura umana e sia della sua eterna divina natura. Ma questo ancora non è sufficiente. La deve impastare anche con la purissima natura della Vergine Maria che è natura di grazia e di luce, di verità, di giustizia, di santità. Ma neanche questo ancora basta. Si deve chiedere allo Spirito Santo che ogni giorno ci faccia crescere in questa nuova natura, perché solo con una natura cristificata e marianizzata si può vivere la vera evangelizzazione sul mistero eterno, divino, umano di Gesù Signore. Nella cristificazione di Cristo in noi anche il suo amore viene cristificato in noi e noi da questo amore cristificato in noi possiamo operare la vera evangelizzazione di Gesù. È la via che ogni membro del corpo di Cristo deve percorrere. </w:t>
      </w:r>
    </w:p>
    <w:p w14:paraId="1DB35489"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p>
    <w:p w14:paraId="03BED37B" w14:textId="77777777" w:rsidR="0077677C" w:rsidRPr="0077677C" w:rsidRDefault="0077677C" w:rsidP="009079EA">
      <w:pPr>
        <w:pStyle w:val="Titolo1"/>
      </w:pPr>
      <w:bookmarkStart w:id="54" w:name="_Toc217481316"/>
      <w:r w:rsidRPr="0077677C">
        <w:t>EVANGELIZZARE DALL’AMORE DELLA VERGINE MARIA</w:t>
      </w:r>
      <w:bookmarkEnd w:id="54"/>
    </w:p>
    <w:p w14:paraId="4AC3C2A4"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La Vergine Maria ha evangelizzato Cristo prima di tutto lasciando con il suo sì che lo Spirito Santo lo generasse nel suo seno purissimo. Poi lo ha evangelizzato donandolo alla luce nella sua purissima verità di Verbo Incarnato, verità di unico e solo Redentore, verità di unico e solo Salvatore del genere umano. Alle nozze di Cana lo ha evangelizzato chiedendo il suo intervento e indicandolo come il solo Mediatore tra Dio e l’umanità. Sul Golgota lo ha offerto al Padre come vittima di espiazione per i nostri peccati e per la nostra salvezza eterna. Quella della Vergine Maria è evangelizzazione perfetta del suo Figlio Gesù. Lo ha generato per opera dello Spirito Santo. Lo ha donato al mondo dopo la sua nascita. Lo ha rivelato nella sua verità di solo Mediatore. Lo ha offerto sul Golgota perché dal suo corpo trafitto sgorgasse per noi il sangue e l’acqua della vita. </w:t>
      </w:r>
    </w:p>
    <w:p w14:paraId="530EE6D1"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Anche per evangelizzare Cristo Gesù dall’amore della Vergine Maria occorre una trasformazione ontologica. Urge che diveniamo natura marianizzata. Come siamo partecipi della natura divina, come siamo resi partecipi della natura umana di Cristo </w:t>
      </w:r>
      <w:r w:rsidRPr="0077677C">
        <w:rPr>
          <w:rFonts w:ascii="Arial" w:eastAsia="Times New Roman" w:hAnsi="Arial" w:cs="Arial"/>
          <w:kern w:val="0"/>
          <w:sz w:val="24"/>
          <w:szCs w:val="20"/>
          <w:lang w:eastAsia="it-IT"/>
          <w14:ligatures w14:val="none"/>
        </w:rPr>
        <w:lastRenderedPageBreak/>
        <w:t xml:space="preserve">Gesù, così dobbiamo divenite partecipi della natura di Maria, dobbiamo divenire marianizzati, se vogliamo evangelizzare Cristo dal suo purissimo amore. Natura di Maria, natura del cristiano per nascita mistica per opera dello Spirito Santo da Lei, Solo così l’evangelizzazione di Maria diviene l’evangelizzazione del cristiano. Evangelizzare dall’amore della Vergine Maria è necessario quanto è necessario evangelizzare dall’amore di Cristo Gesù. </w:t>
      </w:r>
    </w:p>
    <w:p w14:paraId="7DB9C693" w14:textId="77777777" w:rsidR="0077677C" w:rsidRPr="0077677C" w:rsidRDefault="0077677C" w:rsidP="0077677C">
      <w:pPr>
        <w:spacing w:before="120" w:after="120" w:line="240" w:lineRule="auto"/>
        <w:jc w:val="both"/>
        <w:rPr>
          <w:rFonts w:ascii="Arial" w:hAnsi="Arial" w:cs="Arial"/>
          <w:sz w:val="24"/>
          <w:szCs w:val="24"/>
        </w:rPr>
      </w:pPr>
      <w:r w:rsidRPr="0077677C">
        <w:rPr>
          <w:rFonts w:ascii="Arial" w:eastAsia="Times New Roman" w:hAnsi="Arial" w:cs="Arial"/>
          <w:kern w:val="0"/>
          <w:sz w:val="24"/>
          <w:szCs w:val="20"/>
          <w:lang w:eastAsia="it-IT"/>
          <w14:ligatures w14:val="none"/>
        </w:rPr>
        <w:t>Anche per evangelizzare dall’amore della Vergine Maria è necessario conoscere la purissima verità della Madre di Dio. Noi la verità della Vergine Maria è da molti anni che la esploriamo. Per la conoscenza della purissima verità della Madre del Signore offriamo solo un brano della nostra ultima esplorazione</w:t>
      </w:r>
      <w:bookmarkStart w:id="55" w:name="_Toc215926663"/>
      <w:r w:rsidRPr="0077677C">
        <w:rPr>
          <w:rFonts w:ascii="Arial" w:eastAsia="Times New Roman" w:hAnsi="Arial" w:cs="Arial"/>
          <w:kern w:val="0"/>
          <w:sz w:val="24"/>
          <w:szCs w:val="20"/>
          <w:lang w:eastAsia="it-IT"/>
          <w14:ligatures w14:val="none"/>
        </w:rPr>
        <w:t xml:space="preserve">, tutta finalizzata a mettere in piena luce </w:t>
      </w:r>
      <w:r w:rsidRPr="0077677C">
        <w:rPr>
          <w:rFonts w:ascii="Arial" w:hAnsi="Arial" w:cs="Arial"/>
          <w:sz w:val="24"/>
          <w:szCs w:val="24"/>
        </w:rPr>
        <w:t>le molteplici verginità dalla Maria di Dio</w:t>
      </w:r>
      <w:bookmarkEnd w:id="55"/>
      <w:r w:rsidRPr="0077677C">
        <w:rPr>
          <w:rFonts w:ascii="Arial" w:hAnsi="Arial" w:cs="Arial"/>
          <w:sz w:val="24"/>
          <w:szCs w:val="24"/>
        </w:rPr>
        <w:t xml:space="preserve">. </w:t>
      </w:r>
    </w:p>
    <w:p w14:paraId="5B03EFC2" w14:textId="77777777" w:rsidR="0077677C" w:rsidRPr="0077677C" w:rsidRDefault="0077677C" w:rsidP="0077677C">
      <w:pPr>
        <w:spacing w:before="120" w:after="120" w:line="240" w:lineRule="auto"/>
        <w:jc w:val="both"/>
        <w:rPr>
          <w:rFonts w:ascii="Arial" w:hAnsi="Arial" w:cs="Arial"/>
          <w:sz w:val="24"/>
          <w:szCs w:val="24"/>
        </w:rPr>
      </w:pPr>
      <w:r w:rsidRPr="0077677C">
        <w:rPr>
          <w:rFonts w:ascii="Arial" w:hAnsi="Arial" w:cs="Arial"/>
          <w:sz w:val="24"/>
          <w:szCs w:val="24"/>
        </w:rPr>
        <w:t xml:space="preserve">Ecco il frutto di questa nostra nuova esplorazione. </w:t>
      </w:r>
    </w:p>
    <w:p w14:paraId="4111D725"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Ora è cosa giusta che ci dedichiamo a esplorare le molteplici “verginità” della Madre di Dio e Madre nostra. Questa esplorazione è necessaria per conoscere in pienezza di verità le grandi cose che il Signore ha fatto per la Madre del Figlio suo. Non si tratta di una verginità statica, ma dinamica. Questa verginità dinamica è nel dono totale che la Vergine Maria non ha fatto una volta per sempre, ma che fa ogni giorno e in ogni giorno ogni attimo, di tutta se stessa a Dio, nella Spirito Santo, crescendo di obbedienza in obbedienza e di sacrificio in sacrificio, restando dal principio alla fine vero olocausto, vera immolazione sull’altare della divina volontà. È un olocausto ogni giorno più santo, perché al dono di ieri si aggiunge la grazia di oggi. </w:t>
      </w:r>
    </w:p>
    <w:p w14:paraId="64776EF8" w14:textId="77777777" w:rsidR="0077677C" w:rsidRPr="0077677C" w:rsidRDefault="0077677C" w:rsidP="0077677C">
      <w:pPr>
        <w:spacing w:after="120" w:line="240" w:lineRule="auto"/>
        <w:rPr>
          <w:rFonts w:ascii="Arial" w:hAnsi="Arial" w:cs="Arial"/>
          <w:sz w:val="24"/>
          <w:szCs w:val="24"/>
        </w:rPr>
      </w:pPr>
      <w:bookmarkStart w:id="56" w:name="_Toc215926664"/>
      <w:r w:rsidRPr="0077677C">
        <w:rPr>
          <w:rFonts w:ascii="Arial" w:hAnsi="Arial" w:cs="Arial"/>
          <w:sz w:val="24"/>
          <w:szCs w:val="24"/>
        </w:rPr>
        <w:t>Maria è Vergine nella sua santità</w:t>
      </w:r>
      <w:bookmarkEnd w:id="56"/>
    </w:p>
    <w:p w14:paraId="54E919B4"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Maria è vergine nella sua santità. Significa che la santità della Madre di Dio prima di ogni cosa mai è stata inquinata da un solo peccato neanche del più piccolo e per noi insignificante peccato veniale. La sua santità è stata sempre integra, pura, immacolata. In secondo luogo significa che nella santità di Maria non si è mai arrestata la sua crescita. Questo non arresto nella santità è il frutto della grazia nella quale sempre la Madre del Salvatore cresceva. Se in questa crescita volessimo trovare anche un solo secondo di ritardo, non lo troveremmo. Maria è stata sempre tutta del suo Signore e Dio senza neanche un attimo di interruzione nella crescita in perfezione. Lei nella santità è cresciuta al sommo della bellezza, al sommo della purezza, al sommo dell’obbedienza, al sommo della grazia, al sommo della verità. Non solo nella sua santità mai vi è stato nulla di impuro, ma anche nulla di meno perfetto, nulla di meno bello, La sua santità brilla e risplende più che mille soli che formano un solo sole al sommo del suo splendore e della sua forza. Se volessimo trovare anche un neo oscuro, non lo troveremmo. Maria non ha conservato vergine il suo corpo, così come lo ha ricevuto da Dio. Maria è nella verginità in ordine alla santità in tutto simile a un seme di quercia. Il seme di quercia è piccolissimo. Da questo seme nasce un pianta che crescendo diventa così robusta, così forte, così alta, così maestosa nell’estensione dei suoi rami, da essere una meraviglia tra le piante nel giardino della creazione. E tuttavia questa pianta ha un neo. Di inverno perde le sue foglie. La si vede spoglia. Nella santità maestosa, robusta, forte, la più robusta e la più forte, in Maria non ci sono inverni. C’è sempre piena estate. C’è bellezza sempre nuova. C’è freschezza sempre attuale. </w:t>
      </w:r>
    </w:p>
    <w:p w14:paraId="0D8BE0AA" w14:textId="77777777" w:rsidR="0077677C" w:rsidRPr="0077677C" w:rsidRDefault="0077677C" w:rsidP="0077677C">
      <w:pPr>
        <w:spacing w:after="120" w:line="240" w:lineRule="auto"/>
        <w:rPr>
          <w:rFonts w:ascii="Arial" w:hAnsi="Arial" w:cs="Arial"/>
          <w:sz w:val="24"/>
          <w:szCs w:val="24"/>
        </w:rPr>
      </w:pPr>
      <w:bookmarkStart w:id="57" w:name="_Toc215926665"/>
      <w:r w:rsidRPr="0077677C">
        <w:rPr>
          <w:rFonts w:ascii="Arial" w:hAnsi="Arial" w:cs="Arial"/>
          <w:sz w:val="24"/>
          <w:szCs w:val="24"/>
        </w:rPr>
        <w:t>Maria è vergine nella sua maternità</w:t>
      </w:r>
      <w:bookmarkEnd w:id="57"/>
    </w:p>
    <w:p w14:paraId="4A369E2B"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lastRenderedPageBreak/>
        <w:t xml:space="preserve">Quando noi diciamo che Maria è vergine nella sua maternità, non solo vogliano confessare la verità evangelica – che è verità rivelata e di conseguenza è verità immutabile in eterno – che ci dice che che in Maria il concepimento è stato per opera dello Spirito Santo, senza nessun concorso dell’uomo. Vogliamo anche attestare in questa verginità di Madre mai è entrato un solo pensiero della terra. Parliamo di penseri buoni, pensieri che sono frutto del cuore dell’uomo. Questa maternità è stata solo governata dai pensieri del Padre nostro celeste nella sapienza eterna dello Spirito Santo. Si tratta di verginità nella sua maternità non solo fisica, ma anche spirituale. Il suo Gesù non è stato mai dal suo cuore, dalla sua volontà, dai suoi desideri, dalle sue progettualità. Il Figlio è stato sempre dalla volontà del Signore nostro Dio e dalla universale e sempre immediata mozione e ispirazione dello Spirito Santo. Se Maria avesse introdotto nella vita del Figlio un solo suo pensiero, allora sarebbe stata vergine nel corpo, ma non nei desideri, nei pensieri, nella volontà, nel cuore. Questa verginità raggiunge il sommo della perfezione quando sul monte Golgota Maria offre al Padre il Figlio suo Crocifisso per la redenzione dell’umanità. In Cristo suo Figlio offre se stessa, aggiungendo così ciò che manca a patimenti di Cristo in favore del suo corpo che è la Chiesa. Ecco perché la Vergine Maria è Madre della Redenzione ed è Madre della Chiesa. Lo Spirito Santo concepisce nel suo cuore vergine il mistero della Redenzione e il mistero della Chiesa. Per questo concepimento per opera dello Spirito Santo, Maria è vera Madre. </w:t>
      </w:r>
    </w:p>
    <w:p w14:paraId="2C5EAB3E" w14:textId="77777777" w:rsidR="0077677C" w:rsidRPr="0077677C" w:rsidRDefault="0077677C" w:rsidP="0077677C">
      <w:pPr>
        <w:spacing w:after="120" w:line="240" w:lineRule="auto"/>
        <w:rPr>
          <w:rFonts w:ascii="Arial" w:hAnsi="Arial" w:cs="Arial"/>
          <w:sz w:val="24"/>
          <w:szCs w:val="24"/>
        </w:rPr>
      </w:pPr>
      <w:bookmarkStart w:id="58" w:name="_Toc215926666"/>
      <w:r w:rsidRPr="0077677C">
        <w:rPr>
          <w:rFonts w:ascii="Arial" w:hAnsi="Arial" w:cs="Arial"/>
          <w:sz w:val="24"/>
          <w:szCs w:val="24"/>
        </w:rPr>
        <w:t>Maria è vergine nella sua missione</w:t>
      </w:r>
      <w:bookmarkEnd w:id="58"/>
      <w:r w:rsidRPr="0077677C">
        <w:rPr>
          <w:rFonts w:ascii="Arial" w:hAnsi="Arial" w:cs="Arial"/>
          <w:sz w:val="24"/>
          <w:szCs w:val="24"/>
        </w:rPr>
        <w:t xml:space="preserve"> </w:t>
      </w:r>
    </w:p>
    <w:p w14:paraId="46DC3846"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Ogni uomo che viene alla luce, viene con con una missione particolare da portare a compimento. La può portare a compimento in modo perfetto o in modo imperfetto, in modo pieno o in modo assai carente. Può anche non compierla affatto, sottraendo la sua vita al suo Signore e Dio e mettendola tutta nelle proprie mani, perdendo così il fine della sua esistenza. La perdizione eterna è il frutto di una vita che non ha raggiunto il fine primario a causa dei fini secondari non portati a realizzazione. La verità madre di ogni verità ci dice che nessun fine, né primario e né secondario, potrà mai essere raggiunto nella sua pienezza senza la mozione e l’ispirazione dello Spirito Santo. Ci dice anche che il fine si raggiunge solo in una pronta e immediata obbedienza a ogni Parola del nostro Dio, Creatore, Signore. Ora sia nell’obbedienza alla Parola a noi rivelata e sia nell’obbedienza alla mozione e ispirazione dello Spirito Santo il fine potrebbe essere inquinato da infiniti nostri pensieri e desideri, ma anche da moltissime false comprensioni o errate interpretazione della Parola del Signore alle quali sempre si aggiunge la mancata preghiera allo Spirito Santo perché tutto governi di noi, anima, spirito, corpo, desideri, volontà pensieri, fantasia, immaginazione. In Maria nulla di tutto questo. Lei, essendo piena di grazia e di Spirito Santo senza misura, nel portare a compimento la missione che le è stata affidata è stata sempre vergine e ha vissuto la missione sempre in modo illibato, purissimo. Mai un pensiero, mai un desiderio, mai un ritardo, mai una disattenzione, mai una distrazione, mai un solo istante separata dalla grazia e dallo Spirito Santo. La sua missione è stata vissuta in modo purissimo e santissimo. In Lei si è compiuta solo la volontà del Padre. In nulla la sua missione è stata inquinata. Maria è veramente vergine nella sua missione di Madre. </w:t>
      </w:r>
    </w:p>
    <w:p w14:paraId="0967AB9A" w14:textId="77777777" w:rsidR="0077677C" w:rsidRPr="0077677C" w:rsidRDefault="0077677C" w:rsidP="0077677C">
      <w:pPr>
        <w:spacing w:after="120" w:line="240" w:lineRule="auto"/>
        <w:rPr>
          <w:rFonts w:ascii="Arial" w:hAnsi="Arial" w:cs="Arial"/>
          <w:sz w:val="24"/>
          <w:szCs w:val="24"/>
        </w:rPr>
      </w:pPr>
      <w:bookmarkStart w:id="59" w:name="_Toc215926667"/>
      <w:r w:rsidRPr="0077677C">
        <w:rPr>
          <w:rFonts w:ascii="Arial" w:hAnsi="Arial" w:cs="Arial"/>
          <w:sz w:val="24"/>
          <w:szCs w:val="24"/>
        </w:rPr>
        <w:t>Maria è vergine nella sua gloria</w:t>
      </w:r>
      <w:bookmarkEnd w:id="59"/>
    </w:p>
    <w:p w14:paraId="692EE213"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La Madre di Dio è vergine nella gloria. Lei mai ha cercato la gloria che viene dalla terra, dagli uomini e mai neanche della gloria che promette Satana a quanti si </w:t>
      </w:r>
      <w:r w:rsidRPr="0077677C">
        <w:rPr>
          <w:rFonts w:ascii="Arial" w:hAnsi="Arial" w:cs="Arial"/>
          <w:color w:val="000000" w:themeColor="text1"/>
          <w:sz w:val="24"/>
          <w:szCs w:val="24"/>
        </w:rPr>
        <w:lastRenderedPageBreak/>
        <w:t>prostrano in adorazione dinanzi a lui. Maria sempre e in ogni cosa e per ogni istante ha cercato, mossa e condotta dallo Spirito Santo, la gloria che viene da Dio e questa gloria si raggiunge sul monte santo del Golgota, dove si offre al Signore nostro Dio il culto dell’obbedienza perfetta, senza mai nulla aggiungere e nulla togliere alla sua divina volontà su di noi. Lei mai si è lasciata sedurre da Satana. Sempre ha vissuto nella più profonda e abissale umiltà. Sempre da Dio e mai da se stessa. Sempre dallo Spirito Santo e mai dal suo cuore. Sempre discepola del Figlio e mai discepola di se stessa, mai degli uomini, mai di Satana. Per questo Lei è vergine nella gloria. La sia gloria sulla terra in questo e solo in questo consiste: nel non aver mai introdotto nei pensieri di Dio un solo suo pensiero, nei desideri dello Spirito Santo mai un solo desiderio, nella sequela del Figlio suo un solo suo sentimento. Avendo la Vergine Maria consumato e speso tutta la vita per la più grande gloria del suo Dio e Padre, sempre governata dalla divina Volontà e dallo Spirito Santo con la potente grazia del Figlio suo, Maria a giusto titolo deve essere proclamata vergine nella gloria. Lei ha rivestito il nostro Dio di tutta la sua gloria. Il nostro Dio ha rivestito la Vergine Maria della sua gloria eterna. Maria è la Donna vestita di sole in eterno.</w:t>
      </w:r>
    </w:p>
    <w:p w14:paraId="46A3D668" w14:textId="77777777" w:rsidR="0077677C" w:rsidRPr="0077677C" w:rsidRDefault="0077677C" w:rsidP="0077677C">
      <w:pPr>
        <w:spacing w:after="120" w:line="240" w:lineRule="auto"/>
        <w:rPr>
          <w:rFonts w:ascii="Arial" w:hAnsi="Arial" w:cs="Arial"/>
          <w:sz w:val="24"/>
          <w:szCs w:val="24"/>
        </w:rPr>
      </w:pPr>
      <w:bookmarkStart w:id="60" w:name="_Toc215926668"/>
      <w:r w:rsidRPr="0077677C">
        <w:rPr>
          <w:rFonts w:ascii="Arial" w:hAnsi="Arial" w:cs="Arial"/>
          <w:sz w:val="24"/>
          <w:szCs w:val="24"/>
        </w:rPr>
        <w:t>Maria è vergine nella sua intercessione</w:t>
      </w:r>
      <w:bookmarkEnd w:id="60"/>
      <w:r w:rsidRPr="0077677C">
        <w:rPr>
          <w:rFonts w:ascii="Arial" w:hAnsi="Arial" w:cs="Arial"/>
          <w:sz w:val="24"/>
          <w:szCs w:val="24"/>
        </w:rPr>
        <w:t xml:space="preserve"> </w:t>
      </w:r>
    </w:p>
    <w:p w14:paraId="16653604"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Che significa che Maria è Vergine nell’intercessione? Quando noi preghiamo dal nostro cuore, preghiamo però dalla misura di grazia e di Spirito Santo presenti in esso. Più è grande la misura della grazia e dello Spirito Santo e più conforme alla volontà di Dio saranno le nostre intenzioni. Nella Vergine Maria la grazia e lo Spirito Santo sono sempre senza misura, crescendo ogni giorno oltre la misura di ieri. In Lei il senza misura non ha alcun limiti nella misura. Il suo cuore è un oceano senza limiti nella grazia e nello Spirito Santo, nella verità e nella carità, nell’obbedienza. Per questo motivo Lei è vergine nella sua intercessione. Lei prega sempre per il compimento dei desideri del Padre, per la realizzazione in ogni uomo della divina Volontà, perché ognuno raggiunga il fine stabilito dal Padre con decreto eterno nella Sapienza dello Spirito Santo. Ecco in che consiste la sua verginità nell’intercessione: nel non aver introdotto nella sua preghiera di intercessione nessun suo pensiero, anche se santissimo, e nessuna sua volontà, anche se perfettamente santa. Lei sempre intercede dal cuore del Padre che è la sua dimora. Questa è anche la verginità e secondo questa verginità Lei sempre deve essere invocata. Mai a Lei dobbiamo chiedere che interceda secondo i nostri pensieri non puri e non santi e a volte anche desideri di male camuffati di bene. Noi mai dobbiamo inquinare la sua intercessione. Sappiamo che mai Lei si lascia inquinare da noi.</w:t>
      </w:r>
    </w:p>
    <w:p w14:paraId="43D5EFF3" w14:textId="77777777" w:rsidR="0077677C" w:rsidRPr="0077677C" w:rsidRDefault="0077677C" w:rsidP="0077677C">
      <w:pPr>
        <w:spacing w:after="120" w:line="240" w:lineRule="auto"/>
        <w:rPr>
          <w:rFonts w:ascii="Arial" w:hAnsi="Arial" w:cs="Arial"/>
          <w:sz w:val="24"/>
          <w:szCs w:val="24"/>
        </w:rPr>
      </w:pPr>
      <w:bookmarkStart w:id="61" w:name="_Toc215926669"/>
      <w:r w:rsidRPr="0077677C">
        <w:rPr>
          <w:rFonts w:ascii="Arial" w:hAnsi="Arial" w:cs="Arial"/>
          <w:sz w:val="24"/>
          <w:szCs w:val="24"/>
        </w:rPr>
        <w:t>È vergine nella sua parola</w:t>
      </w:r>
      <w:bookmarkEnd w:id="61"/>
    </w:p>
    <w:p w14:paraId="01631579"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Ecco in cosa consiste la verginità nella parola. Dalla nostra bocca escono parole vere, parole fale, parole di bene, parole di male, parole sante, parole inique, parole do benedizione, parole di maledizione, parole di tentazione e parole di esortazione al bene, parole che illuminano la fede e parole che la oscurano, parole che edificano la fede e parole che la distruggono. Oggi dobbiamo confessare che moltissimi discepoli di Gesù vivono di parole che sono potentissimo veleno per la nostra fede. Vivono di parole che riducono a falsità tutta la Divina Rivelazione e ogni suo mistero, tutta la scienza della fede e la purissima dottrina dei Padre e dei Dottori della Chiesa. Oggi regna la parola del mondo, la parola di Satana, la parola di inganno, la parola di falsità. Regna la parola del politicamente e del linguisticamente corretto che è la negazione della verità oggettiva, universale, soprannaturale, divina, eterna, umana, </w:t>
      </w:r>
      <w:r w:rsidRPr="0077677C">
        <w:rPr>
          <w:rFonts w:ascii="Arial" w:hAnsi="Arial" w:cs="Arial"/>
          <w:color w:val="000000" w:themeColor="text1"/>
          <w:sz w:val="24"/>
          <w:szCs w:val="24"/>
        </w:rPr>
        <w:lastRenderedPageBreak/>
        <w:t xml:space="preserve">storica. Oggi si vuole una parola che distrugge la verità e al suo posto innalza la menzogna e la falsità come la sola verità dell’uomo. L’uomo è divenuto dalla parola impura, dalla parola contaminata, dalla parola traditrici di se stessa, essendo la Parola per sua natura alito da attingere sempre dall’alito del Creatore e Signore dell’uomo. Oggi l’uomo vive invece di una parola che è attinta dall’alito di Satana, è una parola attinta dal fuoco distruttore dell’inferno. Nulla di tutto questo nella Madre di Dio. La sua Parola è sempre attinta dall’alito purissimo dello Spirito Santo, che alito purissimo eterno che sgorga dal cuore del Padre. Lei mai è stata alito da se stessa, ma alito attinto dal mondo, mai alito attinto da Satana. La sua parola è vergine, perché alito di Spirito Santo, alito del Padre. In Lei, nel suo seno, purissimo e castissimo nella sua verginità ,la Parola Eterna, generata dal Padre, il Verbo della vita si è fatto carne. Si è fatto vero uomo, vero Figlio dell’uomo per farci ascoltare la Parola purissima del Padre con voce umana. </w:t>
      </w:r>
    </w:p>
    <w:p w14:paraId="513B6E6A" w14:textId="77777777" w:rsidR="0077677C" w:rsidRPr="0077677C" w:rsidRDefault="0077677C" w:rsidP="0077677C">
      <w:pPr>
        <w:spacing w:after="120" w:line="240" w:lineRule="auto"/>
        <w:rPr>
          <w:rFonts w:ascii="Arial" w:hAnsi="Arial" w:cs="Arial"/>
          <w:sz w:val="24"/>
          <w:szCs w:val="24"/>
        </w:rPr>
      </w:pPr>
      <w:bookmarkStart w:id="62" w:name="_Toc215926670"/>
      <w:r w:rsidRPr="0077677C">
        <w:rPr>
          <w:rFonts w:ascii="Arial" w:hAnsi="Arial" w:cs="Arial"/>
          <w:sz w:val="24"/>
          <w:szCs w:val="24"/>
        </w:rPr>
        <w:t>Maria è vergine nel suo martirio</w:t>
      </w:r>
      <w:bookmarkEnd w:id="62"/>
    </w:p>
    <w:p w14:paraId="7007BFD5" w14:textId="77777777" w:rsidR="0077677C" w:rsidRPr="0077677C" w:rsidRDefault="0077677C" w:rsidP="0077677C">
      <w:pPr>
        <w:spacing w:after="120" w:line="240" w:lineRule="auto"/>
        <w:jc w:val="both"/>
        <w:rPr>
          <w:rFonts w:ascii="Arial" w:hAnsi="Arial" w:cs="Arial"/>
          <w:i/>
          <w:iCs/>
          <w:color w:val="000000" w:themeColor="text1"/>
          <w:sz w:val="24"/>
          <w:szCs w:val="24"/>
          <w:lang w:val="la-Latn"/>
        </w:rPr>
      </w:pPr>
      <w:r w:rsidRPr="0077677C">
        <w:rPr>
          <w:rFonts w:ascii="Arial" w:hAnsi="Arial" w:cs="Arial"/>
          <w:color w:val="000000" w:themeColor="text1"/>
          <w:sz w:val="24"/>
          <w:szCs w:val="24"/>
        </w:rPr>
        <w:t>Maria è vergine mel martirio, perché Lei ha offerto al Padre, rimanendo sempre sul Golgota della perfettissima obbedienza, non questo o quel momento della sua vita, non questa o quell’altra parte del sui essere. Lei invece nulla ha tenuto per sé, neanche un solo atono del suo corpo, della sua anima, del suo spirito, tutto di sé invece ha offerto al Padre perché si facesse la sua volontà come in cielo così in terra. Lei è vergine nel martirio non solo è state sempre e tutta di Dio. In questo essere tutta di Dio ogni giorno cresceva e ogni giorno si offriva. L’obbedienza che Lei ha dato all’angelo Gabriele:</w:t>
      </w:r>
      <w:r w:rsidRPr="0077677C">
        <w:rPr>
          <w:rFonts w:ascii="Arial" w:hAnsi="Arial" w:cs="Arial"/>
          <w:i/>
          <w:iCs/>
          <w:color w:val="000000" w:themeColor="text1"/>
          <w:sz w:val="24"/>
          <w:szCs w:val="24"/>
        </w:rPr>
        <w:t xml:space="preserve"> “Fiat mihi secundum verbum tuum”</w:t>
      </w:r>
      <w:r w:rsidRPr="0077677C">
        <w:rPr>
          <w:rFonts w:ascii="Arial" w:hAnsi="Arial" w:cs="Arial"/>
          <w:color w:val="000000" w:themeColor="text1"/>
          <w:sz w:val="24"/>
          <w:szCs w:val="24"/>
        </w:rPr>
        <w:t>, è la sola parola che Lei ha fatto sempre uscire dalla sua bocca. Per questo motivo ella è vergine nel martirio. Cosa è infatti il martirio? È la scelta di Dio anche a prezzo della vita, a prezzo del versamento del sangue, a prezzo di perdere tutto di sé e anche tutto il mondo. Maria si è persa in un dono perenne e totalizzante a Dio, nella purezza e nella santità più alta. Il martirio di Maria viene celebrato sul Golgota quando la spada le ha trafitto l’anima. Questo martirio veniva vissuto ogni giorno sempre con la spada trafitta nell’anima a causa dell’ingratitudine dell’uomo che disprezza il sangue del figlio suo. Oggi questo martirio ha raggiunto picchi altissimi, a motivo dei suoi figli che hanno e stanno disprezzando così tanto il suo Divin Figlio da privarlo di ogni sua verità e di ogni suo mistero sia eterno che storico. Maria sul Golgota fu trafitta anche da questa spada procurandole un dolore indicibile. Il martirio inflitto a Lei dai figli nati da acqua e da Spirito Santo è il più doloroso, più doloroso di ogni altro martirio</w:t>
      </w:r>
      <w:r w:rsidRPr="0077677C">
        <w:rPr>
          <w:rFonts w:ascii="Arial" w:hAnsi="Arial" w:cs="Arial"/>
          <w:color w:val="000000" w:themeColor="text1"/>
          <w:sz w:val="24"/>
          <w:szCs w:val="24"/>
          <w:lang w:val="la-Latn"/>
        </w:rPr>
        <w:t>:</w:t>
      </w:r>
      <w:r w:rsidRPr="0077677C">
        <w:rPr>
          <w:rFonts w:ascii="Arial" w:hAnsi="Arial" w:cs="Arial"/>
          <w:i/>
          <w:iCs/>
          <w:color w:val="000000" w:themeColor="text1"/>
          <w:sz w:val="24"/>
          <w:szCs w:val="24"/>
          <w:lang w:val="la-Latn"/>
        </w:rPr>
        <w:t xml:space="preserve"> “O vos omnes, qui transitis per viam, attendite et videte, si est dolor sicut dolor meus, quem paravit mihi, quo afflixit me Dominus in die irae furoris sui. De excelso misit ignem, in ossa mea immisit eum; expandit rete pedibus meis, convertit me retrorsum: posuit me desolatam, tota die maerore confectam. Vigilavit super iniquitates meas, in manu eius convolutae sunt et impositae collo meo; debilitavit virtutem meam: dedit me Dominus in manu, de qua non potero surgere (Lam 1,12.14). </w:t>
      </w:r>
    </w:p>
    <w:p w14:paraId="74574630" w14:textId="77777777" w:rsidR="0077677C" w:rsidRPr="0077677C" w:rsidRDefault="0077677C" w:rsidP="0077677C">
      <w:pPr>
        <w:spacing w:after="120" w:line="240" w:lineRule="auto"/>
        <w:rPr>
          <w:rFonts w:ascii="Arial" w:hAnsi="Arial" w:cs="Arial"/>
          <w:sz w:val="24"/>
          <w:szCs w:val="24"/>
        </w:rPr>
      </w:pPr>
      <w:bookmarkStart w:id="63" w:name="_Toc215926671"/>
      <w:r w:rsidRPr="0077677C">
        <w:rPr>
          <w:rFonts w:ascii="Arial" w:hAnsi="Arial" w:cs="Arial"/>
          <w:sz w:val="24"/>
          <w:szCs w:val="24"/>
        </w:rPr>
        <w:t>Maria è vergine per il Padre celeste</w:t>
      </w:r>
      <w:bookmarkEnd w:id="63"/>
      <w:r w:rsidRPr="0077677C">
        <w:rPr>
          <w:rFonts w:ascii="Arial" w:hAnsi="Arial" w:cs="Arial"/>
          <w:sz w:val="24"/>
          <w:szCs w:val="24"/>
        </w:rPr>
        <w:t xml:space="preserve"> </w:t>
      </w:r>
    </w:p>
    <w:p w14:paraId="532C8A5C"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Maria è vergine per il Padre celeste perché dall’istante del suo concepimento fino al momento del suo rapimento nei cieli altissimi, mai è uscita dal cuore del Padre. Mai il Padre è uscito dal cuore cuore, dalla sua anima, dal suo spirito, dal suo corpo. La casa di Maria è stata sempre splendente di luce. Mai in essa è entrata la sporcizia del mondo, la sporcizia di Satana, la sporcizia di un suo pensiero non santissimo, </w:t>
      </w:r>
      <w:r w:rsidRPr="0077677C">
        <w:rPr>
          <w:rFonts w:ascii="Arial" w:hAnsi="Arial" w:cs="Arial"/>
          <w:color w:val="000000" w:themeColor="text1"/>
          <w:sz w:val="24"/>
          <w:szCs w:val="24"/>
        </w:rPr>
        <w:lastRenderedPageBreak/>
        <w:t xml:space="preserve">la sporcizia di un desiderio non purissimo. Maria è stata sempre del Padre nella sua altissima purezza di tutto il suo essere, anima, spirito, corpo; nella sua altissima obbedienza alla sua volontà; nella sua altissima santità o partecipazione della divina natura; nella comunione della sua illimitata carità. Il dono di sé che Lei ha fatto al Padre non è stato mai contaminato. La non contaminazione riguarda tutta la sua persona in ogni atomo del suo corpo, del suo spirito, della sua anima. Se vi fosse stato un solo pensiero sottratto al pensiero del Padre o un solo desiderio non conforme al desiderio del Padre, Lei non sarebbe integralmente vergine né nell’anima, né nello spirito e neanche nel suo corpo. Avrebbe introdotto in Lei qualcosa di non appartenente al Padre celeste. Questa verità ci dice quanto distante è la verginità nostra dalla verginità della Donna tutta bella e tutta di Dio. Dio è la gloria di Maria. Maria è la gloria di Dio. Maria è tutta in Dio. Dio è tutto in Maria. Amore perfettissimo. Amore santissimo. Amore indiviso per l’eternità. Tutto questo amore Maria lo ha fatto divenire carne del Figlio suo per opera dello Spirito Santo. </w:t>
      </w:r>
    </w:p>
    <w:p w14:paraId="6EC4CD0D" w14:textId="77777777" w:rsidR="0077677C" w:rsidRPr="0077677C" w:rsidRDefault="0077677C" w:rsidP="0077677C">
      <w:pPr>
        <w:spacing w:after="120" w:line="240" w:lineRule="auto"/>
        <w:rPr>
          <w:rFonts w:ascii="Arial" w:hAnsi="Arial" w:cs="Arial"/>
          <w:sz w:val="24"/>
          <w:szCs w:val="24"/>
        </w:rPr>
      </w:pPr>
      <w:bookmarkStart w:id="64" w:name="_Toc215926672"/>
      <w:r w:rsidRPr="0077677C">
        <w:rPr>
          <w:rFonts w:ascii="Arial" w:hAnsi="Arial" w:cs="Arial"/>
          <w:sz w:val="24"/>
          <w:szCs w:val="24"/>
        </w:rPr>
        <w:t>Maria è vergine per lo Spirito Santo</w:t>
      </w:r>
      <w:bookmarkEnd w:id="64"/>
    </w:p>
    <w:p w14:paraId="0EFB5F91" w14:textId="77777777" w:rsidR="0077677C" w:rsidRPr="0077677C" w:rsidRDefault="0077677C" w:rsidP="0077677C">
      <w:pPr>
        <w:spacing w:after="120" w:line="240" w:lineRule="auto"/>
        <w:jc w:val="both"/>
        <w:rPr>
          <w:rFonts w:ascii="Arial" w:hAnsi="Arial" w:cs="Arial"/>
          <w:color w:val="000000" w:themeColor="text1"/>
          <w:sz w:val="24"/>
          <w:szCs w:val="24"/>
          <w:lang w:val="la-Latn"/>
        </w:rPr>
      </w:pPr>
      <w:r w:rsidRPr="0077677C">
        <w:rPr>
          <w:rFonts w:ascii="Arial" w:hAnsi="Arial" w:cs="Arial"/>
          <w:color w:val="000000" w:themeColor="text1"/>
          <w:sz w:val="24"/>
          <w:szCs w:val="24"/>
        </w:rPr>
        <w:t>La Vergine Maria è la mistica sposa dello Spirito Santo. Se leggiamo il Cantico dei Cantico vediamo che la sposa ha avuto un momento di indugio, un attimo di esitazione, un istante di attesa quando il suo amato è venuto a visitarla. Quando essa ha aperto la porta, il suo amore era sparito:</w:t>
      </w:r>
      <w:r w:rsidRPr="0077677C">
        <w:rPr>
          <w:rFonts w:ascii="Arial" w:hAnsi="Arial" w:cs="Arial"/>
          <w:i/>
          <w:iCs/>
          <w:color w:val="000000" w:themeColor="text1"/>
          <w:sz w:val="24"/>
          <w:szCs w:val="24"/>
        </w:rPr>
        <w:t xml:space="preserve"> “</w:t>
      </w:r>
      <w:r w:rsidRPr="0077677C">
        <w:rPr>
          <w:rFonts w:ascii="Arial" w:hAnsi="Arial" w:cs="Arial"/>
          <w:i/>
          <w:iCs/>
          <w:color w:val="000000" w:themeColor="text1"/>
          <w:sz w:val="24"/>
          <w:szCs w:val="24"/>
          <w:lang w:val="la-Latn"/>
        </w:rPr>
        <w:t>Veniat dilectus meus in hortum suum et comedat fructus eius optimos. Veni in hortum meum, soror mea, sponsa; messui myrrham meam cum aromatibus meis, comedi favum cum melle, bibi vinum cum lacte meo. Comedite, amici, et bibite et inebriamini, carissimi. Ego dormio, et cor meum vigilat. Vox dilecti mei pulsantis: “ Aperi mihi, soror mea, amica mea, columba mea, immaculata mea, quia caput meum plenum est rore, et cincinni mei guttis noctium ”. “ Exspoliavi me tunica mea, quomodo induar illa? Lavi pedes meos, quomodo inquinabo illos?”. 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 (Ct 5,1-6).</w:t>
      </w:r>
      <w:r w:rsidRPr="0077677C">
        <w:rPr>
          <w:rFonts w:ascii="Arial" w:hAnsi="Arial" w:cs="Arial"/>
          <w:color w:val="000000" w:themeColor="text1"/>
          <w:sz w:val="24"/>
          <w:szCs w:val="24"/>
          <w:lang w:val="la-Latn"/>
        </w:rPr>
        <w:t xml:space="preserve"> In Maria questo mai è accaduto. Lei sempre è stata tutta dello Spirito Santo e lo Spirito Santo tutto per Lei. A questa verginità deve aspirare ogni figlio della Madre di Dio. Ai figli di Maria che sono nati da acqua e da Spirito Santo l’obbligo di tendere alla stessa verginità della Madre. Sarebbe sufficiente questa tensione per risolvere tutti i problemi dell’ecumenismo. Purtroppo molti figli di Maria viveno di verginità fortemente inquinata e i loro pensieri sono della terra e non del cielo. Senza perfetta verginità non possiamo tendere verso la purissima verità dello Spirito Santo. </w:t>
      </w:r>
    </w:p>
    <w:p w14:paraId="5C8DEA42" w14:textId="77777777" w:rsidR="0077677C" w:rsidRPr="0077677C" w:rsidRDefault="0077677C" w:rsidP="0077677C">
      <w:pPr>
        <w:spacing w:after="120" w:line="240" w:lineRule="auto"/>
        <w:rPr>
          <w:rFonts w:ascii="Arial" w:hAnsi="Arial" w:cs="Arial"/>
          <w:sz w:val="24"/>
          <w:szCs w:val="24"/>
        </w:rPr>
      </w:pPr>
      <w:bookmarkStart w:id="65" w:name="_Toc215926673"/>
      <w:r w:rsidRPr="0077677C">
        <w:rPr>
          <w:rFonts w:ascii="Arial" w:hAnsi="Arial" w:cs="Arial"/>
          <w:sz w:val="24"/>
          <w:szCs w:val="24"/>
        </w:rPr>
        <w:t>Maria è vergine per il Figlio suo</w:t>
      </w:r>
      <w:bookmarkEnd w:id="65"/>
    </w:p>
    <w:p w14:paraId="4B60C2BD"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Al Figlio eterno del Padre la vergine Maria non ha solo consacrato la verginità del suo corpo. Ha fatto molto di più. Gli ha consacrato la verginità della sua anima e del suo spirito. Gesù ha preso carne in un seno vergine. Ma anche è vissuto in una famiglia vergine, una famiglia nella quale si respirava solo alito di cielo. Mai il cuore di Gesù in questa casa santissima fu inquinato da una parola o da un gesto che non godesse di verginità purissima, parole ed esempi, parole e opere, parole e desideri, parole e pensieri, parole e sentimenti, tutto godeva di purissima verginità. Se oggi il mondo è corrotto, lo è perché le nostre famiglie non sono più vergini né nel corpo, a causa della piaga dell’adulterio e di ogni disordine sessuale, ma anche perché </w:t>
      </w:r>
      <w:r w:rsidRPr="0077677C">
        <w:rPr>
          <w:rFonts w:ascii="Arial" w:hAnsi="Arial" w:cs="Arial"/>
          <w:color w:val="000000" w:themeColor="text1"/>
          <w:sz w:val="24"/>
          <w:szCs w:val="24"/>
        </w:rPr>
        <w:lastRenderedPageBreak/>
        <w:t>non si vive più di verginità dell’anima e dello Spirito. L’anima è morta a causa del peccato e lo spirito è inquinato con ogni inquinamento. Si cresce inquinati e poi questo inquinamento si trasferisce anche nella famiglia della Chiesa. E così famiglia, Chiesa, mondo si inquinano a vicenda. Se non creiamo famiglie disinquinate, avremo la società inquinata, la Chiesa inquinata, il mondo inquinato, la terra inquinata. La verginità delle famiglie sul modello della verginità della famiglia di Maria è l’urgenza delle urgenze. Senza la creazione di famiglie vergini la società è già condannata a vivere di fortissimo inquinamento in ogni settore della sua vita. Manca in essa la verginità dell’anima e dello spirito, la verginità della grazia e dello Spirito Santo. Questa verginità nasce solo dalla purissima fede in Cristo Gesù.</w:t>
      </w:r>
    </w:p>
    <w:p w14:paraId="5A1BA18D" w14:textId="77777777" w:rsidR="0077677C" w:rsidRPr="0077677C" w:rsidRDefault="0077677C" w:rsidP="0077677C">
      <w:pPr>
        <w:spacing w:after="120" w:line="240" w:lineRule="auto"/>
        <w:rPr>
          <w:rFonts w:ascii="Arial" w:hAnsi="Arial" w:cs="Arial"/>
          <w:sz w:val="24"/>
          <w:szCs w:val="24"/>
        </w:rPr>
      </w:pPr>
      <w:bookmarkStart w:id="66" w:name="_Toc215926674"/>
      <w:r w:rsidRPr="0077677C">
        <w:rPr>
          <w:rFonts w:ascii="Arial" w:hAnsi="Arial" w:cs="Arial"/>
          <w:sz w:val="24"/>
          <w:szCs w:val="24"/>
        </w:rPr>
        <w:t>Maria è vergine per il popolo di Dio</w:t>
      </w:r>
      <w:bookmarkEnd w:id="66"/>
    </w:p>
    <w:p w14:paraId="711196B4"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Quando diciamo che Maria è vergine per il popolo di Dio, intendiamo affermare che l’amore di Dio e l’amore per il suo popolo non possono essere disgiunti, separati. Sapendo Maria che ai meriti del Figlio vanno aggiunti tutti i meriti del suo corpo che è la Chiesa, facendosi vergine per il suo Dio e Padre, avrebbe meritato meriti da aggiungere ai meriti di Cristo, ha vissuto la sua altissima verginità prima di tutto per amore del Padre e poi anche per amore di tutti i sui figli. Anche per la Vergine Maria è obbligo il duplice comando della carità: amare Dio con tutto il cuore, con tutta la mente, con tutte le forze, con tutta la tua vita. Amare il prossimo come ognuno ama se stesso. La verginità per il nostro Dio sempre dovrà essere anche verginità per il popolo di Dio, sempre bisogno della nostra verginità per crescere. Se un pastore non è vergine per il suo in Cristo Gesù, per il suo inquinamento tutta la Chiesa sarà inquinata. La Chiesa inquinata inquina il mondo.</w:t>
      </w:r>
    </w:p>
    <w:p w14:paraId="4ACF7A97" w14:textId="77777777" w:rsidR="0077677C" w:rsidRPr="0077677C" w:rsidRDefault="0077677C" w:rsidP="0077677C">
      <w:pPr>
        <w:spacing w:after="120" w:line="240" w:lineRule="auto"/>
        <w:rPr>
          <w:rFonts w:ascii="Arial" w:hAnsi="Arial" w:cs="Arial"/>
          <w:sz w:val="24"/>
          <w:szCs w:val="24"/>
        </w:rPr>
      </w:pPr>
      <w:bookmarkStart w:id="67" w:name="_Toc215926675"/>
      <w:r w:rsidRPr="0077677C">
        <w:rPr>
          <w:rFonts w:ascii="Arial" w:hAnsi="Arial" w:cs="Arial"/>
          <w:sz w:val="24"/>
          <w:szCs w:val="24"/>
        </w:rPr>
        <w:t>Maria è vergine per il mondo intero</w:t>
      </w:r>
      <w:bookmarkEnd w:id="67"/>
    </w:p>
    <w:p w14:paraId="149ECECC"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Questa verginità vissuta da Maria rivela la verità del mistero dell’incarnazione. Cristo Gesù, facendosi carne nel seno purissimo della Madre sua, ha assunto tutta l’umanità da redimere e sa salvare. L’amore per il Padre suo era sempre in vista della redenzione del mondo. Donando la carne al Figlio di Dio, Maria è divenuta anche Lei partecipe di questo mistero. Anche il suo amore vergine per il Padre celeste lei lo vive tutto in funzione della salvezza del mondo. Cristo e la Madre una sola vita. Cristo e la Madre una sola missione, Cristo e la Madre un solo amore per la redenzione e la salvezza del mondo. Questa verità si applica a ogni membro del corpo di Cristo. Con il Cristo capo ogni membro deve vivere di purissimo amore di verginità nel corpo, nell’anima, nello spirito. Questa verginità gli permetterà di trasformare tutto l’amore che lo Spirito Santo versa nel suo cuore in amore di redenzione e di salvezza. Senza questa verginità, sul modello della Madre di Dio, non solo lo Spirito Santo potrà verso poco amore del Padre nel suo cuore, ma anche se dovesse versarlo, lo verserebbe in un sacco bucato. </w:t>
      </w:r>
    </w:p>
    <w:p w14:paraId="2B7016B7" w14:textId="77777777" w:rsidR="0077677C" w:rsidRPr="0077677C" w:rsidRDefault="0077677C" w:rsidP="0077677C">
      <w:pPr>
        <w:spacing w:after="120" w:line="240" w:lineRule="auto"/>
        <w:rPr>
          <w:rFonts w:ascii="Arial" w:hAnsi="Arial" w:cs="Arial"/>
          <w:sz w:val="24"/>
          <w:szCs w:val="24"/>
        </w:rPr>
      </w:pPr>
      <w:bookmarkStart w:id="68" w:name="_Toc215926676"/>
      <w:r w:rsidRPr="0077677C">
        <w:rPr>
          <w:rFonts w:ascii="Arial" w:hAnsi="Arial" w:cs="Arial"/>
          <w:sz w:val="24"/>
          <w:szCs w:val="24"/>
        </w:rPr>
        <w:t>Maria è vergine per la terra e per l’eternità</w:t>
      </w:r>
      <w:bookmarkEnd w:id="68"/>
    </w:p>
    <w:p w14:paraId="06244393"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Qual è la verità che vogliamo mettere in luce con questa affermazione? Vogliamo semplicemente affermare che è la verginità vissuta sulla terra che ci fa gustare la verginità nell’eternità. La verginità per la terra è mostrare a onni creatura come si vive da vergini per il nostro Dio. La verginità per l’eternità attesta attraverso la grandezza di gloria, frutto della nostra verginità per la terra, la somma giustizia del nostro Dio e Signore. Questi ci ricompensa secondo la misura della nostra verginità vissuta per lui quando eravamo sulla terra. Nessun arbitrio e nessuna preferenza </w:t>
      </w:r>
      <w:r w:rsidRPr="0077677C">
        <w:rPr>
          <w:rFonts w:ascii="Arial" w:hAnsi="Arial" w:cs="Arial"/>
          <w:color w:val="000000" w:themeColor="text1"/>
          <w:sz w:val="24"/>
          <w:szCs w:val="24"/>
        </w:rPr>
        <w:lastRenderedPageBreak/>
        <w:t xml:space="preserve">nel nostro Dio. Lui è il Dio giusto, il Dio fedele, il Dio senza preferenze, il Dio senza privilegi. Ognuno nell’eternità vedrà o i frutti della sua verginità o i frutti del suo inquinamento. Vedrà i frutti del peccato e i frutti della grazia. Essere sulla terra veri vergini per il nostro Dio, sul modello di Maria, ci procura una sconfinata gloria eterna. </w:t>
      </w:r>
    </w:p>
    <w:p w14:paraId="384110C1" w14:textId="77777777" w:rsidR="0077677C" w:rsidRPr="0077677C" w:rsidRDefault="0077677C" w:rsidP="0077677C">
      <w:pPr>
        <w:spacing w:after="120" w:line="240" w:lineRule="auto"/>
        <w:rPr>
          <w:rFonts w:ascii="Arial" w:hAnsi="Arial" w:cs="Arial"/>
          <w:sz w:val="24"/>
          <w:szCs w:val="24"/>
        </w:rPr>
      </w:pPr>
      <w:bookmarkStart w:id="69" w:name="_Toc215926677"/>
      <w:r w:rsidRPr="0077677C">
        <w:rPr>
          <w:rFonts w:ascii="Arial" w:hAnsi="Arial" w:cs="Arial"/>
          <w:sz w:val="24"/>
          <w:szCs w:val="24"/>
        </w:rPr>
        <w:t>Maria, modello di verginità per ogni donna e per ogni uomo</w:t>
      </w:r>
      <w:bookmarkEnd w:id="69"/>
    </w:p>
    <w:p w14:paraId="332C985A"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Quando noi diciamo che Maria è modello di verginità per ogni donna e per ogni uomo, vogliamo affermare che Maria è la Madre della quale tutti i suoi figli devono imitare la sua verginità, cioè il dono di se stessa a Dio, senza mai essere inquinata nello spirito, nell’anima, nel corpo. L’imitazione della Madre deve essere un processo di natura. Il figlio è carne e sangue della Madre. Porta nel suo essere i geni della santità. Si tratta solo di farli fruttificare, allo stesso modo che il seme porta i geni della pianta. Si tratta di piantarlo in un terreno buono. Ora il terreno buono nel quale ogni figlio di Maria dovrà piantarsi è il cuore di Maria, della sua celeste Madre. In questo cuore si nutrirà del Padre e del Figlio e dello Spirito Santo. In questo cuore crescerà secondo i geni della Madre, che sono geni del Padre e del Figlio e dello Spirito Santo. In questo cuore screscerà con i geni della Chiesa, di cui Maria è Madre. Così Maria è modello e anche terreno buono nel quale crescere per tutti i giorni della nostra vita. Da Lei ogni suo figlio, donna e uomo, imparerà come crescere con i nuovi geni, perché quel cuore è senza passato. È un presente eterno che oggi vive per noi la sua verginità, insegnandoci e mostrandoci come essa va vissuta.</w:t>
      </w:r>
    </w:p>
    <w:p w14:paraId="50DD7F2C" w14:textId="77777777" w:rsidR="0077677C" w:rsidRPr="0077677C" w:rsidRDefault="0077677C" w:rsidP="0077677C">
      <w:pPr>
        <w:spacing w:after="120" w:line="240" w:lineRule="auto"/>
        <w:rPr>
          <w:rFonts w:ascii="Arial" w:hAnsi="Arial" w:cs="Arial"/>
          <w:sz w:val="24"/>
          <w:szCs w:val="24"/>
        </w:rPr>
      </w:pPr>
      <w:bookmarkStart w:id="70" w:name="_Toc215926678"/>
      <w:r w:rsidRPr="0077677C">
        <w:rPr>
          <w:rFonts w:ascii="Arial" w:hAnsi="Arial" w:cs="Arial"/>
          <w:sz w:val="24"/>
          <w:szCs w:val="24"/>
        </w:rPr>
        <w:t>Maria, vergine nella fede, nella speranza, nella carità</w:t>
      </w:r>
      <w:bookmarkEnd w:id="70"/>
    </w:p>
    <w:p w14:paraId="5C64A9F4"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Maria è vergine nella fede, nella speranza, nella carità, perché mai in esse ha inserito un solo pensiero del suo cuore. Ha amato dal cuore del Padre. Ha sperato dal cuore dello Spirito Santo. Ha creduto dal cuore del Figlio. Amare dal cuore del Padre significa che si ama con l’amore di Dio sempre secondo la volontà di Dio. Si ama o non si ama non dal nostro cuore, si ama di più o di ama di meno non dalla nostra volontà, si ama questa o quell’altra persona non per nostro desiderio. Maria ama dall’amore del Padre secondo i desideri del cuore del Padre. Nell’amore nulla è dal suo cuore. Nulla da Lei. Maria è vergine nella fede perché la sua fede è tutta obbedienza alla Parola del Figlio suo. La comprensione della Parola è opera in Lei dello Spirito Santo. Lei conserva ogni cosa nel suo cuore, tutto meditava e lo Spirito Santo le dava la perfetta comprensione. Neanche una sola sua comprensione ha introdotto nella Parola del Signore. Ecco perché Lei è vergine nella fede. Maria è vergine nella speranza perché la speranza è frutto in lei della verginità della fede e della verginità della carità. Ecco cosa è la vera speranza: la fede che ogni Parola di Dio, trasformata da noi in amore, si compirà sulla terra e si compirà nell’eternità. In Maria fede, speranza, carità ricevono in Lei vita purissima e questa vita purissima durerà per i secondo eterni. Oggi la nostra speranza è falsa perché falso è il nostro amore. Il nostro amore è falso perché falsa è la nostra fede. Anzi la nostra neanche più è fede, perché è una fusione di molti pensieri umani trasformati n nostro nuovo e moderno vitello che è solo fusione di pensieri di Satana e del mondo. Con questo idolo che ci governa, imitare Maria non è solo è difficile, è anche impossibile. </w:t>
      </w:r>
    </w:p>
    <w:p w14:paraId="1CD8CFDB" w14:textId="77777777" w:rsidR="0077677C" w:rsidRPr="0077677C" w:rsidRDefault="0077677C" w:rsidP="0077677C">
      <w:pPr>
        <w:spacing w:after="120" w:line="240" w:lineRule="auto"/>
        <w:rPr>
          <w:rFonts w:ascii="Arial" w:hAnsi="Arial" w:cs="Arial"/>
          <w:sz w:val="24"/>
          <w:szCs w:val="24"/>
        </w:rPr>
      </w:pPr>
      <w:bookmarkStart w:id="71" w:name="_Toc215926679"/>
      <w:r w:rsidRPr="0077677C">
        <w:rPr>
          <w:rFonts w:ascii="Arial" w:hAnsi="Arial" w:cs="Arial"/>
          <w:sz w:val="24"/>
          <w:szCs w:val="24"/>
        </w:rPr>
        <w:t>Maria, vergine nella prudenza, giustizia, fortezza, temperanza</w:t>
      </w:r>
      <w:bookmarkEnd w:id="71"/>
    </w:p>
    <w:p w14:paraId="44AAD2B5" w14:textId="77777777" w:rsidR="0077677C" w:rsidRPr="0077677C" w:rsidRDefault="0077677C" w:rsidP="0077677C">
      <w:pPr>
        <w:spacing w:after="120" w:line="240" w:lineRule="auto"/>
        <w:jc w:val="both"/>
        <w:rPr>
          <w:rFonts w:ascii="Arial" w:hAnsi="Arial" w:cs="Arial"/>
          <w:color w:val="000000" w:themeColor="text1"/>
          <w:sz w:val="24"/>
          <w:szCs w:val="24"/>
        </w:rPr>
      </w:pPr>
      <w:bookmarkStart w:id="72" w:name="_Hlk215852168"/>
      <w:r w:rsidRPr="0077677C">
        <w:rPr>
          <w:rFonts w:ascii="Arial" w:hAnsi="Arial" w:cs="Arial"/>
          <w:color w:val="000000" w:themeColor="text1"/>
          <w:sz w:val="24"/>
          <w:szCs w:val="24"/>
        </w:rPr>
        <w:t xml:space="preserve">Prudenza, giustizia, fortezza, temperanza sono le quattro virtù cardinali. Esse rivelano il grado e la misura del governo che lo Spirito Santo ha della nostra vira. </w:t>
      </w:r>
      <w:r w:rsidRPr="0077677C">
        <w:rPr>
          <w:rFonts w:ascii="Arial" w:hAnsi="Arial" w:cs="Arial"/>
          <w:color w:val="000000" w:themeColor="text1"/>
          <w:sz w:val="24"/>
          <w:szCs w:val="24"/>
        </w:rPr>
        <w:lastRenderedPageBreak/>
        <w:t>Più noi cresciamo in grazia e in Spirito Santo e più lo Spirito del Signore assume il governo di ogni cellula della nostra persona, cellula del corpo, dell’anima, dello spirito perché per esse solo la volontà di Dio si compia in noi e per noi. Meno la grazia e lo Spirito crescono in noi e meno governo ha lo Spirito di Dio su di noi. Poiché la vergine Maria cresceva ogni giorno in grazia e in Spirito Santo al sommo di ogni umana capacità, lo Spirito Santo dal primo istante del suo concepimento ha avuto il pieno, completo, totale, universale governo di Lei. Anche in queste virtù Lei è dalla grande e possente verginità. Nella sua anima, nel suo spirito, nel suo corpo nulla si è mai introdotto dal suo cuore, dalla sua volontà, dai suoi desideri, dai suoi pensieri. Tutto è rimasto interamente e per sempre sotto il governo dello Spirito del Signore. Anche in queste virtù Lei è incontaminata, immacolata, bellissima. A questa verginità è chiamato ogni discepolo di Gesù, ogni figlio della Madre di Dio.</w:t>
      </w:r>
    </w:p>
    <w:p w14:paraId="686254E6"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Che oggi queste virtù siano assenti da molti figli di Maria, lo attestano tutte le false parole che vengono dette sulla Divina Rivelazione, sui Libri Canonici, sul Deposito della fede. Non abbiamo il governo dei nostri pensieri. Manchiamo di giustizia, di prudenza, di fortezza nella professione della fede, di grande temperanza nel misurare ogni parola da dire e da proferire. Sarebbe sufficiente interrogarci sull’osservanza dei comandamenti e scopriremmo la nostra grande e universale ingiustizia. Ora come si fa ad esempio a parlare di dottrina sociale se il fondamento posto da Dio per fare di una moltitudine caotica e disordinata, un popolo ben disposto a camminare nella giustizia, nell’armonia, nella comunione, nella pace, è stato distrutto e disintegrato? Come Dio è partito dai comandamenti, come Cristo Gesù ha iniziato dal Discorso della Montagna anche noi dobbiamo tutto iniziare dalla Legge e dai Profeti a ai quali Gesù ha dato compimento. Senza questo solido fondamento, costruiremo noi e insegneremo a costruire sulla sabbia.</w:t>
      </w:r>
    </w:p>
    <w:p w14:paraId="1F5FF205" w14:textId="77777777" w:rsidR="0077677C" w:rsidRPr="0077677C" w:rsidRDefault="0077677C" w:rsidP="0077677C">
      <w:pPr>
        <w:spacing w:after="120" w:line="240" w:lineRule="auto"/>
        <w:rPr>
          <w:rFonts w:ascii="Arial" w:hAnsi="Arial" w:cs="Arial"/>
          <w:sz w:val="24"/>
          <w:szCs w:val="24"/>
        </w:rPr>
      </w:pPr>
      <w:bookmarkStart w:id="73" w:name="_Toc215926680"/>
      <w:bookmarkEnd w:id="72"/>
      <w:r w:rsidRPr="0077677C">
        <w:rPr>
          <w:rFonts w:ascii="Arial" w:hAnsi="Arial" w:cs="Arial"/>
          <w:sz w:val="24"/>
          <w:szCs w:val="24"/>
        </w:rPr>
        <w:t>Maria, vergine nell’umiltà e nella mitezza</w:t>
      </w:r>
      <w:bookmarkEnd w:id="73"/>
    </w:p>
    <w:p w14:paraId="3ED463F6"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Umiltà e mitezza sono le due virtù nelle quali Gesù chiede di essere imitato: </w:t>
      </w:r>
      <w:r w:rsidRPr="0077677C">
        <w:rPr>
          <w:rFonts w:ascii="Arial" w:hAnsi="Arial" w:cs="Arial"/>
          <w:i/>
          <w:iCs/>
          <w:color w:val="000000" w:themeColor="text1"/>
          <w:sz w:val="24"/>
          <w:szCs w:val="24"/>
        </w:rPr>
        <w:t xml:space="preserve">“Imparate da me che sono mite e umile di cuore e troverete ristori per le vostre anime”. </w:t>
      </w:r>
      <w:r w:rsidRPr="0077677C">
        <w:rPr>
          <w:rFonts w:ascii="Arial" w:hAnsi="Arial" w:cs="Arial"/>
          <w:color w:val="000000" w:themeColor="text1"/>
          <w:sz w:val="24"/>
          <w:szCs w:val="24"/>
        </w:rPr>
        <w:t>Con l’umiltà ci consegniamo interamente nella mani del nostro Dio e facciamo della nostra vita un atto perenne di obbedienza. Con la mitezza trasformiamo ogni nostra sofferenza in un sacrificio gradito al Signore nostro Dio. La Vergine Maria non è solo umile, Lei è l’umiltà fattasi persona, fattasi vita, fattasi carme. La vergine Maria non è solo mite. In Lei anche la mitezza si è fatta persona, si è fatta vita, si è fatta carne. Anche in queste due virtù la sua verginità è grandissima. È insuperabile. Per questo Lei a giusto titolo viene confessata Regina del Martiri. Nella sua mitezza mai è entrato un solo pensiero o una sola parola provenienti dal suo cuore. per questo ogni suo sacrificio offerto al Padre, in Cristo, per lo Spirito Santo, è più che gradito. È un sacrificio santo e immacolato. È un sacrificio non inquinato. Umiltà e mitezza sono come i binari per un treno. Basta che uno solo dei binari non sia perfetto e il treno deraglia e la catastrofe è grande. Che la Madre di Dio ci aiuti a mantenere le due rotaie come Lei le ha sempre mantenute perfettissime sotto il governo dello Spirito Santo.</w:t>
      </w:r>
    </w:p>
    <w:p w14:paraId="750BAC68" w14:textId="77777777" w:rsidR="0077677C" w:rsidRPr="0077677C" w:rsidRDefault="0077677C" w:rsidP="0077677C">
      <w:pPr>
        <w:spacing w:after="120" w:line="240" w:lineRule="auto"/>
        <w:rPr>
          <w:rFonts w:ascii="Arial" w:hAnsi="Arial" w:cs="Arial"/>
          <w:sz w:val="24"/>
          <w:szCs w:val="24"/>
          <w:lang w:val="fr-FR"/>
        </w:rPr>
      </w:pPr>
      <w:bookmarkStart w:id="74" w:name="_Toc215926681"/>
      <w:r w:rsidRPr="0077677C">
        <w:rPr>
          <w:rFonts w:ascii="Arial" w:hAnsi="Arial" w:cs="Arial"/>
          <w:sz w:val="24"/>
          <w:szCs w:val="24"/>
          <w:lang w:val="fr-FR"/>
        </w:rPr>
        <w:t xml:space="preserve">La Vergine Maria </w:t>
      </w:r>
      <w:bookmarkStart w:id="75" w:name="_Hlk215862236"/>
      <w:r w:rsidRPr="0077677C">
        <w:rPr>
          <w:rFonts w:ascii="Arial" w:hAnsi="Arial" w:cs="Arial"/>
          <w:sz w:val="24"/>
          <w:szCs w:val="24"/>
          <w:lang w:val="fr-FR"/>
        </w:rPr>
        <w:t>hortus conclusus, fons signatus;</w:t>
      </w:r>
      <w:bookmarkEnd w:id="74"/>
    </w:p>
    <w:bookmarkEnd w:id="75"/>
    <w:p w14:paraId="5BE1FC07"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Queste parole del Cantico dei cantici –hortus conlcusus, fons signatus – dicono quanto è grande la vergine Maria. Il Signore ha messo a sua custodia e difesa delle mura invalicabili a qualsiasi diavolo dell’inferno e anche a qualsiasi diavolo delle terra. Questo giardino è più protetto del giardino piantato in Eden, custodito “</w:t>
      </w:r>
      <w:r w:rsidRPr="0077677C">
        <w:rPr>
          <w:rFonts w:ascii="Arial" w:hAnsi="Arial" w:cs="Arial"/>
          <w:i/>
          <w:iCs/>
          <w:color w:val="000000" w:themeColor="text1"/>
          <w:sz w:val="24"/>
          <w:szCs w:val="24"/>
        </w:rPr>
        <w:t xml:space="preserve">dai </w:t>
      </w:r>
      <w:r w:rsidRPr="0077677C">
        <w:rPr>
          <w:rFonts w:ascii="Arial" w:hAnsi="Arial" w:cs="Arial"/>
          <w:i/>
          <w:iCs/>
          <w:color w:val="000000" w:themeColor="text1"/>
          <w:sz w:val="24"/>
          <w:szCs w:val="24"/>
        </w:rPr>
        <w:lastRenderedPageBreak/>
        <w:t>cherubini e la fiamma della spada guizzante” (Gen 3,24)</w:t>
      </w:r>
      <w:r w:rsidRPr="0077677C">
        <w:rPr>
          <w:rFonts w:ascii="Arial" w:hAnsi="Arial" w:cs="Arial"/>
          <w:color w:val="000000" w:themeColor="text1"/>
          <w:sz w:val="24"/>
          <w:szCs w:val="24"/>
        </w:rPr>
        <w:t xml:space="preserve">. Nessuno ha mai potuto inquinare questo giardino neanche con la sola ombra della sua vicinanza. Così dicasi anche della fonte sigillata. Nessuno ha mai potuto rompere i sigilli fatti di cherubini e di serafini posti a proteggere la Madre del Redentore. Ecco il canto dello Sposo per la sua Sposa: </w:t>
      </w:r>
    </w:p>
    <w:p w14:paraId="078E8844" w14:textId="77777777" w:rsidR="0077677C" w:rsidRPr="0077677C" w:rsidRDefault="0077677C" w:rsidP="0077677C">
      <w:pPr>
        <w:spacing w:after="120" w:line="240" w:lineRule="auto"/>
        <w:jc w:val="both"/>
        <w:rPr>
          <w:rFonts w:ascii="Arial" w:hAnsi="Arial" w:cs="Arial"/>
          <w:i/>
          <w:iCs/>
          <w:color w:val="000000" w:themeColor="text1"/>
          <w:sz w:val="24"/>
          <w:szCs w:val="24"/>
        </w:rPr>
      </w:pPr>
      <w:r w:rsidRPr="0077677C">
        <w:rPr>
          <w:rFonts w:ascii="Arial" w:hAnsi="Arial" w:cs="Arial"/>
          <w:i/>
          <w:iCs/>
          <w:color w:val="000000" w:themeColor="text1"/>
          <w:sz w:val="24"/>
          <w:szCs w:val="24"/>
          <w:lang w:val="la-Latn"/>
        </w:rPr>
        <w:t xml:space="preserve">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 Hortus conclusus, soror mea, sponsa, hortus conclusus, </w:t>
      </w:r>
      <w:bookmarkStart w:id="76" w:name="_Hlk215853433"/>
      <w:r w:rsidRPr="0077677C">
        <w:rPr>
          <w:rFonts w:ascii="Arial" w:hAnsi="Arial" w:cs="Arial"/>
          <w:i/>
          <w:iCs/>
          <w:color w:val="000000" w:themeColor="text1"/>
          <w:sz w:val="24"/>
          <w:szCs w:val="24"/>
          <w:lang w:val="la-Latn"/>
        </w:rPr>
        <w:t xml:space="preserve">fons signatus; </w:t>
      </w:r>
      <w:bookmarkEnd w:id="76"/>
      <w:r w:rsidRPr="0077677C">
        <w:rPr>
          <w:rFonts w:ascii="Arial" w:hAnsi="Arial" w:cs="Arial"/>
          <w:i/>
          <w:iCs/>
          <w:color w:val="000000" w:themeColor="text1"/>
          <w:sz w:val="24"/>
          <w:szCs w:val="24"/>
          <w:lang w:val="la-Latn"/>
        </w:rPr>
        <w:t>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w:t>
      </w:r>
      <w:r w:rsidRPr="0077677C">
        <w:rPr>
          <w:rFonts w:ascii="Arial" w:hAnsi="Arial" w:cs="Arial"/>
          <w:i/>
          <w:iCs/>
          <w:color w:val="000000" w:themeColor="text1"/>
          <w:sz w:val="24"/>
          <w:szCs w:val="24"/>
          <w:lang w:val="fr-FR"/>
        </w:rPr>
        <w:t xml:space="preserve">. </w:t>
      </w:r>
      <w:r w:rsidRPr="0077677C">
        <w:rPr>
          <w:rFonts w:ascii="Arial" w:hAnsi="Arial" w:cs="Arial"/>
          <w:i/>
          <w:iCs/>
          <w:color w:val="000000" w:themeColor="text1"/>
          <w:sz w:val="24"/>
          <w:szCs w:val="24"/>
        </w:rPr>
        <w:t xml:space="preserve">(Ct 4,8-16). </w:t>
      </w:r>
    </w:p>
    <w:p w14:paraId="020E4584"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Queste due immagini – hortus conclusus e fons signatus – ci rivelano quanto è grande la verginità della Madre del Signore. Verso questa verginità ogni figlio della Madre di Dio deve tendere. Verginità significa liberare corpo, anima e spirito da ogni fonte di inquinamento che rallentano o impediscono del tutto l’opera dello Spirito Santo. In Maria neanche una piccolissima e insignificante ombra di inquinamento. Lo Spirito Santo ha agito in essa e per essa al sommo della grazia, al sommo della verità, al sommo della sua divina e soprannaturale onnipotenza. </w:t>
      </w:r>
    </w:p>
    <w:p w14:paraId="788D7DE4"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Fin qui l’esplorazione</w:t>
      </w:r>
    </w:p>
    <w:p w14:paraId="672382B9" w14:textId="77777777" w:rsidR="0077677C" w:rsidRPr="0077677C" w:rsidRDefault="0077677C" w:rsidP="0077677C">
      <w:pPr>
        <w:spacing w:after="120" w:line="240" w:lineRule="auto"/>
        <w:jc w:val="both"/>
        <w:rPr>
          <w:rFonts w:ascii="Arial" w:hAnsi="Arial" w:cs="Arial"/>
          <w:color w:val="000000" w:themeColor="text1"/>
          <w:sz w:val="24"/>
          <w:szCs w:val="24"/>
        </w:rPr>
      </w:pPr>
      <w:bookmarkStart w:id="77" w:name="_Hlk217466392"/>
      <w:r w:rsidRPr="0077677C">
        <w:rPr>
          <w:rFonts w:ascii="Arial" w:hAnsi="Arial" w:cs="Arial"/>
          <w:color w:val="000000" w:themeColor="text1"/>
          <w:sz w:val="24"/>
          <w:szCs w:val="24"/>
        </w:rPr>
        <w:t xml:space="preserve">Evangelizzare dalla verginità della Madre di Dio deve divenire fortissimo desiderio di allontanare da noi ogni commistione con il mondo, con il peccato, con Satana, con la falsità, con menzogna, con le tenebre, con il male sotto qualsiasi forma o modalità. Deve divenire ferma e risoluta volontà di essere espropriati da noi stessi per essere interamente cristificati, divinizzati, spiritualizzati, marianizzati, ecclesializzati, evangelizzati con piena e perfetta sempre dinamica e nai statica trasformazione ontologica. Senza questa trasformazione, la natura di peccato produrrà evangelizzazione di peccato, la natura mondanizzata produrrà frutti secondo il mondo, la natura satanizzata produrrà frutti secondo Satana. </w:t>
      </w:r>
    </w:p>
    <w:p w14:paraId="585ADD87"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La trasformazione ontologica della natura avviene per sacramento ricevuto. Ogni sacramento opera una sua particolare trasformazione ontologica. Poi però secondo questa nuova natura si deve crescere con crescita inarrestabile, altrimenti la vecchia natura divora la nuova e diviene essa la governatrice della nostra esistenza, imponendo la sua legge di falsità, di inganno, di menzogna, di male, di tenebre. </w:t>
      </w:r>
    </w:p>
    <w:p w14:paraId="30F17A95"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Il buon terreno nel quale la nuova natura dovrà essere piantata è l’obbedienza al Vangelo, l’Eucaristia, la preghiera. Se si sradica la nuova natura o dal terreno dell’obbedienza al Vangelo, o dal terreno dell’Eucaristia, o dal terreno della preghiera, la nuova natura muore e al suo posto risorge più rigogliosa la vecchia natura. La nuova schiavitù è sette volte peggiore della prima.</w:t>
      </w:r>
    </w:p>
    <w:bookmarkEnd w:id="77"/>
    <w:p w14:paraId="3AF8673E"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Come si fa ad acquisire la verginità della Madre di Dio per poter così evangelizzare dal suo amore vergine, schietto, puro, casto, limpido, di cielo? La sola via possibile </w:t>
      </w:r>
      <w:r w:rsidRPr="0077677C">
        <w:rPr>
          <w:rFonts w:ascii="Arial" w:hAnsi="Arial" w:cs="Arial"/>
          <w:color w:val="000000" w:themeColor="text1"/>
          <w:sz w:val="24"/>
          <w:szCs w:val="24"/>
        </w:rPr>
        <w:lastRenderedPageBreak/>
        <w:t xml:space="preserve">è la preghiera incessante allo Spirito Santo che operi in noi la perfetta marianizzazione. Più si è corpo, anima, spirito marianizzati e più si evangelizza dal suo amore. Anzi, dobbiamo chiedere allo Spirito Santo che tolga dal nostro petto il nostro cuore anche se santo, puro, casto, vergine e al suo posto impianti il cuore della Madre di Dio. </w:t>
      </w:r>
    </w:p>
    <w:p w14:paraId="669D8971"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Questo espianto e questo impianto devono essere opera perenne dello Spirito Santo, affinché del nostro cuore non rimanga in noi neanche un invisibile atomo, ma tutto lo spazio dovrà essere per il cuore della Madre di Dio, che sempre dovrà crescere in noi fino a raggiungere la sua più alta capacità non solo evangelizzatrice, anche santificatrice dei cuori ai quali il Vangelo viene annunciato. </w:t>
      </w:r>
    </w:p>
    <w:p w14:paraId="44AE9EAC" w14:textId="77777777" w:rsidR="0077677C" w:rsidRPr="0077677C" w:rsidRDefault="0077677C" w:rsidP="0077677C">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La nostra preghiera allo Spirito Santo dovrà essere ininterrotta, perché espiantare e impiantare dovranno essere opere ininterrotte. Inoltre la preghiera dovrà essere ininterrotta, perché interrotta dovrà essere l’irrigazione di Spirito Santo, perché il cuore impiantato possa produrre frutti abbondanti di evangelizzazione, di santificazione, di cristianizzazione e marianizzazione dei cuori. Dovendo essere ininterrotta l’opera dello Spirito Santo, ininterrotta dovrà essere la nostra preghiera. </w:t>
      </w:r>
    </w:p>
    <w:p w14:paraId="7A0A1887" w14:textId="77777777" w:rsidR="0077677C" w:rsidRPr="0077677C" w:rsidRDefault="0077677C" w:rsidP="0077677C">
      <w:pPr>
        <w:spacing w:after="120" w:line="240" w:lineRule="auto"/>
        <w:jc w:val="both"/>
        <w:rPr>
          <w:rFonts w:ascii="Arial" w:hAnsi="Arial" w:cs="Arial"/>
          <w:color w:val="000000" w:themeColor="text1"/>
          <w:sz w:val="24"/>
          <w:szCs w:val="24"/>
        </w:rPr>
      </w:pPr>
    </w:p>
    <w:p w14:paraId="705BF065" w14:textId="77777777" w:rsidR="0077677C" w:rsidRPr="0077677C" w:rsidRDefault="0077677C" w:rsidP="00AD3101">
      <w:pPr>
        <w:pStyle w:val="Titolo1"/>
      </w:pPr>
      <w:bookmarkStart w:id="78" w:name="_Toc217481317"/>
      <w:r w:rsidRPr="0077677C">
        <w:t>EVANGELIZZARE DALLA PREGHIERA</w:t>
      </w:r>
      <w:bookmarkEnd w:id="78"/>
    </w:p>
    <w:p w14:paraId="12224E8D"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Prima di procedere alla trattazione di questo tema: evangelizzare dalla preghiera, riteniamo cosa giusta leggere alcuni brani sulla preghiera tratti dal Nuovo Testamento. A questi brani ne abbiamo aggiunto quattro tratti dall’Antico Testamento: il combattimento di Giacobbe, il combattimento di Abramo, due combattimenti di Mosè. Ad essi abbiamo fatto seguire anche un brano preso del Libro della Sapienza.</w:t>
      </w:r>
    </w:p>
    <w:p w14:paraId="492C3470"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Dal Nuovo Testamento </w:t>
      </w:r>
    </w:p>
    <w:p w14:paraId="3FE495E3"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6,5-15).</w:t>
      </w:r>
    </w:p>
    <w:p w14:paraId="3F570034"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w:t>
      </w:r>
      <w:r w:rsidRPr="0077677C">
        <w:rPr>
          <w:rFonts w:ascii="Arial" w:eastAsia="Times New Roman" w:hAnsi="Arial" w:cs="Arial"/>
          <w:i/>
          <w:iCs/>
          <w:kern w:val="0"/>
          <w:sz w:val="24"/>
          <w:szCs w:val="20"/>
          <w:lang w:eastAsia="it-IT"/>
          <w14:ligatures w14:val="none"/>
        </w:rPr>
        <w:lastRenderedPageBreak/>
        <w:t xml:space="preserve">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10,1-23). </w:t>
      </w:r>
    </w:p>
    <w:p w14:paraId="07AFA376"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781E8DCD"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w:t>
      </w:r>
    </w:p>
    <w:p w14:paraId="4732EA8F"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22,39-43).</w:t>
      </w:r>
    </w:p>
    <w:p w14:paraId="075D37CF"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1E32BB18"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lastRenderedPageBreak/>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2,41-37).</w:t>
      </w:r>
    </w:p>
    <w:p w14:paraId="1B4058B8"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Quand’ebbero terminato la preghiera, il luogo in cui erano radunati tremò e tutti furono colmati di Spirito Santo e proclamavano la parola di Dio con franchezza (At 4.23-31). </w:t>
      </w:r>
    </w:p>
    <w:p w14:paraId="0E984BE3"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03A3EA0F"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4256E378"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Allo stesso modo anche lo Spirito viene in aiuto alla nostra debolezza; non sappiamo infatti come pregare in modo conveniente, ma lo Spirito stesso intercede </w:t>
      </w:r>
      <w:r w:rsidRPr="0077677C">
        <w:rPr>
          <w:rFonts w:ascii="Arial" w:eastAsia="Times New Roman" w:hAnsi="Arial" w:cs="Arial"/>
          <w:i/>
          <w:iCs/>
          <w:kern w:val="0"/>
          <w:sz w:val="24"/>
          <w:szCs w:val="20"/>
          <w:lang w:eastAsia="it-IT"/>
          <w14:ligatures w14:val="none"/>
        </w:rPr>
        <w:lastRenderedPageBreak/>
        <w:t xml:space="preserve">con gemiti inesprimibili; e colui che scruta i cuori sa che cosa desidera lo Spirito, perché egli intercede per i santi secondo i disegni di Dio (Rm 8,18-27). </w:t>
      </w:r>
    </w:p>
    <w:p w14:paraId="1A6137E8"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15,29-33).</w:t>
      </w:r>
    </w:p>
    <w:p w14:paraId="1EAA736F"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0C1B2CFD"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09999A37"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(Fil 3,4-7).</w:t>
      </w:r>
    </w:p>
    <w:p w14:paraId="64BDDB36"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Paolo, apostolo di Cristo Gesù per volontà di Dio, e il fratello Timòteo, ai santi e credenti fratelli in Cristo che sono a Colosse: grazia a voi e pace da Dio, Padre nostro. 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628F9F66"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lastRenderedPageBreak/>
        <w:t>Perciò anche noi, dal giorno in cui ne fummo informati, non cessiamo di pregare per voi e di chiedere che abbiate piena conoscenza della sua volontà, con ogni sapienza e intelligenza spirituale, perchè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1,1-12).</w:t>
      </w:r>
    </w:p>
    <w:p w14:paraId="3AE304C4"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(1Ts 1,1-5).</w:t>
      </w:r>
    </w:p>
    <w:p w14:paraId="323A9E95"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(1Ts 2,13-16).</w:t>
      </w:r>
    </w:p>
    <w:p w14:paraId="0DE289A2"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w:t>
      </w:r>
    </w:p>
    <w:p w14:paraId="46C6B49D"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Dall’Antico Testamento</w:t>
      </w:r>
    </w:p>
    <w:p w14:paraId="500BBDAE"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Làbano si alzò di buon mattino, baciò i figli e le figlie e li benedisse. Poi partì e ritornò a casa. Mentre Giacobbe andava per la sua strada, gli si fecero incontro gli angeli di Dio. Giacobbe al vederli disse: «Questo è l’accampamento di Dio», e chiamò quel luogo Macanàim.</w:t>
      </w:r>
    </w:p>
    <w:p w14:paraId="6D78A376"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Poi Giacobbe mandò avanti a sé alcuni messaggeri al fratello Esaù, nella regione di Seir, la campagna di Edom. Diede loro questo comando: «Direte al mio signore </w:t>
      </w:r>
      <w:r w:rsidRPr="0077677C">
        <w:rPr>
          <w:rFonts w:ascii="Arial" w:eastAsia="Times New Roman" w:hAnsi="Arial" w:cs="Arial"/>
          <w:i/>
          <w:iCs/>
          <w:kern w:val="0"/>
          <w:sz w:val="24"/>
          <w:szCs w:val="20"/>
          <w:lang w:eastAsia="it-IT"/>
          <w14:ligatures w14:val="none"/>
        </w:rPr>
        <w:lastRenderedPageBreak/>
        <w:t>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4823CB3F"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w:t>
      </w:r>
    </w:p>
    <w:p w14:paraId="20390096"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Quegli uomini si alzarono e andarono a contemplare Sòdoma dall’alto, mentre Abramo li accompagnava per congedarli. Il Signore diceva: «Devo io tenere </w:t>
      </w:r>
      <w:r w:rsidRPr="0077677C">
        <w:rPr>
          <w:rFonts w:ascii="Arial" w:eastAsia="Times New Roman" w:hAnsi="Arial" w:cs="Arial"/>
          <w:i/>
          <w:iCs/>
          <w:kern w:val="0"/>
          <w:sz w:val="24"/>
          <w:szCs w:val="20"/>
          <w:lang w:eastAsia="it-IT"/>
          <w14:ligatures w14:val="none"/>
        </w:rPr>
        <w:lastRenderedPageBreak/>
        <w:t>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45D84605"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15030B41"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Come ebbe finito di parlare con Abramo, il Signore se ne andò e Abramo ritornò alla sua abitazione (Gen 18,16-33). </w:t>
      </w:r>
    </w:p>
    <w:p w14:paraId="30D3837F"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(Gen 17,8-13).</w:t>
      </w:r>
    </w:p>
    <w:p w14:paraId="3D687288"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w:t>
      </w:r>
      <w:r w:rsidRPr="0077677C">
        <w:rPr>
          <w:rFonts w:ascii="Arial" w:eastAsia="Times New Roman" w:hAnsi="Arial" w:cs="Arial"/>
          <w:i/>
          <w:iCs/>
          <w:kern w:val="0"/>
          <w:sz w:val="24"/>
          <w:szCs w:val="20"/>
          <w:lang w:eastAsia="it-IT"/>
          <w14:ligatures w14:val="none"/>
        </w:rPr>
        <w:lastRenderedPageBreak/>
        <w:t>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AFEAB9D"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70A8891"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A25F71E"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Il Signore si pentì del male che aveva minacciato di fare al suo popolo.</w:t>
      </w:r>
    </w:p>
    <w:p w14:paraId="1D862EF0"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3FC37C89"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Giosuè sentì il rumore del popolo che urlava e disse a Mosè: «C’è rumore di battaglia nell’accampamento». Ma rispose Mosè:</w:t>
      </w:r>
    </w:p>
    <w:p w14:paraId="498D7B52"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«Non è il grido di chi canta: “Vittoria!”. Non è il grido di chi canta: “Disfatta!”. Il grido di chi canta a due cori io sento».</w:t>
      </w:r>
    </w:p>
    <w:p w14:paraId="53C0D3AD"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7857A5A"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46B394C1"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w:t>
      </w:r>
      <w:r w:rsidRPr="0077677C">
        <w:rPr>
          <w:rFonts w:ascii="Arial" w:eastAsia="Times New Roman" w:hAnsi="Arial" w:cs="Arial"/>
          <w:i/>
          <w:iCs/>
          <w:kern w:val="0"/>
          <w:sz w:val="24"/>
          <w:szCs w:val="20"/>
          <w:lang w:eastAsia="it-IT"/>
          <w14:ligatures w14:val="none"/>
        </w:rPr>
        <w:lastRenderedPageBreak/>
        <w:t>circa tremila uomini del popolo. Allora Mosè disse: «Ricevete oggi l’investitura dal Signore; ciascuno di voi è stato contro suo figlio e contro suo fratello, perché oggi egli vi accordasse benedizione».</w:t>
      </w:r>
    </w:p>
    <w:p w14:paraId="725E8395"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2EEAD24E"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Il Signore colpì il popolo, perché aveva fatto il vitello fabbricato da Aronne (Es 32,1-35). </w:t>
      </w:r>
    </w:p>
    <w:p w14:paraId="0192D8D3"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w:t>
      </w:r>
    </w:p>
    <w:p w14:paraId="7994CC00"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w:t>
      </w:r>
    </w:p>
    <w:p w14:paraId="5C63026D"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Faceva eco il grido discorde dei nemici e si diffondeva il lamento di quanti piangevano i figli. Con la stessa pena il servo era punito assieme al padrone, l’uomo comune soffriva le stesse pene del re.</w:t>
      </w:r>
    </w:p>
    <w:p w14:paraId="5D6100AA"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 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w:t>
      </w:r>
    </w:p>
    <w:p w14:paraId="6D635744"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w:t>
      </w:r>
      <w:r w:rsidRPr="0077677C">
        <w:rPr>
          <w:rFonts w:ascii="Arial" w:eastAsia="Times New Roman" w:hAnsi="Arial" w:cs="Arial"/>
          <w:i/>
          <w:iCs/>
          <w:kern w:val="0"/>
          <w:sz w:val="24"/>
          <w:szCs w:val="20"/>
          <w:lang w:eastAsia="it-IT"/>
          <w14:ligatures w14:val="none"/>
        </w:rPr>
        <w:lastRenderedPageBreak/>
        <w:t>perché un uomo irreprensibile si affrettò a difenderli, avendo portato le armi del suo ministero, la preghiera e l’incenso espiatorio; si oppose alla collera e mise fine alla sciagura, mostrando di essere il tuo servitore.</w:t>
      </w:r>
    </w:p>
    <w:p w14:paraId="1717BFEB"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052A69B9"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p>
    <w:p w14:paraId="47269F65"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Esploriamo ora la verità molteplice che è racchiusa nella preghiera.</w:t>
      </w:r>
    </w:p>
    <w:p w14:paraId="2FBDC095"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bookmarkStart w:id="79" w:name="_Hlk217466476"/>
      <w:r w:rsidRPr="0077677C">
        <w:rPr>
          <w:rFonts w:ascii="Arial" w:eastAsia="Times New Roman" w:hAnsi="Arial" w:cs="Arial"/>
          <w:kern w:val="0"/>
          <w:sz w:val="24"/>
          <w:szCs w:val="20"/>
          <w:lang w:eastAsia="it-IT"/>
          <w14:ligatures w14:val="none"/>
        </w:rPr>
        <w:t xml:space="preserve">Prima verità: Dio è il perenne Creatore dell’uomo. Il perenne Salvatore. Il Perenne Redentore. Dio è Colui che sempre precede l’uomo. Adamo è preceduto da Dio. Sono preceduti da Dio Caino, Noè, Abramo, Isacco, Giacobbe, Giuseppe. Mosè, Davide, tutti i Profeti. La stessa Incarnazione del Figlio Unigenito del Padre, opera impensabile a ogni mente creata sia mente angelica e sia mente umana, è preceduta da Dio. Tutti gli Apostoli sono preceduti da Dio. Anche l’Apostolo Paolo è preceduto da Dio. L’offerta della salvezza è preceduta sempre dal Signore Dio. </w:t>
      </w:r>
    </w:p>
    <w:p w14:paraId="1D91D445"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Secondo verità: Il nostro Dio che è il Precedente, dona all’uomo una Parola alla quale lui dovrà dare obbedienze perenne. Dopo il peccato di Adamo, essendo l’uomo caduto in una fragilità e debolezza naturali, diviene incapace di obbedienza. Potrà obbedire, se chiede al suo Dio e Signore, al suo Creatore, la grazia dell’obbedienza. Poiché l’uomo per natura è nella fragilità e nella debolezza, lui dovrà trasformare la sua natura in una perenne preghiera. Alla debolezza e fragilità o incapacità di natura lui dovrà rispondere con le fermezza e la risolutezza della volontà. Con volontà sempre vigile e attenta dovrà chiedere in ogni momento la grazia dell’obbedienza. Non c’è obbedienza se non per grazia. Non c’è grazia di obbedienza se non per preghiera, che dovrà essere senza interruzione.</w:t>
      </w:r>
    </w:p>
    <w:p w14:paraId="7E89211F"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color w:val="000000" w:themeColor="text1"/>
          <w:kern w:val="0"/>
          <w:sz w:val="24"/>
          <w:szCs w:val="24"/>
          <w:lang w:eastAsia="it-IT"/>
          <w14:ligatures w14:val="none"/>
        </w:rPr>
        <w:t xml:space="preserve">Terza verità: Il nostro Dio comanda all’uomo una particolare obbedienza. La storia nella quale l’uomo dovrà compiere l’obbedienza diviene tumultuosa, burrascosa, tempestosa, a volte anche di uragano. In questi momenti la naturale debolezza, fragilità, incapacità, si trasforma in paura. Ecco allora che la preghiera deve trasformarsi in vero combattimento con il Signore. Il combattimento non è per liberarci dal compiere l’obbedienza o di trasformare quell’obbedienza in altra obbedienza, è invece per ottenere la grazia di attraversare la tempesta o l’uragano senza essere travolti da essi. Poiché a una tempesta e a un urgano che finisce subito segue un'altra tempesta e un altro urgano, l’uomo comandato da Dio deve vivere in perenne combattimento. Il combattimento durerà sino a che non si sarà oltrepassata la porte del tempo e non si sia entrati nell’eternità. L’uomo di Dio vive sempre in agonia, cioè nel campo di combattimento </w:t>
      </w:r>
      <w:r w:rsidRPr="0077677C">
        <w:rPr>
          <w:rFonts w:ascii="Arial" w:eastAsia="Times New Roman" w:hAnsi="Arial" w:cs="Arial"/>
          <w:b/>
          <w:bCs/>
          <w:color w:val="000000" w:themeColor="text1"/>
          <w:kern w:val="0"/>
          <w:sz w:val="24"/>
          <w:szCs w:val="24"/>
          <w:lang w:eastAsia="it-IT"/>
          <w14:ligatures w14:val="none"/>
        </w:rPr>
        <w:t>(</w:t>
      </w:r>
      <w:r w:rsidRPr="0077677C">
        <w:rPr>
          <w:rFonts w:ascii="Arial" w:hAnsi="Arial" w:cs="Arial"/>
          <w:color w:val="000000" w:themeColor="text1"/>
          <w:sz w:val="24"/>
          <w:szCs w:val="24"/>
        </w:rPr>
        <w:t>ἀγωνία = lotta, combattimento, gara. Da</w:t>
      </w:r>
      <w:r w:rsidRPr="0077677C">
        <w:rPr>
          <w:rFonts w:ascii="Arial" w:hAnsi="Arial" w:cs="Arial"/>
          <w:b/>
          <w:bCs/>
          <w:color w:val="000000" w:themeColor="text1"/>
          <w:sz w:val="24"/>
          <w:szCs w:val="24"/>
        </w:rPr>
        <w:t> </w:t>
      </w:r>
      <w:r w:rsidRPr="0077677C">
        <w:rPr>
          <w:rFonts w:ascii="Arial" w:eastAsia="Times New Roman" w:hAnsi="Arial" w:cs="Arial"/>
          <w:kern w:val="0"/>
          <w:sz w:val="24"/>
          <w:szCs w:val="20"/>
          <w:lang w:eastAsia="it-IT"/>
          <w14:ligatures w14:val="none"/>
        </w:rPr>
        <w:t xml:space="preserve">ἄγων a sua volta da ἄγω). La preghiera è la sola arma con la quale si combatte con Dio e dalla preghiera Dio si lascia sempre vincere. </w:t>
      </w:r>
    </w:p>
    <w:p w14:paraId="6DC89C18"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Quarta verità: L’uomo vive se la sua vita in ogni atomo della sua anima, del suo spirito, del suo corpo, è mantenuto in vita dal suo Dio, Signore, Creatore. Per ogni </w:t>
      </w:r>
      <w:r w:rsidRPr="0077677C">
        <w:rPr>
          <w:rFonts w:ascii="Arial" w:eastAsia="Times New Roman" w:hAnsi="Arial" w:cs="Arial"/>
          <w:kern w:val="0"/>
          <w:sz w:val="24"/>
          <w:szCs w:val="20"/>
          <w:lang w:eastAsia="it-IT"/>
          <w14:ligatures w14:val="none"/>
        </w:rPr>
        <w:lastRenderedPageBreak/>
        <w:t xml:space="preserve">atomo che compone la sua vita è necessaria una preghiera senza interruzione. Appena si omette di pregare subito l’ombra della morte inizia ad avvolgerlo e se l’uomo non riprende subito a pregare, la morte prima dello spirito, poi dell’anima, poi del corpo lo consumerà. Sapendo questo, se l’uomo non vuole essere avvolto e conquistato dall’ombra della morte, deve sempre chiedere al suo Dio, Creatore, Signore la grazia di conservare ogni atomo della sua persona nella vita che sempre discende da Lui come suo purissimo dono. </w:t>
      </w:r>
    </w:p>
    <w:p w14:paraId="44192C0C"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Quinta verità: Come la vita dell’uno dipende dalla vita degli altri, così la morte dell’uno si può abbattere sugli altri e creare morte. Perché vi sia solo travaso di vita degli uni negli altri e perché nessun travaso di morte dagli uni passi negli altri, l’uomo di Dio prega per se stesso perché sempre rimanga in vita e nella vita sempre cresca. Prega anche perché gli altri, tutti gli altri, si convertano al loro unico e solo Dio, Signore, Creatore, si lascino sanificare e vivificare e nella vita ricevuta crescano senza mai cadere in tentazione, precipitare nel peccato e ritornare nella morte. Poiché la tempesta e l’urgano della tentazione mai finisce, mai dovrà finire la preghiera di ogni uomo di Dio, mai per la sua persona e mai per i suoi fratelli.</w:t>
      </w:r>
    </w:p>
    <w:p w14:paraId="14BB8E6C"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Sesta verità: Perché la preghiera sia vera e non falsa, essa dovrà essere sempre elevata dalla conoscenza della Divina Rivelazione. Più si conosce la Divina Rivelazione e più la preghiera è vera. Meno si conosce la Divina rivelazione e meno la preghiera sarà perfetta. La preghiera è perfetta se si conosce la volontà di Dio. Se ad esempio è volontà di Dio che nessuno si perda, ma tutti arrivino alla conoscenza della verità, l’uomo di Dio deve pregare perché ogni uomo passi dal culto degli idoli, dal culto della falsità, dal culto della menzogna, dal culto dell’inganno, dal culto del peccato, dal culto di Satana, al culto del solo Dio vivo e vero, solo Signore e Creatore, solo Redentore e Salvatore che è il Padre del Signore nostro Gesù Cristo. Questa preghiera dovrà essere fatta senza alcuna interruzione.</w:t>
      </w:r>
    </w:p>
    <w:p w14:paraId="7A537257"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Settima verità: Perché la preghiera sia vera e perfetta, è necessario che essa sempre venga innalzata al cielo, secondo la verità della profezia. Se la profezia attesta e rivela, manifesta e dice che il mondo ha dimenticato la Parola di Cristo Gesù e che il mondo oggi vive senza di essa, non solo, vive con la parola di Satana dicendo che è purissima Parola di Dio, allora da quanti credono in questa profezia si deve innalzare dal cuore una preghiera ininterrotta al Signore nostro Dio perché venga chiusa la bocca ai falsi profeti e quanti sono veri profeti abbiamo il coraggio e la forza dello Spirito Santo di aprirla perché e la Chiesa e il mondo ascoltino la vera Parola, il vero Vangelo, la vera Rivelazione. Se l’uomo di Dio non prega secondo questa profezia senza alcuna interruzione, attesta al mondo la sua non fede in questa profezia e testimonia che la sua preghiera non è vera. È la verità della profezia che rende vera la preghiera. È la vera fede nella profezia che rende vera la preghiera dell’uomo di Dio. Fede vera, preghiera vera, profezia vera.</w:t>
      </w:r>
    </w:p>
    <w:p w14:paraId="6E565AC7"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Ottava verità: Preghiera necessaria sempre da elevare al Signore è quella che nasce dalla conoscenza di quanto oggi, ora e qui il Signore vuole operare nella storia. Questa preghiera serve per manifestare la purissima giustizia e verità  con la quale il Signore opera. Dopo la preghiera di Abramo sappiamo che in Sodoma non vi erano persone giuste e che la sola persona giustizia è stata salvata con tutta la sua famiglia. Mentre la preghiera di Mosè manifesta che dinanzi a una giustizia superiore che l’orante mette dinanzi agli occhi del Signore, Questi lascia la giustizia inferiore e vive la giustizia superiore. In cosa consiste questa giustizia superiore? </w:t>
      </w:r>
      <w:r w:rsidRPr="0077677C">
        <w:rPr>
          <w:rFonts w:ascii="Arial" w:eastAsia="Times New Roman" w:hAnsi="Arial" w:cs="Arial"/>
          <w:kern w:val="0"/>
          <w:sz w:val="24"/>
          <w:szCs w:val="20"/>
          <w:lang w:eastAsia="it-IT"/>
          <w14:ligatures w14:val="none"/>
        </w:rPr>
        <w:lastRenderedPageBreak/>
        <w:t>Nel dichiarare Dio fedele a ogni sua Parola. È come se Dio volesse essere aiutato da noi a lasciare la giustizia inferiore per dedicarsi alla giustizia superiore che lo rende credibile dinanzi a tutti i popoli della terra. Dopo aver ascoltato la nostra preghiera, Dio è come se fosse obbligato a manifestare la sua purissima verità.</w:t>
      </w:r>
    </w:p>
    <w:p w14:paraId="01E58925"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Nono verità: Preghiera necessaria è anche quella che scaturisce dalla conoscenza del nostro stato spirituale. Davide conosce la debolezza della sua carne. Sa che per piacere al Signore ogni debolezza deve essere vinta. Ma come si fa a vincere la debolezza della carne, se la carne è debole per natura? Ecco allora la preghiera: si chiede a Dio la creazione di un cuore puro e il dono di uno spirito nuovo. Si chiede una vera nuova creazione. Creata la nuova natura, sempre per grazia si può vivere secondo la nuova natura. Per nuova natura creata da Dio e per grazia sempre chiesta al Signore si può vincere la debolezza della carne. Si può essere graditi al Signore. Si può essere vittoriosi sopra ogni tentazione e vincere qualsiasi male. </w:t>
      </w:r>
    </w:p>
    <w:p w14:paraId="5DCB05DD"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Decima verità: L’uomo è persona. Il suo cuore ha desideri di bene. Questi desideri non è nelle sue possibilità portarli a compimento. Con la preghiera si affida ogni desiderio al Signore e si chiede a Lui di dare ad essi compimento, sempre nel rispetto della sua santissima volontà. Naturalmente la preghiera non libera l’uomo dal suo impegno. L’uomo deve mettere tutta la sua opera, tutto il suo impegno, tutto il suo cuore, tutta la sua mente, tutto se stesso. Il Signore sempre aggiungerà ciò che deve necessariamente operare Lui, non essendo l’uomo capace di operare per limiti non di volontà, non di cuore, non di mente, ma limiti di natura. Dio però dona compimento all’opera dell’uomo, mai alla sua non opera. L’opera dell’uomo è sempre necessaria e sempre va fatta. Un esempio: non potrà mai elevare al Signore la preghiera del Padre nostro nella quale si chiede: </w:t>
      </w:r>
      <w:r w:rsidRPr="0077677C">
        <w:rPr>
          <w:rFonts w:ascii="Arial" w:eastAsia="Times New Roman" w:hAnsi="Arial" w:cs="Arial"/>
          <w:i/>
          <w:iCs/>
          <w:kern w:val="0"/>
          <w:sz w:val="24"/>
          <w:szCs w:val="20"/>
          <w:lang w:eastAsia="it-IT"/>
          <w14:ligatures w14:val="none"/>
        </w:rPr>
        <w:t>“Dacci oggi il nostro pane quotidiano”</w:t>
      </w:r>
      <w:r w:rsidRPr="0077677C">
        <w:rPr>
          <w:rFonts w:ascii="Arial" w:eastAsia="Times New Roman" w:hAnsi="Arial" w:cs="Arial"/>
          <w:kern w:val="0"/>
          <w:sz w:val="24"/>
          <w:szCs w:val="20"/>
          <w:lang w:eastAsia="it-IT"/>
          <w14:ligatures w14:val="none"/>
        </w:rPr>
        <w:t>, una persona che ha tanti soldi depositati in banca e non fa alcuna opera di elemosina. Prima deve dare in elemosina quanto gli supera, e poi potrà pregare per il pane quotidiano. Prima dobbiamo noi condividere il pane e il pane si moltiplica, dividendolo. Compiuta l’opera di elemosina, si può pregare per la fame nel mondo.</w:t>
      </w:r>
    </w:p>
    <w:p w14:paraId="50ACDCAF"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Undicesima verità: Si prega dalla verità della preghiera. La nostra preghiera è vera quando il cuore è puro, quando l’anima è senza peccato, quando le mani sono innocenti. Ecco perché prima della preghiera Gesù chiede all’orante di compiere due opere: se in qualche modo è stato offeso, lui deve perdonare ogni offesa. Se lui non è in pace con qualcuno, prima deve andare a riconciliarsi offrendogli la sua pace. Poi potrà recarsi al tempio e fare la sua offerta. La preghiera si innalza al Signore dal cuore che è nella pace. Mai c’è pace con Dio se non c’è pace con gli uomini. La pace con gli uomini è sempre necessaria perché si possa essere in pace con Dio. Perdono e riconciliazione fanno la preghiera. </w:t>
      </w:r>
    </w:p>
    <w:p w14:paraId="129AF78D"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Dodicesima verità: Mai si potrà pregare dalla falsità della preghiera. La preghiera è falsa quando il cuore è falso e il cuore è falso sempre quando non abita nella casa del Vangelo. Come fa a essere vera una preghiera con la calunnia sulle labbra, con l’odio nel cuore, con il peccato grave nell’anima, con le mani che trasgrediscono tutti i Comandamenti della Legge del Signore? Dall’ingiustizia la preghiera è sempre falsa. Eppure noi celebriamo e partecipiamo alla Santa Messa con l’odio nel cuore, la calunnia e la falsa testimonianza sulla bocca, con ogni ingiustizia che macchia le nostre mani. La nostra preghiera è falsa e mai sarà ascoltata dal nostro Dio. È sempre falsa quella preghiera che non è preceduta dalla richiesta di perdono e dal proposito di non peccare più. È falsa quella preghiera che è fatta guardando la </w:t>
      </w:r>
      <w:r w:rsidRPr="0077677C">
        <w:rPr>
          <w:rFonts w:ascii="Arial" w:eastAsia="Times New Roman" w:hAnsi="Arial" w:cs="Arial"/>
          <w:kern w:val="0"/>
          <w:sz w:val="24"/>
          <w:szCs w:val="20"/>
          <w:lang w:eastAsia="it-IT"/>
          <w14:ligatures w14:val="none"/>
        </w:rPr>
        <w:lastRenderedPageBreak/>
        <w:t>pagliuzza che è nel cuore dell’altro e non si vede la trave che è nel nostro occhio. La preghiera di chi è fariseo, scriba, sadduceo è sempre falsa perché è una preghiera elevata al Signore dalla somma ipocrisia del cuore che è ermeticamente chiuso alla Divina Rivelazione del nostro Dio. Così è falsa quella preghiera che viene innalzata al Signore dall’idolatria. Oggi tutte le nostre preghiere sono false perché il Dio al quale le rivolgiamo è un falso Dio. Essendo adoratori di un falso Dio non possiamo fare preghiera vere. Ecco perché preghiamo vanamente, senza alcun frutto. La preghiera vana mai produrrà un solo frutto di salvezza.</w:t>
      </w:r>
    </w:p>
    <w:p w14:paraId="5E1784C2"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Tredicesimo verità: la preghiera è vera, quando la nostra fede è vera e la nostra fede è vera se noi crediamo che quanto chiediamo al Signore sempre si compie. Poiché quanto chiediamo non si compie all’istante, allora dobbiamo perseverare nella preghiera con costanza e pazienza, rinnovando al Signore la nostra richiesta. Il ritardo nell’esaudimento serve a provare la verità della nostra preghiera. Essa è vera nella misura in cui noi crediamo nel suo esaudimento o compimento. Se noi non crediamo, se noi dubitiamo, la nostra preghiera è falsa, perché non fondata su un fondamento di purissima verità che è la certezza nello Spirito Santo che la nostra invocazione troverà esaudimento presso il Signore. </w:t>
      </w:r>
    </w:p>
    <w:p w14:paraId="474CEA95"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Quattordicesima verità: La nostra preghiera è vera se viene elevata al Signore da un cuore libero da ogni egoismo, ogni superbia, ogni presunzione, ogni arroganza della mente. Noi dobbiamo sempre pregare sapendo che il nostro bene non sempre coincide con il bene della persona per la quale si prega. Noi sempre dobbiamo pregare per il sommo bene della persona per la quale si prega. Il sommo bene lo decide il Signore e non noi. Ecco perché ogni preghiera che noi eleviamo al Signore, dovrà essere elevata con lo Spirito Santo nel cuore. </w:t>
      </w:r>
    </w:p>
    <w:bookmarkEnd w:id="79"/>
    <w:p w14:paraId="6CD02361"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p>
    <w:p w14:paraId="07EA247F"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Ecco ora due esempi che attingiamo dall’Antico Testamento che mettono bene il luce obbedienza ai Comandamenti e preghiera.</w:t>
      </w:r>
    </w:p>
    <w:p w14:paraId="3C86D11D"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Dal Libro del Profeta Isaia</w:t>
      </w:r>
    </w:p>
    <w:p w14:paraId="1B110920"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Visione che Isaia, figlio di Amoz, ebbe su Giuda e su Gerusalemme al tempo dei re di Giuda Ozia, Iotam, Acaz ed Ezechia.</w:t>
      </w:r>
    </w:p>
    <w:p w14:paraId="7797BDF4"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135F35BA"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lastRenderedPageBreak/>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w:t>
      </w:r>
    </w:p>
    <w:p w14:paraId="469CCC41"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0854AF7C"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w:t>
      </w:r>
    </w:p>
    <w:p w14:paraId="33DCE1AB"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3BCA2ABF"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Dal Libro del Profeta Geremia</w:t>
      </w:r>
    </w:p>
    <w:p w14:paraId="55D6C21E"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2AE1E5D9"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lastRenderedPageBreak/>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373B6D5B"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7DDF0662"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7004E4FF"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Taglia la tua chioma e gettala via, e intona sulle alture un lamento, perché il Signore ha rigettato e abbandonato questa generazione che ha meritato la sua ira.</w:t>
      </w:r>
    </w:p>
    <w:p w14:paraId="06D1ED2C" w14:textId="77777777" w:rsidR="0077677C" w:rsidRPr="0077677C" w:rsidRDefault="0077677C" w:rsidP="0077677C">
      <w:pPr>
        <w:spacing w:before="120" w:after="120" w:line="240" w:lineRule="auto"/>
        <w:jc w:val="both"/>
        <w:rPr>
          <w:rFonts w:ascii="Arial" w:eastAsia="Times New Roman" w:hAnsi="Arial" w:cs="Arial"/>
          <w:i/>
          <w:iCs/>
          <w:kern w:val="0"/>
          <w:sz w:val="24"/>
          <w:szCs w:val="20"/>
          <w:lang w:eastAsia="it-IT"/>
          <w14:ligatures w14:val="none"/>
        </w:rPr>
      </w:pPr>
      <w:r w:rsidRPr="0077677C">
        <w:rPr>
          <w:rFonts w:ascii="Arial" w:eastAsia="Times New Roman" w:hAnsi="Arial" w:cs="Arial"/>
          <w:i/>
          <w:iCs/>
          <w:kern w:val="0"/>
          <w:sz w:val="24"/>
          <w:szCs w:val="20"/>
          <w:lang w:eastAsia="it-IT"/>
          <w14:ligatures w14:val="none"/>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w:t>
      </w:r>
      <w:r w:rsidRPr="0077677C">
        <w:rPr>
          <w:rFonts w:ascii="Arial" w:eastAsia="Times New Roman" w:hAnsi="Arial" w:cs="Arial"/>
          <w:i/>
          <w:iCs/>
          <w:kern w:val="0"/>
          <w:sz w:val="24"/>
          <w:szCs w:val="20"/>
          <w:lang w:eastAsia="it-IT"/>
          <w14:ligatures w14:val="none"/>
        </w:rPr>
        <w:lastRenderedPageBreak/>
        <w:t xml:space="preserve">nessuno li scaccerà. Farò cessare nelle città di Giuda e nelle vie di Gerusalemme i canti di gioia e d’allegria, i canti dello sposo e della sposa, perché la terra diverrà un deserto» (Is 7,1-34). </w:t>
      </w:r>
    </w:p>
    <w:p w14:paraId="3E845F11"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Dopo questa lunga riflessione sulla preghiera è giusto porsi la domanda: come si evangelizza dalla preghiera? Ecco le risposte ed esse sono molteplici. </w:t>
      </w:r>
    </w:p>
    <w:p w14:paraId="773FDDD9"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Prima risposta: La preghiera è prima di ogni cosa invocazione allo Spirito Santo e offerta del nostro cuore a Lui perché possa governare la nostra vita senza che da parte nostra vi siano impedimenti. Si dona a Lui la vita perché la governi secondo la volontà del Padre, dimorando noi in Cristo Gesù e nel suo Vangelo.</w:t>
      </w:r>
    </w:p>
    <w:p w14:paraId="682EC364"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Secondo risposta: la preghiera è richiesta allo Spirito Santo affinché sia Lui ad agire con ogni sua scienza, sapienza, intelligenza, fortezza, consiglio, pietà e timore del Signore per la conversione, la santificazione, la salvezza di molti cuori.</w:t>
      </w:r>
    </w:p>
    <w:p w14:paraId="650AD361"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Terza risposta: La preghiera è richiesta al Padre celeste, in Cristo, con Cristo, con Cristo, sempre con lo Spirito Santo che si fa nostra voce, perché renda sempre vera ed efficace la nostra Parola quando essa è proferita dalla nostra bocca. Se l’altro non crede nella verità della nostra Parola, l’evangelizzazione sarà sempre vana.</w:t>
      </w:r>
    </w:p>
    <w:p w14:paraId="6B5C1A56"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Quarta risposta: La preghiera è richiesta al Padre dei cieli, in Cristo, con Cristo, per Cristo, sempre elevata a Lui con ogni sapienza di Spirito Santo, perché sia Lui per la nostra Parola ad aggiungere molti nuovi cuori al corpo di Cristo Gesù.</w:t>
      </w:r>
    </w:p>
    <w:p w14:paraId="476B36E0"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Quinta risposta: La Preghiera è richiesta a Dio di ogni grazia perché quanti si sono convertiti a Cristo possano compiere il cammino in Cristo verso la piena conformazione o piena cristificazione in Lui, con Lui, per Lui.</w:t>
      </w:r>
    </w:p>
    <w:p w14:paraId="7724FCEC"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Sesta risposta: La preghiera è anche richiesta a Dio perché manifesti per mezzo della nostra predicazione la sua divina onnipotenza per la conversione dei cuori.</w:t>
      </w:r>
    </w:p>
    <w:p w14:paraId="6107E9DC"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Settima risposta: La preghiera è richiesta allo Spirito Santo che rinnovi sempre la nostra volontà di portare a compimento il nostro ministero profetico, regale, sacerdotale sino alla fine dei nostri giorni.</w:t>
      </w:r>
    </w:p>
    <w:p w14:paraId="07A38E24"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Ottava risposta: La preghiera è richiesta allo Spirito Santo affinché sempre sia lui a liberarci da ogni pigrizia, ogni stanchezza, ogni delusione, ogni altro impedimento che ci fa abbandonare la missione da portare a compimento.</w:t>
      </w:r>
    </w:p>
    <w:p w14:paraId="2890C02A"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Nona risposta: La preghiera è richiesta al Signore di ogni grazia perché tra la Parola ascoltata e la nostra obbedienza non vi sia nessun intervallo, neanche quanto l’intervallo che esiste tra il fulmine che brilla nei cieli e il tuono che ne segue.</w:t>
      </w:r>
    </w:p>
    <w:p w14:paraId="5428D0DE"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Decima risposta: La Preghiera è richiesta al Signore che lo svolgimento della nostra opera di evangelizzazione si compia sempre secondo il suo cuore, per la nostra prontezza a lasciare ogni cosa e andare dove il Signore comanda che si vada.</w:t>
      </w:r>
    </w:p>
    <w:p w14:paraId="3CE1A4AC"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Undicesima risposta: La Preghiera è richiesta al Signore affinché sia sempre Lui l’Agente della nostra evangelizzazione e noi sono suoi strumenti per portare Lui in ogni luogo per sia Lui a donarsi a ogni cuore con tutta la potenza della sua grazia e della sua luce.</w:t>
      </w:r>
    </w:p>
    <w:p w14:paraId="37773406"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Dodicesima risposta: La preghiera è chiedere al Signore ogni forza perché mai veniamo meno nella nostra missione, obbedendo a Lui con ogni umiltà con il sacrificio anche cruento della nostra vita.</w:t>
      </w:r>
    </w:p>
    <w:p w14:paraId="7313A657"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lastRenderedPageBreak/>
        <w:t>Tredicesima risposta: La preghiera è richiesta ininterrotta al Signore perché converta i cuori e li attragga a Cristo Signore.</w:t>
      </w:r>
    </w:p>
    <w:p w14:paraId="53E1417A"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Quattordicesima risposta: La preghiera è richiesta al Signore affinché ci conceda la grazia che faccia sì che nessuna sua pecora si perda per causa nostro, sia per qualche scandalo da noi dato alle anime e sia per la nostra fala predicazione o falso insegnamento della sua Parola.</w:t>
      </w:r>
    </w:p>
    <w:p w14:paraId="0399D87D"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Quindicesima risposta: La preghiera è invio dello Spirito Santo avanti a noi perché prepari i cuori ad accogliere la Parola della conversione e della salvezza.</w:t>
      </w:r>
    </w:p>
    <w:p w14:paraId="4012EDDB" w14:textId="77777777" w:rsidR="0077677C" w:rsidRP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Di risposte ne potremmo aggiungere ancora molte. C’è però una verità che fa vera ogni risposta. Chi converte i cuori à il Signore. Chi li evangelizza è il Signore. Chi li ammaestra è il Signore. Chi li santifica è il Signore. Chi li chiama alla vita eterna è il Signore. Chi lì riempie di grazia e di Spirito Santo è il Signore. Chi apre le porte del Vangelo è il Signore. Ogni discepolo di Gesù è come il carro visto in visione da Ezechiele. Come il carro portava il Signore ovunque lui desiderava essere portato, così è anche per ogni discepolo di Cristo Gesù: essere lui oggi e sempre nella storia il carro che porta il Signore ovunque Lui vuole che venga portato. Ecco allora la preghiera che l’evangelizzatore dovrà rivolgere sempre al Signore: che lui sia carro sempre sotto il governo della divina volontà e che per questa sua obbedienza il Signore converta ogni cuore al quale la sua Parola, la sua grazia, la sua verità, la sua luce viene donata e offerta per mezzo di colui che è il carro che porta il Padre dei cieli, Cristo Gesù, lo Spirito Santo, dove essi chiedono di essere portati.</w:t>
      </w:r>
    </w:p>
    <w:p w14:paraId="313BB81C" w14:textId="2C6B65D1" w:rsidR="00AD3101" w:rsidRDefault="0077677C" w:rsidP="0077677C">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C’è però una ulteriore risposta che va messa in luce. Poiché è la Vergine Maria la Dispensatrice e la Mediatrice nel dono di Cristo Gesù a ogni uomo, è necessario che l’evangelizzatore sia con la Vergine Maria un solo cuore e una sola anima,  affinché anche lui divenga in questo cuore dispensatore e mediatore del dono di Cristo Gesù, del dono del Padre, del dono dello Spirito Santo a ogni cuore. Se l’evangelizzatore non diviene un solo cuore e una sola anima con la Madre di Dio, lui non è né dispensatore e né mediatore del dono della salvezza e ogni sua parola e ogni sua opera sono vane. Perché l’evangelizzatore sia vero dispensatore e vero mediatore del dono celeste deve elevare la sua incessante preghiera alla Madre di Dio affinché permetta allo Spirito Santo di creare questo solo cuore e questa sola anima. Anche questa preghiera, così come ogni altra, dovrà essere elevata senza alcuna interruzione. L’evangelizzatore deve essere anche il carro che porta la Vergine Maria dove Lei desidera di essere portata per operare salvezza e redenzione in Cristo Gesù, sempre per opera dello Spirito Santo.</w:t>
      </w:r>
    </w:p>
    <w:p w14:paraId="2F2DD31A" w14:textId="77777777" w:rsidR="00AD3101" w:rsidRDefault="00AD3101">
      <w:pPr>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br w:type="page"/>
      </w:r>
    </w:p>
    <w:p w14:paraId="2085934A" w14:textId="77777777" w:rsidR="00AD3101" w:rsidRPr="00AD3101" w:rsidRDefault="00AD3101" w:rsidP="00AD3101">
      <w:pPr>
        <w:pStyle w:val="Titolo1"/>
      </w:pPr>
      <w:bookmarkStart w:id="80" w:name="_Toc217481318"/>
      <w:r w:rsidRPr="00AD3101">
        <w:lastRenderedPageBreak/>
        <w:t>EVANGELIZZARE CON AMORE EUCARISTICIZZATO</w:t>
      </w:r>
      <w:bookmarkEnd w:id="80"/>
    </w:p>
    <w:p w14:paraId="3F70336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È cosa giusta chiedersi fin da subito: come si evangelizza con amore eucaristicizzato o dall’amore che si fa in noi vera Eucaristia vivente nell’Eucaristia vivente di Cristo Gesù? Prima di offrire una risposta il più possibilmente vera e in modo esaustivo, riteniamo cosa assai utile leggere due riflessioni. La Prima è sul mistero dell’Eucaristia. La seconda è sulla Vergine Maria, la Donna Eucaristica.</w:t>
      </w:r>
    </w:p>
    <w:p w14:paraId="4E70049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Prima riflessione: Sul mistero dell’Eucaristia</w:t>
      </w:r>
    </w:p>
    <w:p w14:paraId="3A6D652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Premessa</w:t>
      </w:r>
    </w:p>
    <w:p w14:paraId="11CE87E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La parzialità nell’insegnamento del mistero di Dio distrugge la fede, corrompe la morale, disorienta l’ascesi, impedisce il cammino nella verità, non permette che si possa costruire il vero discepolo di Gesù. </w:t>
      </w:r>
    </w:p>
    <w:p w14:paraId="3B3F55C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07CA45A7"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75DEDE6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0206DAE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5C07ABE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2D5A7F4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03D2C1A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Mistero di unità</w:t>
      </w:r>
    </w:p>
    <w:p w14:paraId="475B25B7"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Tutto l’universo creato è un riflesso del mistero dell’unità divina e della sua comunione trinitaria. Dio è uno e trino. La creazione di Dio è una e molteplice. In </w:t>
      </w:r>
      <w:r w:rsidRPr="00AD3101">
        <w:rPr>
          <w:rFonts w:ascii="Arial" w:eastAsia="Times New Roman" w:hAnsi="Arial" w:cs="Arial"/>
          <w:kern w:val="0"/>
          <w:sz w:val="24"/>
          <w:szCs w:val="20"/>
          <w:lang w:eastAsia="it-IT"/>
          <w14:ligatures w14:val="none"/>
        </w:rPr>
        <w:lastRenderedPageBreak/>
        <w:t xml:space="preserve">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0EC2AA5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5D0E4CD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prima narrazione della creazione pone l’uomo al vertice del creato. Lo pone però in questa mirabile unità. Unità creata da Dio, affidata all’uomo perché in essa si costruisca.</w:t>
      </w:r>
    </w:p>
    <w:p w14:paraId="08A6772D"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7536AD1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4D9C6BC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14:paraId="04E0AD4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3A63744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Questa verità viene rivelata in un modo ancora più mirabile nel secondo racconto della creazione, che secondo gli esegeti, è il più antico. Leggiamo prima il testo.</w:t>
      </w:r>
    </w:p>
    <w:p w14:paraId="14707D3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w:t>
      </w:r>
      <w:r w:rsidRPr="00AD3101">
        <w:rPr>
          <w:rFonts w:ascii="Arial" w:eastAsia="Times New Roman" w:hAnsi="Arial" w:cs="Arial"/>
          <w:kern w:val="0"/>
          <w:sz w:val="24"/>
          <w:szCs w:val="20"/>
          <w:lang w:eastAsia="it-IT"/>
          <w14:ligatures w14:val="none"/>
        </w:rPr>
        <w:lastRenderedPageBreak/>
        <w:t>potrai mangiare di tutti gli alberi del giardino, ma dell’albero della conoscenza del bene e del male non devi mangiare, perché, nel giorno in cui tu ne mangerai, certamente dovrai morire».</w:t>
      </w:r>
    </w:p>
    <w:p w14:paraId="3A809460"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71C9083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484CB13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413794C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0C534B3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727879C7"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12E4C57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La comunione con il Signore fonda, sostiene, alimenta la comunione dell’uomo con la donna. Questa comunione con Dio è più che l’anima per il corpo. Se l’anima esce </w:t>
      </w:r>
      <w:r w:rsidRPr="00AD3101">
        <w:rPr>
          <w:rFonts w:ascii="Arial" w:eastAsia="Times New Roman" w:hAnsi="Arial" w:cs="Arial"/>
          <w:kern w:val="0"/>
          <w:sz w:val="24"/>
          <w:szCs w:val="20"/>
          <w:lang w:eastAsia="it-IT"/>
          <w14:ligatures w14:val="none"/>
        </w:rPr>
        <w:lastRenderedPageBreak/>
        <w:t xml:space="preserve">dal corpo, il corpo muore. Se Dio esce dalla comunione dell’uomo e della donna, l’uomo e la donna muoiono. Non si riconoscono più. </w:t>
      </w:r>
    </w:p>
    <w:p w14:paraId="6D78884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4411C78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Mistero di disgregazione</w:t>
      </w:r>
    </w:p>
    <w:p w14:paraId="7920E3C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7DCE4F2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Alla donna disse: «Moltiplicherò i tuoi dolori e le tue gravidanze, con dolore partorirai figli. Verso tuo marito sarà il tuo istinto, ed egli ti dominerà».</w:t>
      </w:r>
    </w:p>
    <w:p w14:paraId="6EBFAF09"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4AAACFB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15EEE15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084896B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63CB7DFD"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10AD4EFF"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Perciò Dio li ha abbandonati all’impurità secondo i desideri del loro cuore, tanto da disonorare fra loro i propri corpi, perché hanno scambiato la verità di Dio con la </w:t>
      </w:r>
      <w:r w:rsidRPr="00AD3101">
        <w:rPr>
          <w:rFonts w:ascii="Arial" w:eastAsia="Times New Roman" w:hAnsi="Arial" w:cs="Arial"/>
          <w:i/>
          <w:iCs/>
          <w:kern w:val="0"/>
          <w:sz w:val="24"/>
          <w:szCs w:val="20"/>
          <w:lang w:eastAsia="it-IT"/>
          <w14:ligatures w14:val="none"/>
        </w:rPr>
        <w:lastRenderedPageBreak/>
        <w:t>menzogna e hanno adorato e servito le creature anziché il Creatore, che è benedetto nei secoli. Amen.</w:t>
      </w:r>
    </w:p>
    <w:p w14:paraId="63BC3851"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46C977A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Chiaramente San Paolo si rifà al Libro della Sapienza. Essa descrive questo mondo di peccato, frutto dell’idolatria, dell’empietà, della stoltezza dell’uomo. </w:t>
      </w:r>
    </w:p>
    <w:p w14:paraId="3A00480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37D78F1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14:paraId="6398D2F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78E36D9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47EFCB0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554C22D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lastRenderedPageBreak/>
        <w:t>Mistero di incarnazione</w:t>
      </w:r>
    </w:p>
    <w:p w14:paraId="64E2138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50153349"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585D454B"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0D383CEB"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185C1B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lastRenderedPageBreak/>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436541C0"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14:paraId="1E984C67"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53B7C33D"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4BC9E15D"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1AD77D5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lastRenderedPageBreak/>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7F009D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2EB6160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1A79039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2F8B459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0CF8AEB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3B541AB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Mistero di sacrificio</w:t>
      </w:r>
    </w:p>
    <w:p w14:paraId="2491D61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w:t>
      </w:r>
      <w:r w:rsidRPr="00AD3101">
        <w:rPr>
          <w:rFonts w:ascii="Arial" w:eastAsia="Times New Roman" w:hAnsi="Arial" w:cs="Arial"/>
          <w:kern w:val="0"/>
          <w:sz w:val="24"/>
          <w:szCs w:val="20"/>
          <w:lang w:eastAsia="it-IT"/>
          <w14:ligatures w14:val="none"/>
        </w:rPr>
        <w:lastRenderedPageBreak/>
        <w:t>nella sua vita fuori del Paradiso, fuori della Terra Promessa, fuori del luogo della vita senza tentazione.</w:t>
      </w:r>
    </w:p>
    <w:p w14:paraId="09CE201F"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43B305DA"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45F445B3"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4722C52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1BF192C7"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1D98A593"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0414C49C"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2BC73DB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Pensare così l’Eucaristia, essendo noi chiamati a divenire Eucaristia spirituale e reale per il mondo intero, è volere pensare anche noi come carne santa, triturata, </w:t>
      </w:r>
      <w:r w:rsidRPr="00AD3101">
        <w:rPr>
          <w:rFonts w:ascii="Arial" w:eastAsia="Times New Roman" w:hAnsi="Arial" w:cs="Arial"/>
          <w:kern w:val="0"/>
          <w:sz w:val="24"/>
          <w:szCs w:val="20"/>
          <w:lang w:eastAsia="it-IT"/>
          <w14:ligatures w14:val="none"/>
        </w:rPr>
        <w:lastRenderedPageBreak/>
        <w:t>sventrata, macinata, per essere pane di vita per ogni altro uomo. Stupenda è in questo senso la visione che Sant’Ignazio di Antiochia ha della sua vita.</w:t>
      </w:r>
    </w:p>
    <w:p w14:paraId="15981D75"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“Lasciatemi essere il nutrimento delle belve, dalle quali mi sarà dato di godere Dio. Io sono frumento di Dio. Bisogna che sia macinato dai denti delle belve, affinché sia trovato puro pane di Cristo”. “Accarezzatele affinché siano la mia tomba e non facciano restare nulla del mio corpo, e i miei funerali non siano a carico di nessuno”.</w:t>
      </w:r>
    </w:p>
    <w:p w14:paraId="07AEC1E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5651C82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1A788F6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1E23543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Mistero di risurrezione</w:t>
      </w:r>
    </w:p>
    <w:p w14:paraId="4C619E7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5809EE3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10046E6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150D1927"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w:t>
      </w:r>
      <w:r w:rsidRPr="00AD3101">
        <w:rPr>
          <w:rFonts w:ascii="Arial" w:eastAsia="Times New Roman" w:hAnsi="Arial" w:cs="Arial"/>
          <w:i/>
          <w:iCs/>
          <w:kern w:val="0"/>
          <w:sz w:val="24"/>
          <w:szCs w:val="20"/>
          <w:lang w:eastAsia="it-IT"/>
          <w14:ligatures w14:val="none"/>
        </w:rPr>
        <w:lastRenderedPageBreak/>
        <w:t>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328AA092"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0B3ECBB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031B158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4115F69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02A3010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426BADD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37F9808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lastRenderedPageBreak/>
        <w:t>Mistero di solo corpo</w:t>
      </w:r>
    </w:p>
    <w:p w14:paraId="79C3AC7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62BBC4F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587F337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22E6DF09"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E071E9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422D0A7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lastRenderedPageBreak/>
        <w:t xml:space="preserve">Perciò, fratelli miei, quando vi radunate per la cena, aspettatevi gli uni gli altri. E se qualcuno ha fame, mangi a casa, perché non vi raduniate a vostra condanna. Quanto alle altre cose, le sistemerò alla mia venuta (1Cor 11,17-34). </w:t>
      </w:r>
    </w:p>
    <w:p w14:paraId="54F6D33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1C10CA7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4B3495B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3B5F8C4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5B96607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330027D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28058F8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Mistero di ricomposizione dell’unità </w:t>
      </w:r>
    </w:p>
    <w:p w14:paraId="785F931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lastRenderedPageBreak/>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0599E465"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7BDBBBD9"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37C266C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37ED85F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ricomposizione della Chiesa e dell’umanità deve prima di tutto avvenire nel mio spirito, nella mia anima, nel mio cuore, nel mio stesso corpo. Per questo è necessario una coscienza teologica nuova, senza la quale si farà dell’Eucaristia un “affare privato”, una relazione per attingere una qualche grazia per osservare qualche legge morale anche difficile o impossibile per il mio corpo e la mia carne. Questa visione “privata” non è la verità piena dell’Eucaristia.</w:t>
      </w:r>
    </w:p>
    <w:p w14:paraId="2E39D60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w:t>
      </w:r>
      <w:r w:rsidRPr="00AD3101">
        <w:rPr>
          <w:rFonts w:ascii="Arial" w:eastAsia="Times New Roman" w:hAnsi="Arial" w:cs="Arial"/>
          <w:kern w:val="0"/>
          <w:sz w:val="24"/>
          <w:szCs w:val="20"/>
          <w:lang w:eastAsia="it-IT"/>
          <w14:ligatures w14:val="none"/>
        </w:rPr>
        <w:lastRenderedPageBreak/>
        <w:t>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7BD4E7A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31C8612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6F4369A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Se io penso che oggi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0838579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74856A3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3D488D7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2367947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Mistero del compimento di ogni mistero in Cristo </w:t>
      </w:r>
    </w:p>
    <w:p w14:paraId="57B6DC8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1D376F07"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72AB31A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Si compie il mistero dell’Incarnazione </w:t>
      </w:r>
    </w:p>
    <w:p w14:paraId="2C9D239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236B5A2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686E857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Si compie il mistero dell’Evangelizzazione </w:t>
      </w:r>
    </w:p>
    <w:p w14:paraId="7304589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08C7719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665CCA4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Si compie il mistero della passione </w:t>
      </w:r>
    </w:p>
    <w:p w14:paraId="10C8D04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w:t>
      </w:r>
      <w:r w:rsidRPr="00AD3101">
        <w:rPr>
          <w:rFonts w:ascii="Arial" w:eastAsia="Times New Roman" w:hAnsi="Arial" w:cs="Arial"/>
          <w:kern w:val="0"/>
          <w:sz w:val="24"/>
          <w:szCs w:val="20"/>
          <w:lang w:eastAsia="it-IT"/>
          <w14:ligatures w14:val="none"/>
        </w:rPr>
        <w:lastRenderedPageBreak/>
        <w:t>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02EAD60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0621F17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di morte</w:t>
      </w:r>
    </w:p>
    <w:p w14:paraId="5F39F03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4CC0B04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7387E73"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w:t>
      </w:r>
      <w:r w:rsidRPr="00AD3101">
        <w:rPr>
          <w:rFonts w:ascii="Arial" w:eastAsia="Times New Roman" w:hAnsi="Arial" w:cs="Arial"/>
          <w:i/>
          <w:iCs/>
          <w:kern w:val="0"/>
          <w:sz w:val="24"/>
          <w:szCs w:val="20"/>
          <w:lang w:eastAsia="it-IT"/>
          <w14:ligatures w14:val="none"/>
        </w:rPr>
        <w:lastRenderedPageBreak/>
        <w:t xml:space="preserve">ci era contrario: lo ha tolto di mezzo inchiodandolo alla croce. Avendo privato della loro forza i Principati e le Potenze, ne ha fatto pubblico spettacolo, trionfando su di loro in Cristo (Col 2,1-15). </w:t>
      </w:r>
    </w:p>
    <w:p w14:paraId="6D57BAA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59A046F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della risurrezione</w:t>
      </w:r>
    </w:p>
    <w:p w14:paraId="74CFA22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5C8DDC3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4945D64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della redenzione</w:t>
      </w:r>
    </w:p>
    <w:p w14:paraId="1739AF9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1B12193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205EE36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della Chiesa</w:t>
      </w:r>
    </w:p>
    <w:p w14:paraId="73476AC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w:t>
      </w:r>
      <w:r w:rsidRPr="00AD3101">
        <w:rPr>
          <w:rFonts w:ascii="Arial" w:eastAsia="Times New Roman" w:hAnsi="Arial" w:cs="Arial"/>
          <w:kern w:val="0"/>
          <w:sz w:val="24"/>
          <w:szCs w:val="20"/>
          <w:lang w:eastAsia="it-IT"/>
          <w14:ligatures w14:val="none"/>
        </w:rPr>
        <w:lastRenderedPageBreak/>
        <w:t xml:space="preserve">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15D8CF4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3995A9F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della vita eterna</w:t>
      </w:r>
    </w:p>
    <w:p w14:paraId="3DA75A2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è questa vita è nel cristiano”. 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58396A3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2DABE19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Mistero del compimento del mistero di Dio.</w:t>
      </w:r>
    </w:p>
    <w:p w14:paraId="35F97CF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w:t>
      </w:r>
      <w:r w:rsidRPr="00AD3101">
        <w:rPr>
          <w:rFonts w:ascii="Arial" w:eastAsia="Times New Roman" w:hAnsi="Arial" w:cs="Arial"/>
          <w:kern w:val="0"/>
          <w:sz w:val="24"/>
          <w:szCs w:val="20"/>
          <w:lang w:eastAsia="it-IT"/>
          <w14:ligatures w14:val="none"/>
        </w:rPr>
        <w:lastRenderedPageBreak/>
        <w:t>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3F3C3B9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04C7EA1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dell’amore del Padre</w:t>
      </w:r>
    </w:p>
    <w:p w14:paraId="046CA8C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5793E97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6070F1F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della comunione dello Spirito Santo</w:t>
      </w:r>
    </w:p>
    <w:p w14:paraId="67FE97B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w:t>
      </w:r>
      <w:r w:rsidRPr="00AD3101">
        <w:rPr>
          <w:rFonts w:ascii="Arial" w:eastAsia="Times New Roman" w:hAnsi="Arial" w:cs="Arial"/>
          <w:kern w:val="0"/>
          <w:sz w:val="24"/>
          <w:szCs w:val="20"/>
          <w:lang w:eastAsia="it-IT"/>
          <w14:ligatures w14:val="none"/>
        </w:rPr>
        <w:lastRenderedPageBreak/>
        <w:t xml:space="preserve">diviene la comunione dello Spirito Santo. Vero operatore di comunione con Dio, con i fratelli, con l’intera creazione. </w:t>
      </w:r>
    </w:p>
    <w:p w14:paraId="2D0F60A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41FB0B2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della creazione</w:t>
      </w:r>
    </w:p>
    <w:p w14:paraId="56E8C5D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3AFBAD8A"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643D6371"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221CDDD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48782BC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della vera immagine e della vera somiglianza</w:t>
      </w:r>
    </w:p>
    <w:p w14:paraId="4533FF2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w:t>
      </w:r>
      <w:r w:rsidRPr="00AD3101">
        <w:rPr>
          <w:rFonts w:ascii="Arial" w:eastAsia="Times New Roman" w:hAnsi="Arial" w:cs="Arial"/>
          <w:kern w:val="0"/>
          <w:sz w:val="24"/>
          <w:szCs w:val="20"/>
          <w:lang w:eastAsia="it-IT"/>
          <w14:ligatures w14:val="none"/>
        </w:rPr>
        <w:lastRenderedPageBreak/>
        <w:t>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76D06C2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34D2377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Si compie il mistero del ritorno della creazione in Dio: </w:t>
      </w:r>
    </w:p>
    <w:p w14:paraId="7FA595B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0E6E232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3247E26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Si compie il mistero dell’abitazione di Dio nell’uomo e dell’uomo in Dio</w:t>
      </w:r>
    </w:p>
    <w:p w14:paraId="0AC4F1E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“si fa” uomo in lui e attraverso di lui opera, secondo perfezione di amore e di verità, come in Cristo Gesù. Abitando l’uomo in Dio, “si fa” dio e manifesta al mondo tutta la ricchezza di questa sua nuova vera essenza. Senza Eucaristia questo mai potrà avvenire. È l’Eucaristia </w:t>
      </w:r>
      <w:r w:rsidRPr="00AD3101">
        <w:rPr>
          <w:rFonts w:ascii="Arial" w:eastAsia="Times New Roman" w:hAnsi="Arial" w:cs="Arial"/>
          <w:kern w:val="0"/>
          <w:sz w:val="24"/>
          <w:szCs w:val="20"/>
          <w:lang w:eastAsia="it-IT"/>
          <w14:ligatures w14:val="none"/>
        </w:rPr>
        <w:lastRenderedPageBreak/>
        <w:t xml:space="preserve">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4080905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1F2D612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Mistero di eternità e di tempo, di cielo e di terra.</w:t>
      </w:r>
    </w:p>
    <w:p w14:paraId="2AF3B91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6311084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1F77E3A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L’Eucaristia è mistero di eternità</w:t>
      </w:r>
    </w:p>
    <w:p w14:paraId="5565AFF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391DAF2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42D5BCD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L’Eucaristia è mistero di tempo</w:t>
      </w:r>
    </w:p>
    <w:p w14:paraId="1CB9809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w:t>
      </w:r>
      <w:r w:rsidRPr="00AD3101">
        <w:rPr>
          <w:rFonts w:ascii="Arial" w:eastAsia="Times New Roman" w:hAnsi="Arial" w:cs="Arial"/>
          <w:kern w:val="0"/>
          <w:sz w:val="24"/>
          <w:szCs w:val="20"/>
          <w:lang w:eastAsia="it-IT"/>
          <w14:ligatures w14:val="none"/>
        </w:rPr>
        <w:lastRenderedPageBreak/>
        <w:t>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13879C9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549018DD"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3716AA5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7B92374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L’Eucaristia è mistero del Cielo</w:t>
      </w:r>
    </w:p>
    <w:p w14:paraId="335E9C6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w:t>
      </w:r>
      <w:r w:rsidRPr="00AD3101">
        <w:rPr>
          <w:rFonts w:ascii="Arial" w:eastAsia="Times New Roman" w:hAnsi="Arial" w:cs="Arial"/>
          <w:kern w:val="0"/>
          <w:sz w:val="24"/>
          <w:szCs w:val="20"/>
          <w:lang w:eastAsia="it-IT"/>
          <w14:ligatures w14:val="none"/>
        </w:rPr>
        <w:lastRenderedPageBreak/>
        <w:t xml:space="preserve">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4FA38C9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5056316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L’Eucaristia è mistero della terra</w:t>
      </w:r>
    </w:p>
    <w:p w14:paraId="15B262D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77866F7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7B6F7CF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Conclusione</w:t>
      </w:r>
    </w:p>
    <w:p w14:paraId="7F196A3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Nell’Eucaristia, mistero nel quale si compie ogni mistero di Dio, di Cristo Gesù, dell’uomo, dell’intero universo, avviene qualcosa di indicibilmente grande, sempre per opera dello Spirito Santo. </w:t>
      </w:r>
    </w:p>
    <w:p w14:paraId="0D0BB3A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14F76C5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w:t>
      </w:r>
      <w:r w:rsidRPr="00AD3101">
        <w:rPr>
          <w:rFonts w:ascii="Arial" w:eastAsia="Times New Roman" w:hAnsi="Arial" w:cs="Arial"/>
          <w:kern w:val="0"/>
          <w:sz w:val="24"/>
          <w:szCs w:val="20"/>
          <w:lang w:eastAsia="it-IT"/>
          <w14:ligatures w14:val="none"/>
        </w:rPr>
        <w:lastRenderedPageBreak/>
        <w:t>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73038C82"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6A3247B1"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5F543D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D396B12"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2ECD800F"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lastRenderedPageBreak/>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CB69638"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3ADA2DC"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74D9475"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564531B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3791BBF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w:t>
      </w:r>
      <w:r w:rsidRPr="00AD3101">
        <w:rPr>
          <w:rFonts w:ascii="Arial" w:eastAsia="Times New Roman" w:hAnsi="Arial" w:cs="Arial"/>
          <w:kern w:val="0"/>
          <w:sz w:val="24"/>
          <w:szCs w:val="20"/>
          <w:lang w:eastAsia="it-IT"/>
          <w14:ligatures w14:val="none"/>
        </w:rPr>
        <w:lastRenderedPageBreak/>
        <w:t>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6CE57F5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Fin qui la prima riflessione</w:t>
      </w:r>
    </w:p>
    <w:p w14:paraId="3B535A2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07B5E4A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Seconda riflessione: LA Vergine Maria Donna Eucaristica </w:t>
      </w:r>
    </w:p>
    <w:p w14:paraId="6810CE4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Vergine Maria è Donna Eucaristica. Comprendiamo questa purissima verità se conosciamo secondo purezza di scienza di Spirito Santo il grande mistero dell’Eucaristia. La Vergine Maria per opera dello Spirito Santo ha fatto nel suo purissimo seno verginale il vero Figlio di Dio, il solo e unico vero Figlio di Dio, vero Figlio dell’uomo. Il vero Dio in Lei si è fatto vero uomo. La carne di Cristo è carne da Maria. Per Cristo Gesù, in previsione dei meriti di Lui, il Padre ha creato Maria in Cristo e con Cristo. Prodigio unico nella storia della salvezza. Sempre per i meriti di Cristo, il Padre prepara in Maria la carne santissima da donare al suo Figlio Unigenito per opera dello Spirito Santo. Per Cristo, il Padre fa Maria carne per il Figlio suo. Per Cristo, il Padre fa Gesù, vero uomo, dalla carne di Maria.</w:t>
      </w:r>
    </w:p>
    <w:p w14:paraId="67C55E5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Questo mistero riceve il suo perfetto compimento nell’Eucaristia.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mangiato che nell’Eucaristia mangia la Madre sua e la trasforma in sua vita. Così la vita di Cristo è vita di Maria e la vita di Maria è vita di Cristo. </w:t>
      </w:r>
    </w:p>
    <w:p w14:paraId="19C026F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Non solo. Mangiando Cristo, che è il suo Dio, in Cristo Maria mangia il Padre e lo Spirito Santo, mangia tutto il corpo di Cristo, che è la sua Chiesa, mangia l’umanità che Cristo ha assunto per la sua redenzione e salvezza eterna. </w:t>
      </w:r>
    </w:p>
    <w:p w14:paraId="7BA2930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Mangiando il corpo e bevendo il sangue del Figlio suo, Maria fa il Figlio suo sua carne e suo sangue. In Cristo, anche il Padre fa sua carità e suo amore, in Cristo anche lo Spirito Santo fa sua sapienza, sua intelligenza, sua fortezza, sua scienza e sua pietà, nel timore del Signore. È nell’Eucaristia che Maria porta a compimento la partecipazione della divina natura ed è nell’eucaristia che ella si riveste di tutta la pienezza di Dio. </w:t>
      </w:r>
    </w:p>
    <w:p w14:paraId="26EFB5E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Poiché in Lei non vi è neanche l’ombra del peccato, partecipazione della divina natura e pienezza di Dio che abita corporalmente in Cristo, raggiugono il sommo di ogni umana possibilità o capacità. Ogni uomo è frenato in questa divinizzazione dal </w:t>
      </w:r>
      <w:r w:rsidRPr="00AD3101">
        <w:rPr>
          <w:rFonts w:ascii="Arial" w:eastAsia="Times New Roman" w:hAnsi="Arial" w:cs="Arial"/>
          <w:kern w:val="0"/>
          <w:sz w:val="24"/>
          <w:szCs w:val="20"/>
          <w:lang w:eastAsia="it-IT"/>
          <w14:ligatures w14:val="none"/>
        </w:rPr>
        <w:lastRenderedPageBreak/>
        <w:t xml:space="preserve">suo peccato, sia peccato originale e sia peccato personale. In Maria, essendo stata concepita senza peccato e avendo ricevuto da Dio, sempre per i meriti di Cristo, il dono dell’impeccabilità, in Lei tutto il Padre, tutto lo Spirito Santo, tutto il Figlio suo diventano sua vita, vera sua vita, sua vita piena e perfetta. </w:t>
      </w:r>
    </w:p>
    <w:p w14:paraId="5522660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Si compie in Maria, grazie all’Eucaristia, il mistero della creazione. Con l’Eucaristia Maria non è più a immagine di Dio Padre, ad immagine del Figlio di Dio, a immagine dello Spirito Santo, Maria è vera immagine del Padre e del Figlio e dello Spirito Santo. Non è immagine per natura divina eterna o per generazione eterna da Dio. Maria è creatura, e creatura rimane in eterno. Maria è redenta dal Padre, in Cristo, sempre operante lo Spirito Santo per prevenzione e non per liberazione. In Maria per questa purissima grazia, non conoscendo il peccato, tutta la vita e del Padre e del Figlio e dello Spirito Santo è divenuta sua vita. In lei ogni atomo della sua carne, del suo spirito, della sua anima porta l’impronta, il sigillo di Dio. </w:t>
      </w:r>
    </w:p>
    <w:p w14:paraId="23B06E0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Maria, mangiando l’Eucaristia, è più che il ferro posto nel fuoco della fucina. Più Lei si nutre di Cristo, e in Cristo del Padre e dello Spirito Santo, è più Lei diviene natura di fuoco divino; fuoco divino che è il Padre con il suo amore di redenzione, di salvezza, di santificazione, di dono totale di sé, fuoco che è il Figlio che si immola per la salvezza del mondo, fuoco  che è lo Spirito Santo che trasforma i cuori e li rende cristiformi.</w:t>
      </w:r>
    </w:p>
    <w:p w14:paraId="427A2D2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 Maria, Donna Eucaristica, dobbiamo noi imparare come si mangia il corpo di Cristo e come si beve il suo sangue. Da Lei dobbiamo imparare che anche noi, ricevendo l’Eucaristia,  dobbiamo generare Cristo dalla nostra carne per opera dello Spirito Santo, facendo divenire la nostra carne vera carne di Cristo, il nostro sangue verso sangue di Cristo, la nostra anima vera anima di Cristo, il nostro spirito vero spirito di Cristo, tutta la nostra umanità vera umanità di Cristo, così che Cristo possa in noi, con noi, per noi offrirsi al Padre per la redenzione dell’umanità.</w:t>
      </w:r>
    </w:p>
    <w:p w14:paraId="642321D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Se Cristo non può prendere la nostra umanità per offrirsi in essa al Padre, per opera dello Spirito Santo, per la salvezza del mondo, noi mangiano vanamente l’Eucaristia. Mangiando invece l’Eucaristia, noi dobbiamo fare un passo in avanti verso il Golgota. Dobbiamo aggiungere un chiodo nella nostra carne, per portare a compimento la morte di Cristo nella nostra vita, o per permettere a Cristo che porti a compimento la sua crocifissione in noi. È Cristo che si immola in noi e noi che ci immoliamo in Cristo.</w:t>
      </w:r>
    </w:p>
    <w:p w14:paraId="32D6D5F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Ma come è possibile che questo mistero di immolazione si compia in noi? La via è una sola: abbiamo bisogno che la Donna Eucaristica, la Donna che ha offerto la vita a Cristo, quella vita che si è immolata in Cristo, quella vita di Cristo che sul Golgota si è immolata anche in Maria, faccia  del suo cuore, del suo corpo, della sua anima, del suo spirito la strada sulla quale camminare perché Cristo si possa immolare in noi e noi in Cristo, allo stesso modo che sul Golgota Cristo si è immolato in Maria e Maria si è immolata in Cristo Gesù. </w:t>
      </w:r>
    </w:p>
    <w:p w14:paraId="76DAD41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Perché questo avvenga, sempre noi, per opera dello Spirito Santo, dobbiamo nascere da Maria come veri suoi figli, allo stesso modo che per opera dello Spirito Santo, il Figlio di Dio si è fatto vero Figlio dell’uomo. Come in Maria il Figlio di Dio si è fatto Figlio dell’uomo per opera dello Spirito Santo, così sempre in Maria, per opera dello Spirito Santo, ogni figlio dell’umo deve divenire vero Figlio di Dio, sempre in Cristo, con Cristo, per Cristo. </w:t>
      </w:r>
    </w:p>
    <w:p w14:paraId="4407907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lastRenderedPageBreak/>
        <w:t>Per opera dello Spirito Santo, per un mistero indicibile, stabilito da Dio con decreto eterno, in Cristo, con Cristo, per Cristo, ogni uomo è chiamato a divenire carne di Maria, e, nella carne di Maria, carne di Cristo Gesù. Solo divenendo carne di Maria, si diviene carne di Cristo e Cristo Gesù può offrirsi ogni giorno al Padre nella sua carne assunta in Maria, per la salvezza del mondo. Se oggi la salvezza del mondo non si compie, è perché il discepolo di Gesù vive una relazione altamente superficiale e con Maria e con Cristo Gesù. Non essendo carne di Cristo, non pensa e non agisce come Cristo. Non essendo carne di Maria, non pensa e non agisce come Maria. Non essendo vera vita di Dio Padre non ama come Dio Padre. Ama l’uomo di amore di peccato, amore di vizio, amore di terra, amore di ogni trasgressione della Legge del Signore. Non essendo vero spirito dello Spirito Santo, non vede con gli occhi dello Spirito Santo e non pensa con il suo pensiero e neanche ascolta la voce di Dio con gli orecchi dello Spirito del Signore. Dal falso nutrimento dell’Eucaristia, nascono tutti i falsi pensieri e le false opere, le false teorie soteriologiche e ogni altra falsità teologica, cristologica, ecclesiologica, antropologica, ecclesiologica,</w:t>
      </w:r>
    </w:p>
    <w:p w14:paraId="713EB0F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Fin qui la seconda riflessione </w:t>
      </w:r>
    </w:p>
    <w:p w14:paraId="0D17343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4E3A147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Ecco ora la risposta alla domanda iniziale. Queta risposta l’attingiamo dalla Lettera dell’Apostolo ai Gallati,  dal Vangelo secondo Giovanni, dal Libro del Profeta Isaia.</w:t>
      </w:r>
    </w:p>
    <w:p w14:paraId="252F085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185F006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 Libro del Profeta Isaia</w:t>
      </w:r>
    </w:p>
    <w:p w14:paraId="0F9EC490"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w:t>
      </w:r>
    </w:p>
    <w:p w14:paraId="58E77FAF"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val="la-Latn" w:eastAsia="it-IT"/>
          <w14:ligatures w14:val="none"/>
        </w:rPr>
      </w:pPr>
      <w:r w:rsidRPr="00AD3101">
        <w:rPr>
          <w:rFonts w:ascii="Arial" w:eastAsia="Times New Roman" w:hAnsi="Arial" w:cs="Arial"/>
          <w:i/>
          <w:iCs/>
          <w:kern w:val="0"/>
          <w:sz w:val="24"/>
          <w:szCs w:val="20"/>
          <w:lang w:val="la-Latn" w:eastAsia="it-IT"/>
          <w14:ligatures w14:val="none"/>
        </w:rPr>
        <w:t xml:space="preserve">Populus, qui ambulabat in tenebris, vidit lucem magnam; habitantibus in regione umbrae mortis lux orta est eis. Multiplicasti exsultationem et magnificasti laetitiam; laetantur coram te sicut laetantes in messe, sicut exsultant, quando dividunt spolia. Iugum enim oneris eius et virgam umeri eius et sceptrum exactoris eius fregisti, sicut in die Madian. Quia omnis caliga incedentis cum tumultu et vestimentum mixtum sanguine erit in combustionem, cibus ignis. Parvulus enim natus est nobis, filius datus est nobis; et factus est principatus super umerum eius; et vocabitur nomen eius admirabilis Consiliarius, Deus fortis, Pater aeternitatis, Princeps pacis. Magnum erit eius imperium, et pacis non erit finis super solium David et super regnum eius, ut confirmet illud et corroboret in iudicio et iustitia amodo et usque in sempiternum: zelus Domini exercituum faciet hoc (Is 9,1-6). </w:t>
      </w:r>
    </w:p>
    <w:p w14:paraId="441A3F54" w14:textId="77777777" w:rsidR="00AD3101" w:rsidRPr="00AD3101" w:rsidRDefault="00AD3101" w:rsidP="00AD3101">
      <w:pPr>
        <w:spacing w:before="120" w:after="120" w:line="240" w:lineRule="auto"/>
        <w:jc w:val="both"/>
        <w:rPr>
          <w:rFonts w:ascii="Arial" w:eastAsia="Times New Roman" w:hAnsi="Arial" w:cs="Arial"/>
          <w:kern w:val="0"/>
          <w:sz w:val="24"/>
          <w:szCs w:val="20"/>
          <w:lang w:val="la-Latn" w:eastAsia="it-IT"/>
          <w14:ligatures w14:val="none"/>
        </w:rPr>
      </w:pPr>
      <w:r w:rsidRPr="00AD3101">
        <w:rPr>
          <w:rFonts w:ascii="Times New Roman" w:hAnsi="Times New Roman" w:cs="Times New Roman"/>
          <w:color w:val="111111"/>
          <w:sz w:val="24"/>
          <w:szCs w:val="24"/>
        </w:rPr>
        <w:lastRenderedPageBreak/>
        <w:t>ὁ</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λα</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ὁ</w:t>
      </w:r>
      <w:r w:rsidRPr="00AD3101">
        <w:rPr>
          <w:rFonts w:ascii="PT Serif" w:hAnsi="PT Serif"/>
          <w:color w:val="111111"/>
          <w:sz w:val="24"/>
          <w:szCs w:val="24"/>
          <w:lang w:val="la-Latn"/>
        </w:rPr>
        <w:t xml:space="preserve"> </w:t>
      </w:r>
      <w:r w:rsidRPr="00AD3101">
        <w:rPr>
          <w:rFonts w:ascii="PT Serif" w:hAnsi="PT Serif"/>
          <w:color w:val="111111"/>
          <w:sz w:val="24"/>
          <w:szCs w:val="24"/>
        </w:rPr>
        <w:t>π</w:t>
      </w:r>
      <w:r w:rsidRPr="00AD3101">
        <w:rPr>
          <w:rFonts w:ascii="Cambria" w:hAnsi="Cambria" w:cs="Cambria"/>
          <w:color w:val="111111"/>
          <w:sz w:val="24"/>
          <w:szCs w:val="24"/>
        </w:rPr>
        <w:t>ορευ</w:t>
      </w:r>
      <w:r w:rsidRPr="00AD3101">
        <w:rPr>
          <w:rFonts w:ascii="Times New Roman" w:hAnsi="Times New Roman" w:cs="Times New Roman"/>
          <w:color w:val="111111"/>
          <w:sz w:val="24"/>
          <w:szCs w:val="24"/>
        </w:rPr>
        <w:t>ό</w:t>
      </w:r>
      <w:r w:rsidRPr="00AD3101">
        <w:rPr>
          <w:rFonts w:ascii="PT Serif" w:hAnsi="PT Serif"/>
          <w:color w:val="111111"/>
          <w:sz w:val="24"/>
          <w:szCs w:val="24"/>
        </w:rPr>
        <w:t>μ</w:t>
      </w:r>
      <w:r w:rsidRPr="00AD3101">
        <w:rPr>
          <w:rFonts w:ascii="Cambria" w:hAnsi="Cambria" w:cs="Cambria"/>
          <w:color w:val="111111"/>
          <w:sz w:val="24"/>
          <w:szCs w:val="24"/>
        </w:rPr>
        <w:t>ενος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σκ</w:t>
      </w:r>
      <w:r w:rsidRPr="00AD3101">
        <w:rPr>
          <w:rFonts w:ascii="Times New Roman" w:hAnsi="Times New Roman" w:cs="Times New Roman"/>
          <w:color w:val="111111"/>
          <w:sz w:val="24"/>
          <w:szCs w:val="24"/>
        </w:rPr>
        <w:t>ό</w:t>
      </w:r>
      <w:r w:rsidRPr="00AD3101">
        <w:rPr>
          <w:rFonts w:ascii="Cambria" w:hAnsi="Cambria" w:cs="Cambria"/>
          <w:color w:val="111111"/>
          <w:sz w:val="24"/>
          <w:szCs w:val="24"/>
        </w:rPr>
        <w:t>τει</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ἴ</w:t>
      </w:r>
      <w:r w:rsidRPr="00AD3101">
        <w:rPr>
          <w:rFonts w:ascii="Cambria" w:hAnsi="Cambria" w:cs="Cambria"/>
          <w:color w:val="111111"/>
          <w:sz w:val="24"/>
          <w:szCs w:val="24"/>
        </w:rPr>
        <w:t>δετε</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φ</w:t>
      </w:r>
      <w:r w:rsidRPr="00AD3101">
        <w:rPr>
          <w:rFonts w:ascii="Times New Roman" w:hAnsi="Times New Roman" w:cs="Times New Roman"/>
          <w:color w:val="111111"/>
          <w:sz w:val="24"/>
          <w:szCs w:val="24"/>
        </w:rPr>
        <w:t>ῶ</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PT Serif" w:hAnsi="PT Serif" w:cs="PT Serif"/>
          <w:color w:val="111111"/>
          <w:sz w:val="24"/>
          <w:szCs w:val="24"/>
        </w:rPr>
        <w:t>μ</w:t>
      </w:r>
      <w:r w:rsidRPr="00AD3101">
        <w:rPr>
          <w:rFonts w:ascii="Times New Roman" w:hAnsi="Times New Roman" w:cs="Times New Roman"/>
          <w:color w:val="111111"/>
          <w:sz w:val="24"/>
          <w:szCs w:val="24"/>
        </w:rPr>
        <w:t>έ</w:t>
      </w:r>
      <w:r w:rsidRPr="00AD3101">
        <w:rPr>
          <w:rFonts w:ascii="Cambria" w:hAnsi="Cambria" w:cs="Cambria"/>
          <w:color w:val="111111"/>
          <w:sz w:val="24"/>
          <w:szCs w:val="24"/>
        </w:rPr>
        <w:t>γα</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ἱ</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κατοικο</w:t>
      </w:r>
      <w:r w:rsidRPr="00AD3101">
        <w:rPr>
          <w:rFonts w:ascii="Times New Roman" w:hAnsi="Times New Roman" w:cs="Times New Roman"/>
          <w:color w:val="111111"/>
          <w:sz w:val="24"/>
          <w:szCs w:val="24"/>
        </w:rPr>
        <w:t>ῦ</w:t>
      </w:r>
      <w:r w:rsidRPr="00AD3101">
        <w:rPr>
          <w:rFonts w:ascii="Cambria" w:hAnsi="Cambria" w:cs="Cambria"/>
          <w:color w:val="111111"/>
          <w:sz w:val="24"/>
          <w:szCs w:val="24"/>
        </w:rPr>
        <w:t>ντες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χ</w:t>
      </w:r>
      <w:r w:rsidRPr="00AD3101">
        <w:rPr>
          <w:rFonts w:ascii="Times New Roman" w:hAnsi="Times New Roman" w:cs="Times New Roman"/>
          <w:color w:val="111111"/>
          <w:sz w:val="24"/>
          <w:szCs w:val="24"/>
        </w:rPr>
        <w:t>ώ</w:t>
      </w:r>
      <w:r w:rsidRPr="00AD3101">
        <w:rPr>
          <w:rFonts w:ascii="Cambria" w:hAnsi="Cambria" w:cs="Cambria"/>
          <w:color w:val="111111"/>
          <w:sz w:val="24"/>
          <w:szCs w:val="24"/>
        </w:rPr>
        <w:t>ρ</w:t>
      </w:r>
      <w:r w:rsidRPr="00AD3101">
        <w:rPr>
          <w:rFonts w:ascii="Times New Roman" w:hAnsi="Times New Roman" w:cs="Times New Roman"/>
          <w:color w:val="111111"/>
          <w:sz w:val="24"/>
          <w:szCs w:val="24"/>
        </w:rPr>
        <w:t>ᾳ</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σκι</w:t>
      </w:r>
      <w:r w:rsidRPr="00AD3101">
        <w:rPr>
          <w:rFonts w:ascii="Times New Roman" w:hAnsi="Times New Roman" w:cs="Times New Roman"/>
          <w:color w:val="111111"/>
          <w:sz w:val="24"/>
          <w:szCs w:val="24"/>
        </w:rPr>
        <w:t>ᾷ</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θαν</w:t>
      </w:r>
      <w:r w:rsidRPr="00AD3101">
        <w:rPr>
          <w:rFonts w:ascii="Times New Roman" w:hAnsi="Times New Roman" w:cs="Times New Roman"/>
          <w:color w:val="111111"/>
          <w:sz w:val="24"/>
          <w:szCs w:val="24"/>
        </w:rPr>
        <w:t>ά</w:t>
      </w:r>
      <w:r w:rsidRPr="00AD3101">
        <w:rPr>
          <w:rFonts w:ascii="Cambria" w:hAnsi="Cambria" w:cs="Cambria"/>
          <w:color w:val="111111"/>
          <w:sz w:val="24"/>
          <w:szCs w:val="24"/>
        </w:rPr>
        <w:t>του</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φ</w:t>
      </w:r>
      <w:r w:rsidRPr="00AD3101">
        <w:rPr>
          <w:rFonts w:ascii="Times New Roman" w:hAnsi="Times New Roman" w:cs="Times New Roman"/>
          <w:color w:val="111111"/>
          <w:sz w:val="24"/>
          <w:szCs w:val="24"/>
        </w:rPr>
        <w:t>ῶ</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λ</w:t>
      </w:r>
      <w:r w:rsidRPr="00AD3101">
        <w:rPr>
          <w:rFonts w:ascii="Times New Roman" w:hAnsi="Times New Roman" w:cs="Times New Roman"/>
          <w:color w:val="111111"/>
          <w:sz w:val="24"/>
          <w:szCs w:val="24"/>
        </w:rPr>
        <w:t>ά</w:t>
      </w:r>
      <w:r w:rsidRPr="00AD3101">
        <w:rPr>
          <w:rFonts w:ascii="PT Serif" w:hAnsi="PT Serif"/>
          <w:color w:val="111111"/>
          <w:sz w:val="24"/>
          <w:szCs w:val="24"/>
        </w:rPr>
        <w:t>μ</w:t>
      </w:r>
      <w:r w:rsidRPr="00AD3101">
        <w:rPr>
          <w:rFonts w:ascii="Cambria" w:hAnsi="Cambria" w:cs="Cambria"/>
          <w:color w:val="111111"/>
          <w:sz w:val="24"/>
          <w:szCs w:val="24"/>
        </w:rPr>
        <w:t>ψει</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φ</w:t>
      </w:r>
      <w:r w:rsidRPr="00AD3101">
        <w:rPr>
          <w:rFonts w:ascii="PT Serif" w:hAnsi="PT Serif" w:cs="PT Serif"/>
          <w:color w:val="111111"/>
          <w:sz w:val="24"/>
          <w:szCs w:val="24"/>
          <w:lang w:val="la-Latn"/>
        </w:rPr>
        <w:t>’</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ὑ</w:t>
      </w:r>
      <w:r w:rsidRPr="00AD3101">
        <w:rPr>
          <w:rFonts w:ascii="PT Serif" w:hAnsi="PT Serif"/>
          <w:color w:val="111111"/>
          <w:sz w:val="24"/>
          <w:szCs w:val="24"/>
        </w:rPr>
        <w:t>μ</w:t>
      </w:r>
      <w:r w:rsidRPr="00AD3101">
        <w:rPr>
          <w:rFonts w:ascii="Times New Roman" w:hAnsi="Times New Roman" w:cs="Times New Roman"/>
          <w:color w:val="111111"/>
          <w:sz w:val="24"/>
          <w:szCs w:val="24"/>
        </w:rPr>
        <w:t>ᾶ</w:t>
      </w:r>
      <w:r w:rsidRPr="00AD3101">
        <w:rPr>
          <w:rFonts w:ascii="Cambria" w:hAnsi="Cambria" w:cs="Cambria"/>
          <w:color w:val="111111"/>
          <w:sz w:val="24"/>
          <w:szCs w:val="24"/>
        </w:rPr>
        <w:t>ς</w:t>
      </w:r>
      <w:r w:rsidRPr="00AD3101">
        <w:rPr>
          <w:rFonts w:ascii="PT Serif" w:hAnsi="PT Serif"/>
          <w:color w:val="111111"/>
          <w:sz w:val="24"/>
          <w:szCs w:val="24"/>
          <w:lang w:val="la-Latn"/>
        </w:rPr>
        <w:t>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PT Serif" w:hAnsi="PT Serif"/>
          <w:color w:val="111111"/>
          <w:sz w:val="24"/>
          <w:szCs w:val="24"/>
          <w:lang w:val="la-Latn"/>
        </w:rPr>
        <w:t xml:space="preserve"> </w:t>
      </w:r>
      <w:r w:rsidRPr="00AD3101">
        <w:rPr>
          <w:rFonts w:ascii="PT Serif" w:hAnsi="PT Serif"/>
          <w:color w:val="111111"/>
          <w:sz w:val="24"/>
          <w:szCs w:val="24"/>
        </w:rPr>
        <w:t>π</w:t>
      </w:r>
      <w:r w:rsidRPr="00AD3101">
        <w:rPr>
          <w:rFonts w:ascii="Cambria" w:hAnsi="Cambria" w:cs="Cambria"/>
          <w:color w:val="111111"/>
          <w:sz w:val="24"/>
          <w:szCs w:val="24"/>
        </w:rPr>
        <w:t>λε</w:t>
      </w:r>
      <w:r w:rsidRPr="00AD3101">
        <w:rPr>
          <w:rFonts w:ascii="Times New Roman" w:hAnsi="Times New Roman" w:cs="Times New Roman"/>
          <w:color w:val="111111"/>
          <w:sz w:val="24"/>
          <w:szCs w:val="24"/>
        </w:rPr>
        <w:t>ῖ</w:t>
      </w:r>
      <w:r w:rsidRPr="00AD3101">
        <w:rPr>
          <w:rFonts w:ascii="Cambria" w:hAnsi="Cambria" w:cs="Cambria"/>
          <w:color w:val="111111"/>
          <w:sz w:val="24"/>
          <w:szCs w:val="24"/>
        </w:rPr>
        <w:t>στον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λαο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ὃ</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κατ</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γαγες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φροσ</w:t>
      </w:r>
      <w:r w:rsidRPr="00AD3101">
        <w:rPr>
          <w:rFonts w:ascii="Times New Roman" w:hAnsi="Times New Roman" w:cs="Times New Roman"/>
          <w:color w:val="111111"/>
          <w:sz w:val="24"/>
          <w:szCs w:val="24"/>
        </w:rPr>
        <w:t>ύ</w:t>
      </w:r>
      <w:r w:rsidRPr="00AD3101">
        <w:rPr>
          <w:rFonts w:ascii="Cambria" w:hAnsi="Cambria" w:cs="Cambria"/>
          <w:color w:val="111111"/>
          <w:sz w:val="24"/>
          <w:szCs w:val="24"/>
        </w:rPr>
        <w:t>ν</w:t>
      </w:r>
      <w:r w:rsidRPr="00AD3101">
        <w:rPr>
          <w:rFonts w:ascii="Times New Roman" w:hAnsi="Times New Roman" w:cs="Times New Roman"/>
          <w:color w:val="111111"/>
          <w:sz w:val="24"/>
          <w:szCs w:val="24"/>
        </w:rPr>
        <w:t>ῃ</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σου</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φρανθ</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σονται</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Times New Roman" w:hAnsi="Times New Roman" w:cs="Times New Roman"/>
          <w:color w:val="111111"/>
          <w:sz w:val="24"/>
          <w:szCs w:val="24"/>
        </w:rPr>
        <w:t>ώ</w:t>
      </w:r>
      <w:r w:rsidRPr="00AD3101">
        <w:rPr>
          <w:rFonts w:ascii="PT Serif" w:hAnsi="PT Serif"/>
          <w:color w:val="111111"/>
          <w:sz w:val="24"/>
          <w:szCs w:val="24"/>
        </w:rPr>
        <w:t>π</w:t>
      </w:r>
      <w:r w:rsidRPr="00AD3101">
        <w:rPr>
          <w:rFonts w:ascii="Cambria" w:hAnsi="Cambria" w:cs="Cambria"/>
          <w:color w:val="111111"/>
          <w:sz w:val="24"/>
          <w:szCs w:val="24"/>
        </w:rPr>
        <w:t>ι</w:t>
      </w:r>
      <w:r w:rsidRPr="00AD3101">
        <w:rPr>
          <w:rFonts w:ascii="Times New Roman" w:hAnsi="Times New Roman" w:cs="Times New Roman"/>
          <w:color w:val="111111"/>
          <w:sz w:val="24"/>
          <w:szCs w:val="24"/>
        </w:rPr>
        <w:t>ό</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σου</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ὡ</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ἱ</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φραιν</w:t>
      </w:r>
      <w:r w:rsidRPr="00AD3101">
        <w:rPr>
          <w:rFonts w:ascii="Times New Roman" w:hAnsi="Times New Roman" w:cs="Times New Roman"/>
          <w:color w:val="111111"/>
          <w:sz w:val="24"/>
          <w:szCs w:val="24"/>
        </w:rPr>
        <w:t>ό</w:t>
      </w:r>
      <w:r w:rsidRPr="00AD3101">
        <w:rPr>
          <w:rFonts w:ascii="PT Serif" w:hAnsi="PT Serif"/>
          <w:color w:val="111111"/>
          <w:sz w:val="24"/>
          <w:szCs w:val="24"/>
        </w:rPr>
        <w:t>μ</w:t>
      </w:r>
      <w:r w:rsidRPr="00AD3101">
        <w:rPr>
          <w:rFonts w:ascii="Cambria" w:hAnsi="Cambria" w:cs="Cambria"/>
          <w:color w:val="111111"/>
          <w:sz w:val="24"/>
          <w:szCs w:val="24"/>
        </w:rPr>
        <w:t>ενοι</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ἀ</w:t>
      </w:r>
      <w:r w:rsidRPr="00AD3101">
        <w:rPr>
          <w:rFonts w:ascii="PT Serif" w:hAnsi="PT Serif"/>
          <w:color w:val="111111"/>
          <w:sz w:val="24"/>
          <w:szCs w:val="24"/>
        </w:rPr>
        <w:t>μ</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ῳ</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ὃ</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τρ</w:t>
      </w:r>
      <w:r w:rsidRPr="00AD3101">
        <w:rPr>
          <w:rFonts w:ascii="Times New Roman" w:hAnsi="Times New Roman" w:cs="Times New Roman"/>
          <w:color w:val="111111"/>
          <w:sz w:val="24"/>
          <w:szCs w:val="24"/>
        </w:rPr>
        <w:t>ό</w:t>
      </w:r>
      <w:r w:rsidRPr="00AD3101">
        <w:rPr>
          <w:rFonts w:ascii="PT Serif" w:hAnsi="PT Serif"/>
          <w:color w:val="111111"/>
          <w:sz w:val="24"/>
          <w:szCs w:val="24"/>
        </w:rPr>
        <w:t>π</w:t>
      </w:r>
      <w:r w:rsidRPr="00AD3101">
        <w:rPr>
          <w:rFonts w:ascii="Cambria" w:hAnsi="Cambria" w:cs="Cambria"/>
          <w:color w:val="111111"/>
          <w:sz w:val="24"/>
          <w:szCs w:val="24"/>
        </w:rPr>
        <w:t>ον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ἱ</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διαιρο</w:t>
      </w:r>
      <w:r w:rsidRPr="00AD3101">
        <w:rPr>
          <w:rFonts w:ascii="Times New Roman" w:hAnsi="Times New Roman" w:cs="Times New Roman"/>
          <w:color w:val="111111"/>
          <w:sz w:val="24"/>
          <w:szCs w:val="24"/>
        </w:rPr>
        <w:t>ύ</w:t>
      </w:r>
      <w:r w:rsidRPr="00AD3101">
        <w:rPr>
          <w:rFonts w:ascii="PT Serif" w:hAnsi="PT Serif"/>
          <w:color w:val="111111"/>
          <w:sz w:val="24"/>
          <w:szCs w:val="24"/>
        </w:rPr>
        <w:t>μ</w:t>
      </w:r>
      <w:r w:rsidRPr="00AD3101">
        <w:rPr>
          <w:rFonts w:ascii="Cambria" w:hAnsi="Cambria" w:cs="Cambria"/>
          <w:color w:val="111111"/>
          <w:sz w:val="24"/>
          <w:szCs w:val="24"/>
        </w:rPr>
        <w:t>ενοι</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σκ</w:t>
      </w:r>
      <w:r w:rsidRPr="00AD3101">
        <w:rPr>
          <w:rFonts w:ascii="Times New Roman" w:hAnsi="Times New Roman" w:cs="Times New Roman"/>
          <w:color w:val="111111"/>
          <w:sz w:val="24"/>
          <w:szCs w:val="24"/>
        </w:rPr>
        <w:t>ῦ</w:t>
      </w:r>
      <w:r w:rsidRPr="00AD3101">
        <w:rPr>
          <w:rFonts w:ascii="Cambria" w:hAnsi="Cambria" w:cs="Cambria"/>
          <w:color w:val="111111"/>
          <w:sz w:val="24"/>
          <w:szCs w:val="24"/>
        </w:rPr>
        <w:t>λα</w:t>
      </w:r>
      <w:r w:rsidRPr="00AD3101">
        <w:rPr>
          <w:rFonts w:ascii="PT Serif" w:hAnsi="PT Serif"/>
          <w:color w:val="111111"/>
          <w:sz w:val="24"/>
          <w:szCs w:val="24"/>
          <w:lang w:val="la-Latn"/>
        </w:rPr>
        <w:t> </w:t>
      </w:r>
      <w:r w:rsidRPr="00AD3101">
        <w:rPr>
          <w:rFonts w:ascii="Cambria" w:hAnsi="Cambria" w:cs="Cambria"/>
          <w:color w:val="111111"/>
          <w:sz w:val="24"/>
          <w:szCs w:val="24"/>
        </w:rPr>
        <w:t>δι</w:t>
      </w:r>
      <w:r w:rsidRPr="00AD3101">
        <w:rPr>
          <w:rFonts w:ascii="Times New Roman" w:hAnsi="Times New Roman" w:cs="Times New Roman"/>
          <w:color w:val="111111"/>
          <w:sz w:val="24"/>
          <w:szCs w:val="24"/>
        </w:rPr>
        <w:t>ό</w:t>
      </w:r>
      <w:r w:rsidRPr="00AD3101">
        <w:rPr>
          <w:rFonts w:ascii="Cambria" w:hAnsi="Cambria" w:cs="Cambria"/>
          <w:color w:val="111111"/>
          <w:sz w:val="24"/>
          <w:szCs w:val="24"/>
        </w:rPr>
        <w:t>τι</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ἀ</w:t>
      </w:r>
      <w:r w:rsidRPr="00AD3101">
        <w:rPr>
          <w:rFonts w:ascii="Cambria" w:hAnsi="Cambria" w:cs="Cambria"/>
          <w:color w:val="111111"/>
          <w:sz w:val="24"/>
          <w:szCs w:val="24"/>
        </w:rPr>
        <w:t>φ</w:t>
      </w:r>
      <w:r w:rsidRPr="00AD3101">
        <w:rPr>
          <w:rFonts w:ascii="Times New Roman" w:hAnsi="Times New Roman" w:cs="Times New Roman"/>
          <w:color w:val="111111"/>
          <w:sz w:val="24"/>
          <w:szCs w:val="24"/>
        </w:rPr>
        <w:t>ῄ</w:t>
      </w:r>
      <w:r w:rsidRPr="00AD3101">
        <w:rPr>
          <w:rFonts w:ascii="Cambria" w:hAnsi="Cambria" w:cs="Cambria"/>
          <w:color w:val="111111"/>
          <w:sz w:val="24"/>
          <w:szCs w:val="24"/>
        </w:rPr>
        <w:t>ρηται</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ὁ</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ζυγ</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ὁ</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PT Serif" w:hAnsi="PT Serif"/>
          <w:color w:val="111111"/>
          <w:sz w:val="24"/>
          <w:szCs w:val="24"/>
        </w:rPr>
        <w:t>π</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ῶ</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κε</w:t>
      </w:r>
      <w:r w:rsidRPr="00AD3101">
        <w:rPr>
          <w:rFonts w:ascii="Times New Roman" w:hAnsi="Times New Roman" w:cs="Times New Roman"/>
          <w:color w:val="111111"/>
          <w:sz w:val="24"/>
          <w:szCs w:val="24"/>
        </w:rPr>
        <w:t>ί</w:t>
      </w:r>
      <w:r w:rsidRPr="00AD3101">
        <w:rPr>
          <w:rFonts w:ascii="PT Serif" w:hAnsi="PT Serif"/>
          <w:color w:val="111111"/>
          <w:sz w:val="24"/>
          <w:szCs w:val="24"/>
        </w:rPr>
        <w:t>μ</w:t>
      </w:r>
      <w:r w:rsidRPr="00AD3101">
        <w:rPr>
          <w:rFonts w:ascii="Cambria" w:hAnsi="Cambria" w:cs="Cambria"/>
          <w:color w:val="111111"/>
          <w:sz w:val="24"/>
          <w:szCs w:val="24"/>
        </w:rPr>
        <w:t>ενος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ἡ</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ῥά</w:t>
      </w:r>
      <w:r w:rsidRPr="00AD3101">
        <w:rPr>
          <w:rFonts w:ascii="Cambria" w:hAnsi="Cambria" w:cs="Cambria"/>
          <w:color w:val="111111"/>
          <w:sz w:val="24"/>
          <w:szCs w:val="24"/>
        </w:rPr>
        <w:t>βδος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ἡ</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PT Serif" w:hAnsi="PT Serif"/>
          <w:color w:val="111111"/>
          <w:sz w:val="24"/>
          <w:szCs w:val="24"/>
        </w:rPr>
        <w:t>π</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τραχ</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λου</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ῶ</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ὴ</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γ</w:t>
      </w:r>
      <w:r w:rsidRPr="00AD3101">
        <w:rPr>
          <w:rFonts w:ascii="Times New Roman" w:hAnsi="Times New Roman" w:cs="Times New Roman"/>
          <w:color w:val="111111"/>
          <w:sz w:val="24"/>
          <w:szCs w:val="24"/>
        </w:rPr>
        <w:t>ὰ</w:t>
      </w:r>
      <w:r w:rsidRPr="00AD3101">
        <w:rPr>
          <w:rFonts w:ascii="Cambria" w:hAnsi="Cambria" w:cs="Cambria"/>
          <w:color w:val="111111"/>
          <w:sz w:val="24"/>
          <w:szCs w:val="24"/>
        </w:rPr>
        <w:t>ρ</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ῥά</w:t>
      </w:r>
      <w:r w:rsidRPr="00AD3101">
        <w:rPr>
          <w:rFonts w:ascii="Cambria" w:hAnsi="Cambria" w:cs="Cambria"/>
          <w:color w:val="111111"/>
          <w:sz w:val="24"/>
          <w:szCs w:val="24"/>
        </w:rPr>
        <w:t>βδον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ῶ</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ἀ</w:t>
      </w:r>
      <w:r w:rsidRPr="00AD3101">
        <w:rPr>
          <w:rFonts w:ascii="PT Serif" w:hAnsi="PT Serif"/>
          <w:color w:val="111111"/>
          <w:sz w:val="24"/>
          <w:szCs w:val="24"/>
        </w:rPr>
        <w:t>π</w:t>
      </w:r>
      <w:r w:rsidRPr="00AD3101">
        <w:rPr>
          <w:rFonts w:ascii="Cambria" w:hAnsi="Cambria" w:cs="Cambria"/>
          <w:color w:val="111111"/>
          <w:sz w:val="24"/>
          <w:szCs w:val="24"/>
        </w:rPr>
        <w:t>αιτο</w:t>
      </w:r>
      <w:r w:rsidRPr="00AD3101">
        <w:rPr>
          <w:rFonts w:ascii="Times New Roman" w:hAnsi="Times New Roman" w:cs="Times New Roman"/>
          <w:color w:val="111111"/>
          <w:sz w:val="24"/>
          <w:szCs w:val="24"/>
        </w:rPr>
        <w:t>ύ</w:t>
      </w:r>
      <w:r w:rsidRPr="00AD3101">
        <w:rPr>
          <w:rFonts w:ascii="Cambria" w:hAnsi="Cambria" w:cs="Cambria"/>
          <w:color w:val="111111"/>
          <w:sz w:val="24"/>
          <w:szCs w:val="24"/>
        </w:rPr>
        <w:t>ντων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διεσκ</w:t>
      </w:r>
      <w:r w:rsidRPr="00AD3101">
        <w:rPr>
          <w:rFonts w:ascii="Times New Roman" w:hAnsi="Times New Roman" w:cs="Times New Roman"/>
          <w:color w:val="111111"/>
          <w:sz w:val="24"/>
          <w:szCs w:val="24"/>
        </w:rPr>
        <w:t>έ</w:t>
      </w:r>
      <w:r w:rsidRPr="00AD3101">
        <w:rPr>
          <w:rFonts w:ascii="Cambria" w:hAnsi="Cambria" w:cs="Cambria"/>
          <w:color w:val="111111"/>
          <w:sz w:val="24"/>
          <w:szCs w:val="24"/>
        </w:rPr>
        <w:t>δασεν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w:t>
      </w:r>
      <w:r w:rsidRPr="00AD3101">
        <w:rPr>
          <w:rFonts w:ascii="Times New Roman" w:hAnsi="Times New Roman" w:cs="Times New Roman"/>
          <w:color w:val="111111"/>
          <w:sz w:val="24"/>
          <w:szCs w:val="24"/>
        </w:rPr>
        <w:t>ύ</w:t>
      </w:r>
      <w:r w:rsidRPr="00AD3101">
        <w:rPr>
          <w:rFonts w:ascii="Cambria" w:hAnsi="Cambria" w:cs="Cambria"/>
          <w:color w:val="111111"/>
          <w:sz w:val="24"/>
          <w:szCs w:val="24"/>
        </w:rPr>
        <w:t>ριος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ὡ</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ῇ</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ἡ</w:t>
      </w:r>
      <w:r w:rsidRPr="00AD3101">
        <w:rPr>
          <w:rFonts w:ascii="PT Serif" w:hAnsi="PT Serif"/>
          <w:color w:val="111111"/>
          <w:sz w:val="24"/>
          <w:szCs w:val="24"/>
        </w:rPr>
        <w:t>μ</w:t>
      </w:r>
      <w:r w:rsidRPr="00AD3101">
        <w:rPr>
          <w:rFonts w:ascii="Times New Roman" w:hAnsi="Times New Roman" w:cs="Times New Roman"/>
          <w:color w:val="111111"/>
          <w:sz w:val="24"/>
          <w:szCs w:val="24"/>
        </w:rPr>
        <w:t>έ</w:t>
      </w:r>
      <w:r w:rsidRPr="00AD3101">
        <w:rPr>
          <w:rFonts w:ascii="Cambria" w:hAnsi="Cambria" w:cs="Cambria"/>
          <w:color w:val="111111"/>
          <w:sz w:val="24"/>
          <w:szCs w:val="24"/>
        </w:rPr>
        <w:t>ρ</w:t>
      </w:r>
      <w:r w:rsidRPr="00AD3101">
        <w:rPr>
          <w:rFonts w:ascii="Times New Roman" w:hAnsi="Times New Roman" w:cs="Times New Roman"/>
          <w:color w:val="111111"/>
          <w:sz w:val="24"/>
          <w:szCs w:val="24"/>
        </w:rPr>
        <w:t>ᾳ</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ῇ</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PT Serif" w:hAnsi="PT Serif"/>
          <w:color w:val="111111"/>
          <w:sz w:val="24"/>
          <w:szCs w:val="24"/>
        </w:rPr>
        <w:t>π</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Μαδια</w:t>
      </w:r>
      <w:r w:rsidRPr="00AD3101">
        <w:rPr>
          <w:rFonts w:ascii="PT Serif" w:hAnsi="PT Serif"/>
          <w:color w:val="111111"/>
          <w:sz w:val="24"/>
          <w:szCs w:val="24"/>
        </w:rPr>
        <w:t>μ</w:t>
      </w:r>
      <w:r w:rsidRPr="00AD3101">
        <w:rPr>
          <w:rFonts w:ascii="PT Serif" w:hAnsi="PT Serif"/>
          <w:color w:val="111111"/>
          <w:sz w:val="24"/>
          <w:szCs w:val="24"/>
          <w:lang w:val="la-Latn"/>
        </w:rPr>
        <w:t> </w:t>
      </w:r>
      <w:r w:rsidRPr="00AD3101">
        <w:rPr>
          <w:rFonts w:ascii="Times New Roman" w:hAnsi="Times New Roman" w:cs="Times New Roman"/>
          <w:color w:val="111111"/>
          <w:sz w:val="24"/>
          <w:szCs w:val="24"/>
        </w:rPr>
        <w:t>ὅ</w:t>
      </w:r>
      <w:r w:rsidRPr="00AD3101">
        <w:rPr>
          <w:rFonts w:ascii="Cambria" w:hAnsi="Cambria" w:cs="Cambria"/>
          <w:color w:val="111111"/>
          <w:sz w:val="24"/>
          <w:szCs w:val="24"/>
        </w:rPr>
        <w:t>τι</w:t>
      </w:r>
      <w:r w:rsidRPr="00AD3101">
        <w:rPr>
          <w:rFonts w:ascii="PT Serif" w:hAnsi="PT Serif"/>
          <w:color w:val="111111"/>
          <w:sz w:val="24"/>
          <w:szCs w:val="24"/>
          <w:lang w:val="la-Latn"/>
        </w:rPr>
        <w:t xml:space="preserve"> </w:t>
      </w:r>
      <w:r w:rsidRPr="00AD3101">
        <w:rPr>
          <w:rFonts w:ascii="PT Serif" w:hAnsi="PT Serif" w:cs="PT Serif"/>
          <w:color w:val="111111"/>
          <w:sz w:val="24"/>
          <w:szCs w:val="24"/>
        </w:rPr>
        <w:t>π</w:t>
      </w:r>
      <w:r w:rsidRPr="00AD3101">
        <w:rPr>
          <w:rFonts w:ascii="Times New Roman" w:hAnsi="Times New Roman" w:cs="Times New Roman"/>
          <w:color w:val="111111"/>
          <w:sz w:val="24"/>
          <w:szCs w:val="24"/>
        </w:rPr>
        <w:t>ᾶ</w:t>
      </w:r>
      <w:r w:rsidRPr="00AD3101">
        <w:rPr>
          <w:rFonts w:ascii="Cambria" w:hAnsi="Cambria" w:cs="Cambria"/>
          <w:color w:val="111111"/>
          <w:sz w:val="24"/>
          <w:szCs w:val="24"/>
        </w:rPr>
        <w:t>σαν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στολ</w:t>
      </w:r>
      <w:r w:rsidRPr="00AD3101">
        <w:rPr>
          <w:rFonts w:ascii="Times New Roman" w:hAnsi="Times New Roman" w:cs="Times New Roman"/>
          <w:color w:val="111111"/>
          <w:sz w:val="24"/>
          <w:szCs w:val="24"/>
        </w:rPr>
        <w:t>ὴ</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PT Serif" w:hAnsi="PT Serif"/>
          <w:color w:val="111111"/>
          <w:sz w:val="24"/>
          <w:szCs w:val="24"/>
        </w:rPr>
        <w:t>π</w:t>
      </w:r>
      <w:r w:rsidRPr="00AD3101">
        <w:rPr>
          <w:rFonts w:ascii="Cambria" w:hAnsi="Cambria" w:cs="Cambria"/>
          <w:color w:val="111111"/>
          <w:sz w:val="24"/>
          <w:szCs w:val="24"/>
        </w:rPr>
        <w:t>ισυνηγ</w:t>
      </w:r>
      <w:r w:rsidRPr="00AD3101">
        <w:rPr>
          <w:rFonts w:ascii="PT Serif" w:hAnsi="PT Serif" w:cs="PT Serif"/>
          <w:color w:val="111111"/>
          <w:sz w:val="24"/>
          <w:szCs w:val="24"/>
        </w:rPr>
        <w:t>μ</w:t>
      </w:r>
      <w:r w:rsidRPr="00AD3101">
        <w:rPr>
          <w:rFonts w:ascii="Times New Roman" w:hAnsi="Times New Roman" w:cs="Times New Roman"/>
          <w:color w:val="111111"/>
          <w:sz w:val="24"/>
          <w:szCs w:val="24"/>
        </w:rPr>
        <w:t>έ</w:t>
      </w:r>
      <w:r w:rsidRPr="00AD3101">
        <w:rPr>
          <w:rFonts w:ascii="Cambria" w:hAnsi="Cambria" w:cs="Cambria"/>
          <w:color w:val="111111"/>
          <w:sz w:val="24"/>
          <w:szCs w:val="24"/>
        </w:rPr>
        <w:t>νην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δ</w:t>
      </w:r>
      <w:r w:rsidRPr="00AD3101">
        <w:rPr>
          <w:rFonts w:ascii="Times New Roman" w:hAnsi="Times New Roman" w:cs="Times New Roman"/>
          <w:color w:val="111111"/>
          <w:sz w:val="24"/>
          <w:szCs w:val="24"/>
        </w:rPr>
        <w:t>ό</w:t>
      </w:r>
      <w:r w:rsidRPr="00AD3101">
        <w:rPr>
          <w:rFonts w:ascii="Cambria" w:hAnsi="Cambria" w:cs="Cambria"/>
          <w:color w:val="111111"/>
          <w:sz w:val="24"/>
          <w:szCs w:val="24"/>
        </w:rPr>
        <w:t>λ</w:t>
      </w:r>
      <w:r w:rsidRPr="00AD3101">
        <w:rPr>
          <w:rFonts w:ascii="Times New Roman" w:hAnsi="Times New Roman" w:cs="Times New Roman"/>
          <w:color w:val="111111"/>
          <w:sz w:val="24"/>
          <w:szCs w:val="24"/>
        </w:rPr>
        <w:t>ῳ</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ἱ</w:t>
      </w:r>
      <w:r w:rsidRPr="00AD3101">
        <w:rPr>
          <w:rFonts w:ascii="PT Serif" w:hAnsi="PT Serif"/>
          <w:color w:val="111111"/>
          <w:sz w:val="24"/>
          <w:szCs w:val="24"/>
        </w:rPr>
        <w:t>μ</w:t>
      </w:r>
      <w:r w:rsidRPr="00AD3101">
        <w:rPr>
          <w:rFonts w:ascii="Times New Roman" w:hAnsi="Times New Roman" w:cs="Times New Roman"/>
          <w:color w:val="111111"/>
          <w:sz w:val="24"/>
          <w:szCs w:val="24"/>
        </w:rPr>
        <w:t>ά</w:t>
      </w:r>
      <w:r w:rsidRPr="00AD3101">
        <w:rPr>
          <w:rFonts w:ascii="Cambria" w:hAnsi="Cambria" w:cs="Cambria"/>
          <w:color w:val="111111"/>
          <w:sz w:val="24"/>
          <w:szCs w:val="24"/>
        </w:rPr>
        <w:t>τιον</w:t>
      </w:r>
      <w:r w:rsidRPr="00AD3101">
        <w:rPr>
          <w:rFonts w:ascii="PT Serif" w:hAnsi="PT Serif"/>
          <w:color w:val="111111"/>
          <w:sz w:val="24"/>
          <w:szCs w:val="24"/>
          <w:lang w:val="la-Latn"/>
        </w:rPr>
        <w:t xml:space="preserve"> </w:t>
      </w:r>
      <w:r w:rsidRPr="00AD3101">
        <w:rPr>
          <w:rFonts w:ascii="PT Serif" w:hAnsi="PT Serif" w:cs="PT Serif"/>
          <w:color w:val="111111"/>
          <w:sz w:val="24"/>
          <w:szCs w:val="24"/>
        </w:rPr>
        <w:t>μ</w:t>
      </w:r>
      <w:r w:rsidRPr="00AD3101">
        <w:rPr>
          <w:rFonts w:ascii="Cambria" w:hAnsi="Cambria" w:cs="Cambria"/>
          <w:color w:val="111111"/>
          <w:sz w:val="24"/>
          <w:szCs w:val="24"/>
        </w:rPr>
        <w:t>ετ</w:t>
      </w:r>
      <w:r w:rsidRPr="00AD3101">
        <w:rPr>
          <w:rFonts w:ascii="Times New Roman" w:hAnsi="Times New Roman" w:cs="Times New Roman"/>
          <w:color w:val="111111"/>
          <w:sz w:val="24"/>
          <w:szCs w:val="24"/>
        </w:rPr>
        <w:t>ὰ</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καταλλαγ</w:t>
      </w:r>
      <w:r w:rsidRPr="00AD3101">
        <w:rPr>
          <w:rFonts w:ascii="Times New Roman" w:hAnsi="Times New Roman" w:cs="Times New Roman"/>
          <w:color w:val="111111"/>
          <w:sz w:val="24"/>
          <w:szCs w:val="24"/>
        </w:rPr>
        <w:t>ῆ</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ἀ</w:t>
      </w:r>
      <w:r w:rsidRPr="00AD3101">
        <w:rPr>
          <w:rFonts w:ascii="PT Serif" w:hAnsi="PT Serif"/>
          <w:color w:val="111111"/>
          <w:sz w:val="24"/>
          <w:szCs w:val="24"/>
        </w:rPr>
        <w:t>π</w:t>
      </w:r>
      <w:r w:rsidRPr="00AD3101">
        <w:rPr>
          <w:rFonts w:ascii="Cambria" w:hAnsi="Cambria" w:cs="Cambria"/>
          <w:color w:val="111111"/>
          <w:sz w:val="24"/>
          <w:szCs w:val="24"/>
        </w:rPr>
        <w:t>οτε</w:t>
      </w:r>
      <w:r w:rsidRPr="00AD3101">
        <w:rPr>
          <w:rFonts w:ascii="Times New Roman" w:hAnsi="Times New Roman" w:cs="Times New Roman"/>
          <w:color w:val="111111"/>
          <w:sz w:val="24"/>
          <w:szCs w:val="24"/>
        </w:rPr>
        <w:t>ί</w:t>
      </w:r>
      <w:r w:rsidRPr="00AD3101">
        <w:rPr>
          <w:rFonts w:ascii="Cambria" w:hAnsi="Cambria" w:cs="Cambria"/>
          <w:color w:val="111111"/>
          <w:sz w:val="24"/>
          <w:szCs w:val="24"/>
        </w:rPr>
        <w:t>σουσιν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θελ</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σουσιν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ἰ</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γεν</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θησαν</w:t>
      </w:r>
      <w:r w:rsidRPr="00AD3101">
        <w:rPr>
          <w:rFonts w:ascii="PT Serif" w:hAnsi="PT Serif"/>
          <w:color w:val="111111"/>
          <w:sz w:val="24"/>
          <w:szCs w:val="24"/>
          <w:lang w:val="la-Latn"/>
        </w:rPr>
        <w:t xml:space="preserve"> </w:t>
      </w:r>
      <w:r w:rsidRPr="00AD3101">
        <w:rPr>
          <w:rFonts w:ascii="PT Serif" w:hAnsi="PT Serif" w:cs="PT Serif"/>
          <w:color w:val="111111"/>
          <w:sz w:val="24"/>
          <w:szCs w:val="24"/>
        </w:rPr>
        <w:t>π</w:t>
      </w:r>
      <w:r w:rsidRPr="00AD3101">
        <w:rPr>
          <w:rFonts w:ascii="Cambria" w:hAnsi="Cambria" w:cs="Cambria"/>
          <w:color w:val="111111"/>
          <w:sz w:val="24"/>
          <w:szCs w:val="24"/>
        </w:rPr>
        <w:t>υρ</w:t>
      </w:r>
      <w:r w:rsidRPr="00AD3101">
        <w:rPr>
          <w:rFonts w:ascii="Times New Roman" w:hAnsi="Times New Roman" w:cs="Times New Roman"/>
          <w:color w:val="111111"/>
          <w:sz w:val="24"/>
          <w:szCs w:val="24"/>
        </w:rPr>
        <w:t>ί</w:t>
      </w:r>
      <w:r w:rsidRPr="00AD3101">
        <w:rPr>
          <w:rFonts w:ascii="Cambria" w:hAnsi="Cambria" w:cs="Cambria"/>
          <w:color w:val="111111"/>
          <w:sz w:val="24"/>
          <w:szCs w:val="24"/>
        </w:rPr>
        <w:t>καυστοι</w:t>
      </w:r>
      <w:r w:rsidRPr="00AD3101">
        <w:rPr>
          <w:rFonts w:ascii="PT Serif" w:hAnsi="PT Serif"/>
          <w:color w:val="111111"/>
          <w:sz w:val="24"/>
          <w:szCs w:val="24"/>
          <w:lang w:val="la-Latn"/>
        </w:rPr>
        <w:t> </w:t>
      </w:r>
      <w:r w:rsidRPr="00AD3101">
        <w:rPr>
          <w:rFonts w:ascii="Times New Roman" w:hAnsi="Times New Roman" w:cs="Times New Roman"/>
          <w:color w:val="111111"/>
          <w:sz w:val="24"/>
          <w:szCs w:val="24"/>
        </w:rPr>
        <w:t>ὅ</w:t>
      </w:r>
      <w:r w:rsidRPr="00AD3101">
        <w:rPr>
          <w:rFonts w:ascii="Cambria" w:hAnsi="Cambria" w:cs="Cambria"/>
          <w:color w:val="111111"/>
          <w:sz w:val="24"/>
          <w:szCs w:val="24"/>
        </w:rPr>
        <w:t>τι</w:t>
      </w:r>
      <w:r w:rsidRPr="00AD3101">
        <w:rPr>
          <w:rFonts w:ascii="PT Serif" w:hAnsi="PT Serif"/>
          <w:color w:val="111111"/>
          <w:sz w:val="24"/>
          <w:szCs w:val="24"/>
          <w:lang w:val="la-Latn"/>
        </w:rPr>
        <w:t xml:space="preserve"> </w:t>
      </w:r>
      <w:r w:rsidRPr="00AD3101">
        <w:rPr>
          <w:rFonts w:ascii="PT Serif" w:hAnsi="PT Serif" w:cs="PT Serif"/>
          <w:color w:val="111111"/>
          <w:sz w:val="24"/>
          <w:szCs w:val="24"/>
        </w:rPr>
        <w:t>π</w:t>
      </w:r>
      <w:r w:rsidRPr="00AD3101">
        <w:rPr>
          <w:rFonts w:ascii="Cambria" w:hAnsi="Cambria" w:cs="Cambria"/>
          <w:color w:val="111111"/>
          <w:sz w:val="24"/>
          <w:szCs w:val="24"/>
        </w:rPr>
        <w:t>αιδ</w:t>
      </w:r>
      <w:r w:rsidRPr="00AD3101">
        <w:rPr>
          <w:rFonts w:ascii="Times New Roman" w:hAnsi="Times New Roman" w:cs="Times New Roman"/>
          <w:color w:val="111111"/>
          <w:sz w:val="24"/>
          <w:szCs w:val="24"/>
        </w:rPr>
        <w:t>ί</w:t>
      </w:r>
      <w:r w:rsidRPr="00AD3101">
        <w:rPr>
          <w:rFonts w:ascii="Cambria" w:hAnsi="Cambria" w:cs="Cambria"/>
          <w:color w:val="111111"/>
          <w:sz w:val="24"/>
          <w:szCs w:val="24"/>
        </w:rPr>
        <w:t>ον</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γενν</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θη</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ἡ</w:t>
      </w:r>
      <w:r w:rsidRPr="00AD3101">
        <w:rPr>
          <w:rFonts w:ascii="PT Serif" w:hAnsi="PT Serif"/>
          <w:color w:val="111111"/>
          <w:sz w:val="24"/>
          <w:szCs w:val="24"/>
        </w:rPr>
        <w:t>μ</w:t>
      </w:r>
      <w:r w:rsidRPr="00AD3101">
        <w:rPr>
          <w:rFonts w:ascii="Times New Roman" w:hAnsi="Times New Roman" w:cs="Times New Roman"/>
          <w:color w:val="111111"/>
          <w:sz w:val="24"/>
          <w:szCs w:val="24"/>
        </w:rPr>
        <w:t>ῖ</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υ</w:t>
      </w:r>
      <w:r w:rsidRPr="00AD3101">
        <w:rPr>
          <w:rFonts w:ascii="Times New Roman" w:hAnsi="Times New Roman" w:cs="Times New Roman"/>
          <w:color w:val="111111"/>
          <w:sz w:val="24"/>
          <w:szCs w:val="24"/>
        </w:rPr>
        <w:t>ἱὸ</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δ</w:t>
      </w:r>
      <w:r w:rsidRPr="00AD3101">
        <w:rPr>
          <w:rFonts w:ascii="Times New Roman" w:hAnsi="Times New Roman" w:cs="Times New Roman"/>
          <w:color w:val="111111"/>
          <w:sz w:val="24"/>
          <w:szCs w:val="24"/>
        </w:rPr>
        <w:t>ό</w:t>
      </w:r>
      <w:r w:rsidRPr="00AD3101">
        <w:rPr>
          <w:rFonts w:ascii="Cambria" w:hAnsi="Cambria" w:cs="Cambria"/>
          <w:color w:val="111111"/>
          <w:sz w:val="24"/>
          <w:szCs w:val="24"/>
        </w:rPr>
        <w:t>θη</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ἡ</w:t>
      </w:r>
      <w:r w:rsidRPr="00AD3101">
        <w:rPr>
          <w:rFonts w:ascii="PT Serif" w:hAnsi="PT Serif"/>
          <w:color w:val="111111"/>
          <w:sz w:val="24"/>
          <w:szCs w:val="24"/>
        </w:rPr>
        <w:t>μ</w:t>
      </w:r>
      <w:r w:rsidRPr="00AD3101">
        <w:rPr>
          <w:rFonts w:ascii="Times New Roman" w:hAnsi="Times New Roman" w:cs="Times New Roman"/>
          <w:color w:val="111111"/>
          <w:sz w:val="24"/>
          <w:szCs w:val="24"/>
        </w:rPr>
        <w:t>ῖ</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ὗ</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ἡ</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ἀ</w:t>
      </w:r>
      <w:r w:rsidRPr="00AD3101">
        <w:rPr>
          <w:rFonts w:ascii="Cambria" w:hAnsi="Cambria" w:cs="Cambria"/>
          <w:color w:val="111111"/>
          <w:sz w:val="24"/>
          <w:szCs w:val="24"/>
        </w:rPr>
        <w:t>ρχ</w:t>
      </w:r>
      <w:r w:rsidRPr="00AD3101">
        <w:rPr>
          <w:rFonts w:ascii="Times New Roman" w:hAnsi="Times New Roman" w:cs="Times New Roman"/>
          <w:color w:val="111111"/>
          <w:sz w:val="24"/>
          <w:szCs w:val="24"/>
        </w:rPr>
        <w:t>ὴ</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γεν</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θη</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PT Serif" w:hAnsi="PT Serif"/>
          <w:color w:val="111111"/>
          <w:sz w:val="24"/>
          <w:szCs w:val="24"/>
        </w:rPr>
        <w:t>π</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ὤ</w:t>
      </w:r>
      <w:r w:rsidRPr="00AD3101">
        <w:rPr>
          <w:rFonts w:ascii="PT Serif" w:hAnsi="PT Serif"/>
          <w:color w:val="111111"/>
          <w:sz w:val="24"/>
          <w:szCs w:val="24"/>
        </w:rPr>
        <w:t>μ</w:t>
      </w:r>
      <w:r w:rsidRPr="00AD3101">
        <w:rPr>
          <w:rFonts w:ascii="Cambria" w:hAnsi="Cambria" w:cs="Cambria"/>
          <w:color w:val="111111"/>
          <w:sz w:val="24"/>
          <w:szCs w:val="24"/>
        </w:rPr>
        <w:t>ου</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καλε</w:t>
      </w:r>
      <w:r w:rsidRPr="00AD3101">
        <w:rPr>
          <w:rFonts w:ascii="Times New Roman" w:hAnsi="Times New Roman" w:cs="Times New Roman"/>
          <w:color w:val="111111"/>
          <w:sz w:val="24"/>
          <w:szCs w:val="24"/>
        </w:rPr>
        <w:t>ῖ</w:t>
      </w:r>
      <w:r w:rsidRPr="00AD3101">
        <w:rPr>
          <w:rFonts w:ascii="Cambria" w:hAnsi="Cambria" w:cs="Cambria"/>
          <w:color w:val="111111"/>
          <w:sz w:val="24"/>
          <w:szCs w:val="24"/>
        </w:rPr>
        <w:t>ται</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ὄ</w:t>
      </w:r>
      <w:r w:rsidRPr="00AD3101">
        <w:rPr>
          <w:rFonts w:ascii="Cambria" w:hAnsi="Cambria" w:cs="Cambria"/>
          <w:color w:val="111111"/>
          <w:sz w:val="24"/>
          <w:szCs w:val="24"/>
        </w:rPr>
        <w:t>νο</w:t>
      </w:r>
      <w:r w:rsidRPr="00AD3101">
        <w:rPr>
          <w:rFonts w:ascii="PT Serif" w:hAnsi="PT Serif" w:cs="PT Serif"/>
          <w:color w:val="111111"/>
          <w:sz w:val="24"/>
          <w:szCs w:val="24"/>
        </w:rPr>
        <w:t>μ</w:t>
      </w:r>
      <w:r w:rsidRPr="00AD3101">
        <w:rPr>
          <w:rFonts w:ascii="Cambria" w:hAnsi="Cambria" w:cs="Cambria"/>
          <w:color w:val="111111"/>
          <w:sz w:val="24"/>
          <w:szCs w:val="24"/>
        </w:rPr>
        <w:t>α</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PT Serif" w:hAnsi="PT Serif"/>
          <w:color w:val="111111"/>
          <w:sz w:val="24"/>
          <w:szCs w:val="24"/>
        </w:rPr>
        <w:t>μ</w:t>
      </w:r>
      <w:r w:rsidRPr="00AD3101">
        <w:rPr>
          <w:rFonts w:ascii="Cambria" w:hAnsi="Cambria" w:cs="Cambria"/>
          <w:color w:val="111111"/>
          <w:sz w:val="24"/>
          <w:szCs w:val="24"/>
        </w:rPr>
        <w:t>εγ</w:t>
      </w:r>
      <w:r w:rsidRPr="00AD3101">
        <w:rPr>
          <w:rFonts w:ascii="Times New Roman" w:hAnsi="Times New Roman" w:cs="Times New Roman"/>
          <w:color w:val="111111"/>
          <w:sz w:val="24"/>
          <w:szCs w:val="24"/>
        </w:rPr>
        <w:t>ά</w:t>
      </w:r>
      <w:r w:rsidRPr="00AD3101">
        <w:rPr>
          <w:rFonts w:ascii="Cambria" w:hAnsi="Cambria" w:cs="Cambria"/>
          <w:color w:val="111111"/>
          <w:sz w:val="24"/>
          <w:szCs w:val="24"/>
        </w:rPr>
        <w:t>λης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βουλ</w:t>
      </w:r>
      <w:r w:rsidRPr="00AD3101">
        <w:rPr>
          <w:rFonts w:ascii="Times New Roman" w:hAnsi="Times New Roman" w:cs="Times New Roman"/>
          <w:color w:val="111111"/>
          <w:sz w:val="24"/>
          <w:szCs w:val="24"/>
        </w:rPr>
        <w:t>ῆ</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ἄ</w:t>
      </w:r>
      <w:r w:rsidRPr="00AD3101">
        <w:rPr>
          <w:rFonts w:ascii="Cambria" w:hAnsi="Cambria" w:cs="Cambria"/>
          <w:color w:val="111111"/>
          <w:sz w:val="24"/>
          <w:szCs w:val="24"/>
        </w:rPr>
        <w:t>γγελος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γ</w:t>
      </w:r>
      <w:r w:rsidRPr="00AD3101">
        <w:rPr>
          <w:rFonts w:ascii="Times New Roman" w:hAnsi="Times New Roman" w:cs="Times New Roman"/>
          <w:color w:val="111111"/>
          <w:sz w:val="24"/>
          <w:szCs w:val="24"/>
        </w:rPr>
        <w:t>ὼ</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γ</w:t>
      </w:r>
      <w:r w:rsidRPr="00AD3101">
        <w:rPr>
          <w:rFonts w:ascii="Times New Roman" w:hAnsi="Times New Roman" w:cs="Times New Roman"/>
          <w:color w:val="111111"/>
          <w:sz w:val="24"/>
          <w:szCs w:val="24"/>
        </w:rPr>
        <w:t>ὰ</w:t>
      </w:r>
      <w:r w:rsidRPr="00AD3101">
        <w:rPr>
          <w:rFonts w:ascii="Cambria" w:hAnsi="Cambria" w:cs="Cambria"/>
          <w:color w:val="111111"/>
          <w:sz w:val="24"/>
          <w:szCs w:val="24"/>
        </w:rPr>
        <w:t>ρ</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ἄ</w:t>
      </w:r>
      <w:r w:rsidRPr="00AD3101">
        <w:rPr>
          <w:rFonts w:ascii="Cambria" w:hAnsi="Cambria" w:cs="Cambria"/>
          <w:color w:val="111111"/>
          <w:sz w:val="24"/>
          <w:szCs w:val="24"/>
        </w:rPr>
        <w:t>ξω</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ἰ</w:t>
      </w:r>
      <w:r w:rsidRPr="00AD3101">
        <w:rPr>
          <w:rFonts w:ascii="Cambria" w:hAnsi="Cambria" w:cs="Cambria"/>
          <w:color w:val="111111"/>
          <w:sz w:val="24"/>
          <w:szCs w:val="24"/>
        </w:rPr>
        <w:t>ρ</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νην</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PT Serif" w:hAnsi="PT Serif"/>
          <w:color w:val="111111"/>
          <w:sz w:val="24"/>
          <w:szCs w:val="24"/>
        </w:rPr>
        <w:t>π</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ὺ</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ἄ</w:t>
      </w:r>
      <w:r w:rsidRPr="00AD3101">
        <w:rPr>
          <w:rFonts w:ascii="Cambria" w:hAnsi="Cambria" w:cs="Cambria"/>
          <w:color w:val="111111"/>
          <w:sz w:val="24"/>
          <w:szCs w:val="24"/>
        </w:rPr>
        <w:t>ρχοντας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ἰ</w:t>
      </w:r>
      <w:r w:rsidRPr="00AD3101">
        <w:rPr>
          <w:rFonts w:ascii="Cambria" w:hAnsi="Cambria" w:cs="Cambria"/>
          <w:color w:val="111111"/>
          <w:sz w:val="24"/>
          <w:szCs w:val="24"/>
        </w:rPr>
        <w:t>ρ</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νην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ὑ</w:t>
      </w:r>
      <w:r w:rsidRPr="00AD3101">
        <w:rPr>
          <w:rFonts w:ascii="Cambria" w:hAnsi="Cambria" w:cs="Cambria"/>
          <w:color w:val="111111"/>
          <w:sz w:val="24"/>
          <w:szCs w:val="24"/>
        </w:rPr>
        <w:t>γ</w:t>
      </w:r>
      <w:r w:rsidRPr="00AD3101">
        <w:rPr>
          <w:rFonts w:ascii="Times New Roman" w:hAnsi="Times New Roman" w:cs="Times New Roman"/>
          <w:color w:val="111111"/>
          <w:sz w:val="24"/>
          <w:szCs w:val="24"/>
        </w:rPr>
        <w:t>ί</w:t>
      </w:r>
      <w:r w:rsidRPr="00AD3101">
        <w:rPr>
          <w:rFonts w:ascii="Cambria" w:hAnsi="Cambria" w:cs="Cambria"/>
          <w:color w:val="111111"/>
          <w:sz w:val="24"/>
          <w:szCs w:val="24"/>
        </w:rPr>
        <w:t>ειαν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ῷ</w:t>
      </w:r>
      <w:r w:rsidRPr="00AD3101">
        <w:rPr>
          <w:rFonts w:ascii="PT Serif" w:hAnsi="PT Serif"/>
          <w:color w:val="111111"/>
          <w:sz w:val="24"/>
          <w:szCs w:val="24"/>
          <w:lang w:val="la-Latn"/>
        </w:rPr>
        <w:t> </w:t>
      </w:r>
      <w:r w:rsidRPr="00AD3101">
        <w:rPr>
          <w:rFonts w:ascii="PT Serif" w:hAnsi="PT Serif"/>
          <w:color w:val="111111"/>
          <w:sz w:val="24"/>
          <w:szCs w:val="24"/>
        </w:rPr>
        <w:t>μ</w:t>
      </w:r>
      <w:r w:rsidRPr="00AD3101">
        <w:rPr>
          <w:rFonts w:ascii="Cambria" w:hAnsi="Cambria" w:cs="Cambria"/>
          <w:color w:val="111111"/>
          <w:sz w:val="24"/>
          <w:szCs w:val="24"/>
        </w:rPr>
        <w:t>εγ</w:t>
      </w:r>
      <w:r w:rsidRPr="00AD3101">
        <w:rPr>
          <w:rFonts w:ascii="Times New Roman" w:hAnsi="Times New Roman" w:cs="Times New Roman"/>
          <w:color w:val="111111"/>
          <w:sz w:val="24"/>
          <w:szCs w:val="24"/>
        </w:rPr>
        <w:t>ά</w:t>
      </w:r>
      <w:r w:rsidRPr="00AD3101">
        <w:rPr>
          <w:rFonts w:ascii="Cambria" w:hAnsi="Cambria" w:cs="Cambria"/>
          <w:color w:val="111111"/>
          <w:sz w:val="24"/>
          <w:szCs w:val="24"/>
        </w:rPr>
        <w:t>λη</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ἡ</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ἀ</w:t>
      </w:r>
      <w:r w:rsidRPr="00AD3101">
        <w:rPr>
          <w:rFonts w:ascii="Cambria" w:hAnsi="Cambria" w:cs="Cambria"/>
          <w:color w:val="111111"/>
          <w:sz w:val="24"/>
          <w:szCs w:val="24"/>
        </w:rPr>
        <w:t>ρχ</w:t>
      </w:r>
      <w:r w:rsidRPr="00AD3101">
        <w:rPr>
          <w:rFonts w:ascii="Times New Roman" w:hAnsi="Times New Roman" w:cs="Times New Roman"/>
          <w:color w:val="111111"/>
          <w:sz w:val="24"/>
          <w:szCs w:val="24"/>
        </w:rPr>
        <w:t>ὴ</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ῆ</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ἰ</w:t>
      </w:r>
      <w:r w:rsidRPr="00AD3101">
        <w:rPr>
          <w:rFonts w:ascii="Cambria" w:hAnsi="Cambria" w:cs="Cambria"/>
          <w:color w:val="111111"/>
          <w:sz w:val="24"/>
          <w:szCs w:val="24"/>
        </w:rPr>
        <w:t>ρ</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νης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κ</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ἔ</w:t>
      </w:r>
      <w:r w:rsidRPr="00AD3101">
        <w:rPr>
          <w:rFonts w:ascii="Cambria" w:hAnsi="Cambria" w:cs="Cambria"/>
          <w:color w:val="111111"/>
          <w:sz w:val="24"/>
          <w:szCs w:val="24"/>
        </w:rPr>
        <w:t>στιν</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ὅ</w:t>
      </w:r>
      <w:r w:rsidRPr="00AD3101">
        <w:rPr>
          <w:rFonts w:ascii="Cambria" w:hAnsi="Cambria" w:cs="Cambria"/>
          <w:color w:val="111111"/>
          <w:sz w:val="24"/>
          <w:szCs w:val="24"/>
        </w:rPr>
        <w:t>ριον</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PT Serif" w:hAnsi="PT Serif"/>
          <w:color w:val="111111"/>
          <w:sz w:val="24"/>
          <w:szCs w:val="24"/>
        </w:rPr>
        <w:t>π</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θρ</w:t>
      </w:r>
      <w:r w:rsidRPr="00AD3101">
        <w:rPr>
          <w:rFonts w:ascii="Times New Roman" w:hAnsi="Times New Roman" w:cs="Times New Roman"/>
          <w:color w:val="111111"/>
          <w:sz w:val="24"/>
          <w:szCs w:val="24"/>
        </w:rPr>
        <w:t>ό</w:t>
      </w:r>
      <w:r w:rsidRPr="00AD3101">
        <w:rPr>
          <w:rFonts w:ascii="Cambria" w:hAnsi="Cambria" w:cs="Cambria"/>
          <w:color w:val="111111"/>
          <w:sz w:val="24"/>
          <w:szCs w:val="24"/>
        </w:rPr>
        <w:t>νον</w:t>
      </w:r>
      <w:r w:rsidRPr="00AD3101">
        <w:rPr>
          <w:rFonts w:ascii="PT Serif" w:hAnsi="PT Serif"/>
          <w:color w:val="111111"/>
          <w:sz w:val="24"/>
          <w:szCs w:val="24"/>
          <w:lang w:val="la-Latn"/>
        </w:rPr>
        <w:t xml:space="preserve"> </w:t>
      </w:r>
      <w:r w:rsidRPr="00AD3101">
        <w:rPr>
          <w:rFonts w:ascii="PT Serif" w:hAnsi="PT Serif" w:cs="PT Serif"/>
          <w:color w:val="111111"/>
          <w:sz w:val="24"/>
          <w:szCs w:val="24"/>
        </w:rPr>
        <w:t>Δ</w:t>
      </w:r>
      <w:r w:rsidRPr="00AD3101">
        <w:rPr>
          <w:rFonts w:ascii="Cambria" w:hAnsi="Cambria" w:cs="Cambria"/>
          <w:color w:val="111111"/>
          <w:sz w:val="24"/>
          <w:szCs w:val="24"/>
        </w:rPr>
        <w:t>αυιδ</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ὴ</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βασιλε</w:t>
      </w:r>
      <w:r w:rsidRPr="00AD3101">
        <w:rPr>
          <w:rFonts w:ascii="Times New Roman" w:hAnsi="Times New Roman" w:cs="Times New Roman"/>
          <w:color w:val="111111"/>
          <w:sz w:val="24"/>
          <w:szCs w:val="24"/>
        </w:rPr>
        <w:t>ί</w:t>
      </w:r>
      <w:r w:rsidRPr="00AD3101">
        <w:rPr>
          <w:rFonts w:ascii="Cambria" w:hAnsi="Cambria" w:cs="Cambria"/>
          <w:color w:val="111111"/>
          <w:sz w:val="24"/>
          <w:szCs w:val="24"/>
        </w:rPr>
        <w:t>αν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κατορθ</w:t>
      </w:r>
      <w:r w:rsidRPr="00AD3101">
        <w:rPr>
          <w:rFonts w:ascii="Times New Roman" w:hAnsi="Times New Roman" w:cs="Times New Roman"/>
          <w:color w:val="111111"/>
          <w:sz w:val="24"/>
          <w:szCs w:val="24"/>
        </w:rPr>
        <w:t>ῶ</w:t>
      </w:r>
      <w:r w:rsidRPr="00AD3101">
        <w:rPr>
          <w:rFonts w:ascii="Cambria" w:hAnsi="Cambria" w:cs="Cambria"/>
          <w:color w:val="111111"/>
          <w:sz w:val="24"/>
          <w:szCs w:val="24"/>
        </w:rPr>
        <w:t>σαι</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ὴ</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ἀ</w:t>
      </w:r>
      <w:r w:rsidRPr="00AD3101">
        <w:rPr>
          <w:rFonts w:ascii="Cambria" w:hAnsi="Cambria" w:cs="Cambria"/>
          <w:color w:val="111111"/>
          <w:sz w:val="24"/>
          <w:szCs w:val="24"/>
        </w:rPr>
        <w:t>ντιλαβ</w:t>
      </w:r>
      <w:r w:rsidRPr="00AD3101">
        <w:rPr>
          <w:rFonts w:ascii="Times New Roman" w:hAnsi="Times New Roman" w:cs="Times New Roman"/>
          <w:color w:val="111111"/>
          <w:sz w:val="24"/>
          <w:szCs w:val="24"/>
        </w:rPr>
        <w:t>έ</w:t>
      </w:r>
      <w:r w:rsidRPr="00AD3101">
        <w:rPr>
          <w:rFonts w:ascii="Cambria" w:hAnsi="Cambria" w:cs="Cambria"/>
          <w:color w:val="111111"/>
          <w:sz w:val="24"/>
          <w:szCs w:val="24"/>
        </w:rPr>
        <w:t>σθαι</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ῆ</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δικαιοσ</w:t>
      </w:r>
      <w:r w:rsidRPr="00AD3101">
        <w:rPr>
          <w:rFonts w:ascii="Times New Roman" w:hAnsi="Times New Roman" w:cs="Times New Roman"/>
          <w:color w:val="111111"/>
          <w:sz w:val="24"/>
          <w:szCs w:val="24"/>
        </w:rPr>
        <w:t>ύ</w:t>
      </w:r>
      <w:r w:rsidRPr="00AD3101">
        <w:rPr>
          <w:rFonts w:ascii="Cambria" w:hAnsi="Cambria" w:cs="Cambria"/>
          <w:color w:val="111111"/>
          <w:sz w:val="24"/>
          <w:szCs w:val="24"/>
        </w:rPr>
        <w:t>ν</w:t>
      </w:r>
      <w:r w:rsidRPr="00AD3101">
        <w:rPr>
          <w:rFonts w:ascii="Times New Roman" w:hAnsi="Times New Roman" w:cs="Times New Roman"/>
          <w:color w:val="111111"/>
          <w:sz w:val="24"/>
          <w:szCs w:val="24"/>
        </w:rPr>
        <w:t>ῃ</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κρ</w:t>
      </w:r>
      <w:r w:rsidRPr="00AD3101">
        <w:rPr>
          <w:rFonts w:ascii="Times New Roman" w:hAnsi="Times New Roman" w:cs="Times New Roman"/>
          <w:color w:val="111111"/>
          <w:sz w:val="24"/>
          <w:szCs w:val="24"/>
        </w:rPr>
        <w:t>ί</w:t>
      </w:r>
      <w:r w:rsidRPr="00AD3101">
        <w:rPr>
          <w:rFonts w:ascii="PT Serif" w:hAnsi="PT Serif"/>
          <w:color w:val="111111"/>
          <w:sz w:val="24"/>
          <w:szCs w:val="24"/>
        </w:rPr>
        <w:t>μ</w:t>
      </w:r>
      <w:r w:rsidRPr="00AD3101">
        <w:rPr>
          <w:rFonts w:ascii="Cambria" w:hAnsi="Cambria" w:cs="Cambria"/>
          <w:color w:val="111111"/>
          <w:sz w:val="24"/>
          <w:szCs w:val="24"/>
        </w:rPr>
        <w:t>ατι</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ἀ</w:t>
      </w:r>
      <w:r w:rsidRPr="00AD3101">
        <w:rPr>
          <w:rFonts w:ascii="PT Serif" w:hAnsi="PT Serif"/>
          <w:color w:val="111111"/>
          <w:sz w:val="24"/>
          <w:szCs w:val="24"/>
        </w:rPr>
        <w:t>π</w:t>
      </w:r>
      <w:r w:rsidRPr="00AD3101">
        <w:rPr>
          <w:rFonts w:ascii="Times New Roman" w:hAnsi="Times New Roman" w:cs="Times New Roman"/>
          <w:color w:val="111111"/>
          <w:sz w:val="24"/>
          <w:szCs w:val="24"/>
        </w:rPr>
        <w:t>ὸ</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ν</w:t>
      </w:r>
      <w:r w:rsidRPr="00AD3101">
        <w:rPr>
          <w:rFonts w:ascii="Times New Roman" w:hAnsi="Times New Roman" w:cs="Times New Roman"/>
          <w:color w:val="111111"/>
          <w:sz w:val="24"/>
          <w:szCs w:val="24"/>
        </w:rPr>
        <w:t>ῦ</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ἰ</w:t>
      </w:r>
      <w:r w:rsidRPr="00AD3101">
        <w:rPr>
          <w:rFonts w:ascii="Cambria" w:hAnsi="Cambria" w:cs="Cambria"/>
          <w:color w:val="111111"/>
          <w:sz w:val="24"/>
          <w:szCs w:val="24"/>
        </w:rPr>
        <w:t>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ἰῶ</w:t>
      </w:r>
      <w:r w:rsidRPr="00AD3101">
        <w:rPr>
          <w:rFonts w:ascii="Cambria" w:hAnsi="Cambria" w:cs="Cambria"/>
          <w:color w:val="111111"/>
          <w:sz w:val="24"/>
          <w:szCs w:val="24"/>
        </w:rPr>
        <w:t>να</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χρ</w:t>
      </w:r>
      <w:r w:rsidRPr="00AD3101">
        <w:rPr>
          <w:rFonts w:ascii="Times New Roman" w:hAnsi="Times New Roman" w:cs="Times New Roman"/>
          <w:color w:val="111111"/>
          <w:sz w:val="24"/>
          <w:szCs w:val="24"/>
        </w:rPr>
        <w:t>ό</w:t>
      </w:r>
      <w:r w:rsidRPr="00AD3101">
        <w:rPr>
          <w:rFonts w:ascii="Cambria" w:hAnsi="Cambria" w:cs="Cambria"/>
          <w:color w:val="111111"/>
          <w:sz w:val="24"/>
          <w:szCs w:val="24"/>
        </w:rPr>
        <w:t>νον</w:t>
      </w:r>
      <w:r w:rsidRPr="00AD3101">
        <w:rPr>
          <w:rFonts w:ascii="PT Serif" w:hAnsi="PT Serif"/>
          <w:color w:val="111111"/>
          <w:sz w:val="24"/>
          <w:szCs w:val="24"/>
          <w:lang w:val="la-Latn"/>
        </w:rPr>
        <w:t xml:space="preserve"> </w:t>
      </w:r>
      <w:r w:rsidRPr="00AD3101">
        <w:rPr>
          <w:rFonts w:ascii="Times New Roman" w:hAnsi="Times New Roman" w:cs="Times New Roman"/>
          <w:color w:val="111111"/>
          <w:sz w:val="24"/>
          <w:szCs w:val="24"/>
        </w:rPr>
        <w:t>ὁ</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ζ</w:t>
      </w:r>
      <w:r w:rsidRPr="00AD3101">
        <w:rPr>
          <w:rFonts w:ascii="Times New Roman" w:hAnsi="Times New Roman" w:cs="Times New Roman"/>
          <w:color w:val="111111"/>
          <w:sz w:val="24"/>
          <w:szCs w:val="24"/>
        </w:rPr>
        <w:t>ῆ</w:t>
      </w:r>
      <w:r w:rsidRPr="00AD3101">
        <w:rPr>
          <w:rFonts w:ascii="Cambria" w:hAnsi="Cambria" w:cs="Cambria"/>
          <w:color w:val="111111"/>
          <w:sz w:val="24"/>
          <w:szCs w:val="24"/>
        </w:rPr>
        <w:t>λος</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κυρ</w:t>
      </w:r>
      <w:r w:rsidRPr="00AD3101">
        <w:rPr>
          <w:rFonts w:ascii="Times New Roman" w:hAnsi="Times New Roman" w:cs="Times New Roman"/>
          <w:color w:val="111111"/>
          <w:sz w:val="24"/>
          <w:szCs w:val="24"/>
        </w:rPr>
        <w:t>ί</w:t>
      </w:r>
      <w:r w:rsidRPr="00AD3101">
        <w:rPr>
          <w:rFonts w:ascii="Cambria" w:hAnsi="Cambria" w:cs="Cambria"/>
          <w:color w:val="111111"/>
          <w:sz w:val="24"/>
          <w:szCs w:val="24"/>
        </w:rPr>
        <w:t>ου</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σαβαωθ</w:t>
      </w:r>
      <w:r w:rsidRPr="00AD3101">
        <w:rPr>
          <w:rFonts w:ascii="PT Serif" w:hAnsi="PT Serif"/>
          <w:color w:val="111111"/>
          <w:sz w:val="24"/>
          <w:szCs w:val="24"/>
          <w:lang w:val="la-Latn"/>
        </w:rPr>
        <w:t xml:space="preserve"> </w:t>
      </w:r>
      <w:r w:rsidRPr="00AD3101">
        <w:rPr>
          <w:rFonts w:ascii="PT Serif" w:hAnsi="PT Serif" w:cs="PT Serif"/>
          <w:color w:val="111111"/>
          <w:sz w:val="24"/>
          <w:szCs w:val="24"/>
        </w:rPr>
        <w:t>π</w:t>
      </w:r>
      <w:r w:rsidRPr="00AD3101">
        <w:rPr>
          <w:rFonts w:ascii="Cambria" w:hAnsi="Cambria" w:cs="Cambria"/>
          <w:color w:val="111111"/>
          <w:sz w:val="24"/>
          <w:szCs w:val="24"/>
        </w:rPr>
        <w:t>οι</w:t>
      </w:r>
      <w:r w:rsidRPr="00AD3101">
        <w:rPr>
          <w:rFonts w:ascii="Times New Roman" w:hAnsi="Times New Roman" w:cs="Times New Roman"/>
          <w:color w:val="111111"/>
          <w:sz w:val="24"/>
          <w:szCs w:val="24"/>
        </w:rPr>
        <w:t>ή</w:t>
      </w:r>
      <w:r w:rsidRPr="00AD3101">
        <w:rPr>
          <w:rFonts w:ascii="Cambria" w:hAnsi="Cambria" w:cs="Cambria"/>
          <w:color w:val="111111"/>
          <w:sz w:val="24"/>
          <w:szCs w:val="24"/>
        </w:rPr>
        <w:t>σει</w:t>
      </w:r>
      <w:r w:rsidRPr="00AD3101">
        <w:rPr>
          <w:rFonts w:ascii="PT Serif" w:hAnsi="PT Serif"/>
          <w:color w:val="111111"/>
          <w:sz w:val="24"/>
          <w:szCs w:val="24"/>
          <w:lang w:val="la-Latn"/>
        </w:rPr>
        <w:t xml:space="preserve"> </w:t>
      </w:r>
      <w:r w:rsidRPr="00AD3101">
        <w:rPr>
          <w:rFonts w:ascii="Cambria" w:hAnsi="Cambria" w:cs="Cambria"/>
          <w:color w:val="111111"/>
          <w:sz w:val="24"/>
          <w:szCs w:val="24"/>
        </w:rPr>
        <w:t>τα</w:t>
      </w:r>
      <w:r w:rsidRPr="00AD3101">
        <w:rPr>
          <w:rFonts w:ascii="Times New Roman" w:hAnsi="Times New Roman" w:cs="Times New Roman"/>
          <w:color w:val="111111"/>
          <w:sz w:val="24"/>
          <w:szCs w:val="24"/>
        </w:rPr>
        <w:t>ῦ</w:t>
      </w:r>
      <w:r w:rsidRPr="00AD3101">
        <w:rPr>
          <w:rFonts w:ascii="Cambria" w:hAnsi="Cambria" w:cs="Cambria"/>
          <w:color w:val="111111"/>
          <w:sz w:val="24"/>
          <w:szCs w:val="24"/>
        </w:rPr>
        <w:t>τα</w:t>
      </w:r>
      <w:r w:rsidRPr="00AD3101">
        <w:rPr>
          <w:rFonts w:ascii="PT Serif" w:hAnsi="PT Serif"/>
          <w:color w:val="111111"/>
          <w:sz w:val="24"/>
          <w:szCs w:val="24"/>
          <w:lang w:val="la-Latn"/>
        </w:rPr>
        <w:t xml:space="preserve"> </w:t>
      </w:r>
      <w:r w:rsidRPr="00AD3101">
        <w:rPr>
          <w:rFonts w:ascii="Arial" w:eastAsia="Times New Roman" w:hAnsi="Arial" w:cs="Arial"/>
          <w:kern w:val="0"/>
          <w:sz w:val="24"/>
          <w:szCs w:val="20"/>
          <w:lang w:val="la-Latn" w:eastAsia="it-IT"/>
          <w14:ligatures w14:val="none"/>
        </w:rPr>
        <w:t xml:space="preserve">(Is 9,1-6). </w:t>
      </w:r>
    </w:p>
    <w:p w14:paraId="3DFC62CA" w14:textId="77777777" w:rsidR="00AD3101" w:rsidRPr="00AD3101" w:rsidRDefault="00AD3101" w:rsidP="00AD3101">
      <w:pPr>
        <w:spacing w:before="120" w:after="120" w:line="240" w:lineRule="auto"/>
        <w:jc w:val="both"/>
        <w:rPr>
          <w:rFonts w:ascii="Arial" w:eastAsia="Times New Roman" w:hAnsi="Arial" w:cs="Arial"/>
          <w:kern w:val="0"/>
          <w:sz w:val="24"/>
          <w:szCs w:val="20"/>
          <w:lang w:val="la-Latn" w:eastAsia="it-IT"/>
          <w14:ligatures w14:val="none"/>
        </w:rPr>
      </w:pPr>
    </w:p>
    <w:p w14:paraId="1666C11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 Vangelo secondo Giovanni</w:t>
      </w:r>
    </w:p>
    <w:p w14:paraId="7F0A63C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3,15-18). </w:t>
      </w:r>
    </w:p>
    <w:p w14:paraId="4CA37E2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Sic enim dilexit Deus mundum, ut Filium suum unigenitum daret, ut omnis, qui credit in eum, non pereat, sed habeat vitam aeternam. Non enim misit Deus Filium in mundum, ut iudicet mundum, sed ut salvetur mundus per ipsum. Qui credit in eum, non iudicatur; qui autem non credit, iam iudicatus est, quia non credidit in nomen Unigeniti Filii Dei (Gv 3,16-18). </w:t>
      </w:r>
    </w:p>
    <w:p w14:paraId="372B4728" w14:textId="77777777" w:rsidR="00AD3101" w:rsidRPr="00AD3101" w:rsidRDefault="00AD3101" w:rsidP="00AD3101">
      <w:pPr>
        <w:spacing w:before="120" w:after="120" w:line="240" w:lineRule="auto"/>
        <w:jc w:val="both"/>
        <w:rPr>
          <w:rFonts w:ascii="PT Serif" w:hAnsi="PT Serif"/>
          <w:color w:val="111111"/>
          <w:sz w:val="24"/>
          <w:szCs w:val="24"/>
        </w:rPr>
      </w:pPr>
      <w:r w:rsidRPr="00AD3101">
        <w:rPr>
          <w:rFonts w:ascii="Cambria" w:hAnsi="Cambria" w:cs="Cambria"/>
          <w:color w:val="111111"/>
          <w:sz w:val="24"/>
          <w:szCs w:val="24"/>
        </w:rPr>
        <w:t>Ο</w:t>
      </w:r>
      <w:r w:rsidRPr="00AD3101">
        <w:rPr>
          <w:rFonts w:ascii="Times New Roman" w:hAnsi="Times New Roman" w:cs="Times New Roman"/>
          <w:color w:val="111111"/>
          <w:sz w:val="24"/>
          <w:szCs w:val="24"/>
        </w:rPr>
        <w:t>ὕ</w:t>
      </w:r>
      <w:r w:rsidRPr="00AD3101">
        <w:rPr>
          <w:rFonts w:ascii="Cambria" w:hAnsi="Cambria" w:cs="Cambria"/>
          <w:color w:val="111111"/>
          <w:sz w:val="24"/>
          <w:szCs w:val="24"/>
        </w:rPr>
        <w:t>τως</w:t>
      </w:r>
      <w:r w:rsidRPr="00AD3101">
        <w:rPr>
          <w:rFonts w:ascii="PT Serif" w:hAnsi="PT Serif"/>
          <w:color w:val="111111"/>
          <w:sz w:val="24"/>
          <w:szCs w:val="24"/>
        </w:rPr>
        <w:t xml:space="preserve"> </w:t>
      </w:r>
      <w:r w:rsidRPr="00AD3101">
        <w:rPr>
          <w:rFonts w:ascii="Cambria" w:hAnsi="Cambria" w:cs="Cambria"/>
          <w:color w:val="111111"/>
          <w:sz w:val="24"/>
          <w:szCs w:val="24"/>
        </w:rPr>
        <w:t>γ</w:t>
      </w:r>
      <w:r w:rsidRPr="00AD3101">
        <w:rPr>
          <w:rFonts w:ascii="Times New Roman" w:hAnsi="Times New Roman" w:cs="Times New Roman"/>
          <w:color w:val="111111"/>
          <w:sz w:val="24"/>
          <w:szCs w:val="24"/>
        </w:rPr>
        <w:t>ὰ</w:t>
      </w:r>
      <w:r w:rsidRPr="00AD3101">
        <w:rPr>
          <w:rFonts w:ascii="Cambria" w:hAnsi="Cambria" w:cs="Cambria"/>
          <w:color w:val="111111"/>
          <w:sz w:val="24"/>
          <w:szCs w:val="24"/>
        </w:rPr>
        <w:t>ρ</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ἠ</w:t>
      </w:r>
      <w:r w:rsidRPr="00AD3101">
        <w:rPr>
          <w:rFonts w:ascii="Cambria" w:hAnsi="Cambria" w:cs="Cambria"/>
          <w:color w:val="111111"/>
          <w:sz w:val="24"/>
          <w:szCs w:val="24"/>
        </w:rPr>
        <w:t>γά</w:t>
      </w:r>
      <w:r w:rsidRPr="00AD3101">
        <w:rPr>
          <w:rFonts w:ascii="PT Serif" w:hAnsi="PT Serif" w:cs="PT Serif"/>
          <w:color w:val="111111"/>
          <w:sz w:val="24"/>
          <w:szCs w:val="24"/>
        </w:rPr>
        <w:t>π</w:t>
      </w:r>
      <w:r w:rsidRPr="00AD3101">
        <w:rPr>
          <w:rFonts w:ascii="Cambria" w:hAnsi="Cambria" w:cs="Cambria"/>
          <w:color w:val="111111"/>
          <w:sz w:val="24"/>
          <w:szCs w:val="24"/>
        </w:rPr>
        <w:t>ησεν</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ὁ</w:t>
      </w:r>
      <w:r w:rsidRPr="00AD3101">
        <w:rPr>
          <w:rFonts w:ascii="PT Serif" w:hAnsi="PT Serif"/>
          <w:color w:val="111111"/>
          <w:sz w:val="24"/>
          <w:szCs w:val="24"/>
        </w:rPr>
        <w:t xml:space="preserve"> </w:t>
      </w:r>
      <w:r w:rsidRPr="00AD3101">
        <w:rPr>
          <w:rFonts w:ascii="Cambria" w:hAnsi="Cambria" w:cs="Cambria"/>
          <w:color w:val="111111"/>
          <w:sz w:val="24"/>
          <w:szCs w:val="24"/>
        </w:rPr>
        <w:t>θε</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ς</w:t>
      </w:r>
      <w:r w:rsidRPr="00AD3101">
        <w:rPr>
          <w:rFonts w:ascii="PT Serif" w:hAnsi="PT Serif"/>
          <w:color w:val="111111"/>
          <w:sz w:val="24"/>
          <w:szCs w:val="24"/>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Cambria" w:hAnsi="Cambria" w:cs="Cambria"/>
          <w:color w:val="111111"/>
          <w:sz w:val="24"/>
          <w:szCs w:val="24"/>
        </w:rPr>
        <w:t>κόσ</w:t>
      </w:r>
      <w:r w:rsidRPr="00AD3101">
        <w:rPr>
          <w:rFonts w:ascii="PT Serif" w:hAnsi="PT Serif" w:cs="PT Serif"/>
          <w:color w:val="111111"/>
          <w:sz w:val="24"/>
          <w:szCs w:val="24"/>
        </w:rPr>
        <w:t>μ</w:t>
      </w:r>
      <w:r w:rsidRPr="00AD3101">
        <w:rPr>
          <w:rFonts w:ascii="Cambria" w:hAnsi="Cambria" w:cs="Cambria"/>
          <w:color w:val="111111"/>
          <w:sz w:val="24"/>
          <w:szCs w:val="24"/>
        </w:rPr>
        <w:t>ον</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ὥ</w:t>
      </w:r>
      <w:r w:rsidRPr="00AD3101">
        <w:rPr>
          <w:rFonts w:ascii="Cambria" w:hAnsi="Cambria" w:cs="Cambria"/>
          <w:color w:val="111111"/>
          <w:sz w:val="24"/>
          <w:szCs w:val="24"/>
        </w:rPr>
        <w:t>στε</w:t>
      </w:r>
      <w:r w:rsidRPr="00AD3101">
        <w:rPr>
          <w:rFonts w:ascii="PT Serif" w:hAnsi="PT Serif"/>
          <w:color w:val="111111"/>
          <w:sz w:val="24"/>
          <w:szCs w:val="24"/>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Segoe UI Symbol" w:hAnsi="Segoe UI Symbol" w:cs="Segoe UI Symbol"/>
          <w:color w:val="111111"/>
          <w:sz w:val="24"/>
          <w:szCs w:val="24"/>
        </w:rPr>
        <w:t>⸀</w:t>
      </w:r>
      <w:r w:rsidRPr="00AD3101">
        <w:rPr>
          <w:rFonts w:ascii="Cambria" w:hAnsi="Cambria" w:cs="Cambria"/>
          <w:color w:val="111111"/>
          <w:sz w:val="24"/>
          <w:szCs w:val="24"/>
        </w:rPr>
        <w:t>υ</w:t>
      </w:r>
      <w:r w:rsidRPr="00AD3101">
        <w:rPr>
          <w:rFonts w:ascii="Times New Roman" w:hAnsi="Times New Roman" w:cs="Times New Roman"/>
          <w:color w:val="111111"/>
          <w:sz w:val="24"/>
          <w:szCs w:val="24"/>
        </w:rPr>
        <w:t>ἱὸ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PT Serif" w:hAnsi="PT Serif" w:cs="PT Serif"/>
          <w:color w:val="111111"/>
          <w:sz w:val="24"/>
          <w:szCs w:val="24"/>
        </w:rPr>
        <w:t>μ</w:t>
      </w:r>
      <w:r w:rsidRPr="00AD3101">
        <w:rPr>
          <w:rFonts w:ascii="Cambria" w:hAnsi="Cambria" w:cs="Cambria"/>
          <w:color w:val="111111"/>
          <w:sz w:val="24"/>
          <w:szCs w:val="24"/>
        </w:rPr>
        <w:t>ονογεν</w:t>
      </w:r>
      <w:r w:rsidRPr="00AD3101">
        <w:rPr>
          <w:rFonts w:ascii="Times New Roman" w:hAnsi="Times New Roman" w:cs="Times New Roman"/>
          <w:color w:val="111111"/>
          <w:sz w:val="24"/>
          <w:szCs w:val="24"/>
        </w:rPr>
        <w:t>ῆ</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ἔ</w:t>
      </w:r>
      <w:r w:rsidRPr="00AD3101">
        <w:rPr>
          <w:rFonts w:ascii="Cambria" w:hAnsi="Cambria" w:cs="Cambria"/>
          <w:color w:val="111111"/>
          <w:sz w:val="24"/>
          <w:szCs w:val="24"/>
        </w:rPr>
        <w:t>δωκεν</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ἵ</w:t>
      </w:r>
      <w:r w:rsidRPr="00AD3101">
        <w:rPr>
          <w:rFonts w:ascii="Cambria" w:hAnsi="Cambria" w:cs="Cambria"/>
          <w:color w:val="111111"/>
          <w:sz w:val="24"/>
          <w:szCs w:val="24"/>
        </w:rPr>
        <w:t>να</w:t>
      </w:r>
      <w:r w:rsidRPr="00AD3101">
        <w:rPr>
          <w:rFonts w:ascii="PT Serif" w:hAnsi="PT Serif"/>
          <w:color w:val="111111"/>
          <w:sz w:val="24"/>
          <w:szCs w:val="24"/>
        </w:rPr>
        <w:t xml:space="preserve"> </w:t>
      </w:r>
      <w:r w:rsidRPr="00AD3101">
        <w:rPr>
          <w:rFonts w:ascii="PT Serif" w:hAnsi="PT Serif" w:cs="PT Serif"/>
          <w:color w:val="111111"/>
          <w:sz w:val="24"/>
          <w:szCs w:val="24"/>
        </w:rPr>
        <w:t>π</w:t>
      </w:r>
      <w:r w:rsidRPr="00AD3101">
        <w:rPr>
          <w:rFonts w:ascii="Times New Roman" w:hAnsi="Times New Roman" w:cs="Times New Roman"/>
          <w:color w:val="111111"/>
          <w:sz w:val="24"/>
          <w:szCs w:val="24"/>
        </w:rPr>
        <w:t>ᾶ</w:t>
      </w:r>
      <w:r w:rsidRPr="00AD3101">
        <w:rPr>
          <w:rFonts w:ascii="Cambria" w:hAnsi="Cambria" w:cs="Cambria"/>
          <w:color w:val="111111"/>
          <w:sz w:val="24"/>
          <w:szCs w:val="24"/>
        </w:rPr>
        <w:t>ς</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ὁ</w:t>
      </w:r>
      <w:r w:rsidRPr="00AD3101">
        <w:rPr>
          <w:rFonts w:ascii="PT Serif" w:hAnsi="PT Serif"/>
          <w:color w:val="111111"/>
          <w:sz w:val="24"/>
          <w:szCs w:val="24"/>
        </w:rPr>
        <w:t xml:space="preserve"> π</w:t>
      </w:r>
      <w:r w:rsidRPr="00AD3101">
        <w:rPr>
          <w:rFonts w:ascii="Cambria" w:hAnsi="Cambria" w:cs="Cambria"/>
          <w:color w:val="111111"/>
          <w:sz w:val="24"/>
          <w:szCs w:val="24"/>
        </w:rPr>
        <w:t>ιστεύων</w:t>
      </w:r>
      <w:r w:rsidRPr="00AD3101">
        <w:rPr>
          <w:rFonts w:ascii="PT Serif" w:hAnsi="PT Serif"/>
          <w:color w:val="111111"/>
          <w:sz w:val="24"/>
          <w:szCs w:val="24"/>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ἰ</w:t>
      </w:r>
      <w:r w:rsidRPr="00AD3101">
        <w:rPr>
          <w:rFonts w:ascii="Cambria" w:hAnsi="Cambria" w:cs="Cambria"/>
          <w:color w:val="111111"/>
          <w:sz w:val="24"/>
          <w:szCs w:val="24"/>
        </w:rPr>
        <w:t>ς</w:t>
      </w:r>
      <w:r w:rsidRPr="00AD3101">
        <w:rPr>
          <w:rFonts w:ascii="PT Serif" w:hAnsi="PT Serif"/>
          <w:color w:val="111111"/>
          <w:sz w:val="24"/>
          <w:szCs w:val="24"/>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PT Serif" w:hAnsi="PT Serif" w:cs="PT Serif"/>
          <w:color w:val="111111"/>
          <w:sz w:val="24"/>
          <w:szCs w:val="24"/>
        </w:rPr>
        <w:t>μ</w:t>
      </w:r>
      <w:r w:rsidRPr="00AD3101">
        <w:rPr>
          <w:rFonts w:ascii="Times New Roman" w:hAnsi="Times New Roman" w:cs="Times New Roman"/>
          <w:color w:val="111111"/>
          <w:sz w:val="24"/>
          <w:szCs w:val="24"/>
        </w:rPr>
        <w:t>ὴ</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ἀ</w:t>
      </w:r>
      <w:r w:rsidRPr="00AD3101">
        <w:rPr>
          <w:rFonts w:ascii="PT Serif" w:hAnsi="PT Serif"/>
          <w:color w:val="111111"/>
          <w:sz w:val="24"/>
          <w:szCs w:val="24"/>
        </w:rPr>
        <w:t>π</w:t>
      </w:r>
      <w:r w:rsidRPr="00AD3101">
        <w:rPr>
          <w:rFonts w:ascii="Cambria" w:hAnsi="Cambria" w:cs="Cambria"/>
          <w:color w:val="111111"/>
          <w:sz w:val="24"/>
          <w:szCs w:val="24"/>
        </w:rPr>
        <w:t>όληται</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ἀ</w:t>
      </w:r>
      <w:r w:rsidRPr="00AD3101">
        <w:rPr>
          <w:rFonts w:ascii="Cambria" w:hAnsi="Cambria" w:cs="Cambria"/>
          <w:color w:val="111111"/>
          <w:sz w:val="24"/>
          <w:szCs w:val="24"/>
        </w:rPr>
        <w:t>λλ</w:t>
      </w:r>
      <w:r w:rsidRPr="00AD3101">
        <w:rPr>
          <w:rFonts w:ascii="Times New Roman" w:hAnsi="Times New Roman" w:cs="Times New Roman"/>
          <w:color w:val="111111"/>
          <w:sz w:val="24"/>
          <w:szCs w:val="24"/>
        </w:rPr>
        <w:t>ὰ</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ἔ</w:t>
      </w:r>
      <w:r w:rsidRPr="00AD3101">
        <w:rPr>
          <w:rFonts w:ascii="Cambria" w:hAnsi="Cambria" w:cs="Cambria"/>
          <w:color w:val="111111"/>
          <w:sz w:val="24"/>
          <w:szCs w:val="24"/>
        </w:rPr>
        <w:t>χ</w:t>
      </w:r>
      <w:r w:rsidRPr="00AD3101">
        <w:rPr>
          <w:rFonts w:ascii="Times New Roman" w:hAnsi="Times New Roman" w:cs="Times New Roman"/>
          <w:color w:val="111111"/>
          <w:sz w:val="24"/>
          <w:szCs w:val="24"/>
        </w:rPr>
        <w:t>ῃ</w:t>
      </w:r>
      <w:r w:rsidRPr="00AD3101">
        <w:rPr>
          <w:rFonts w:ascii="PT Serif" w:hAnsi="PT Serif"/>
          <w:color w:val="111111"/>
          <w:sz w:val="24"/>
          <w:szCs w:val="24"/>
        </w:rPr>
        <w:t xml:space="preserve"> </w:t>
      </w:r>
      <w:r w:rsidRPr="00AD3101">
        <w:rPr>
          <w:rFonts w:ascii="Cambria" w:hAnsi="Cambria" w:cs="Cambria"/>
          <w:color w:val="111111"/>
          <w:sz w:val="24"/>
          <w:szCs w:val="24"/>
        </w:rPr>
        <w:t>ζω</w:t>
      </w:r>
      <w:r w:rsidRPr="00AD3101">
        <w:rPr>
          <w:rFonts w:ascii="Times New Roman" w:hAnsi="Times New Roman" w:cs="Times New Roman"/>
          <w:color w:val="111111"/>
          <w:sz w:val="24"/>
          <w:szCs w:val="24"/>
        </w:rPr>
        <w:t>ὴ</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ἰ</w:t>
      </w:r>
      <w:r w:rsidRPr="00AD3101">
        <w:rPr>
          <w:rFonts w:ascii="Cambria" w:hAnsi="Cambria" w:cs="Cambria"/>
          <w:color w:val="111111"/>
          <w:sz w:val="24"/>
          <w:szCs w:val="24"/>
        </w:rPr>
        <w:t>ώνιον</w:t>
      </w:r>
      <w:r w:rsidRPr="00AD3101">
        <w:rPr>
          <w:rFonts w:ascii="PT Serif" w:hAnsi="PT Serif"/>
          <w:color w:val="111111"/>
          <w:sz w:val="24"/>
          <w:szCs w:val="24"/>
        </w:rPr>
        <w:t>. </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ὐ</w:t>
      </w:r>
      <w:r w:rsidRPr="00AD3101">
        <w:rPr>
          <w:rFonts w:ascii="PT Serif" w:hAnsi="PT Serif"/>
          <w:color w:val="111111"/>
          <w:sz w:val="24"/>
          <w:szCs w:val="24"/>
        </w:rPr>
        <w:t xml:space="preserve"> </w:t>
      </w:r>
      <w:r w:rsidRPr="00AD3101">
        <w:rPr>
          <w:rFonts w:ascii="Cambria" w:hAnsi="Cambria" w:cs="Cambria"/>
          <w:color w:val="111111"/>
          <w:sz w:val="24"/>
          <w:szCs w:val="24"/>
        </w:rPr>
        <w:t>γ</w:t>
      </w:r>
      <w:r w:rsidRPr="00AD3101">
        <w:rPr>
          <w:rFonts w:ascii="Times New Roman" w:hAnsi="Times New Roman" w:cs="Times New Roman"/>
          <w:color w:val="111111"/>
          <w:sz w:val="24"/>
          <w:szCs w:val="24"/>
        </w:rPr>
        <w:t>ὰ</w:t>
      </w:r>
      <w:r w:rsidRPr="00AD3101">
        <w:rPr>
          <w:rFonts w:ascii="Cambria" w:hAnsi="Cambria" w:cs="Cambria"/>
          <w:color w:val="111111"/>
          <w:sz w:val="24"/>
          <w:szCs w:val="24"/>
        </w:rPr>
        <w:t>ρ</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ἀ</w:t>
      </w:r>
      <w:r w:rsidRPr="00AD3101">
        <w:rPr>
          <w:rFonts w:ascii="PT Serif" w:hAnsi="PT Serif"/>
          <w:color w:val="111111"/>
          <w:sz w:val="24"/>
          <w:szCs w:val="24"/>
        </w:rPr>
        <w:t>π</w:t>
      </w:r>
      <w:r w:rsidRPr="00AD3101">
        <w:rPr>
          <w:rFonts w:ascii="Cambria" w:hAnsi="Cambria" w:cs="Cambria"/>
          <w:color w:val="111111"/>
          <w:sz w:val="24"/>
          <w:szCs w:val="24"/>
        </w:rPr>
        <w:t>έστειλεν</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ὁ</w:t>
      </w:r>
      <w:r w:rsidRPr="00AD3101">
        <w:rPr>
          <w:rFonts w:ascii="PT Serif" w:hAnsi="PT Serif"/>
          <w:color w:val="111111"/>
          <w:sz w:val="24"/>
          <w:szCs w:val="24"/>
        </w:rPr>
        <w:t xml:space="preserve"> </w:t>
      </w:r>
      <w:r w:rsidRPr="00AD3101">
        <w:rPr>
          <w:rFonts w:ascii="Cambria" w:hAnsi="Cambria" w:cs="Cambria"/>
          <w:color w:val="111111"/>
          <w:sz w:val="24"/>
          <w:szCs w:val="24"/>
        </w:rPr>
        <w:t>θε</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ς</w:t>
      </w:r>
      <w:r w:rsidRPr="00AD3101">
        <w:rPr>
          <w:rFonts w:ascii="PT Serif" w:hAnsi="PT Serif"/>
          <w:color w:val="111111"/>
          <w:sz w:val="24"/>
          <w:szCs w:val="24"/>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Segoe UI Symbol" w:hAnsi="Segoe UI Symbol" w:cs="Segoe UI Symbol"/>
          <w:color w:val="111111"/>
          <w:sz w:val="24"/>
          <w:szCs w:val="24"/>
        </w:rPr>
        <w:t>⸀</w:t>
      </w:r>
      <w:r w:rsidRPr="00AD3101">
        <w:rPr>
          <w:rFonts w:ascii="Cambria" w:hAnsi="Cambria" w:cs="Cambria"/>
          <w:color w:val="111111"/>
          <w:sz w:val="24"/>
          <w:szCs w:val="24"/>
        </w:rPr>
        <w:t>υ</w:t>
      </w:r>
      <w:r w:rsidRPr="00AD3101">
        <w:rPr>
          <w:rFonts w:ascii="Times New Roman" w:hAnsi="Times New Roman" w:cs="Times New Roman"/>
          <w:color w:val="111111"/>
          <w:sz w:val="24"/>
          <w:szCs w:val="24"/>
        </w:rPr>
        <w:t>ἱὸ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ἰ</w:t>
      </w:r>
      <w:r w:rsidRPr="00AD3101">
        <w:rPr>
          <w:rFonts w:ascii="Cambria" w:hAnsi="Cambria" w:cs="Cambria"/>
          <w:color w:val="111111"/>
          <w:sz w:val="24"/>
          <w:szCs w:val="24"/>
        </w:rPr>
        <w:t>ς</w:t>
      </w:r>
      <w:r w:rsidRPr="00AD3101">
        <w:rPr>
          <w:rFonts w:ascii="PT Serif" w:hAnsi="PT Serif"/>
          <w:color w:val="111111"/>
          <w:sz w:val="24"/>
          <w:szCs w:val="24"/>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Cambria" w:hAnsi="Cambria" w:cs="Cambria"/>
          <w:color w:val="111111"/>
          <w:sz w:val="24"/>
          <w:szCs w:val="24"/>
        </w:rPr>
        <w:t>κόσ</w:t>
      </w:r>
      <w:r w:rsidRPr="00AD3101">
        <w:rPr>
          <w:rFonts w:ascii="PT Serif" w:hAnsi="PT Serif" w:cs="PT Serif"/>
          <w:color w:val="111111"/>
          <w:sz w:val="24"/>
          <w:szCs w:val="24"/>
        </w:rPr>
        <w:t>μ</w:t>
      </w:r>
      <w:r w:rsidRPr="00AD3101">
        <w:rPr>
          <w:rFonts w:ascii="Cambria" w:hAnsi="Cambria" w:cs="Cambria"/>
          <w:color w:val="111111"/>
          <w:sz w:val="24"/>
          <w:szCs w:val="24"/>
        </w:rPr>
        <w:t>ον</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ἵ</w:t>
      </w:r>
      <w:r w:rsidRPr="00AD3101">
        <w:rPr>
          <w:rFonts w:ascii="Cambria" w:hAnsi="Cambria" w:cs="Cambria"/>
          <w:color w:val="111111"/>
          <w:sz w:val="24"/>
          <w:szCs w:val="24"/>
        </w:rPr>
        <w:t>να</w:t>
      </w:r>
      <w:r w:rsidRPr="00AD3101">
        <w:rPr>
          <w:rFonts w:ascii="PT Serif" w:hAnsi="PT Serif"/>
          <w:color w:val="111111"/>
          <w:sz w:val="24"/>
          <w:szCs w:val="24"/>
        </w:rPr>
        <w:t xml:space="preserve"> </w:t>
      </w:r>
      <w:r w:rsidRPr="00AD3101">
        <w:rPr>
          <w:rFonts w:ascii="Cambria" w:hAnsi="Cambria" w:cs="Cambria"/>
          <w:color w:val="111111"/>
          <w:sz w:val="24"/>
          <w:szCs w:val="24"/>
        </w:rPr>
        <w:t>κρίν</w:t>
      </w:r>
      <w:r w:rsidRPr="00AD3101">
        <w:rPr>
          <w:rFonts w:ascii="Times New Roman" w:hAnsi="Times New Roman" w:cs="Times New Roman"/>
          <w:color w:val="111111"/>
          <w:sz w:val="24"/>
          <w:szCs w:val="24"/>
        </w:rPr>
        <w:t>ῃ</w:t>
      </w:r>
      <w:r w:rsidRPr="00AD3101">
        <w:rPr>
          <w:rFonts w:ascii="PT Serif" w:hAnsi="PT Serif"/>
          <w:color w:val="111111"/>
          <w:sz w:val="24"/>
          <w:szCs w:val="24"/>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Cambria" w:hAnsi="Cambria" w:cs="Cambria"/>
          <w:color w:val="111111"/>
          <w:sz w:val="24"/>
          <w:szCs w:val="24"/>
        </w:rPr>
        <w:t>κόσ</w:t>
      </w:r>
      <w:r w:rsidRPr="00AD3101">
        <w:rPr>
          <w:rFonts w:ascii="PT Serif" w:hAnsi="PT Serif" w:cs="PT Serif"/>
          <w:color w:val="111111"/>
          <w:sz w:val="24"/>
          <w:szCs w:val="24"/>
        </w:rPr>
        <w:t>μ</w:t>
      </w:r>
      <w:r w:rsidRPr="00AD3101">
        <w:rPr>
          <w:rFonts w:ascii="Cambria" w:hAnsi="Cambria" w:cs="Cambria"/>
          <w:color w:val="111111"/>
          <w:sz w:val="24"/>
          <w:szCs w:val="24"/>
        </w:rPr>
        <w:t>ον</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ἀ</w:t>
      </w:r>
      <w:r w:rsidRPr="00AD3101">
        <w:rPr>
          <w:rFonts w:ascii="Cambria" w:hAnsi="Cambria" w:cs="Cambria"/>
          <w:color w:val="111111"/>
          <w:sz w:val="24"/>
          <w:szCs w:val="24"/>
        </w:rPr>
        <w:t>λλ</w:t>
      </w:r>
      <w:r w:rsidRPr="00AD3101">
        <w:rPr>
          <w:rFonts w:ascii="PT Serif" w:hAnsi="PT Serif" w:cs="PT Serif"/>
          <w:color w:val="111111"/>
          <w:sz w:val="24"/>
          <w:szCs w:val="24"/>
        </w:rPr>
        <w:t>’</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ἵ</w:t>
      </w:r>
      <w:r w:rsidRPr="00AD3101">
        <w:rPr>
          <w:rFonts w:ascii="Cambria" w:hAnsi="Cambria" w:cs="Cambria"/>
          <w:color w:val="111111"/>
          <w:sz w:val="24"/>
          <w:szCs w:val="24"/>
        </w:rPr>
        <w:t>να</w:t>
      </w:r>
      <w:r w:rsidRPr="00AD3101">
        <w:rPr>
          <w:rFonts w:ascii="PT Serif" w:hAnsi="PT Serif"/>
          <w:color w:val="111111"/>
          <w:sz w:val="24"/>
          <w:szCs w:val="24"/>
        </w:rPr>
        <w:t xml:space="preserve"> </w:t>
      </w:r>
      <w:r w:rsidRPr="00AD3101">
        <w:rPr>
          <w:rFonts w:ascii="Cambria" w:hAnsi="Cambria" w:cs="Cambria"/>
          <w:color w:val="111111"/>
          <w:sz w:val="24"/>
          <w:szCs w:val="24"/>
        </w:rPr>
        <w:t>σωθ</w:t>
      </w:r>
      <w:r w:rsidRPr="00AD3101">
        <w:rPr>
          <w:rFonts w:ascii="Times New Roman" w:hAnsi="Times New Roman" w:cs="Times New Roman"/>
          <w:color w:val="111111"/>
          <w:sz w:val="24"/>
          <w:szCs w:val="24"/>
        </w:rPr>
        <w:t>ῇ</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ὁ</w:t>
      </w:r>
      <w:r w:rsidRPr="00AD3101">
        <w:rPr>
          <w:rFonts w:ascii="PT Serif" w:hAnsi="PT Serif"/>
          <w:color w:val="111111"/>
          <w:sz w:val="24"/>
          <w:szCs w:val="24"/>
        </w:rPr>
        <w:t xml:space="preserve"> </w:t>
      </w:r>
      <w:r w:rsidRPr="00AD3101">
        <w:rPr>
          <w:rFonts w:ascii="Cambria" w:hAnsi="Cambria" w:cs="Cambria"/>
          <w:color w:val="111111"/>
          <w:sz w:val="24"/>
          <w:szCs w:val="24"/>
        </w:rPr>
        <w:t>κόσ</w:t>
      </w:r>
      <w:r w:rsidRPr="00AD3101">
        <w:rPr>
          <w:rFonts w:ascii="PT Serif" w:hAnsi="PT Serif" w:cs="PT Serif"/>
          <w:color w:val="111111"/>
          <w:sz w:val="24"/>
          <w:szCs w:val="24"/>
        </w:rPr>
        <w:t>μ</w:t>
      </w:r>
      <w:r w:rsidRPr="00AD3101">
        <w:rPr>
          <w:rFonts w:ascii="Cambria" w:hAnsi="Cambria" w:cs="Cambria"/>
          <w:color w:val="111111"/>
          <w:sz w:val="24"/>
          <w:szCs w:val="24"/>
        </w:rPr>
        <w:t>ος</w:t>
      </w:r>
      <w:r w:rsidRPr="00AD3101">
        <w:rPr>
          <w:rFonts w:ascii="PT Serif" w:hAnsi="PT Serif"/>
          <w:color w:val="111111"/>
          <w:sz w:val="24"/>
          <w:szCs w:val="24"/>
        </w:rPr>
        <w:t xml:space="preserve"> </w:t>
      </w:r>
      <w:r w:rsidRPr="00AD3101">
        <w:rPr>
          <w:rFonts w:ascii="Cambria" w:hAnsi="Cambria" w:cs="Cambria"/>
          <w:color w:val="111111"/>
          <w:sz w:val="24"/>
          <w:szCs w:val="24"/>
        </w:rPr>
        <w:t>δι</w:t>
      </w:r>
      <w:r w:rsidRPr="00AD3101">
        <w:rPr>
          <w:rFonts w:ascii="PT Serif" w:hAnsi="PT Serif" w:cs="PT Serif"/>
          <w:color w:val="111111"/>
          <w:sz w:val="24"/>
          <w:szCs w:val="24"/>
        </w:rPr>
        <w:t>’</w:t>
      </w:r>
      <w:r w:rsidRPr="00AD3101">
        <w:rPr>
          <w:rFonts w:ascii="PT Serif" w:hAnsi="PT Serif"/>
          <w:color w:val="111111"/>
          <w:sz w:val="24"/>
          <w:szCs w:val="24"/>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rPr>
        <w:t>. </w:t>
      </w:r>
      <w:r w:rsidRPr="00AD3101">
        <w:rPr>
          <w:rFonts w:ascii="Times New Roman" w:hAnsi="Times New Roman" w:cs="Times New Roman"/>
          <w:color w:val="111111"/>
          <w:sz w:val="24"/>
          <w:szCs w:val="24"/>
        </w:rPr>
        <w:t>ὁ</w:t>
      </w:r>
      <w:r w:rsidRPr="00AD3101">
        <w:rPr>
          <w:rFonts w:ascii="PT Serif" w:hAnsi="PT Serif"/>
          <w:color w:val="111111"/>
          <w:sz w:val="24"/>
          <w:szCs w:val="24"/>
        </w:rPr>
        <w:t xml:space="preserve"> π</w:t>
      </w:r>
      <w:r w:rsidRPr="00AD3101">
        <w:rPr>
          <w:rFonts w:ascii="Cambria" w:hAnsi="Cambria" w:cs="Cambria"/>
          <w:color w:val="111111"/>
          <w:sz w:val="24"/>
          <w:szCs w:val="24"/>
        </w:rPr>
        <w:t>ιστεύων</w:t>
      </w:r>
      <w:r w:rsidRPr="00AD3101">
        <w:rPr>
          <w:rFonts w:ascii="PT Serif" w:hAnsi="PT Serif"/>
          <w:color w:val="111111"/>
          <w:sz w:val="24"/>
          <w:szCs w:val="24"/>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ἰ</w:t>
      </w:r>
      <w:r w:rsidRPr="00AD3101">
        <w:rPr>
          <w:rFonts w:ascii="Cambria" w:hAnsi="Cambria" w:cs="Cambria"/>
          <w:color w:val="111111"/>
          <w:sz w:val="24"/>
          <w:szCs w:val="24"/>
        </w:rPr>
        <w:t>ς</w:t>
      </w:r>
      <w:r w:rsidRPr="00AD3101">
        <w:rPr>
          <w:rFonts w:ascii="PT Serif" w:hAnsi="PT Serif"/>
          <w:color w:val="111111"/>
          <w:sz w:val="24"/>
          <w:szCs w:val="24"/>
        </w:rPr>
        <w:t xml:space="preserve"> </w:t>
      </w:r>
      <w:r w:rsidRPr="00AD3101">
        <w:rPr>
          <w:rFonts w:ascii="Cambria" w:hAnsi="Cambria" w:cs="Cambria"/>
          <w:color w:val="111111"/>
          <w:sz w:val="24"/>
          <w:szCs w:val="24"/>
        </w:rPr>
        <w:t>α</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ὐ</w:t>
      </w:r>
      <w:r w:rsidRPr="00AD3101">
        <w:rPr>
          <w:rFonts w:ascii="PT Serif" w:hAnsi="PT Serif"/>
          <w:color w:val="111111"/>
          <w:sz w:val="24"/>
          <w:szCs w:val="24"/>
        </w:rPr>
        <w:t xml:space="preserve"> </w:t>
      </w:r>
      <w:r w:rsidRPr="00AD3101">
        <w:rPr>
          <w:rFonts w:ascii="Cambria" w:hAnsi="Cambria" w:cs="Cambria"/>
          <w:color w:val="111111"/>
          <w:sz w:val="24"/>
          <w:szCs w:val="24"/>
        </w:rPr>
        <w:t>κρίνεται·</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ὁ</w:t>
      </w:r>
      <w:r w:rsidRPr="00AD3101">
        <w:rPr>
          <w:rFonts w:ascii="PT Serif" w:hAnsi="PT Serif"/>
          <w:color w:val="111111"/>
          <w:sz w:val="24"/>
          <w:szCs w:val="24"/>
        </w:rPr>
        <w:t xml:space="preserve"> </w:t>
      </w:r>
      <w:r w:rsidRPr="00AD3101">
        <w:rPr>
          <w:rFonts w:ascii="Segoe UI Symbol" w:hAnsi="Segoe UI Symbol" w:cs="Segoe UI Symbol"/>
          <w:color w:val="111111"/>
          <w:sz w:val="24"/>
          <w:szCs w:val="24"/>
        </w:rPr>
        <w:t>⸀</w:t>
      </w:r>
      <w:r w:rsidRPr="00AD3101">
        <w:rPr>
          <w:rFonts w:ascii="Cambria" w:hAnsi="Cambria" w:cs="Cambria"/>
          <w:color w:val="111111"/>
          <w:sz w:val="24"/>
          <w:szCs w:val="24"/>
        </w:rPr>
        <w:t>δ</w:t>
      </w:r>
      <w:r w:rsidRPr="00AD3101">
        <w:rPr>
          <w:rFonts w:ascii="Times New Roman" w:hAnsi="Times New Roman" w:cs="Times New Roman"/>
          <w:color w:val="111111"/>
          <w:sz w:val="24"/>
          <w:szCs w:val="24"/>
        </w:rPr>
        <w:t>ὲ</w:t>
      </w:r>
      <w:r w:rsidRPr="00AD3101">
        <w:rPr>
          <w:rFonts w:ascii="PT Serif" w:hAnsi="PT Serif"/>
          <w:color w:val="111111"/>
          <w:sz w:val="24"/>
          <w:szCs w:val="24"/>
        </w:rPr>
        <w:t xml:space="preserve"> μ</w:t>
      </w:r>
      <w:r w:rsidRPr="00AD3101">
        <w:rPr>
          <w:rFonts w:ascii="Times New Roman" w:hAnsi="Times New Roman" w:cs="Times New Roman"/>
          <w:color w:val="111111"/>
          <w:sz w:val="24"/>
          <w:szCs w:val="24"/>
        </w:rPr>
        <w:t>ὴ</w:t>
      </w:r>
      <w:r w:rsidRPr="00AD3101">
        <w:rPr>
          <w:rFonts w:ascii="PT Serif" w:hAnsi="PT Serif"/>
          <w:color w:val="111111"/>
          <w:sz w:val="24"/>
          <w:szCs w:val="24"/>
        </w:rPr>
        <w:t xml:space="preserve"> π</w:t>
      </w:r>
      <w:r w:rsidRPr="00AD3101">
        <w:rPr>
          <w:rFonts w:ascii="Cambria" w:hAnsi="Cambria" w:cs="Cambria"/>
          <w:color w:val="111111"/>
          <w:sz w:val="24"/>
          <w:szCs w:val="24"/>
        </w:rPr>
        <w:t>ιστεύων</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ἤ</w:t>
      </w:r>
      <w:r w:rsidRPr="00AD3101">
        <w:rPr>
          <w:rFonts w:ascii="Cambria" w:hAnsi="Cambria" w:cs="Cambria"/>
          <w:color w:val="111111"/>
          <w:sz w:val="24"/>
          <w:szCs w:val="24"/>
        </w:rPr>
        <w:t>δη</w:t>
      </w:r>
      <w:r w:rsidRPr="00AD3101">
        <w:rPr>
          <w:rFonts w:ascii="PT Serif" w:hAnsi="PT Serif"/>
          <w:color w:val="111111"/>
          <w:sz w:val="24"/>
          <w:szCs w:val="24"/>
        </w:rPr>
        <w:t xml:space="preserve"> </w:t>
      </w:r>
      <w:r w:rsidRPr="00AD3101">
        <w:rPr>
          <w:rFonts w:ascii="Cambria" w:hAnsi="Cambria" w:cs="Cambria"/>
          <w:color w:val="111111"/>
          <w:sz w:val="24"/>
          <w:szCs w:val="24"/>
        </w:rPr>
        <w:t>κέκριται</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ὅ</w:t>
      </w:r>
      <w:r w:rsidRPr="00AD3101">
        <w:rPr>
          <w:rFonts w:ascii="Cambria" w:hAnsi="Cambria" w:cs="Cambria"/>
          <w:color w:val="111111"/>
          <w:sz w:val="24"/>
          <w:szCs w:val="24"/>
        </w:rPr>
        <w:t>τι</w:t>
      </w:r>
      <w:r w:rsidRPr="00AD3101">
        <w:rPr>
          <w:rFonts w:ascii="PT Serif" w:hAnsi="PT Serif"/>
          <w:color w:val="111111"/>
          <w:sz w:val="24"/>
          <w:szCs w:val="24"/>
        </w:rPr>
        <w:t xml:space="preserve"> </w:t>
      </w:r>
      <w:r w:rsidRPr="00AD3101">
        <w:rPr>
          <w:rFonts w:ascii="PT Serif" w:hAnsi="PT Serif" w:cs="PT Serif"/>
          <w:color w:val="111111"/>
          <w:sz w:val="24"/>
          <w:szCs w:val="24"/>
        </w:rPr>
        <w:t>μ</w:t>
      </w:r>
      <w:r w:rsidRPr="00AD3101">
        <w:rPr>
          <w:rFonts w:ascii="Times New Roman" w:hAnsi="Times New Roman" w:cs="Times New Roman"/>
          <w:color w:val="111111"/>
          <w:sz w:val="24"/>
          <w:szCs w:val="24"/>
        </w:rPr>
        <w:t>ὴ</w:t>
      </w:r>
      <w:r w:rsidRPr="00AD3101">
        <w:rPr>
          <w:rFonts w:ascii="PT Serif" w:hAnsi="PT Serif"/>
          <w:color w:val="111111"/>
          <w:sz w:val="24"/>
          <w:szCs w:val="24"/>
        </w:rPr>
        <w:t xml:space="preserve"> π</w:t>
      </w:r>
      <w:r w:rsidRPr="00AD3101">
        <w:rPr>
          <w:rFonts w:ascii="Cambria" w:hAnsi="Cambria" w:cs="Cambria"/>
          <w:color w:val="111111"/>
          <w:sz w:val="24"/>
          <w:szCs w:val="24"/>
        </w:rPr>
        <w:t>ε</w:t>
      </w:r>
      <w:r w:rsidRPr="00AD3101">
        <w:rPr>
          <w:rFonts w:ascii="PT Serif" w:hAnsi="PT Serif" w:cs="PT Serif"/>
          <w:color w:val="111111"/>
          <w:sz w:val="24"/>
          <w:szCs w:val="24"/>
        </w:rPr>
        <w:t>π</w:t>
      </w:r>
      <w:r w:rsidRPr="00AD3101">
        <w:rPr>
          <w:rFonts w:ascii="Cambria" w:hAnsi="Cambria" w:cs="Cambria"/>
          <w:color w:val="111111"/>
          <w:sz w:val="24"/>
          <w:szCs w:val="24"/>
        </w:rPr>
        <w:t>ίστευκεν</w:t>
      </w:r>
      <w:r w:rsidRPr="00AD3101">
        <w:rPr>
          <w:rFonts w:ascii="PT Serif" w:hAnsi="PT Serif"/>
          <w:color w:val="111111"/>
          <w:sz w:val="24"/>
          <w:szCs w:val="24"/>
        </w:rPr>
        <w:t xml:space="preserve"> </w:t>
      </w:r>
      <w:r w:rsidRPr="00AD3101">
        <w:rPr>
          <w:rFonts w:ascii="Cambria" w:hAnsi="Cambria" w:cs="Cambria"/>
          <w:color w:val="111111"/>
          <w:sz w:val="24"/>
          <w:szCs w:val="24"/>
        </w:rPr>
        <w:t>ε</w:t>
      </w:r>
      <w:r w:rsidRPr="00AD3101">
        <w:rPr>
          <w:rFonts w:ascii="Times New Roman" w:hAnsi="Times New Roman" w:cs="Times New Roman"/>
          <w:color w:val="111111"/>
          <w:sz w:val="24"/>
          <w:szCs w:val="24"/>
        </w:rPr>
        <w:t>ἰ</w:t>
      </w:r>
      <w:r w:rsidRPr="00AD3101">
        <w:rPr>
          <w:rFonts w:ascii="Cambria" w:hAnsi="Cambria" w:cs="Cambria"/>
          <w:color w:val="111111"/>
          <w:sz w:val="24"/>
          <w:szCs w:val="24"/>
        </w:rPr>
        <w:t>ς</w:t>
      </w:r>
      <w:r w:rsidRPr="00AD3101">
        <w:rPr>
          <w:rFonts w:ascii="PT Serif" w:hAnsi="PT Serif"/>
          <w:color w:val="111111"/>
          <w:sz w:val="24"/>
          <w:szCs w:val="24"/>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ὸ</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ὄ</w:t>
      </w:r>
      <w:r w:rsidRPr="00AD3101">
        <w:rPr>
          <w:rFonts w:ascii="Cambria" w:hAnsi="Cambria" w:cs="Cambria"/>
          <w:color w:val="111111"/>
          <w:sz w:val="24"/>
          <w:szCs w:val="24"/>
        </w:rPr>
        <w:t>νο</w:t>
      </w:r>
      <w:r w:rsidRPr="00AD3101">
        <w:rPr>
          <w:rFonts w:ascii="PT Serif" w:hAnsi="PT Serif" w:cs="PT Serif"/>
          <w:color w:val="111111"/>
          <w:sz w:val="24"/>
          <w:szCs w:val="24"/>
        </w:rPr>
        <w:t>μ</w:t>
      </w:r>
      <w:r w:rsidRPr="00AD3101">
        <w:rPr>
          <w:rFonts w:ascii="Cambria" w:hAnsi="Cambria" w:cs="Cambria"/>
          <w:color w:val="111111"/>
          <w:sz w:val="24"/>
          <w:szCs w:val="24"/>
        </w:rPr>
        <w:t>α</w:t>
      </w:r>
      <w:r w:rsidRPr="00AD3101">
        <w:rPr>
          <w:rFonts w:ascii="PT Serif" w:hAnsi="PT Serif"/>
          <w:color w:val="111111"/>
          <w:sz w:val="24"/>
          <w:szCs w:val="24"/>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rPr>
        <w:t xml:space="preserve"> μ</w:t>
      </w:r>
      <w:r w:rsidRPr="00AD3101">
        <w:rPr>
          <w:rFonts w:ascii="Cambria" w:hAnsi="Cambria" w:cs="Cambria"/>
          <w:color w:val="111111"/>
          <w:sz w:val="24"/>
          <w:szCs w:val="24"/>
        </w:rPr>
        <w:t>ονογενο</w:t>
      </w:r>
      <w:r w:rsidRPr="00AD3101">
        <w:rPr>
          <w:rFonts w:ascii="Times New Roman" w:hAnsi="Times New Roman" w:cs="Times New Roman"/>
          <w:color w:val="111111"/>
          <w:sz w:val="24"/>
          <w:szCs w:val="24"/>
        </w:rPr>
        <w:t>ῦ</w:t>
      </w:r>
      <w:r w:rsidRPr="00AD3101">
        <w:rPr>
          <w:rFonts w:ascii="Cambria" w:hAnsi="Cambria" w:cs="Cambria"/>
          <w:color w:val="111111"/>
          <w:sz w:val="24"/>
          <w:szCs w:val="24"/>
        </w:rPr>
        <w:t>ς</w:t>
      </w:r>
      <w:r w:rsidRPr="00AD3101">
        <w:rPr>
          <w:rFonts w:ascii="PT Serif" w:hAnsi="PT Serif"/>
          <w:color w:val="111111"/>
          <w:sz w:val="24"/>
          <w:szCs w:val="24"/>
        </w:rPr>
        <w:t xml:space="preserve"> </w:t>
      </w:r>
      <w:r w:rsidRPr="00AD3101">
        <w:rPr>
          <w:rFonts w:ascii="Cambria" w:hAnsi="Cambria" w:cs="Cambria"/>
          <w:color w:val="111111"/>
          <w:sz w:val="24"/>
          <w:szCs w:val="24"/>
        </w:rPr>
        <w:t>υ</w:t>
      </w:r>
      <w:r w:rsidRPr="00AD3101">
        <w:rPr>
          <w:rFonts w:ascii="Times New Roman" w:hAnsi="Times New Roman" w:cs="Times New Roman"/>
          <w:color w:val="111111"/>
          <w:sz w:val="24"/>
          <w:szCs w:val="24"/>
        </w:rPr>
        <w:t>ἱ</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ῦ</w:t>
      </w:r>
      <w:r w:rsidRPr="00AD3101">
        <w:rPr>
          <w:rFonts w:ascii="PT Serif" w:hAnsi="PT Serif"/>
          <w:color w:val="111111"/>
          <w:sz w:val="24"/>
          <w:szCs w:val="24"/>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rPr>
        <w:t xml:space="preserve"> </w:t>
      </w:r>
      <w:r w:rsidRPr="00AD3101">
        <w:rPr>
          <w:rFonts w:ascii="Cambria" w:hAnsi="Cambria" w:cs="Cambria"/>
          <w:color w:val="111111"/>
          <w:sz w:val="24"/>
          <w:szCs w:val="24"/>
        </w:rPr>
        <w:t>θεο</w:t>
      </w:r>
      <w:r w:rsidRPr="00AD3101">
        <w:rPr>
          <w:rFonts w:ascii="Times New Roman" w:hAnsi="Times New Roman" w:cs="Times New Roman"/>
          <w:color w:val="111111"/>
          <w:sz w:val="24"/>
          <w:szCs w:val="24"/>
        </w:rPr>
        <w:t>ῦ</w:t>
      </w:r>
      <w:r w:rsidRPr="00AD3101">
        <w:rPr>
          <w:rFonts w:ascii="PT Serif" w:hAnsi="PT Serif"/>
          <w:color w:val="111111"/>
          <w:sz w:val="24"/>
          <w:szCs w:val="24"/>
        </w:rPr>
        <w:t xml:space="preserve"> (Gv 3,16-18). </w:t>
      </w:r>
    </w:p>
    <w:p w14:paraId="12558AB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76B78FB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Dalla Lettera ai Galati dell’Apostolo Paolo</w:t>
      </w:r>
    </w:p>
    <w:p w14:paraId="7B11DF6F"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Sono stato crocifisso con Cristo, e non vivo più io, ma Cristo vive in me. E questa vita, che io vivo nel corpo, la vivo nella fede del Figlio di Dio, che mi ha amato e ha consegnato se stesso per me (Gal 2,19-20). </w:t>
      </w:r>
    </w:p>
    <w:p w14:paraId="77B591B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val="la-Latn" w:eastAsia="it-IT"/>
          <w14:ligatures w14:val="none"/>
        </w:rPr>
        <w:t>Christo confixus sum cruci;  vivo autem iam non ego, vivit vero in me Christus; quod autem nunc vivo in carne, in fide vivo Filii Dei, qui dilexit me et tradidit seipsum pro me</w:t>
      </w:r>
      <w:r w:rsidRPr="00AD3101">
        <w:rPr>
          <w:rFonts w:ascii="Arial" w:eastAsia="Times New Roman" w:hAnsi="Arial" w:cs="Arial"/>
          <w:i/>
          <w:iCs/>
          <w:kern w:val="0"/>
          <w:sz w:val="24"/>
          <w:szCs w:val="20"/>
          <w:lang w:eastAsia="it-IT"/>
          <w14:ligatures w14:val="none"/>
        </w:rPr>
        <w:t xml:space="preserve"> (Gal 2,19.20).</w:t>
      </w:r>
    </w:p>
    <w:p w14:paraId="0BA51FEF"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Cambria" w:hAnsi="Cambria" w:cs="Cambria"/>
          <w:color w:val="111111"/>
          <w:sz w:val="24"/>
          <w:szCs w:val="24"/>
        </w:rPr>
        <w:t>Χριστ</w:t>
      </w:r>
      <w:r w:rsidRPr="00AD3101">
        <w:rPr>
          <w:rFonts w:ascii="Times New Roman" w:hAnsi="Times New Roman" w:cs="Times New Roman"/>
          <w:color w:val="111111"/>
          <w:sz w:val="24"/>
          <w:szCs w:val="24"/>
        </w:rPr>
        <w:t>ῷ</w:t>
      </w:r>
      <w:r w:rsidRPr="00AD3101">
        <w:rPr>
          <w:rFonts w:ascii="PT Serif" w:hAnsi="PT Serif"/>
          <w:color w:val="111111"/>
          <w:sz w:val="24"/>
          <w:szCs w:val="24"/>
        </w:rPr>
        <w:t xml:space="preserve"> </w:t>
      </w:r>
      <w:r w:rsidRPr="00AD3101">
        <w:rPr>
          <w:rFonts w:ascii="Cambria" w:hAnsi="Cambria" w:cs="Cambria"/>
          <w:color w:val="111111"/>
          <w:sz w:val="24"/>
          <w:szCs w:val="24"/>
        </w:rPr>
        <w:t>συνεσταύρω</w:t>
      </w:r>
      <w:r w:rsidRPr="00AD3101">
        <w:rPr>
          <w:rFonts w:ascii="PT Serif" w:hAnsi="PT Serif" w:cs="PT Serif"/>
          <w:color w:val="111111"/>
          <w:sz w:val="24"/>
          <w:szCs w:val="24"/>
        </w:rPr>
        <w:t>μ</w:t>
      </w:r>
      <w:r w:rsidRPr="00AD3101">
        <w:rPr>
          <w:rFonts w:ascii="Cambria" w:hAnsi="Cambria" w:cs="Cambria"/>
          <w:color w:val="111111"/>
          <w:sz w:val="24"/>
          <w:szCs w:val="24"/>
        </w:rPr>
        <w:t>αι·</w:t>
      </w:r>
      <w:r w:rsidRPr="00AD3101">
        <w:rPr>
          <w:rFonts w:ascii="PT Serif" w:hAnsi="PT Serif"/>
          <w:color w:val="111111"/>
          <w:sz w:val="24"/>
          <w:szCs w:val="24"/>
        </w:rPr>
        <w:t> </w:t>
      </w:r>
      <w:r w:rsidRPr="00AD3101">
        <w:rPr>
          <w:rFonts w:ascii="Cambria" w:hAnsi="Cambria" w:cs="Cambria"/>
          <w:color w:val="111111"/>
          <w:sz w:val="24"/>
          <w:szCs w:val="24"/>
        </w:rPr>
        <w:t>ζ</w:t>
      </w:r>
      <w:r w:rsidRPr="00AD3101">
        <w:rPr>
          <w:rFonts w:ascii="Times New Roman" w:hAnsi="Times New Roman" w:cs="Times New Roman"/>
          <w:color w:val="111111"/>
          <w:sz w:val="24"/>
          <w:szCs w:val="24"/>
        </w:rPr>
        <w:t>ῶ</w:t>
      </w:r>
      <w:r w:rsidRPr="00AD3101">
        <w:rPr>
          <w:rFonts w:ascii="PT Serif" w:hAnsi="PT Serif"/>
          <w:color w:val="111111"/>
          <w:sz w:val="24"/>
          <w:szCs w:val="24"/>
        </w:rPr>
        <w:t xml:space="preserve"> </w:t>
      </w:r>
      <w:r w:rsidRPr="00AD3101">
        <w:rPr>
          <w:rFonts w:ascii="Cambria" w:hAnsi="Cambria" w:cs="Cambria"/>
          <w:color w:val="111111"/>
          <w:sz w:val="24"/>
          <w:szCs w:val="24"/>
        </w:rPr>
        <w:t>δ</w:t>
      </w:r>
      <w:r w:rsidRPr="00AD3101">
        <w:rPr>
          <w:rFonts w:ascii="Times New Roman" w:hAnsi="Times New Roman" w:cs="Times New Roman"/>
          <w:color w:val="111111"/>
          <w:sz w:val="24"/>
          <w:szCs w:val="24"/>
        </w:rPr>
        <w:t>ὲ</w:t>
      </w:r>
      <w:r w:rsidRPr="00AD3101">
        <w:rPr>
          <w:rFonts w:ascii="PT Serif" w:hAnsi="PT Serif"/>
          <w:color w:val="111111"/>
          <w:sz w:val="24"/>
          <w:szCs w:val="24"/>
        </w:rPr>
        <w:t xml:space="preserve"> </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ὐ</w:t>
      </w:r>
      <w:r w:rsidRPr="00AD3101">
        <w:rPr>
          <w:rFonts w:ascii="Cambria" w:hAnsi="Cambria" w:cs="Cambria"/>
          <w:color w:val="111111"/>
          <w:sz w:val="24"/>
          <w:szCs w:val="24"/>
        </w:rPr>
        <w:t>κέτι</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γώ</w:t>
      </w:r>
      <w:r w:rsidRPr="00AD3101">
        <w:rPr>
          <w:rFonts w:ascii="PT Serif" w:hAnsi="PT Serif"/>
          <w:color w:val="111111"/>
          <w:sz w:val="24"/>
          <w:szCs w:val="24"/>
        </w:rPr>
        <w:t xml:space="preserve">, </w:t>
      </w:r>
      <w:r w:rsidRPr="00AD3101">
        <w:rPr>
          <w:rFonts w:ascii="Cambria" w:hAnsi="Cambria" w:cs="Cambria"/>
          <w:color w:val="111111"/>
          <w:sz w:val="24"/>
          <w:szCs w:val="24"/>
        </w:rPr>
        <w:t>ζ</w:t>
      </w:r>
      <w:r w:rsidRPr="00AD3101">
        <w:rPr>
          <w:rFonts w:ascii="Times New Roman" w:hAnsi="Times New Roman" w:cs="Times New Roman"/>
          <w:color w:val="111111"/>
          <w:sz w:val="24"/>
          <w:szCs w:val="24"/>
        </w:rPr>
        <w:t>ῇ</w:t>
      </w:r>
      <w:r w:rsidRPr="00AD3101">
        <w:rPr>
          <w:rFonts w:ascii="PT Serif" w:hAnsi="PT Serif"/>
          <w:color w:val="111111"/>
          <w:sz w:val="24"/>
          <w:szCs w:val="24"/>
        </w:rPr>
        <w:t xml:space="preserve"> </w:t>
      </w:r>
      <w:r w:rsidRPr="00AD3101">
        <w:rPr>
          <w:rFonts w:ascii="Cambria" w:hAnsi="Cambria" w:cs="Cambria"/>
          <w:color w:val="111111"/>
          <w:sz w:val="24"/>
          <w:szCs w:val="24"/>
        </w:rPr>
        <w:t>δ</w:t>
      </w:r>
      <w:r w:rsidRPr="00AD3101">
        <w:rPr>
          <w:rFonts w:ascii="Times New Roman" w:hAnsi="Times New Roman" w:cs="Times New Roman"/>
          <w:color w:val="111111"/>
          <w:sz w:val="24"/>
          <w:szCs w:val="24"/>
        </w:rPr>
        <w:t>ὲ</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ἐ</w:t>
      </w:r>
      <w:r w:rsidRPr="00AD3101">
        <w:rPr>
          <w:rFonts w:ascii="PT Serif" w:hAnsi="PT Serif"/>
          <w:color w:val="111111"/>
          <w:sz w:val="24"/>
          <w:szCs w:val="24"/>
        </w:rPr>
        <w:t>μ</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ὶ</w:t>
      </w:r>
      <w:r w:rsidRPr="00AD3101">
        <w:rPr>
          <w:rFonts w:ascii="PT Serif" w:hAnsi="PT Serif"/>
          <w:color w:val="111111"/>
          <w:sz w:val="24"/>
          <w:szCs w:val="24"/>
        </w:rPr>
        <w:t xml:space="preserve"> </w:t>
      </w:r>
      <w:r w:rsidRPr="00AD3101">
        <w:rPr>
          <w:rFonts w:ascii="Cambria" w:hAnsi="Cambria" w:cs="Cambria"/>
          <w:color w:val="111111"/>
          <w:sz w:val="24"/>
          <w:szCs w:val="24"/>
        </w:rPr>
        <w:t>Χριστός·</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ὃ</w:t>
      </w:r>
      <w:r w:rsidRPr="00AD3101">
        <w:rPr>
          <w:rFonts w:ascii="PT Serif" w:hAnsi="PT Serif"/>
          <w:color w:val="111111"/>
          <w:sz w:val="24"/>
          <w:szCs w:val="24"/>
        </w:rPr>
        <w:t xml:space="preserve"> </w:t>
      </w:r>
      <w:r w:rsidRPr="00AD3101">
        <w:rPr>
          <w:rFonts w:ascii="Cambria" w:hAnsi="Cambria" w:cs="Cambria"/>
          <w:color w:val="111111"/>
          <w:sz w:val="24"/>
          <w:szCs w:val="24"/>
        </w:rPr>
        <w:t>δ</w:t>
      </w:r>
      <w:r w:rsidRPr="00AD3101">
        <w:rPr>
          <w:rFonts w:ascii="Times New Roman" w:hAnsi="Times New Roman" w:cs="Times New Roman"/>
          <w:color w:val="111111"/>
          <w:sz w:val="24"/>
          <w:szCs w:val="24"/>
        </w:rPr>
        <w:t>ὲ</w:t>
      </w:r>
      <w:r w:rsidRPr="00AD3101">
        <w:rPr>
          <w:rFonts w:ascii="PT Serif" w:hAnsi="PT Serif"/>
          <w:color w:val="111111"/>
          <w:sz w:val="24"/>
          <w:szCs w:val="24"/>
        </w:rPr>
        <w:t xml:space="preserve"> </w:t>
      </w:r>
      <w:r w:rsidRPr="00AD3101">
        <w:rPr>
          <w:rFonts w:ascii="Cambria" w:hAnsi="Cambria" w:cs="Cambria"/>
          <w:color w:val="111111"/>
          <w:sz w:val="24"/>
          <w:szCs w:val="24"/>
        </w:rPr>
        <w:t>ν</w:t>
      </w:r>
      <w:r w:rsidRPr="00AD3101">
        <w:rPr>
          <w:rFonts w:ascii="Times New Roman" w:hAnsi="Times New Roman" w:cs="Times New Roman"/>
          <w:color w:val="111111"/>
          <w:sz w:val="24"/>
          <w:szCs w:val="24"/>
        </w:rPr>
        <w:t>ῦ</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Cambria" w:hAnsi="Cambria" w:cs="Cambria"/>
          <w:color w:val="111111"/>
          <w:sz w:val="24"/>
          <w:szCs w:val="24"/>
        </w:rPr>
        <w:t>ζ</w:t>
      </w:r>
      <w:r w:rsidRPr="00AD3101">
        <w:rPr>
          <w:rFonts w:ascii="Times New Roman" w:hAnsi="Times New Roman" w:cs="Times New Roman"/>
          <w:color w:val="111111"/>
          <w:sz w:val="24"/>
          <w:szCs w:val="24"/>
        </w:rPr>
        <w:t>ῶ</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Cambria" w:hAnsi="Cambria" w:cs="Cambria"/>
          <w:color w:val="111111"/>
          <w:sz w:val="24"/>
          <w:szCs w:val="24"/>
        </w:rPr>
        <w:t>σαρκί</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ἐ</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PT Serif" w:hAnsi="PT Serif" w:cs="PT Serif"/>
          <w:color w:val="111111"/>
          <w:sz w:val="24"/>
          <w:szCs w:val="24"/>
        </w:rPr>
        <w:t>π</w:t>
      </w:r>
      <w:r w:rsidRPr="00AD3101">
        <w:rPr>
          <w:rFonts w:ascii="Cambria" w:hAnsi="Cambria" w:cs="Cambria"/>
          <w:color w:val="111111"/>
          <w:sz w:val="24"/>
          <w:szCs w:val="24"/>
        </w:rPr>
        <w:t>ίστει</w:t>
      </w:r>
      <w:r w:rsidRPr="00AD3101">
        <w:rPr>
          <w:rFonts w:ascii="PT Serif" w:hAnsi="PT Serif"/>
          <w:color w:val="111111"/>
          <w:sz w:val="24"/>
          <w:szCs w:val="24"/>
        </w:rPr>
        <w:t xml:space="preserve"> </w:t>
      </w:r>
      <w:r w:rsidRPr="00AD3101">
        <w:rPr>
          <w:rFonts w:ascii="Cambria" w:hAnsi="Cambria" w:cs="Cambria"/>
          <w:color w:val="111111"/>
          <w:sz w:val="24"/>
          <w:szCs w:val="24"/>
        </w:rPr>
        <w:t>ζ</w:t>
      </w:r>
      <w:r w:rsidRPr="00AD3101">
        <w:rPr>
          <w:rFonts w:ascii="Times New Roman" w:hAnsi="Times New Roman" w:cs="Times New Roman"/>
          <w:color w:val="111111"/>
          <w:sz w:val="24"/>
          <w:szCs w:val="24"/>
        </w:rPr>
        <w:t>ῶ</w:t>
      </w:r>
      <w:r w:rsidRPr="00AD3101">
        <w:rPr>
          <w:rFonts w:ascii="PT Serif" w:hAnsi="PT Serif"/>
          <w:color w:val="111111"/>
          <w:sz w:val="24"/>
          <w:szCs w:val="24"/>
        </w:rPr>
        <w:t xml:space="preserve"> </w:t>
      </w:r>
      <w:r w:rsidRPr="00AD3101">
        <w:rPr>
          <w:rFonts w:ascii="Cambria" w:hAnsi="Cambria" w:cs="Cambria"/>
          <w:color w:val="111111"/>
          <w:sz w:val="24"/>
          <w:szCs w:val="24"/>
        </w:rPr>
        <w:t>τ</w:t>
      </w:r>
      <w:r w:rsidRPr="00AD3101">
        <w:rPr>
          <w:rFonts w:ascii="Times New Roman" w:hAnsi="Times New Roman" w:cs="Times New Roman"/>
          <w:color w:val="111111"/>
          <w:sz w:val="24"/>
          <w:szCs w:val="24"/>
        </w:rPr>
        <w:t>ῇ</w:t>
      </w:r>
      <w:r w:rsidRPr="00AD3101">
        <w:rPr>
          <w:rFonts w:ascii="PT Serif" w:hAnsi="PT Serif"/>
          <w:color w:val="111111"/>
          <w:sz w:val="24"/>
          <w:szCs w:val="24"/>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rPr>
        <w:t xml:space="preserve"> </w:t>
      </w:r>
      <w:r w:rsidRPr="00AD3101">
        <w:rPr>
          <w:rFonts w:ascii="Segoe UI Symbol" w:hAnsi="Segoe UI Symbol" w:cs="Segoe UI Symbol"/>
          <w:color w:val="111111"/>
          <w:sz w:val="24"/>
          <w:szCs w:val="24"/>
        </w:rPr>
        <w:t>⸂</w:t>
      </w:r>
      <w:r w:rsidRPr="00AD3101">
        <w:rPr>
          <w:rFonts w:ascii="Cambria" w:hAnsi="Cambria" w:cs="Cambria"/>
          <w:color w:val="111111"/>
          <w:sz w:val="24"/>
          <w:szCs w:val="24"/>
        </w:rPr>
        <w:t>υ</w:t>
      </w:r>
      <w:r w:rsidRPr="00AD3101">
        <w:rPr>
          <w:rFonts w:ascii="Times New Roman" w:hAnsi="Times New Roman" w:cs="Times New Roman"/>
          <w:color w:val="111111"/>
          <w:sz w:val="24"/>
          <w:szCs w:val="24"/>
        </w:rPr>
        <w:t>ἱ</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ῦ</w:t>
      </w:r>
      <w:r w:rsidRPr="00AD3101">
        <w:rPr>
          <w:rFonts w:ascii="PT Serif" w:hAnsi="PT Serif"/>
          <w:color w:val="111111"/>
          <w:sz w:val="24"/>
          <w:szCs w:val="24"/>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rPr>
        <w:t xml:space="preserve"> </w:t>
      </w:r>
      <w:r w:rsidRPr="00AD3101">
        <w:rPr>
          <w:rFonts w:ascii="Cambria" w:hAnsi="Cambria" w:cs="Cambria"/>
          <w:color w:val="111111"/>
          <w:sz w:val="24"/>
          <w:szCs w:val="24"/>
        </w:rPr>
        <w:t>θεο</w:t>
      </w:r>
      <w:r w:rsidRPr="00AD3101">
        <w:rPr>
          <w:rFonts w:ascii="Times New Roman" w:hAnsi="Times New Roman" w:cs="Times New Roman"/>
          <w:color w:val="111111"/>
          <w:sz w:val="24"/>
          <w:szCs w:val="24"/>
        </w:rPr>
        <w:t>ῦ</w:t>
      </w:r>
      <w:r w:rsidRPr="00AD3101">
        <w:rPr>
          <w:rFonts w:ascii="Segoe UI Symbol" w:hAnsi="Segoe UI Symbol" w:cs="Segoe UI Symbol"/>
          <w:color w:val="111111"/>
          <w:sz w:val="24"/>
          <w:szCs w:val="24"/>
        </w:rPr>
        <w:t>⸃</w:t>
      </w:r>
      <w:r w:rsidRPr="00AD3101">
        <w:rPr>
          <w:rFonts w:ascii="PT Serif" w:hAnsi="PT Serif"/>
          <w:color w:val="111111"/>
          <w:sz w:val="24"/>
          <w:szCs w:val="24"/>
        </w:rPr>
        <w:t xml:space="preserve"> </w:t>
      </w:r>
      <w:r w:rsidRPr="00AD3101">
        <w:rPr>
          <w:rFonts w:ascii="Cambria" w:hAnsi="Cambria" w:cs="Cambria"/>
          <w:color w:val="111111"/>
          <w:sz w:val="24"/>
          <w:szCs w:val="24"/>
        </w:rPr>
        <w:t>το</w:t>
      </w:r>
      <w:r w:rsidRPr="00AD3101">
        <w:rPr>
          <w:rFonts w:ascii="Times New Roman" w:hAnsi="Times New Roman" w:cs="Times New Roman"/>
          <w:color w:val="111111"/>
          <w:sz w:val="24"/>
          <w:szCs w:val="24"/>
        </w:rPr>
        <w:t>ῦ</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ἀ</w:t>
      </w:r>
      <w:r w:rsidRPr="00AD3101">
        <w:rPr>
          <w:rFonts w:ascii="Cambria" w:hAnsi="Cambria" w:cs="Cambria"/>
          <w:color w:val="111111"/>
          <w:sz w:val="24"/>
          <w:szCs w:val="24"/>
        </w:rPr>
        <w:t>γα</w:t>
      </w:r>
      <w:r w:rsidRPr="00AD3101">
        <w:rPr>
          <w:rFonts w:ascii="PT Serif" w:hAnsi="PT Serif" w:cs="PT Serif"/>
          <w:color w:val="111111"/>
          <w:sz w:val="24"/>
          <w:szCs w:val="24"/>
        </w:rPr>
        <w:t>π</w:t>
      </w:r>
      <w:r w:rsidRPr="00AD3101">
        <w:rPr>
          <w:rFonts w:ascii="Cambria" w:hAnsi="Cambria" w:cs="Cambria"/>
          <w:color w:val="111111"/>
          <w:sz w:val="24"/>
          <w:szCs w:val="24"/>
        </w:rPr>
        <w:t>ήσαντός</w:t>
      </w:r>
      <w:r w:rsidRPr="00AD3101">
        <w:rPr>
          <w:rFonts w:ascii="PT Serif" w:hAnsi="PT Serif"/>
          <w:color w:val="111111"/>
          <w:sz w:val="24"/>
          <w:szCs w:val="24"/>
        </w:rPr>
        <w:t xml:space="preserve"> </w:t>
      </w:r>
      <w:r w:rsidRPr="00AD3101">
        <w:rPr>
          <w:rFonts w:ascii="PT Serif" w:hAnsi="PT Serif" w:cs="PT Serif"/>
          <w:color w:val="111111"/>
          <w:sz w:val="24"/>
          <w:szCs w:val="24"/>
        </w:rPr>
        <w:t>μ</w:t>
      </w:r>
      <w:r w:rsidRPr="00AD3101">
        <w:rPr>
          <w:rFonts w:ascii="Cambria" w:hAnsi="Cambria" w:cs="Cambria"/>
          <w:color w:val="111111"/>
          <w:sz w:val="24"/>
          <w:szCs w:val="24"/>
        </w:rPr>
        <w:t>ε</w:t>
      </w:r>
      <w:r w:rsidRPr="00AD3101">
        <w:rPr>
          <w:rFonts w:ascii="PT Serif" w:hAnsi="PT Serif"/>
          <w:color w:val="111111"/>
          <w:sz w:val="24"/>
          <w:szCs w:val="24"/>
        </w:rPr>
        <w:t xml:space="preserve"> </w:t>
      </w:r>
      <w:r w:rsidRPr="00AD3101">
        <w:rPr>
          <w:rFonts w:ascii="Cambria" w:hAnsi="Cambria" w:cs="Cambria"/>
          <w:color w:val="111111"/>
          <w:sz w:val="24"/>
          <w:szCs w:val="24"/>
        </w:rPr>
        <w:t>κα</w:t>
      </w:r>
      <w:r w:rsidRPr="00AD3101">
        <w:rPr>
          <w:rFonts w:ascii="Times New Roman" w:hAnsi="Times New Roman" w:cs="Times New Roman"/>
          <w:color w:val="111111"/>
          <w:sz w:val="24"/>
          <w:szCs w:val="24"/>
        </w:rPr>
        <w:t>ὶ</w:t>
      </w:r>
      <w:r w:rsidRPr="00AD3101">
        <w:rPr>
          <w:rFonts w:ascii="PT Serif" w:hAnsi="PT Serif"/>
          <w:color w:val="111111"/>
          <w:sz w:val="24"/>
          <w:szCs w:val="24"/>
        </w:rPr>
        <w:t xml:space="preserve"> π</w:t>
      </w:r>
      <w:r w:rsidRPr="00AD3101">
        <w:rPr>
          <w:rFonts w:ascii="Cambria" w:hAnsi="Cambria" w:cs="Cambria"/>
          <w:color w:val="111111"/>
          <w:sz w:val="24"/>
          <w:szCs w:val="24"/>
        </w:rPr>
        <w:t>αραδόντος</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ἑ</w:t>
      </w:r>
      <w:r w:rsidRPr="00AD3101">
        <w:rPr>
          <w:rFonts w:ascii="Cambria" w:hAnsi="Cambria" w:cs="Cambria"/>
          <w:color w:val="111111"/>
          <w:sz w:val="24"/>
          <w:szCs w:val="24"/>
        </w:rPr>
        <w:t>αυτ</w:t>
      </w:r>
      <w:r w:rsidRPr="00AD3101">
        <w:rPr>
          <w:rFonts w:ascii="Times New Roman" w:hAnsi="Times New Roman" w:cs="Times New Roman"/>
          <w:color w:val="111111"/>
          <w:sz w:val="24"/>
          <w:szCs w:val="24"/>
        </w:rPr>
        <w:t>ὸ</w:t>
      </w:r>
      <w:r w:rsidRPr="00AD3101">
        <w:rPr>
          <w:rFonts w:ascii="Cambria" w:hAnsi="Cambria" w:cs="Cambria"/>
          <w:color w:val="111111"/>
          <w:sz w:val="24"/>
          <w:szCs w:val="24"/>
        </w:rPr>
        <w:t>ν</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ὑ</w:t>
      </w:r>
      <w:r w:rsidRPr="00AD3101">
        <w:rPr>
          <w:rFonts w:ascii="PT Serif" w:hAnsi="PT Serif"/>
          <w:color w:val="111111"/>
          <w:sz w:val="24"/>
          <w:szCs w:val="24"/>
        </w:rPr>
        <w:t>π</w:t>
      </w:r>
      <w:r w:rsidRPr="00AD3101">
        <w:rPr>
          <w:rFonts w:ascii="Times New Roman" w:hAnsi="Times New Roman" w:cs="Times New Roman"/>
          <w:color w:val="111111"/>
          <w:sz w:val="24"/>
          <w:szCs w:val="24"/>
        </w:rPr>
        <w:t>ὲ</w:t>
      </w:r>
      <w:r w:rsidRPr="00AD3101">
        <w:rPr>
          <w:rFonts w:ascii="Cambria" w:hAnsi="Cambria" w:cs="Cambria"/>
          <w:color w:val="111111"/>
          <w:sz w:val="24"/>
          <w:szCs w:val="24"/>
        </w:rPr>
        <w:t>ρ</w:t>
      </w:r>
      <w:r w:rsidRPr="00AD3101">
        <w:rPr>
          <w:rFonts w:ascii="PT Serif" w:hAnsi="PT Serif"/>
          <w:color w:val="111111"/>
          <w:sz w:val="24"/>
          <w:szCs w:val="24"/>
        </w:rPr>
        <w:t xml:space="preserve"> </w:t>
      </w:r>
      <w:r w:rsidRPr="00AD3101">
        <w:rPr>
          <w:rFonts w:ascii="Times New Roman" w:hAnsi="Times New Roman" w:cs="Times New Roman"/>
          <w:color w:val="111111"/>
          <w:sz w:val="24"/>
          <w:szCs w:val="24"/>
        </w:rPr>
        <w:t>ἐ</w:t>
      </w:r>
      <w:r w:rsidRPr="00AD3101">
        <w:rPr>
          <w:rFonts w:ascii="PT Serif" w:hAnsi="PT Serif"/>
          <w:color w:val="111111"/>
          <w:sz w:val="24"/>
          <w:szCs w:val="24"/>
        </w:rPr>
        <w:t>μ</w:t>
      </w:r>
      <w:r w:rsidRPr="00AD3101">
        <w:rPr>
          <w:rFonts w:ascii="Cambria" w:hAnsi="Cambria" w:cs="Cambria"/>
          <w:color w:val="111111"/>
          <w:sz w:val="24"/>
          <w:szCs w:val="24"/>
        </w:rPr>
        <w:t>ο</w:t>
      </w:r>
      <w:r w:rsidRPr="00AD3101">
        <w:rPr>
          <w:rFonts w:ascii="Times New Roman" w:hAnsi="Times New Roman" w:cs="Times New Roman"/>
          <w:color w:val="111111"/>
          <w:sz w:val="24"/>
          <w:szCs w:val="24"/>
        </w:rPr>
        <w:t xml:space="preserve">ῦ </w:t>
      </w:r>
      <w:r w:rsidRPr="00AD3101">
        <w:rPr>
          <w:rFonts w:ascii="Arial" w:eastAsia="Times New Roman" w:hAnsi="Arial" w:cs="Arial"/>
          <w:i/>
          <w:iCs/>
          <w:kern w:val="0"/>
          <w:sz w:val="24"/>
          <w:szCs w:val="20"/>
          <w:lang w:eastAsia="it-IT"/>
          <w14:ligatures w14:val="none"/>
        </w:rPr>
        <w:t xml:space="preserve">(Gal 2,19-20). </w:t>
      </w:r>
    </w:p>
    <w:p w14:paraId="58C6DBA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bookmarkStart w:id="81" w:name="_Hlk217466534"/>
      <w:r w:rsidRPr="00AD3101">
        <w:rPr>
          <w:rFonts w:ascii="Arial" w:eastAsia="Times New Roman" w:hAnsi="Arial" w:cs="Arial"/>
          <w:kern w:val="0"/>
          <w:sz w:val="24"/>
          <w:szCs w:val="20"/>
          <w:lang w:eastAsia="it-IT"/>
          <w14:ligatures w14:val="none"/>
        </w:rPr>
        <w:lastRenderedPageBreak/>
        <w:t>Evangelizzare è annunciare Cristo nella pienezza del suo mistero. In questa pienezza del suo mistero, Cristo è il Dono che il Padre ha fatto personalmente a ogni uomo. Non solo. Pur essendo questo dono per ogni uomo, di ogni popolo, nazione, tribù e lingua, l’Apostolo Paolo vede il Padre che personalmente a lui e solo a Lui fa questo dono. Per Lui questo Dono è stato pensato dall’eternità. Per Lui questo Dono è nato. Per Lui questo Dono è morto. Per Lui questo Dono è risorto. Per Lui questo Dono si è fatto Eucaristia. Per Lui è salito al cielo. Per Lui ha mandato il Suo Santo Spirito dal Padre. Per Lui in questo Dono il Padre ha racchiuso ogni grazia, ogni luce, ogni sapienza, tutta la divina carità, tutto  il suo amore eterno, tutto il Paradiso e la sua gloria eterna. Nel Dono dell’Eucaristia Paolo si nutre del corpo e del sangue di Cristo, Lui è reso partecipe della pienezza di Dio, cresce nella partecipazione della divina natura. Questa pienezza lui la mangia nella Divina Eucaristia. È nell’Eucaristia che si compie la pienezza del mistero di Cristo Gesù.</w:t>
      </w:r>
    </w:p>
    <w:p w14:paraId="5FE68377"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Senza questa fede nel purissimo Dono di Dio, che è Cristo, nel quale l’Evangelizzatore vive, anzi questo Dono deve essere la sua vita e nella sua evangelizzazione fare questo Dono a chi si lascia evangelizzare, farlo però come vero Dono di Sé, tanto da poter dire l’Evangelizzatore:</w:t>
      </w:r>
      <w:r w:rsidRPr="00AD3101">
        <w:rPr>
          <w:rFonts w:ascii="Arial" w:eastAsia="Times New Roman" w:hAnsi="Arial" w:cs="Arial"/>
          <w:i/>
          <w:iCs/>
          <w:kern w:val="0"/>
          <w:sz w:val="24"/>
          <w:szCs w:val="20"/>
          <w:lang w:eastAsia="it-IT"/>
          <w14:ligatures w14:val="none"/>
        </w:rPr>
        <w:t xml:space="preserve"> “Dio ha tanto amato te da dare me a te per la tua redenzione eterna”</w:t>
      </w:r>
      <w:r w:rsidRPr="00AD3101">
        <w:rPr>
          <w:rFonts w:ascii="Arial" w:eastAsia="Times New Roman" w:hAnsi="Arial" w:cs="Arial"/>
          <w:kern w:val="0"/>
          <w:sz w:val="24"/>
          <w:szCs w:val="20"/>
          <w:lang w:eastAsia="it-IT"/>
          <w14:ligatures w14:val="none"/>
        </w:rPr>
        <w:t xml:space="preserve">. Questo può essere detto solo da chi ogni giorno si lascia eucaristicizzare nello Spirito Santo. Se l’Eucaristia non produce l’eucaristicizzazione dell’evangelizzatore a nulla serve evangelizzare. Non si dona il Dono all’uomo che si evangelizza, perché non abbiamo permesso allo Spirito Santo che ci facesse Eucaristia vivente nell’Eucaristia vivente di Cristo Gesù. Non due Eucaristie, ma una sola. Non due Doni, ma uno solo. Solo chi diviene Dono nel Dono che è Cristo Gesù può evangelizzare con cuore eucaristicizzato. Ecco cosa sempre dovrà dire l’evangelizzatore a ogni persona che lui evangelizza: </w:t>
      </w:r>
      <w:r w:rsidRPr="00AD3101">
        <w:rPr>
          <w:rFonts w:ascii="Arial" w:eastAsia="Times New Roman" w:hAnsi="Arial" w:cs="Arial"/>
          <w:i/>
          <w:iCs/>
          <w:kern w:val="0"/>
          <w:sz w:val="24"/>
          <w:szCs w:val="20"/>
          <w:lang w:eastAsia="it-IT"/>
          <w14:ligatures w14:val="none"/>
        </w:rPr>
        <w:t>“In Cristo sono nato per te, in Cristo vivo il Vangelo per te, in Cristo sono dono per te, in Cristo sono la tua Eucaristia visibile, in Cristo muoio per te. In Cristo il Padre mi ha dato per te. In Cristo lo Spirito Santo mi ha fatto dono di salvezza e di redenzione, Vangelo per te, vita eterna per te. In Cristo Dio si dona totalmente a te donando me a te”</w:t>
      </w:r>
      <w:r w:rsidRPr="00AD3101">
        <w:rPr>
          <w:rFonts w:ascii="Arial" w:eastAsia="Times New Roman" w:hAnsi="Arial" w:cs="Arial"/>
          <w:kern w:val="0"/>
          <w:sz w:val="24"/>
          <w:szCs w:val="20"/>
          <w:lang w:eastAsia="it-IT"/>
          <w14:ligatures w14:val="none"/>
        </w:rPr>
        <w:t xml:space="preserve">. Senza questa identità di Dono con Cristo, per opera dello Spirito Santo, la vera evangelizzazione non si compie perché l’evangelizzatore non si è ancora lasciato pienamente eucaristicizzare. </w:t>
      </w:r>
    </w:p>
    <w:bookmarkEnd w:id="81"/>
    <w:p w14:paraId="294E639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Questa Legge eucaristica vale per papi, cardinali, vescovi, presbiteri, diaconi, cresimati, battezzati, per ogni membro del corpo di Cristo. Questa Legge eucaristica sempre deve essere vissuta alla luce del mistero della Vergine Maria. La Vergine Maria dona al Dono eterno del Padre, al suo Figlio Unigenito, la sua purissima carne e il santissimo sangue. Fattosi vera carne e vero sangue, vero uomo nel seno purissimo di Maria, come vera carne e vero sangue, il Verbo eterno del Padre si fa vera eucaristia per noi. Imitando la Vergine, anche se con modalità sostanzialmente differenti, ogni discepolo di Gesù è chiamato a dare oggi al Dono eterno del Padre la sua carne e il suo sangue, giorno dopo giorno, perché il Figlio di Dio si faccia  eucaristia vivente per la salvezza di ogni uomo. Se non diamo il nostro corpo e il nostro sangue a Cristo Signore, eucaristicizzandoci in Lui, con Lui, per Lui, nella sua vivente Eucaristia, la nostra evangelizzazione è una parola morta.  Ora, da una parola morta, mai potrà nascere la vita. La vita nasce da una Parola viva e la Parola viva può nascere solo da un cuore eucaristicizzato. </w:t>
      </w:r>
    </w:p>
    <w:p w14:paraId="3F4F7F4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67D1D3ED" w14:textId="77777777" w:rsidR="00AD3101" w:rsidRPr="00AD3101" w:rsidRDefault="00AD3101" w:rsidP="00AD3101">
      <w:pPr>
        <w:pStyle w:val="Titolo1"/>
      </w:pPr>
      <w:bookmarkStart w:id="82" w:name="_Hlk216259815"/>
      <w:bookmarkStart w:id="83" w:name="_Toc217481319"/>
      <w:r w:rsidRPr="00AD3101">
        <w:lastRenderedPageBreak/>
        <w:t>EVANGELIZZARE CON AMORE DI PERSEVERANZA</w:t>
      </w:r>
      <w:bookmarkEnd w:id="83"/>
    </w:p>
    <w:p w14:paraId="77BC19D7"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bookmarkStart w:id="84" w:name="_Hlk217466613"/>
      <w:bookmarkEnd w:id="82"/>
      <w:r w:rsidRPr="00AD3101">
        <w:rPr>
          <w:rFonts w:ascii="Arial" w:eastAsia="Times New Roman" w:hAnsi="Arial" w:cs="Arial"/>
          <w:kern w:val="0"/>
          <w:sz w:val="24"/>
          <w:szCs w:val="20"/>
          <w:lang w:eastAsia="it-IT"/>
          <w14:ligatures w14:val="none"/>
        </w:rPr>
        <w:t xml:space="preserve">Che significa evangelizzare con amore di perseveranza? Significa semplicemente perfetta imitazione del nostro Dio. Questi non solo ama di amore eterno, ama di un amore di creazione, di redenzione, di liberazione, di salvezza sempre nuovo. Lui mai si stanca di amare l’uomo manifestandogli un amore sempre nuovo, amore sempre che crea, sempre che redime, sempre che salva, sempre che santifica. Il Signore fin da sempre ha voluto e vuole che ogni uomo, attingendo il vero amore di creazione, di redenzione, di salvezza, di santificazione, di perdono, di giustificazione, ami ogni altro uomo e si lasci amare con questo amore divino che deve trasformarsi in perfettissimo amore dell’uomo. </w:t>
      </w:r>
    </w:p>
    <w:p w14:paraId="063838C8"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Oggi Ogni uomo dovrà trasformare il purissimo amore di Dio, versato nel suo cuore dallo Spirito Santo, in virtù della grazia di Gesù Signore, in sua carità, in sua fede, in sua speranza, in sua giustizia, in sua fortezza, in sua prudenza, in sua temperanza e in questo amore creare, senza mai stancarsi, persone che a loro volta siano capaci di amare allo stesso modo di Gesù Signore che trasformò tutto l’amore del Padre in sua carne e in suo sangue, e dopo averli resi nutrimento perfettissimo sulla croce, ora li dona, in ogni tempo e in ogni luogo, da mangiare e da bere, perché chi mangia e beve questa carne e questo sangue, sia anche lui capace di amare come Gesù ha amato sulla terra e ama nei cieli santi.</w:t>
      </w:r>
    </w:p>
    <w:p w14:paraId="35E704E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Divina Rivelazione ci attesta invece che l’uomo manca proprio di perseveranza nella fede, di perseveranza nella carità, di perseveranza nella speranza, di perseveranza in ogni altra virtù. L’uomo si stanca, non mantiene la parola data a Dio. Se il Signore non intervenisse, la sua volontà di salvezza verrebbe meno pochi istanti dopo aver dato l’incarico ai suoi mediatori di redenzione e di salvezza, di far risuonare nel mondo la sua Divina Parola che ha come sua prima finalità la purificazione della fede, della speranza, della carità. Ecco solo alcuni dei molti esempi della stanchezza nel camminare dietro il Signore.</w:t>
      </w:r>
    </w:p>
    <w:bookmarkEnd w:id="84"/>
    <w:p w14:paraId="7AB31CB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4462087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I figli d’Israele hanno appena stipulato l’alleanza. Mosè sale sul monte Sinai per parlare con il Signore. Ritarda a scendere. Il popolo si fabbrica il suo dio.</w:t>
      </w:r>
    </w:p>
    <w:p w14:paraId="7FEC025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1C23A605"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 Libro dell’Esodo</w:t>
      </w:r>
    </w:p>
    <w:p w14:paraId="1EA4C797"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289A10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lastRenderedPageBreak/>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64F46E93"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042EB1A"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Il Signore si pentì del male che aveva minacciato di fare al suo popolo.</w:t>
      </w:r>
    </w:p>
    <w:p w14:paraId="7241F4EC"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675DEF9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Giosuè sentì il rumore del popolo che urlava e disse a Mosè: «C’è rumore di battaglia nell’accampamento». Ma rispose Mosè:</w:t>
      </w:r>
    </w:p>
    <w:p w14:paraId="19BCE5B2"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«Non è il grido di chi canta: “Vittoria!”. Non è il grido di chi canta: “Disfatta!”. Il grido di chi canta a due cori io sento».</w:t>
      </w:r>
    </w:p>
    <w:p w14:paraId="7EC4AAD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9DAD76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B85F6B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D5686BA"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lastRenderedPageBreak/>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1B7B428C"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p>
    <w:p w14:paraId="62B4B87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Anche Mosè vive due momenti di forte calo nella fede. Lo ha stancato il popolo di Dio con le sue continue mormorazione. Questo calo nella fede prima gli fa vedere Dio Onnipotente ieri, ma non Dio Onnipotente oggi. Poi lo fa dubitare della possibilità di compiere il comando del Signore. Per questo ultimo calo nella fede, il Signore gli promise che neanche Lui sarebbe entrato nella terra di Canaan.</w:t>
      </w:r>
    </w:p>
    <w:p w14:paraId="4A14C11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194124E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 Libro dei Numeri</w:t>
      </w:r>
    </w:p>
    <w:p w14:paraId="733110DF"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3C61373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789125A7"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735E7997"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0A6B94DD"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Il Signore disse a Mosè: «Radunami settanta uomini tra gli anziani d’Israele, conosciuti da te come anziani del popolo e come loro scribi, conducili alla tenda del </w:t>
      </w:r>
      <w:r w:rsidRPr="00AD3101">
        <w:rPr>
          <w:rFonts w:ascii="Arial" w:eastAsia="Times New Roman" w:hAnsi="Arial" w:cs="Arial"/>
          <w:i/>
          <w:iCs/>
          <w:kern w:val="0"/>
          <w:sz w:val="24"/>
          <w:szCs w:val="20"/>
          <w:lang w:eastAsia="it-IT"/>
          <w14:ligatures w14:val="none"/>
        </w:rPr>
        <w:lastRenderedPageBreak/>
        <w:t>convegno; vi si presentino con te. Io scenderò e lì parlerò con te; toglierò dello spirito che è su di te e lo porrò su di loro, e porteranno insieme a te il carico del popolo e tu non lo porterai più da solo.</w:t>
      </w:r>
    </w:p>
    <w:p w14:paraId="5C3A914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4DE3B345"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3361488A"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3628B43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 Taavà, perché là seppellirono il popolo che si era abbandonato all’ingordigia. Da Kibrot Taavà il popolo partì per Caseròt e a Caseròt fece sosta (Num 11,1-35).</w:t>
      </w:r>
    </w:p>
    <w:p w14:paraId="52978DC2"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p>
    <w:p w14:paraId="1B26202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Ora tutta la comunità degli Israeliti arrivò al deserto di Sin il primo mese, e il popolo si fermò a Kades. Qui morì e fu sepolta Maria.</w:t>
      </w:r>
    </w:p>
    <w:p w14:paraId="20AC0F0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Mancava l’acqua per la comunità: ci fu un assembramento contro Mosè e contro Aronne. Il popolo ebbe una lite con Mosè, dicendo: «Magari fossimo morti quando morirono i nostri fratelli davanti al Signore! Perché avete condotto l’assemblea del </w:t>
      </w:r>
      <w:r w:rsidRPr="00AD3101">
        <w:rPr>
          <w:rFonts w:ascii="Arial" w:eastAsia="Times New Roman" w:hAnsi="Arial" w:cs="Arial"/>
          <w:i/>
          <w:iCs/>
          <w:kern w:val="0"/>
          <w:sz w:val="24"/>
          <w:szCs w:val="20"/>
          <w:lang w:eastAsia="it-IT"/>
          <w14:ligatures w14:val="none"/>
        </w:rPr>
        <w:lastRenderedPageBreak/>
        <w:t>Signore in questo deserto per far morire noi e il nostro bestiame? E perché ci avete fatto uscire dall’Egitto per condurci in questo luogo inospitale? Non è un luogo dove si possa seminare, non ci sono fichi, non vigne, non melograni, e non c’è acqua da bere».</w:t>
      </w:r>
    </w:p>
    <w:p w14:paraId="03C91C05"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5544A031"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44C2505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p>
    <w:p w14:paraId="6D91F472"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Mosè mandò da Kades messaggeri al re di Edom, per dirgli: «Così dice Israele, tuo fratello: “Tu conosci tutte le tribolazioni che ci hanno colpito. I nostri padri scesero in Egitto e noi in Egitto dimorammo per lungo tempo e gli Egiziani maltrattarono noi e i nostri padri. Noi gridammo al Signore ed egli udì la nostra voce e mandò un angelo e ci fece uscire dall’Egitto; eccoci ora a Kades, città al confine del tuo territorio. Permettici di passare per il tuo territorio. Non passeremo per campi né per vigne e non berremo l’acqua dei pozzi; seguiremo la via Regia, non devieremo né a destra né a sinistra, finché non avremo attraversato il tuo territorio”». Ma Edom gli rispose: «Tu non passerai da me; altrimenti uscirò contro di te con la spada». Gli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nel suo territorio e Israele si tenne lontano da lui.</w:t>
      </w:r>
    </w:p>
    <w:p w14:paraId="135BB280"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20,1-29). </w:t>
      </w:r>
    </w:p>
    <w:p w14:paraId="3FDBA05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67A3A45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lastRenderedPageBreak/>
        <w:t>Elia era il profeta della fortissima fede nel Signore suo Dio. Scappa lontano dalla regina Gezabele e per salvare la sua vita, vuole rifugiarsi presso il Signore, sul Monte di Dio, l’Oreb. Dopo una giornata di cammino, si stanca e desidera morire. Il Signore gli manda un suo angelo con una focaccia e dell’acqua e dopo essersi nutrito per ben due volte con questo cibo provvidenziale, riprende il cammino e più non si stanca</w:t>
      </w:r>
      <w:r w:rsidRPr="00AD3101">
        <w:rPr>
          <w:rFonts w:ascii="Arial" w:eastAsia="Times New Roman" w:hAnsi="Arial" w:cs="Arial"/>
          <w:i/>
          <w:iCs/>
          <w:kern w:val="0"/>
          <w:sz w:val="24"/>
          <w:szCs w:val="20"/>
          <w:lang w:eastAsia="it-IT"/>
          <w14:ligatures w14:val="none"/>
        </w:rPr>
        <w:t>. È ancora lungo per te, Elia,  il cammino.</w:t>
      </w:r>
    </w:p>
    <w:p w14:paraId="0BE3886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32F57EA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 Primo Libro dei Re</w:t>
      </w:r>
    </w:p>
    <w:p w14:paraId="0F08002B"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40FB3A01"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00ECFDAD"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1ECC8A00"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p>
    <w:p w14:paraId="27D6E5AA"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w:t>
      </w:r>
      <w:r w:rsidRPr="00AD3101">
        <w:rPr>
          <w:rFonts w:ascii="Arial" w:eastAsia="Times New Roman" w:hAnsi="Arial" w:cs="Arial"/>
          <w:i/>
          <w:iCs/>
          <w:kern w:val="0"/>
          <w:sz w:val="24"/>
          <w:szCs w:val="20"/>
          <w:lang w:eastAsia="it-IT"/>
          <w14:ligatures w14:val="none"/>
        </w:rPr>
        <w:lastRenderedPageBreak/>
        <w:t>«Andrò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19,1-21).</w:t>
      </w:r>
    </w:p>
    <w:p w14:paraId="7A356A8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p>
    <w:p w14:paraId="6E45D03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Geremia, a causa delle continue accuse contro di lui, vorrebbe smettere di parlare, vorrebbe abbandonare la sua missione. Non vorrebbe essere più voce profetica del suo Dio. il Signore gli viene incontro, trasformando il cuore del profeta in un mare di fuoco che deve uscire dalla sua bocca. Lui persevera per sola grazia del Signore. </w:t>
      </w:r>
    </w:p>
    <w:p w14:paraId="0750E11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 </w:t>
      </w:r>
    </w:p>
    <w:p w14:paraId="44D8CC0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 Libro del Profeta Geremia.</w:t>
      </w:r>
    </w:p>
    <w:p w14:paraId="4C174497"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33AF22DB"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w:t>
      </w:r>
    </w:p>
    <w:p w14:paraId="60D908C5"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w:t>
      </w:r>
      <w:r w:rsidRPr="00AD3101">
        <w:rPr>
          <w:rFonts w:ascii="Arial" w:eastAsia="Times New Roman" w:hAnsi="Arial" w:cs="Arial"/>
          <w:i/>
          <w:iCs/>
          <w:kern w:val="0"/>
          <w:sz w:val="24"/>
          <w:szCs w:val="20"/>
          <w:lang w:eastAsia="it-IT"/>
          <w14:ligatures w14:val="none"/>
        </w:rPr>
        <w:lastRenderedPageBreak/>
        <w:t>materno per vedere tormento e dolore e per finire i miei giorni nella vergogna? (Ger 20,1-18).</w:t>
      </w:r>
    </w:p>
    <w:p w14:paraId="013245E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00B0B50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Il profeta Ezechiele manifesta quanto è stato grande l’amore del Signore per la sua sposa. Ha raccolto un batuffolo di carne che nel deserto si dimenava nel suo sangue e di questa neonata ne ha fatto la sua Regina. Anche la sua Regina si è stancata del suo Dio, divenendo adultera, consegnandosi a ogni idolatria.</w:t>
      </w:r>
    </w:p>
    <w:p w14:paraId="161E1FB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1CB3A814"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 Libro del profeta Ezechiele</w:t>
      </w:r>
    </w:p>
    <w:p w14:paraId="3343C45F"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9D13C1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AFA9900"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ACC9353"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53CE0F3"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w:t>
      </w:r>
      <w:r w:rsidRPr="00AD3101">
        <w:rPr>
          <w:rFonts w:ascii="Arial" w:eastAsia="Times New Roman" w:hAnsi="Arial" w:cs="Arial"/>
          <w:i/>
          <w:iCs/>
          <w:kern w:val="0"/>
          <w:sz w:val="24"/>
          <w:szCs w:val="20"/>
          <w:lang w:eastAsia="it-IT"/>
          <w14:ligatures w14:val="none"/>
        </w:rPr>
        <w:lastRenderedPageBreak/>
        <w:t>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B8E7F40"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04B4A43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210C0C39"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663DBC6C"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w:t>
      </w:r>
      <w:r w:rsidRPr="00AD3101">
        <w:rPr>
          <w:rFonts w:ascii="Arial" w:eastAsia="Times New Roman" w:hAnsi="Arial" w:cs="Arial"/>
          <w:i/>
          <w:iCs/>
          <w:kern w:val="0"/>
          <w:sz w:val="24"/>
          <w:szCs w:val="20"/>
          <w:lang w:eastAsia="it-IT"/>
          <w14:ligatures w14:val="none"/>
        </w:rPr>
        <w:lastRenderedPageBreak/>
        <w:t>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697273A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66CB56C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21CE232F"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In Isaia il Signore denuncia la stanchezza del suo popolo. Israele si è stancato di Lui. Si è stancato del suo amore. Lo ha abbandonato e si è consegnando alle vanità delle nazioni, divenendo esso stesso casa vana. Poiché Dio è verità e carità eterna, chi si stanca di Lui diviene non verità e non carità. È questo il tristissimo frutto della non perseveranza. Poiché solo Dio è la vita, stancandosi di Dio, l’uomo diviene non vita. Se diviene non vita, non può generare vita, genererà morte. </w:t>
      </w:r>
    </w:p>
    <w:p w14:paraId="7C288FB2"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3B1DA6C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 Libro del Profeta Isaia</w:t>
      </w:r>
    </w:p>
    <w:p w14:paraId="7B934D7E"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w:t>
      </w:r>
    </w:p>
    <w:p w14:paraId="5D10E5FD"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Io do l’Egitto come prezzo per il tuo riscatto, l’Etiopia e Seba al tuo posto. Perché tu sei prezioso ai miei occhi, perché sei degno di stima e io ti amo, do uomini al tuo posto e nazioni in cambio della tua vita. Non temere, perché io sono con te; dall’oriente farò venire la tua stirpe, dall’occidente io ti radunerò. Dirò al settentrione: “Restituisci”, e al mezzogiorno: “Non trattenere; fa’ tornare i miei figli da lontano e le </w:t>
      </w:r>
      <w:r w:rsidRPr="00AD3101">
        <w:rPr>
          <w:rFonts w:ascii="Arial" w:eastAsia="Times New Roman" w:hAnsi="Arial" w:cs="Arial"/>
          <w:i/>
          <w:iCs/>
          <w:kern w:val="0"/>
          <w:sz w:val="24"/>
          <w:szCs w:val="20"/>
          <w:lang w:eastAsia="it-IT"/>
          <w14:ligatures w14:val="none"/>
        </w:rPr>
        <w:lastRenderedPageBreak/>
        <w:t>mie figlie dall’estremità della terra, quelli che portano il mio nome e che per la mia gloria ho creato e plasmato e anche formato”.</w:t>
      </w:r>
    </w:p>
    <w:p w14:paraId="6C5407A1"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Fa’ uscire il popolo cieco, che pure ha occhi, i sordi, che pure hanno orecchi. Si radunino insieme tutti i popoli e si raccolgano le nazioni. Chi può annunciare questo tra loro per farci udire le cose passate? Presentino i loro testimoni e avranno ragione, ce li facciano udire e avranno detto la verità. Voi siete i miei testimoni – oracolo del Signore –  e il mio servo, che io mi sono scelto, perché mi conosciate e crediate in me e comprendiate che sono io. Prima di me non fu formato alcun dio né dopo ce ne sarà.</w:t>
      </w:r>
    </w:p>
    <w:p w14:paraId="6EB59AD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Io, io sono il Signore, fuori di me non c’è salvatore. Io ho annunciato e ho salvato, mi sono fatto sentire e non c’era tra voi alcun dio straniero. Voi siete miei testimoni – oracolo del Signore –  e io sono Dio, sempre il medesimo dall’eternità. Nessuno può sottrarre nulla al mio potere: chi può cambiare quanto io faccio?».</w:t>
      </w:r>
    </w:p>
    <w:p w14:paraId="4801B438"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Così dice il Signore, vostro redentore, il Santo d’Israele: «Per amore vostro l’ho mandato contro Babilonia e farò cadere tutte le loro spranghe, e, quanto ai Caldei, muterò i loro clamori in lutto. Io sono il Signore, il vostro Santo, il creatore d’Israele, il vostro re». Così dice il Signore, che aprì una strada nel mare e un sentiero in mezzo ad acque possenti, che fece uscire carri e cavalli, esercito ed eroi a un tempo; essi giacciono morti, mai più si rialzeranno, si spensero come un lucignolo, sono estinti:</w:t>
      </w:r>
    </w:p>
    <w:p w14:paraId="046BB644"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w:t>
      </w:r>
    </w:p>
    <w:p w14:paraId="333C141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Invece tu non mi hai invocato, o Giacobbe; anzi ti sei stancato di me, o Israele. Non mi hai portato neppure un agnello per l’olocausto, non mi hai onorato con i tuoi sacrifici. Io non ti ho molestato con richieste di offerte, né ti ho stancato esigendo incenso. Non hai acquistato con denaro la cannella per me né mi hai saziato con il grasso dei tuoi sacrifici. Ma tu mi hai dato molestia con i peccati, mi hai stancato con le tue iniquità. Io, io cancello i tuoi misfatti per amore di me stesso, e non ricordo più i tuoi peccati. Fammi ricordare, discutiamo insieme; parla tu per giustificarti. 27Il tuo primo padre peccò, i tuoi intermediari mi furono ribelli. Perciò profanai i capi del santuario e ho votato Giacobbe all’anatema, Israele alle ingiurie» (Is 43,1-28).</w:t>
      </w:r>
    </w:p>
    <w:p w14:paraId="22DB717A"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579D14D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Oggi stiamo assistendo a una stanchezza generalizzata e universalizzata. La Chiesa si è stancata di essere nella storia il Sacramento di Cristo per la salvezza del mondo. Si è stancata di essere per il mondo Luce, Salve, Verità, Grazia. Redenzione, Salvezza, Giustificazione, Santificazione di Cristo Gesù, in Cristo, con Cristo, per Cristo, per ogni uomo che vive sulla nostra terra. </w:t>
      </w:r>
    </w:p>
    <w:p w14:paraId="403616F6"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I ministri sacri della Chiesa si sono stancati della loro missione, si sono svestiti degli abiti di Cristo e hanno indossato e tuttora stanno indossando gli abiti delle tenebre e qualcuno anche gli abiti di Satana. Anche gli scribi, cioè i maestri e i professori della sacra scienza, si sono stancati di insegnare e di ammaestrare dalla verità e si </w:t>
      </w:r>
      <w:r w:rsidRPr="00AD3101">
        <w:rPr>
          <w:rFonts w:ascii="Arial" w:eastAsia="Times New Roman" w:hAnsi="Arial" w:cs="Arial"/>
          <w:kern w:val="0"/>
          <w:sz w:val="24"/>
          <w:szCs w:val="20"/>
          <w:lang w:eastAsia="it-IT"/>
          <w14:ligatures w14:val="none"/>
        </w:rPr>
        <w:lastRenderedPageBreak/>
        <w:t xml:space="preserve">sono consegnati a un insegnamento dalla falsità e dalla menzogna di Satana, dalla falsità e dalla menzogna del loro cuore e del mondo. </w:t>
      </w:r>
    </w:p>
    <w:p w14:paraId="761BA971"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Anche moltissimi discepoli di Gesù si sono stancati di seguire il loro Maestro e Signore e si sono venduti al mondo e al principe delle tenebre al fine di camminare dietro ogni falsità e inganno. Governati dalla falsità e dalla menzogna, rincorrendo ogni falsità e menzogna, abbiamo consegnato a Satana e la Chiesa e il mondo. </w:t>
      </w:r>
    </w:p>
    <w:p w14:paraId="1E40383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Per ogni cristiano che si stanca del Vangelo, del Padre dei cieli, di Cristo Gesù, dello Spirito Santo, della Vergine Maria, della Chiesa, della Divina Rivelazione, del Vangelo, si ingrandiscono a dismisura le forze delle potenze del male e diminuiscono le forse delle potenze del bene. Se oggi la religione di Cristo Gesù è così grandemente vilipesa, umiliata, maltrattata, calpestata, offesa, denigrata, la responsabilità è tutta dei credenti in Cristo Gesù. Sono essi che si sono consegnati a Satana e consegnando se stessi, hanno consegnato a Satana il Vangelo di Cristo Signore e la sua Parola, la sua religione e i suoi misteri. Gesù ci avverte. Se non perseveriamo, periremo tutti allo stesso modo. Solo chi persevererà fino alla fine sarà salvato. Per chi non persevera non c’è salvezza.</w:t>
      </w:r>
    </w:p>
    <w:p w14:paraId="20BA03BB"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1B2DDDA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 Vangelo secondo Matteo</w:t>
      </w:r>
    </w:p>
    <w:p w14:paraId="499DE6ED"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Chiamati a sé i suoi dodici discepoli, diede loro potere sugli spiriti impuri per scacciarli e guarire ogni malattia e ogni infermità.</w:t>
      </w:r>
    </w:p>
    <w:p w14:paraId="49B0EAF6"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2332C98B"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6E6A9BBB"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0AE544A8"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18878DEB"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lastRenderedPageBreak/>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10,1-23). </w:t>
      </w:r>
    </w:p>
    <w:p w14:paraId="235C1C48"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p>
    <w:p w14:paraId="1FB5BA91"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19C3204C"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Al monte degli Ulivi poi, sedutosi, i discepoli gli si avvicinarono e, in disparte, gli dissero: «Di’ a noi quando accadranno queste cose e quale sarà il segno della tua venuta e della fine del mondo».</w:t>
      </w:r>
    </w:p>
    <w:p w14:paraId="6DBAD25B"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3324E997"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24,1-14). </w:t>
      </w:r>
    </w:p>
    <w:p w14:paraId="2A221B80"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Oggi è l’era della stanchezza, della grande stanchezza spirituale. È l’era della grande stanchezza di vivere secondo la vera fede, la vera speranza, la vera carità. Ci si sposa e poi si divorzia. Ci si sposa e poi ci si stanca del marito o della moglie e si commettono adulteri. Ci si stanca di portare la gravidanza e si ricorre all’aborto. Ci si stanca di vivere e ci si suicida chiamando questo gravissimo peccati “la dolce morte”. Si abbraccia la fede, ci si stanca e si diviene infedeli. Ci si stanca di essere battezzati, cresimati. Ci si stanca di essere diaconi, presbiteri, vescovi, cardinali, papi. Ci si stanca anche di vivere da veri uomini e da vere donne e ci si abbandona, anzi ci si condanna alla falsità del nostro non essere. Questo accade perché ci siamo separati dalla purissima verità del nostro Dio, il solo che è amore eterno, il solo che ama di amore eterno, il solo che ha dato a noi il suo Amore Eterno, Gesù Signore, dalla croce, nello Spirito Santo, al fine di rendere senza fine il nostro amore. Se non riprendiamo a vivere secondo la nostra santissima fede, la stanchezza spirituale ci consumerà e noi vivremo un cristianesimo da fantasmi che porta alla morte eterna. Ecco due regole che vengono a noi offerte da vivere per vincere ogni stanchezza. La Prima è dell’Apostolo Pietro, la seconda è dell’Apostolo Paolo.</w:t>
      </w:r>
    </w:p>
    <w:p w14:paraId="7985C893"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Dalla Seconda Lettera di San Pietro Apostolo</w:t>
      </w:r>
    </w:p>
    <w:p w14:paraId="1C6CAFC2"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w:t>
      </w:r>
      <w:r w:rsidRPr="00AD3101">
        <w:rPr>
          <w:rFonts w:ascii="Arial" w:eastAsia="Times New Roman" w:hAnsi="Arial" w:cs="Arial"/>
          <w:i/>
          <w:iCs/>
          <w:kern w:val="0"/>
          <w:sz w:val="24"/>
          <w:szCs w:val="20"/>
          <w:lang w:eastAsia="it-IT"/>
          <w14:ligatures w14:val="none"/>
        </w:rPr>
        <w:lastRenderedPageBreak/>
        <w:t>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w:t>
      </w:r>
    </w:p>
    <w:p w14:paraId="109F5ECD"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Dalla Lettera dell’Apostolo Paolo agli Efesini</w:t>
      </w:r>
    </w:p>
    <w:p w14:paraId="4D049039" w14:textId="77777777" w:rsidR="00AD3101" w:rsidRPr="00AD3101" w:rsidRDefault="00AD3101" w:rsidP="00AD3101">
      <w:pPr>
        <w:spacing w:before="120" w:after="120" w:line="240" w:lineRule="auto"/>
        <w:jc w:val="both"/>
        <w:rPr>
          <w:rFonts w:ascii="Arial" w:eastAsia="Times New Roman" w:hAnsi="Arial" w:cs="Arial"/>
          <w:i/>
          <w:iCs/>
          <w:kern w:val="0"/>
          <w:sz w:val="24"/>
          <w:szCs w:val="20"/>
          <w:lang w:eastAsia="it-IT"/>
          <w14:ligatures w14:val="none"/>
        </w:rPr>
      </w:pPr>
      <w:r w:rsidRPr="00AD3101">
        <w:rPr>
          <w:rFonts w:ascii="Arial" w:eastAsia="Times New Roman" w:hAnsi="Arial" w:cs="Arial"/>
          <w:i/>
          <w:iCs/>
          <w:kern w:val="0"/>
          <w:sz w:val="24"/>
          <w:szCs w:val="20"/>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31DCBEC"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Vivendo queste due regole, mai si cadrà nella stanchezza dello spirito.</w:t>
      </w:r>
    </w:p>
    <w:p w14:paraId="6925082E"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p>
    <w:p w14:paraId="4CB7B8AF" w14:textId="77777777" w:rsidR="00AD3101" w:rsidRPr="00AD3101" w:rsidRDefault="00AD3101" w:rsidP="00AD3101">
      <w:pPr>
        <w:pStyle w:val="Titolo1"/>
      </w:pPr>
      <w:bookmarkStart w:id="85" w:name="_Toc217481320"/>
      <w:r w:rsidRPr="00AD3101">
        <w:t>EVANGELIZZARE CON AMORE DI RISPETTO</w:t>
      </w:r>
      <w:bookmarkEnd w:id="85"/>
      <w:r w:rsidRPr="00AD3101">
        <w:t xml:space="preserve"> </w:t>
      </w:r>
    </w:p>
    <w:p w14:paraId="3F34E199" w14:textId="77777777" w:rsidR="00AD3101" w:rsidRPr="00AD3101" w:rsidRDefault="00AD3101" w:rsidP="00AD3101">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Rispettare è guardare ogni persona, ogni cosa secondo la sua purissima verità. Il rispetto inizia dal guardare Dio secondo le sue molteplici verità. Senza il rispetto della purissima verità di Dio, il non rispetto è universale. Il vero rispetto di Dio inizia dal rispetto della sua Divina Rivelazione, dal rispetto del Vangelo e di conseguenza dal rispetto del mistero del nostro Dio così come esso ci è stato rivelato: rispetto della verità del Padre, della verità del Figlio, della verità dello Spirito Santo; rispetto della Madre di Dio; rispetto della Chiesa e dei suoi misteri; rispetto di ogni membro del corpo di Cristo e del mistero che lui porta; rispetto di ogni sacramento e in particolare rispetto per la santissima Eucaristia; rispetto di ogni uomo; rispetto della creazione in ogni suo atomo o cellula. </w:t>
      </w:r>
    </w:p>
    <w:p w14:paraId="6ABF841E"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Tutto inizia dal rispetto della Parola del Signore. Se la Parola del Signore non si rispetta, nulla si rispetterà. Senza la verità della Parola, si è privi di ogni verità rivelata. Si vive di falsità e di menzogne pensate dagli uomini e ad esse si dona il nome di verità. In realtà sono solo falsità, menzogna, inganni di Satana per la nostra morte nel tempo e nell’eternità. Ecco il grande peccato nel quale oggi sono caduti </w:t>
      </w:r>
      <w:r w:rsidRPr="00AD3101">
        <w:rPr>
          <w:rFonts w:ascii="Arial" w:eastAsia="Times New Roman" w:hAnsi="Arial" w:cs="Arial"/>
          <w:bCs/>
          <w:kern w:val="0"/>
          <w:sz w:val="24"/>
          <w:szCs w:val="20"/>
          <w:lang w:eastAsia="it-IT"/>
          <w14:ligatures w14:val="none"/>
        </w:rPr>
        <w:lastRenderedPageBreak/>
        <w:t xml:space="preserve">moltissimi cristiani: hanno ridotto la Divina Rivelazione, la Divina Parola a menzogna e al suo posto hanno innalzato la loro parola a purissima verità. Se rispettare è vedere persone e cose dalla loro purissima verità, che è dalla purissima verità eterna del nostro Dio e Signore, se viene negata, disprezzata, oltraggiata la verità eterna, divina, soprannaturale, sempre verrà negata la verità di creazione, la verità di incarnazione, la verità di redenzione, la verità di salvezza, la verità del tempo, la verità dell’eternità, la verità di ogni cosa esistente nell’universo sia visibile e sia invisibile. Se non si rispetta Dio nella sua purissima verità, mai si potrà rispettare nessuna realtà creata secondo la sua purissima verità. </w:t>
      </w:r>
    </w:p>
    <w:p w14:paraId="503C756C"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Ora noi sappiamo che Dio sempre si rispetta, sempre si è rispettato, sempre si rispetterà dalla sua purissima verità eterna. La sua verità eterna governa il suo amore eterno. La sua Parola eterna governa la sua fedeltà eterna. Sappiamo che mai il nostro Dio rinnegherà la sua Parola. Se rinnegasse la sua Parola rinnegherebbe la sua fedeltà eterna, rinnegherebbe la sua verità eterna. Un esempio lo attingiamo dal Vangelo. Nella Parabola del Padre misericordioso, un tempo detta del Figliol prodigo, il figlio rinnega la sua verità di Figlio, il fratello maggiore la sua verità di fratello, il Padre non rinnega la sua verità di Padre, a questa verità rimane fedele in eterno. Tutto è dalla fedeltà alla nostra verità.</w:t>
      </w:r>
    </w:p>
    <w:p w14:paraId="3A719A1C"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Dal Vangelo secondo Luca</w:t>
      </w:r>
    </w:p>
    <w:p w14:paraId="3331F0E6"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1DF38165"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21B7D15E"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Quando era ancora lontano, suo padre lo vide, ebbe compassione, gli corse incontro, gli si gettò al collo e lo baciò. Il figlio gli disse: “Padre, ho peccato verso il Cielo e davanti a te; non sono più degno di essere chiamato tuo figlio”. Ma il padre </w:t>
      </w:r>
      <w:r w:rsidRPr="00AD3101">
        <w:rPr>
          <w:rFonts w:ascii="Arial" w:eastAsia="Times New Roman" w:hAnsi="Arial" w:cs="Arial"/>
          <w:bCs/>
          <w:i/>
          <w:iCs/>
          <w:kern w:val="0"/>
          <w:sz w:val="24"/>
          <w:szCs w:val="20"/>
          <w:lang w:eastAsia="it-IT"/>
          <w14:ligatures w14:val="none"/>
        </w:rPr>
        <w:lastRenderedPageBreak/>
        <w:t>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23E7B62D" w14:textId="77777777" w:rsidR="00AD3101" w:rsidRPr="00AD3101" w:rsidRDefault="00AD3101" w:rsidP="00AD3101">
      <w:pPr>
        <w:spacing w:before="120" w:after="120" w:line="240" w:lineRule="auto"/>
        <w:jc w:val="both"/>
        <w:rPr>
          <w:rFonts w:ascii="Arial" w:eastAsia="Times New Roman" w:hAnsi="Arial" w:cs="Arial"/>
          <w:b/>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0B44AA94"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p>
    <w:p w14:paraId="64509527"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Il rispetto racchiude tutta la virtù della carità. La carità è rispetto. Senza rispetto mai vi potrà esserci carità. Il rispetto inizia dalla propria verità. Un papa ama se rispetta la sua verità di papa. così anche un vescovo, un presbitero, un diacono, un cresimato, un battezzato.  La propria verità va rispettata dinanzi a ogni persona e a ogni cosa. Non si può mettere da parte la verità di Dio, la verità della Redenzione, la verità della rigenerazione o della partecipazione della pienezza di Dio in Cristo Gesù e poi chiedere il rispetto della terra dalla falsità del proprio essere o addirittura dalla morte spirituale nella quale si vive a causa del peccato. Negare una parte della verità è negare tutta la verità. Negare la verità di Dio è negare la verità dell’uomo e dell’intera creazione. Dalla falsità, dalla menzogna, dalle tenebre mai potrà esistere il vero rispetto. Saranno le tenebre a governarci e non la purissima luce che discende per ogni uomo sempre dal cielo. </w:t>
      </w:r>
    </w:p>
    <w:p w14:paraId="0276EB83"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p>
    <w:p w14:paraId="2735BB1C"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Dalla Prima Lettera dell’Apostolo Paolo ai Corinti</w:t>
      </w:r>
    </w:p>
    <w:p w14:paraId="5357F5B1"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Se anche parlassi le lingue degli uomini e degli angeli, ma non avessi la carità, sono come un bronzo che risuona o un cembalo che tintinna. </w:t>
      </w:r>
    </w:p>
    <w:p w14:paraId="707973F2"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Inizia con questo versetto l’Inno di Paolo alla carità. Vengono qui presi come termine di paragone i carismi che nella Comunità di Corinto era ritenuti i più grandi: parlare in lingue. Erano ritenuti i più grandi perché erano i più appariscenti, venivano esercitati in seno alla comunità. Chi possedeva questi carismi era anche ritenuto grande, poiché grande era il suo dono. Paolo non mette in paragone solo il carisma di parlare le lingue degli uomini, ma anche quelle degli Angeli. Porta il carisma al sommo della sua grandezza, nella sua più assoluta perfezione. Oltre non si può andare. È questo il sommo, l’eccelso. Ebbene, tutto questo, per Paolo, non conta niente. Fa un uomo, che lo possiede, senza anima, vuoto in se stesso. Che cosa è un bronzo che risuona o un cembalo che tintinna? Niente, il niente di niente.  Così è un uomo che non possiede la carità. Può avere tutto, può avere ogni carisma, può esercitare i carismi più grandi ma è un uomo vuoto in se stesso, è un corpo senz’anima. Ciò che l’uomo reputa essere il sommo dinanzi alla Comunità, è proprio il niente di fronte a Dio. Vale la pena chiedersi: a che servono questi doni, se dinanzi </w:t>
      </w:r>
      <w:r w:rsidRPr="00AD3101">
        <w:rPr>
          <w:rFonts w:ascii="Arial" w:eastAsia="Times New Roman" w:hAnsi="Arial" w:cs="Arial"/>
          <w:bCs/>
          <w:kern w:val="0"/>
          <w:sz w:val="24"/>
          <w:szCs w:val="20"/>
          <w:lang w:eastAsia="it-IT"/>
          <w14:ligatures w14:val="none"/>
        </w:rPr>
        <w:lastRenderedPageBreak/>
        <w:t>a Dio non valgono proprio nulla, se lasciano l’uomo così come esso è? Anzi lo svuotano e lo rendono uno strumento senz’anima?</w:t>
      </w:r>
    </w:p>
    <w:p w14:paraId="7E61F349"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Questo deve chiederselo chi possiede questi doni. È suo dovere far sì che egli non sia un uomo vuoto, privo di ogni valore presso il Signore. Ancora Paolo non ha detto cosa è la carità, però dice che senza la carità nell’anima e nel cuore, il resto non ci serve, non ci dona valore, è solo fumo negli occhi. Vale la pena affannarsi per possedere qualcosa che dinanzi a Dio non vale niente? A che giova pavoneggiarsi dinanzi agli uomini se poi dinanzi a Dio rimaniamo con l’anima spoglia e lo spirito privo di un qualsiasi valore? Vale proprio la pena insuperbirsi dinanzi ai fratelli, quando il Signore non si compiace di quanto noi operiamo? Questa è la verità su cui bisogna interrogarsi? Il cristiano non può vivere solo di apparenze, di orgoglio, di superbia, o di una qualsiasi altra vanità che soddisfa la sua concupiscenza, ma che rende peccaminoso il suo cuore dinanzi a Dio e al mondo intero.</w:t>
      </w:r>
    </w:p>
    <w:p w14:paraId="0EBF38C6"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p>
    <w:p w14:paraId="58F1C424"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E se avessi il dono della profezia e conoscessi tutti i misteri e tutta la scienza, e possedessi la pienezza della fede così da trasportare le montagne, ma non avessi la carità, non sono nulla. </w:t>
      </w:r>
    </w:p>
    <w:p w14:paraId="4DFE8C78"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Lasciamo stare questi carismi che sono solo apparenza. Ci sarà pure qualcosa di più grande che parlare una lingua, anche se è degli uomini e degli Angeli. C’è la profezia, con la quale si conosce la volontà attuale di Dio; c’è il dono della conoscenza che ci introduce direttamente nei misteri di Dio e che ci conferisce la scienza dell’Altissimo. Non è tutto questo ancora più grande? Tutto questo non ha un valore in sé? Che dire poi di una grande fede con la quale si trasportano le montagne da un luogo ad un altro? Questa fede forte, sana, robusta anch’essa è senza valore dinanzi a Dio? Paolo risponde con la stessa affermazione. Tutte queste cose che mettono in qualche modo Dio in nostro potere - potere di conoscenza, o di scienza, di sapienza, o di miracoli, di ogni altra grazia -  tutto questo non serve proprio a niente. Senza la carità, anche chi possiede questi poteri è nulla dinanzi a Dio. È questa la sua risposta perentoria che non lascia spazio a confusioni, o a fraintendimenti di sorta. La chiarezza di Paolo non consente alcuna ambiguità né conoscitiva, né operativa.</w:t>
      </w:r>
    </w:p>
    <w:p w14:paraId="395FA6F2"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Il nulla è assoluto. Paolo è categorico: senza la carità non si è nulla dinanzi a Dio e dinanzi al mondo. Non si è affatto. Questa la sua risposta.</w:t>
      </w:r>
    </w:p>
    <w:p w14:paraId="2594531B"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Già queste due affermazioni, in risposta ai due paragoni portati, ci fanno intravedere cosa potrebbe essere la carità. La carità già si delinea come l’anima, lo spirito vitale, il soffio che rende viva una persona. Possiamo paragonare tutte queste cose ad una creta stupenda con la quale il Signore compone un uomo meraviglioso. Nonostante tutta la sua bellezza, la sua compattezza, esso resta sempre una statua, resta un blocco di creta. Non è creta allo stato naturale, è creta lavorata, plasmata, modellata. Su questa creta c’è l’effigie di un uomo, ma l’effigie non è l’uomo.  L’uomo non è fatto dalla creta, è fatto da creta e da soffio vitale. Questo soffio non viene dalla terra, dalla materia, questo soffio è il soffio stesso di Dio. Solo attraverso questo soffio divino la creta bellissima in sé diviene uomo vivente, diviene creatura fatta ad immagine e a somiglianza di Dio. La creta anche se modellata, resa effigie umana, resta pur sempre una cosa morta. È questo il suo nulla dinanzi a Dio. Bisogna tuttavia aggiungere che per Paolo la creta ancora è qualcosa dinanzi a Dio, </w:t>
      </w:r>
      <w:r w:rsidRPr="00AD3101">
        <w:rPr>
          <w:rFonts w:ascii="Arial" w:eastAsia="Times New Roman" w:hAnsi="Arial" w:cs="Arial"/>
          <w:bCs/>
          <w:kern w:val="0"/>
          <w:sz w:val="24"/>
          <w:szCs w:val="20"/>
          <w:lang w:eastAsia="it-IT"/>
          <w14:ligatures w14:val="none"/>
        </w:rPr>
        <w:lastRenderedPageBreak/>
        <w:t>mentre colui che non possiede la carità è veramente un nulla, un niente. Da questo paragone possiamo comprendere quale valore attribuisca Paolo alla carità, se è proprio essa che dona valore ad ogni cosa e se, privo di essa, l’uomo è veramente un nulla dinanzi a Dio e agli uomini, anche se esercita carismi così eccelsi ed elevati. Questi carismi non fanno il cristiano. Se lo facessero, sarebbe egli un qualcosa dinanzi agli occhi di Dio e dinanzi al mondo intero. Invece non lo fanno; egli è nulla e nulla rimane nella storia e nell’eternità.</w:t>
      </w:r>
    </w:p>
    <w:p w14:paraId="4644E755"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p>
    <w:p w14:paraId="5C6B8E61"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E se anche distribuissi tutte le mie sostanze e dessi il mio corpo per esser bruciato, ma non avessi la carità, niente mi giova. </w:t>
      </w:r>
    </w:p>
    <w:p w14:paraId="25420BA9"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Uno potrebbe dire: Tutte queste cose vengono da Dio, sono un suo dono. In fondo l’uomo non ha messo nulla di suo, forse è per questo che non valgono? Poniamo il caso che un uomo distribuisca tutte le sue sostanze ai poveri, faccia opere di elemosina, di misericordia. Tutto questo è qualcosa dinanzi agli occhi del Signore senza la carità? Anche questo non serve a nulla. A nulla serve distribuire le proprie sostanze se nel cuore non abita la carità.  C’è allora qualcosa che l’uomo può fare senza la carità? Può forse dare il suo corpo per essere bruciato, in segno di testimonianza che lui è di Cristo? Anche questo non gli serve a nulla. Non gli giova, se questo dono non è animato dalla carità. Come si può constatare nulla nel cielo e sulla terra, che discenda da Dio o venga dagli uomini, che sia in noi o fuori di noi, nulla giova se non si possiede la carità.</w:t>
      </w:r>
    </w:p>
    <w:p w14:paraId="71C625DD"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La carità è il valore che dona valore ad ogni altra cosa e senza la carità nulla di tutto ciò che l’uomo fa, opera, dice, compie, offre, dona, neanche il dono di se stesso, lo rende accetto e gradito a Dio, perché tutto ciò che fa è pura vanità. Se la carità è il valore che dona valore ad ogni cosa, se è l’anima che rende gradita per il Signore ogni cosa che noi facciamo, a che serve all’uomo aspirare a questo e a quell’altro carisma, a questo o a quell’altro ministero, se non è il ministero o il carisma che ha valore in se stesso, ma è la carità che conferisce il valore all’uno e all’altro? Non sarebbe allora più semplice aspirare, come dice Paolo, a questo carisma fondamentale, il più alto ed elevato di tutti, che dona valore ad ogni altro carisma, conferisce consistenza ad ogni nostra operazione ed azione, e lasciare tutto il resto? Non sarebbe la cosa più santa farci noi animare dalla carità perché così ogni cosa che facciamo, anche la più piccola dinanzi al Signore, si rivesta di un valore altissimo, di salvezza per tutto il genere umano, ma prima di tutto di gloria e di onore per la sua Maestà divina? Così facendo, il cristiano diviene veramente libero. Libero dai doni e dai carismi, si fa povero in spirito, puro nella sua anima, semplice nelle aspirazioni, mite e umile di cuore. Diventa così creta eccelsa che Dio può animare con la sua carità tanto da renderla uno strumento perfetto del suo amore da riversare e da donare ad ogni uomo per la sua salvezza e redenzione.</w:t>
      </w:r>
    </w:p>
    <w:p w14:paraId="59A77676"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Sappiamo che la carità è l’anima della nostra anima, lo spirito del nostro spirito, il cuore del nostro cuore, ma anche il pensiero del nostro pensiero, la vita della nostra vita. Sappiamo che essa è il valore che dona valore ad ogni altra cosa, ma ancora non sappiamo però in che cosa essa consista realmente. Sapendo tutto questo, possiamo sapere anche cosa essa sia in se stessa? Al contrario di quanto potremmo immaginare o attenderci, Paolo non ci dice cosa è la carità in sé, ci dice quali sono i frutti della carità, come opera e cosa opera. Avrebbe potuto dirci anche cosa è la carità in sé, ma a nulla sarebbe servito, senza una descrizione </w:t>
      </w:r>
      <w:r w:rsidRPr="00AD3101">
        <w:rPr>
          <w:rFonts w:ascii="Arial" w:eastAsia="Times New Roman" w:hAnsi="Arial" w:cs="Arial"/>
          <w:bCs/>
          <w:kern w:val="0"/>
          <w:sz w:val="24"/>
          <w:szCs w:val="20"/>
          <w:lang w:eastAsia="it-IT"/>
          <w14:ligatures w14:val="none"/>
        </w:rPr>
        <w:lastRenderedPageBreak/>
        <w:t>particolareggiata dei frutti che essa matura in chi la possiede. Così è più facile per un cristiano sapere se la carità è radicata nel suo cuore. È sufficiente chiedersi se ci sono i suoi frutti. Così dai frutti si risale all’albero, ma si risale all’albero non per sapere cosa esso è o di che cosa esso è fatto. Si risale all’albero per sapere solamente se esso è nel nostro cuore, quali frutti produce, quali deve ancora produrre, per il fatto che ancora non siamo e dimoriamo nella perfetta carità che rende prezioso dinanzi a Dio tutto quello che noi facciamo.</w:t>
      </w:r>
    </w:p>
    <w:p w14:paraId="08786B5B"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p>
    <w:p w14:paraId="0EBB3769"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La carità è paziente, è benigna la carità; non è invidiosa la carità, non si vanta, non si gonfia, </w:t>
      </w:r>
    </w:p>
    <w:p w14:paraId="3F497735"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In questo versetto vengono elencati cinque frutti della carità. Se essi vengono da noi prodotti costantemente, perennemente, se sono il nostro abito quotidiano, la carità è nel nostro cuore. Se questi frutti non vengono prodotti, essa ancora non è in una fase produttiva perfetta; se c’è, ancora è assai debole, o inferma. Bisogna mettere allora ogni attenzione a che essa diventi albero maestoso, forte, robusto, capace di produrre sempre, in ogni stagione, i suoi frutti che rendono vera ogni azione che l ‘uomo fa. Vale proprio la pena esaminare uno per uno questi frutti, anche perché dobbiamo fin da ora prendere coscienza se essi sono nel nostro cuore, oppure dobbiamo già fin d’adesso correre ai ripari perché l’albero non solo sia piantato in noi, ma anche produca i frutti necessari per la nostra vita di santità dinanzi a Dio e agli uomini.</w:t>
      </w:r>
    </w:p>
    <w:p w14:paraId="006F11B6"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La carità è paziente. La pazienza per Paolo è una sola. È quella che Cristo ha esercitato sulla croce. Quella di Cristo è una pazienza capace di prendere su di sé il peccato di ogni uomo, portarlo fin sulla croce, espiarlo, toglierlo dal mondo, affiggendolo sul legno nel suo corpo. Il cristiano è chiamato ad essere paziente, ad essere cioè uno che sa prendere su di sé non solo la sofferenza dell’altro, ma anche il peccato. Lo prende per espiarlo, lo prende per toglierlo, lo prende per eliminarlo, lo prende per affiggerlo sulla croce attraverso l’offerta del suo corpo e il dono della sua vita a Dio. È questa la vocazione propria di ogni cristiano, perché è la vocazione propria di Cristo Gesù. Per Paolo non può esserci differenza di vocazione tra Cristo e ogni suo discepolo. Cristo è colui che toglie il peccato del mondo, il cristiano è colui che toglie il peccato del mondo. Il peccato è dentro ed è fuori della comunità. Il peccato è peccato, che si manifesti contro di noi, o contro gli altri, è sempre un peccato da espiare; che sia contro Dio o contro gli uomini, è ancora un peccato da espiare. Siamo noi capaci di espiare i peccati dell’umanità, compresi quelli che ancora si commettono nel corpo di Cristo attraverso i membri che sono gli stessi figli della Chiesa, che sono i cristiani che assieme a noi camminano e seguono Cristo Gesù?</w:t>
      </w:r>
    </w:p>
    <w:p w14:paraId="40072458"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La carità è paziente se è capace di farsi una cosa sola con l’altro, di assumere l’altro così come esso è, nel suo peccato, nella sua miseria, nella sua volontà di toglierci di mezzo, di rinnegarci, di venderci, di crocifiggerci perché siamo di Cristo Gesù, al fine di espiare questo suo peccato e ottenere da Dio il perdono e la remissione della colpa. In fondo, la pazienza è questa, essenzialmente. Poi diviene condivisione della vita degli altri che spesso è vita di sofferenza, di malattia, di dolore, di stoltezza, di insipienza, di fragilità, di quell’umanità che manifesta i suoi limiti e che sono limiti che noi dobbiamo assumere per portarli assieme all’altro, mostrando all’altro, tutto l’amore di Cristo Gesù. Cristo Gesù si fece tutto a tutti per salvare ogni uomo; si </w:t>
      </w:r>
      <w:r w:rsidRPr="00AD3101">
        <w:rPr>
          <w:rFonts w:ascii="Arial" w:eastAsia="Times New Roman" w:hAnsi="Arial" w:cs="Arial"/>
          <w:bCs/>
          <w:kern w:val="0"/>
          <w:sz w:val="24"/>
          <w:szCs w:val="20"/>
          <w:lang w:eastAsia="it-IT"/>
          <w14:ligatures w14:val="none"/>
        </w:rPr>
        <w:lastRenderedPageBreak/>
        <w:t>fece tutto in tutti per condurre tutti alla salvezza e alla redenzione. Questa è stata la pazienza di Cristo Gesù. Dicendo, Paolo, che la carità è paziente ci vuole dire una cosa sola: dal nostro rapporto che noi abbiamo con il male, con la debolezza, con la malattia, con ogni genere di sofferenza dell’altro, anche con le idee e i pensieri, ci accorgiamo se siamo nella carità di Cristo oppure siamo molto distanti. È certo, però, che il paziente ha la forza di sopportare ogni cosa, compresa la sua morte fisica, oltre ogni altra sofferenza di ordine spirituale, al fine di portare l’altro nella salvezza, di condurlo a Dio, di consegnarlo a Cristo, perché lo immerga nel suo sangue e lo redima.</w:t>
      </w:r>
    </w:p>
    <w:p w14:paraId="6D0A2AC5"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La carità non è solo paziente, è anche benigna. La benignità è virtù sommamente necessaria al cristiano. Per essa egli trova sempre una ragione per amare l’altro, per fare del bene all’altro, per non escluderlo dal suo amore. Come la pazienza ci rende ad immagine di Cristo Gesù, il Crocifisso per amore, la benignità ci costituisce ad immagine del Padre dei cieli, il quale ha una ragione fondamentale per amare l’uomo, anche dopo il peccato e nonostante il peccato. La ragione per amare l’uomo è quella di poterlo salvare e redimere. Così deve essere detto per il cristiano. Egli deve trovare sempre una ragione per riversare il suo amore nell’altro, chiunque esso sia. Il cristiano vive sulla terra per portare salvezza in questo mondo. Chi deve essere salvato è proprio colui che è peccatore, che vive lontano da Dio, che è suo nemico, che vuole il suo male.</w:t>
      </w:r>
    </w:p>
    <w:p w14:paraId="3A17B4F6"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La carità è benigna perché vuole solo l’amore dell’altro, nonostante tutto, nonostante la nostra crocifissione, la nostra morte violenta. Cristo Gesù non solo è paziente sulla croce, è anche benigno. Egli trova una ragione per invocare da Dio il perdono per i suoi carnefici, per il mondo intero. Il Padre deve perdonarli perché non sanno quello che fanno. Quando si arriva a chiedere perdono per i propri carnefici e si offre a Dio il motivo per cui deve perdonare, la carità ha raggiunto il sommo della benignità. Oltre questo non si può andare, siamo nella perfezione assoluta.</w:t>
      </w:r>
    </w:p>
    <w:p w14:paraId="3A8622B3"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Non è invidiosa la carità. L’invidia è non volere che un altro abbia un dono che noi abbiamo. Nell’invidia vorremmo l’altro povero di doni, meschino, misero, spoglio, nudo. Lo vorremmo privo di una qualsiasi dimostrazione di affetto da parte del Signore. La carità non è invidiosa perché sa che ogni dono di Dio è dato per il bene di tutti. Non è invidiosa perché è proprio dell’amore la comunione dei beni e dei doni; è proprio della carità il desiderio che tutti siano accolti dall’amore di Dio. Il nostro solo dono non può arrivare a tutto il mondo. Nella carità non solo si vince ogni gelosia o invidia che vuole che altri non abbiano ciò che noi abbiamo, si vuole anche che tutti abbiano ciò che noi abbiamo affinché tutto il mondo possa essere messo in condizione di poter raggiungere la salvezza, entrare nella redenzione di Cristo Gesù. Il bene supremo per ogni uomo è la salvezza eterna. Perché essa possa essere raggiunta da tutti, è necessario che ogni cristiano sia ricolmo non solo di un dono celeste, ma di diversi doni. La carità desidera che tutti siano ricolmi dei doni di Dio e questo perché un gran numero di persone possa ottenere attraverso questi doni la salvezza e la redenzione di Cristo Gesù, possano essere avvolti dall’amore dello Spirito Santo che viene comunicato attraverso l’opera del cristiano.</w:t>
      </w:r>
    </w:p>
    <w:p w14:paraId="46EE04FE"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L’invidia e la gelosia restringono il campo della carità, anzi lo rendono assai povero, perché lo riducono alle sole povere e misere forze che noi abbiamo. La carità, perché carità, deve essere universale, cattolica, deve voler raggiungere ogni uomo, </w:t>
      </w:r>
      <w:r w:rsidRPr="00AD3101">
        <w:rPr>
          <w:rFonts w:ascii="Arial" w:eastAsia="Times New Roman" w:hAnsi="Arial" w:cs="Arial"/>
          <w:bCs/>
          <w:kern w:val="0"/>
          <w:sz w:val="24"/>
          <w:szCs w:val="20"/>
          <w:lang w:eastAsia="it-IT"/>
          <w14:ligatures w14:val="none"/>
        </w:rPr>
        <w:lastRenderedPageBreak/>
        <w:t>di ogni tempo. Il cristiano deve essere uomo di preghiera; deve invocare da Dio che voglia concedere ad ogni uomo la grazia della salvezza e ad ogni cristiano i doni necessari, uno o più, perché questo possa accadere. La carità non invidiosa è la carità dallo sguardo universale, che va oltre gli angusti spazi del tempo, dei luoghi, delle singole persone, per abbracciare ogni cristiano, ogni uomo, ogni luogo, ogni situazione. Quando si producono di questi frutti di universalità, quando non ci si chiude nel nostro povero e meschino io, allora possiamo dire che non siamo nell’invidia, siamo nella carità di Cristo e di Dio.</w:t>
      </w:r>
    </w:p>
    <w:p w14:paraId="3442678E"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Non si vanta la carità.  Il vanto nasce dall’appropriazione di un qualcosa, dal ritenere che siamo noi gli artefici di tutto. Sappiamo invece che tutto è operato in noi dal Signore, tutto è un suo dono. È dono il pensiero, è dono l’agire, è dono l’albero ed è dono il frutto. È dono la nostra vita e tutto ciò che essa possiede, opera, compie. Tutto è per grazia di Dio. Se è per grazia di Dio, nessun vanto è possibile, altrimenti si toglierebbe a Dio la gloria e la si attribuirebbe ad un uomo e questa è vera e propria idolatria. Nel vanto l’uomo diviene autore di tutto, principio e causa di tutto; diviene albero e frutto nello stesso tempo. Nel vanto l’uomo si fa semplicemente dio.</w:t>
      </w:r>
    </w:p>
    <w:p w14:paraId="728B7FE9"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Non si gonfia la carità. La ragione per cui la carità non può gonfiarsi è data da una motivazione di fede, assai semplice da capire. Gonfiarsi significa apparire ciò che non si è. Si è una cosa e se ne vuole apparire un’altra e questo per ricevere gloria, onore, rispetto, considerazione da parte degli altri. La carità non si gonfia perché ciò che Dio ci ha dato noi lo manifestiamo, ciò che Dio non ci ha dato non possiamo manifestarlo. Dobbiamo farlo per amore di Dio e anche per amore del prossimo. Gonfiarsi significherebbe presentarsi al prossimo secondo ciò che non si è. Questo è inganno.  Gonfiarsi significa anche non avere fede in Dio che ci tratta secondo le nostre capacità e non oltre di esse. Chi si gonfia manca di rispetto a Dio, offende la sua sapienza e intelligenza eterna, dichiara vano il progetto su di noi, perché ci ha arricchito di un solo dono, mentre noi ne avremmo voluti cinque, venti, cento, non per manifestare l’amore del Signore, ma per dare sfogo alla nostra superbia, alla nostra vanagloria, alla nostra vanità spirituale. Chi ama si presenta all’altro secondo verità; ciò che è, lo dice; ciò che non è, non lo dice; ciò che sa fare, lo fa; ciò che non sa fare, non lo fa e tutto questo per amore. Per gonfiarsi uno deve dare fiato a tutta la sua superbia. La superbia è il contrario della carità. La carità è il dono di noi stessi ai fratelli secondo verità, secondo ciò che Dio ha fatto di noi. Nella superbia invece c’è solo la ricerca della propria persona. Perché la nostra persona sia lodata, benedetta, esaltata, ricercata, riverita, osannata, siamo disposti anche ad apparire ciò che non siamo. Per fare questo bisogna gonfiarsi.</w:t>
      </w:r>
    </w:p>
    <w:p w14:paraId="6CB6F8DD"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p>
    <w:p w14:paraId="427633CA"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Non manca di rispetto, non cerca il suo interesse, non si adira, non tiene conto del male ricevuto, </w:t>
      </w:r>
    </w:p>
    <w:p w14:paraId="4BADAFD0"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Vengono in questo versetto presi in esame altre quattro note essenziali della carità. La carità non manca di rispetto. Cosa è il rispetto? È essenzialmente guardare l’altro secondo Dio, vederlo così come Dio lo ha costituito di fronte a noi e per noi. Chi ama accoglie l’altro così come esso è, così come Dio lo ha voluto e lo vuole, secondo il ruolo, il ministero, o il carisma che egli esercita nella comunità. Chi ama, ama prima il Signore, poi ama l’uomo e lo ama nel Signore. Amare il Signore vuol dire una cosa sola: amarlo nelle sue opere, nella sua volontà, nella sua decisione, </w:t>
      </w:r>
      <w:r w:rsidRPr="00AD3101">
        <w:rPr>
          <w:rFonts w:ascii="Arial" w:eastAsia="Times New Roman" w:hAnsi="Arial" w:cs="Arial"/>
          <w:bCs/>
          <w:kern w:val="0"/>
          <w:sz w:val="24"/>
          <w:szCs w:val="20"/>
          <w:lang w:eastAsia="it-IT"/>
          <w14:ligatures w14:val="none"/>
        </w:rPr>
        <w:lastRenderedPageBreak/>
        <w:t xml:space="preserve">nei suoi progetti, nei suoi doni, nelle sue realizzazioni storiche, in tutto ciò che Lui fa, vuole, dice, compie, opera. Lo ama in tutto ciò che ha fatto, fa e farà. </w:t>
      </w:r>
    </w:p>
    <w:p w14:paraId="613E99D3"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Rispettare l’altro è vederlo sempre in Dio e nella sua volontà. Chi ama Dio deve necessariamente amare l’uomo fatto ad immagine di Dio, significa anche amarlo per quel che lui è di fronte a me, ma è non perché lui così si è fatto, ma perché il Signore così lo ha fatto e lo ha posto dinanzi a me, come opera del suo amore per me. Sappiamo di essere nella carità quando viviamo secondo giustizia e verità ogni rapporto con il nostro prossimo. Il primo rapporto di verità è dato dai comandamenti; il secondo dalle beatitudini. Fuori dei comandamenti e delle beatitudini non c’è rapporto di carità verso alcuno. I comandamenti sono l’inizio del rispetto di Dio e del prossimo, le beatitudini segnano la perfezione. Il rispetto è la legge delle relazioni che intercorrono tra gli uomini. È evidente che nessuna relazione può essere vera se non è costruita sulla giustizia e sulla carità. </w:t>
      </w:r>
    </w:p>
    <w:p w14:paraId="39A016A2"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Per non mancare di rispetto bisogna sempre chiedersi: Chi è l’altro per rapporto a me? Perché il Signore lo ha messo al mio fianco? Quale ministero gli ha conferito perché lo eserciti in mio favore? Quale carisma gli ha concesso perché aiutasse me a camminare spedito sulla via del bene? Chi rispetta, ama l’altro così come esso è per se stesso, di fronte a noi e agli altri. Per rispettare bisogna conoscere se stessi e gli altri, farsi aiutare a conoscere se stessi, ma anche gli altri. Dalla conoscenza comprendiamo il mistero di Dio che si vive in una persona, lo accogliamo, ce ne serviamo perché il nostro ministero riceva un aiuto più grande di grazia e di verità, offriamo la nostra collaborazione perché l’altro possa vivere il progetto che Dio ha su di lui, secondo la più alta perfezione. Si rispetta l’altro se gli si consegna la nostra vita perché lui possa esprimere nel mondo tutto l’amore che Dio ha versato nel cuore per mezzo dello Spirito di verità, di grazia, di comunione, di santificazione. È chiaro che prima di tutto va rispettato Dio, il quale deve essere accolto come Dio. Rispettando Dio si rispetta il mistero della Redenzione così come esso deve svolgersi su questa terra fino alla consumazione dei secoli. Si rispettano gli uomini che sono parte di questo mistero, strumenti perché il disegno di salvezza del Signore raggiunga ogni persona che è o che sarà sulla terra. </w:t>
      </w:r>
    </w:p>
    <w:p w14:paraId="4D911CAB"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La carità non cerca il suo interesse. La carità è dono. È dono ad immagine di Cristo Gesù che ha consegnato tutta intera la sua vita per la nostra salvezza e redenzione. Se è dono è anche spoliazione di sé stessi, consegna alla morte di croce per il bene del singolo e dell’intera umanità. Cercare il proprio interesse non solo non è carità, è la negazione di essa; è la distruzione di essa nel nostro cuore.  Cristo visse per gli altri, non per se stesso; è morto per la nostra giustificazione, è risuscitato per la nostra salvezza. Questo il suo dono d’amore, il dono della sua vita, data in riscatto per noi. Come può uno, che è discepolo di colui che si è consegnato, vivere cercando solo se stesso, il suo particolare interesse? È, questa, vera contraddizione del cristianesimo. Da un lato crediamo in Cristo consegnato, dall’altro professiamo una vita in cui non solo non ci si consegna, quanto vogliamo la consegna degli altri per il nostro particolare interesse. È facile sapere se siamo nella carità. Se cerchiamo noi stessi, non lo siamo; se guardiamo alla nostra persona, non lo siamo; se curiamo i nostri interessi non lo siamo. Non lo siamo se facciamo qualsiasi altra cosa per un bene immediato alla nostra sola persona. La carità è uscire da noi stessi per consegnarsi agli altri; è il dono della nostra vita perché la vita del fratello possa definirsi ed essere vera vita, vita spirituale e non solo materiale, dell’anima e non solo del corpo.</w:t>
      </w:r>
    </w:p>
    <w:p w14:paraId="5305A177"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lastRenderedPageBreak/>
        <w:t>La carità non si adira. Ci si adira ogni qualvolta ci troviamo in relazione con gli altri e quanto gli altri fanno non è secondo il nostro gusto, o non ci è gradito affatto. Ci si adira per piegare l’altro a noi stessi, per incutergli paura, per obbligarlo, costringerlo, annientarlo, spegnerlo nella sua libertà. Il contrario dell’ira è la ponderazione, la pacatezza, la serenità, la riflessione, la meditazione, il dialogo, il confronto, il domandare ragione dell’altrui operato, ogni altro espediente umano che ci fa rapportare con gli altri con tanto desiderio di operare la pace attorno a noi e prima di tutto in noi stessi.  Chi ama sa essere sempre padrone di se stesso, sa governarsi, non si lascia mai prendere dalle cose e dalle persone. Chi ama fa della sua vita una via di pace, di conforto, di consolazione, di pazienza, di sopportazione, di somma attenzione nei riguardi dei suoi fratelli.</w:t>
      </w:r>
    </w:p>
    <w:p w14:paraId="1A1027CD"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Chi ama non si adira per una ragione ancora più profonda. Cosa è la carità? È il dono della nostra vita all’altro, perché l’altro entri nella vita, abbandoni il peccato, lasci le imperfezioni, si immetta sul sentiero che dovrà portarlo alla croce. Ci si adira quando noi reputiamo che l’altro sbaglia. Che sbaglia a ragione o a torto, con coscienza o incoscienza, con volontà o senza, con premeditazione o senza, una cosa deve essere certa: il cristiano deve dare la vita al Signore in sacrificio perché questo non succeda mai più, non succeda affatto. Come può uno che ha già dato la vita al Signore per il bene dell’intera umanità adirarsi nel momento in cui qualcuno sbaglia nei suoi riguardi? Non deve egli forse dare la vita proprio per costui che ha sbagliato? E se deve dargli la vita, può forse adirarsi?</w:t>
      </w:r>
    </w:p>
    <w:p w14:paraId="78D3A794"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La carità non tiene conto del male ricevuto. È lo stesso motivo addotto circa l’ira e il dovere di non adirarsi per colui che vuole amare secondo Dio. Tenere conto del male ricevuto significa non perdonarlo, metterlo in deposito, tirarlo fuori al momento opportuno, usarlo a nostra beneficio, a favore della situazione nuova nella quale siamo venuti a trovarci. Verso il male invece il cristiano ha due obblighi assai gravi, seri, impegnativi. Prima di tutto deve perdonarlo in obbedienza al comando di Cristo Gesù. Perdonare il male significa prima di ogni altra cosa cancellarlo dalla nostra vista, eliminarlo del nostro cuore, estirparlo dalla nostra mente. È far sì che esso mai sia successo, o avvenuto. Il secondo motivo è questo: Cristo Gesù è colui che per estirpare il male dall’umanità è andato incontro alla morte e alla morte di croce, subì per il nostro peccato il supplizio della croce e lo subisce tuttora nel suo corpo che è la Chiesa. Il cristiano, formando con Cristo un solo corpo, anche lui ha il mandato e l’obbligo di offrire la sua vita per togliere il male da questo mondo. Ma togliere il male e tenere conto di esso, specie per quello che è stato inflitto a noi, personalmente, è un altro controsenso del nostro essere cristiani.</w:t>
      </w:r>
    </w:p>
    <w:p w14:paraId="6AD0DD3D"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Per l’uno e per l’altro motivo il cristiano deve tenere sempre puro il cuore, sempre libero, sempre sgombro da ogni ricordo di male. Non solo egli deve perdonare, non solo deve dimenticare, non solo non può tenerne conto, deve offrire la sua vita in espiazione perché il male sia tolto dal mondo, in tutto come ha fatto Cristo Gesù. Il cristiano questo lo può fare perché lui è corpo di Cristo. Il corpo di Cristo deve essere un solo sacrificio e un solo atto di amore a beneficio dell’intera umanità.</w:t>
      </w:r>
    </w:p>
    <w:p w14:paraId="69C44C64"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p>
    <w:p w14:paraId="2AB39370"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Non gode dell'ingiustizia, ma si compiace della verità. </w:t>
      </w:r>
    </w:p>
    <w:p w14:paraId="462BF3DF"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Cosa è l’ingiustizia in sé? È il peccato, la trasgressione dei comandamenti, è il male che viene perpetrato ai danni di una persona. Può godere il cristiano del male? </w:t>
      </w:r>
      <w:r w:rsidRPr="00AD3101">
        <w:rPr>
          <w:rFonts w:ascii="Arial" w:eastAsia="Times New Roman" w:hAnsi="Arial" w:cs="Arial"/>
          <w:bCs/>
          <w:kern w:val="0"/>
          <w:sz w:val="24"/>
          <w:szCs w:val="20"/>
          <w:lang w:eastAsia="it-IT"/>
          <w14:ligatures w14:val="none"/>
        </w:rPr>
        <w:lastRenderedPageBreak/>
        <w:t>Assolutamente no. Non può godere del male perché, anche se fatto contro un uomo, esso è sempre disobbedienza alla volontà di Dio, è offesa diretta e indiretta di Dio, o alla sua persona, o alla sua volontà quando è fatto ad una sua creatura. Godere dell’ingiustizia sarebbe godere del peccato. Ci sarebbe una gioia che sarebbe il frutto del male fatto. Chi ama il Signore non può gioire quando il Signore viene offeso, anzi deve essere lui stesso nel pianto e nel dolore perché il Signore è stato offeso, tradito dalle sue creature. Chi è il cristiano? È colui che in Cristo deve togliere il peccato del mondo, lo deve togliere portandolo nel suo corpo sulla croce, soffrendo ed espiando per i peccati del mondo intero. Il peccato che lui deve togliere, lo potrà togliere nella grande sofferenza e nel dolore.</w:t>
      </w:r>
    </w:p>
    <w:p w14:paraId="1F379718"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Come può creare gioia nel suo cuore il peccato, se poi è lui stesso a doverlo togliere attraverso la sofferenza del suo corpo e del suo spirito? Il vero discepolo di Gesù mai potrà gioire, godere perché una ingiustizia è stata fatta. Egli per ogni ingiustizia dovrà pregare, fare sacrifici, offrirli a Dio perché perdoni l’ingiustizia e converta colui che l’ha fatta. Questo è il vero stile del cristiano. Altri stili sono dei cristiani falsi, che non sanno cosa è il peccato e non sapendolo pensano di poter provare gioia quando una ingiustizia viene fatta. Non sono state forse le nostre  ingiustizie, tutte, quelle del mondo intero, a portare sulla croce Cristo Gesù? Chi ama Cristo può gioire del peccato mentre Cristo è nell’agonia della sofferenza e della croce?</w:t>
      </w:r>
    </w:p>
    <w:p w14:paraId="32AC2878"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Il cristiano si compiace della verità. Perché? Egli sa che la verità è Cristo Gesù, verità piena, totale, di salvezza, di redenzione, di santificazione. Il cristiano è l’uomo votato, consegnato alla verità, non solo per farla risplendere tutta intera attraverso la sua vita, quanto anche per impiantarla nel mondo attraverso l’annunzio e la diffusione del Vangelo, che è la verità di Dio per la salvezza di chiunque crede. Anche le verità parziali sono dono e frutto dello Spirito Santo nel mondo. Sono opera sua. Può allora un cristiano non compiacersi della verità, se questa o è frutto diretto dello Spirito nel cuore degli uomini, o frutto della sua opera di missionario di Cristo e del Vangelo? Compiacersi della verità significa non solo diffondere la verità attorno a noi, attraverso la nostra opera di missionari del Vangelo. Significa altresì avere una mente e un cuore così libero da saper non solo discernere la verità ovunque si dovesse manifestare, ma anche accoglierla e farla divenire patrimonio della propria persona. Il cristiano è un cultore della verità, uno che la ama, la brama, la cerca, la desidera, prega per poterla conoscere in tutto il suo splendore.</w:t>
      </w:r>
    </w:p>
    <w:p w14:paraId="119958A4"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Egli sa però che lui non è fonte di verità; fonte unica della verità è Dio e il suo Santo Spirito. Lo Spirito Santo diffonde la verità nel mondo attraverso vie così misteriose che a nessuno è consentito di conoscere, e neanche di canalizzare, o imprigionare. Si conosce però il frutto della verità in questi uomini per quello che dicono e per quello che fanno. Il cristiano sapendo che è un suo preciso obbligo impostare la sua vita sulla verità piena deve in ogni momento porgere l’orecchio, stare attento, il Signore potrebbe parlargli attraverso chiunque e lui deve essere pronto ad accogliere la voce del Signore e farla diventare sua nuova forma di essere e di operare. Nessuno si deve chiudere in se stesso, nessuno deve pensare di essere nel possesso pieno della verità, ognuno deve pensarsi sempre in via di acquisizione della verità che deve trasformare la sua vita. Per questo occorre attenzione, vigilanza, studio, riflessione, meditazione, preghiera, ma soprattutto povertà in spirito, libertà interiore, prontezza a mettersi sempre in questione, volontà di ascolto, sapienza nel discernimento, prudenza nella valutazione, saggezza nel </w:t>
      </w:r>
      <w:r w:rsidRPr="00AD3101">
        <w:rPr>
          <w:rFonts w:ascii="Arial" w:eastAsia="Times New Roman" w:hAnsi="Arial" w:cs="Arial"/>
          <w:bCs/>
          <w:kern w:val="0"/>
          <w:sz w:val="24"/>
          <w:szCs w:val="20"/>
          <w:lang w:eastAsia="it-IT"/>
          <w14:ligatures w14:val="none"/>
        </w:rPr>
        <w:lastRenderedPageBreak/>
        <w:t xml:space="preserve">comprendere, intelligenza nel capire, occhi per vedere e orecchi per ascoltare il Signore che parla attraverso l’altro. </w:t>
      </w:r>
    </w:p>
    <w:p w14:paraId="42EA4546"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Il cristiano possiede la pienezza della verità perché possiede Cristo Gesù. Non possiede però la pienezza dell’intelligenza del mistero di Cristo. Per questo deve essere in perenne ascolto dello Spirito Santo che ha il mandato da Cristo Gesù di condurre la Chiesa e ogni singolo suo discepolo verso la pienezza della verità. Se il cristiano sa questo, ma soprattutto se il cristiano è un amante della verità, egli sa riconoscerla ovunque lo Spirito di Dio dovesse manifestarla. Sarà lo stesso Spirito di Dio ad attrarre il suo cuore verso di essa. Se invece c’è chiusura e ostinazione, superbia ed ogni altro genere di vizi nel cuore, il cristiano mai potrà progredire verso la verità tutta intera. Il peccato che dimora in lui è la negazione della verità; è anche cammino contrario e inverso alla stessa verità.</w:t>
      </w:r>
    </w:p>
    <w:p w14:paraId="30706306"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p>
    <w:p w14:paraId="6293B9CA"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Tutto copre, tutto crede, tutto spera, tutto sopporta. </w:t>
      </w:r>
    </w:p>
    <w:p w14:paraId="584B67B4"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Paolo ci offre ora le ultime quattro note della carità. Sono il corollario, l’abbellimento definitivo che rendono splendente il cristiano che indossa la veste della carità così come è stata confezionata per lui. La carità è questa veste e bisogna indossarla per intero. Questo dovrà essere l’impegno quotidiano del cristiano. Se lui vuol fare un buon esame di coscienza per sapere come sta in vita cristiana, è sufficiente per lui esaminarsi sulla carità, vedere quale pezzo di questo abito divino ancora gli manca e far sì attraverso la preghiera e l’esercizio quotidiano che esso entri al più presto in suo possesso. Tutto copre. Copre i peccati, le trasgressioni, i vizi, le imperfezioni dei fratelli. Li copre per non divulgarli, li copre perché non diventino motivo di scandalo presso altri, li copre non perché il male non sia conosciuto, ma perché non si diffonda e non si espanda nel mondo. Li copre perché lui non è giudice dei suoi fratelli e non può emettere un giudizio di condanna, o di assoluzione, su di loro.</w:t>
      </w:r>
    </w:p>
    <w:p w14:paraId="5FD63EC1"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Coprire il male degli altri è opera di misericordia, non è ipocrisia. Coprire non è dichiarare il male non male, coprirlo è vederlo come male in sé, male oggettivo. Non lo si può considerare e vedere come un male soggettivo, perché occorrerebbe essere nella coscienza dell’altro. Nessuno è nella coscienza dell’altro. Solo il profeta è nella coscienza dell’altro quando il Signore gliela manifesta e solo lui legge il cuore dei fratelli quando il Signore lo vuole e lo permette per un bene maggiore che è sempre un bene di salvezza. Coprire il male e le imperfezioni dell’altro ha anche un significato preciso: non esporre la vita dell’altro a pubblico dominio, quindi a derisione, a mortificazione, a vilipendio, a giudizio, ad ogni altro male che si potrebbe abbattere su colui che in qualche modo ha sbagliato, o sta sbagliando.</w:t>
      </w:r>
    </w:p>
    <w:p w14:paraId="39324E33"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Il cristiano è obbligato in coscienza ad evitare ogni mormorazione, pettegolezzo, diceria sugli altri. È obbligato in coscienza a non divulgare agli altri ciò che lui ha visto, sentito sugli altri. Il cristiano deve fare del suo cuore una tomba, elevando però la sua volontà in Dio e chiedere che voglia perdonare il male e condurre nella sua giustizia che è giustizia di salvezza e di redenzione colui che il male ha operato e continua ad operare. Come Cristo, il cristiano non vive per giudicare l’altro, vive per dare la sua vita perché l’altro si salvi, chiunque esso sia. Egli copre il peccato presso gli uomini non manifestandolo loro; lo copre presso Dio rivestendolo della sua misericordia e della sua preghiera, assieme all’offerta della sua vita perché ogni </w:t>
      </w:r>
      <w:r w:rsidRPr="00AD3101">
        <w:rPr>
          <w:rFonts w:ascii="Arial" w:eastAsia="Times New Roman" w:hAnsi="Arial" w:cs="Arial"/>
          <w:bCs/>
          <w:kern w:val="0"/>
          <w:sz w:val="24"/>
          <w:szCs w:val="20"/>
          <w:lang w:eastAsia="it-IT"/>
          <w14:ligatures w14:val="none"/>
        </w:rPr>
        <w:lastRenderedPageBreak/>
        <w:t>male dalla terra scompaia, venga gettato nel più profondo del mare.  In questo senso si copre il peccato, togliendolo dal mondo, invocando Dio perché lo tolga.</w:t>
      </w:r>
    </w:p>
    <w:p w14:paraId="59EEDD6E"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Tutto crede. Questa frase non è da riferire alla verità del Vangelo. Il Vangelo deve essere creduto per entrare nella vita eterna. Si sa che il Vangelo va creduto tutto, in ogni sua parte, altrimenti la nostra non è fede nel Vangelo, non è fede nella verità che ci salva. Paolo vuole stabilire tra i cristiani, anzi tra gli uomini, un rapporto di serena fiducia, cosa che non può avvenire se i nostri cuori non sono puri, limpidi, semplici. Dobbiamo credere negli altri, sempre; degli altri dobbiamo credere tutto. Ci dobbiamo relazionare con loro in semplicità. Non dobbiamo vedere negli altri il male o la cattiveria contro di noi. Gli altri non sono contro di noi, sono per noi. Questo non significa che dobbiamo agire senza prudenza. Dobbiamo prestare fede alle parole di bene e di bontà che ci vengono dette; se poi alle parole non seguono le opere, se l’altro si dimostra non credibile in quello che dice, allora dobbiamo rivestire noi la prudenza e porre attenzione alle parole che escono dalla loro bocca.</w:t>
      </w:r>
    </w:p>
    <w:p w14:paraId="3BB1BC2C"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Non perché noi non vogliamo crederle, ma perché sono parole false, bugiarde, piene di menzogna e di inganno. La prudenza però vuole anche che si valuti caso da caso, momento da momento, tempo da tempo. C’è un tempo in cui una parola deve essere non accolta a causa delle opere malvagie che la seguono, e subito dopo un’altra parola deve essere accolta a causa della bontà che produce.  Occorre al cristiano tutta la saggezza dello Spirito Santo, tutta la sua intelligenza per potersi relazionare con i fratelli. Una cosa però il Signore la vuole da noi: non agire mai per impulso, per emotività, per convinzione stabilizzata. Bisogna agire esaminando ogni cosa, ogni parola, facendo attenzione ai tempi e ai momenti. Bisogna agire mettendo tutta la saggezza dello Spirito Santo per sapere cosa fare e quale decisione prendere dinanzi alle parole degli altri.</w:t>
      </w:r>
    </w:p>
    <w:p w14:paraId="2C8CBD73"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Tutto spera. La speranza del cristiano deve essere una sola. Secondo questa speranza agire e muoversi nella storia. Egli deve avere la speranza nel cuore che il male può essere vinto e che Cristo può riportare una stupenda vittoria sul peccato e sulla morte. Forte di questa speranza egli cammina tra gli uomini e li aiuta a morire in Cristo al peccato, ma anche a risorgere con lui a vita nuova. In ogni cosa, in ogni avvenimento, in ogni circostanza della vita egli sa di essere un vincitore in Cristo Gesù. Attraverso la sua parola, la sua vita, soprattutto la sua preghiera e l’offerta di se stesso al Padre, egli deve sperare che la vittoria di Cristo si compia nell’uomo, in ogni uomo. Solo chi ha questa speranza può essere un missionario del Vangelo. Chi non ha questa speranza non può andare in mezzo agli uomini. In mezzo agli uomini si va con un unico intento: vincere il male che li divora, togliere il peccato che li uccide, eliminare i vizi che li conducono alla morte.</w:t>
      </w:r>
    </w:p>
    <w:p w14:paraId="2E4CB9F9"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In ogni cosa egli deve mettere il principio della speranza, la verità della speranza, la certezza della speranza, la vittoria della speranza. Questa principio e questa vittoria è Cristo Gesù. Ogni cosa egli la deve riempire di Cristo, perché Cristo è l’unica speranza del cristiano. Questo principio deve ricolmare prima di tutto il cuore e la mente del cristiano, deve essere la forza della sua volontà, l’energia divina che lo spinge a recarsi tra gli uomini. Se manca in lui questo principio, se con esso non riempie ogni cosa, egli è già un perdente, uno sconfitto e chi è sconfitto e perdente non può portare speranza in questo mondo. Prima di ogni altra cosa, prima di intraprendere qualsiasi attività il cristiano deve indossare lui l’armatura della speranza, deve indossare Cristo speranza del mondo e con Lui presentarsi dinanzi </w:t>
      </w:r>
      <w:r w:rsidRPr="00AD3101">
        <w:rPr>
          <w:rFonts w:ascii="Arial" w:eastAsia="Times New Roman" w:hAnsi="Arial" w:cs="Arial"/>
          <w:bCs/>
          <w:kern w:val="0"/>
          <w:sz w:val="24"/>
          <w:szCs w:val="20"/>
          <w:lang w:eastAsia="it-IT"/>
          <w14:ligatures w14:val="none"/>
        </w:rPr>
        <w:lastRenderedPageBreak/>
        <w:t>alla storia di male e di peccato, nella certezza che egli lo potrà vincere, sconfiggere, eliminare. Potrà egli impiantare il bene sulla terra e portare nei cuori la verità, la giustizia, l’amore, la fede, il Vangelo della salvezza. Tutto dipende dalla speranza che abita nel cuore; se questa è forte, sana, robusta, sana forte e robusta sarà anche la sua opera; se questa è debole, debole sarà la sua opera; se questa è inesistente, nulla sarà la sua opera. Lavorerà invano, invano consumerà le sue energie, anzi non ne consumerà affatto, perché il suo lavoro sarà anch’esso inesistente. Avrà un inizio, ma subito dopo egli si arrenderà dinanzi al male, perché avrà creduto che vincere il male è impossibile.</w:t>
      </w:r>
    </w:p>
    <w:p w14:paraId="50874D16"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Tutto sopporta. Il cristiano avanza nella storia portando Cristo nel cuore, avendolo sempre impresso dinanzi agli occhi. Il Cristo che egli porta e che contempla è il Cristo Crocifisso. Lo porta e lo contempla per divenire come Lui, sapendo che solo in questa volontà di conformarsi a Lui è possibile togliere il peccato del mondo. Il cristiano diviene come Cristo, nella sofferenza che è fatta di male fisico e spirituale che si abbatte su di lui. Sopportare tutto significa portare su di sé e portarlo fin sopra la croce tutto quanto gli altri gli faranno di male, sia male fisico che male spirituale.</w:t>
      </w:r>
    </w:p>
    <w:p w14:paraId="71A537B4"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Egli sa che questa è la via per divenire come Cristo e la prende, la percorre. La prende perché è l’unica via per arrivare alla conformità con Cristo Gesù. La percorre pregando ed offrendo perché il Signore compia in lui l’opera che ha già iniziato il giorno del Santo Battesimo, quando lo ha immerso nella morte di Cristo, lo ha risuscitato nella sua risurrezione, lo ha fatto corpo di Cristo e quindi lo ha segnato per sempre per la sofferenza e per il martirio. La superbia e la carne si ribelleranno ad ogni male che si abbatte sul cristiano, ma lui ha l’obbligo di sottomettere la superbia e la carne alla volontà di Dio, ha l’obbligo di pregare. Questa sottomissione può avvenire solo con la fortezza dello Spirito che opera in lui.</w:t>
      </w:r>
    </w:p>
    <w:p w14:paraId="6A56F81D"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Il cristiano sa che sopportando ogni cosa, di ogni cosa egli può fare un’offerta a Dio per la santificazione della sua anima e per la giustificazione e la conversione dei peccatori. Può offrire la sua vita di sofferenza e di dolore sofferto a causa di Cristo e del suo Vangelo, oppure sofferto come conseguenza della sua umanità ammalata, fragile, avvolta dal dolore e dalla morte, a favore di coloro che non conoscono Gesù, o che dopo averlo conosciuto, lo hanno abbandonato, rinnegandolo e tradendolo, consegnandolo al ludibrio del mondo e alla croce che si rinnova per loro nel corpo della Chiesa. Per sopportare tutto bisogna rivestirsi di pazienza e così si completa la veste della carità. Dalla pazienza si parte, alla pazienza si arriva, nella pazienza si consuma tutta intera la vita del cristiano. La pazienza è solo nell’offerta della nostra vita al Signore perché il peccato del mondo venga cancellato, estirpato, annullato, in tutto come ha fatto Cristo Gesù che è il Dio paziente, venuto in mezzo a noi per insegnarci come si vive ogni istante della nostra vita e come offrire ogni istante al Padre dei cieli per annullare il debito che l’umanità ha contratto in Adamo.</w:t>
      </w:r>
    </w:p>
    <w:p w14:paraId="257956F7"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p>
    <w:p w14:paraId="3B0A00D2"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Ora cosa deve significare per noi: evangelizzare con amore di rispetto? Deve significare che Dio va evangelizzato dalla purissima verità di Dio. Il Padre va evangelizzato secondo la sua purissima verità. Il Figlio va evangelizzato secondo la sua purissima verità. Lo Spirito Santo va evangelizzato secondo la sua purissima verità. La Vergine Maria va evangelizzata secondo la sua purissima verità. La Divina Rivelazione va evangelizzata secondo la sua purissima verità. Il Vangelo va evangelizzato secondo la sua purissima verità. La Chiesa va evangelizzata secondo </w:t>
      </w:r>
      <w:r w:rsidRPr="00AD3101">
        <w:rPr>
          <w:rFonts w:ascii="Arial" w:eastAsia="Times New Roman" w:hAnsi="Arial" w:cs="Arial"/>
          <w:bCs/>
          <w:kern w:val="0"/>
          <w:sz w:val="24"/>
          <w:szCs w:val="20"/>
          <w:lang w:eastAsia="it-IT"/>
          <w14:ligatures w14:val="none"/>
        </w:rPr>
        <w:lastRenderedPageBreak/>
        <w:t xml:space="preserve">la sua purissima verità. Il papa va evangelizzato secondo la sua purissima verità. I vescovi, i presbiteri, i diaconi vanno evangelizzati ognuno secondo la sua purissima verità. I cresimati e i battezzati vanno evangelizzati secondo la loro purissima verità. </w:t>
      </w:r>
    </w:p>
    <w:p w14:paraId="09CE4FE2"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Come Dio si evangelizza dalla sua purissima verità, così anche ogni uomo deve evangelizzarsi secondo la sua purissima verità. Il papa deve evangelizzarsi secondo la sua purissima verità e deve evangelizzare ogni membro del corpo di Cristo dalla sua purissima verità. Questa regola divina vale per vescovi, presbiteri, diaconi, cresimati, battezzati. Ecco ora un esempio che ci mostra o ci rivela come l’Apostolo Paolo evangelizza se stesso nella Prima Lettera ai Corinti:</w:t>
      </w:r>
    </w:p>
    <w:p w14:paraId="4ADB518A"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1,10-17). </w:t>
      </w:r>
    </w:p>
    <w:p w14:paraId="5AD3FD10"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11A0382A"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4A976592"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2D20625D"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lastRenderedPageBreak/>
        <w:t>Quindi nessuno ponga il suo vanto negli uomini, perché tutto è vostro: Paolo, Apollo, Cefa, il mondo, la vita, la morte, il presente, il futuro: tutto è vostro! Ma voi siete di Cristo e Cristo è di Dio.</w:t>
      </w:r>
    </w:p>
    <w:p w14:paraId="4E6A58D5" w14:textId="77777777" w:rsidR="00AD3101" w:rsidRPr="00AD3101" w:rsidRDefault="00AD3101" w:rsidP="00AD3101">
      <w:pPr>
        <w:spacing w:before="120" w:after="120" w:line="240" w:lineRule="auto"/>
        <w:jc w:val="both"/>
        <w:rPr>
          <w:rFonts w:ascii="Arial" w:eastAsia="Times New Roman" w:hAnsi="Arial" w:cs="Arial"/>
          <w:bCs/>
          <w:i/>
          <w:iCs/>
          <w:kern w:val="0"/>
          <w:sz w:val="24"/>
          <w:szCs w:val="20"/>
          <w:lang w:eastAsia="it-IT"/>
          <w14:ligatures w14:val="none"/>
        </w:rPr>
      </w:pPr>
      <w:r w:rsidRPr="00AD3101">
        <w:rPr>
          <w:rFonts w:ascii="Arial" w:eastAsia="Times New Roman" w:hAnsi="Arial" w:cs="Arial"/>
          <w:bCs/>
          <w:i/>
          <w:iCs/>
          <w:kern w:val="0"/>
          <w:sz w:val="24"/>
          <w:szCs w:val="20"/>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3,4-4.5). </w:t>
      </w:r>
    </w:p>
    <w:p w14:paraId="60DED56B"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p>
    <w:p w14:paraId="5FAE553E"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bookmarkStart w:id="86" w:name="_Hlk217466748"/>
      <w:r w:rsidRPr="00AD3101">
        <w:rPr>
          <w:rFonts w:ascii="Arial" w:eastAsia="Times New Roman" w:hAnsi="Arial" w:cs="Arial"/>
          <w:bCs/>
          <w:kern w:val="0"/>
          <w:sz w:val="24"/>
          <w:szCs w:val="20"/>
          <w:lang w:eastAsia="it-IT"/>
          <w14:ligatures w14:val="none"/>
        </w:rPr>
        <w:t xml:space="preserve">Chi non si evangelizza dalla propria purissima verità, mai potrà evangelizzare né Dio, né le persone, né le cose dalla loro purissima verità. Se io papa non mi evangelizzo dalla mia purissima verità, mai potrò evangelizzare né Dio Padre, né Cristo Gesù, né lo Spirito Santo, né la Vergine Maria, né la Chiesa, né i sacramenti, né le persone, neanche il Vangelo e la Divina Rivelazione dalla loro purissima verità. Questa regola di evangelizzazione vale per ogni vescovo, presbitero, diacono, cresimato, battezzato. Tutto inizia dall’evangelizzazione di se stessi secondo purissima verità. Ognuno deve sapere che la verità è la sua stessa natura. La verità è la sua anima, il suo spirito, il suo corpo. La verità sono i suoi piedi, le sue mani. La sua parola. La natura o è verità o è falsità. La verità è la propria pelle. Non si è verità in Chiesa e falsità fuori della Chiesa. Neanche si è verità con se stessi e falsità con gli altri. Neanche ci si può scuoiare dalla propria natura a piacimento e ricuoiare in essa a proprio piacimento. </w:t>
      </w:r>
    </w:p>
    <w:p w14:paraId="3E091087" w14:textId="77777777" w:rsidR="00AD3101" w:rsidRPr="00AD3101" w:rsidRDefault="00AD3101" w:rsidP="00AD3101">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O si è cristiani sempre o non si è cristiani mai. Se si entra nella sala del mondo da non cristiani, si entrerò anche nella sala della Chiesa di non cristiani. Né si può essere cristiani nella vita e poi pagani dalle cattedre o dai troni di questo mondo. Ecco perché è più che urgente, più che necessario, più che obbligatorio che ognuno evangelizzi se stesso dalla più alta purezza dell’amore di rispetto. Senza questo amore di purissimo rispetto di se stesso, attinto sempre nel purissimo amore di rispetto di Cristo Gesù, il cristiano evangelizzerà se stesso e l’intero universo visibile e invisibile dalla falsità e dalla menzogna.</w:t>
      </w:r>
    </w:p>
    <w:bookmarkEnd w:id="86"/>
    <w:p w14:paraId="13C5F597" w14:textId="77777777" w:rsidR="0077677C" w:rsidRDefault="0077677C" w:rsidP="0077677C">
      <w:pPr>
        <w:spacing w:before="120" w:after="120" w:line="240" w:lineRule="auto"/>
        <w:jc w:val="both"/>
        <w:rPr>
          <w:rFonts w:ascii="Arial" w:eastAsia="Times New Roman" w:hAnsi="Arial" w:cs="Arial"/>
          <w:kern w:val="0"/>
          <w:sz w:val="24"/>
          <w:szCs w:val="20"/>
          <w:lang w:eastAsia="it-IT"/>
          <w14:ligatures w14:val="none"/>
        </w:rPr>
      </w:pPr>
    </w:p>
    <w:p w14:paraId="236F5885" w14:textId="77777777" w:rsidR="00CF5746" w:rsidRPr="00CF5746" w:rsidRDefault="00CF5746" w:rsidP="00CF5746">
      <w:pPr>
        <w:pStyle w:val="Titolo1"/>
      </w:pPr>
      <w:bookmarkStart w:id="87" w:name="_Toc217481321"/>
      <w:r w:rsidRPr="00CF5746">
        <w:t>EVANGELIZZARE CON PROFONDA CONVINZIONE</w:t>
      </w:r>
      <w:bookmarkEnd w:id="87"/>
    </w:p>
    <w:p w14:paraId="01A3A3FD"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Arial"/>
          <w:kern w:val="0"/>
          <w:sz w:val="24"/>
          <w:szCs w:val="20"/>
          <w:lang w:eastAsia="it-IT"/>
          <w14:ligatures w14:val="none"/>
        </w:rPr>
        <w:t>Dalla Prima Lettera dell’Apostolo Paolo ai Tessalonicesi</w:t>
      </w:r>
    </w:p>
    <w:p w14:paraId="7DD6C0D3"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w:t>
      </w:r>
      <w:bookmarkStart w:id="88" w:name="_Hlk216962049"/>
      <w:r w:rsidRPr="00CF5746">
        <w:rPr>
          <w:rFonts w:ascii="Arial" w:eastAsia="Times New Roman" w:hAnsi="Arial" w:cs="Arial"/>
          <w:i/>
          <w:iCs/>
          <w:kern w:val="0"/>
          <w:sz w:val="24"/>
          <w:szCs w:val="20"/>
          <w:lang w:eastAsia="it-IT"/>
          <w14:ligatures w14:val="none"/>
        </w:rPr>
        <w:t xml:space="preserve">Il nostro Vangelo, infatti, non si diffuse fra voi soltanto per mezzo della parola, ma anche con la potenza dello Spirito Santo e </w:t>
      </w:r>
      <w:bookmarkStart w:id="89" w:name="_Hlk216963192"/>
      <w:r w:rsidRPr="00CF5746">
        <w:rPr>
          <w:rFonts w:ascii="Arial" w:eastAsia="Times New Roman" w:hAnsi="Arial" w:cs="Arial"/>
          <w:i/>
          <w:iCs/>
          <w:kern w:val="0"/>
          <w:sz w:val="24"/>
          <w:szCs w:val="20"/>
          <w:lang w:eastAsia="it-IT"/>
          <w14:ligatures w14:val="none"/>
        </w:rPr>
        <w:t>con profonda convinzione</w:t>
      </w:r>
      <w:bookmarkEnd w:id="89"/>
      <w:r w:rsidRPr="00CF5746">
        <w:rPr>
          <w:rFonts w:ascii="Arial" w:eastAsia="Times New Roman" w:hAnsi="Arial" w:cs="Arial"/>
          <w:i/>
          <w:iCs/>
          <w:kern w:val="0"/>
          <w:sz w:val="24"/>
          <w:szCs w:val="20"/>
          <w:lang w:eastAsia="it-IT"/>
          <w14:ligatures w14:val="none"/>
        </w:rPr>
        <w:t>: ben sapete come ci siamo comportati in mezzo a voi per il vostro bene.</w:t>
      </w:r>
    </w:p>
    <w:bookmarkEnd w:id="88"/>
    <w:p w14:paraId="32B06D65"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lastRenderedPageBreak/>
        <w:t xml:space="preserve">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1,2-10). </w:t>
      </w:r>
    </w:p>
    <w:p w14:paraId="35617BC2" w14:textId="77777777" w:rsidR="00CF5746" w:rsidRPr="00CF5746" w:rsidRDefault="00CF5746" w:rsidP="00CF5746">
      <w:pPr>
        <w:spacing w:before="120" w:after="120" w:line="240" w:lineRule="auto"/>
        <w:jc w:val="both"/>
        <w:rPr>
          <w:rFonts w:ascii="Arial" w:eastAsia="Times New Roman" w:hAnsi="Arial" w:cs="Arial"/>
          <w:kern w:val="0"/>
          <w:sz w:val="24"/>
          <w:szCs w:val="20"/>
          <w:lang w:val="la-Latn" w:eastAsia="it-IT"/>
          <w14:ligatures w14:val="none"/>
        </w:rPr>
      </w:pPr>
      <w:r w:rsidRPr="00CF5746">
        <w:rPr>
          <w:rFonts w:ascii="Arial" w:eastAsia="Times New Roman" w:hAnsi="Arial" w:cs="Arial"/>
          <w:kern w:val="0"/>
          <w:sz w:val="24"/>
          <w:szCs w:val="20"/>
          <w:lang w:val="la-Latn" w:eastAsia="it-IT"/>
          <w14:ligatures w14:val="none"/>
        </w:rPr>
        <w:t xml:space="preserve">Gratias agimus Deo semper pro omnibus vobis, memoriam facientes in orationibus nostris, sine intermissione; memores operis fidei vestrae et laboris caritatis et sustinentiae spei Domini nostri Iesu Christi ante Deum et Patrem nostrum; 4 scientes, fratres, dilecti a Deo, electionem vestram, </w:t>
      </w:r>
      <w:bookmarkStart w:id="90" w:name="_Hlk216962206"/>
      <w:r w:rsidRPr="00CF5746">
        <w:rPr>
          <w:rFonts w:ascii="Arial" w:eastAsia="Times New Roman" w:hAnsi="Arial" w:cs="Arial"/>
          <w:kern w:val="0"/>
          <w:sz w:val="24"/>
          <w:szCs w:val="20"/>
          <w:lang w:val="la-Latn" w:eastAsia="it-IT"/>
          <w14:ligatures w14:val="none"/>
        </w:rPr>
        <w:t xml:space="preserve">quia evangelium nostrum non fuit ad vos in sermone tantum sed et in virtute et in Spiritu Sancto </w:t>
      </w:r>
      <w:bookmarkStart w:id="91" w:name="_Hlk216960751"/>
      <w:r w:rsidRPr="00CF5746">
        <w:rPr>
          <w:rFonts w:ascii="Arial" w:eastAsia="Times New Roman" w:hAnsi="Arial" w:cs="Arial"/>
          <w:kern w:val="0"/>
          <w:sz w:val="24"/>
          <w:szCs w:val="20"/>
          <w:lang w:val="la-Latn" w:eastAsia="it-IT"/>
          <w14:ligatures w14:val="none"/>
        </w:rPr>
        <w:t>et in plenitudine multa</w:t>
      </w:r>
      <w:bookmarkEnd w:id="91"/>
      <w:r w:rsidRPr="00CF5746">
        <w:rPr>
          <w:rFonts w:ascii="Arial" w:eastAsia="Times New Roman" w:hAnsi="Arial" w:cs="Arial"/>
          <w:kern w:val="0"/>
          <w:sz w:val="24"/>
          <w:szCs w:val="20"/>
          <w:lang w:val="la-Latn" w:eastAsia="it-IT"/>
          <w14:ligatures w14:val="none"/>
        </w:rPr>
        <w:t xml:space="preserve">, sicut scitis quales fuerimus vobis propter vos. </w:t>
      </w:r>
      <w:bookmarkEnd w:id="90"/>
      <w:r w:rsidRPr="00CF5746">
        <w:rPr>
          <w:rFonts w:ascii="Arial" w:eastAsia="Times New Roman" w:hAnsi="Arial" w:cs="Arial"/>
          <w:kern w:val="0"/>
          <w:sz w:val="24"/>
          <w:szCs w:val="20"/>
          <w:lang w:val="la-Latn" w:eastAsia="it-IT"/>
          <w14:ligatures w14:val="none"/>
        </w:rPr>
        <w:t xml:space="preserve"> Et vos imitatores nostri facti estis et Domini, excipientes verbum in tribulatione multa cum gaudio Spiritus Sancti, ita ut facti sitis forma omnibus credentibus in Macedonia et in Achaia. A vobis enim diffamatus est sermo Domini non solum in Macedonia et in Achaia, sed in omni loco fides vestra, quae est ad Deum, profecta est, ita ut non sit nobis necesse quidquam loqui; ipsi enim de nobis annuntiant qualem introitum habuerimus ad vos, et quomodo conversi estis ad Deum a simulacris, servire Deo vivo et vero et exspectare Filium eius de caelis, quem suscitavit ex mortuis, Iesum, qui eripit nos ab ira ventura (1Ts 1,2-10). </w:t>
      </w:r>
    </w:p>
    <w:p w14:paraId="77D58090" w14:textId="77777777" w:rsidR="00CF5746" w:rsidRPr="00CF5746" w:rsidRDefault="00CF5746" w:rsidP="00CF5746">
      <w:pPr>
        <w:spacing w:before="120" w:after="120" w:line="240" w:lineRule="auto"/>
        <w:jc w:val="both"/>
        <w:rPr>
          <w:rFonts w:ascii="Arial" w:eastAsia="Times New Roman" w:hAnsi="Arial" w:cs="Arial"/>
          <w:kern w:val="0"/>
          <w:sz w:val="24"/>
          <w:szCs w:val="20"/>
          <w:lang w:val="la-Latn" w:eastAsia="it-IT"/>
          <w14:ligatures w14:val="none"/>
        </w:rPr>
      </w:pP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χαριστο</w:t>
      </w:r>
      <w:r w:rsidRPr="00CF5746">
        <w:rPr>
          <w:rFonts w:ascii="Times New Roman" w:hAnsi="Times New Roman" w:cs="Times New Roman"/>
          <w:color w:val="111111"/>
          <w:sz w:val="24"/>
          <w:szCs w:val="24"/>
        </w:rPr>
        <w:t>ῦ</w:t>
      </w:r>
      <w:r w:rsidRPr="00CF5746">
        <w:rPr>
          <w:rFonts w:ascii="PT Serif" w:hAnsi="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ῷ</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w:t>
      </w:r>
      <w:r w:rsidRPr="00CF5746">
        <w:rPr>
          <w:rFonts w:ascii="Times New Roman" w:hAnsi="Times New Roman" w:cs="Times New Roman"/>
          <w:color w:val="111111"/>
          <w:sz w:val="24"/>
          <w:szCs w:val="24"/>
        </w:rPr>
        <w:t>ῷ</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άντοτε</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ερ</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άντων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rPr>
        <w:t>μ</w:t>
      </w:r>
      <w:r w:rsidRPr="00CF5746">
        <w:rPr>
          <w:rFonts w:ascii="Cambria" w:hAnsi="Cambria" w:cs="Cambria"/>
          <w:color w:val="111111"/>
          <w:sz w:val="24"/>
          <w:szCs w:val="24"/>
        </w:rPr>
        <w:t>νείαν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οιού</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PT Serif" w:hAnsi="PT Serif"/>
          <w:color w:val="111111"/>
          <w:sz w:val="24"/>
          <w:szCs w:val="24"/>
        </w:rPr>
        <w:t>π</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ροσευχ</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διαλεί</w:t>
      </w:r>
      <w:r w:rsidRPr="00CF5746">
        <w:rPr>
          <w:rFonts w:ascii="PT Serif" w:hAnsi="PT Serif" w:cs="PT Serif"/>
          <w:color w:val="111111"/>
          <w:sz w:val="24"/>
          <w:szCs w:val="24"/>
        </w:rPr>
        <w:t>π</w:t>
      </w:r>
      <w:r w:rsidRPr="00CF5746">
        <w:rPr>
          <w:rFonts w:ascii="Cambria" w:hAnsi="Cambria" w:cs="Cambria"/>
          <w:color w:val="111111"/>
          <w:sz w:val="24"/>
          <w:szCs w:val="24"/>
        </w:rPr>
        <w:t>τως</w:t>
      </w:r>
      <w:r w:rsidRPr="00CF5746">
        <w:rPr>
          <w:rFonts w:ascii="PT Serif" w:hAnsi="PT Serif"/>
          <w:color w:val="111111"/>
          <w:sz w:val="24"/>
          <w:szCs w:val="24"/>
          <w:lang w:val="la-Latn"/>
        </w:rPr>
        <w:t> </w:t>
      </w:r>
      <w:r w:rsidRPr="00CF5746">
        <w:rPr>
          <w:rFonts w:ascii="PT Serif" w:hAnsi="PT Serif"/>
          <w:color w:val="111111"/>
          <w:sz w:val="24"/>
          <w:szCs w:val="24"/>
        </w:rPr>
        <w:t>μ</w:t>
      </w:r>
      <w:r w:rsidRPr="00CF5746">
        <w:rPr>
          <w:rFonts w:ascii="Cambria" w:hAnsi="Cambria" w:cs="Cambria"/>
          <w:color w:val="111111"/>
          <w:sz w:val="24"/>
          <w:szCs w:val="24"/>
        </w:rPr>
        <w:t>νη</w:t>
      </w:r>
      <w:r w:rsidRPr="00CF5746">
        <w:rPr>
          <w:rFonts w:ascii="PT Serif" w:hAnsi="PT Serif" w:cs="PT Serif"/>
          <w:color w:val="111111"/>
          <w:sz w:val="24"/>
          <w:szCs w:val="24"/>
        </w:rPr>
        <w:t>μ</w:t>
      </w:r>
      <w:r w:rsidRPr="00CF5746">
        <w:rPr>
          <w:rFonts w:ascii="Cambria" w:hAnsi="Cambria" w:cs="Cambria"/>
          <w:color w:val="111111"/>
          <w:sz w:val="24"/>
          <w:szCs w:val="24"/>
        </w:rPr>
        <w:t>ονεύοντες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ργου</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ίστεως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κό</w:t>
      </w:r>
      <w:r w:rsidRPr="00CF5746">
        <w:rPr>
          <w:rFonts w:ascii="PT Serif" w:hAnsi="PT Serif" w:cs="PT Serif"/>
          <w:color w:val="111111"/>
          <w:sz w:val="24"/>
          <w:szCs w:val="24"/>
        </w:rPr>
        <w:t>π</w:t>
      </w:r>
      <w:r w:rsidRPr="00CF5746">
        <w:rPr>
          <w:rFonts w:ascii="Cambria" w:hAnsi="Cambria" w:cs="Cambria"/>
          <w:color w:val="111111"/>
          <w:sz w:val="24"/>
          <w:szCs w:val="24"/>
        </w:rPr>
        <w:t>ου</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γά</w:t>
      </w:r>
      <w:r w:rsidRPr="00CF5746">
        <w:rPr>
          <w:rFonts w:ascii="PT Serif" w:hAnsi="PT Serif" w:cs="PT Serif"/>
          <w:color w:val="111111"/>
          <w:sz w:val="24"/>
          <w:szCs w:val="24"/>
        </w:rPr>
        <w:t>π</w:t>
      </w:r>
      <w:r w:rsidRPr="00CF5746">
        <w:rPr>
          <w:rFonts w:ascii="Cambria" w:hAnsi="Cambria" w:cs="Cambria"/>
          <w:color w:val="111111"/>
          <w:sz w:val="24"/>
          <w:szCs w:val="24"/>
        </w:rPr>
        <w:t>ης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π</w:t>
      </w:r>
      <w:r w:rsidRPr="00CF5746">
        <w:rPr>
          <w:rFonts w:ascii="Cambria" w:hAnsi="Cambria" w:cs="Cambria"/>
          <w:color w:val="111111"/>
          <w:sz w:val="24"/>
          <w:szCs w:val="24"/>
        </w:rPr>
        <w:t>ο</w:t>
      </w:r>
      <w:r w:rsidRPr="00CF5746">
        <w:rPr>
          <w:rFonts w:ascii="PT Serif" w:hAnsi="PT Serif" w:cs="PT Serif"/>
          <w:color w:val="111111"/>
          <w:sz w:val="24"/>
          <w:szCs w:val="24"/>
        </w:rPr>
        <w:t>μ</w:t>
      </w:r>
      <w:r w:rsidRPr="00CF5746">
        <w:rPr>
          <w:rFonts w:ascii="Cambria" w:hAnsi="Cambria" w:cs="Cambria"/>
          <w:color w:val="111111"/>
          <w:sz w:val="24"/>
          <w:szCs w:val="24"/>
        </w:rPr>
        <w:t>ον</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λ</w:t>
      </w:r>
      <w:r w:rsidRPr="00CF5746">
        <w:rPr>
          <w:rFonts w:ascii="PT Serif" w:hAnsi="PT Serif" w:cs="PT Serif"/>
          <w:color w:val="111111"/>
          <w:sz w:val="24"/>
          <w:szCs w:val="24"/>
        </w:rPr>
        <w:t>π</w:t>
      </w:r>
      <w:r w:rsidRPr="00CF5746">
        <w:rPr>
          <w:rFonts w:ascii="Cambria" w:hAnsi="Cambria" w:cs="Cambria"/>
          <w:color w:val="111111"/>
          <w:sz w:val="24"/>
          <w:szCs w:val="24"/>
        </w:rPr>
        <w:t>ίδος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κυρίου</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Χριστο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PT Serif" w:hAnsi="PT Serif"/>
          <w:color w:val="111111"/>
          <w:sz w:val="24"/>
          <w:szCs w:val="24"/>
        </w:rPr>
        <w:t>μπ</w:t>
      </w:r>
      <w:r w:rsidRPr="00CF5746">
        <w:rPr>
          <w:rFonts w:ascii="Cambria" w:hAnsi="Cambria" w:cs="Cambria"/>
          <w:color w:val="111111"/>
          <w:sz w:val="24"/>
          <w:szCs w:val="24"/>
        </w:rPr>
        <w:t>ροσθεν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ατρ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δότες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δελφο</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ἠ</w:t>
      </w:r>
      <w:r w:rsidRPr="00CF5746">
        <w:rPr>
          <w:rFonts w:ascii="Cambria" w:hAnsi="Cambria" w:cs="Cambria"/>
          <w:color w:val="111111"/>
          <w:sz w:val="24"/>
          <w:szCs w:val="24"/>
        </w:rPr>
        <w:t>γα</w:t>
      </w:r>
      <w:r w:rsidRPr="00CF5746">
        <w:rPr>
          <w:rFonts w:ascii="PT Serif" w:hAnsi="PT Serif" w:cs="PT Serif"/>
          <w:color w:val="111111"/>
          <w:sz w:val="24"/>
          <w:szCs w:val="24"/>
        </w:rPr>
        <w:t>π</w:t>
      </w:r>
      <w:r w:rsidRPr="00CF5746">
        <w:rPr>
          <w:rFonts w:ascii="Cambria" w:hAnsi="Cambria" w:cs="Cambria"/>
          <w:color w:val="111111"/>
          <w:sz w:val="24"/>
          <w:szCs w:val="24"/>
        </w:rPr>
        <w:t>η</w:t>
      </w:r>
      <w:r w:rsidRPr="00CF5746">
        <w:rPr>
          <w:rFonts w:ascii="PT Serif" w:hAnsi="PT Serif" w:cs="PT Serif"/>
          <w:color w:val="111111"/>
          <w:sz w:val="24"/>
          <w:szCs w:val="24"/>
        </w:rPr>
        <w:t>μ</w:t>
      </w:r>
      <w:r w:rsidRPr="00CF5746">
        <w:rPr>
          <w:rFonts w:ascii="Cambria" w:hAnsi="Cambria" w:cs="Cambria"/>
          <w:color w:val="111111"/>
          <w:sz w:val="24"/>
          <w:szCs w:val="24"/>
        </w:rPr>
        <w:t>ένοι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π</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κλογ</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bookmarkStart w:id="92" w:name="_Hlk216962166"/>
      <w:r w:rsidRPr="00CF5746">
        <w:rPr>
          <w:rFonts w:ascii="Times New Roman" w:hAnsi="Times New Roman" w:cs="Times New Roman"/>
          <w:color w:val="111111"/>
          <w:sz w:val="24"/>
          <w:szCs w:val="24"/>
        </w:rPr>
        <w:t>ὅ</w:t>
      </w:r>
      <w:r w:rsidRPr="00CF5746">
        <w:rPr>
          <w:rFonts w:ascii="Cambria" w:hAnsi="Cambria" w:cs="Cambria"/>
          <w:color w:val="111111"/>
          <w:sz w:val="24"/>
          <w:szCs w:val="24"/>
        </w:rPr>
        <w:t>τι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αγγέλιον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γενήθη</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λόγ</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Cambria" w:hAnsi="Cambria" w:cs="Cambria"/>
          <w:color w:val="111111"/>
          <w:sz w:val="24"/>
          <w:szCs w:val="24"/>
        </w:rPr>
        <w:t>όνον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δυνά</w:t>
      </w:r>
      <w:r w:rsidRPr="00CF5746">
        <w:rPr>
          <w:rFonts w:ascii="PT Serif" w:hAnsi="PT Serif" w:cs="PT Serif"/>
          <w:color w:val="111111"/>
          <w:sz w:val="24"/>
          <w:szCs w:val="24"/>
        </w:rPr>
        <w:t>μ</w:t>
      </w:r>
      <w:r w:rsidRPr="00CF5746">
        <w:rPr>
          <w:rFonts w:ascii="Cambria" w:hAnsi="Cambria" w:cs="Cambria"/>
          <w:color w:val="111111"/>
          <w:sz w:val="24"/>
          <w:szCs w:val="24"/>
        </w:rPr>
        <w:t>ει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νεύ</w:t>
      </w:r>
      <w:r w:rsidRPr="00CF5746">
        <w:rPr>
          <w:rFonts w:ascii="PT Serif" w:hAnsi="PT Serif" w:cs="PT Serif"/>
          <w:color w:val="111111"/>
          <w:sz w:val="24"/>
          <w:szCs w:val="24"/>
        </w:rPr>
        <w:t>μ</w:t>
      </w:r>
      <w:r w:rsidRPr="00CF5746">
        <w:rPr>
          <w:rFonts w:ascii="Cambria" w:hAnsi="Cambria" w:cs="Cambria"/>
          <w:color w:val="111111"/>
          <w:sz w:val="24"/>
          <w:szCs w:val="24"/>
        </w:rPr>
        <w:t>ατι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ἁ</w:t>
      </w:r>
      <w:r w:rsidRPr="00CF5746">
        <w:rPr>
          <w:rFonts w:ascii="Cambria" w:hAnsi="Cambria" w:cs="Cambria"/>
          <w:color w:val="111111"/>
          <w:sz w:val="24"/>
          <w:szCs w:val="24"/>
        </w:rPr>
        <w:t>γί</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bookmarkStart w:id="93" w:name="_Hlk216960782"/>
      <w:r w:rsidRPr="00CF5746">
        <w:rPr>
          <w:rFonts w:ascii="PT Serif" w:hAnsi="PT Serif"/>
          <w:color w:val="111111"/>
          <w:sz w:val="24"/>
          <w:szCs w:val="24"/>
        </w:rPr>
        <w:t>π</w:t>
      </w:r>
      <w:r w:rsidRPr="00CF5746">
        <w:rPr>
          <w:rFonts w:ascii="Cambria" w:hAnsi="Cambria" w:cs="Cambria"/>
          <w:color w:val="111111"/>
          <w:sz w:val="24"/>
          <w:szCs w:val="24"/>
        </w:rPr>
        <w:t>ληροφορί</w:t>
      </w:r>
      <w:r w:rsidRPr="00CF5746">
        <w:rPr>
          <w:rFonts w:ascii="Times New Roman" w:hAnsi="Times New Roman" w:cs="Times New Roman"/>
          <w:color w:val="111111"/>
          <w:sz w:val="24"/>
          <w:szCs w:val="24"/>
        </w:rPr>
        <w:t>ᾳ</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ολλ</w:t>
      </w:r>
      <w:r w:rsidRPr="00CF5746">
        <w:rPr>
          <w:rFonts w:ascii="Times New Roman" w:hAnsi="Times New Roman" w:cs="Times New Roman"/>
          <w:color w:val="111111"/>
          <w:sz w:val="24"/>
          <w:szCs w:val="24"/>
        </w:rPr>
        <w:t>ῇ</w:t>
      </w:r>
      <w:r w:rsidRPr="00CF5746">
        <w:rPr>
          <w:rFonts w:ascii="PT Serif" w:hAnsi="PT Serif"/>
          <w:color w:val="111111"/>
          <w:sz w:val="24"/>
          <w:szCs w:val="24"/>
          <w:lang w:val="la-Latn"/>
        </w:rPr>
        <w:t xml:space="preserve">, </w:t>
      </w:r>
      <w:bookmarkEnd w:id="93"/>
      <w:r w:rsidRPr="00CF5746">
        <w:rPr>
          <w:rFonts w:ascii="Cambria" w:hAnsi="Cambria" w:cs="Cambria"/>
          <w:color w:val="111111"/>
          <w:sz w:val="24"/>
          <w:szCs w:val="24"/>
        </w:rPr>
        <w:t>καθ</w:t>
      </w:r>
      <w:r w:rsidRPr="00CF5746">
        <w:rPr>
          <w:rFonts w:ascii="Times New Roman" w:hAnsi="Times New Roman" w:cs="Times New Roman"/>
          <w:color w:val="111111"/>
          <w:sz w:val="24"/>
          <w:szCs w:val="24"/>
        </w:rPr>
        <w:t>ὼ</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ἴ</w:t>
      </w:r>
      <w:r w:rsidRPr="00CF5746">
        <w:rPr>
          <w:rFonts w:ascii="Cambria" w:hAnsi="Cambria" w:cs="Cambria"/>
          <w:color w:val="111111"/>
          <w:sz w:val="24"/>
          <w:szCs w:val="24"/>
        </w:rPr>
        <w:t>δατε</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ἷ</w:t>
      </w:r>
      <w:r w:rsidRPr="00CF5746">
        <w:rPr>
          <w:rFonts w:ascii="Cambria" w:hAnsi="Cambria" w:cs="Cambria"/>
          <w:color w:val="111111"/>
          <w:sz w:val="24"/>
          <w:szCs w:val="24"/>
        </w:rPr>
        <w:t>οι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γενήθη</w:t>
      </w:r>
      <w:r w:rsidRPr="00CF5746">
        <w:rPr>
          <w:rFonts w:ascii="PT Serif" w:hAnsi="PT Serif" w:cs="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lang w:val="la-Latn"/>
        </w:rPr>
        <w:t> </w:t>
      </w:r>
      <w:bookmarkEnd w:id="92"/>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μ</w:t>
      </w:r>
      <w:r w:rsidRPr="00CF5746">
        <w:rPr>
          <w:rFonts w:ascii="Cambria" w:hAnsi="Cambria" w:cs="Cambria"/>
          <w:color w:val="111111"/>
          <w:sz w:val="24"/>
          <w:szCs w:val="24"/>
        </w:rPr>
        <w:t>ι</w:t>
      </w:r>
      <w:r w:rsidRPr="00CF5746">
        <w:rPr>
          <w:rFonts w:ascii="PT Serif" w:hAnsi="PT Serif" w:cs="PT Serif"/>
          <w:color w:val="111111"/>
          <w:sz w:val="24"/>
          <w:szCs w:val="24"/>
        </w:rPr>
        <w:t>μ</w:t>
      </w:r>
      <w:r w:rsidRPr="00CF5746">
        <w:rPr>
          <w:rFonts w:ascii="Cambria" w:hAnsi="Cambria" w:cs="Cambria"/>
          <w:color w:val="111111"/>
          <w:sz w:val="24"/>
          <w:szCs w:val="24"/>
        </w:rPr>
        <w:t>ητα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γενήθητε</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κυρίου</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δεξά</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λόγον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θλίψει</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ολλ</w:t>
      </w:r>
      <w:r w:rsidRPr="00CF5746">
        <w:rPr>
          <w:rFonts w:ascii="Times New Roman" w:hAnsi="Times New Roman" w:cs="Times New Roman"/>
          <w:color w:val="111111"/>
          <w:sz w:val="24"/>
          <w:szCs w:val="24"/>
        </w:rPr>
        <w:t>ῇ</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Cambria" w:hAnsi="Cambria" w:cs="Cambria"/>
          <w:color w:val="111111"/>
          <w:sz w:val="24"/>
          <w:szCs w:val="24"/>
        </w:rPr>
        <w:t>ετ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χαρ</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νεύ</w:t>
      </w:r>
      <w:r w:rsidRPr="00CF5746">
        <w:rPr>
          <w:rFonts w:ascii="PT Serif" w:hAnsi="PT Serif" w:cs="PT Serif"/>
          <w:color w:val="111111"/>
          <w:sz w:val="24"/>
          <w:szCs w:val="24"/>
        </w:rPr>
        <w:t>μ</w:t>
      </w:r>
      <w:r w:rsidRPr="00CF5746">
        <w:rPr>
          <w:rFonts w:ascii="Cambria" w:hAnsi="Cambria" w:cs="Cambria"/>
          <w:color w:val="111111"/>
          <w:sz w:val="24"/>
          <w:szCs w:val="24"/>
        </w:rPr>
        <w:t>ατος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ἁ</w:t>
      </w:r>
      <w:r w:rsidRPr="00CF5746">
        <w:rPr>
          <w:rFonts w:ascii="Cambria" w:hAnsi="Cambria" w:cs="Cambria"/>
          <w:color w:val="111111"/>
          <w:sz w:val="24"/>
          <w:szCs w:val="24"/>
        </w:rPr>
        <w:t>γίου</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ὥ</w:t>
      </w:r>
      <w:r w:rsidRPr="00CF5746">
        <w:rPr>
          <w:rFonts w:ascii="Cambria" w:hAnsi="Cambria" w:cs="Cambria"/>
          <w:color w:val="111111"/>
          <w:sz w:val="24"/>
          <w:szCs w:val="24"/>
        </w:rPr>
        <w:t>στε</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γενέσθαι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τύ</w:t>
      </w:r>
      <w:r w:rsidRPr="00CF5746">
        <w:rPr>
          <w:rFonts w:ascii="PT Serif" w:hAnsi="PT Serif" w:cs="PT Serif"/>
          <w:color w:val="111111"/>
          <w:sz w:val="24"/>
          <w:szCs w:val="24"/>
        </w:rPr>
        <w:t>π</w:t>
      </w:r>
      <w:r w:rsidRPr="00CF5746">
        <w:rPr>
          <w:rFonts w:ascii="Cambria" w:hAnsi="Cambria" w:cs="Cambria"/>
          <w:color w:val="111111"/>
          <w:sz w:val="24"/>
          <w:szCs w:val="24"/>
        </w:rPr>
        <w:t>ον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σιν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ιστεύουσιν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ῇ</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Μακεδονί</w:t>
      </w:r>
      <w:r w:rsidRPr="00CF5746">
        <w:rPr>
          <w:rFonts w:ascii="Times New Roman" w:hAnsi="Times New Roman" w:cs="Times New Roman"/>
          <w:color w:val="111111"/>
          <w:sz w:val="24"/>
          <w:szCs w:val="24"/>
        </w:rPr>
        <w:t>ᾳ</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ῇ</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χαΐ</w:t>
      </w:r>
      <w:r w:rsidRPr="00CF5746">
        <w:rPr>
          <w:rFonts w:ascii="Times New Roman" w:hAnsi="Times New Roman" w:cs="Times New Roman"/>
          <w:color w:val="111111"/>
          <w:sz w:val="24"/>
          <w:szCs w:val="24"/>
        </w:rPr>
        <w:t>ᾳ</w:t>
      </w:r>
      <w:r w:rsidRPr="00CF5746">
        <w:rPr>
          <w:rFonts w:ascii="PT Serif" w:hAnsi="PT Serif"/>
          <w:color w:val="111111"/>
          <w:sz w:val="24"/>
          <w:szCs w:val="24"/>
          <w:lang w:val="la-Latn"/>
        </w:rPr>
        <w:t>. 8</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φ</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w:t>
      </w:r>
      <w:r w:rsidRPr="00CF5746">
        <w:rPr>
          <w:rFonts w:ascii="Times New Roman" w:hAnsi="Times New Roman" w:cs="Times New Roman"/>
          <w:color w:val="111111"/>
          <w:sz w:val="24"/>
          <w:szCs w:val="24"/>
        </w:rPr>
        <w:t>ὰ</w:t>
      </w:r>
      <w:r w:rsidRPr="00CF5746">
        <w:rPr>
          <w:rFonts w:ascii="Cambria" w:hAnsi="Cambria" w:cs="Cambria"/>
          <w:color w:val="111111"/>
          <w:sz w:val="24"/>
          <w:szCs w:val="24"/>
        </w:rPr>
        <w:t>ρ</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ξήχηται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ὁ</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λόγος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κυρίου</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Cambria" w:hAnsi="Cambria" w:cs="Cambria"/>
          <w:color w:val="111111"/>
          <w:sz w:val="24"/>
          <w:szCs w:val="24"/>
        </w:rPr>
        <w:t>όνον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ῇ</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Μακεδονί</w:t>
      </w:r>
      <w:r w:rsidRPr="00CF5746">
        <w:rPr>
          <w:rFonts w:ascii="Times New Roman" w:hAnsi="Times New Roman" w:cs="Times New Roman"/>
          <w:color w:val="111111"/>
          <w:sz w:val="24"/>
          <w:szCs w:val="24"/>
        </w:rPr>
        <w:t>ᾳ</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χαΐ</w:t>
      </w:r>
      <w:r w:rsidRPr="00CF5746">
        <w:rPr>
          <w:rFonts w:ascii="Times New Roman" w:hAnsi="Times New Roman" w:cs="Times New Roman"/>
          <w:color w:val="111111"/>
          <w:sz w:val="24"/>
          <w:szCs w:val="24"/>
        </w:rPr>
        <w:t>ᾳ</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αντ</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τό</w:t>
      </w:r>
      <w:r w:rsidRPr="00CF5746">
        <w:rPr>
          <w:rFonts w:ascii="PT Serif" w:hAnsi="PT Serif" w:cs="PT Serif"/>
          <w:color w:val="111111"/>
          <w:sz w:val="24"/>
          <w:szCs w:val="24"/>
        </w:rPr>
        <w:t>π</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ίστις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ξελήλυθεν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ὥ</w:t>
      </w:r>
      <w:r w:rsidRPr="00CF5746">
        <w:rPr>
          <w:rFonts w:ascii="Cambria" w:hAnsi="Cambria" w:cs="Cambria"/>
          <w:color w:val="111111"/>
          <w:sz w:val="24"/>
          <w:szCs w:val="24"/>
        </w:rPr>
        <w:t>στε</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μ</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χρείαν</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χειν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λαλε</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τι·</w:t>
      </w:r>
      <w:r w:rsidRPr="00CF5746">
        <w:rPr>
          <w:rFonts w:ascii="PT Serif" w:hAnsi="PT Serif"/>
          <w:color w:val="111111"/>
          <w:sz w:val="24"/>
          <w:szCs w:val="24"/>
          <w:lang w:val="la-Latn"/>
        </w:rPr>
        <w:t> </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w:t>
      </w:r>
      <w:r w:rsidRPr="00CF5746">
        <w:rPr>
          <w:rFonts w:ascii="Times New Roman" w:hAnsi="Times New Roman" w:cs="Times New Roman"/>
          <w:color w:val="111111"/>
          <w:sz w:val="24"/>
          <w:szCs w:val="24"/>
        </w:rPr>
        <w:t>ὰ</w:t>
      </w:r>
      <w:r w:rsidRPr="00CF5746">
        <w:rPr>
          <w:rFonts w:ascii="Cambria" w:hAnsi="Cambria" w:cs="Cambria"/>
          <w:color w:val="111111"/>
          <w:sz w:val="24"/>
          <w:szCs w:val="24"/>
        </w:rPr>
        <w:t>ρ</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ερ</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Cambria" w:hAnsi="Cambria" w:cs="Cambria"/>
          <w:color w:val="111111"/>
          <w:sz w:val="24"/>
          <w:szCs w:val="24"/>
        </w:rPr>
        <w:t>αγγέλλουσιν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ὁ</w:t>
      </w:r>
      <w:r w:rsidRPr="00CF5746">
        <w:rPr>
          <w:rFonts w:ascii="PT Serif" w:hAnsi="PT Serif"/>
          <w:color w:val="111111"/>
          <w:sz w:val="24"/>
          <w:szCs w:val="24"/>
        </w:rPr>
        <w:t>π</w:t>
      </w:r>
      <w:r w:rsidRPr="00CF5746">
        <w:rPr>
          <w:rFonts w:ascii="Cambria" w:hAnsi="Cambria" w:cs="Cambria"/>
          <w:color w:val="111111"/>
          <w:sz w:val="24"/>
          <w:szCs w:val="24"/>
        </w:rPr>
        <w:t>οίαν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ἴ</w:t>
      </w:r>
      <w:r w:rsidRPr="00CF5746">
        <w:rPr>
          <w:rFonts w:ascii="Cambria" w:hAnsi="Cambria" w:cs="Cambria"/>
          <w:color w:val="111111"/>
          <w:sz w:val="24"/>
          <w:szCs w:val="24"/>
        </w:rPr>
        <w:t>σοδον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σχο</w:t>
      </w:r>
      <w:r w:rsidRPr="00CF5746">
        <w:rPr>
          <w:rFonts w:ascii="PT Serif" w:hAnsi="PT Serif" w:cs="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PT Serif" w:hAnsi="PT Serif"/>
          <w:color w:val="111111"/>
          <w:sz w:val="24"/>
          <w:szCs w:val="24"/>
        </w:rPr>
        <w:t>π</w:t>
      </w:r>
      <w:r w:rsidRPr="00CF5746">
        <w:rPr>
          <w:rFonts w:ascii="Cambria" w:hAnsi="Cambria" w:cs="Cambria"/>
          <w:color w:val="111111"/>
          <w:sz w:val="24"/>
          <w:szCs w:val="24"/>
        </w:rPr>
        <w:t>εστρέψατε</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δώλων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δουλεύειν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w:t>
      </w:r>
      <w:r w:rsidRPr="00CF5746">
        <w:rPr>
          <w:rFonts w:ascii="Times New Roman" w:hAnsi="Times New Roman" w:cs="Times New Roman"/>
          <w:color w:val="111111"/>
          <w:sz w:val="24"/>
          <w:szCs w:val="24"/>
        </w:rPr>
        <w:t>ῷ</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ζ</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ντι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ληθιν</w:t>
      </w:r>
      <w:r w:rsidRPr="00CF5746">
        <w:rPr>
          <w:rFonts w:ascii="Times New Roman" w:hAnsi="Times New Roman" w:cs="Times New Roman"/>
          <w:color w:val="111111"/>
          <w:sz w:val="24"/>
          <w:szCs w:val="24"/>
        </w:rPr>
        <w:t>ῷ</w:t>
      </w:r>
      <w:r w:rsidRPr="00CF5746">
        <w:rPr>
          <w:rFonts w:ascii="PT Serif" w:hAnsi="PT Serif"/>
          <w:color w:val="111111"/>
          <w:sz w:val="24"/>
          <w:szCs w:val="24"/>
          <w:lang w:val="la-Latn"/>
        </w:rPr>
        <w:t>,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να</w:t>
      </w:r>
      <w:r w:rsidRPr="00CF5746">
        <w:rPr>
          <w:rFonts w:ascii="PT Serif" w:hAnsi="PT Serif" w:cs="PT Serif"/>
          <w:color w:val="111111"/>
          <w:sz w:val="24"/>
          <w:szCs w:val="24"/>
        </w:rPr>
        <w:t>μ</w:t>
      </w:r>
      <w:r w:rsidRPr="00CF5746">
        <w:rPr>
          <w:rFonts w:ascii="Cambria" w:hAnsi="Cambria" w:cs="Cambria"/>
          <w:color w:val="111111"/>
          <w:sz w:val="24"/>
          <w:szCs w:val="24"/>
        </w:rPr>
        <w:t>ένειν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υ</w:t>
      </w:r>
      <w:r w:rsidRPr="00CF5746">
        <w:rPr>
          <w:rFonts w:ascii="Times New Roman" w:hAnsi="Times New Roman" w:cs="Times New Roman"/>
          <w:color w:val="111111"/>
          <w:sz w:val="24"/>
          <w:szCs w:val="24"/>
        </w:rPr>
        <w:t>ἱὸ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ραν</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ὃ</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ἤ</w:t>
      </w:r>
      <w:r w:rsidRPr="00CF5746">
        <w:rPr>
          <w:rFonts w:ascii="Cambria" w:hAnsi="Cambria" w:cs="Cambria"/>
          <w:color w:val="111111"/>
          <w:sz w:val="24"/>
          <w:szCs w:val="24"/>
        </w:rPr>
        <w:t>γειρεν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νεκρ</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ῥ</w:t>
      </w:r>
      <w:r w:rsidRPr="00CF5746">
        <w:rPr>
          <w:rFonts w:ascii="Cambria" w:hAnsi="Cambria" w:cs="Cambria"/>
          <w:color w:val="111111"/>
          <w:sz w:val="24"/>
          <w:szCs w:val="24"/>
        </w:rPr>
        <w:t>υό</w:t>
      </w:r>
      <w:r w:rsidRPr="00CF5746">
        <w:rPr>
          <w:rFonts w:ascii="PT Serif" w:hAnsi="PT Serif" w:cs="PT Serif"/>
          <w:color w:val="111111"/>
          <w:sz w:val="24"/>
          <w:szCs w:val="24"/>
        </w:rPr>
        <w:t>μ</w:t>
      </w:r>
      <w:r w:rsidRPr="00CF5746">
        <w:rPr>
          <w:rFonts w:ascii="Cambria" w:hAnsi="Cambria" w:cs="Cambria"/>
          <w:color w:val="111111"/>
          <w:sz w:val="24"/>
          <w:szCs w:val="24"/>
        </w:rPr>
        <w:t>ενον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ὀ</w:t>
      </w:r>
      <w:r w:rsidRPr="00CF5746">
        <w:rPr>
          <w:rFonts w:ascii="Cambria" w:hAnsi="Cambria" w:cs="Cambria"/>
          <w:color w:val="111111"/>
          <w:sz w:val="24"/>
          <w:szCs w:val="24"/>
        </w:rPr>
        <w:t>ργ</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ρχο</w:t>
      </w:r>
      <w:r w:rsidRPr="00CF5746">
        <w:rPr>
          <w:rFonts w:ascii="PT Serif" w:hAnsi="PT Serif" w:cs="PT Serif"/>
          <w:color w:val="111111"/>
          <w:sz w:val="24"/>
          <w:szCs w:val="24"/>
        </w:rPr>
        <w:t>μ</w:t>
      </w:r>
      <w:r w:rsidRPr="00CF5746">
        <w:rPr>
          <w:rFonts w:ascii="Cambria" w:hAnsi="Cambria" w:cs="Cambria"/>
          <w:color w:val="111111"/>
          <w:sz w:val="24"/>
          <w:szCs w:val="24"/>
        </w:rPr>
        <w:t>ένης</w:t>
      </w:r>
      <w:r w:rsidRPr="00CF5746">
        <w:rPr>
          <w:rFonts w:ascii="PT Serif" w:hAnsi="PT Serif"/>
          <w:color w:val="111111"/>
          <w:sz w:val="24"/>
          <w:szCs w:val="24"/>
          <w:lang w:val="la-Latn"/>
        </w:rPr>
        <w:t xml:space="preserve"> </w:t>
      </w:r>
      <w:r w:rsidRPr="00CF5746">
        <w:rPr>
          <w:rFonts w:ascii="Arial" w:eastAsia="Times New Roman" w:hAnsi="Arial" w:cs="Arial"/>
          <w:kern w:val="0"/>
          <w:sz w:val="24"/>
          <w:szCs w:val="20"/>
          <w:lang w:val="la-Latn" w:eastAsia="it-IT"/>
          <w14:ligatures w14:val="none"/>
        </w:rPr>
        <w:t xml:space="preserve">(1Ts 1,2-10). </w:t>
      </w:r>
    </w:p>
    <w:p w14:paraId="54B21244"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Prima di riflettere sul tema: “Evangelizzare con profonda convinzione. È per noi cosa giusta offrire una breve meditazione sull’intero Capitolo I della Prima Lettera dell’Apostolo ai Tessalonicesi- Ci aiuterà a conoscere il cuore dell’Apostolo e in cosa consiste per Lui la profonda convinzione. Poi aggiungeremo ciò che deve essere aggiunto. La Divina Rivelazione è pozzo dal quale si attinge acqua sempre nuova.</w:t>
      </w:r>
    </w:p>
    <w:p w14:paraId="4E73A194"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p>
    <w:p w14:paraId="450A93AA"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lastRenderedPageBreak/>
        <w:t>Paolo e Silvano e Timòteo alla Chiesa dei Tessalonicesi che è in Dio Padre e nel Signore Gesù Cristo: a voi, grazia e pace.</w:t>
      </w:r>
    </w:p>
    <w:p w14:paraId="41CFC5F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Chi augura pace e grazia ai Tessalonicesi sono Paolo e Silvano e Timoteo. Paolo è l’Apostolo di Cristo Gesù. Timoteo e Silvano sono collaboratori di Paolo nella missione per l’annuncio del Vangelo a tutte le genti.</w:t>
      </w:r>
    </w:p>
    <w:p w14:paraId="5AEB3D98" w14:textId="77777777" w:rsidR="00CF5746" w:rsidRPr="00CF5746" w:rsidRDefault="00CF5746" w:rsidP="00CF5746">
      <w:pPr>
        <w:spacing w:after="120" w:line="240" w:lineRule="auto"/>
        <w:jc w:val="both"/>
        <w:rPr>
          <w:rFonts w:ascii="Arial" w:eastAsia="Times New Roman" w:hAnsi="Arial" w:cs="Times New Roman"/>
          <w:i/>
          <w:iCs/>
          <w:kern w:val="0"/>
          <w:sz w:val="20"/>
          <w:szCs w:val="20"/>
          <w:lang w:eastAsia="it-IT"/>
          <w14:ligatures w14:val="none"/>
        </w:rPr>
      </w:pPr>
      <w:r w:rsidRPr="00CF5746">
        <w:rPr>
          <w:rFonts w:ascii="Arial" w:eastAsia="Times New Roman" w:hAnsi="Arial" w:cs="Times New Roman"/>
          <w:kern w:val="0"/>
          <w:sz w:val="24"/>
          <w:szCs w:val="20"/>
          <w:lang w:eastAsia="it-IT"/>
          <w14:ligatures w14:val="none"/>
        </w:rPr>
        <w:t xml:space="preserve">Di Timoteo conosciamo quasi tutto di Lui. Lo troviamo negli Atti degli Apostoli. In più conosciamo anche le due Lettere che l’Apostolo Paolo gli ha scritto. Di Silvano abbiamo solo queste poche e scarse notizie. </w:t>
      </w:r>
    </w:p>
    <w:p w14:paraId="0DA6E36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Paolo nulla dice di Silvano. Pietro invece dice che lui è fratello fedele. È fratello fedele a Cristo Gesù ed essendo fedele a Cristo è fedele anche ai discepoli di Cristo Gesù. La fedeltà se è vera verso Cristo, è vera anche verso gli uomini. Se è falsa verso Cristo, sempre sarà falsa verso gli uomini. Gesù è il Testimone fedele del Padre. È anche il testimone fedele della verità dinanzi ad ogni uomo.</w:t>
      </w:r>
    </w:p>
    <w:p w14:paraId="566E076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Chiesa dei Tessalonicesi è in Dio Padre e nel Signore Gesù Cristo. Mai potrà esistere una Chiesa in Dio. Esiste la Chiesa in Dio Padre. Mai potrà esistere una Chiesa in Cristo Gesù. La Chiesa è in Dio Padre e nel Signore Gesù Cristo, sempre animata e vivificata dallo Spirito Santo. Se noi parliamo di Dio e non di Dio Padre, noi non professiamo la retta fede. Anzi siamo caduti dalla vera fede. La nostra vera fede è in Dio Padre e nel suo Figlio Unigenito Eterno fattosi carne e nello Spirito Santo. La Chiesa è in Dio Padre se è in Cristo e se è animata dal suo Santo Spirito. Se non è in Dio Padre neanche sarà in Cristo Gesù nostro Signore e mai sarà animata e vivificata dallo Spirito Santo. Oggi ci stiamo avviando verso l’edificazione di una Chiesa che non è più Chiesa. Perché non è più Chiesa? La Chiesa oggi non è più la vera Chiesa perché è in Dio e non in Dio Padre. Se non è in Dio Padre, neanche è in Cristo e nello Spirito Santo. Oggi si lavora per separare la Chiesa da Cristo Gesù e dallo Spirito Santo. </w:t>
      </w:r>
    </w:p>
    <w:p w14:paraId="561F14B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vita di ogni comunità viene rivelata dalle Lettere scritte ad esse dall’Apostolo Paolo. Senza queste Lettere sapremmo ben poco della vita che si viveva in essa. Invece dalla Lettere apprendiamo che il Vangelo trova sempre molte difficoltà a bene impiantarsi e a ben radicarsi nei cuori. Le difficoltà non nascono per il Vangelo solo al momento del suo annuncio che viene rifiutato. Ma anche e soprattutto nel corso della sua vita nel cuore di chi lo ha accolto. Sempre esse è sottoposto alla tentazione che lo vuole sradicare dal cuore o anche lo attacca con ogni falsità e menzogna perché non produca frutti. Se non si vigila su di esso, anche se viene seminato poi subito vengono le cavallette della falsità, dell’eresia, della menzogna, dell’inganno e lo divorano fin nelle radici. Di esso nulla rimane. Tutto invece di esso viene divorato. </w:t>
      </w:r>
    </w:p>
    <w:p w14:paraId="0169CA6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Anche ai nostri giorni questo sta accadendo. Oggi il Vangelo è aggredito da cavallette con denti che stritolano tutta la sua verità più che i denti di una trebbia. Stritolata la sua verità, del Vangelo rimangono foglie secche ridotte a pula che il vento disperde. Possiamo applicare all’attuale eresia, attuale inganno e attuale falsità che si sono abbattuti sulla verità del Vangelo, quanto è detto nella profezia di Daniele e di Gioele. Sono immagini che devono aiutarci a riflettere. Sono immagini cariche di verità da mettere nel cuore.</w:t>
      </w:r>
    </w:p>
    <w:p w14:paraId="5287A8A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Dal Libro del Profeta Daniele </w:t>
      </w:r>
    </w:p>
    <w:p w14:paraId="395E5F45"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lastRenderedPageBreak/>
        <w:t xml:space="preserve">Io, Daniele, guardavo nella mia visione notturna, ed ecco, i quattro venti del cielo si abbattevano impetuosamente sul Mare Grande e quattro grandi bestie, differenti l’una dall’altra, salivano dal mare. </w:t>
      </w:r>
    </w:p>
    <w:p w14:paraId="7479B361"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 xml:space="preserve">La prima era simile a un leone e aveva ali di aquila. Mentre io stavo guardando, le furono strappate le ali e fu sollevata da terra e fatta stare su due piedi come un uomo e le fu dato un cuore d’uomo. </w:t>
      </w:r>
    </w:p>
    <w:p w14:paraId="7BE37DDB"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 xml:space="preserve">Poi ecco una seconda bestia, simile a un orso, la quale stava alzata da un lato e aveva tre costole in bocca, fra i denti, e le fu detto: «Su, divora molta carne». </w:t>
      </w:r>
    </w:p>
    <w:p w14:paraId="616030DE"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 xml:space="preserve">Dopo di questa, mentre stavo guardando, eccone un’altra simile a un leopardo, la quale aveva quattro ali d’uccello sul dorso; quella bestia aveva quattro teste e le fu dato il potere. </w:t>
      </w:r>
    </w:p>
    <w:p w14:paraId="423FADA8"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1FF5ED49"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 xml:space="preserve">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w:t>
      </w:r>
    </w:p>
    <w:p w14:paraId="389CC889"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 xml:space="preserve">Io intanto stavo guardando e quel corno muoveva guerra ai santi e li vinceva, finché venne il vegliardo e fu resa giustizia ai santi dell’Altissimo e giunse il tempo in cui i santi dovevano possedere il regno. </w:t>
      </w:r>
    </w:p>
    <w:p w14:paraId="71C60064"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(Dn 7,2-7.15-27).</w:t>
      </w:r>
    </w:p>
    <w:p w14:paraId="5409E74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desolazione descritta dal profeta Gioele possiamo benissimo applicarla alla verità del Vangelo, oggi divorata, calpestata, stritolata dalle cavallette dell’eresia, dai bruchi della falsità, dai grilli degli inganni. </w:t>
      </w:r>
    </w:p>
    <w:p w14:paraId="1AF963E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Dal Libro del Profeta Gioele</w:t>
      </w:r>
    </w:p>
    <w:p w14:paraId="6C79A293" w14:textId="77777777" w:rsidR="00CF5746" w:rsidRPr="00CF5746" w:rsidRDefault="00CF5746" w:rsidP="00CF5746">
      <w:pPr>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lastRenderedPageBreak/>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115EDA91"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 xml:space="preserve">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1,2-20). </w:t>
      </w:r>
    </w:p>
    <w:p w14:paraId="7EF39535"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w:t>
      </w:r>
    </w:p>
    <w:p w14:paraId="61B01CB8"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 xml:space="preserve">Il Signore fa udire la sua voce dinanzi alla sua schiera: molto grande è il suo esercito, potente nell’eseguire i suoi ordini! Grande è il giorno del Signore, davvero </w:t>
      </w:r>
      <w:r w:rsidRPr="00CF5746">
        <w:rPr>
          <w:rFonts w:ascii="Arial" w:eastAsia="Times New Roman" w:hAnsi="Arial" w:cs="Times New Roman"/>
          <w:i/>
          <w:iCs/>
          <w:kern w:val="0"/>
          <w:sz w:val="24"/>
          <w:szCs w:val="24"/>
          <w:lang w:eastAsia="it-IT"/>
          <w14:ligatures w14:val="none"/>
        </w:rPr>
        <w:lastRenderedPageBreak/>
        <w:t>terribile: chi potrà sostenerlo? «Or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 Non temete, animali selvatici, perché i pascoli della steppa hanno germogliato, perché gli alberi producono i frutti, la vite e il fico danno le loro ricchezze.</w:t>
      </w:r>
    </w:p>
    <w:p w14:paraId="3C4AB275"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 xml:space="preserve">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18AD16C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Se leggessimo in chiave allegorica questi brani della Scrittura, allora sapremmo che ogni giorno questi tre eserciti – cavallette, bruchi, grilli – eresia, inganno, falsità – aggrediscono la verità del Vangelo, la stritolano sotto i loro denti, la calpestano, la divorano, lasciando di essa qualche invisibile radice. Oggi sembra che sulla verità del Vangelo si siano abbattute le cavallette. </w:t>
      </w:r>
    </w:p>
    <w:p w14:paraId="434EEBA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Ecco come viene raccontata questa piaga nel Libro dell’Esodo.</w:t>
      </w:r>
    </w:p>
    <w:p w14:paraId="45B3B4C5" w14:textId="77777777" w:rsidR="00CF5746" w:rsidRPr="00CF5746" w:rsidRDefault="00CF5746" w:rsidP="00CF5746">
      <w:pPr>
        <w:spacing w:after="120" w:line="240" w:lineRule="auto"/>
        <w:jc w:val="both"/>
        <w:rPr>
          <w:rFonts w:ascii="Arial" w:eastAsia="Times New Roman" w:hAnsi="Arial" w:cs="Times New Roman"/>
          <w:i/>
          <w:iCs/>
          <w:kern w:val="0"/>
          <w:sz w:val="24"/>
          <w:szCs w:val="24"/>
          <w:lang w:eastAsia="it-IT"/>
          <w14:ligatures w14:val="none"/>
        </w:rPr>
      </w:pPr>
      <w:r w:rsidRPr="00CF5746">
        <w:rPr>
          <w:rFonts w:ascii="Arial" w:eastAsia="Times New Roman" w:hAnsi="Arial" w:cs="Times New Roman"/>
          <w:i/>
          <w:iCs/>
          <w:kern w:val="0"/>
          <w:sz w:val="24"/>
          <w:szCs w:val="24"/>
          <w:lang w:eastAsia="it-IT"/>
          <w14:ligatures w14:val="none"/>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10,12-15). </w:t>
      </w:r>
    </w:p>
    <w:p w14:paraId="1A2AC58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 xml:space="preserve">Come al tempo di Paolo la verità del Vangelo veniva aggredita da ogni parte, così è anche oggi e sempre. Oggi però manca un Paolo di Tarso che combatta per la verità del Vangelo e la difenda con il suo sangue. Manca anche Pietro e Giovanni per dare nello Spirito Santo una riposta ferma, risoluta, franca, a chi in molti modi e per molte vie chiede che non si predichi la verità del Vangelo e con essa la verità di Cristo, il Crocifisso che è il Risorto, la verità di Cristo Giudice e Signore dell’universo. </w:t>
      </w:r>
    </w:p>
    <w:p w14:paraId="75E7BAD4"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Mentre noi cristiani sonnecchiamo, questi tre potenti eserciti si avventano contro la verità del Vangelo e la divorano così come il bue divora l’erba.  </w:t>
      </w:r>
    </w:p>
    <w:p w14:paraId="55F75678" w14:textId="77777777" w:rsidR="00CF5746" w:rsidRPr="00CF5746" w:rsidRDefault="00CF5746" w:rsidP="00CF5746">
      <w:pPr>
        <w:spacing w:before="120" w:after="120" w:line="240" w:lineRule="auto"/>
        <w:jc w:val="both"/>
        <w:rPr>
          <w:rFonts w:ascii="Arial" w:eastAsia="Times New Roman" w:hAnsi="Arial" w:cs="Arial"/>
          <w:kern w:val="0"/>
          <w:sz w:val="24"/>
          <w:szCs w:val="24"/>
          <w:lang w:eastAsia="it-IT"/>
          <w14:ligatures w14:val="none"/>
        </w:rPr>
      </w:pPr>
    </w:p>
    <w:p w14:paraId="0CBD1263"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 xml:space="preserve">Rendiamo sempre grazie a Dio per tutti voi, ricordandovi nelle nostre preghiere </w:t>
      </w:r>
    </w:p>
    <w:p w14:paraId="4C771CC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L’Apostolo Paolo sempre rende grazie a Dio per ogni discepolo di Gesù e per ogni Chiesa che il Signore ha fatto sorgere dalla predicazione del suo Vangelo. L’Apostolo Paolo rende grazie a Dio ricordandosi dei Tessalonicesi nelle sue preghiere. La preghiera non solo è per ringraziare il Signore, ma anche per chiedere, per coloro per i quali si prega, ogni dono di verità, luce, grazia, vita eterna, giustizia. Poiché tutto discende dal Padre, per Cristo, nello Spirito Santo, al Padre tutto va chiesto. La preghiera diviene così la chiave che apre il cuore del Padre e fa piovere sula terra tutti i tesori della salvezza e della redenzione. Tutto l’Apostolo Paolo chiede a Dio per i fedeli in Cristo Gesù. L’Apostolo Paolo sa come vivere nella più alta perfezione il ministero della preghiera. Sappiamo dagli Atti degli Apostoli che due sono i ministeri di ogni Apostolo di Cristo Gesù: il ministero della Parola e della preghiera. Ogni altro ministero non appartiene loro. Paolo è vero, grande ministro del Vangelo e della preghiera. Non solo. È anche vero grande maestro per le sue comunità.</w:t>
      </w:r>
    </w:p>
    <w:p w14:paraId="1098F78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Quando l’Apostolo del Signore si dedica ad altro, priva la comunità di questi due essenziali ministeri e la comunità si affievolisce, ingiallisce, perde prima le foglie e poi giorno dopo giorno anche i rami iniziano a seccare. Di essa rimane solo un misero tronco. Se non interviene con potenza lo Spirito Santo, alla fine anche il tronco seccherà fin nelle sue radici e nessuna vita nascerà da esso. Tutto accade per omissione nell’esercizio dei propri ministeri. </w:t>
      </w:r>
    </w:p>
    <w:p w14:paraId="575DF1EE"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4A170E27"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 xml:space="preserve">e tenendo continuamente presenti l’operosità della vostra fede, la fatica della vostra carità e la fermezza della vostra speranza nel Signore nostro Gesù Cristo, davanti a Dio e Padre nostro. </w:t>
      </w:r>
    </w:p>
    <w:p w14:paraId="7186CE1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L’Apostolo Paolo conosce le comunità e di ogni comunità conosce ogni singola persona. La sua conoscenza però non è il frutto né della sua mente e né del suo cuore. Sarebbe una conoscenza solo naturale, conoscenza superficiale, conoscenza nella quale potrebbe inserirsi ogni inganno e falsità. Quando falsità e inganno si inseriscono in questa nostra conoscenza umana, allora il diavolo lo confessiamo come nostro vero Dio e Dio lo dichiariamo un diavolo. Del Vangelo se ne fa una favola e delle favole umane se ne fa un purissimo Vangelo. La verità è dichiarata menzogna da questa conoscenza e la menzogna elevata a purissima verità. Succede anche questo. Non ieri. Anche oggi e domani, sempre. Sono questi i tristi frutti di una conoscenza secondo la carne. La vera fede è nella vera conoscenza.</w:t>
      </w:r>
    </w:p>
    <w:p w14:paraId="5B9C9BE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 xml:space="preserve">Quella dell’Apostolo Paolo è vera conoscenza nello Spirito Santo, vera conoscenza profetica, vera conoscenza per visione in spirito, vera conoscenza per rivelazione, vera conoscenza per perfetta conformazione al cuore di Cristo Gesù. L’Apostolo Paolo conosce il cuore di Cristo e i suoi sentimenti perché il cuore di Cristo vive nel suo e il suo nel cuore di Cristo. Senza la conoscenza nello Spirito Santo, conoscenza per profezia, conoscenza per rivelazione, conoscenza per visione in spirito, conoscenza per conformazione del nostro cuore con il cuore di Cristo, nessun Apostolo potrà mai governare la comunità a Lui affidata. Gli uomini introdurranno nel suo cuore falsa scienza e falsa conoscenza non solo della realtà storica, ma anche della realtà divina, spirituale, evangelica e la comunità sarà divorata dalle tenebre. Al tempo dell’Apostolo Giovanni la Chiesa e le Chiese erano in grande sofferenza. Si era affievolita la fede in Cristo Gesù, frutto dell’affievolimento della purissima conoscenza del mistero di Gesù Signore. Interviene con prontezza lo Spirito Santo e per visione in spirito dona all’Apostolo la perfetta conoscenza di Cristo Gesù, di tutto il suo mistero e anche la conoscenza della condizione spirituale di sette Chiese. </w:t>
      </w:r>
    </w:p>
    <w:p w14:paraId="221691AA" w14:textId="77777777" w:rsidR="00CF5746" w:rsidRPr="00CF5746" w:rsidRDefault="00CF5746" w:rsidP="00CF5746">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fin dove giunge la conoscenza per rivelazione, per visione e rapimento estatico. Anche l’Apostolo Paolo parla di questa conoscenza per rapimento estatico. Queste visioni hanno sempre accompagnato la storia della Chiesa. Senza queste visioni la Chiesa mai avrebbe potuto compiere il cammino che ha compiuto. Gli Atti degli Apostoli attestano questa verità. Sempre la vita dell’Apostolo era mossa e guidata da interventi del Signore. Ecco solo alcune di queste visioni e rivelazioni avute dall’Apostolo: </w:t>
      </w:r>
      <w:r w:rsidRPr="00CF5746">
        <w:rPr>
          <w:rFonts w:ascii="Arial" w:eastAsia="Times New Roman" w:hAnsi="Arial" w:cs="Times New Roman"/>
          <w:bCs/>
          <w:kern w:val="0"/>
          <w:sz w:val="24"/>
          <w:szCs w:val="20"/>
          <w:lang w:eastAsia="it-IT"/>
          <w14:ligatures w14:val="none"/>
        </w:rPr>
        <w:t>Anche l’Apostolo Pietro apre le porte della fede per visione e rapimento estatico e per comando diretto del Signore. Veramente Gesù è il Signore della storia. Veramente è Lui che apre i suoi sigilli e la conduce.</w:t>
      </w:r>
    </w:p>
    <w:p w14:paraId="56DEF3E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Se domani venissero meno queste rivelazioni e questa conoscenza per manifestazione diretta dello Spirito Santo, la Chiesa si arenerebbe nelle secche del pensiero del mondo. Invece grazie a Dio, sempre lo Spirito Santo vigila sulla Chiesa e prontamente interviene perché ritorni nelle profondità del suo mistero. Anche i discepoli di Gesù devono pregare perché il Signore, che ha promesso di essere con loro sempre, agisca, si mostri, parli, confermi con le sue opere la missione di ogni suo ministro e servo del Vangelo.</w:t>
      </w:r>
    </w:p>
    <w:p w14:paraId="4240F51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L’operosità delle vostra fede: Quando noi possiamo dire che la nostra fede è operosa? Quando mettiamo ogni impegno a trasformare in obbedienza ogni Parola a noi consegnata da Cristo Gesù, secondo la purissima verità cui giorno dopo giorno ci conduce lo Spirito Santo. Non basta obbedire alla Parola, anche se con purissima verità. Dobbiamo anche obbedire ciascuno al proprio dono, al proprio ministero, alla propria missione. L’operosità è sempre sofferta, perché l’obbedienza è sofferta. Cristo Gesù si fece obbediente al Padre fino alla morte e alla morte di croce. Due brani, uno tratto dalla Genesi e l’altro dalla Lettera agli Ebrei rivelano quanto grande, quanto impegnativa, quanto sofferta è l’operosità richiesta dalla fede. </w:t>
      </w:r>
    </w:p>
    <w:p w14:paraId="5108127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È una operosità quella dell’Apostolo Paolo che può essere vissuta solo con la fortezza e fermezza dello Spirito Santo e con tutta l’energia divina che è nella grazia di Cristo Signore. Senza un legame speciale, anzi specialissimo con il Cielo non solo ci si stanca, si abbandona anche la stessa fede. </w:t>
      </w:r>
    </w:p>
    <w:p w14:paraId="3DB9D45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fatica della vostra carità: Perché amare è una vera fatica? È una grande fatica perché si tratta di trasformare tutto l’amore che Dio versa nei nostri cuori per opera </w:t>
      </w:r>
      <w:r w:rsidRPr="00CF5746">
        <w:rPr>
          <w:rFonts w:ascii="Arial" w:eastAsia="Times New Roman" w:hAnsi="Arial" w:cs="Times New Roman"/>
          <w:kern w:val="0"/>
          <w:sz w:val="24"/>
          <w:szCs w:val="20"/>
          <w:lang w:eastAsia="it-IT"/>
          <w14:ligatures w14:val="none"/>
        </w:rPr>
        <w:lastRenderedPageBreak/>
        <w:t>del suo Santo Spirito in dono di tutta la nostra vita a Dio perché Dio ne faccia un dono al mondo per la sua salvezza in Cristo, con Cristo, per Cristo. Trasformare la nostra vita in vita di Cristo e farne di essa un’offerta è una grande fatica. La fatica non è tanto materiale, fisica. Essa è fatica altamente spirituale. Ogni molecola del nostro tempo e della nostra vita va trasformato in dono purissimo al Padre. Dono però che non procede dalla nostra volontà, dai nostri desideri, dal nostro cuore. Dono che è purissima obbedienza alla Legge della carità stabilita per noi dallo Spirito Santo. Leggiamo questa pagina della Lettera ai Romani e all’istante comprenderemo quanta fatica spirituale occorre per vivere la carità che ci è stata comandata:</w:t>
      </w:r>
    </w:p>
    <w:p w14:paraId="1D132D4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È sufficiente un solo attimo di distrazione e si è già caduti dalla carità. Per questo la carità è fatica senza alcuna interruzione. Essa richiede somma attenzione e perfetta vigilanza per tutti i giorni della nostra vita. Gesù è sottoposto alla passione. Sarebbe stato sufficiente anche un pensiero meno santo per guastare la grande opera della salvezza. La carità è insieme fatica del cuore, dei desideri, dei pensieri, della volontà. È fatica dell’anima e anche del corpo. Nulla deve essere da noi. Tutto dalla volontà di Dio per la gloria del Padre. La fatica consiste anche in ogni nostro impegno di aggrapparsi al cuore di Cristo al fine di raggiungere la perfezione della sua carità. La fatica è vivere la carità in obbedienza ad ogni Parola di Gesù.</w:t>
      </w:r>
    </w:p>
    <w:p w14:paraId="03BBB37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 fermezza della vostra speranza nel Signore nostro Gesù Cristo, davanti a Dio e Padre nostro: Cosa è la speranza? La speranza è insieme il frutto della fede e della carità. Con la fede noi obbediamo ad ogni Parola di Dio, trasformandola in nostra vita. Così la nostra storia diviene lavoro per trasformare la Parola di Dio in vita per noi e per ogni altro uomo. La carità è riempire con l’amore del Padre riversato in noi, ogni Parola della fede. Senza la carità la fede è vana, perché essa non è il veicolo, la via per amare oggi e sempre, in ogni momento, con tutto l’amore che il Padre ha riversato nei nostri cuori. Cristo non ha sciupato neanche un atomo dell’amore del Padre. Anche il cristiano non deve sciupare nessun atomo dell’amore di Dio.</w:t>
      </w:r>
    </w:p>
    <w:p w14:paraId="52E08D1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Quando il cristiano vive di fede e di carità perfette, allora ogni Parola detta per lui da Gesù si compirà. Ma anche ogni parola detta da Lui a Gesù sarà compiuta. Se la nostra fede è imperfetta, imperfetta è anche la nostra carità e imperfetta è anche la nostra speranza. Chi vuole una speranza perfetta, deve avere una fede perfetta. Fede perfetta, carità perfetta, speranza perfetta. </w:t>
      </w:r>
    </w:p>
    <w:p w14:paraId="0B9148F5" w14:textId="77777777" w:rsidR="00CF5746" w:rsidRPr="00CF5746" w:rsidRDefault="00CF5746" w:rsidP="00CF5746">
      <w:pPr>
        <w:spacing w:after="120" w:line="240" w:lineRule="auto"/>
        <w:jc w:val="both"/>
        <w:rPr>
          <w:rFonts w:ascii="Arial" w:eastAsia="Calibri" w:hAnsi="Arial" w:cs="Times New Roman"/>
          <w:i/>
          <w:iCs/>
          <w:kern w:val="0"/>
          <w:sz w:val="20"/>
          <w:szCs w:val="20"/>
          <w14:ligatures w14:val="none"/>
        </w:rPr>
      </w:pPr>
      <w:r w:rsidRPr="00CF5746">
        <w:rPr>
          <w:rFonts w:ascii="Arial" w:eastAsia="Times New Roman" w:hAnsi="Arial" w:cs="Times New Roman"/>
          <w:kern w:val="0"/>
          <w:sz w:val="24"/>
          <w:szCs w:val="20"/>
          <w:lang w:eastAsia="it-IT"/>
          <w14:ligatures w14:val="none"/>
        </w:rPr>
        <w:t xml:space="preserve">Per entrare nella pienezza della verità della speranza, frutto della fede e della carità, ci lasceremo aiutare dalla Lettera ai Romani. </w:t>
      </w:r>
      <w:r w:rsidRPr="00CF5746">
        <w:rPr>
          <w:rFonts w:ascii="Arial" w:eastAsia="Calibri" w:hAnsi="Arial" w:cs="Arial"/>
          <w:kern w:val="0"/>
          <w:sz w:val="24"/>
          <w14:ligatures w14:val="none"/>
        </w:rPr>
        <w:t xml:space="preserve">San Paolo quando parla della fede, mette dinanzi ai nostri occhi Abramo. Di lui dice che credette, saldo nella speranza contro ogni speranza. </w:t>
      </w:r>
    </w:p>
    <w:p w14:paraId="5FA888D0" w14:textId="77777777" w:rsidR="00CF5746" w:rsidRPr="00CF5746" w:rsidRDefault="00CF5746" w:rsidP="00CF5746">
      <w:pPr>
        <w:spacing w:after="120" w:line="240" w:lineRule="auto"/>
        <w:jc w:val="both"/>
        <w:rPr>
          <w:rFonts w:ascii="Arial" w:eastAsia="Calibri" w:hAnsi="Arial" w:cs="Arial"/>
          <w:kern w:val="0"/>
          <w:sz w:val="24"/>
          <w14:ligatures w14:val="none"/>
        </w:rPr>
      </w:pPr>
      <w:r w:rsidRPr="00CF5746">
        <w:rPr>
          <w:rFonts w:ascii="Arial" w:eastAsia="Calibri" w:hAnsi="Arial" w:cs="Arial"/>
          <w:kern w:val="0"/>
          <w:sz w:val="24"/>
          <w14:ligatures w14:val="none"/>
        </w:rPr>
        <w:t>Quanto salda, forte, robusta è la nostra speranza? Ma prima di tutto: cosa è la vera speranza? Si risponde che la vera speranza è purissima fede in ogni parola che è uscita dalla bocca di Dio. Dove non c’è parola di Dio neanche c’è vera speranza. Può esserci speranza umana, ma ogni speranza umana è vana. Manca il fondamento stabile sulla quale edificarla. Mentre la vera speranza viene innalzata sul fondamento stabile, eterno che è la Parola del Signore. La Parola del Signore rimane stabile in eterno.</w:t>
      </w:r>
    </w:p>
    <w:p w14:paraId="5F957B09" w14:textId="77777777" w:rsidR="00CF5746" w:rsidRPr="00CF5746" w:rsidRDefault="00CF5746" w:rsidP="00CF5746">
      <w:pPr>
        <w:spacing w:after="120" w:line="240" w:lineRule="auto"/>
        <w:jc w:val="both"/>
        <w:rPr>
          <w:rFonts w:ascii="Arial" w:eastAsia="Calibri" w:hAnsi="Arial" w:cs="Arial"/>
          <w:kern w:val="0"/>
          <w:sz w:val="24"/>
          <w14:ligatures w14:val="none"/>
        </w:rPr>
      </w:pPr>
      <w:r w:rsidRPr="00CF5746">
        <w:rPr>
          <w:rFonts w:ascii="Arial" w:eastAsia="Calibri" w:hAnsi="Arial" w:cs="Arial"/>
          <w:kern w:val="0"/>
          <w:sz w:val="24"/>
          <w14:ligatures w14:val="none"/>
        </w:rPr>
        <w:t xml:space="preserve">Ora possiamo rispondere alla domanda: quanto salda, forte, robusta è la nostra speranza? La risposta non può essere che una sola: quanto è salda, forte, robusta, </w:t>
      </w:r>
      <w:r w:rsidRPr="00CF5746">
        <w:rPr>
          <w:rFonts w:ascii="Arial" w:eastAsia="Calibri" w:hAnsi="Arial" w:cs="Arial"/>
          <w:kern w:val="0"/>
          <w:sz w:val="24"/>
          <w14:ligatures w14:val="none"/>
        </w:rPr>
        <w:lastRenderedPageBreak/>
        <w:t xml:space="preserve">resistente la nostra fede nella Parola del Signore. La Scrittura antica pone Abramo come padre della vera fede e della vera speranza. Il Signore non solo promise a lui un figlio. Gli promise anche che nel figlio avrebbe avuto una discendenza più numerosa delle stelle del cielo o dei granelli di sabbia che si trovano sulla spiaggia del mare. Questa la Parola del Signore: </w:t>
      </w:r>
      <w:r w:rsidRPr="00CF5746">
        <w:rPr>
          <w:rFonts w:ascii="Arial" w:eastAsia="Calibri" w:hAnsi="Arial" w:cs="Arial"/>
          <w:i/>
          <w:kern w:val="0"/>
          <w:sz w:val="24"/>
          <w14:ligatures w14:val="none"/>
        </w:rPr>
        <w:t>«Guarda in cielo e conta le stelle, se riesci a contarle»; e soggiunse: «Tale sarà la tua discendenza»</w:t>
      </w:r>
      <w:r w:rsidRPr="00CF5746">
        <w:rPr>
          <w:rFonts w:ascii="Arial" w:eastAsia="Calibri" w:hAnsi="Arial" w:cs="Arial"/>
          <w:kern w:val="0"/>
          <w:sz w:val="24"/>
          <w14:ligatures w14:val="none"/>
        </w:rPr>
        <w:t xml:space="preserve"> (Gen 15,5). Il Signore mantiene la sua parola. Dona ad Abramo un figlio da Sara. Il bambino crebbe. Cosa accade ora? Che il Signore fa ad Abramo una richiesta: </w:t>
      </w:r>
      <w:r w:rsidRPr="00CF5746">
        <w:rPr>
          <w:rFonts w:ascii="Arial" w:eastAsia="Calibri" w:hAnsi="Arial" w:cs="Arial"/>
          <w:i/>
          <w:kern w:val="0"/>
          <w:sz w:val="24"/>
          <w14:ligatures w14:val="none"/>
        </w:rPr>
        <w:t>«Prendi tuo figlio, il tuo unigenito che ami, Isacco, va’ nel territorio di Mòria e offrilo in olocausto su di un monte che io ti indicherò»</w:t>
      </w:r>
      <w:r w:rsidRPr="00CF5746">
        <w:rPr>
          <w:rFonts w:ascii="Arial" w:eastAsia="Calibri" w:hAnsi="Arial" w:cs="Arial"/>
          <w:kern w:val="0"/>
          <w:sz w:val="24"/>
          <w14:ligatures w14:val="none"/>
        </w:rPr>
        <w:t xml:space="preserve"> (Gen 22,2). Abbiamo due parole di Dio in evidente umana contraddizione. Se si compie la prima parola non dovrà compiersi la seconda. Se si compie la seconda non si potrà compiere la prima. Questa è però la logica dell’uomo. La logica della fede è ben differente.</w:t>
      </w:r>
    </w:p>
    <w:p w14:paraId="049E028E" w14:textId="77777777" w:rsidR="00CF5746" w:rsidRPr="00CF5746" w:rsidRDefault="00CF5746" w:rsidP="00CF5746">
      <w:pPr>
        <w:spacing w:after="120" w:line="240" w:lineRule="auto"/>
        <w:jc w:val="both"/>
        <w:rPr>
          <w:rFonts w:ascii="Arial" w:eastAsia="Calibri" w:hAnsi="Arial" w:cs="Arial"/>
          <w:kern w:val="0"/>
          <w:sz w:val="24"/>
          <w14:ligatures w14:val="none"/>
        </w:rPr>
      </w:pPr>
      <w:r w:rsidRPr="00CF5746">
        <w:rPr>
          <w:rFonts w:ascii="Arial" w:eastAsia="Calibri" w:hAnsi="Arial" w:cs="Arial"/>
          <w:kern w:val="0"/>
          <w:sz w:val="24"/>
          <w14:ligatures w14:val="none"/>
        </w:rPr>
        <w:t xml:space="preserve">Nella logica della fede le due parole, essendo parola l’una e l’altra di Dio, si possono compiere insieme. Come questo possa accadere lo sa solo il Signore. Abramo crede nella verità sia della prima parola e sia nella verità della seconda. Come ha creduto nella prima così crede nella seconda e si appresta a sacrificare il figlio da lui atteso e così caro al suo cuore. Abramo credette nella speranza, cioè che la parola del suo Signore si sarebbe ugualmente compiuta. Ma credette contro ogni speranza, perché umanamente parlando e secondo la logica degli uomini una volta che un uomo è morto, è morto. Abramo neanche aveva dinanzi agli occhi quanto è avvenuto con Elia ed Eliseo qualche millennio dopo. Con loro anche i morti risorgevano. Ma Abramo pur non avendo la logica umana dalla sua parte, ha però la logica divina. Ecco cosa rivela lo Spirito Santo nella Lettera agli Ebrei: </w:t>
      </w:r>
      <w:r w:rsidRPr="00CF5746">
        <w:rPr>
          <w:rFonts w:ascii="Arial" w:eastAsia="Calibri" w:hAnsi="Arial" w:cs="Arial"/>
          <w:i/>
          <w:kern w:val="0"/>
          <w:sz w:val="24"/>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sidRPr="00CF5746">
        <w:rPr>
          <w:rFonts w:ascii="Arial" w:eastAsia="Calibri" w:hAnsi="Arial" w:cs="Arial"/>
          <w:iCs/>
          <w:kern w:val="0"/>
          <w:sz w:val="24"/>
          <w14:ligatures w14:val="none"/>
        </w:rPr>
        <w:t>”</w:t>
      </w:r>
      <w:r w:rsidRPr="00CF5746">
        <w:rPr>
          <w:rFonts w:ascii="Arial" w:eastAsia="Calibri" w:hAnsi="Arial" w:cs="Arial"/>
          <w:i/>
          <w:kern w:val="0"/>
          <w:sz w:val="24"/>
          <w14:ligatures w14:val="none"/>
        </w:rPr>
        <w:t xml:space="preserve"> (Eb 11,17-19).</w:t>
      </w:r>
      <w:r w:rsidRPr="00CF5746">
        <w:rPr>
          <w:rFonts w:ascii="Arial" w:eastAsia="Calibri" w:hAnsi="Arial" w:cs="Arial"/>
          <w:kern w:val="0"/>
          <w:sz w:val="24"/>
          <w14:ligatures w14:val="none"/>
        </w:rPr>
        <w:t xml:space="preserve"> Ecco fin dove giunge la logica divina. Ecco la fede nella speranza contro ogni speranza. Leggiamo ora tutto il brano della Lettera ai Romani:</w:t>
      </w:r>
    </w:p>
    <w:p w14:paraId="3CD4C5D9" w14:textId="77777777" w:rsidR="00CF5746" w:rsidRPr="00CF5746" w:rsidRDefault="00CF5746" w:rsidP="00CF5746">
      <w:pPr>
        <w:spacing w:after="120" w:line="240" w:lineRule="auto"/>
        <w:jc w:val="both"/>
        <w:rPr>
          <w:rFonts w:ascii="Arial" w:eastAsia="Calibri" w:hAnsi="Arial" w:cs="Arial"/>
          <w:kern w:val="0"/>
          <w:sz w:val="24"/>
          <w14:ligatures w14:val="none"/>
        </w:rPr>
      </w:pPr>
      <w:r w:rsidRPr="00CF5746">
        <w:rPr>
          <w:rFonts w:ascii="Arial" w:eastAsia="Calibri" w:hAnsi="Arial" w:cs="Arial"/>
          <w:kern w:val="0"/>
          <w:sz w:val="24"/>
          <w14:ligatures w14:val="none"/>
        </w:rPr>
        <w:t xml:space="preserve">La logica divina parte dall’onnipotenza del Signore. Infatti ad Abramo il Signore si era rivelato come l’Onnipotente: </w:t>
      </w:r>
      <w:r w:rsidRPr="00CF5746">
        <w:rPr>
          <w:rFonts w:ascii="Arial" w:eastAsia="Calibri" w:hAnsi="Arial" w:cs="Arial"/>
          <w:i/>
          <w:kern w:val="0"/>
          <w:sz w:val="24"/>
          <w14:ligatures w14:val="none"/>
        </w:rPr>
        <w:t>«Io sono Dio l’Onnipotente: cammina davanti a me e sii integro. Porrò la mia alleanza tra me e te e ti renderò molto, molto numeroso» (Gen 17,2-3).</w:t>
      </w:r>
      <w:r w:rsidRPr="00CF5746">
        <w:rPr>
          <w:rFonts w:ascii="Arial" w:eastAsia="Calibri" w:hAnsi="Arial" w:cs="Arial"/>
          <w:kern w:val="0"/>
          <w:sz w:val="24"/>
          <w14:ligatures w14:val="none"/>
        </w:rPr>
        <w:t xml:space="preserve"> Se Dio è l’Onnipotente, vi è qualcosa che a Lui è impossibile? Se qualcosa gli è impossibile di certo non è l’Onnipotente. Anche il seno di Sara era morto ed il Signore, l’Onnipotente, lo ha risuscitato. Se ha risuscitato il seno di Sara potrà anche risuscitare il figlio che io sacrifico a Lui sul monte. Logica perfetta nella fede. È la rivelazione il fondamento della vera speranza. Quanto Dio, l’Onnipotente, dice lo compie sulla terra e nei cieli. Fede purissima, speranza ben fondata. Oggi si predica una speranza su fondamenti di sabbia. Basta un leggero alito di vento e il nostro edificio crolla. Urge insegnare agli uomini che la vera speranza si fonda sulla Parola di Dio. Ecco come Gesù fonda la vera speranza nella vita eterna:</w:t>
      </w:r>
    </w:p>
    <w:p w14:paraId="49B6DB84" w14:textId="77777777" w:rsidR="00CF5746" w:rsidRPr="00CF5746" w:rsidRDefault="00CF5746" w:rsidP="00CF5746">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bCs/>
          <w:kern w:val="0"/>
          <w:sz w:val="24"/>
          <w:szCs w:val="20"/>
          <w:lang w:eastAsia="it-IT"/>
          <w14:ligatures w14:val="none"/>
        </w:rPr>
        <w:t>Oggi tutti i nostri discorsi sono fondati sulla sabbia. Si addice a noi tutti quanto Giobbe diceva ai suoi amici e anche quanto Dio dice su di essi:</w:t>
      </w:r>
    </w:p>
    <w:p w14:paraId="07102DF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Oggi possiamo bene dire che “sentenze di cenere sono molte delle nostre teologie, baluardi di argilla sono i nostri discorsi di speranza”. Manca in essi la purezza della </w:t>
      </w:r>
      <w:r w:rsidRPr="00CF5746">
        <w:rPr>
          <w:rFonts w:ascii="Arial" w:eastAsia="Times New Roman" w:hAnsi="Arial" w:cs="Times New Roman"/>
          <w:kern w:val="0"/>
          <w:sz w:val="24"/>
          <w:szCs w:val="20"/>
          <w:lang w:eastAsia="it-IT"/>
          <w14:ligatures w14:val="none"/>
        </w:rPr>
        <w:lastRenderedPageBreak/>
        <w:t>fede nella Parola del Signore, in tutte le Parole del Signore. Ecco ancora una Parola dell’Apostolo Paolo sulla speranza:</w:t>
      </w:r>
    </w:p>
    <w:p w14:paraId="12BF725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Avendo i Tessalonicesi una fede e una carità perfette, possiedono anche una speranza perfetta. Le tre virtù teologali sono una cosa sola: se una cade, anche le altre cadono. Se una non esiste anche le altre non esistono. Se una è debole anche le altre sono deboli. Tutto però deve iniziare dalla fede. È la fede il vero, solido, certo fondamento sia della carità che della speranza.</w:t>
      </w:r>
    </w:p>
    <w:p w14:paraId="5592036A"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p>
    <w:p w14:paraId="5D99DFDC"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Sappiamo bene, fratelli amati da Dio, che siete stati scelti da lui.</w:t>
      </w:r>
    </w:p>
    <w:p w14:paraId="732DD96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Ora l’Apostolo Paolo annuncia una verità di ordine soprannaturale: Sappiamo bene, fratelli amati da Dio, che siete stati scelti da lui. Nella nostra santissima fede tutto parte dal cuore del Padre. Tutto è un frutto del suo amore eterno. Dio ci ha scelti, ma per essere in Cristo, con Cristo, per Cristo. </w:t>
      </w:r>
    </w:p>
    <w:p w14:paraId="40FA467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Ecco la purissima verità dell’amore di Dio per noi: Dio può amarci solo in Cristo Gesù, per Cristo Gesù, con Cristo Gesù. Se togliamo Cristo – e oggi proprio questo si sta facendo – dalla nostra relazione con Dio, togliamo anche il purissimo amore dalla nostra relazione con Lui. È Cristo Gesù l’amore con il quale il Padre ci ama e ci ama in questo amore per questo amore. Privando l’uomo di Cristo Gesù, lo priviamo anche del vero amore nel quale il Signore Dio ha deciso dall’eternità di amare l’uomo.</w:t>
      </w:r>
    </w:p>
    <w:p w14:paraId="5C6F363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Ecco il grande crimine contro l’umanità che oggi il cristiano sta commettendo: sta privando ogni uomo del purissimo amore del suo Dio e Signore, perché lo sta privano di Cristo Gesù. All’uomo si sta donando un idolo. Donando un idolo si sta costruendo una falsa umanità, una umanità senza amore. E tutto questo lo facciamo nel nome di un altro grande idolo: dell’idolo della misericordia. Oggi anche la misericordia è un idolo perché essa è privata di Cristo Gesù. Dobbiamo liberarci da questa infinita idolatria.</w:t>
      </w:r>
    </w:p>
    <w:p w14:paraId="317F27FB"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vertAlign w:val="superscript"/>
          <w:lang w:eastAsia="it-IT"/>
          <w14:ligatures w14:val="none"/>
        </w:rPr>
      </w:pPr>
    </w:p>
    <w:p w14:paraId="762D9FC6"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Il nostro Vangelo, infatti, non si diffuse fra voi soltanto per mezzo della parola, ma anche con la potenza dello Spirito Santo e con profonda convinzione: ben sapete come ci siamo comportati in mezzo a voi per il vostro bene.</w:t>
      </w:r>
    </w:p>
    <w:p w14:paraId="4F5755B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bookmarkStart w:id="94" w:name="_Hlk217466852"/>
      <w:r w:rsidRPr="00CF5746">
        <w:rPr>
          <w:rFonts w:ascii="Arial" w:eastAsia="Times New Roman" w:hAnsi="Arial" w:cs="Times New Roman"/>
          <w:kern w:val="0"/>
          <w:sz w:val="24"/>
          <w:szCs w:val="20"/>
          <w:lang w:eastAsia="it-IT"/>
          <w14:ligatures w14:val="none"/>
        </w:rPr>
        <w:t xml:space="preserve">Perché il Vangelo si diffonda nel mondo occorre che vengano osservate le regole date da Dio. Se le regole non vengono osservate, il Vangelo rimane solo una parola come tutte le altre parole che risuonano all’orecchio della gente. </w:t>
      </w:r>
    </w:p>
    <w:p w14:paraId="6480C8D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Prima regola: La prima regola vuole che chi porta il Vangelo nel mondo sia colmo di Spirito Santo. Senza lo Spirito del Signore che abita con ogni potenza nel nostro cuore, la parola che diciamo mai sarà accolta come essa veramente è, come Parola di Dio, Parola di Cristo Gesù, Parola dello Spirito Santo. Cristo Gesù porta la Parola di Dio colmo dello Spirito del Signore. Si compiono in Lui tutte le antiche profezie. </w:t>
      </w:r>
    </w:p>
    <w:p w14:paraId="3BA6AFA3" w14:textId="77777777" w:rsidR="00CF5746" w:rsidRPr="00CF5746" w:rsidRDefault="00CF5746" w:rsidP="00CF5746">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bCs/>
          <w:kern w:val="0"/>
          <w:sz w:val="24"/>
          <w:szCs w:val="20"/>
          <w:lang w:eastAsia="it-IT"/>
          <w14:ligatures w14:val="none"/>
        </w:rPr>
        <w:t xml:space="preserve">Seconda regola: La seconda regola vuole che il primo a credere con profonda convinzione o convincimento nella Parola che annuncia sia proprio l’Apostolo di Gesù o il suo missionario. Senza un convincimento che avvolga ogni cellula dell’anima e dello spirito, del cuore e della mente, nessuna nostra Parola verrà accolta come Parola di Dio. Ecco due esempi di profondo convincimento. Il primo </w:t>
      </w:r>
      <w:r w:rsidRPr="00CF5746">
        <w:rPr>
          <w:rFonts w:ascii="Arial" w:eastAsia="Times New Roman" w:hAnsi="Arial" w:cs="Times New Roman"/>
          <w:bCs/>
          <w:kern w:val="0"/>
          <w:sz w:val="24"/>
          <w:szCs w:val="20"/>
          <w:lang w:eastAsia="it-IT"/>
          <w14:ligatures w14:val="none"/>
        </w:rPr>
        <w:lastRenderedPageBreak/>
        <w:t>esempio ce lo offre l’Apostolo Pietro. Senza il suo convincimento, la Parola non avrebbe spalancato le porte della fede in Cristo. Il secondo esempio lo traiamo dalla vita dell’Apostolo Paolo. Il suo convincimento è rivelato sia nella Prima Lettera ai Corinzi e sia negli Atti degli Apostoli. Così ognuno potrà verificare quale sia il suo personale convincimento.</w:t>
      </w:r>
    </w:p>
    <w:p w14:paraId="04ACC28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Vangelo cammina nella storia ed entra nei cuori per il convincimento dei suoi portatori. Se chi porta il Vangelo non crede nel Vangelo con fede radicata interamente nella purissima verità dello Spirito Santo, la parola dei missionari del Vangelo viene ritenuta parola come ogni altra parola che corre nel mondo. La fede nel Vangelo è di ogni singola persona. Nulla è più personale della fede. </w:t>
      </w:r>
    </w:p>
    <w:p w14:paraId="72AF855D" w14:textId="77777777" w:rsidR="00CF5746" w:rsidRPr="00CF5746" w:rsidRDefault="00CF5746" w:rsidP="00CF5746">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b/>
          <w:kern w:val="0"/>
          <w:sz w:val="24"/>
          <w:szCs w:val="20"/>
          <w:lang w:eastAsia="it-IT"/>
          <w14:ligatures w14:val="none"/>
        </w:rPr>
        <w:t>T</w:t>
      </w:r>
      <w:r w:rsidRPr="00CF5746">
        <w:rPr>
          <w:rFonts w:ascii="Arial" w:eastAsia="Times New Roman" w:hAnsi="Arial" w:cs="Times New Roman"/>
          <w:bCs/>
          <w:kern w:val="0"/>
          <w:sz w:val="24"/>
          <w:szCs w:val="20"/>
          <w:lang w:eastAsia="it-IT"/>
          <w14:ligatures w14:val="none"/>
        </w:rPr>
        <w:t>erza regola: La terza regola chiede che l’Apostolo manifesti la sua fede nella Parola che lui annuncia attraverso la Parola che lui dice e visibilmente si compie. La Parola che si compie deve essere manifestazione della verità dell’Apostolo di Cristo Signore. Spieghiamo meglio il concetto. Gesù è potente in parole ed opere. Pronuncia una Parola e questa si compie. Anche l’Apostolo dice una Parola ed essa si deve compiere. Se il mondo non vede la Parola detta dall’Apostolo che si compie sotto i suoi occhi, mai crederà nella parola del Vangelo che lui dice. Il mondo penserà che sia una parola come tutte le altre parole. Quando la Samaritana ha creduto in Cristo Gesù? Quando essa riconobbe in Lui un vero profeta del Dio vivente.</w:t>
      </w:r>
    </w:p>
    <w:p w14:paraId="529C363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Queste tre regole sempre dovranno essere osservate dai discepoli di Gesù. Se anche una sola di queste regole non viene osservata, le altre due sono inutili in ordine alla nascita della fede nei cuori. Se oggi molta fede non nasce, è segno che i discepoli di Gesù non vivono queste tre regole. Se non ha fede nel Vangelo il missionario del Signore, quale fede potrà lui generare nei cuori? Se oggi i discepoli neanche più loro credono in Cristo, è segno che sono privi dello Spirito Santo.</w:t>
      </w:r>
    </w:p>
    <w:bookmarkEnd w:id="94"/>
    <w:p w14:paraId="4DD80E4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Se noi oggi stiamo rinnegano Cristo è segno che siamo senza lo Spirito Santo. La nostra parola non è più Vangelo. È solo misera, misera, parola di uomini. </w:t>
      </w:r>
    </w:p>
    <w:p w14:paraId="74A8AC21"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05E0753D"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 xml:space="preserve">E voi avete seguito il nostro esempio e quello del Signore, avendo accolto la </w:t>
      </w:r>
      <w:r w:rsidRPr="00CF5746">
        <w:rPr>
          <w:rFonts w:ascii="Arial" w:eastAsia="Times New Roman" w:hAnsi="Arial" w:cs="Times New Roman"/>
          <w:bCs/>
          <w:i/>
          <w:iCs/>
          <w:caps/>
          <w:kern w:val="0"/>
          <w:sz w:val="24"/>
          <w:szCs w:val="20"/>
          <w:lang w:eastAsia="it-IT"/>
          <w14:ligatures w14:val="none"/>
        </w:rPr>
        <w:t>P</w:t>
      </w:r>
      <w:r w:rsidRPr="00CF5746">
        <w:rPr>
          <w:rFonts w:ascii="Arial" w:eastAsia="Times New Roman" w:hAnsi="Arial" w:cs="Times New Roman"/>
          <w:bCs/>
          <w:i/>
          <w:iCs/>
          <w:kern w:val="0"/>
          <w:sz w:val="24"/>
          <w:szCs w:val="20"/>
          <w:lang w:eastAsia="it-IT"/>
          <w14:ligatures w14:val="none"/>
        </w:rPr>
        <w:t>arola in mezzo a grandi prove, con la gioia dello Spirito Santo,</w:t>
      </w:r>
    </w:p>
    <w:p w14:paraId="0EFE536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Gesù visse la Parola in una vita di grandi prove che si conclusero con la sua crocifissione sul Golgota. Anche l’Apostolo Paolo visse la Parola in una vita di grandi persecuzioni che si conclusero con il suo martirio. Anche i Tessalonicesi vivono la Parola con una vita sottoposta a grandi prove. Vivono ogni prova con la gioia dello Spirito Santo. Tribolazioni di Cristo Gesù. Tribolazioni di Paolo. Tribolazioni dei Tessalonicesi. Tribolazioni di ogni discepolo di Gesù. Il martirio è dei discepoli di Gesù fin dal primo istante dell’accoglienza della Parola del Vangelo nel loro cuore. Al Vangelo si deve dare la vita, tutta la vita e non una parte di essa. Senza questa Legge non c’è vita nel Vangelo.</w:t>
      </w:r>
    </w:p>
    <w:p w14:paraId="4DD1FFF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Percorrere la via della tribolazione è necessario per tutti coloro che vogliono credere in Cristo Gesù. È stato perseguitato Gesù, saranno perseguitati tutti i suoi discepoli. Senza tribolazione non c’è vita evangelica.</w:t>
      </w:r>
    </w:p>
    <w:p w14:paraId="0C54878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Il cattivo esempio si chiama scandalo. Attraverso di esso molti smarriscono la via della verità e della giustizia, perdendo addirittura la fede in Cristo Gesù.</w:t>
      </w:r>
    </w:p>
    <w:p w14:paraId="21DF609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 xml:space="preserve">Come Cristo Gesù è stato obbediente al Padre fino alla morte di croce, così ogni discepolo di Gesù deve essere obbediente a Cristo anche lui fino alla morte e alla morte di croce. Un sol corpo: Cristo e ogni suo discepolo. Una sola obbedienza: quella di Cristo e di ogni suo discepolo. Una sola sofferenza per la Parola: quella di Cristo e del suo discepolo. </w:t>
      </w:r>
    </w:p>
    <w:p w14:paraId="11895CF2"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vertAlign w:val="superscript"/>
          <w:lang w:eastAsia="it-IT"/>
          <w14:ligatures w14:val="none"/>
        </w:rPr>
      </w:pPr>
    </w:p>
    <w:p w14:paraId="5DBF6C74"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Così da diventare modello per tutti i credenti della Macedonia e dell’Acaia.</w:t>
      </w:r>
    </w:p>
    <w:p w14:paraId="13B0955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il frutto del Vangelo vissuto sull’esempio di Cristo Gesù e dell’Apostolo Paolo: Così da diventare modello per tutti i credenti della Macedonia e dell’Acaia. Cristo Gesù è modello invisibile. Di Lui si può solo raccontare, narrare, insegnare, predicare quello che ha fatto. Anche di Paolo si può solo raccontare, narrare, insegnare, predicare quello che ha fatto. Paolo è modello lontano. I Tessalonicesi sono invece modello presente, visibile dinanzi a tutti i credenti della Macedonia e dell’Acaia. La forza della fede è quando ogni discepolo di Gesù diviene modello visibile e presente per tutti gli altri discepoli del Signore. Così ognuno diviene forza per la fede degli altri. </w:t>
      </w:r>
    </w:p>
    <w:p w14:paraId="785E772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Ogni discepolo di Gesù può essere forza per la fede di tutti i suoi fratelli. Ma può essere anche debolezza. Ad ogni singolo discepolo la responsabilità di scegliere ciò che vuole essere. Ognuno sappia però che se sceglie di essere debolezza, può mandare in fumo tutto un lavoro di secoli. Oggi sembra che stia accadendo proprio questo. Ognuno sta scegliendo di essere debolezza per tutti gli altri discepoli. Qual è il frutto di questa scelta? La cancellazione dalla faccia della terra di ben quattromila anni di rivelazione e di martirio per la verità della fede. Grande è la nostra responsabilità. Ecco alcuni insegnamenti dell’Apostolo Paolo nelle sue Lettere:</w:t>
      </w:r>
    </w:p>
    <w:p w14:paraId="5B0E351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A nulla serve una Chiesa </w:t>
      </w:r>
      <w:r w:rsidRPr="00CF5746">
        <w:rPr>
          <w:rFonts w:ascii="Arial" w:eastAsia="Times New Roman" w:hAnsi="Arial" w:cs="Times New Roman"/>
          <w:i/>
          <w:iCs/>
          <w:kern w:val="0"/>
          <w:sz w:val="24"/>
          <w:szCs w:val="20"/>
          <w:lang w:val="la-Latn" w:eastAsia="it-IT"/>
          <w14:ligatures w14:val="none"/>
        </w:rPr>
        <w:t>ad extra</w:t>
      </w:r>
      <w:r w:rsidRPr="00CF5746">
        <w:rPr>
          <w:rFonts w:ascii="Arial" w:eastAsia="Times New Roman" w:hAnsi="Arial" w:cs="Times New Roman"/>
          <w:kern w:val="0"/>
          <w:sz w:val="24"/>
          <w:szCs w:val="20"/>
          <w:lang w:eastAsia="it-IT"/>
          <w14:ligatures w14:val="none"/>
        </w:rPr>
        <w:t xml:space="preserve">, se non si edifica nel Vangelo la Chiesa </w:t>
      </w:r>
      <w:r w:rsidRPr="00CF5746">
        <w:rPr>
          <w:rFonts w:ascii="Arial" w:eastAsia="Times New Roman" w:hAnsi="Arial" w:cs="Times New Roman"/>
          <w:i/>
          <w:iCs/>
          <w:kern w:val="0"/>
          <w:sz w:val="24"/>
          <w:szCs w:val="20"/>
          <w:lang w:val="la-Latn" w:eastAsia="it-IT"/>
          <w14:ligatures w14:val="none"/>
        </w:rPr>
        <w:t>ad intra</w:t>
      </w:r>
      <w:r w:rsidRPr="00CF5746">
        <w:rPr>
          <w:rFonts w:ascii="Arial" w:eastAsia="Times New Roman" w:hAnsi="Arial" w:cs="Times New Roman"/>
          <w:kern w:val="0"/>
          <w:sz w:val="24"/>
          <w:szCs w:val="20"/>
          <w:lang w:eastAsia="it-IT"/>
          <w14:ligatures w14:val="none"/>
        </w:rPr>
        <w:t>. I pericoli più grandi non vengono mai dall’esterno, vengono per la Chiesa sempre dal suo seno. Sono i figli della Chiesa che distruggono la Chiesa. Ecco cosa già avveniva al tempo dell’Apostolo Giovanni:</w:t>
      </w:r>
    </w:p>
    <w:p w14:paraId="4B177B1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Immaginiamo la Chiesa come un castello nel quale è impossibile entrare dall’esterno. Tutti i nemici dall’esterno nulla possono contro la Chiesa. Il cristiano invece può corrompere quelli che sono nell’interno e anche aprire, anzi spalancare le porte perché vi entrino quelli dell’esterno e provochino distruzione e morte. Ecco perché ognuno è chiamato alla somma vigilanza. Vale per tutti l’insegnamento del profeta Michea, ripreso da Gesù nel Vangelo secondo Matteo. </w:t>
      </w:r>
    </w:p>
    <w:p w14:paraId="5ED8E82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 storia rivela che sono stati i figli della Chiesa a distruggere lungo il corso dei secoli la bellezza della loro Madre. Una volta che il tempio è stato distrutto in una parte non si è mai più rialzato. Se oggi lo distruggiamo, sarà difficile poi rialzarlo. Noi possiamo distruggere, ma non rialzare. Possiamo incendiare ma non spegnere il fuoco. Siamo tutti avvisati. Solo Dio ha potere sulla vita e sulla morte. L’uomo non ha il potere di far ritornare in vita ciò che ha distrutto. Questo potere è solo del Signore. Per questo urge non distruggere.</w:t>
      </w:r>
    </w:p>
    <w:p w14:paraId="424E399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L’uomo stolto non comprende. Gli manca la scienza dell’Altissimo. Adamo ha distrutto l’umanità conducendola nella morte. Non ha potuto fare nulla per riportarla in vita. Per riportare l’umanità nella vita fu necessaria la morte del Figlio Unigenito del Padre. Chi riporterà domani la Chiesa nello splendore della sua vita, se noi oggi </w:t>
      </w:r>
      <w:r w:rsidRPr="00CF5746">
        <w:rPr>
          <w:rFonts w:ascii="Arial" w:eastAsia="Times New Roman" w:hAnsi="Arial" w:cs="Times New Roman"/>
          <w:kern w:val="0"/>
          <w:sz w:val="24"/>
          <w:szCs w:val="20"/>
          <w:lang w:eastAsia="it-IT"/>
          <w14:ligatures w14:val="none"/>
        </w:rPr>
        <w:lastRenderedPageBreak/>
        <w:t>giochiamo a chi la distrugge di più? Quale via sarà necessaria al Signore perché rialzi la capanna del Figlio suo che è caduta? Distruggere possiamo tutti. Riedificare nessuno. Uccidere possiamo tutti. Risuscitare solo Dio lo può. Questa verità va messa nel cuore di ogni figlio della Chiesa perché metta ogni sua attenzione perché non distrugga.</w:t>
      </w:r>
    </w:p>
    <w:p w14:paraId="4E043C82"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vertAlign w:val="superscript"/>
          <w:lang w:eastAsia="it-IT"/>
          <w14:ligatures w14:val="none"/>
        </w:rPr>
      </w:pPr>
    </w:p>
    <w:p w14:paraId="13921B39"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Infatti per mezzo vostro la parola del Signore risuona non soltanto in Macedonia e in Acaia, ma la vostra fede in Dio si è diffusa dappertutto, tanto che non abbiamo bisogno di parlarne.</w:t>
      </w:r>
    </w:p>
    <w:p w14:paraId="672B24E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i frutti dell’esemplarità della fede dei Tessalonicesi: Per mezzo loro la parola del Signore risuona non soltanto in Macedonia e in Acaia. Non solo. La loro fede in Dio si è diffusa dappertutto, tanto che non abbiamo bisogno di parlarne. Ecco cosa dice loro l’Apostolo Paolo: Essi sono veri evangelizzatori. </w:t>
      </w:r>
    </w:p>
    <w:p w14:paraId="7D34CCB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Essi hanno una fede che parla, narra, racconta, dice la verità di Cristo e di Dio.  Possiamo paragonare questa fede ai potenti segni avvenuti in Egitto, operati da Dio per mezzo di Mosè, ultimo dei quali il passaggio dei figli d’Israele attraverso il Mar Rosso a piedi asciutti e la disfatta di tutto l’esercito del faraone nello stesso Mare. Queste opere di Dio erano conosciute in tutto il mondo circostante, tant’è che Raab, la prostituta in Gerico, è lei che ne parla agli esploratori, non sono gli esploratori che ne parlano a lei. Tanto forte è la fede dei Tessalonicesi.</w:t>
      </w:r>
    </w:p>
    <w:p w14:paraId="6D9FB91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Altro esempio è quello di Salomone e della sua Sapienza e della Regina del Sud o di Saba, che sentì parlare della sapienza del re nella sua regione.</w:t>
      </w:r>
    </w:p>
    <w:p w14:paraId="238D85F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Quando la fede di un comunità è vera e forte, il vento dello Spirito Santo, ne porta la voce in molti cuori. È lo Spirito che attrae, così come è avvenuto il giorno di Pentecoste. Lo Spirito Santo con la sua voce potente attrae. La fede di Pietro illumina il mistero di Cristo Gesù e in un solo giorno si convertono moltissime persone. Miracolo dello Spirito Santo per la fede di una comunità. Sempre la vera fede opera questi stupendi prodigi.</w:t>
      </w:r>
    </w:p>
    <w:p w14:paraId="07586AD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Oggi non si sa più cosa inventare per attrarre qualcuno alla Chiesa – non a Cristo Gesù, non al Padre, non al Vangelo, non allo Spirito Santo – ma tutti i nostri ritrovati falliscono, così come rivela il Libro della Sapienza. </w:t>
      </w:r>
    </w:p>
    <w:p w14:paraId="66083A8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Eppure basterebbe vivere in modo vero e forte la nostra fede. Lo Spirito Santo attrarrebbe a noi il mondo intero. Lo Spirito genera la fede per la nostra fede. </w:t>
      </w:r>
    </w:p>
    <w:p w14:paraId="64B97D18"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vertAlign w:val="superscript"/>
          <w:lang w:eastAsia="it-IT"/>
          <w14:ligatures w14:val="none"/>
        </w:rPr>
      </w:pPr>
    </w:p>
    <w:p w14:paraId="3B00E2D4"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Sono essi infatti a raccontare come noi siamo venuti in mezzo a voi e come vi siete convertiti dagli idoli a Dio, per servire il Dio vivo e vero</w:t>
      </w:r>
    </w:p>
    <w:p w14:paraId="2C0AA214"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il grande miracolo prodotto dalla fede viva, vera, dei Tessalonicesi: Sono essi infatti a raccontare come noi siamo venuti in mezzo a voi e come vi siete convertiti dagli idoli a Dio, per servire il Dio vivo e vero. Ecco la vera conversione: essa è vero passaggio dall’adorazione degli idoli all’adorazione del Dio vivo e vero. Noi oggi stiamo operando la conversione al contrario: dal Dio vivo e vero che è il Padre del Signore nostro Gesù Cristo ai molteplici idoli che sono il frutto della nostra mente e del nostro cuore. Di questo passaggio dal vero Dio, dal Dio vivo e vero, che è solo il Padre del Signore nostro Gesù Cristo, responsabili sono quanti il Signore ha posto </w:t>
      </w:r>
      <w:r w:rsidRPr="00CF5746">
        <w:rPr>
          <w:rFonts w:ascii="Arial" w:eastAsia="Times New Roman" w:hAnsi="Arial" w:cs="Times New Roman"/>
          <w:kern w:val="0"/>
          <w:sz w:val="24"/>
          <w:szCs w:val="20"/>
          <w:lang w:eastAsia="it-IT"/>
          <w14:ligatures w14:val="none"/>
        </w:rPr>
        <w:lastRenderedPageBreak/>
        <w:t xml:space="preserve">a vigilare sulla sua Parola. Mai dobbiamo dimenticare che nel Deserto è stato il Sommo Sacerdote Aronne che ha permesso al popolo di divenire idolatra. </w:t>
      </w:r>
    </w:p>
    <w:p w14:paraId="2EF8A28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Siamo chiamati tutti a meditare e a riflettere. Se un responsabile del Vangelo vuole arrecare il più grave danno a tutto il popolo, è sufficiente che gli tolga il vero Cristo e gli costruisca un idolo. Il danno è di perdizione nel tempo e nell’eternità. E pensare che oggi la costruzione di idoli è detta rispetto verso gli uomini e anche grande misericordia. Satana veramente sta governando la Chiesa. Sta entrando con la sua falsità sul vero Dio, sul vero Cristo, sul vero Vangelo, non attraverso la costruzione di un Dio fatto di metallo fuso. Vi sta entrando invece attraverso un Vangelo fuso di suoi pensieri. Ecco il suo trucco e il suo inganno. Le parole sono attinte del Vangelo. Ma questi sono in tutto simili alle pelli fatte indossare dalla Madre Rebecca a Giacobbe per ingannare il Padre. Ciò che sta sotto queste pelli sono le menzogne e gli inganni del principe delle tenebre. Ci ha lasciato le pelli del Vangelo, ma in essi ha posto se stesso.</w:t>
      </w:r>
    </w:p>
    <w:p w14:paraId="1380A111"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Se con urgenza non chiediamo a Gesù Signore che ci dia il dono della vista, saremo tutti ingannati da quanti si presentano a noi vestiti con peli di pecora, ma dentro sono lupi rapaci. La responsabilità è solo nostra. Cristo avrebbe potuto darci la vista, ma noi non glielo abbiamo chiesto. Ma se noi oggi abbiamo tolto Cristo dalla nostra fede, a chi possiamo ricorrere? A nessun altro.</w:t>
      </w:r>
    </w:p>
    <w:p w14:paraId="48AFB23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17559652"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E attendere dai cieli il suo Figlio, che egli ha risuscitato dai morti, Gesù, il quale ci libera dall’ira che viene.</w:t>
      </w:r>
    </w:p>
    <w:p w14:paraId="49747831"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Non solo i Tessalonicesi si sono convertiti dagli idoli per adorare il Dio vivo e vero, essi anche hanno una fede formata. Essi credono che Gesù verrà per giudicare i vivi e i morti. Essi attendono dai cieli il suo Figlio, che Egli ha risuscitato dai morti, Gesù, il quale ci libera dall’ira che viene. Come ci libera Gesù dall’ira che viene? Attraverso la fede nel suo nome. Si predica il Vangelo, si crede in esso, ci si lascia battezzare, si diviene nuove creature, si obbedisce al Vangelo, siamo liberati dall’ira che viene. L’ira che viene è il giudizio eterno al quale ogni uomo sarà sottoposto sia al momento della morte che nell’ultimo giorno, nel giorno della gloriosa Parusia di Gesù Signore. Oggi è proprio questa fede che si è persa. Eppure essa è verità di essenza della nostra purissima fede. È verità che apre e conclude il Discorso della Montagna nel Vangelo secondo Matteo:</w:t>
      </w:r>
    </w:p>
    <w:p w14:paraId="1433D6A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È questa la verità eterna e immodificabile. Ma oggi questa verità è stata arsa dal fuoco della falsità e delle menzogna senza lasciare di essa neanche le radici. Se qualcuno dovesse osare predicare questa verità, sarebbe sotterrato sotto un cumulo di insulti e di mille altre ingiurie. L’insulto più nobile è essere dichiarati fondamentalisti. L’altro, ancora più nobile, è sentirsi dire che si è persone senza alcuna misericordia, nemici degli uomini, insensibili alle loro umane necessità, incapaci di amare. Gesù proprio per questo è venuto: per indicarci la via perché tutti possiamo sfuggire alla morte eterna.</w:t>
      </w:r>
    </w:p>
    <w:p w14:paraId="23BF93C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Fil qui la riflessione.</w:t>
      </w:r>
    </w:p>
    <w:p w14:paraId="0793EB9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50C2CF1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Ora è cosa oltremodo necessaria fare scendere il secchio nel pozzo della divina verità e farlo salire colmo di nuova acqua fatta di luce più splendete e luminosa.</w:t>
      </w:r>
    </w:p>
    <w:p w14:paraId="5C8F4BCB"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bookmarkStart w:id="95" w:name="_Hlk217017201"/>
      <w:r w:rsidRPr="00CF5746">
        <w:rPr>
          <w:rFonts w:ascii="Arial" w:eastAsia="Times New Roman" w:hAnsi="Arial" w:cs="Arial"/>
          <w:i/>
          <w:iCs/>
          <w:kern w:val="0"/>
          <w:sz w:val="24"/>
          <w:szCs w:val="20"/>
          <w:lang w:eastAsia="it-IT"/>
          <w14:ligatures w14:val="none"/>
        </w:rPr>
        <w:lastRenderedPageBreak/>
        <w:t xml:space="preserve">Il nostro Vangelo, infatti, non si diffuse fra voi soltanto per mezzo della parola, ma anche </w:t>
      </w:r>
      <w:bookmarkStart w:id="96" w:name="_Hlk216990524"/>
      <w:r w:rsidRPr="00CF5746">
        <w:rPr>
          <w:rFonts w:ascii="Arial" w:eastAsia="Times New Roman" w:hAnsi="Arial" w:cs="Arial"/>
          <w:i/>
          <w:iCs/>
          <w:kern w:val="0"/>
          <w:sz w:val="24"/>
          <w:szCs w:val="20"/>
          <w:lang w:eastAsia="it-IT"/>
          <w14:ligatures w14:val="none"/>
        </w:rPr>
        <w:t xml:space="preserve">con la potenza dello Spirito Santo </w:t>
      </w:r>
      <w:bookmarkStart w:id="97" w:name="_Hlk217017668"/>
      <w:r w:rsidRPr="00CF5746">
        <w:rPr>
          <w:rFonts w:ascii="Arial" w:eastAsia="Times New Roman" w:hAnsi="Arial" w:cs="Arial"/>
          <w:i/>
          <w:iCs/>
          <w:kern w:val="0"/>
          <w:sz w:val="24"/>
          <w:szCs w:val="20"/>
          <w:lang w:eastAsia="it-IT"/>
          <w14:ligatures w14:val="none"/>
        </w:rPr>
        <w:t>e con profonda convinzione</w:t>
      </w:r>
      <w:bookmarkEnd w:id="96"/>
      <w:bookmarkEnd w:id="97"/>
      <w:r w:rsidRPr="00CF5746">
        <w:rPr>
          <w:rFonts w:ascii="Arial" w:eastAsia="Times New Roman" w:hAnsi="Arial" w:cs="Arial"/>
          <w:i/>
          <w:iCs/>
          <w:kern w:val="0"/>
          <w:sz w:val="24"/>
          <w:szCs w:val="20"/>
          <w:lang w:eastAsia="it-IT"/>
          <w14:ligatures w14:val="none"/>
        </w:rPr>
        <w:t xml:space="preserve">: ben sapete come ci siamo comportati in mezzo a voi per il vostro bene (1Ts 1,5).  </w:t>
      </w:r>
      <w:r w:rsidRPr="00CF5746">
        <w:rPr>
          <w:rFonts w:ascii="Arial" w:eastAsia="Times New Roman" w:hAnsi="Arial" w:cs="Arial"/>
          <w:kern w:val="0"/>
          <w:sz w:val="24"/>
          <w:szCs w:val="20"/>
          <w:lang w:val="la-Latn" w:eastAsia="it-IT"/>
          <w14:ligatures w14:val="none"/>
        </w:rPr>
        <w:t xml:space="preserve">Quia evangelium nostrum non fuit ad vos in sermone tantum sed et in virtute et in Spiritu Sancto et in plenitudine multa, sicut scitis quales fuerimus vobis propter vos (1Ts 1,5). </w:t>
      </w:r>
      <w:r w:rsidRPr="00CF5746">
        <w:rPr>
          <w:rFonts w:ascii="Times New Roman" w:hAnsi="Times New Roman" w:cs="Times New Roman"/>
          <w:color w:val="111111"/>
          <w:sz w:val="24"/>
          <w:szCs w:val="24"/>
        </w:rPr>
        <w:t>ὅ</w:t>
      </w:r>
      <w:r w:rsidRPr="00CF5746">
        <w:rPr>
          <w:rFonts w:ascii="Cambria" w:hAnsi="Cambria" w:cs="Cambria"/>
          <w:color w:val="111111"/>
          <w:sz w:val="24"/>
          <w:szCs w:val="24"/>
        </w:rPr>
        <w:t>τι</w:t>
      </w:r>
      <w:r w:rsidRPr="00CF5746">
        <w:rPr>
          <w:rFonts w:ascii="PT Serif" w:hAnsi="PT Serif"/>
          <w:color w:val="111111"/>
          <w:sz w:val="24"/>
          <w:szCs w:val="24"/>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αγγέλιον</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κ</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γενήθη</w:t>
      </w:r>
      <w:r w:rsidRPr="00CF5746">
        <w:rPr>
          <w:rFonts w:ascii="PT Serif" w:hAnsi="PT Serif"/>
          <w:color w:val="111111"/>
          <w:sz w:val="24"/>
          <w:szCs w:val="24"/>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rPr>
        <w:t xml:space="preserve"> </w:t>
      </w:r>
      <w:r w:rsidRPr="00CF5746">
        <w:rPr>
          <w:rFonts w:ascii="Cambria" w:hAnsi="Cambria" w:cs="Cambria"/>
          <w:color w:val="111111"/>
          <w:sz w:val="24"/>
          <w:szCs w:val="24"/>
        </w:rPr>
        <w:t>λόγ</w:t>
      </w:r>
      <w:r w:rsidRPr="00CF5746">
        <w:rPr>
          <w:rFonts w:ascii="Times New Roman" w:hAnsi="Times New Roman" w:cs="Times New Roman"/>
          <w:color w:val="111111"/>
          <w:sz w:val="24"/>
          <w:szCs w:val="24"/>
        </w:rPr>
        <w:t>ῳ</w:t>
      </w:r>
      <w:r w:rsidRPr="00CF5746">
        <w:rPr>
          <w:rFonts w:ascii="PT Serif" w:hAnsi="PT Serif"/>
          <w:color w:val="111111"/>
          <w:sz w:val="24"/>
          <w:szCs w:val="24"/>
        </w:rPr>
        <w:t xml:space="preserve"> μ</w:t>
      </w:r>
      <w:r w:rsidRPr="00CF5746">
        <w:rPr>
          <w:rFonts w:ascii="Cambria" w:hAnsi="Cambria" w:cs="Cambria"/>
          <w:color w:val="111111"/>
          <w:sz w:val="24"/>
          <w:szCs w:val="24"/>
        </w:rPr>
        <w:t>όνον</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Times New Roman" w:hAnsi="Times New Roman" w:cs="Times New Roman"/>
          <w:color w:val="111111"/>
          <w:sz w:val="24"/>
          <w:szCs w:val="24"/>
        </w:rPr>
        <w:t>ὰ</w:t>
      </w:r>
      <w:r w:rsidRPr="00CF5746">
        <w:rPr>
          <w:rFonts w:ascii="PT Serif" w:hAnsi="PT Serif"/>
          <w:color w:val="111111"/>
          <w:sz w:val="24"/>
          <w:szCs w:val="24"/>
        </w:rPr>
        <w:t xml:space="preserve"> </w:t>
      </w:r>
      <w:bookmarkStart w:id="98" w:name="_Hlk216990569"/>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rPr>
        <w:t xml:space="preserve"> </w:t>
      </w:r>
      <w:r w:rsidRPr="00CF5746">
        <w:rPr>
          <w:rFonts w:ascii="Cambria" w:hAnsi="Cambria" w:cs="Cambria"/>
          <w:color w:val="111111"/>
          <w:sz w:val="24"/>
          <w:szCs w:val="24"/>
        </w:rPr>
        <w:t>δυνά</w:t>
      </w:r>
      <w:r w:rsidRPr="00CF5746">
        <w:rPr>
          <w:rFonts w:ascii="PT Serif" w:hAnsi="PT Serif" w:cs="PT Serif"/>
          <w:color w:val="111111"/>
          <w:sz w:val="24"/>
          <w:szCs w:val="24"/>
        </w:rPr>
        <w:t>μ</w:t>
      </w:r>
      <w:r w:rsidRPr="00CF5746">
        <w:rPr>
          <w:rFonts w:ascii="Cambria" w:hAnsi="Cambria" w:cs="Cambria"/>
          <w:color w:val="111111"/>
          <w:sz w:val="24"/>
          <w:szCs w:val="24"/>
        </w:rPr>
        <w:t>ει</w:t>
      </w:r>
      <w:r w:rsidRPr="00CF5746">
        <w:rPr>
          <w:rFonts w:ascii="PT Serif" w:hAnsi="PT Serif"/>
          <w:color w:val="111111"/>
          <w:sz w:val="24"/>
          <w:szCs w:val="24"/>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νεύ</w:t>
      </w:r>
      <w:r w:rsidRPr="00CF5746">
        <w:rPr>
          <w:rFonts w:ascii="PT Serif" w:hAnsi="PT Serif" w:cs="PT Serif"/>
          <w:color w:val="111111"/>
          <w:sz w:val="24"/>
          <w:szCs w:val="24"/>
        </w:rPr>
        <w:t>μ</w:t>
      </w:r>
      <w:r w:rsidRPr="00CF5746">
        <w:rPr>
          <w:rFonts w:ascii="Cambria" w:hAnsi="Cambria" w:cs="Cambria"/>
          <w:color w:val="111111"/>
          <w:sz w:val="24"/>
          <w:szCs w:val="24"/>
        </w:rPr>
        <w:t>ατι</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ἁ</w:t>
      </w:r>
      <w:r w:rsidRPr="00CF5746">
        <w:rPr>
          <w:rFonts w:ascii="Cambria" w:hAnsi="Cambria" w:cs="Cambria"/>
          <w:color w:val="111111"/>
          <w:sz w:val="24"/>
          <w:szCs w:val="24"/>
        </w:rPr>
        <w:t>γί</w:t>
      </w:r>
      <w:r w:rsidRPr="00CF5746">
        <w:rPr>
          <w:rFonts w:ascii="Times New Roman" w:hAnsi="Times New Roman" w:cs="Times New Roman"/>
          <w:color w:val="111111"/>
          <w:sz w:val="24"/>
          <w:szCs w:val="24"/>
        </w:rPr>
        <w:t>ῳ</w:t>
      </w:r>
      <w:r w:rsidRPr="00CF5746">
        <w:rPr>
          <w:rFonts w:ascii="PT Serif" w:hAnsi="PT Serif"/>
          <w:color w:val="111111"/>
          <w:sz w:val="24"/>
          <w:szCs w:val="24"/>
        </w:rPr>
        <w:t xml:space="preserve"> </w:t>
      </w:r>
      <w:r w:rsidRPr="00CF5746">
        <w:rPr>
          <w:rFonts w:ascii="Segoe UI Symbol" w:hAnsi="Segoe UI Symbol" w:cs="Segoe UI Symbol"/>
          <w:color w:val="111111"/>
          <w:sz w:val="24"/>
          <w:szCs w:val="24"/>
        </w:rPr>
        <w:t>⸀</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rPr>
        <w:t xml:space="preserve"> π</w:t>
      </w:r>
      <w:r w:rsidRPr="00CF5746">
        <w:rPr>
          <w:rFonts w:ascii="Cambria" w:hAnsi="Cambria" w:cs="Cambria"/>
          <w:color w:val="111111"/>
          <w:sz w:val="24"/>
          <w:szCs w:val="24"/>
        </w:rPr>
        <w:t>ληροφορί</w:t>
      </w:r>
      <w:r w:rsidRPr="00CF5746">
        <w:rPr>
          <w:rFonts w:ascii="Times New Roman" w:hAnsi="Times New Roman" w:cs="Times New Roman"/>
          <w:color w:val="111111"/>
          <w:sz w:val="24"/>
          <w:szCs w:val="24"/>
        </w:rPr>
        <w:t>ᾳ</w:t>
      </w:r>
      <w:r w:rsidRPr="00CF5746">
        <w:rPr>
          <w:rFonts w:ascii="PT Serif" w:hAnsi="PT Serif"/>
          <w:color w:val="111111"/>
          <w:sz w:val="24"/>
          <w:szCs w:val="24"/>
        </w:rPr>
        <w:t xml:space="preserve"> π</w:t>
      </w:r>
      <w:r w:rsidRPr="00CF5746">
        <w:rPr>
          <w:rFonts w:ascii="Cambria" w:hAnsi="Cambria" w:cs="Cambria"/>
          <w:color w:val="111111"/>
          <w:sz w:val="24"/>
          <w:szCs w:val="24"/>
        </w:rPr>
        <w:t>ολλ</w:t>
      </w:r>
      <w:r w:rsidRPr="00CF5746">
        <w:rPr>
          <w:rFonts w:ascii="Times New Roman" w:hAnsi="Times New Roman" w:cs="Times New Roman"/>
          <w:color w:val="111111"/>
          <w:sz w:val="24"/>
          <w:szCs w:val="24"/>
        </w:rPr>
        <w:t>ῇ</w:t>
      </w:r>
      <w:bookmarkEnd w:id="98"/>
      <w:r w:rsidRPr="00CF5746">
        <w:rPr>
          <w:rFonts w:ascii="PT Serif" w:hAnsi="PT Serif"/>
          <w:color w:val="111111"/>
          <w:sz w:val="24"/>
          <w:szCs w:val="24"/>
        </w:rPr>
        <w:t xml:space="preserve">, </w:t>
      </w:r>
      <w:r w:rsidRPr="00CF5746">
        <w:rPr>
          <w:rFonts w:ascii="Cambria" w:hAnsi="Cambria" w:cs="Cambria"/>
          <w:color w:val="111111"/>
          <w:sz w:val="24"/>
          <w:szCs w:val="24"/>
        </w:rPr>
        <w:t>καθ</w:t>
      </w:r>
      <w:r w:rsidRPr="00CF5746">
        <w:rPr>
          <w:rFonts w:ascii="Times New Roman" w:hAnsi="Times New Roman" w:cs="Times New Roman"/>
          <w:color w:val="111111"/>
          <w:sz w:val="24"/>
          <w:szCs w:val="24"/>
        </w:rPr>
        <w:t>ὼ</w:t>
      </w:r>
      <w:r w:rsidRPr="00CF5746">
        <w:rPr>
          <w:rFonts w:ascii="Cambria" w:hAnsi="Cambria" w:cs="Cambria"/>
          <w:color w:val="111111"/>
          <w:sz w:val="24"/>
          <w:szCs w:val="24"/>
        </w:rPr>
        <w:t>ς</w:t>
      </w:r>
      <w:r w:rsidRPr="00CF5746">
        <w:rPr>
          <w:rFonts w:ascii="PT Serif" w:hAnsi="PT Serif"/>
          <w:color w:val="111111"/>
          <w:sz w:val="24"/>
          <w:szCs w:val="24"/>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ἴ</w:t>
      </w:r>
      <w:r w:rsidRPr="00CF5746">
        <w:rPr>
          <w:rFonts w:ascii="Cambria" w:hAnsi="Cambria" w:cs="Cambria"/>
          <w:color w:val="111111"/>
          <w:sz w:val="24"/>
          <w:szCs w:val="24"/>
        </w:rPr>
        <w:t>δατε</w:t>
      </w:r>
      <w:r w:rsidRPr="00CF5746">
        <w:rPr>
          <w:rFonts w:ascii="PT Serif" w:hAnsi="PT Serif"/>
          <w:color w:val="111111"/>
          <w:sz w:val="24"/>
          <w:szCs w:val="24"/>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ἷ</w:t>
      </w:r>
      <w:r w:rsidRPr="00CF5746">
        <w:rPr>
          <w:rFonts w:ascii="Cambria" w:hAnsi="Cambria" w:cs="Cambria"/>
          <w:color w:val="111111"/>
          <w:sz w:val="24"/>
          <w:szCs w:val="24"/>
        </w:rPr>
        <w:t>οι</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γενήθη</w:t>
      </w:r>
      <w:r w:rsidRPr="00CF5746">
        <w:rPr>
          <w:rFonts w:ascii="PT Serif" w:hAnsi="PT Serif" w:cs="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rPr>
        <w:t xml:space="preserve"> </w:t>
      </w:r>
      <w:r w:rsidRPr="00CF5746">
        <w:rPr>
          <w:rFonts w:ascii="Segoe UI Symbol" w:hAnsi="Segoe UI Symbol" w:cs="Segoe UI Symbol"/>
          <w:color w:val="111111"/>
          <w:sz w:val="24"/>
          <w:szCs w:val="24"/>
        </w:rPr>
        <w:t>⸀</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PT Serif" w:hAnsi="PT Serif"/>
          <w:color w:val="111111"/>
          <w:sz w:val="24"/>
          <w:szCs w:val="24"/>
        </w:rPr>
        <w:t xml:space="preserve"> </w:t>
      </w:r>
      <w:r w:rsidRPr="00CF5746">
        <w:rPr>
          <w:rFonts w:ascii="Cambria" w:hAnsi="Cambria" w:cs="Cambria"/>
          <w:color w:val="111111"/>
          <w:sz w:val="24"/>
          <w:szCs w:val="24"/>
        </w:rPr>
        <w:t>δι</w:t>
      </w:r>
      <w:r w:rsidRPr="00CF5746">
        <w:rPr>
          <w:rFonts w:ascii="PT Serif" w:hAnsi="PT Serif" w:cs="PT Serif"/>
          <w:color w:val="111111"/>
          <w:sz w:val="24"/>
          <w:szCs w:val="24"/>
        </w:rPr>
        <w:t>’</w:t>
      </w:r>
      <w:r w:rsidRPr="00CF5746">
        <w:rPr>
          <w:rFonts w:ascii="PT Serif" w:hAnsi="PT Serif"/>
          <w:color w:val="111111"/>
          <w:sz w:val="24"/>
          <w:szCs w:val="24"/>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rPr>
        <w:t xml:space="preserve">  </w:t>
      </w:r>
      <w:r w:rsidRPr="00CF5746">
        <w:rPr>
          <w:rFonts w:ascii="Arial" w:eastAsia="Times New Roman" w:hAnsi="Arial" w:cs="Arial"/>
          <w:kern w:val="0"/>
          <w:sz w:val="24"/>
          <w:szCs w:val="20"/>
          <w:lang w:eastAsia="it-IT"/>
          <w14:ligatures w14:val="none"/>
        </w:rPr>
        <w:t xml:space="preserve">(1Ts 1,5). </w:t>
      </w:r>
    </w:p>
    <w:bookmarkEnd w:id="95"/>
    <w:p w14:paraId="005B8B8F"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kern w:val="0"/>
          <w:sz w:val="24"/>
          <w:szCs w:val="20"/>
          <w:lang w:eastAsia="it-IT"/>
          <w14:ligatures w14:val="none"/>
        </w:rPr>
        <w:t xml:space="preserve">Ecco le tre parole che vanno bene illuminate con ogni luce di Spirito Santo, se vogliamo entrare nel mistero dell’evangelizzazione, mistero a partire dal quale l’uomo che si lascia evangelizzare entra e diviene partecipe di ogni altro che avvolge il nostro Dio, che è il nostro Signore, Creatore, Redentore, Salvatore, Santificatore: </w:t>
      </w:r>
    </w:p>
    <w:p w14:paraId="53059423" w14:textId="77777777" w:rsidR="00CF5746" w:rsidRPr="00CF5746" w:rsidRDefault="00CF5746" w:rsidP="00CF5746">
      <w:pPr>
        <w:spacing w:before="120"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Arial"/>
          <w:kern w:val="0"/>
          <w:sz w:val="24"/>
          <w:szCs w:val="20"/>
          <w:lang w:eastAsia="it-IT"/>
          <w14:ligatures w14:val="none"/>
        </w:rPr>
        <w:t xml:space="preserve">Prima Parola. Con la potenza – </w:t>
      </w:r>
      <w:r w:rsidRPr="00CF5746">
        <w:rPr>
          <w:rFonts w:ascii="Arial" w:eastAsia="Times New Roman" w:hAnsi="Arial" w:cs="Arial"/>
          <w:kern w:val="0"/>
          <w:sz w:val="24"/>
          <w:szCs w:val="20"/>
          <w:lang w:val="la-Latn" w:eastAsia="it-IT"/>
          <w14:ligatures w14:val="none"/>
        </w:rPr>
        <w:t xml:space="preserve">sed et in virtute – </w:t>
      </w:r>
      <w:r w:rsidRPr="00CF5746">
        <w:rPr>
          <w:rFonts w:ascii="Times New Roman" w:hAnsi="Times New Roman" w:cs="Times New Roman"/>
          <w:color w:val="111111"/>
          <w:sz w:val="26"/>
          <w:szCs w:val="26"/>
        </w:rPr>
        <w:t>ἀ</w:t>
      </w:r>
      <w:r w:rsidRPr="00CF5746">
        <w:rPr>
          <w:rFonts w:ascii="Cambria" w:hAnsi="Cambria" w:cs="Cambria"/>
          <w:color w:val="111111"/>
          <w:sz w:val="26"/>
          <w:szCs w:val="26"/>
        </w:rPr>
        <w:t>λλ</w:t>
      </w:r>
      <w:r w:rsidRPr="00CF5746">
        <w:rPr>
          <w:rFonts w:ascii="Times New Roman" w:hAnsi="Times New Roman" w:cs="Times New Roman"/>
          <w:color w:val="111111"/>
          <w:sz w:val="26"/>
          <w:szCs w:val="26"/>
        </w:rPr>
        <w:t>ὰ</w:t>
      </w:r>
      <w:r w:rsidRPr="00CF5746">
        <w:rPr>
          <w:rFonts w:ascii="PT Serif" w:hAnsi="PT Serif"/>
          <w:color w:val="111111"/>
          <w:sz w:val="26"/>
          <w:szCs w:val="26"/>
          <w:lang w:val="la-Latn"/>
        </w:rPr>
        <w:t xml:space="preserve"> </w:t>
      </w:r>
      <w:r w:rsidRPr="00CF5746">
        <w:rPr>
          <w:rFonts w:ascii="Cambria" w:hAnsi="Cambria" w:cs="Cambria"/>
          <w:color w:val="111111"/>
          <w:sz w:val="26"/>
          <w:szCs w:val="26"/>
        </w:rPr>
        <w:t>κα</w:t>
      </w:r>
      <w:r w:rsidRPr="00CF5746">
        <w:rPr>
          <w:rFonts w:ascii="Times New Roman" w:hAnsi="Times New Roman" w:cs="Times New Roman"/>
          <w:color w:val="111111"/>
          <w:sz w:val="26"/>
          <w:szCs w:val="26"/>
        </w:rPr>
        <w:t>ὶ</w:t>
      </w:r>
      <w:r w:rsidRPr="00CF5746">
        <w:rPr>
          <w:rFonts w:ascii="PT Serif" w:hAnsi="PT Serif"/>
          <w:color w:val="111111"/>
          <w:sz w:val="26"/>
          <w:szCs w:val="26"/>
          <w:lang w:val="la-Latn"/>
        </w:rPr>
        <w:t xml:space="preserve"> </w:t>
      </w:r>
      <w:r w:rsidRPr="00CF5746">
        <w:rPr>
          <w:rFonts w:ascii="Times New Roman" w:hAnsi="Times New Roman" w:cs="Times New Roman"/>
          <w:color w:val="111111"/>
          <w:sz w:val="26"/>
          <w:szCs w:val="26"/>
        </w:rPr>
        <w:t>ἐ</w:t>
      </w:r>
      <w:r w:rsidRPr="00CF5746">
        <w:rPr>
          <w:rFonts w:ascii="Cambria" w:hAnsi="Cambria" w:cs="Cambria"/>
          <w:color w:val="111111"/>
          <w:sz w:val="26"/>
          <w:szCs w:val="26"/>
        </w:rPr>
        <w:t>ν</w:t>
      </w:r>
      <w:r w:rsidRPr="00CF5746">
        <w:rPr>
          <w:rFonts w:ascii="PT Serif" w:hAnsi="PT Serif"/>
          <w:color w:val="111111"/>
          <w:sz w:val="26"/>
          <w:szCs w:val="26"/>
          <w:lang w:val="la-Latn"/>
        </w:rPr>
        <w:t xml:space="preserve"> </w:t>
      </w:r>
      <w:r w:rsidRPr="00CF5746">
        <w:rPr>
          <w:rFonts w:ascii="Cambria" w:hAnsi="Cambria" w:cs="Cambria"/>
          <w:color w:val="111111"/>
          <w:sz w:val="26"/>
          <w:szCs w:val="26"/>
        </w:rPr>
        <w:t>δυνά</w:t>
      </w:r>
      <w:r w:rsidRPr="00CF5746">
        <w:rPr>
          <w:rFonts w:ascii="PT Serif" w:hAnsi="PT Serif" w:cs="PT Serif"/>
          <w:color w:val="111111"/>
          <w:sz w:val="26"/>
          <w:szCs w:val="26"/>
        </w:rPr>
        <w:t>μ</w:t>
      </w:r>
      <w:r w:rsidRPr="00CF5746">
        <w:rPr>
          <w:rFonts w:ascii="Cambria" w:hAnsi="Cambria" w:cs="Cambria"/>
          <w:color w:val="111111"/>
          <w:sz w:val="26"/>
          <w:szCs w:val="26"/>
        </w:rPr>
        <w:t>ει.</w:t>
      </w:r>
      <w:r w:rsidRPr="00CF5746">
        <w:rPr>
          <w:rFonts w:eastAsia="Times New Roman"/>
          <w:kern w:val="0"/>
          <w:szCs w:val="20"/>
          <w:lang w:val="la-Latn" w:eastAsia="it-IT"/>
          <w14:ligatures w14:val="none"/>
        </w:rPr>
        <w:t xml:space="preserve">  </w:t>
      </w:r>
      <w:bookmarkStart w:id="99" w:name="_Hlk217017786"/>
      <w:r w:rsidRPr="00CF5746">
        <w:rPr>
          <w:rFonts w:ascii="Arial" w:eastAsia="Times New Roman" w:hAnsi="Arial" w:cs="Times New Roman"/>
          <w:bCs/>
          <w:kern w:val="0"/>
          <w:sz w:val="24"/>
          <w:szCs w:val="20"/>
          <w:lang w:eastAsia="it-IT"/>
          <w14:ligatures w14:val="none"/>
        </w:rPr>
        <w:t xml:space="preserve">Cosa è la virtù? È la fortezza soprannaturale che agisce in noi con </w:t>
      </w:r>
      <w:bookmarkEnd w:id="99"/>
      <w:r w:rsidRPr="00CF5746">
        <w:rPr>
          <w:rFonts w:ascii="Arial" w:eastAsia="Times New Roman" w:hAnsi="Arial" w:cs="Times New Roman"/>
          <w:bCs/>
          <w:kern w:val="0"/>
          <w:sz w:val="24"/>
          <w:szCs w:val="20"/>
          <w:lang w:eastAsia="it-IT"/>
          <w14:ligatures w14:val="none"/>
        </w:rPr>
        <w:t xml:space="preserve">divina onnipotenza e ci rende anche pronti per andare al martirio a causa dell’annuncio e della testimonianza della nostra fede. Senza la fortezza soprannaturale operante in noi, ci trasformiamo tutti in pusillanimi e abbiamo paura di persino dire che Gesù esiste. Figuriamovi poi a dire ad un nostro fratello di convertirsi a Cristo o anche che la via che lui percorre non è via secondo Dio. Invece con la virtù, o fortezza soprannaturale, siamo resi capaci di annunciare e di testimoniare la fede secondo purezza di verità anche a costo del nostro sangue. La virtù ci fa martiri per Cristo Gesù. Senza la virtù, la fede mai si potrà vivere. Siamo privi della forza divina. Senza la virtù, lo strapotere del mondo e dei nemici della croce di Cristo Gesù ci farà martiri delle sue falsità e menzogne di ogni genere. La virtù dona la vera forza all’evangelizzatore. </w:t>
      </w:r>
    </w:p>
    <w:p w14:paraId="1810DC7C" w14:textId="77777777" w:rsidR="00CF5746" w:rsidRPr="00CF5746" w:rsidRDefault="00CF5746" w:rsidP="00CF5746">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bCs/>
          <w:kern w:val="0"/>
          <w:sz w:val="24"/>
          <w:szCs w:val="20"/>
          <w:lang w:eastAsia="it-IT"/>
          <w14:ligatures w14:val="none"/>
        </w:rPr>
        <w:t>La virtù o la fortezza è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 Il vizio è la grande sconfitta o la grande disfatta del cristiano.</w:t>
      </w:r>
    </w:p>
    <w:p w14:paraId="59E733C6" w14:textId="77777777" w:rsidR="00CF5746" w:rsidRPr="00CF5746" w:rsidRDefault="00CF5746" w:rsidP="00CF5746">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bCs/>
          <w:kern w:val="0"/>
          <w:sz w:val="24"/>
          <w:szCs w:val="20"/>
          <w:lang w:eastAsia="it-IT"/>
          <w14:ligatures w14:val="none"/>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della nostra vita. Chi non governa se stesso nei pensieri, nei desideri, nella volontà, nelle aspirazioni, è un debole. Manca della soprannaturale potenza nel suo cuore.  La virtù è la forza della natura divina che è onnipotenza.</w:t>
      </w:r>
    </w:p>
    <w:p w14:paraId="15BA0BA6" w14:textId="77777777" w:rsidR="00CF5746" w:rsidRPr="00CF5746" w:rsidRDefault="00CF5746" w:rsidP="00CF5746">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bCs/>
          <w:kern w:val="0"/>
          <w:sz w:val="24"/>
          <w:szCs w:val="20"/>
          <w:lang w:eastAsia="it-IT"/>
          <w14:ligatures w14:val="none"/>
        </w:rPr>
        <w:t xml:space="preserve">Quando si è privi del governo di sé, si apre la porta ad ogni vizio. Si lavora per l’egoismo e non per la carità, per la superbia e non per l’umiltà, per la divisione e </w:t>
      </w:r>
      <w:r w:rsidRPr="00CF5746">
        <w:rPr>
          <w:rFonts w:ascii="Arial" w:eastAsia="Times New Roman" w:hAnsi="Arial" w:cs="Times New Roman"/>
          <w:bCs/>
          <w:kern w:val="0"/>
          <w:sz w:val="24"/>
          <w:szCs w:val="20"/>
          <w:lang w:eastAsia="it-IT"/>
          <w14:ligatures w14:val="none"/>
        </w:rPr>
        <w:lastRenderedPageBreak/>
        <w:t>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1D5D952E" w14:textId="77777777" w:rsidR="00CF5746" w:rsidRPr="00CF5746" w:rsidRDefault="00CF5746" w:rsidP="00CF5746">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bCs/>
          <w:kern w:val="0"/>
          <w:sz w:val="24"/>
          <w:szCs w:val="20"/>
          <w:lang w:eastAsia="it-IT"/>
          <w14:ligatures w14:val="none"/>
        </w:rPr>
        <w:t>La fortezza è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purissimo dono di Dio sempre da chiedere, ci riempie di ogni energia soprannaturale per rimanere nella Legge Santa del Signore. La fortezza non ha altre finalità. Le altre finalità vengono dalla potenza del male, mai dal nostro Dio e Signore. È facile esaminare la propria vita e sapere se essa è condotta dalla fortezza o se essa è abbandonata alla carne e alla sua concupiscenza. Se dimoriamo e cresciamo nel Vangelo, siamo forti. Se siamo fuori del Vangelo, o nel Vangelo non cresciamo, siamo deboli, molto deboli. Una cosa mai dobbiamo dimenticarla: la fortezza non è solo rimanere noi sempre nel Vangelo noi. È anche e soprattutto nell’annunciare il Vangelo ad ogni uomo, senza temere l’uomo. È la fortezza che ci fa annunciare il Vangelo, ce lo fa testimoniare anche a prezzo della nostra vita. L’annuncio del Vangelo vale il dono di tutta la nostra vita. anzi vale infinitamente di più. Se non ci rivestiamo della soprannaturale fortezza, il Vangelo non potrà essere vissuto. Anche se crede in esso, mai lo potrà vivere. Si è privi della virtù che ci rende capaci di morire per testimoniare la nostra fede in Cristo. L’Apostolo Paolo porta il Vangelo nel mondo rivestito della potenza del Dio Creatore e Signore dell’universo, del Dio Salvatore e Redentore dell’uomo, del Dio Signore dei popoli e delle nazioni, del Dio che ci chiede di divenire una sola vita, una sola verità, una sola grazia con Cristo Gesù e di dare la nostra vita, la nostra grazia, la nostra verità che è il Cristo in ogni a ogni uomo per la sua salvezza e redenzione.</w:t>
      </w:r>
    </w:p>
    <w:p w14:paraId="2A30D031"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Arial"/>
          <w:kern w:val="0"/>
          <w:sz w:val="24"/>
          <w:szCs w:val="20"/>
          <w:lang w:val="la-Latn" w:eastAsia="it-IT"/>
          <w14:ligatures w14:val="none"/>
        </w:rPr>
        <w:t xml:space="preserve">Seconda Parola. </w:t>
      </w:r>
      <w:r w:rsidRPr="00CF5746">
        <w:rPr>
          <w:rFonts w:ascii="Arial" w:eastAsia="Times New Roman" w:hAnsi="Arial" w:cs="Arial"/>
          <w:i/>
          <w:iCs/>
          <w:kern w:val="0"/>
          <w:sz w:val="24"/>
          <w:szCs w:val="20"/>
          <w:lang w:val="la-Latn" w:eastAsia="it-IT"/>
          <w14:ligatures w14:val="none"/>
        </w:rPr>
        <w:t xml:space="preserve">Nello Spirito Santo – </w:t>
      </w:r>
      <w:r w:rsidRPr="00CF5746">
        <w:rPr>
          <w:rFonts w:ascii="Arial" w:eastAsia="Times New Roman" w:hAnsi="Arial" w:cs="Arial"/>
          <w:kern w:val="0"/>
          <w:sz w:val="24"/>
          <w:szCs w:val="20"/>
          <w:lang w:val="la-Latn" w:eastAsia="it-IT"/>
          <w14:ligatures w14:val="none"/>
        </w:rPr>
        <w:t xml:space="preserve">et in Spiritu Sancto –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νεύ</w:t>
      </w:r>
      <w:r w:rsidRPr="00CF5746">
        <w:rPr>
          <w:rFonts w:ascii="PT Serif" w:hAnsi="PT Serif" w:cs="PT Serif"/>
          <w:color w:val="111111"/>
          <w:sz w:val="24"/>
          <w:szCs w:val="24"/>
        </w:rPr>
        <w:t>μ</w:t>
      </w:r>
      <w:r w:rsidRPr="00CF5746">
        <w:rPr>
          <w:rFonts w:ascii="Cambria" w:hAnsi="Cambria" w:cs="Cambria"/>
          <w:color w:val="111111"/>
          <w:sz w:val="24"/>
          <w:szCs w:val="24"/>
        </w:rPr>
        <w:t>ατι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ἁ</w:t>
      </w:r>
      <w:r w:rsidRPr="00CF5746">
        <w:rPr>
          <w:rFonts w:ascii="Cambria" w:hAnsi="Cambria" w:cs="Cambria"/>
          <w:color w:val="111111"/>
          <w:sz w:val="24"/>
          <w:szCs w:val="24"/>
        </w:rPr>
        <w:t>γί</w:t>
      </w:r>
      <w:r w:rsidRPr="00CF5746">
        <w:rPr>
          <w:rFonts w:ascii="Times New Roman" w:hAnsi="Times New Roman" w:cs="Times New Roman"/>
          <w:color w:val="111111"/>
          <w:sz w:val="24"/>
          <w:szCs w:val="24"/>
        </w:rPr>
        <w:t>ῳ</w:t>
      </w:r>
      <w:r w:rsidRPr="00CF5746">
        <w:rPr>
          <w:rFonts w:ascii="Times New Roman" w:hAnsi="Times New Roman" w:cs="Times New Roman"/>
          <w:color w:val="111111"/>
          <w:sz w:val="24"/>
          <w:szCs w:val="24"/>
          <w:lang w:val="la-Latn"/>
        </w:rPr>
        <w:t xml:space="preserve">: </w:t>
      </w:r>
      <w:r w:rsidRPr="00CF5746">
        <w:rPr>
          <w:rFonts w:ascii="Arial" w:eastAsia="Times New Roman" w:hAnsi="Arial" w:cs="Arial"/>
          <w:kern w:val="0"/>
          <w:sz w:val="24"/>
          <w:szCs w:val="20"/>
          <w:lang w:eastAsia="it-IT"/>
          <w14:ligatures w14:val="none"/>
        </w:rPr>
        <w:t xml:space="preserve">Il nostro Dio tutto fa e tutto crea nello Spirito Santo, con lo Spirito Santo, per opera dello Spirito Santo. Tutta la sua divina ed eterna onnipotenza il Padre la vive nello Spirito Santo, con lo Spirito Santo, per lo Spirito Santo.  Nulla il Padre opera senza lo Spirito Santo. Anche l’incarnazione del suo Verbo Eterno o del suo Figlio Unigenito eterno avviene e si compie per opera dello Spirito Santo. Il Verbo incarnato è interamente governato nel suo essere vero uomo dallo Spirito Santo. </w:t>
      </w:r>
    </w:p>
    <w:p w14:paraId="2DAFB068"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Arial"/>
          <w:kern w:val="0"/>
          <w:sz w:val="24"/>
          <w:szCs w:val="20"/>
          <w:lang w:eastAsia="it-IT"/>
          <w14:ligatures w14:val="none"/>
        </w:rPr>
        <w:t>È per il totale governo dello Spirito Santo che Gesù Signore può  vivere tutta la sua evangelizzazione, tutta la sua sofferenza, tutta la sua passione da Crocifisso sul Golgota. Ecco le profezie si compiono in Cristo sotto il governo dello Spirito Santo.</w:t>
      </w:r>
    </w:p>
    <w:p w14:paraId="480F5FFF"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Arial"/>
          <w:kern w:val="0"/>
          <w:sz w:val="24"/>
          <w:szCs w:val="20"/>
          <w:lang w:eastAsia="it-IT"/>
          <w14:ligatures w14:val="none"/>
        </w:rPr>
        <w:t>Da Libro del profeta Isaia</w:t>
      </w:r>
    </w:p>
    <w:p w14:paraId="10E287CA"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w:t>
      </w:r>
    </w:p>
    <w:p w14:paraId="5D80152A"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Perché tu hai spezzato il giogo che l’opprimeva, la sbarra sulle sue spalle, e il bastone del suo aguzzino, come nel giorno di Madian.</w:t>
      </w:r>
    </w:p>
    <w:p w14:paraId="15B8E2B9"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lastRenderedPageBreak/>
        <w:t xml:space="preserve">Perché ogni calzatura di soldato che marciava rimbombando e ogni mantello intriso di sangue saranno bruciati, dati in pasto al fuoco. </w:t>
      </w:r>
    </w:p>
    <w:p w14:paraId="70DE8D59"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 </w:t>
      </w:r>
    </w:p>
    <w:p w14:paraId="24E18DBD"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p>
    <w:p w14:paraId="7C074F9E"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w:t>
      </w:r>
    </w:p>
    <w:p w14:paraId="3F8656EF"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In quel giorno avverrà che la radice di Iesse sarà un vessillo per i popoli. Le nazioni la cercheranno con ansia. La sua dimora sarà gloriosa (Is 11,1-10). </w:t>
      </w:r>
    </w:p>
    <w:p w14:paraId="1FC1F674"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w:t>
      </w:r>
    </w:p>
    <w:p w14:paraId="6F187BA2"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194BD83C"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w:t>
      </w:r>
    </w:p>
    <w:p w14:paraId="0DB33C4F"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lastRenderedPageBreak/>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w:t>
      </w:r>
    </w:p>
    <w:p w14:paraId="301D5341"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700FB310"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44Il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50,1-9).</w:t>
      </w:r>
    </w:p>
    <w:p w14:paraId="25554D79"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5489DAB8"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4798B4C9"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w:t>
      </w:r>
      <w:r w:rsidRPr="00CF5746">
        <w:rPr>
          <w:rFonts w:ascii="Arial" w:eastAsia="Times New Roman" w:hAnsi="Arial" w:cs="Arial"/>
          <w:i/>
          <w:iCs/>
          <w:kern w:val="0"/>
          <w:sz w:val="24"/>
          <w:szCs w:val="20"/>
          <w:lang w:eastAsia="it-IT"/>
          <w14:ligatures w14:val="none"/>
        </w:rPr>
        <w:lastRenderedPageBreak/>
        <w:t>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485C6B18"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p>
    <w:p w14:paraId="1C855D06"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p>
    <w:p w14:paraId="434E78D6"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347E726C"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Arial"/>
          <w:kern w:val="0"/>
          <w:sz w:val="24"/>
          <w:szCs w:val="20"/>
          <w:lang w:eastAsia="it-IT"/>
          <w14:ligatures w14:val="none"/>
        </w:rPr>
        <w:t xml:space="preserve">Se Cristo Gesù nello svolgimento e nel compimento di tutta la sua missione di evangelizzazione, di redenzione, di salvezza, in ogni sua potenza e grazia, verità e giustizia, è interamente sotto il governo dello Spirito Santo, potrà mai un evangelizzatore, anche se è colmo di divina onnipotenza e di ogni forza divina. portare a compimento la sua missione? Mai. O si pone in ogni momento, in tutto, in ogni istante sotto il governo dello Spirito Santo oppure assisterà ogni giorno alla sterilità e alla vanità della sua missione. Potrà anche compiere miracoli, ma senza lo Spirito Santo, il corpo di Cristo non si arricchirà di nuovi membri e neanche per lui crescerà in santità. Ecco perché ogni potenza di scienza, di dottrina, di conoscenza, di eloquenza e ogni altra forza umana, frutto in lui della forza divina, dovrà essere sempre e interamente sotto il governo dello Spirito santo. Ecco perché sia il testo latino che il testo greco separano la forza dallo Spirito Santo. Testo Italiano: </w:t>
      </w:r>
      <w:r w:rsidRPr="00CF5746">
        <w:rPr>
          <w:rFonts w:ascii="Arial" w:eastAsia="Times New Roman" w:hAnsi="Arial" w:cs="Arial"/>
          <w:i/>
          <w:iCs/>
          <w:kern w:val="0"/>
          <w:sz w:val="24"/>
          <w:szCs w:val="20"/>
          <w:lang w:eastAsia="it-IT"/>
          <w14:ligatures w14:val="none"/>
        </w:rPr>
        <w:t xml:space="preserve">Con la potenza dello Spirito Santo. </w:t>
      </w:r>
      <w:r w:rsidRPr="00CF5746">
        <w:rPr>
          <w:rFonts w:ascii="Arial" w:eastAsia="Times New Roman" w:hAnsi="Arial" w:cs="Arial"/>
          <w:kern w:val="0"/>
          <w:sz w:val="24"/>
          <w:szCs w:val="20"/>
          <w:lang w:eastAsia="it-IT"/>
          <w14:ligatures w14:val="none"/>
        </w:rPr>
        <w:t xml:space="preserve">Testo latino: </w:t>
      </w:r>
      <w:r w:rsidRPr="00CF5746">
        <w:rPr>
          <w:rFonts w:ascii="Arial" w:eastAsia="Times New Roman" w:hAnsi="Arial" w:cs="Arial"/>
          <w:kern w:val="0"/>
          <w:sz w:val="24"/>
          <w:szCs w:val="20"/>
          <w:lang w:val="la-Latn" w:eastAsia="it-IT"/>
          <w14:ligatures w14:val="none"/>
        </w:rPr>
        <w:t xml:space="preserve">sed et in virtute et in Spiritu Sancto. Testp in greco: </w:t>
      </w:r>
      <w:r w:rsidRPr="00CF5746">
        <w:rPr>
          <w:rFonts w:ascii="Times New Roman" w:hAnsi="Times New Roman" w:cs="Times New Roman"/>
          <w:color w:val="111111"/>
          <w:sz w:val="26"/>
          <w:szCs w:val="26"/>
        </w:rPr>
        <w:t>ἀ</w:t>
      </w:r>
      <w:r w:rsidRPr="00CF5746">
        <w:rPr>
          <w:rFonts w:ascii="Cambria" w:hAnsi="Cambria" w:cs="Cambria"/>
          <w:color w:val="111111"/>
          <w:sz w:val="26"/>
          <w:szCs w:val="26"/>
        </w:rPr>
        <w:t>λλ</w:t>
      </w:r>
      <w:r w:rsidRPr="00CF5746">
        <w:rPr>
          <w:rFonts w:ascii="Times New Roman" w:hAnsi="Times New Roman" w:cs="Times New Roman"/>
          <w:color w:val="111111"/>
          <w:sz w:val="26"/>
          <w:szCs w:val="26"/>
        </w:rPr>
        <w:t>ὰ</w:t>
      </w:r>
      <w:r w:rsidRPr="00CF5746">
        <w:rPr>
          <w:rFonts w:ascii="PT Serif" w:hAnsi="PT Serif"/>
          <w:color w:val="111111"/>
          <w:sz w:val="26"/>
          <w:szCs w:val="26"/>
          <w:lang w:val="la-Latn"/>
        </w:rPr>
        <w:t xml:space="preserve"> </w:t>
      </w:r>
      <w:r w:rsidRPr="00CF5746">
        <w:rPr>
          <w:rFonts w:ascii="Cambria" w:hAnsi="Cambria" w:cs="Cambria"/>
          <w:color w:val="111111"/>
          <w:sz w:val="26"/>
          <w:szCs w:val="26"/>
        </w:rPr>
        <w:t>κα</w:t>
      </w:r>
      <w:r w:rsidRPr="00CF5746">
        <w:rPr>
          <w:rFonts w:ascii="Times New Roman" w:hAnsi="Times New Roman" w:cs="Times New Roman"/>
          <w:color w:val="111111"/>
          <w:sz w:val="26"/>
          <w:szCs w:val="26"/>
        </w:rPr>
        <w:t>ὶ</w:t>
      </w:r>
      <w:r w:rsidRPr="00CF5746">
        <w:rPr>
          <w:rFonts w:ascii="PT Serif" w:hAnsi="PT Serif"/>
          <w:color w:val="111111"/>
          <w:sz w:val="26"/>
          <w:szCs w:val="26"/>
          <w:lang w:val="la-Latn"/>
        </w:rPr>
        <w:t xml:space="preserve"> </w:t>
      </w:r>
      <w:r w:rsidRPr="00CF5746">
        <w:rPr>
          <w:rFonts w:ascii="Times New Roman" w:hAnsi="Times New Roman" w:cs="Times New Roman"/>
          <w:color w:val="111111"/>
          <w:sz w:val="26"/>
          <w:szCs w:val="26"/>
        </w:rPr>
        <w:t>ἐ</w:t>
      </w:r>
      <w:r w:rsidRPr="00CF5746">
        <w:rPr>
          <w:rFonts w:ascii="Cambria" w:hAnsi="Cambria" w:cs="Cambria"/>
          <w:color w:val="111111"/>
          <w:sz w:val="26"/>
          <w:szCs w:val="26"/>
        </w:rPr>
        <w:t>ν</w:t>
      </w:r>
      <w:r w:rsidRPr="00CF5746">
        <w:rPr>
          <w:rFonts w:ascii="PT Serif" w:hAnsi="PT Serif"/>
          <w:color w:val="111111"/>
          <w:sz w:val="26"/>
          <w:szCs w:val="26"/>
          <w:lang w:val="la-Latn"/>
        </w:rPr>
        <w:t xml:space="preserve"> </w:t>
      </w:r>
      <w:r w:rsidRPr="00CF5746">
        <w:rPr>
          <w:rFonts w:ascii="Cambria" w:hAnsi="Cambria" w:cs="Cambria"/>
          <w:color w:val="111111"/>
          <w:sz w:val="26"/>
          <w:szCs w:val="26"/>
        </w:rPr>
        <w:t>δυνά</w:t>
      </w:r>
      <w:r w:rsidRPr="00CF5746">
        <w:rPr>
          <w:rFonts w:ascii="PT Serif" w:hAnsi="PT Serif" w:cs="PT Serif"/>
          <w:color w:val="111111"/>
          <w:sz w:val="26"/>
          <w:szCs w:val="26"/>
        </w:rPr>
        <w:t>μ</w:t>
      </w:r>
      <w:r w:rsidRPr="00CF5746">
        <w:rPr>
          <w:rFonts w:ascii="Cambria" w:hAnsi="Cambria" w:cs="Cambria"/>
          <w:color w:val="111111"/>
          <w:sz w:val="26"/>
          <w:szCs w:val="26"/>
        </w:rPr>
        <w:t>ει</w:t>
      </w:r>
      <w:r w:rsidRPr="00CF5746">
        <w:rPr>
          <w:rFonts w:ascii="PT Serif" w:hAnsi="PT Serif"/>
          <w:color w:val="111111"/>
          <w:sz w:val="26"/>
          <w:szCs w:val="26"/>
          <w:lang w:val="la-Latn"/>
        </w:rPr>
        <w:t xml:space="preserve"> </w:t>
      </w:r>
      <w:r w:rsidRPr="00CF5746">
        <w:rPr>
          <w:rFonts w:ascii="Cambria" w:hAnsi="Cambria" w:cs="Cambria"/>
          <w:color w:val="111111"/>
          <w:sz w:val="26"/>
          <w:szCs w:val="26"/>
        </w:rPr>
        <w:t>κα</w:t>
      </w:r>
      <w:r w:rsidRPr="00CF5746">
        <w:rPr>
          <w:rFonts w:ascii="Times New Roman" w:hAnsi="Times New Roman" w:cs="Times New Roman"/>
          <w:color w:val="111111"/>
          <w:sz w:val="26"/>
          <w:szCs w:val="26"/>
        </w:rPr>
        <w:t>ὶ</w:t>
      </w:r>
      <w:r w:rsidRPr="00CF5746">
        <w:rPr>
          <w:rFonts w:ascii="PT Serif" w:hAnsi="PT Serif"/>
          <w:color w:val="111111"/>
          <w:sz w:val="26"/>
          <w:szCs w:val="26"/>
          <w:lang w:val="la-Latn"/>
        </w:rPr>
        <w:t xml:space="preserve"> </w:t>
      </w:r>
      <w:r w:rsidRPr="00CF5746">
        <w:rPr>
          <w:rFonts w:ascii="Times New Roman" w:hAnsi="Times New Roman" w:cs="Times New Roman"/>
          <w:color w:val="111111"/>
          <w:sz w:val="26"/>
          <w:szCs w:val="26"/>
        </w:rPr>
        <w:t>ἐ</w:t>
      </w:r>
      <w:r w:rsidRPr="00CF5746">
        <w:rPr>
          <w:rFonts w:ascii="Cambria" w:hAnsi="Cambria" w:cs="Cambria"/>
          <w:color w:val="111111"/>
          <w:sz w:val="26"/>
          <w:szCs w:val="26"/>
        </w:rPr>
        <w:t>ν</w:t>
      </w:r>
      <w:r w:rsidRPr="00CF5746">
        <w:rPr>
          <w:rFonts w:ascii="PT Serif" w:hAnsi="PT Serif"/>
          <w:color w:val="111111"/>
          <w:sz w:val="26"/>
          <w:szCs w:val="26"/>
          <w:lang w:val="la-Latn"/>
        </w:rPr>
        <w:t xml:space="preserve"> </w:t>
      </w:r>
      <w:r w:rsidRPr="00CF5746">
        <w:rPr>
          <w:rFonts w:ascii="PT Serif" w:hAnsi="PT Serif" w:cs="PT Serif"/>
          <w:color w:val="111111"/>
          <w:sz w:val="26"/>
          <w:szCs w:val="26"/>
        </w:rPr>
        <w:t>π</w:t>
      </w:r>
      <w:r w:rsidRPr="00CF5746">
        <w:rPr>
          <w:rFonts w:ascii="Cambria" w:hAnsi="Cambria" w:cs="Cambria"/>
          <w:color w:val="111111"/>
          <w:sz w:val="26"/>
          <w:szCs w:val="26"/>
        </w:rPr>
        <w:t>νεύ</w:t>
      </w:r>
      <w:r w:rsidRPr="00CF5746">
        <w:rPr>
          <w:rFonts w:ascii="PT Serif" w:hAnsi="PT Serif" w:cs="PT Serif"/>
          <w:color w:val="111111"/>
          <w:sz w:val="26"/>
          <w:szCs w:val="26"/>
        </w:rPr>
        <w:t>μ</w:t>
      </w:r>
      <w:r w:rsidRPr="00CF5746">
        <w:rPr>
          <w:rFonts w:ascii="Cambria" w:hAnsi="Cambria" w:cs="Cambria"/>
          <w:color w:val="111111"/>
          <w:sz w:val="26"/>
          <w:szCs w:val="26"/>
        </w:rPr>
        <w:t>ατι</w:t>
      </w:r>
      <w:r w:rsidRPr="00CF5746">
        <w:rPr>
          <w:rFonts w:ascii="PT Serif" w:hAnsi="PT Serif"/>
          <w:color w:val="111111"/>
          <w:sz w:val="26"/>
          <w:szCs w:val="26"/>
          <w:lang w:val="la-Latn"/>
        </w:rPr>
        <w:t xml:space="preserve"> </w:t>
      </w:r>
      <w:r w:rsidRPr="00CF5746">
        <w:rPr>
          <w:rFonts w:ascii="Times New Roman" w:hAnsi="Times New Roman" w:cs="Times New Roman"/>
          <w:color w:val="111111"/>
          <w:sz w:val="26"/>
          <w:szCs w:val="26"/>
        </w:rPr>
        <w:t>ἁ</w:t>
      </w:r>
      <w:r w:rsidRPr="00CF5746">
        <w:rPr>
          <w:rFonts w:ascii="Cambria" w:hAnsi="Cambria" w:cs="Cambria"/>
          <w:color w:val="111111"/>
          <w:sz w:val="26"/>
          <w:szCs w:val="26"/>
        </w:rPr>
        <w:t>γί</w:t>
      </w:r>
      <w:r w:rsidRPr="00CF5746">
        <w:rPr>
          <w:rFonts w:ascii="Times New Roman" w:hAnsi="Times New Roman" w:cs="Times New Roman"/>
          <w:color w:val="111111"/>
          <w:sz w:val="26"/>
          <w:szCs w:val="26"/>
        </w:rPr>
        <w:t>ῳ</w:t>
      </w:r>
      <w:r w:rsidRPr="00CF5746">
        <w:rPr>
          <w:rFonts w:ascii="Times New Roman" w:hAnsi="Times New Roman" w:cs="Times New Roman"/>
          <w:color w:val="111111"/>
          <w:sz w:val="26"/>
          <w:szCs w:val="26"/>
          <w:lang w:val="la-Latn"/>
        </w:rPr>
        <w:t xml:space="preserve">.  </w:t>
      </w:r>
      <w:r w:rsidRPr="00CF5746">
        <w:rPr>
          <w:rFonts w:ascii="Arial" w:eastAsia="Times New Roman" w:hAnsi="Arial" w:cs="Arial"/>
          <w:kern w:val="0"/>
          <w:sz w:val="24"/>
          <w:szCs w:val="20"/>
          <w:lang w:eastAsia="it-IT"/>
          <w14:ligatures w14:val="none"/>
        </w:rPr>
        <w:t xml:space="preserve">La separazione della virtù dallo Spirito Santo  ci rivela che pur essendo due doni che discendono a noi dal cuore del Padre in Cristo Gesù, con Cristo, per Cristo Gesù, sempre per </w:t>
      </w:r>
      <w:r w:rsidRPr="00CF5746">
        <w:rPr>
          <w:rFonts w:ascii="Arial" w:eastAsia="Times New Roman" w:hAnsi="Arial" w:cs="Arial"/>
          <w:kern w:val="0"/>
          <w:sz w:val="24"/>
          <w:szCs w:val="20"/>
          <w:lang w:eastAsia="it-IT"/>
          <w14:ligatures w14:val="none"/>
        </w:rPr>
        <w:lastRenderedPageBreak/>
        <w:t xml:space="preserve">opera dello Spirito Santo, devono poi essere trasformati in una comunione mirabile dal discepolo di Gesù, sempre per opera dello Spirito santo. Per preghiera e per obbedienza essi devono divenire una cosa sola. La virtù è dello Spirito Santo. Lo Spirito Santo opera in noi con la virtù. Spirito Santo e virtù devono essere invocati con preghiera ininterrotta e con preghiera senza interruzione, devono poi essere fatti crescere in noi con obbedienza anch’essa senza alcuna sosta. </w:t>
      </w:r>
    </w:p>
    <w:p w14:paraId="71F87A6A"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Arial"/>
          <w:kern w:val="0"/>
          <w:sz w:val="24"/>
          <w:szCs w:val="20"/>
          <w:lang w:val="la-Latn" w:eastAsia="it-IT"/>
          <w14:ligatures w14:val="none"/>
        </w:rPr>
        <w:t>Terza Parola: E con profonda convinzione – et in plenitudine multa</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ληροφορί</w:t>
      </w:r>
      <w:r w:rsidRPr="00CF5746">
        <w:rPr>
          <w:rFonts w:ascii="Times New Roman" w:hAnsi="Times New Roman" w:cs="Times New Roman"/>
          <w:color w:val="111111"/>
          <w:sz w:val="24"/>
          <w:szCs w:val="24"/>
        </w:rPr>
        <w:t>ᾳ</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ολλ</w:t>
      </w:r>
      <w:r w:rsidRPr="00CF5746">
        <w:rPr>
          <w:rFonts w:ascii="Times New Roman" w:hAnsi="Times New Roman" w:cs="Times New Roman"/>
          <w:color w:val="111111"/>
          <w:sz w:val="24"/>
          <w:szCs w:val="24"/>
        </w:rPr>
        <w:t xml:space="preserve">ῇ, </w:t>
      </w:r>
      <w:r w:rsidRPr="00CF5746">
        <w:rPr>
          <w:rFonts w:ascii="Arial" w:eastAsia="Times New Roman" w:hAnsi="Arial" w:cs="Times New Roman"/>
          <w:bCs/>
          <w:kern w:val="0"/>
          <w:sz w:val="24"/>
          <w:szCs w:val="20"/>
          <w:lang w:eastAsia="it-IT"/>
          <w14:ligatures w14:val="none"/>
        </w:rPr>
        <w:t>Cosa significa “Con profonda convinzione”, o “In molta pienezza”, o “In  molta  certezza”, o “In molta assicurazione”?</w:t>
      </w:r>
      <w:r w:rsidRPr="00CF5746">
        <w:rPr>
          <w:rFonts w:ascii="Arial" w:eastAsia="Times New Roman" w:hAnsi="Arial" w:cs="Arial"/>
          <w:kern w:val="0"/>
          <w:sz w:val="24"/>
          <w:szCs w:val="20"/>
          <w:lang w:eastAsia="it-IT"/>
          <w14:ligatures w14:val="none"/>
        </w:rPr>
        <w:t xml:space="preserve">   L’Evangelizzatore deve vivere la missione dell’annuncio del Vangelo presentandosi al mondo allo stesso modo che si è presentato Gesù Signore: Pieno della pienezza del Padre, pieno della pienezza dello Spirito Santo, pieno di grazia e di verità, pieno di giustizia e di pace, pieno di perdono e di forza di riconciliazione, pieno di luce e di sapienza, pieno di sapienza e di intelligenza, pieno di ogni Parola di Dio, pieno di ogni verità dello Spirito Santo, pieno di tutta la grazia della salvezza di Cristo Gesù. Tutta questa pienezza con la sua Parola deve riversarsi su quanti stanno ad ascoltarlo. Ma questo ancora non basta. Deve nello stesso istante dare loro la certezza, con la sua vita e la sua obbedienza alla parola e con ogni altro gesto o segno del suo corpo, che quanto Lui sta dicendo è purissima verità, perché è la sua vita e in questa pienezza cresce giorno dopo giorno. È la sua vita cristificata, eucaristicizzata, marianizzata, spiritualizzata, teologizzata, sacramentalizzata, divinizzata che attesta la verità di ogni sua parola, che è divenuta sua vita, sua verità, sua luce, sua obbedienza.  È Lui divenuto presenza visibile di Cristo Gesù secondo il suo Vangelo che attesta e certifica, rassicura e testimonia la purissima verità del suo annuncio e del suo invito a lasciarsi riconciliare con Dio. L’evangelizzatore deve attestare che l’opera più bella e sublime che opera la Parola ascoltata e alla quasi si dona obbedienza è la sua vita. Guarda la mia vita e saprai quanto onnipotente è la Parola guaritrice, sanificatrice, elevatrice, giustificatrice, redentrice, salvatrice, santificatrice, la Parola del Vangelo che ti sto annunciando. La vita dell’evangelizzatore dovrà essere la molta piena certezza che la Parola del suo Vangelo è verità. </w:t>
      </w:r>
    </w:p>
    <w:p w14:paraId="647D24E6"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p>
    <w:p w14:paraId="2FFD7714" w14:textId="77777777" w:rsidR="00CF5746" w:rsidRPr="00CF5746" w:rsidRDefault="00CF5746" w:rsidP="00CF5746">
      <w:pPr>
        <w:pStyle w:val="Titolo1"/>
      </w:pPr>
      <w:bookmarkStart w:id="100" w:name="_Toc217481322"/>
      <w:r w:rsidRPr="00CF5746">
        <w:t>EVANGELIZZARE CON SPIRITO DI FEDE</w:t>
      </w:r>
      <w:bookmarkEnd w:id="100"/>
    </w:p>
    <w:p w14:paraId="29CE06D8"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Arial"/>
          <w:kern w:val="0"/>
          <w:sz w:val="24"/>
          <w:szCs w:val="20"/>
          <w:lang w:eastAsia="it-IT"/>
          <w14:ligatures w14:val="none"/>
        </w:rPr>
        <w:t>Dalla Seconda Lettera dell’Apostolo Paolo ai Corinti</w:t>
      </w:r>
    </w:p>
    <w:p w14:paraId="5FE9585F"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15F00E6E"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3566443D"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lastRenderedPageBreak/>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2F54AD6E"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bookmarkStart w:id="101" w:name="_Hlk216961707"/>
      <w:r w:rsidRPr="00CF5746">
        <w:rPr>
          <w:rFonts w:ascii="Arial" w:eastAsia="Times New Roman" w:hAnsi="Arial" w:cs="Arial"/>
          <w:i/>
          <w:iCs/>
          <w:kern w:val="0"/>
          <w:sz w:val="24"/>
          <w:szCs w:val="20"/>
          <w:lang w:eastAsia="it-IT"/>
          <w14:ligatures w14:val="none"/>
        </w:rPr>
        <w:t>Animati tuttavia da quello stesso spirito di fede di cui sta scritto: Ho creduto, perciò ho parlato, anche noi crediamo e perciò parliamo</w:t>
      </w:r>
      <w:bookmarkEnd w:id="101"/>
      <w:r w:rsidRPr="00CF5746">
        <w:rPr>
          <w:rFonts w:ascii="Arial" w:eastAsia="Times New Roman" w:hAnsi="Arial" w:cs="Arial"/>
          <w:i/>
          <w:iCs/>
          <w:kern w:val="0"/>
          <w:sz w:val="24"/>
          <w:szCs w:val="20"/>
          <w:lang w:eastAsia="it-IT"/>
          <w14:ligatures w14:val="none"/>
        </w:rPr>
        <w:t>,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5E8E238F"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w:t>
      </w:r>
      <w:bookmarkStart w:id="102" w:name="_Hlk216961868"/>
      <w:r w:rsidRPr="00CF5746">
        <w:rPr>
          <w:rFonts w:ascii="Arial" w:eastAsia="Times New Roman" w:hAnsi="Arial" w:cs="Arial"/>
          <w:i/>
          <w:iCs/>
          <w:kern w:val="0"/>
          <w:sz w:val="24"/>
          <w:szCs w:val="20"/>
          <w:lang w:eastAsia="it-IT"/>
          <w14:ligatures w14:val="none"/>
        </w:rPr>
        <w:t xml:space="preserve">(2Cor 4,1.18). </w:t>
      </w:r>
    </w:p>
    <w:bookmarkEnd w:id="102"/>
    <w:p w14:paraId="0DF7138C"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val="la-Latn" w:eastAsia="it-IT"/>
          <w14:ligatures w14:val="none"/>
        </w:rPr>
      </w:pPr>
      <w:r w:rsidRPr="00CF5746">
        <w:rPr>
          <w:rFonts w:ascii="Arial" w:eastAsia="Times New Roman" w:hAnsi="Arial" w:cs="Arial"/>
          <w:i/>
          <w:iCs/>
          <w:kern w:val="0"/>
          <w:sz w:val="24"/>
          <w:szCs w:val="20"/>
          <w:lang w:val="la-Latn" w:eastAsia="it-IT"/>
          <w14:ligatures w14:val="none"/>
        </w:rPr>
        <w:t>Ideo habentes hanc ministra tionem, iuxta quod misericor diam consecuti sumus, non deficimus, sed abdicavimus occulta dedecoris non ambulantes in astutia neque adulterantes verbum Dei, sed in manifestatione veritatis commendantes nosmetipsos ad omnem conscientiam hominum coram Deo. Quod si etiam velatum est evangelium nostrum, in his, qui pereunt, est velatum; in quibus deus huius saeculi excaecavit mentes infidelium, ut non fulgeat illuminatio evangelii gloriae Christi, qui est imago Dei.</w:t>
      </w:r>
    </w:p>
    <w:p w14:paraId="5AB5993B"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val="la-Latn" w:eastAsia="it-IT"/>
          <w14:ligatures w14:val="none"/>
        </w:rPr>
      </w:pPr>
      <w:r w:rsidRPr="00CF5746">
        <w:rPr>
          <w:rFonts w:ascii="Arial" w:eastAsia="Times New Roman" w:hAnsi="Arial" w:cs="Arial"/>
          <w:i/>
          <w:iCs/>
          <w:kern w:val="0"/>
          <w:sz w:val="24"/>
          <w:szCs w:val="20"/>
          <w:lang w:val="la-Latn" w:eastAsia="it-IT"/>
          <w14:ligatures w14:val="none"/>
        </w:rPr>
        <w:t>Non enim nosmetipsos praedicamus sed Iesum Christum Dominum; nos autem servos vestros per Iesum. Quoniam Deus, qui dixit: “ De tenebris lux splendescat ”, ipse illuxit in cordibus nostris ad illuminationem scientiae claritatis Dei in facie Iesu Christi. Habemus autem thesaurum istum in vasis fictilibus, ut sublimitas sit virtutis Dei et non ex nobis. In omnibus tribulationem patimur, sed non angustiamur; aporiamur, sed non destituimur; persecutionem patimur, sed non derelinquimur; deicimur, sed non perimus;  semper mortificationem Iesu in corpore circumferentes, ut et vita Iesu in corpore nostro manifestetur.  Semper enim nos, qui vivimus, in mortem tradimur propter Iesum, ut et vita Iesu manifestetur in carne nostra mortali.  Ergo mors in nobis operatur, vita autem in vobis.</w:t>
      </w:r>
    </w:p>
    <w:p w14:paraId="03C44F31"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val="la-Latn" w:eastAsia="it-IT"/>
          <w14:ligatures w14:val="none"/>
        </w:rPr>
      </w:pPr>
      <w:bookmarkStart w:id="103" w:name="_Hlk216961949"/>
      <w:r w:rsidRPr="00CF5746">
        <w:rPr>
          <w:rFonts w:ascii="Arial" w:eastAsia="Times New Roman" w:hAnsi="Arial" w:cs="Arial"/>
          <w:i/>
          <w:iCs/>
          <w:kern w:val="0"/>
          <w:sz w:val="24"/>
          <w:szCs w:val="20"/>
          <w:lang w:val="la-Latn" w:eastAsia="it-IT"/>
          <w14:ligatures w14:val="none"/>
        </w:rPr>
        <w:t xml:space="preserve"> Habentes autem eundem spiritum fidei, sicut scriptum est: “ Credidi, propter quod locutus sum ”, et nos credimus, propter quod et loquimur,</w:t>
      </w:r>
      <w:bookmarkEnd w:id="103"/>
      <w:r w:rsidRPr="00CF5746">
        <w:rPr>
          <w:rFonts w:ascii="Arial" w:eastAsia="Times New Roman" w:hAnsi="Arial" w:cs="Arial"/>
          <w:i/>
          <w:iCs/>
          <w:kern w:val="0"/>
          <w:sz w:val="24"/>
          <w:szCs w:val="20"/>
          <w:lang w:val="la-Latn" w:eastAsia="it-IT"/>
          <w14:ligatures w14:val="none"/>
        </w:rPr>
        <w:t xml:space="preserve"> scientes quoniam, qui suscitavit Dominum Iesum, et nos cum Iesu suscitabit et constituet vobiscum.  Omnia enim propter vos, ut gratia abundans per multos gratiarum actionem abundare faciat in gloriam Dei. Propter quod non deficimus, sed licet is, qui foris est, noster homo corrumpitur, tamen is, qui intus est, noster renovatur de die in diem. Id enim, quod in praesenti est, leve tribulationis nostrae supra modum in sublimitatem aeternum gloriae pondus operatur nobis, non contemplantibus nobis, quae videntur, sed quae non videntur; quae enim videntur, temporalia sunt, quae autem non videntur, aeterna sunt .</w:t>
      </w:r>
      <w:r w:rsidRPr="00CF5746">
        <w:rPr>
          <w:lang w:val="la-Latn"/>
        </w:rPr>
        <w:t xml:space="preserve"> </w:t>
      </w:r>
      <w:r w:rsidRPr="00CF5746">
        <w:rPr>
          <w:rFonts w:ascii="Arial" w:eastAsia="Times New Roman" w:hAnsi="Arial" w:cs="Arial"/>
          <w:i/>
          <w:iCs/>
          <w:kern w:val="0"/>
          <w:sz w:val="24"/>
          <w:szCs w:val="20"/>
          <w:lang w:val="la-Latn" w:eastAsia="it-IT"/>
          <w14:ligatures w14:val="none"/>
        </w:rPr>
        <w:t>(2Cor 4,1-18).</w:t>
      </w:r>
    </w:p>
    <w:p w14:paraId="1D1ECDB7"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PT Serif" w:hAnsi="PT Serif"/>
          <w:color w:val="111111"/>
          <w:sz w:val="24"/>
          <w:szCs w:val="24"/>
        </w:rPr>
        <w:lastRenderedPageBreak/>
        <w:t>Δ</w:t>
      </w:r>
      <w:r w:rsidRPr="00CF5746">
        <w:rPr>
          <w:rFonts w:ascii="Cambria" w:hAnsi="Cambria" w:cs="Cambria"/>
          <w:color w:val="111111"/>
          <w:sz w:val="24"/>
          <w:szCs w:val="24"/>
        </w:rPr>
        <w:t>ι</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το</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χοντες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διακονίαν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ταύτην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καθ</w:t>
      </w:r>
      <w:r w:rsidRPr="00CF5746">
        <w:rPr>
          <w:rFonts w:ascii="Times New Roman" w:hAnsi="Times New Roman" w:cs="Times New Roman"/>
          <w:color w:val="111111"/>
          <w:sz w:val="24"/>
          <w:szCs w:val="24"/>
        </w:rPr>
        <w:t>ὼ</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ἠ</w:t>
      </w:r>
      <w:r w:rsidRPr="00CF5746">
        <w:rPr>
          <w:rFonts w:ascii="Cambria" w:hAnsi="Cambria" w:cs="Cambria"/>
          <w:color w:val="111111"/>
          <w:sz w:val="24"/>
          <w:szCs w:val="24"/>
        </w:rPr>
        <w:t>λεήθη</w:t>
      </w:r>
      <w:r w:rsidRPr="00CF5746">
        <w:rPr>
          <w:rFonts w:ascii="PT Serif" w:hAnsi="PT Serif" w:cs="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γκακο</w:t>
      </w:r>
      <w:r w:rsidRPr="00CF5746">
        <w:rPr>
          <w:rFonts w:ascii="Times New Roman" w:hAnsi="Times New Roman" w:cs="Times New Roman"/>
          <w:color w:val="111111"/>
          <w:sz w:val="24"/>
          <w:szCs w:val="24"/>
        </w:rPr>
        <w:t>ῦ</w:t>
      </w:r>
      <w:r w:rsidRPr="00CF5746">
        <w:rPr>
          <w:rFonts w:ascii="PT Serif" w:hAnsi="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Cambria" w:hAnsi="Cambria" w:cs="Cambria"/>
          <w:color w:val="111111"/>
          <w:sz w:val="24"/>
          <w:szCs w:val="24"/>
        </w:rPr>
        <w:t>ει</w:t>
      </w:r>
      <w:r w:rsidRPr="00CF5746">
        <w:rPr>
          <w:rFonts w:ascii="PT Serif" w:hAnsi="PT Serif" w:cs="PT Serif"/>
          <w:color w:val="111111"/>
          <w:sz w:val="24"/>
          <w:szCs w:val="24"/>
        </w:rPr>
        <w:t>π</w:t>
      </w:r>
      <w:r w:rsidRPr="00CF5746">
        <w:rPr>
          <w:rFonts w:ascii="Cambria" w:hAnsi="Cambria" w:cs="Cambria"/>
          <w:color w:val="111111"/>
          <w:sz w:val="24"/>
          <w:szCs w:val="24"/>
        </w:rPr>
        <w:t>ά</w:t>
      </w:r>
      <w:r w:rsidRPr="00CF5746">
        <w:rPr>
          <w:rFonts w:ascii="PT Serif" w:hAnsi="PT Serif" w:cs="PT Serif"/>
          <w:color w:val="111111"/>
          <w:sz w:val="24"/>
          <w:szCs w:val="24"/>
        </w:rPr>
        <w:t>μ</w:t>
      </w:r>
      <w:r w:rsidRPr="00CF5746">
        <w:rPr>
          <w:rFonts w:ascii="Cambria" w:hAnsi="Cambria" w:cs="Cambria"/>
          <w:color w:val="111111"/>
          <w:sz w:val="24"/>
          <w:szCs w:val="24"/>
        </w:rPr>
        <w:t>εθα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κρυ</w:t>
      </w:r>
      <w:r w:rsidRPr="00CF5746">
        <w:rPr>
          <w:rFonts w:ascii="PT Serif" w:hAnsi="PT Serif" w:cs="PT Serif"/>
          <w:color w:val="111111"/>
          <w:sz w:val="24"/>
          <w:szCs w:val="24"/>
        </w:rPr>
        <w:t>π</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σχύνης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μ</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ερι</w:t>
      </w:r>
      <w:r w:rsidRPr="00CF5746">
        <w:rPr>
          <w:rFonts w:ascii="PT Serif" w:hAnsi="PT Serif" w:cs="PT Serif"/>
          <w:color w:val="111111"/>
          <w:sz w:val="24"/>
          <w:szCs w:val="24"/>
        </w:rPr>
        <w:t>π</w:t>
      </w:r>
      <w:r w:rsidRPr="00CF5746">
        <w:rPr>
          <w:rFonts w:ascii="Cambria" w:hAnsi="Cambria" w:cs="Cambria"/>
          <w:color w:val="111111"/>
          <w:sz w:val="24"/>
          <w:szCs w:val="24"/>
        </w:rPr>
        <w:t>ατο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ντες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ανουργί</w:t>
      </w:r>
      <w:r w:rsidRPr="00CF5746">
        <w:rPr>
          <w:rFonts w:ascii="Times New Roman" w:hAnsi="Times New Roman" w:cs="Times New Roman"/>
          <w:color w:val="111111"/>
          <w:sz w:val="24"/>
          <w:szCs w:val="24"/>
        </w:rPr>
        <w:t>ᾳ</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Cambria" w:hAnsi="Cambria" w:cs="Cambria"/>
          <w:color w:val="111111"/>
          <w:sz w:val="24"/>
          <w:szCs w:val="24"/>
        </w:rPr>
        <w:t>ηδ</w:t>
      </w:r>
      <w:r w:rsidRPr="00CF5746">
        <w:rPr>
          <w:rFonts w:ascii="Times New Roman" w:hAnsi="Times New Roman" w:cs="Times New Roman"/>
          <w:color w:val="111111"/>
          <w:sz w:val="24"/>
          <w:szCs w:val="24"/>
        </w:rPr>
        <w:t>ὲ</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δολο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ντες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λόγον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ῇ</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φανερώσει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ληθείας</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συνιστάνοντες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ἑ</w:t>
      </w:r>
      <w:r w:rsidRPr="00CF5746">
        <w:rPr>
          <w:rFonts w:ascii="Cambria" w:hAnsi="Cambria" w:cs="Cambria"/>
          <w:color w:val="111111"/>
          <w:sz w:val="24"/>
          <w:szCs w:val="24"/>
        </w:rPr>
        <w:t>αυτο</w:t>
      </w:r>
      <w:r w:rsidRPr="00CF5746">
        <w:rPr>
          <w:rFonts w:ascii="Times New Roman" w:hAnsi="Times New Roman" w:cs="Times New Roman"/>
          <w:color w:val="111111"/>
          <w:sz w:val="24"/>
          <w:szCs w:val="24"/>
        </w:rPr>
        <w:t>ὺ</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σαν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συνείδησιν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νθρώ</w:t>
      </w:r>
      <w:r w:rsidRPr="00CF5746">
        <w:rPr>
          <w:rFonts w:ascii="PT Serif" w:hAnsi="PT Serif" w:cs="PT Serif"/>
          <w:color w:val="111111"/>
          <w:sz w:val="24"/>
          <w:szCs w:val="24"/>
        </w:rPr>
        <w:t>π</w:t>
      </w:r>
      <w:r w:rsidRPr="00CF5746">
        <w:rPr>
          <w:rFonts w:ascii="Cambria" w:hAnsi="Cambria" w:cs="Cambria"/>
          <w:color w:val="111111"/>
          <w:sz w:val="24"/>
          <w:szCs w:val="24"/>
        </w:rPr>
        <w:t>ων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νώ</w:t>
      </w:r>
      <w:r w:rsidRPr="00CF5746">
        <w:rPr>
          <w:rFonts w:ascii="PT Serif" w:hAnsi="PT Serif" w:cs="PT Serif"/>
          <w:color w:val="111111"/>
          <w:sz w:val="24"/>
          <w:szCs w:val="24"/>
        </w:rPr>
        <w:t>π</w:t>
      </w:r>
      <w:r w:rsidRPr="00CF5746">
        <w:rPr>
          <w:rFonts w:ascii="Cambria" w:hAnsi="Cambria" w:cs="Cambria"/>
          <w:color w:val="111111"/>
          <w:sz w:val="24"/>
          <w:szCs w:val="24"/>
        </w:rPr>
        <w:t>ιον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w:t>
      </w:r>
      <w:r w:rsidRPr="00CF5746">
        <w:rPr>
          <w:rFonts w:ascii="Times New Roman" w:hAnsi="Times New Roman" w:cs="Times New Roman"/>
          <w:color w:val="111111"/>
          <w:sz w:val="24"/>
          <w:szCs w:val="24"/>
        </w:rPr>
        <w:t>ὲ</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στιν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κεκαλυ</w:t>
      </w:r>
      <w:r w:rsidRPr="00CF5746">
        <w:rPr>
          <w:rFonts w:ascii="PT Serif" w:hAnsi="PT Serif" w:cs="PT Serif"/>
          <w:color w:val="111111"/>
          <w:sz w:val="24"/>
          <w:szCs w:val="24"/>
        </w:rPr>
        <w:t>μμ</w:t>
      </w:r>
      <w:r w:rsidRPr="00CF5746">
        <w:rPr>
          <w:rFonts w:ascii="Cambria" w:hAnsi="Cambria" w:cs="Cambria"/>
          <w:color w:val="111111"/>
          <w:sz w:val="24"/>
          <w:szCs w:val="24"/>
        </w:rPr>
        <w:t>ένον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αγγέλιον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Cambria" w:hAnsi="Cambria" w:cs="Cambria"/>
          <w:color w:val="111111"/>
          <w:sz w:val="24"/>
          <w:szCs w:val="24"/>
        </w:rPr>
        <w:t>ολλυ</w:t>
      </w:r>
      <w:r w:rsidRPr="00CF5746">
        <w:rPr>
          <w:rFonts w:ascii="PT Serif" w:hAnsi="PT Serif" w:cs="PT Serif"/>
          <w:color w:val="111111"/>
          <w:sz w:val="24"/>
          <w:szCs w:val="24"/>
        </w:rPr>
        <w:t>μ</w:t>
      </w:r>
      <w:r w:rsidRPr="00CF5746">
        <w:rPr>
          <w:rFonts w:ascii="Cambria" w:hAnsi="Cambria" w:cs="Cambria"/>
          <w:color w:val="111111"/>
          <w:sz w:val="24"/>
          <w:szCs w:val="24"/>
        </w:rPr>
        <w:t>ένοις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στ</w:t>
      </w:r>
      <w:r w:rsidRPr="00CF5746">
        <w:rPr>
          <w:rFonts w:ascii="Times New Roman" w:hAnsi="Times New Roman" w:cs="Times New Roman"/>
          <w:color w:val="111111"/>
          <w:sz w:val="24"/>
          <w:szCs w:val="24"/>
        </w:rPr>
        <w:t>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κεκαλυ</w:t>
      </w:r>
      <w:r w:rsidRPr="00CF5746">
        <w:rPr>
          <w:rFonts w:ascii="PT Serif" w:hAnsi="PT Serif" w:cs="PT Serif"/>
          <w:color w:val="111111"/>
          <w:sz w:val="24"/>
          <w:szCs w:val="24"/>
        </w:rPr>
        <w:t>μμ</w:t>
      </w:r>
      <w:r w:rsidRPr="00CF5746">
        <w:rPr>
          <w:rFonts w:ascii="Cambria" w:hAnsi="Cambria" w:cs="Cambria"/>
          <w:color w:val="111111"/>
          <w:sz w:val="24"/>
          <w:szCs w:val="24"/>
        </w:rPr>
        <w:t>ένον</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ἷ</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ὁ</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ἰῶ</w:t>
      </w:r>
      <w:r w:rsidRPr="00CF5746">
        <w:rPr>
          <w:rFonts w:ascii="Cambria" w:hAnsi="Cambria" w:cs="Cambria"/>
          <w:color w:val="111111"/>
          <w:sz w:val="24"/>
          <w:szCs w:val="24"/>
        </w:rPr>
        <w:t>νος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τούτου</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τύφλωσεν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νοή</w:t>
      </w:r>
      <w:r w:rsidRPr="00CF5746">
        <w:rPr>
          <w:rFonts w:ascii="PT Serif" w:hAnsi="PT Serif" w:cs="PT Serif"/>
          <w:color w:val="111111"/>
          <w:sz w:val="24"/>
          <w:szCs w:val="24"/>
        </w:rPr>
        <w:t>μ</w:t>
      </w:r>
      <w:r w:rsidRPr="00CF5746">
        <w:rPr>
          <w:rFonts w:ascii="Cambria" w:hAnsi="Cambria" w:cs="Cambria"/>
          <w:color w:val="111111"/>
          <w:sz w:val="24"/>
          <w:szCs w:val="24"/>
        </w:rPr>
        <w:t>ατα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Cambria" w:hAnsi="Cambria" w:cs="Cambria"/>
          <w:color w:val="111111"/>
          <w:sz w:val="24"/>
          <w:szCs w:val="24"/>
        </w:rPr>
        <w:t>ίστων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γάσαι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φωτισ</w:t>
      </w:r>
      <w:r w:rsidRPr="00CF5746">
        <w:rPr>
          <w:rFonts w:ascii="PT Serif" w:hAnsi="PT Serif" w:cs="PT Serif"/>
          <w:color w:val="111111"/>
          <w:sz w:val="24"/>
          <w:szCs w:val="24"/>
        </w:rPr>
        <w:t>μ</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αγγελίου</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δόξης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Χριστο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ὅ</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στιν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κ</w:t>
      </w:r>
      <w:r w:rsidRPr="00CF5746">
        <w:rPr>
          <w:rFonts w:ascii="Times New Roman" w:hAnsi="Times New Roman" w:cs="Times New Roman"/>
          <w:color w:val="111111"/>
          <w:sz w:val="24"/>
          <w:szCs w:val="24"/>
        </w:rPr>
        <w:t>ὼ</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w:t>
      </w:r>
      <w:r w:rsidRPr="00CF5746">
        <w:rPr>
          <w:rFonts w:ascii="Times New Roman" w:hAnsi="Times New Roman" w:cs="Times New Roman"/>
          <w:color w:val="111111"/>
          <w:sz w:val="24"/>
          <w:szCs w:val="24"/>
        </w:rPr>
        <w:t>ὰ</w:t>
      </w:r>
      <w:r w:rsidRPr="00CF5746">
        <w:rPr>
          <w:rFonts w:ascii="Cambria" w:hAnsi="Cambria" w:cs="Cambria"/>
          <w:color w:val="111111"/>
          <w:sz w:val="24"/>
          <w:szCs w:val="24"/>
        </w:rPr>
        <w:t>ρ</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ἑ</w:t>
      </w:r>
      <w:r w:rsidRPr="00CF5746">
        <w:rPr>
          <w:rFonts w:ascii="Cambria" w:hAnsi="Cambria" w:cs="Cambria"/>
          <w:color w:val="111111"/>
          <w:sz w:val="24"/>
          <w:szCs w:val="24"/>
        </w:rPr>
        <w:t>αυτο</w:t>
      </w:r>
      <w:r w:rsidRPr="00CF5746">
        <w:rPr>
          <w:rFonts w:ascii="Times New Roman" w:hAnsi="Times New Roman" w:cs="Times New Roman"/>
          <w:color w:val="111111"/>
          <w:sz w:val="24"/>
          <w:szCs w:val="24"/>
        </w:rPr>
        <w:t>ὺ</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κηρύσσο</w:t>
      </w:r>
      <w:r w:rsidRPr="00CF5746">
        <w:rPr>
          <w:rFonts w:ascii="PT Serif" w:hAnsi="PT Serif" w:cs="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Χριστ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ν</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κύριον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ἑ</w:t>
      </w:r>
      <w:r w:rsidRPr="00CF5746">
        <w:rPr>
          <w:rFonts w:ascii="Cambria" w:hAnsi="Cambria" w:cs="Cambria"/>
          <w:color w:val="111111"/>
          <w:sz w:val="24"/>
          <w:szCs w:val="24"/>
        </w:rPr>
        <w:t>αυτο</w:t>
      </w:r>
      <w:r w:rsidRPr="00CF5746">
        <w:rPr>
          <w:rFonts w:ascii="Times New Roman" w:hAnsi="Times New Roman" w:cs="Times New Roman"/>
          <w:color w:val="111111"/>
          <w:sz w:val="24"/>
          <w:szCs w:val="24"/>
        </w:rPr>
        <w:t>ὺ</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w:t>
      </w:r>
      <w:r w:rsidRPr="00CF5746">
        <w:rPr>
          <w:rFonts w:ascii="Times New Roman" w:hAnsi="Times New Roman" w:cs="Times New Roman"/>
          <w:color w:val="111111"/>
          <w:sz w:val="24"/>
          <w:szCs w:val="24"/>
        </w:rPr>
        <w:t>ὲ</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δούλους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ν</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ὅ</w:t>
      </w:r>
      <w:r w:rsidRPr="00CF5746">
        <w:rPr>
          <w:rFonts w:ascii="Cambria" w:hAnsi="Cambria" w:cs="Cambria"/>
          <w:color w:val="111111"/>
          <w:sz w:val="24"/>
          <w:szCs w:val="24"/>
        </w:rPr>
        <w:t>τι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ὁ</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ὁ</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PT Serif" w:hAnsi="PT Serif"/>
          <w:color w:val="111111"/>
          <w:sz w:val="24"/>
          <w:szCs w:val="24"/>
        </w:rPr>
        <w:t>π</w:t>
      </w:r>
      <w:r w:rsidRPr="00CF5746">
        <w:rPr>
          <w:rFonts w:ascii="Cambria" w:hAnsi="Cambria" w:cs="Cambria"/>
          <w:color w:val="111111"/>
          <w:sz w:val="24"/>
          <w:szCs w:val="24"/>
        </w:rPr>
        <w:t>ών·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σκότους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φ</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λά</w:t>
      </w:r>
      <w:r w:rsidRPr="00CF5746">
        <w:rPr>
          <w:rFonts w:ascii="PT Serif" w:hAnsi="PT Serif" w:cs="PT Serif"/>
          <w:color w:val="111111"/>
          <w:sz w:val="24"/>
          <w:szCs w:val="24"/>
        </w:rPr>
        <w:t>μ</w:t>
      </w:r>
      <w:r w:rsidRPr="00CF5746">
        <w:rPr>
          <w:rFonts w:ascii="Cambria" w:hAnsi="Cambria" w:cs="Cambria"/>
          <w:color w:val="111111"/>
          <w:sz w:val="24"/>
          <w:szCs w:val="24"/>
        </w:rPr>
        <w:t>ψει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ὃ</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λα</w:t>
      </w:r>
      <w:r w:rsidRPr="00CF5746">
        <w:rPr>
          <w:rFonts w:ascii="PT Serif" w:hAnsi="PT Serif" w:cs="PT Serif"/>
          <w:color w:val="111111"/>
          <w:sz w:val="24"/>
          <w:szCs w:val="24"/>
        </w:rPr>
        <w:t>μ</w:t>
      </w:r>
      <w:r w:rsidRPr="00CF5746">
        <w:rPr>
          <w:rFonts w:ascii="Cambria" w:hAnsi="Cambria" w:cs="Cambria"/>
          <w:color w:val="111111"/>
          <w:sz w:val="24"/>
          <w:szCs w:val="24"/>
        </w:rPr>
        <w:t>ψεν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τα</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καρδίαις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φωτισ</w:t>
      </w:r>
      <w:r w:rsidRPr="00CF5746">
        <w:rPr>
          <w:rFonts w:ascii="PT Serif" w:hAnsi="PT Serif" w:cs="PT Serif"/>
          <w:color w:val="111111"/>
          <w:sz w:val="24"/>
          <w:szCs w:val="24"/>
        </w:rPr>
        <w:t>μ</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γνώσεως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δόξης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ροσώ</w:t>
      </w:r>
      <w:r w:rsidRPr="00CF5746">
        <w:rPr>
          <w:rFonts w:ascii="PT Serif" w:hAnsi="PT Serif" w:cs="PT Serif"/>
          <w:color w:val="111111"/>
          <w:sz w:val="24"/>
          <w:szCs w:val="24"/>
        </w:rPr>
        <w:t>π</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Χριστο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χο</w:t>
      </w:r>
      <w:r w:rsidRPr="00CF5746">
        <w:rPr>
          <w:rFonts w:ascii="PT Serif" w:hAnsi="PT Serif" w:cs="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w:t>
      </w:r>
      <w:r w:rsidRPr="00CF5746">
        <w:rPr>
          <w:rFonts w:ascii="Times New Roman" w:hAnsi="Times New Roman" w:cs="Times New Roman"/>
          <w:color w:val="111111"/>
          <w:sz w:val="24"/>
          <w:szCs w:val="24"/>
        </w:rPr>
        <w:t>ὲ</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θησαυρ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τον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ὀ</w:t>
      </w:r>
      <w:r w:rsidRPr="00CF5746">
        <w:rPr>
          <w:rFonts w:ascii="Cambria" w:hAnsi="Cambria" w:cs="Cambria"/>
          <w:color w:val="111111"/>
          <w:sz w:val="24"/>
          <w:szCs w:val="24"/>
        </w:rPr>
        <w:t>στρακίνοις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σκεύεσιν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ἵ</w:t>
      </w:r>
      <w:r w:rsidRPr="00CF5746">
        <w:rPr>
          <w:rFonts w:ascii="Cambria" w:hAnsi="Cambria" w:cs="Cambria"/>
          <w:color w:val="111111"/>
          <w:sz w:val="24"/>
          <w:szCs w:val="24"/>
        </w:rPr>
        <w:t>να</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π</w:t>
      </w:r>
      <w:r w:rsidRPr="00CF5746">
        <w:rPr>
          <w:rFonts w:ascii="Cambria" w:hAnsi="Cambria" w:cs="Cambria"/>
          <w:color w:val="111111"/>
          <w:sz w:val="24"/>
          <w:szCs w:val="24"/>
        </w:rPr>
        <w:t>ερβολ</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δυνά</w:t>
      </w:r>
      <w:r w:rsidRPr="00CF5746">
        <w:rPr>
          <w:rFonts w:ascii="PT Serif" w:hAnsi="PT Serif" w:cs="PT Serif"/>
          <w:color w:val="111111"/>
          <w:sz w:val="24"/>
          <w:szCs w:val="24"/>
        </w:rPr>
        <w:t>μ</w:t>
      </w:r>
      <w:r w:rsidRPr="00CF5746">
        <w:rPr>
          <w:rFonts w:ascii="Cambria" w:hAnsi="Cambria" w:cs="Cambria"/>
          <w:color w:val="111111"/>
          <w:sz w:val="24"/>
          <w:szCs w:val="24"/>
        </w:rPr>
        <w:t>εως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ᾖ</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ξ</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αντ</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θλιβό</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στενοχωρού</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Cambria" w:hAnsi="Cambria" w:cs="Cambria"/>
          <w:color w:val="111111"/>
          <w:sz w:val="24"/>
          <w:szCs w:val="24"/>
        </w:rPr>
        <w:t>ορού</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ξα</w:t>
      </w:r>
      <w:r w:rsidRPr="00CF5746">
        <w:rPr>
          <w:rFonts w:ascii="PT Serif" w:hAnsi="PT Serif" w:cs="PT Serif"/>
          <w:color w:val="111111"/>
          <w:sz w:val="24"/>
          <w:szCs w:val="24"/>
        </w:rPr>
        <w:t>π</w:t>
      </w:r>
      <w:r w:rsidRPr="00CF5746">
        <w:rPr>
          <w:rFonts w:ascii="Cambria" w:hAnsi="Cambria" w:cs="Cambria"/>
          <w:color w:val="111111"/>
          <w:sz w:val="24"/>
          <w:szCs w:val="24"/>
        </w:rPr>
        <w:t>ορού</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w:t>
      </w:r>
      <w:r w:rsidRPr="00CF5746">
        <w:rPr>
          <w:rFonts w:ascii="Cambria" w:hAnsi="Cambria" w:cs="Cambria"/>
          <w:color w:val="111111"/>
          <w:sz w:val="24"/>
          <w:szCs w:val="24"/>
        </w:rPr>
        <w:t>διωκό</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γκαταλει</w:t>
      </w:r>
      <w:r w:rsidRPr="00CF5746">
        <w:rPr>
          <w:rFonts w:ascii="PT Serif" w:hAnsi="PT Serif" w:cs="PT Serif"/>
          <w:color w:val="111111"/>
          <w:sz w:val="24"/>
          <w:szCs w:val="24"/>
        </w:rPr>
        <w:t>π</w:t>
      </w:r>
      <w:r w:rsidRPr="00CF5746">
        <w:rPr>
          <w:rFonts w:ascii="Cambria" w:hAnsi="Cambria" w:cs="Cambria"/>
          <w:color w:val="111111"/>
          <w:sz w:val="24"/>
          <w:szCs w:val="24"/>
        </w:rPr>
        <w:t>ό</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καταβαλλό</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Cambria" w:hAnsi="Cambria" w:cs="Cambria"/>
          <w:color w:val="111111"/>
          <w:sz w:val="24"/>
          <w:szCs w:val="24"/>
        </w:rPr>
        <w:t>ολλύ</w:t>
      </w:r>
      <w:r w:rsidRPr="00CF5746">
        <w:rPr>
          <w:rFonts w:ascii="PT Serif" w:hAnsi="PT Serif" w:cs="PT Serif"/>
          <w:color w:val="111111"/>
          <w:sz w:val="24"/>
          <w:szCs w:val="24"/>
        </w:rPr>
        <w:t>μ</w:t>
      </w:r>
      <w:r w:rsidRPr="00CF5746">
        <w:rPr>
          <w:rFonts w:ascii="Cambria" w:hAnsi="Cambria" w:cs="Cambria"/>
          <w:color w:val="111111"/>
          <w:sz w:val="24"/>
          <w:szCs w:val="24"/>
        </w:rPr>
        <w:t>ενοι</w:t>
      </w:r>
      <w:r w:rsidRPr="00CF5746">
        <w:rPr>
          <w:rFonts w:ascii="PT Serif" w:hAnsi="PT Serif"/>
          <w:color w:val="111111"/>
          <w:sz w:val="24"/>
          <w:szCs w:val="24"/>
          <w:lang w:val="la-Latn"/>
        </w:rPr>
        <w:t>, </w:t>
      </w:r>
      <w:r w:rsidRPr="00CF5746">
        <w:rPr>
          <w:rFonts w:ascii="PT Serif" w:hAnsi="PT Serif"/>
          <w:color w:val="111111"/>
          <w:sz w:val="24"/>
          <w:szCs w:val="24"/>
        </w:rPr>
        <w:t>π</w:t>
      </w:r>
      <w:r w:rsidRPr="00CF5746">
        <w:rPr>
          <w:rFonts w:ascii="Cambria" w:hAnsi="Cambria" w:cs="Cambria"/>
          <w:color w:val="111111"/>
          <w:sz w:val="24"/>
          <w:szCs w:val="24"/>
        </w:rPr>
        <w:t>άντοτε</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νέκρωσιν</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ῷ</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σώ</w:t>
      </w:r>
      <w:r w:rsidRPr="00CF5746">
        <w:rPr>
          <w:rFonts w:ascii="PT Serif" w:hAnsi="PT Serif" w:cs="PT Serif"/>
          <w:color w:val="111111"/>
          <w:sz w:val="24"/>
          <w:szCs w:val="24"/>
        </w:rPr>
        <w:t>μ</w:t>
      </w:r>
      <w:r w:rsidRPr="00CF5746">
        <w:rPr>
          <w:rFonts w:ascii="Cambria" w:hAnsi="Cambria" w:cs="Cambria"/>
          <w:color w:val="111111"/>
          <w:sz w:val="24"/>
          <w:szCs w:val="24"/>
        </w:rPr>
        <w:t>ατι</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εριφέροντες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ἵ</w:t>
      </w:r>
      <w:r w:rsidRPr="00CF5746">
        <w:rPr>
          <w:rFonts w:ascii="Cambria" w:hAnsi="Cambria" w:cs="Cambria"/>
          <w:color w:val="111111"/>
          <w:sz w:val="24"/>
          <w:szCs w:val="24"/>
        </w:rPr>
        <w:t>να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ζω</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ῷ</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σώ</w:t>
      </w:r>
      <w:r w:rsidRPr="00CF5746">
        <w:rPr>
          <w:rFonts w:ascii="PT Serif" w:hAnsi="PT Serif" w:cs="PT Serif"/>
          <w:color w:val="111111"/>
          <w:sz w:val="24"/>
          <w:szCs w:val="24"/>
        </w:rPr>
        <w:t>μ</w:t>
      </w:r>
      <w:r w:rsidRPr="00CF5746">
        <w:rPr>
          <w:rFonts w:ascii="Cambria" w:hAnsi="Cambria" w:cs="Cambria"/>
          <w:color w:val="111111"/>
          <w:sz w:val="24"/>
          <w:szCs w:val="24"/>
        </w:rPr>
        <w:t>ατι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φανερωθ</w:t>
      </w:r>
      <w:r w:rsidRPr="00CF5746">
        <w:rPr>
          <w:rFonts w:ascii="Times New Roman" w:hAnsi="Times New Roman" w:cs="Times New Roman"/>
          <w:color w:val="111111"/>
          <w:sz w:val="24"/>
          <w:szCs w:val="24"/>
        </w:rPr>
        <w:t>ῇ</w:t>
      </w:r>
      <w:r w:rsidRPr="00CF5746">
        <w:rPr>
          <w:rFonts w:ascii="Cambria" w:hAnsi="Cambria" w:cs="Cambria"/>
          <w:color w:val="111111"/>
          <w:sz w:val="24"/>
          <w:szCs w:val="24"/>
        </w:rPr>
        <w:t>·</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w:t>
      </w:r>
      <w:r w:rsidRPr="00CF5746">
        <w:rPr>
          <w:rFonts w:ascii="Times New Roman" w:hAnsi="Times New Roman" w:cs="Times New Roman"/>
          <w:color w:val="111111"/>
          <w:sz w:val="24"/>
          <w:szCs w:val="24"/>
        </w:rPr>
        <w:t>ὰ</w:t>
      </w:r>
      <w:r w:rsidRPr="00CF5746">
        <w:rPr>
          <w:rFonts w:ascii="Cambria" w:hAnsi="Cambria" w:cs="Cambria"/>
          <w:color w:val="111111"/>
          <w:sz w:val="24"/>
          <w:szCs w:val="24"/>
        </w:rPr>
        <w:t>ρ</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ζ</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ντες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θάνατον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αραδιδό</w:t>
      </w:r>
      <w:r w:rsidRPr="00CF5746">
        <w:rPr>
          <w:rFonts w:ascii="PT Serif" w:hAnsi="PT Serif" w:cs="PT Serif"/>
          <w:color w:val="111111"/>
          <w:sz w:val="24"/>
          <w:szCs w:val="24"/>
        </w:rPr>
        <w:t>μ</w:t>
      </w:r>
      <w:r w:rsidRPr="00CF5746">
        <w:rPr>
          <w:rFonts w:ascii="Cambria" w:hAnsi="Cambria" w:cs="Cambria"/>
          <w:color w:val="111111"/>
          <w:sz w:val="24"/>
          <w:szCs w:val="24"/>
        </w:rPr>
        <w:t>εθα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ἵ</w:t>
      </w:r>
      <w:r w:rsidRPr="00CF5746">
        <w:rPr>
          <w:rFonts w:ascii="Cambria" w:hAnsi="Cambria" w:cs="Cambria"/>
          <w:color w:val="111111"/>
          <w:sz w:val="24"/>
          <w:szCs w:val="24"/>
        </w:rPr>
        <w:t>να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ζω</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φανερωθ</w:t>
      </w:r>
      <w:r w:rsidRPr="00CF5746">
        <w:rPr>
          <w:rFonts w:ascii="Times New Roman" w:hAnsi="Times New Roman" w:cs="Times New Roman"/>
          <w:color w:val="111111"/>
          <w:sz w:val="24"/>
          <w:szCs w:val="24"/>
        </w:rPr>
        <w:t>ῇ</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ῇ</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θνητ</w:t>
      </w:r>
      <w:r w:rsidRPr="00CF5746">
        <w:rPr>
          <w:rFonts w:ascii="Times New Roman" w:hAnsi="Times New Roman" w:cs="Times New Roman"/>
          <w:color w:val="111111"/>
          <w:sz w:val="24"/>
          <w:szCs w:val="24"/>
        </w:rPr>
        <w:t>ῇ</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σαρκ</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ὥ</w:t>
      </w:r>
      <w:r w:rsidRPr="00CF5746">
        <w:rPr>
          <w:rFonts w:ascii="Cambria" w:hAnsi="Cambria" w:cs="Cambria"/>
          <w:color w:val="111111"/>
          <w:sz w:val="24"/>
          <w:szCs w:val="24"/>
        </w:rPr>
        <w:t>στε</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ὁ</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θάνατος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νεργε</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ται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w:t>
      </w:r>
      <w:r w:rsidRPr="00CF5746">
        <w:rPr>
          <w:rFonts w:ascii="Times New Roman" w:hAnsi="Times New Roman" w:cs="Times New Roman"/>
          <w:color w:val="111111"/>
          <w:sz w:val="24"/>
          <w:szCs w:val="24"/>
        </w:rPr>
        <w:t>ὲ</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ζω</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PT Serif" w:hAnsi="PT Serif"/>
          <w:color w:val="111111"/>
          <w:sz w:val="24"/>
          <w:szCs w:val="24"/>
          <w:lang w:val="la-Latn"/>
        </w:rPr>
        <w:t>. </w:t>
      </w:r>
      <w:bookmarkStart w:id="104" w:name="_Hlk216961914"/>
      <w:r w:rsidRPr="00CF5746">
        <w:rPr>
          <w:rFonts w:ascii="Times New Roman" w:hAnsi="Times New Roman" w:cs="Times New Roman"/>
          <w:color w:val="111111"/>
          <w:sz w:val="24"/>
          <w:szCs w:val="24"/>
        </w:rPr>
        <w:t>Ἔ</w:t>
      </w:r>
      <w:r w:rsidRPr="00CF5746">
        <w:rPr>
          <w:rFonts w:ascii="Cambria" w:hAnsi="Cambria" w:cs="Cambria"/>
          <w:color w:val="111111"/>
          <w:sz w:val="24"/>
          <w:szCs w:val="24"/>
        </w:rPr>
        <w:t>χοντες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w:t>
      </w:r>
      <w:r w:rsidRPr="00CF5746">
        <w:rPr>
          <w:rFonts w:ascii="Times New Roman" w:hAnsi="Times New Roman" w:cs="Times New Roman"/>
          <w:color w:val="111111"/>
          <w:sz w:val="24"/>
          <w:szCs w:val="24"/>
        </w:rPr>
        <w:t>ὲ</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νε</w:t>
      </w:r>
      <w:r w:rsidRPr="00CF5746">
        <w:rPr>
          <w:rFonts w:ascii="Times New Roman" w:hAnsi="Times New Roman" w:cs="Times New Roman"/>
          <w:color w:val="111111"/>
          <w:sz w:val="24"/>
          <w:szCs w:val="24"/>
        </w:rPr>
        <w:t>ῦ</w:t>
      </w:r>
      <w:r w:rsidRPr="00CF5746">
        <w:rPr>
          <w:rFonts w:ascii="PT Serif" w:hAnsi="PT Serif"/>
          <w:color w:val="111111"/>
          <w:sz w:val="24"/>
          <w:szCs w:val="24"/>
        </w:rPr>
        <w:t>μ</w:t>
      </w:r>
      <w:r w:rsidRPr="00CF5746">
        <w:rPr>
          <w:rFonts w:ascii="Cambria" w:hAnsi="Cambria" w:cs="Cambria"/>
          <w:color w:val="111111"/>
          <w:sz w:val="24"/>
          <w:szCs w:val="24"/>
        </w:rPr>
        <w:t>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ίστεως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γεγρα</w:t>
      </w:r>
      <w:r w:rsidRPr="00CF5746">
        <w:rPr>
          <w:rFonts w:ascii="PT Serif" w:hAnsi="PT Serif" w:cs="PT Serif"/>
          <w:color w:val="111111"/>
          <w:sz w:val="24"/>
          <w:szCs w:val="24"/>
        </w:rPr>
        <w:t>μμ</w:t>
      </w:r>
      <w:r w:rsidRPr="00CF5746">
        <w:rPr>
          <w:rFonts w:ascii="Cambria" w:hAnsi="Cambria" w:cs="Cambria"/>
          <w:color w:val="111111"/>
          <w:sz w:val="24"/>
          <w:szCs w:val="24"/>
        </w:rPr>
        <w:t>ένον·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PT Serif" w:hAnsi="PT Serif"/>
          <w:color w:val="111111"/>
          <w:sz w:val="24"/>
          <w:szCs w:val="24"/>
        </w:rPr>
        <w:t>π</w:t>
      </w:r>
      <w:r w:rsidRPr="00CF5746">
        <w:rPr>
          <w:rFonts w:ascii="Cambria" w:hAnsi="Cambria" w:cs="Cambria"/>
          <w:color w:val="111111"/>
          <w:sz w:val="24"/>
          <w:szCs w:val="24"/>
        </w:rPr>
        <w:t>ίστευσα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λάλησα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ιστεύο</w:t>
      </w:r>
      <w:r w:rsidRPr="00CF5746">
        <w:rPr>
          <w:rFonts w:ascii="PT Serif" w:hAnsi="PT Serif" w:cs="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λαλο</w:t>
      </w:r>
      <w:r w:rsidRPr="00CF5746">
        <w:rPr>
          <w:rFonts w:ascii="Times New Roman" w:hAnsi="Times New Roman" w:cs="Times New Roman"/>
          <w:color w:val="111111"/>
          <w:sz w:val="24"/>
          <w:szCs w:val="24"/>
        </w:rPr>
        <w:t>ῦ</w:t>
      </w:r>
      <w:r w:rsidRPr="00CF5746">
        <w:rPr>
          <w:rFonts w:ascii="PT Serif" w:hAnsi="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w:t>
      </w:r>
      <w:bookmarkEnd w:id="104"/>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δότες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ὅ</w:t>
      </w:r>
      <w:r w:rsidRPr="00CF5746">
        <w:rPr>
          <w:rFonts w:ascii="Cambria" w:hAnsi="Cambria" w:cs="Cambria"/>
          <w:color w:val="111111"/>
          <w:sz w:val="24"/>
          <w:szCs w:val="24"/>
        </w:rPr>
        <w:t>τι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ὁ</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γείρας</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σ</w:t>
      </w:r>
      <w:r w:rsidRPr="00CF5746">
        <w:rPr>
          <w:rFonts w:ascii="Times New Roman" w:hAnsi="Times New Roman" w:cs="Times New Roman"/>
          <w:color w:val="111111"/>
          <w:sz w:val="24"/>
          <w:szCs w:val="24"/>
        </w:rPr>
        <w:t>ὺ</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γερε</w:t>
      </w:r>
      <w:r w:rsidRPr="00CF5746">
        <w:rPr>
          <w:rFonts w:ascii="Times New Roman" w:hAnsi="Times New Roman" w:cs="Times New Roman"/>
          <w:color w:val="111111"/>
          <w:sz w:val="24"/>
          <w:szCs w:val="24"/>
        </w:rPr>
        <w:t>ῖ</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αραστήσει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w:t>
      </w:r>
      <w:r w:rsidRPr="00CF5746">
        <w:rPr>
          <w:rFonts w:ascii="Times New Roman" w:hAnsi="Times New Roman" w:cs="Times New Roman"/>
          <w:color w:val="111111"/>
          <w:sz w:val="24"/>
          <w:szCs w:val="24"/>
        </w:rPr>
        <w:t>ὺ</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PT Serif" w:hAnsi="PT Serif"/>
          <w:color w:val="111111"/>
          <w:sz w:val="24"/>
          <w:szCs w:val="24"/>
          <w:lang w:val="la-Latn"/>
        </w:rPr>
        <w:t>.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w:t>
      </w:r>
      <w:r w:rsidRPr="00CF5746">
        <w:rPr>
          <w:rFonts w:ascii="Times New Roman" w:hAnsi="Times New Roman" w:cs="Times New Roman"/>
          <w:color w:val="111111"/>
          <w:sz w:val="24"/>
          <w:szCs w:val="24"/>
        </w:rPr>
        <w:t>ὰ</w:t>
      </w:r>
      <w:r w:rsidRPr="00CF5746">
        <w:rPr>
          <w:rFonts w:ascii="Cambria" w:hAnsi="Cambria" w:cs="Cambria"/>
          <w:color w:val="111111"/>
          <w:sz w:val="24"/>
          <w:szCs w:val="24"/>
        </w:rPr>
        <w:t>ρ</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άντα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ἵ</w:t>
      </w:r>
      <w:r w:rsidRPr="00CF5746">
        <w:rPr>
          <w:rFonts w:ascii="Cambria" w:hAnsi="Cambria" w:cs="Cambria"/>
          <w:color w:val="111111"/>
          <w:sz w:val="24"/>
          <w:szCs w:val="24"/>
        </w:rPr>
        <w:t>να</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χάρις</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λεονάσασα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λειόνων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χαριστίαν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ερισσεύσ</w:t>
      </w:r>
      <w:r w:rsidRPr="00CF5746">
        <w:rPr>
          <w:rFonts w:ascii="Times New Roman" w:hAnsi="Times New Roman" w:cs="Times New Roman"/>
          <w:color w:val="111111"/>
          <w:sz w:val="24"/>
          <w:szCs w:val="24"/>
        </w:rPr>
        <w:t>ῃ</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δόξαν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w:t>
      </w:r>
      <w:r w:rsidRPr="00CF5746">
        <w:rPr>
          <w:rFonts w:ascii="PT Serif" w:hAnsi="PT Serif"/>
          <w:color w:val="111111"/>
          <w:sz w:val="24"/>
          <w:szCs w:val="24"/>
        </w:rPr>
        <w:t>Δ</w:t>
      </w:r>
      <w:r w:rsidRPr="00CF5746">
        <w:rPr>
          <w:rFonts w:ascii="Cambria" w:hAnsi="Cambria" w:cs="Cambria"/>
          <w:color w:val="111111"/>
          <w:sz w:val="24"/>
          <w:szCs w:val="24"/>
        </w:rPr>
        <w:t>ι</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γκακο</w:t>
      </w:r>
      <w:r w:rsidRPr="00CF5746">
        <w:rPr>
          <w:rFonts w:ascii="Times New Roman" w:hAnsi="Times New Roman" w:cs="Times New Roman"/>
          <w:color w:val="111111"/>
          <w:sz w:val="24"/>
          <w:szCs w:val="24"/>
        </w:rPr>
        <w:t>ῦ</w:t>
      </w:r>
      <w:r w:rsidRPr="00CF5746">
        <w:rPr>
          <w:rFonts w:ascii="PT Serif" w:hAnsi="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ὁ</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ξω</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ἄ</w:t>
      </w:r>
      <w:r w:rsidRPr="00CF5746">
        <w:rPr>
          <w:rFonts w:ascii="Cambria" w:hAnsi="Cambria" w:cs="Cambria"/>
          <w:color w:val="111111"/>
          <w:sz w:val="24"/>
          <w:szCs w:val="24"/>
        </w:rPr>
        <w:t>νθρω</w:t>
      </w:r>
      <w:r w:rsidRPr="00CF5746">
        <w:rPr>
          <w:rFonts w:ascii="PT Serif" w:hAnsi="PT Serif" w:cs="PT Serif"/>
          <w:color w:val="111111"/>
          <w:sz w:val="24"/>
          <w:szCs w:val="24"/>
        </w:rPr>
        <w:t>π</w:t>
      </w:r>
      <w:r w:rsidRPr="00CF5746">
        <w:rPr>
          <w:rFonts w:ascii="Cambria" w:hAnsi="Cambria" w:cs="Cambria"/>
          <w:color w:val="111111"/>
          <w:sz w:val="24"/>
          <w:szCs w:val="24"/>
        </w:rPr>
        <w:t>ος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διαφθείρεται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ὁ</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σω</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νακαινο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ται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Cambria" w:hAnsi="Cambria" w:cs="Cambria"/>
          <w:color w:val="111111"/>
          <w:sz w:val="24"/>
          <w:szCs w:val="24"/>
        </w:rPr>
        <w:t>έρ</w:t>
      </w:r>
      <w:r w:rsidRPr="00CF5746">
        <w:rPr>
          <w:rFonts w:ascii="Times New Roman" w:hAnsi="Times New Roman" w:cs="Times New Roman"/>
          <w:color w:val="111111"/>
          <w:sz w:val="24"/>
          <w:szCs w:val="24"/>
        </w:rPr>
        <w:t>ᾳ</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Cambria" w:hAnsi="Cambria" w:cs="Cambria"/>
          <w:color w:val="111111"/>
          <w:sz w:val="24"/>
          <w:szCs w:val="24"/>
        </w:rPr>
        <w:t>έρ</w:t>
      </w:r>
      <w:r w:rsidRPr="00CF5746">
        <w:rPr>
          <w:rFonts w:ascii="Times New Roman" w:hAnsi="Times New Roman" w:cs="Times New Roman"/>
          <w:color w:val="111111"/>
          <w:sz w:val="24"/>
          <w:szCs w:val="24"/>
        </w:rPr>
        <w:t>ᾳ</w:t>
      </w:r>
      <w:r w:rsidRPr="00CF5746">
        <w:rPr>
          <w:rFonts w:ascii="PT Serif" w:hAnsi="PT Serif"/>
          <w:color w:val="111111"/>
          <w:sz w:val="24"/>
          <w:szCs w:val="24"/>
          <w:lang w:val="la-Latn"/>
        </w:rPr>
        <w:t>.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w:t>
      </w:r>
      <w:r w:rsidRPr="00CF5746">
        <w:rPr>
          <w:rFonts w:ascii="Times New Roman" w:hAnsi="Times New Roman" w:cs="Times New Roman"/>
          <w:color w:val="111111"/>
          <w:sz w:val="24"/>
          <w:szCs w:val="24"/>
        </w:rPr>
        <w:t>ὰ</w:t>
      </w:r>
      <w:r w:rsidRPr="00CF5746">
        <w:rPr>
          <w:rFonts w:ascii="Cambria" w:hAnsi="Cambria" w:cs="Cambria"/>
          <w:color w:val="111111"/>
          <w:sz w:val="24"/>
          <w:szCs w:val="24"/>
        </w:rPr>
        <w:t>ρ</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αραυτίκα</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λαφρ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θλίψεως</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καθ</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π</w:t>
      </w:r>
      <w:r w:rsidRPr="00CF5746">
        <w:rPr>
          <w:rFonts w:ascii="Cambria" w:hAnsi="Cambria" w:cs="Cambria"/>
          <w:color w:val="111111"/>
          <w:sz w:val="24"/>
          <w:szCs w:val="24"/>
        </w:rPr>
        <w:t>ερβολ</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π</w:t>
      </w:r>
      <w:r w:rsidRPr="00CF5746">
        <w:rPr>
          <w:rFonts w:ascii="Cambria" w:hAnsi="Cambria" w:cs="Cambria"/>
          <w:color w:val="111111"/>
          <w:sz w:val="24"/>
          <w:szCs w:val="24"/>
        </w:rPr>
        <w:t>ερβολ</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ώνιον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βάρος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δόξης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κατεργάζεται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PT Serif" w:hAnsi="PT Serif"/>
          <w:color w:val="111111"/>
          <w:sz w:val="24"/>
          <w:szCs w:val="24"/>
          <w:lang w:val="la-Latn"/>
        </w:rPr>
        <w:t>, </w:t>
      </w:r>
      <w:r w:rsidRPr="00CF5746">
        <w:rPr>
          <w:rFonts w:ascii="PT Serif" w:hAnsi="PT Serif"/>
          <w:color w:val="111111"/>
          <w:sz w:val="24"/>
          <w:szCs w:val="24"/>
        </w:rPr>
        <w:t>μ</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σκο</w:t>
      </w:r>
      <w:r w:rsidRPr="00CF5746">
        <w:rPr>
          <w:rFonts w:ascii="PT Serif" w:hAnsi="PT Serif" w:cs="PT Serif"/>
          <w:color w:val="111111"/>
          <w:sz w:val="24"/>
          <w:szCs w:val="24"/>
        </w:rPr>
        <w:t>π</w:t>
      </w:r>
      <w:r w:rsidRPr="00CF5746">
        <w:rPr>
          <w:rFonts w:ascii="Cambria" w:hAnsi="Cambria" w:cs="Cambria"/>
          <w:color w:val="111111"/>
          <w:sz w:val="24"/>
          <w:szCs w:val="24"/>
        </w:rPr>
        <w:t>ούντων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βλε</w:t>
      </w:r>
      <w:r w:rsidRPr="00CF5746">
        <w:rPr>
          <w:rFonts w:ascii="PT Serif" w:hAnsi="PT Serif" w:cs="PT Serif"/>
          <w:color w:val="111111"/>
          <w:sz w:val="24"/>
          <w:szCs w:val="24"/>
        </w:rPr>
        <w:t>π</w:t>
      </w:r>
      <w:r w:rsidRPr="00CF5746">
        <w:rPr>
          <w:rFonts w:ascii="Cambria" w:hAnsi="Cambria" w:cs="Cambria"/>
          <w:color w:val="111111"/>
          <w:sz w:val="24"/>
          <w:szCs w:val="24"/>
        </w:rPr>
        <w:t>ό</w:t>
      </w:r>
      <w:r w:rsidRPr="00CF5746">
        <w:rPr>
          <w:rFonts w:ascii="PT Serif" w:hAnsi="PT Serif" w:cs="PT Serif"/>
          <w:color w:val="111111"/>
          <w:sz w:val="24"/>
          <w:szCs w:val="24"/>
        </w:rPr>
        <w:t>μ</w:t>
      </w:r>
      <w:r w:rsidRPr="00CF5746">
        <w:rPr>
          <w:rFonts w:ascii="Cambria" w:hAnsi="Cambria" w:cs="Cambria"/>
          <w:color w:val="111111"/>
          <w:sz w:val="24"/>
          <w:szCs w:val="24"/>
        </w:rPr>
        <w:t>ενα</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βλε</w:t>
      </w:r>
      <w:r w:rsidRPr="00CF5746">
        <w:rPr>
          <w:rFonts w:ascii="PT Serif" w:hAnsi="PT Serif" w:cs="PT Serif"/>
          <w:color w:val="111111"/>
          <w:sz w:val="24"/>
          <w:szCs w:val="24"/>
        </w:rPr>
        <w:t>π</w:t>
      </w:r>
      <w:r w:rsidRPr="00CF5746">
        <w:rPr>
          <w:rFonts w:ascii="Cambria" w:hAnsi="Cambria" w:cs="Cambria"/>
          <w:color w:val="111111"/>
          <w:sz w:val="24"/>
          <w:szCs w:val="24"/>
        </w:rPr>
        <w:t>ό</w:t>
      </w:r>
      <w:r w:rsidRPr="00CF5746">
        <w:rPr>
          <w:rFonts w:ascii="PT Serif" w:hAnsi="PT Serif" w:cs="PT Serif"/>
          <w:color w:val="111111"/>
          <w:sz w:val="24"/>
          <w:szCs w:val="24"/>
        </w:rPr>
        <w:t>μ</w:t>
      </w:r>
      <w:r w:rsidRPr="00CF5746">
        <w:rPr>
          <w:rFonts w:ascii="Cambria" w:hAnsi="Cambria" w:cs="Cambria"/>
          <w:color w:val="111111"/>
          <w:sz w:val="24"/>
          <w:szCs w:val="24"/>
        </w:rPr>
        <w:t>ενα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w:t>
      </w:r>
      <w:r w:rsidRPr="00CF5746">
        <w:rPr>
          <w:rFonts w:ascii="Times New Roman" w:hAnsi="Times New Roman" w:cs="Times New Roman"/>
          <w:color w:val="111111"/>
          <w:sz w:val="24"/>
          <w:szCs w:val="24"/>
        </w:rPr>
        <w:t>ὰ</w:t>
      </w:r>
      <w:r w:rsidRPr="00CF5746">
        <w:rPr>
          <w:rFonts w:ascii="Cambria" w:hAnsi="Cambria" w:cs="Cambria"/>
          <w:color w:val="111111"/>
          <w:sz w:val="24"/>
          <w:szCs w:val="24"/>
        </w:rPr>
        <w:t>ρ</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βλε</w:t>
      </w:r>
      <w:r w:rsidRPr="00CF5746">
        <w:rPr>
          <w:rFonts w:ascii="PT Serif" w:hAnsi="PT Serif" w:cs="PT Serif"/>
          <w:color w:val="111111"/>
          <w:sz w:val="24"/>
          <w:szCs w:val="24"/>
        </w:rPr>
        <w:t>π</w:t>
      </w:r>
      <w:r w:rsidRPr="00CF5746">
        <w:rPr>
          <w:rFonts w:ascii="Cambria" w:hAnsi="Cambria" w:cs="Cambria"/>
          <w:color w:val="111111"/>
          <w:sz w:val="24"/>
          <w:szCs w:val="24"/>
        </w:rPr>
        <w:t>ό</w:t>
      </w:r>
      <w:r w:rsidRPr="00CF5746">
        <w:rPr>
          <w:rFonts w:ascii="PT Serif" w:hAnsi="PT Serif" w:cs="PT Serif"/>
          <w:color w:val="111111"/>
          <w:sz w:val="24"/>
          <w:szCs w:val="24"/>
        </w:rPr>
        <w:t>μ</w:t>
      </w:r>
      <w:r w:rsidRPr="00CF5746">
        <w:rPr>
          <w:rFonts w:ascii="Cambria" w:hAnsi="Cambria" w:cs="Cambria"/>
          <w:color w:val="111111"/>
          <w:sz w:val="24"/>
          <w:szCs w:val="24"/>
        </w:rPr>
        <w:t>ενα</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ρόσκαιρα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w:t>
      </w:r>
      <w:r w:rsidRPr="00CF5746">
        <w:rPr>
          <w:rFonts w:ascii="Times New Roman" w:hAnsi="Times New Roman" w:cs="Times New Roman"/>
          <w:color w:val="111111"/>
          <w:sz w:val="24"/>
          <w:szCs w:val="24"/>
        </w:rPr>
        <w:t>ὲ</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βλε</w:t>
      </w:r>
      <w:r w:rsidRPr="00CF5746">
        <w:rPr>
          <w:rFonts w:ascii="PT Serif" w:hAnsi="PT Serif" w:cs="PT Serif"/>
          <w:color w:val="111111"/>
          <w:sz w:val="24"/>
          <w:szCs w:val="24"/>
        </w:rPr>
        <w:t>π</w:t>
      </w:r>
      <w:r w:rsidRPr="00CF5746">
        <w:rPr>
          <w:rFonts w:ascii="Cambria" w:hAnsi="Cambria" w:cs="Cambria"/>
          <w:color w:val="111111"/>
          <w:sz w:val="24"/>
          <w:szCs w:val="24"/>
        </w:rPr>
        <w:t>ό</w:t>
      </w:r>
      <w:r w:rsidRPr="00CF5746">
        <w:rPr>
          <w:rFonts w:ascii="PT Serif" w:hAnsi="PT Serif" w:cs="PT Serif"/>
          <w:color w:val="111111"/>
          <w:sz w:val="24"/>
          <w:szCs w:val="24"/>
        </w:rPr>
        <w:t>μ</w:t>
      </w:r>
      <w:r w:rsidRPr="00CF5746">
        <w:rPr>
          <w:rFonts w:ascii="Cambria" w:hAnsi="Cambria" w:cs="Cambria"/>
          <w:color w:val="111111"/>
          <w:sz w:val="24"/>
          <w:szCs w:val="24"/>
        </w:rPr>
        <w:t>ενα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ώνια</w:t>
      </w:r>
      <w:r w:rsidRPr="00CF5746">
        <w:rPr>
          <w:rFonts w:ascii="PT Serif" w:hAnsi="PT Serif"/>
          <w:color w:val="111111"/>
          <w:sz w:val="24"/>
          <w:szCs w:val="24"/>
          <w:lang w:val="la-Latn"/>
        </w:rPr>
        <w:t xml:space="preserve">. </w:t>
      </w:r>
      <w:r w:rsidRPr="00CF5746">
        <w:rPr>
          <w:rFonts w:ascii="Arial" w:eastAsia="Times New Roman" w:hAnsi="Arial" w:cs="Arial"/>
          <w:i/>
          <w:iCs/>
          <w:kern w:val="0"/>
          <w:sz w:val="24"/>
          <w:szCs w:val="20"/>
          <w:lang w:eastAsia="it-IT"/>
          <w14:ligatures w14:val="none"/>
        </w:rPr>
        <w:t xml:space="preserve">(2Cor 4,1.18). </w:t>
      </w:r>
    </w:p>
    <w:p w14:paraId="41C6A0D3"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p>
    <w:p w14:paraId="7C149318" w14:textId="77777777" w:rsidR="00CF5746" w:rsidRP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Arial"/>
          <w:kern w:val="0"/>
          <w:sz w:val="24"/>
          <w:szCs w:val="20"/>
          <w:lang w:eastAsia="it-IT"/>
          <w14:ligatures w14:val="none"/>
        </w:rPr>
        <w:t xml:space="preserve">Iniziamo la riflessione, offrendo prima una meditazione su tutto il Capitolo IV della Seconda Lettera ai Corinti. Solo alla fine faremo seguire una ulteriore riflessione. </w:t>
      </w:r>
    </w:p>
    <w:p w14:paraId="3C5BF4C2"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p>
    <w:p w14:paraId="2EC985D4"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Perciò, avendo questo ministero, secondo la misericordia che ci è stata accordata, non ci perdiamo d’animo.</w:t>
      </w:r>
    </w:p>
    <w:p w14:paraId="041FD73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Come Mosè rifletteva la luce di Dio, così l’apostolo deve riflettere la luce di Cristo Signore. Più si diviene ad immagine di Cristo, più ci si conforma a Lui e più luce si riflette. Meno ci si conforma e meno luce si dona al mondo. San Paolo crede nel suo ministero: </w:t>
      </w:r>
      <w:r w:rsidRPr="00CF5746">
        <w:rPr>
          <w:rFonts w:ascii="Arial" w:eastAsia="Times New Roman" w:hAnsi="Arial" w:cs="Times New Roman"/>
          <w:i/>
          <w:iCs/>
          <w:kern w:val="0"/>
          <w:sz w:val="24"/>
          <w:szCs w:val="20"/>
          <w:lang w:eastAsia="it-IT"/>
          <w14:ligatures w14:val="none"/>
        </w:rPr>
        <w:t>E noi tutti, a viso scoperto, riflettendo come in uno specchio la gloria del Signore, veniamo trasformati in quella medesima immagine, di gloria in gloria, secondo l’azione dello Spirito del Signore</w:t>
      </w:r>
      <w:r w:rsidRPr="00CF5746">
        <w:rPr>
          <w:rFonts w:ascii="Arial" w:eastAsia="Times New Roman" w:hAnsi="Arial" w:cs="Times New Roman"/>
          <w:kern w:val="0"/>
          <w:sz w:val="24"/>
          <w:szCs w:val="20"/>
          <w:lang w:eastAsia="it-IT"/>
          <w14:ligatures w14:val="none"/>
        </w:rPr>
        <w:t xml:space="preserve">. </w:t>
      </w:r>
      <w:r w:rsidRPr="00CF5746">
        <w:rPr>
          <w:rFonts w:ascii="Arial" w:eastAsia="Times New Roman" w:hAnsi="Arial" w:cs="Times New Roman"/>
          <w:i/>
          <w:iCs/>
          <w:kern w:val="0"/>
          <w:sz w:val="24"/>
          <w:szCs w:val="20"/>
          <w:lang w:eastAsia="it-IT"/>
          <w14:ligatures w14:val="none"/>
        </w:rPr>
        <w:t>Perciò, avendo questo ministero, secondo la misericordia che ci è stata accordata, non ci perdiamo d’animo</w:t>
      </w:r>
      <w:r w:rsidRPr="00CF5746">
        <w:rPr>
          <w:rFonts w:ascii="Arial" w:eastAsia="Times New Roman" w:hAnsi="Arial" w:cs="Times New Roman"/>
          <w:kern w:val="0"/>
          <w:sz w:val="24"/>
          <w:szCs w:val="20"/>
          <w:lang w:eastAsia="it-IT"/>
          <w14:ligatures w14:val="none"/>
        </w:rPr>
        <w:t xml:space="preserve">. Qual è il mistero che gli è stato accordato? Quello di riflettere la luce di Cristo Gesù dalla sua anima, spirito, corpo. Lui deve essere più che specchio potentissimo dinanzi al sole. La luce di Cristo si riflette in Paolo, in tutto il suo cuore, la sua mente, la sua </w:t>
      </w:r>
      <w:r w:rsidRPr="00CF5746">
        <w:rPr>
          <w:rFonts w:ascii="Arial" w:eastAsia="Times New Roman" w:hAnsi="Arial" w:cs="Times New Roman"/>
          <w:kern w:val="0"/>
          <w:sz w:val="24"/>
          <w:szCs w:val="20"/>
          <w:lang w:eastAsia="it-IT"/>
          <w14:ligatures w14:val="none"/>
        </w:rPr>
        <w:lastRenderedPageBreak/>
        <w:t xml:space="preserve">volontà, la sua anima, il suo spirito, il suo corpo e per suo tramite il mondo viene illuminato. Sappiamo che gli specchi ustori erano capaci di concentrare la luce in un solo punto, sprigionando tanto calore da arrivare fino ad incendiare le mani. Oggi le lenti convesse vengono usate per accendere il fuoco. Grande è la loro potenza. </w:t>
      </w:r>
    </w:p>
    <w:p w14:paraId="548FC0C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San Paolo sa che tutto in lui è per misericordia di Dio. Come si risponde ad una così grande misericordia da parte del Signore? Con una fedeltà altrettanto grande. Consacrando la sua vita a riflettere nel mondo la luce di Cristo Gesù. Perché uno specchio rifletta la luce del sole, esso deve essere sempre orientato in direzione del sole. Così dicasi dell’apostolo del Signore. Mai lui deve togliere lo sguardo da Cristo Gesù. Se volge lo sguardo altrove, non riflette più Cristo. L’agiografo della Lettera agli Ebrei lo sa bene. Se lo sguardo si distrae da Cristo, la luce non potrà essere più riflessa. Manca la sorgente della luce. Il cristiano mai dovrà dimenticare che Lui è luce derivata, non è luce fonte. Luce fonte è solo Cristo Gesù. Nessun altro in tutto l’universo. Si riceve la luce da Cristo, la si dona al mondo. Si dona luce finché la si riceve. Non la si riceve, non la si dona. Un attimo prima si dona, un attimo dopo non si dona. L’apostolo è in tutto simile allo specchio. Se è orientato verso il sole, riflette la luce. Viene orientato verso altre direzioni, non dona più luce. Un attimo prima rifletteva. Un attimo dopo non riflette più. L’apostolo mai dovrà dimenticarlo. Finché guarda verso Cristo, mai l’apostolo si perderà d’animo. Cristo Gesù, per il suo Santo Spirito dona ogni forza per continuare a riflettere la luce. L’apostolo si perderà d’animo non appena si sarà separato da Cristo Signore.</w:t>
      </w:r>
    </w:p>
    <w:p w14:paraId="29E378CC"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169DF02C"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Al contrario, abbiamo rifiutato le dissimulazioni vergognose, senza comportarci con astuzia né falsificando la parola di Dio, ma annunciando apertamente la verità e presentandoci davanti a ogni coscienza umana, al cospetto di Dio.</w:t>
      </w:r>
    </w:p>
    <w:p w14:paraId="4413751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Ignoriamo a quali circostanze storiche l’apostolo si riferisce. Sappiamo però che ai suoi tempi vi era un esercito di missionari che predicavano un Vangelo diverso da quello da Lui annunciato. Lo si constata dalla Lettera ai Galati. L’apostolo si appella alla coscienza. Essa può essere confermata dalla storia. Sempre la coscienza deve ricevere la certificazione della sua onestà, lealtà verità, sincerità, santità dalla storia. La storia è il “cancelliere” della coscienza. Se la storia non attesta e non certifica la verità di ogni azione e la sua bontà, ogni appello alla coscienza è vietato. È un vero falso storico. Ci si appella ad essa perché attesti la bontà delle nostre azioni, mentre la storia dice altro. L’Apostolo Paolo si appella alla coscienza, ma non chiede alla storia che attesti per lui. Glielo chiede al Signore, il solo che conosce i cuori e ogni pensiero che è in essi. Tutto il Signore conosce prima ancora di essere concepito.</w:t>
      </w:r>
    </w:p>
    <w:p w14:paraId="397FDA8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cosa attesta l’Apostolo dinanzi a Dio: </w:t>
      </w:r>
      <w:r w:rsidRPr="00CF5746">
        <w:rPr>
          <w:rFonts w:ascii="Arial" w:eastAsia="Times New Roman" w:hAnsi="Arial" w:cs="Times New Roman"/>
          <w:i/>
          <w:iCs/>
          <w:kern w:val="0"/>
          <w:sz w:val="24"/>
          <w:szCs w:val="20"/>
          <w:lang w:eastAsia="it-IT"/>
          <w14:ligatures w14:val="none"/>
        </w:rPr>
        <w:t>Al contrario, abbiamo rifiutato le dissimulazioni vergognose, senza comportarci con astuzia né falsificando la parola di Dio</w:t>
      </w:r>
      <w:r w:rsidRPr="00CF5746">
        <w:rPr>
          <w:rFonts w:ascii="Arial" w:eastAsia="Times New Roman" w:hAnsi="Arial" w:cs="Times New Roman"/>
          <w:kern w:val="0"/>
          <w:sz w:val="24"/>
          <w:szCs w:val="20"/>
          <w:lang w:eastAsia="it-IT"/>
          <w14:ligatures w14:val="none"/>
        </w:rPr>
        <w:t xml:space="preserve">. Mai lui ha agito dalla falsità, mai dalla menzogna. Mai si è comportato con inganno. Mai ha complottato contro qualcuno. Mai ha agito con disonestà. In lui non si riscontra nessuna dissimulazione vergognosa. Tutto da lui è stato fatto alla luce del sole. La verità in lui è verità. Il Vangelo in lui è Vangelo. Cristo in lui è Cristo. La giustizia in lui è giustizia. </w:t>
      </w:r>
    </w:p>
    <w:p w14:paraId="78EF71D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cosa ancora attesta dinanzi a Dio: </w:t>
      </w:r>
      <w:r w:rsidRPr="00CF5746">
        <w:rPr>
          <w:rFonts w:ascii="Arial" w:eastAsia="Times New Roman" w:hAnsi="Arial" w:cs="Times New Roman"/>
          <w:i/>
          <w:iCs/>
          <w:kern w:val="0"/>
          <w:sz w:val="24"/>
          <w:szCs w:val="20"/>
          <w:lang w:eastAsia="it-IT"/>
          <w14:ligatures w14:val="none"/>
        </w:rPr>
        <w:t>Ma annunciando apertamente la verità e presentandoci davanti a ogni coscienza umana, al cospetto di Dio</w:t>
      </w:r>
      <w:r w:rsidRPr="00CF5746">
        <w:rPr>
          <w:rFonts w:ascii="Arial" w:eastAsia="Times New Roman" w:hAnsi="Arial" w:cs="Times New Roman"/>
          <w:kern w:val="0"/>
          <w:sz w:val="24"/>
          <w:szCs w:val="20"/>
          <w:lang w:eastAsia="it-IT"/>
          <w14:ligatures w14:val="none"/>
        </w:rPr>
        <w:t xml:space="preserve">. La storia certifica che quanto l’Apostolo sta dicendo è purissima verità. Anche Dio certifica per San </w:t>
      </w:r>
      <w:r w:rsidRPr="00CF5746">
        <w:rPr>
          <w:rFonts w:ascii="Arial" w:eastAsia="Times New Roman" w:hAnsi="Arial" w:cs="Times New Roman"/>
          <w:kern w:val="0"/>
          <w:sz w:val="24"/>
          <w:szCs w:val="20"/>
          <w:lang w:eastAsia="it-IT"/>
          <w14:ligatures w14:val="none"/>
        </w:rPr>
        <w:lastRenderedPageBreak/>
        <w:t xml:space="preserve">Paolo la stessa verità. Altrimenti, se non fosse vero quanto sta dicendo, l’Apostolo peccherebbe gravissimamente contro la Legge. Chiamerebbe il Signore a testimone della falsità. Cosa proibitissima dalla Legge del Signore. Dio è purissima verità eterna. Può essere chiamato a testimone solo per la verità. Mai per la menzogna, l’inganno, la falsità. San Paolo mai ha alterato, modificato, trasformato, cambiato una sola Parola della Legge, dei Profeti, dei Salmi, di quanto lo Spirito Santo ha rivelato e manifestato al suo cuore, alla sua mente, ai suoi pensieri. </w:t>
      </w:r>
    </w:p>
    <w:p w14:paraId="14EE33AC"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114111BF"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E se il nostro Vangelo rimane velato, lo è in coloro che si perdono:</w:t>
      </w:r>
    </w:p>
    <w:p w14:paraId="0852921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Se l’Apostolo ha annunciato il Vangelo dalla più pura verità dello Spirito Santo e della Parola di Dio, perché esso rimane velato? Ecco la sua risposta: </w:t>
      </w:r>
      <w:r w:rsidRPr="00CF5746">
        <w:rPr>
          <w:rFonts w:ascii="Arial" w:eastAsia="Times New Roman" w:hAnsi="Arial" w:cs="Times New Roman"/>
          <w:i/>
          <w:iCs/>
          <w:kern w:val="0"/>
          <w:sz w:val="24"/>
          <w:szCs w:val="20"/>
          <w:lang w:eastAsia="it-IT"/>
          <w14:ligatures w14:val="none"/>
        </w:rPr>
        <w:t>E se il nostro Vangelo rimane velato, lo è in coloro che si perdono</w:t>
      </w:r>
      <w:r w:rsidRPr="00CF5746">
        <w:rPr>
          <w:rFonts w:ascii="Arial" w:eastAsia="Times New Roman" w:hAnsi="Arial" w:cs="Times New Roman"/>
          <w:kern w:val="0"/>
          <w:sz w:val="24"/>
          <w:szCs w:val="20"/>
          <w:lang w:eastAsia="it-IT"/>
          <w14:ligatures w14:val="none"/>
        </w:rPr>
        <w:t>.</w:t>
      </w:r>
    </w:p>
    <w:p w14:paraId="62BA938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Rimane velato a causa del peccato, dell’indurimento del cuore, della trasgressione della Legge del Signore. Quando il cuore diviene di pietra, esso è come un sasso in un fiume. L’acqua passa sopra, ma non entra in esso. Quando si è nel peccato, si può giungere fino al soffocamento della verità nell’ingiustizia. La Lettera ai Romani dona un quadro di questa tristissima realtà che andrebbe meditato giorno e notte. Soffocare la verità lo possono tutti. Oggi si vive in questo peccato di soffocamento. Non solo. Si vuole anche soffocare il mistero del nostro Dio in ogni sua parte anche in coloro che ancora lo conservano intatto nel cuore. Mai il male si era manifestato così potente.</w:t>
      </w:r>
    </w:p>
    <w:p w14:paraId="2ABA9DD3"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2"/>
          <w:sz w:val="24"/>
          <w:szCs w:val="20"/>
          <w:vertAlign w:val="superscript"/>
          <w:lang w:eastAsia="it-IT"/>
          <w14:ligatures w14:val="none"/>
        </w:rPr>
      </w:pPr>
    </w:p>
    <w:p w14:paraId="54458430"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in loro, increduli, il dio di questo mondo ha accecato la mente, perché non vedano lo splendore del glorioso vangelo di Cristo, che è immagine di Dio.</w:t>
      </w:r>
    </w:p>
    <w:p w14:paraId="09ED0BC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ora che viene spiegato il motivo per cui il Vangelo rimane velato. </w:t>
      </w:r>
      <w:r w:rsidRPr="00CF5746">
        <w:rPr>
          <w:rFonts w:ascii="Arial" w:eastAsia="Times New Roman" w:hAnsi="Arial" w:cs="Times New Roman"/>
          <w:i/>
          <w:iCs/>
          <w:kern w:val="0"/>
          <w:sz w:val="24"/>
          <w:szCs w:val="20"/>
          <w:lang w:eastAsia="it-IT"/>
          <w14:ligatures w14:val="none"/>
        </w:rPr>
        <w:t>In loro, increduli, il dio di questo mondo ha accecato la mente, perché non vedano lo splendore del glorioso Vangelo di Cristo, che è immagine di Dio</w:t>
      </w:r>
      <w:r w:rsidRPr="00CF5746">
        <w:rPr>
          <w:rFonts w:ascii="Arial" w:eastAsia="Times New Roman" w:hAnsi="Arial" w:cs="Times New Roman"/>
          <w:kern w:val="0"/>
          <w:sz w:val="24"/>
          <w:szCs w:val="20"/>
          <w:lang w:eastAsia="it-IT"/>
          <w14:ligatures w14:val="none"/>
        </w:rPr>
        <w:t>. Chi è il dio di questo mondo? Esso è Satana. Può Satana accecare la mente di un uomo, perché non veda lo splendore del glorioso Vangelo di Cristo, che è immagine di Dio? Immagine qui significa “Figlio”, “Vero Figlio di Dio”. Può, se l’uomo esce dalla Legge e si consegna alla trasgressione. Quando un uomo esce dall’obbedienza sia alla Legge scritta e sia alla Legge o della natura, o della coscienza, o della razionalità, si verificano due conseguenze.</w:t>
      </w:r>
    </w:p>
    <w:p w14:paraId="65EA22D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 prima, finché non si superano i limiti del male, è la possibilità di poter ritornare nuovamente nella Legge con la conversione e la richiesta di perdono. La seconda, quando si superano i limiti del male, è l’impossibilità del ritorno. Si superano i limiti del male quando si pecca contro lo Spirito Santo. È in questo peccato ed è per questo peccato che si compie il soffocamento della verità in ogni ingiustizia e si combatte contro Dio. Si è preda di Satana.</w:t>
      </w:r>
    </w:p>
    <w:p w14:paraId="62487A5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In verità il dio di questo mondo non ha alcun potere sull’uomo, al di fuori del potere della seduzione, della tentazione, dell’inganno. È l’uomo che interamente oggi si è consegnato nelle sue mani. Per molti sarà impossibile il ritorno. Molti stanno oltrepassando i limiti del male, perché con accanimento hanno deciso di combattere una feroce e accanita battaglia contro Cristo Gesù. Poiché solo Lui è la sorgente della grazia, senza di Lui è l’inferno, la perdizione. Oggi molti cristiani hanno iniziato </w:t>
      </w:r>
      <w:r w:rsidRPr="00CF5746">
        <w:rPr>
          <w:rFonts w:ascii="Arial" w:eastAsia="Times New Roman" w:hAnsi="Arial" w:cs="Times New Roman"/>
          <w:kern w:val="0"/>
          <w:sz w:val="24"/>
          <w:szCs w:val="20"/>
          <w:lang w:eastAsia="it-IT"/>
          <w14:ligatures w14:val="none"/>
        </w:rPr>
        <w:lastRenderedPageBreak/>
        <w:t>a smantellare il sacro edificio del mistero, della verità, della rivelazione, del Vangelo, della grazia, della giustizia, della misericordia, giungendo fino allo smantellamento del mistero trinitario. Un discepolo di Gesù che smantella lo splendore, la bellezza, la santità, la verità, che è nel mistero di Gesù Signore, non è degno di chiamarsi cristiano. Perché allora si dice cristiano? Per ingannare gli altri discepoli di Gesù.</w:t>
      </w:r>
    </w:p>
    <w:p w14:paraId="118B01D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1CD2C74A"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Noi infatti non annunciamo noi stessi, ma Cristo Gesù Signore: quanto a noi, siamo i vostri servitori a causa di Gesù.</w:t>
      </w:r>
    </w:p>
    <w:p w14:paraId="5D34131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ora l’affermazione delle affermazioni dell’Apostolo: </w:t>
      </w:r>
      <w:r w:rsidRPr="00CF5746">
        <w:rPr>
          <w:rFonts w:ascii="Arial" w:eastAsia="Times New Roman" w:hAnsi="Arial" w:cs="Times New Roman"/>
          <w:i/>
          <w:iCs/>
          <w:kern w:val="0"/>
          <w:sz w:val="24"/>
          <w:szCs w:val="20"/>
          <w:lang w:eastAsia="it-IT"/>
          <w14:ligatures w14:val="none"/>
        </w:rPr>
        <w:t>Noi infatti non annunciamo noi stessi, ma Cristo Gesù Signore</w:t>
      </w:r>
      <w:r w:rsidRPr="00CF5746">
        <w:rPr>
          <w:rFonts w:ascii="Arial" w:eastAsia="Times New Roman" w:hAnsi="Arial" w:cs="Times New Roman"/>
          <w:kern w:val="0"/>
          <w:sz w:val="24"/>
          <w:szCs w:val="20"/>
          <w:lang w:eastAsia="it-IT"/>
          <w14:ligatures w14:val="none"/>
        </w:rPr>
        <w:t xml:space="preserve">. È questo il ministero apostolico: annunciare il Mistero di Gesù Signore contenuto nel suo Vangelo. Mistero di Cristo, Legge, Profeti, Salmi, Vangelo, Scritti Apostolici sono una cosa sola. Non c’è Rivelazione senza Cristo. Non c’è Cristo senza rivelazione. Non c’è verità senza Cristo. Non c’è Cristo senza verità. Per il cristiano non c’è moralità senza Cristo. Non c’è Cristo senza moralità. Non c’è vera fede senza verità. Non c’è verità senza Rivelazione. Non c’è Rivelazione senza obbedienza alla Parola. Cristo è il fine e il principio di tutto. </w:t>
      </w:r>
      <w:r w:rsidRPr="00CF5746">
        <w:rPr>
          <w:rFonts w:ascii="Arial" w:eastAsia="Times New Roman" w:hAnsi="Arial" w:cs="Times New Roman"/>
          <w:i/>
          <w:iCs/>
          <w:kern w:val="0"/>
          <w:sz w:val="24"/>
          <w:szCs w:val="20"/>
          <w:lang w:eastAsia="it-IT"/>
          <w14:ligatures w14:val="none"/>
        </w:rPr>
        <w:t>Quanto a noi, siamo i vostri servitori a causa di Gesù</w:t>
      </w:r>
      <w:r w:rsidRPr="00CF5746">
        <w:rPr>
          <w:rFonts w:ascii="Arial" w:eastAsia="Times New Roman" w:hAnsi="Arial" w:cs="Times New Roman"/>
          <w:kern w:val="0"/>
          <w:sz w:val="24"/>
          <w:szCs w:val="20"/>
          <w:lang w:eastAsia="it-IT"/>
          <w14:ligatures w14:val="none"/>
        </w:rPr>
        <w:t xml:space="preserve">. Urge prestare altissima attenzione a quanto l’Apostolo sta dicendo: </w:t>
      </w:r>
      <w:r w:rsidRPr="00CF5746">
        <w:rPr>
          <w:rFonts w:ascii="Arial" w:eastAsia="Times New Roman" w:hAnsi="Arial" w:cs="Times New Roman"/>
          <w:i/>
          <w:iCs/>
          <w:kern w:val="0"/>
          <w:sz w:val="24"/>
          <w:szCs w:val="20"/>
          <w:lang w:eastAsia="it-IT"/>
          <w14:ligatures w14:val="none"/>
        </w:rPr>
        <w:t>Quanto a voi, siamo i vostri servitori a causa di Gesù</w:t>
      </w:r>
      <w:r w:rsidRPr="00CF5746">
        <w:rPr>
          <w:rFonts w:ascii="Arial" w:eastAsia="Times New Roman" w:hAnsi="Arial" w:cs="Times New Roman"/>
          <w:kern w:val="0"/>
          <w:sz w:val="24"/>
          <w:szCs w:val="20"/>
          <w:lang w:eastAsia="it-IT"/>
          <w14:ligatures w14:val="none"/>
        </w:rPr>
        <w:t>. Qual è il significato di questa parola dell’Apostolo?</w:t>
      </w:r>
    </w:p>
    <w:p w14:paraId="31CDFFF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San Paolo è Apostolo di Cristo Gesù. Qual è il fine del suo essere Apostolo? Ce lo rivela con somma chiarezza nella Lettera ai Romani. Lui è mandato per predicare il Vangelo al fine di chiamare all’obbedienza alla fede tutte le genti. Paolo non è un cameriere di grande albergo o di locanda che riceve gli ordini dai clienti e poi li serve secondo quanto da essi chiesto. Non è questo il servizio che lui deve fare nella casa di Dio. Il suo servizio è tutt’altra cosa. Lui è servo di Cristo Gesù, servo del Padre, servo dello Spirito Santo. Lo Spirito Santo comunica all’Apostolo cosa deve servire agli uomini e dove deve servire e lui obbedisce ad ogni comando che gli viene dall’alto, da Dio. Noi invece oggi siamo servi delle necessità materiali degli uomini. Siamo camerieri alla mensa terrena dell’umanità. Questo significa che abbiamo snaturato, alterato, modificato, cambiato sostanzialmente il nostro servizio.</w:t>
      </w:r>
    </w:p>
    <w:p w14:paraId="46E1D56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L’Apostolo del Signore deve servire gli uomini, ogni uomo, solo dalla volontà dello Spirito Santo. Mai lui dovrà essere un cameriere o un maggiordomo alla maniera degli uomini. Questa verità va custodita gelosamente nel cuore.  Gesù e la Vergine Maria sono due esempi di vero servizio. Gesù si fa obbediente al Padre fino alla morte di croce. La Vergine Maria si dichiara la serva del Signore e si mette a piena disposizione dello Spirito Santo. Questa differenza oggi urge più che mai. Altrimenti rischiamo di essere finemente idolatri. Apparentemente siamo servi del Signore, in realtà siamo servi degli uomini, perché facciamo la loro volontà.  L’apostolo di Cristo Signore, sempre, in tutto, in ogni cosa, in ogni pensiero, decisione, opera, dovrà essere dalla volontà dello Spirito Santo. Lui è portatore del Padre e del Figlio e dello Spirito Santo. Lui è il servo del Signore.</w:t>
      </w:r>
    </w:p>
    <w:p w14:paraId="60C4205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5F1885BC"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E Dio, che disse: «Rifulga la luce dalle tenebre», rifulse nei nostri cuori, per far risplendere la conoscenza della gloria di Dio sul volto di Cristo.</w:t>
      </w:r>
    </w:p>
    <w:p w14:paraId="4ACF73F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 xml:space="preserve">Nessuna persona più di Paolo può applicare alla sua vita questa verità manifestata dalle Scritture Sante. Sappiamo che sulla via di Damasco lui fu avvolto dalla luce. La luce era così intensa da renderlo cieco. L’Apostolo Paolo prima era come la creazione al suo inizio: era coperto dalle tenebre. Poi il Signore face risplendere o rifulgere la luce sulle tenebre che lo avvolgevano. Come segno di questa cecità delle squame caddero dagli occhi. Ecco perché lui può dire: </w:t>
      </w:r>
      <w:r w:rsidRPr="00CF5746">
        <w:rPr>
          <w:rFonts w:ascii="Arial" w:eastAsia="Times New Roman" w:hAnsi="Arial" w:cs="Times New Roman"/>
          <w:i/>
          <w:iCs/>
          <w:kern w:val="0"/>
          <w:sz w:val="24"/>
          <w:szCs w:val="20"/>
          <w:lang w:eastAsia="it-IT"/>
          <w14:ligatures w14:val="none"/>
        </w:rPr>
        <w:t>E Dio, che disse: “Rifulga la luce dalle tenebre”, rifulse nei nostri cuori, per far risplendere la conoscenza della gloria di Dio sul volto di Cristo</w:t>
      </w:r>
      <w:r w:rsidRPr="00CF5746">
        <w:rPr>
          <w:rFonts w:ascii="Arial" w:eastAsia="Times New Roman" w:hAnsi="Arial" w:cs="Times New Roman"/>
          <w:kern w:val="0"/>
          <w:sz w:val="24"/>
          <w:szCs w:val="20"/>
          <w:lang w:eastAsia="it-IT"/>
          <w14:ligatures w14:val="none"/>
        </w:rPr>
        <w:t>. Nella luce l’Apostolo vide la gloria di Dio sul volto di Cristo. La gloria di Dio è la sua essenza divina ed eterna. L’Apostolo in quella luce vide che Gesù era veramente, sostanzialmente, essenzialmente Dio. I discepoli di Gesù non erano idolatri. Realmente adoravano Gesù vero Dio e vero uomo. Sempre, nella storia della Chiesa, si passa dalle tenebre alla luce per una speciale grazia del Signore. Le modalità di questa grazia sono differenti da persona a persona, ma è sempre il Signore che deve fare rifulgere la sua luce.</w:t>
      </w:r>
    </w:p>
    <w:p w14:paraId="13A1599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2FF70E43"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Noi però abbiamo questo tesoro in vasi di creta, affinché appaia che questa straordinaria potenza appartiene a Dio, e non viene da noi.</w:t>
      </w:r>
    </w:p>
    <w:p w14:paraId="33EAE55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tesoro è Cristo Gesù. In Cristo tesoro è il Padre. Sempre in Cristo tesoro è lo Spirito Santo. Questo tesoro è stato interamente affidato agli Apostoli del Signore, e in comunione gerarchica con loro, ad ogni suo discepolo. Le modalità della consegna variano da persona a persona, a seconda del sacramento che si riceve, della missione e del ministero affidati, dei doni di grazia e di verità elargiti. Ogni singola persona è un vaso di creta unico. </w:t>
      </w:r>
      <w:r w:rsidRPr="00CF5746">
        <w:rPr>
          <w:rFonts w:ascii="Arial" w:eastAsia="Times New Roman" w:hAnsi="Arial" w:cs="Times New Roman"/>
          <w:i/>
          <w:kern w:val="0"/>
          <w:sz w:val="24"/>
          <w:szCs w:val="20"/>
          <w:lang w:eastAsia="it-IT"/>
          <w14:ligatures w14:val="none"/>
        </w:rPr>
        <w:t>Noi però abbiamo questo tesoro in vasi di creta, affinché appaia che questa straordinaria potenza appartiene a Dio, e non viene da noi</w:t>
      </w:r>
      <w:r w:rsidRPr="00CF5746">
        <w:rPr>
          <w:rFonts w:ascii="Arial" w:eastAsia="Times New Roman" w:hAnsi="Arial" w:cs="Times New Roman"/>
          <w:kern w:val="0"/>
          <w:sz w:val="24"/>
          <w:szCs w:val="20"/>
          <w:lang w:eastAsia="it-IT"/>
          <w14:ligatures w14:val="none"/>
        </w:rPr>
        <w:t xml:space="preserve">. </w:t>
      </w:r>
    </w:p>
    <w:p w14:paraId="556D6C5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Prima verità: Il tesoro è dono che è dato dal Padre per Cristo nello Spirito Santo. Seconda verità: il tesoro potrà essere messo a frutto con l’amore del Padre, la grazia di Cristo, la comunione dello Spirito Santo. Padre e Figlio e Spirito Santo sono la vita del dono. Il dono non vive senza di essi. Il dono è la loro vita.</w:t>
      </w:r>
    </w:p>
    <w:p w14:paraId="61E1F36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Terze verità: La creta che deve contenere questo dono è obbligata a lasciarsi ogni giorno vivificare, santificare, innalzare in grazia, verità, giustizia, ogni virtù dal dono che porta in sé. Essa porta il dono, ma per essere santificata da esso.</w:t>
      </w:r>
    </w:p>
    <w:p w14:paraId="3442F621"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Quarta verità: Solo se il dono santifica la creta, la creata potrà portare il dono agli uomini. Se la creta non si lascia santificare dal dono, essa si spezza, va in frantumi e il dono si perde. Molte sono state e sono le crete spezzate.</w:t>
      </w:r>
    </w:p>
    <w:p w14:paraId="07E92FA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Quinta verità: Perché la creta non si spezzi è necessario la piena obbedienza al Vangelo, alla verità, alla giustizia secondo Dio. È obbligatoria ogni obbedienza allo Spirito Santo. Vangelo e Spirito Santo devono essere una sola obbedienza.</w:t>
      </w:r>
    </w:p>
    <w:p w14:paraId="17D6B19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Che tutto venga da Dio, non significa che la creta possa o debba rimanere creta di peccato, di trasgressione, di vizio, di stoltezza e insipienza. Deve essere creta di ogni obbedienza, ogni virtù, camminando di fede in fede sempre.</w:t>
      </w:r>
    </w:p>
    <w:p w14:paraId="22682BC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Oggi è questo l’errore che molte crete stanno commettendo: pensano che si possa essere creta di peccato, vizio, trasgressione, disobbedienza e portare ugualmente il tesoro divino. La creta frantumata dal vizio versa tutto per terra. L’Apostolo </w:t>
      </w:r>
      <w:r w:rsidRPr="00CF5746">
        <w:rPr>
          <w:rFonts w:ascii="Arial" w:eastAsia="Times New Roman" w:hAnsi="Arial" w:cs="Times New Roman"/>
          <w:kern w:val="0"/>
          <w:sz w:val="24"/>
          <w:szCs w:val="20"/>
          <w:lang w:eastAsia="it-IT"/>
          <w14:ligatures w14:val="none"/>
        </w:rPr>
        <w:lastRenderedPageBreak/>
        <w:t>conoscendo la fragilità della creta, nella Lettera agli Efesini, dona le regole perché la creta sempre più diventi solida come il bronzo, dura come l’acciaio, resistente come la ghisa, forte come il diamante.  Quando ogni apostolo, missionario, discepolo di Gesù avrà indossato questa armatura, non ci sarà alcun pericolo che la sua creta si possa frantumare. Il tesoro contenuto nella creta mai andrà perduto. Anzi darà molto frutto.</w:t>
      </w:r>
    </w:p>
    <w:p w14:paraId="11651C8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6F055F8E"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In tutto, infatti, siamo tribolati, ma non schiacciati; siamo sconvolti, ma non disperati;</w:t>
      </w:r>
    </w:p>
    <w:p w14:paraId="3C2FC0F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L’Apostolo Paolo ha indossato l’armatura. Ogni giorno verifica che essa sia perfetta in ogni sua parte. Quali sono i frutti di questa armatura nella quale vive ed opera, senza mai toglierla dal suo cuore, dalla sua anima, dal suo corpo? </w:t>
      </w:r>
      <w:r w:rsidRPr="00CF5746">
        <w:rPr>
          <w:rFonts w:ascii="Arial" w:eastAsia="Times New Roman" w:hAnsi="Arial" w:cs="Times New Roman"/>
          <w:i/>
          <w:kern w:val="0"/>
          <w:sz w:val="24"/>
          <w:szCs w:val="20"/>
          <w:lang w:eastAsia="it-IT"/>
          <w14:ligatures w14:val="none"/>
        </w:rPr>
        <w:t>In tutto, infatti siamo tribolati</w:t>
      </w:r>
      <w:r w:rsidRPr="00CF5746">
        <w:rPr>
          <w:rFonts w:ascii="Arial" w:eastAsia="Times New Roman" w:hAnsi="Arial" w:cs="Times New Roman"/>
          <w:kern w:val="0"/>
          <w:sz w:val="24"/>
          <w:szCs w:val="20"/>
          <w:lang w:eastAsia="it-IT"/>
          <w14:ligatures w14:val="none"/>
        </w:rPr>
        <w:t>. I triboli sono lunghi chiodi posti sul cammino perché poggiando su di essi i piedi, questi vengano trapassati da parte a parte e ogni cammino per portare il Vangelo venga interrotto.  Ma la creta di Paolo rimane intatta. Nessun chiodo l’attraversa. Lui è tribolato, ma non schiacciato. Possono spargere sul suo cammino tutti i triboli e tutti i chiodi che si vuole. La sua creta è così forte da passare illesa su di essi. Ma anche tutti i triboli si possono abbattere su di essa come uno schiacciasassi. Lo schiacciasassi passa, ma la creta resta intatta. La creta neanche viene scalfita. Gesù è stato crocifisso. Ma subito è risorto e trasformato in gloria.</w:t>
      </w:r>
    </w:p>
    <w:p w14:paraId="0F0AEA0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un altro segno che attesta che la creta è ben compatta. Siamo sconvolti. Gli sconvolgimenti per un missionario del Vangelo sono molteplici, all’ordine del giorno. Lo sconvolgimento mette sotto sopra la vita dell’apostolo del Signore. Ecco quanto è forte la creta di San Paolo: </w:t>
      </w:r>
      <w:r w:rsidRPr="00CF5746">
        <w:rPr>
          <w:rFonts w:ascii="Arial" w:eastAsia="Times New Roman" w:hAnsi="Arial" w:cs="Times New Roman"/>
          <w:i/>
          <w:iCs/>
          <w:kern w:val="0"/>
          <w:sz w:val="24"/>
          <w:szCs w:val="20"/>
          <w:lang w:eastAsia="it-IT"/>
          <w14:ligatures w14:val="none"/>
        </w:rPr>
        <w:t>Siamo sconvolti, ma non disperati</w:t>
      </w:r>
      <w:r w:rsidRPr="00CF5746">
        <w:rPr>
          <w:rFonts w:ascii="Arial" w:eastAsia="Times New Roman" w:hAnsi="Arial" w:cs="Times New Roman"/>
          <w:kern w:val="0"/>
          <w:sz w:val="24"/>
          <w:szCs w:val="20"/>
          <w:lang w:eastAsia="it-IT"/>
          <w14:ligatures w14:val="none"/>
        </w:rPr>
        <w:t>. Gesù sulla croce non è disperato. Lui è nella piena speranza che il Padre lo avrebbe reso vincitore con la beata risurrezione. Dio è il Signore della storia. Tutte le potenze del male potranno abbattersi sull’apostolo del Signore. Tutte le tempeste del mare e della terra potranno colpirlo. Ma lui sa che il Signore è il Signore. Nessuna potenza creata potrà mai vincere l’onnipotenza divina.</w:t>
      </w:r>
    </w:p>
    <w:p w14:paraId="30BFB7C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45FAF6FC"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perseguitati, ma non abbandonati; colpiti, ma non uccisi,</w:t>
      </w:r>
    </w:p>
    <w:p w14:paraId="47E1EE4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persecuzione è il pane quotidiano dell’apostolo del Signore. Lui è perseguitato, ma non abbandonato. Mai il Signore abbandonerà i suoi servi che confidano in lui, che per lui lavorano, per lui lottano e si affaticano. La persecuzione è dalla volontà satanica che ha un solo fine: abbattere, distruggere, annientare anche fisicamente e non solo spiritualmente o moralmente chi vive la Parola del Signore e in modo particolare chi l’annuncia. La persecuzione, vissuta nel Signore, non ha alcuna forza così grande e capace di abbattere i servi di Dio. I servi di Dio sono custoditi da Lui e da Lui difesi, perché non soccombano. Daranno il corpo alla morte quando sarà l’ora. Ma fino a quel momento anche se le persecuzioni arano il corpo e lo spirito del discepolo di Gesù come l’aratro fa con il campo, esse potranno arare, ma non uccidere. Potranno solcare l’uomo e spaccarlo in due, ma senza altro potere. </w:t>
      </w:r>
    </w:p>
    <w:p w14:paraId="417ECD4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L’apostolo viene colpito nello spirito e nel corpo. Lui è colpito, ma non ucciso. La vita dei giusti e nelle mani del Signore. Sempre questa verità è stata rivelata al popolo del Signore. È da questa verità che si attinge ogni forza. Satana non ha potere sui servi fedeli del Signore. Ecco perché l’Apostolo può dire: </w:t>
      </w:r>
      <w:r w:rsidRPr="00CF5746">
        <w:rPr>
          <w:rFonts w:ascii="Arial" w:eastAsia="Times New Roman" w:hAnsi="Arial" w:cs="Times New Roman"/>
          <w:i/>
          <w:iCs/>
          <w:kern w:val="0"/>
          <w:sz w:val="24"/>
          <w:szCs w:val="20"/>
          <w:lang w:eastAsia="it-IT"/>
          <w14:ligatures w14:val="none"/>
        </w:rPr>
        <w:t xml:space="preserve">Perseguitati, ma </w:t>
      </w:r>
      <w:r w:rsidRPr="00CF5746">
        <w:rPr>
          <w:rFonts w:ascii="Arial" w:eastAsia="Times New Roman" w:hAnsi="Arial" w:cs="Times New Roman"/>
          <w:i/>
          <w:iCs/>
          <w:kern w:val="0"/>
          <w:sz w:val="24"/>
          <w:szCs w:val="20"/>
          <w:lang w:eastAsia="it-IT"/>
          <w14:ligatures w14:val="none"/>
        </w:rPr>
        <w:lastRenderedPageBreak/>
        <w:t>non abbandonati; colpiti, ma non uccisi</w:t>
      </w:r>
      <w:r w:rsidRPr="00CF5746">
        <w:rPr>
          <w:rFonts w:ascii="Arial" w:eastAsia="Times New Roman" w:hAnsi="Arial" w:cs="Times New Roman"/>
          <w:kern w:val="0"/>
          <w:sz w:val="24"/>
          <w:szCs w:val="20"/>
          <w:lang w:eastAsia="it-IT"/>
          <w14:ligatures w14:val="none"/>
        </w:rPr>
        <w:t>. La morte dei servi del Signore verrà quando lo decide il Padre celeste, non l’uomo.  La creta è in sé fragilissima. L’Apostolo la pone nelle mani del Signore, collocandola nell’amore del Padre, nella grazia di Cristo Gesù, nella comunione dello Spirito Santo. Essa diviene creta temprata, infrangibile, indistruttibile. Può essere aggredita da tutte le potenze del male, potenze che stanno sulla terra e anche negli inferi, ma niente la potrà distruggere. Dio diviene la forza della creta. Contro Dio non vi sono potenze vincitrici.</w:t>
      </w:r>
    </w:p>
    <w:p w14:paraId="3895A1B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5F6AA90C" w14:textId="77777777" w:rsidR="00CF5746" w:rsidRPr="00CF5746" w:rsidRDefault="00CF5746" w:rsidP="00CF5746">
      <w:pPr>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portando sempre e dovunque nel nostro corpo la morte di Gesù, perché anche la vita di Gesù si manifesti nel nostro corpo.</w:t>
      </w:r>
    </w:p>
    <w:p w14:paraId="19E425F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Ora l’Apostolo dice il suo modo di vivere sulla terra da vero apostolo del Signore. </w:t>
      </w:r>
      <w:r w:rsidRPr="00CF5746">
        <w:rPr>
          <w:rFonts w:ascii="Arial" w:eastAsia="Times New Roman" w:hAnsi="Arial" w:cs="Times New Roman"/>
          <w:i/>
          <w:iCs/>
          <w:kern w:val="0"/>
          <w:sz w:val="24"/>
          <w:szCs w:val="20"/>
          <w:lang w:eastAsia="it-IT"/>
          <w14:ligatures w14:val="none"/>
        </w:rPr>
        <w:t>Portando sempre e dovunque nel nostro corpo la morte di Gesù, perché anche la vita di Gesù si manifesti nel nostro corpo</w:t>
      </w:r>
      <w:r w:rsidRPr="00CF5746">
        <w:rPr>
          <w:rFonts w:ascii="Arial" w:eastAsia="Times New Roman" w:hAnsi="Arial" w:cs="Times New Roman"/>
          <w:kern w:val="0"/>
          <w:sz w:val="24"/>
          <w:szCs w:val="20"/>
          <w:lang w:eastAsia="it-IT"/>
          <w14:ligatures w14:val="none"/>
        </w:rPr>
        <w:t>. Per San Paolo Cristo è uno. Cristo Gesù è il Crocifisso che è il Risorto. Il Signore è passato dalla morte alla vita. Se lui, suo apostolo e discepolo, vuole manifestare la vita di Cristo nel suo corpo deve manifestare la morte di Gesù. Come si manifesta la morte? Vivendo la missione per il dono del Vangelo alle genti con somma fedeltà e purezza nella verità. Per questo annunzio fedele lui è perseguitato e mostra la morte. Il Signore ogni giorno lo risuscita. Ogni giorno lo colma di vita. Così mentre manifesta la morte, rivela anche la vita. Nell’apostolo deve vivere tutto Cristo. Cristo è morto e risorto. L’apostolo muore in Cristo e in Cristo sempre risorge. Paolo è morto ed è risorto.</w:t>
      </w:r>
    </w:p>
    <w:p w14:paraId="6090A70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 sua è stata vera risurrezione. Infatti è stato lapidato e abbandonato sotto le pietre perché ritenuto morto. Il Signore però gli ha ridato l’alito della vita e così lui può manifestare nel suo corpo sia la morte che la risurrezione di Gesù. San Paolo la morte di Gesù la manifesta anche attraverso la sua quotidiana morte al peccato. Questa morte è giunta in lui fino a portare nel suo corpo le stigmate di Cristo Gesù. Lui veramente ha manifestato Cristo Crocifisso al vivo.</w:t>
      </w:r>
    </w:p>
    <w:p w14:paraId="2864A9E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38D623FC"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Sempre infatti, noi che siamo vivi, veniamo consegnati alla morte a causa di Gesù, perché anche la vita di Gesù si manifesti nella nostra carne mortale.</w:t>
      </w:r>
    </w:p>
    <w:p w14:paraId="0A2F4F1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Ora l’Apostolo completa il suo discorso sulla morte e sulla vita di Cristo in lui. </w:t>
      </w:r>
      <w:r w:rsidRPr="00CF5746">
        <w:rPr>
          <w:rFonts w:ascii="Arial" w:eastAsia="Times New Roman" w:hAnsi="Arial" w:cs="Times New Roman"/>
          <w:i/>
          <w:iCs/>
          <w:kern w:val="0"/>
          <w:sz w:val="24"/>
          <w:szCs w:val="20"/>
          <w:lang w:eastAsia="it-IT"/>
          <w14:ligatures w14:val="none"/>
        </w:rPr>
        <w:t>Sempre infatti, noi che siamo vivi, veniamo consegnati alla morte a causa di Gesù, perché anche la vita di Gesù si manifesti nella nostra carne mortale</w:t>
      </w:r>
      <w:r w:rsidRPr="00CF5746">
        <w:rPr>
          <w:rFonts w:ascii="Arial" w:eastAsia="Times New Roman" w:hAnsi="Arial" w:cs="Times New Roman"/>
          <w:kern w:val="0"/>
          <w:sz w:val="24"/>
          <w:szCs w:val="20"/>
          <w:lang w:eastAsia="it-IT"/>
          <w14:ligatures w14:val="none"/>
        </w:rPr>
        <w:t>. La vita dell’Apostolo è un vero miracolo. Ogni giorno essa è esposta alla morte. Non c’è un giorno senza persecuzione, sconvolgimento, tribolazioni di ogni genere. Mentre sembra che stia per morire, ecco che subito risorge. Mentre in lui si sta manifestando la morte, mentre i suoi persecutori pensano che hanno vinto la battaglia, l’Apostolo risorge e tutto deve ricominciare. Non c’è vittoria per gli empi, così come per essi non c’è stata vittoria con Cristo.</w:t>
      </w:r>
    </w:p>
    <w:p w14:paraId="53F914D1"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 fratelli di Giuseppe pensavano di essersi liberati per sempre del loro fratello sognatore. Invece hanno dovuto onorarlo come loro signore, loro principe. Abacuc vede il trionfo dei malvagi. Il Signore lo rassicura. Vince l’uomo di fede. È Dio la forza dell’apostolo del Signore. È Dio ma nella sua fedeltà che è purissima obbedienza ad ogni mozione, luce, comando che vengono dalla Parola e dallo Spirito Santo. Senza fedeltà, la creta e solamente creta. </w:t>
      </w:r>
    </w:p>
    <w:p w14:paraId="15A0875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4A75FB23"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Cosicché in noi agisce la morte, in voi la vita.</w:t>
      </w:r>
    </w:p>
    <w:p w14:paraId="2B304D5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Questo versetto lo si comprende se facciamo della nostra vita un seme che muore perché altra vita venga alla luce. Il seme muore. Nasce la nuova vita. Questa cresce e produce molto frutto per gli altri. </w:t>
      </w:r>
      <w:r w:rsidRPr="00CF5746">
        <w:rPr>
          <w:rFonts w:ascii="Arial" w:eastAsia="Times New Roman" w:hAnsi="Arial" w:cs="Times New Roman"/>
          <w:i/>
          <w:iCs/>
          <w:kern w:val="0"/>
          <w:sz w:val="24"/>
          <w:szCs w:val="20"/>
          <w:lang w:eastAsia="it-IT"/>
          <w14:ligatures w14:val="none"/>
        </w:rPr>
        <w:t>Cosicché in noi agisce la morte, in voi la vita</w:t>
      </w:r>
      <w:r w:rsidRPr="00CF5746">
        <w:rPr>
          <w:rFonts w:ascii="Arial" w:eastAsia="Times New Roman" w:hAnsi="Arial" w:cs="Times New Roman"/>
          <w:kern w:val="0"/>
          <w:sz w:val="24"/>
          <w:szCs w:val="20"/>
          <w:lang w:eastAsia="it-IT"/>
          <w14:ligatures w14:val="none"/>
        </w:rPr>
        <w:t>. Più San Paolo morirà la morte di Cristo nel suo corpo – la morte di Cristo è per purissima obbedienza al Padre nello Spirito Santo – e più per questa morte la vita regnerà nei discepoli. Questa Legge della morte dalla quale nasce la vita è di Cristo Gesù e di ogni discepolo o membro del suo corpo. Nella Lettera ai Colossesi San Paolo riprende questa Legge e l’applica al suo corpo, che è vero corpo di Cristo.</w:t>
      </w:r>
    </w:p>
    <w:p w14:paraId="77133A4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Se siamo un solo corpo con Cristo, dobbiamo anche essere una sola morte per essere una sola vita e dare al mondo molti frutti di vita eterna. Se non siamo una sola morte, neanche saremo una sola vita. Non daremo alcun frutto. Quando viviamo una pastorale sterile, senza frutti, quando per noi le anime si allontanano anziché avvicinarsi, è segno che non stiamo morendo la morte di Cristo nel nostro corpo. Chi non muore la sua morte, non può vivere la sua vita.</w:t>
      </w:r>
    </w:p>
    <w:p w14:paraId="37B06AF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0603B124"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Animati tuttavia da quello stesso spirito di fede di cui sta scritto: Ho creduto, perciò ho parlato, anche noi crediamo e perciò parliamo,</w:t>
      </w:r>
    </w:p>
    <w:p w14:paraId="56AF62C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L’Apostolo crede nella verità di ogni Parola di Gesù Signore. Crede nella verità di ogni Parola della Legge, dei Profeti, dei Salmi. Crede che la vita del mondo sorgerà e nascerà dalla sua morte in Cristo, con Cristo, per Cristo. La Parola di Dio e di Cristo Gesù, nella verità dello Spirito Santo, dona il vero fondamento alla fede dell’Apostolo. Dalla sua fede nella Parola, lui poi attinge la Parola da annunziare al mondo, perché si converta e viva. L’Apostolo abita, dimora nella Parola di Dio e di Gesù. Lui vive per dare vita a quella Parola. Dona vita morendo la morte di Cristo nel suo corpo. Morendo la morte di Cristo la terra viene irrigata da un fiume di conversione e di fede.</w:t>
      </w:r>
    </w:p>
    <w:p w14:paraId="216D6F0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 Corinzi devono convincersi che l’Apostolo non sta parlando dal suo cuore, dalla sua sapienza e razionalità, dalle sue filosofie o scienze di argomentazione e deduzione. Lui parla dalla Parola. Parla dalla Parola perché lui crede in essa. Crede in essa perché vive tutta la Parola di Dio e di Cristo Gesù. Vive la Parola perché per essa muore ogni giorno. Morendo per la Parola lui realmente attesta di morire per essa. Chi muore per la Parola, parlerà sempre dalla Parola.</w:t>
      </w:r>
    </w:p>
    <w:p w14:paraId="7E49D16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70F38FDE"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convinti che colui che ha risuscitato il Signore Gesù, risusciterà anche noi con Gesù e ci porrà accanto a lui insieme con voi.</w:t>
      </w:r>
    </w:p>
    <w:p w14:paraId="4AE3390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Dal tempo ora l’Apostolo si apre all’eternità. </w:t>
      </w:r>
      <w:r w:rsidRPr="00CF5746">
        <w:rPr>
          <w:rFonts w:ascii="Arial" w:eastAsia="Times New Roman" w:hAnsi="Arial" w:cs="Times New Roman"/>
          <w:i/>
          <w:iCs/>
          <w:kern w:val="0"/>
          <w:sz w:val="24"/>
          <w:szCs w:val="20"/>
          <w:lang w:eastAsia="it-IT"/>
          <w14:ligatures w14:val="none"/>
        </w:rPr>
        <w:t>Convinti che colui che ha risuscitato il Signore Gesù, risusciterà anche noi con Gesù e ci porrà accanto a lui insieme con voi</w:t>
      </w:r>
      <w:r w:rsidRPr="00CF5746">
        <w:rPr>
          <w:rFonts w:ascii="Arial" w:eastAsia="Times New Roman" w:hAnsi="Arial" w:cs="Times New Roman"/>
          <w:kern w:val="0"/>
          <w:sz w:val="24"/>
          <w:szCs w:val="20"/>
          <w:lang w:eastAsia="it-IT"/>
          <w14:ligatures w14:val="none"/>
        </w:rPr>
        <w:t xml:space="preserve">. Ma chi risusciterà nella risurrezione di Gesù? La risposta ce la offre Gesù stesso nel Vangelo secondo Giovanni. Risusciterà nella risurrezione di Gesù quanti hanno vissuto di fede e di fedeltà alla Parola del Vangelo. Quanti hanno fatto il male risusciteranno per la condanna. Chi vuole risuscitare nella risurrezione di Gesù sa </w:t>
      </w:r>
      <w:r w:rsidRPr="00CF5746">
        <w:rPr>
          <w:rFonts w:ascii="Arial" w:eastAsia="Times New Roman" w:hAnsi="Arial" w:cs="Times New Roman"/>
          <w:kern w:val="0"/>
          <w:sz w:val="24"/>
          <w:szCs w:val="20"/>
          <w:lang w:eastAsia="it-IT"/>
          <w14:ligatures w14:val="none"/>
        </w:rPr>
        <w:lastRenderedPageBreak/>
        <w:t xml:space="preserve">cosa fare: morire la morte di Gesù. Farsi chicco di grano, cadere in terra, morire, portare molto frutto. </w:t>
      </w:r>
    </w:p>
    <w:p w14:paraId="0A1075E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Se la morte di Cristo non è vissuta, neanche la sua risurrezione sarà vissuta. È verità eterna, immutabile, immodificabile. Oggi questa verità nella fede dei discepoli di Gesù è come scomparsa. Ormai tutti sono convinti, anzi tutti credono che l’inferno non esiste e che tutti andranno nella beatitudine eterna. La Legge, i Profeti, i Salmi, la Parola di Gesù, la Parola dello Spirito Santo, la sua verità eterna non parlano così. La Parola rivelata, che discende dal cielo, dice invece che tutti risorgeremo, chi per la gloria e chi per l’ignominia eterna. </w:t>
      </w:r>
    </w:p>
    <w:p w14:paraId="3486D72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33F90FFE"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Tutto infatti è per voi, perché la grazia, accresciuta a opera di molti, faccia abbondare l’inno di ringraziamento, per la gloria di Dio.</w:t>
      </w:r>
    </w:p>
    <w:p w14:paraId="74E763C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Tutto infatti è per voi</w:t>
      </w:r>
      <w:r w:rsidRPr="00CF5746">
        <w:rPr>
          <w:rFonts w:ascii="Arial" w:eastAsia="Times New Roman" w:hAnsi="Arial" w:cs="Times New Roman"/>
          <w:kern w:val="0"/>
          <w:sz w:val="24"/>
          <w:szCs w:val="20"/>
          <w:lang w:eastAsia="it-IT"/>
          <w14:ligatures w14:val="none"/>
        </w:rPr>
        <w:t>. Cosa è questo tutto? Tutto è quanto viene prodotto dal corpo di Cristo. Quanto un membro produce è per tutto il corpo. È per tutto il bene e lo eleva. Ma è anche per tutto il corpo il male che conduce nella morte. L’Apostolo qui parla del bene. Tutto il bene che si produce nel corpo va in favore, per l’utilità di tutto il corpo. Tutti sono chiamati ad accrescere la grazia del corpo, la luce del corpo, la bontà del corpo, la santità del corpo. Se si accrescono luce, verità, vita, giustizia, santità, misericordia del corpo si accresce anche la forza del corpo di convertire molti altri cuori e di santificare ogni membro che vive in esso. Chi cresce, sempre aiuta a crescere.</w:t>
      </w:r>
    </w:p>
    <w:p w14:paraId="6BEBC7B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Poiché ogni dono ricevuto o anche messo a frutto è grazia di Dio, per ogni grazia si deve abbondare in ringraziamento e in lode per la gloria del Signore.  Chi riceve una grazia deve lodare, benedire, esaltare, celebrare il Signore. </w:t>
      </w:r>
      <w:r w:rsidRPr="00CF5746">
        <w:rPr>
          <w:rFonts w:ascii="Arial" w:eastAsia="Times New Roman" w:hAnsi="Arial" w:cs="Times New Roman"/>
          <w:i/>
          <w:iCs/>
          <w:kern w:val="0"/>
          <w:sz w:val="24"/>
          <w:szCs w:val="20"/>
          <w:lang w:eastAsia="it-IT"/>
          <w14:ligatures w14:val="none"/>
        </w:rPr>
        <w:t>Tutto infatti è per voi, perché la grazia, accresciuta a opera di molti, faccia abbandonare l’inno di ringraziamento, per la gloria di Dio</w:t>
      </w:r>
      <w:r w:rsidRPr="00CF5746">
        <w:rPr>
          <w:rFonts w:ascii="Arial" w:eastAsia="Times New Roman" w:hAnsi="Arial" w:cs="Times New Roman"/>
          <w:kern w:val="0"/>
          <w:sz w:val="24"/>
          <w:szCs w:val="20"/>
          <w:lang w:eastAsia="it-IT"/>
          <w14:ligatures w14:val="none"/>
        </w:rPr>
        <w:t xml:space="preserve">. Due verità vanno messe bene in luce: Prima verità: la grazia va sempre accresciuta. </w:t>
      </w:r>
      <w:r w:rsidRPr="00CF5746">
        <w:rPr>
          <w:rFonts w:ascii="Arial" w:eastAsia="Times New Roman" w:hAnsi="Arial" w:cs="Times New Roman"/>
          <w:spacing w:val="-4"/>
          <w:kern w:val="0"/>
          <w:sz w:val="24"/>
          <w:szCs w:val="20"/>
          <w:lang w:eastAsia="it-IT"/>
          <w14:ligatures w14:val="none"/>
        </w:rPr>
        <w:t>Come si accresce la grazia? Mettendola a frutto. Chi deve accrescere</w:t>
      </w:r>
      <w:r w:rsidRPr="00CF5746">
        <w:rPr>
          <w:rFonts w:ascii="Arial" w:eastAsia="Times New Roman" w:hAnsi="Arial" w:cs="Times New Roman"/>
          <w:kern w:val="0"/>
          <w:sz w:val="24"/>
          <w:szCs w:val="20"/>
          <w:lang w:eastAsia="it-IT"/>
          <w14:ligatures w14:val="none"/>
        </w:rPr>
        <w:t xml:space="preserve"> la grazia? Ogni membro del corpo di Cristo. Seconda verità: tutto deve essere fatto per la più grande gloria di Dio. A Dio la gloria va data con il cuore e con la parola. </w:t>
      </w:r>
    </w:p>
    <w:p w14:paraId="4F58E1F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1FE27729"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Per questo non ci scoraggiamo, ma, se anche il nostro uomo esteriore si va disfacendo, quello interiore invece si rinnova di giorno in giorno.</w:t>
      </w:r>
    </w:p>
    <w:p w14:paraId="4E0227F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Sapendo queste cose l’Apostolo persevera nella sua fedeltà a Cristo Gesù. </w:t>
      </w:r>
      <w:r w:rsidRPr="00CF5746">
        <w:rPr>
          <w:rFonts w:ascii="Arial" w:eastAsia="Times New Roman" w:hAnsi="Arial" w:cs="Times New Roman"/>
          <w:i/>
          <w:iCs/>
          <w:kern w:val="0"/>
          <w:sz w:val="24"/>
          <w:szCs w:val="20"/>
          <w:lang w:eastAsia="it-IT"/>
          <w14:ligatures w14:val="none"/>
        </w:rPr>
        <w:t>Per questo non ci scoraggiamo</w:t>
      </w:r>
      <w:r w:rsidRPr="00CF5746">
        <w:rPr>
          <w:rFonts w:ascii="Arial" w:eastAsia="Times New Roman" w:hAnsi="Arial" w:cs="Times New Roman"/>
          <w:kern w:val="0"/>
          <w:sz w:val="24"/>
          <w:szCs w:val="20"/>
          <w:lang w:eastAsia="it-IT"/>
          <w14:ligatures w14:val="none"/>
        </w:rPr>
        <w:t xml:space="preserve">. La sua vita è interamente posta a servizio della grazia, per farla crescere, e per innalzare a Dio l’inno del ringraziamento. </w:t>
      </w:r>
      <w:r w:rsidRPr="00CF5746">
        <w:rPr>
          <w:rFonts w:ascii="Arial" w:eastAsia="Times New Roman" w:hAnsi="Arial" w:cs="Times New Roman"/>
          <w:i/>
          <w:iCs/>
          <w:kern w:val="0"/>
          <w:sz w:val="24"/>
          <w:szCs w:val="20"/>
          <w:lang w:eastAsia="it-IT"/>
          <w14:ligatures w14:val="none"/>
        </w:rPr>
        <w:t>Ma, anche se il nostro uomo esteriore si va disfacendo, quello interiore si rinnova di giorno in giorno</w:t>
      </w:r>
      <w:r w:rsidRPr="00CF5746">
        <w:rPr>
          <w:rFonts w:ascii="Arial" w:eastAsia="Times New Roman" w:hAnsi="Arial" w:cs="Times New Roman"/>
          <w:kern w:val="0"/>
          <w:sz w:val="24"/>
          <w:szCs w:val="20"/>
          <w:lang w:eastAsia="it-IT"/>
          <w14:ligatures w14:val="none"/>
        </w:rPr>
        <w:t xml:space="preserve">. Vale l’immagine del chicco di grano. Il chicco di grano esteriormente si consuma e si disfa. Interiormente nasce la nuova vita. Più il corpo si consuma nelle persecuzioni, nelle tribolazioni, nelle molteplici prove che comporta la missione per l’annunzio del Vangelo e più anima e spirito si rinnovano e crescono, aumentando la loro forza nel dare vita al mondo. </w:t>
      </w:r>
    </w:p>
    <w:p w14:paraId="43C4719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6247A565"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lastRenderedPageBreak/>
        <w:t>Infatti il momentaneo, leggero peso della nostra tribolazione ci procura una quantità smisurata ed eterna di gloria:</w:t>
      </w:r>
    </w:p>
    <w:p w14:paraId="71A0FC37" w14:textId="77777777" w:rsidR="00CF5746" w:rsidRPr="00CF5746" w:rsidRDefault="00CF5746" w:rsidP="00CF5746">
      <w:pPr>
        <w:spacing w:after="120" w:line="240" w:lineRule="auto"/>
        <w:jc w:val="both"/>
        <w:rPr>
          <w:rFonts w:ascii="Arial" w:eastAsia="Times New Roman" w:hAnsi="Arial" w:cs="Times New Roman"/>
          <w:kern w:val="0"/>
          <w:sz w:val="24"/>
          <w:szCs w:val="24"/>
          <w:lang w:eastAsia="it-IT"/>
          <w14:ligatures w14:val="none"/>
        </w:rPr>
      </w:pPr>
      <w:r w:rsidRPr="00CF5746">
        <w:rPr>
          <w:rFonts w:ascii="Arial" w:eastAsia="Times New Roman" w:hAnsi="Arial" w:cs="Times New Roman"/>
          <w:kern w:val="0"/>
          <w:sz w:val="24"/>
          <w:szCs w:val="20"/>
          <w:lang w:eastAsia="it-IT"/>
          <w14:ligatures w14:val="none"/>
        </w:rPr>
        <w:t xml:space="preserve">L’Apostolo guarda la sua vita con altissimo sguardo soprannaturale. Lui si vede dall’eternità, non dal tempo. </w:t>
      </w:r>
      <w:r w:rsidRPr="00CF5746">
        <w:rPr>
          <w:rFonts w:ascii="Arial" w:eastAsia="Times New Roman" w:hAnsi="Arial" w:cs="Times New Roman"/>
          <w:i/>
          <w:iCs/>
          <w:kern w:val="0"/>
          <w:sz w:val="24"/>
          <w:szCs w:val="20"/>
          <w:lang w:eastAsia="it-IT"/>
          <w14:ligatures w14:val="none"/>
        </w:rPr>
        <w:t>Infatti il momentaneo, leggero peso della nostra tribolazione ci procura una quantità smisurata ed eterna di gloria</w:t>
      </w:r>
      <w:r w:rsidRPr="00CF5746">
        <w:rPr>
          <w:rFonts w:ascii="Arial" w:eastAsia="Times New Roman" w:hAnsi="Arial" w:cs="Times New Roman"/>
          <w:kern w:val="0"/>
          <w:sz w:val="24"/>
          <w:szCs w:val="20"/>
          <w:lang w:eastAsia="it-IT"/>
          <w14:ligatures w14:val="none"/>
        </w:rPr>
        <w:t xml:space="preserve">. </w:t>
      </w:r>
      <w:r w:rsidRPr="00CF5746">
        <w:rPr>
          <w:rFonts w:ascii="Arial" w:eastAsia="Times New Roman" w:hAnsi="Arial" w:cs="Times New Roman"/>
          <w:i/>
          <w:iCs/>
          <w:kern w:val="0"/>
          <w:sz w:val="24"/>
          <w:szCs w:val="24"/>
          <w:lang w:eastAsia="it-IT"/>
          <w14:ligatures w14:val="none"/>
        </w:rPr>
        <w:t xml:space="preserve">Beati voi quando vi insulteranno, vi perseguiteranno e, mentendo, diranno ogni sorta di male contro di voi per causa mia. Rallegratevi ed esultate, perché grande è la vostra ricompensa nei cieli (Mt 5,11-12). </w:t>
      </w:r>
    </w:p>
    <w:p w14:paraId="47F8B2B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Questa è la vera Legge della vita eterna. Oggi si sopporta ogni insulto, ogni privazione, ogni tribolazione, ogni calunnia per Cristo Gesù. Domani saremo rivestiti di una quantità enorme di gloria. Non c’è confronto. C’è l’eternità. Sempre il discepolo di Gesù deve avere questa visione soprannaturale, </w:t>
      </w:r>
      <w:r w:rsidRPr="00CF5746">
        <w:rPr>
          <w:rFonts w:ascii="Arial" w:eastAsia="Times New Roman" w:hAnsi="Arial" w:cs="Times New Roman"/>
          <w:spacing w:val="-2"/>
          <w:kern w:val="0"/>
          <w:sz w:val="24"/>
          <w:szCs w:val="20"/>
          <w:lang w:eastAsia="it-IT"/>
          <w14:ligatures w14:val="none"/>
        </w:rPr>
        <w:t>saldamente ancorata sulla Parola della rivelazione. Oggi è proprio questa</w:t>
      </w:r>
      <w:r w:rsidRPr="00CF5746">
        <w:rPr>
          <w:rFonts w:ascii="Arial" w:eastAsia="Times New Roman" w:hAnsi="Arial" w:cs="Times New Roman"/>
          <w:kern w:val="0"/>
          <w:sz w:val="24"/>
          <w:szCs w:val="20"/>
          <w:lang w:eastAsia="it-IT"/>
          <w14:ligatures w14:val="none"/>
        </w:rPr>
        <w:t xml:space="preserve"> visione soprannaturale che è morta in molti cuori. Viviamo di pessima escatologia. </w:t>
      </w:r>
    </w:p>
    <w:p w14:paraId="2AED876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756F46BD"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Noi non fissiamo lo sguardo sulle cose visibili, ma su quelle invisibili, perché le cose visibili sono di un momento, quelle invisibili invece sono eterne.</w:t>
      </w:r>
    </w:p>
    <w:p w14:paraId="48F9AAD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la perfetta visione soprannaturale che governa ogni pensiero dell’Apostolo. </w:t>
      </w:r>
      <w:r w:rsidRPr="00CF5746">
        <w:rPr>
          <w:rFonts w:ascii="Arial" w:eastAsia="Times New Roman" w:hAnsi="Arial" w:cs="Times New Roman"/>
          <w:i/>
          <w:iCs/>
          <w:kern w:val="0"/>
          <w:sz w:val="24"/>
          <w:szCs w:val="20"/>
          <w:lang w:eastAsia="it-IT"/>
          <w14:ligatures w14:val="none"/>
        </w:rPr>
        <w:t>Noi non fissiamo lo sguardo sulle cose visibili, ma su quelle invisibili</w:t>
      </w:r>
      <w:r w:rsidRPr="00CF5746">
        <w:rPr>
          <w:rFonts w:ascii="Arial" w:eastAsia="Times New Roman" w:hAnsi="Arial" w:cs="Times New Roman"/>
          <w:kern w:val="0"/>
          <w:sz w:val="24"/>
          <w:szCs w:val="20"/>
          <w:lang w:eastAsia="it-IT"/>
          <w14:ligatures w14:val="none"/>
        </w:rPr>
        <w:t xml:space="preserve">. Qual è la ragione per cui lui guarda tutto dalle cose invisibili? Eccola: </w:t>
      </w:r>
      <w:r w:rsidRPr="00CF5746">
        <w:rPr>
          <w:rFonts w:ascii="Arial" w:eastAsia="Times New Roman" w:hAnsi="Arial" w:cs="Times New Roman"/>
          <w:i/>
          <w:iCs/>
          <w:kern w:val="0"/>
          <w:sz w:val="24"/>
          <w:szCs w:val="20"/>
          <w:lang w:eastAsia="it-IT"/>
          <w14:ligatures w14:val="none"/>
        </w:rPr>
        <w:t>le cose visibili sono di un momento, quelle invisibili invece sono eterne</w:t>
      </w:r>
      <w:r w:rsidRPr="00CF5746">
        <w:rPr>
          <w:rFonts w:ascii="Arial" w:eastAsia="Times New Roman" w:hAnsi="Arial" w:cs="Times New Roman"/>
          <w:kern w:val="0"/>
          <w:sz w:val="24"/>
          <w:szCs w:val="20"/>
          <w:lang w:eastAsia="it-IT"/>
          <w14:ligatures w14:val="none"/>
        </w:rPr>
        <w:t>. Significa: tutte le sofferenze, tutte le tribolazioni durano un istante. La gloria che queste cose producono dura per l’eternità, non verrà mai meno. La passione di Cristo Gesù sulla nostra terra durò per circa trentatré anni, finendo la sua vita sulla croce. Trentatré anni sono nulla in rapporto alla gloria eterna con la quale lui è stato rivestito dal Padre suo.  Questa visione soprannaturale è giusto che oggi venga rimessa nel cuore di ogni discepolo di Gesù. La si potrà rimettere se sarà ristabilita la verità dell’escatologia. La falsa escatologia crea falsi cristiani, falsi discepoli.</w:t>
      </w:r>
    </w:p>
    <w:p w14:paraId="2D1B960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Fin qui la riflessione</w:t>
      </w:r>
    </w:p>
    <w:p w14:paraId="1658676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5883F631"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Con spirito di fede</w:t>
      </w:r>
    </w:p>
    <w:p w14:paraId="5988A7D7"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bookmarkStart w:id="105" w:name="_Hlk217037105"/>
      <w:r w:rsidRPr="00CF5746">
        <w:rPr>
          <w:rFonts w:ascii="Arial" w:eastAsia="Times New Roman" w:hAnsi="Arial" w:cs="Arial"/>
          <w:i/>
          <w:iCs/>
          <w:kern w:val="0"/>
          <w:sz w:val="24"/>
          <w:szCs w:val="20"/>
          <w:lang w:eastAsia="it-IT"/>
          <w14:ligatures w14:val="none"/>
        </w:rPr>
        <w:t xml:space="preserve">Animati tuttavia da quello stesso spirito di fede di cui sta scritto: Ho creduto, perciò ho parlato, anche noi crediamo e perciò parliamo (2Cor 4,14). </w:t>
      </w:r>
    </w:p>
    <w:bookmarkEnd w:id="105"/>
    <w:p w14:paraId="6A9BCE7A"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val="fr-FR" w:eastAsia="it-IT"/>
          <w14:ligatures w14:val="none"/>
        </w:rPr>
      </w:pPr>
      <w:r w:rsidRPr="00CF5746">
        <w:rPr>
          <w:rFonts w:ascii="Arial" w:eastAsia="Times New Roman" w:hAnsi="Arial" w:cs="Arial"/>
          <w:i/>
          <w:iCs/>
          <w:kern w:val="0"/>
          <w:sz w:val="24"/>
          <w:szCs w:val="20"/>
          <w:lang w:val="fr-FR" w:eastAsia="it-IT"/>
          <w14:ligatures w14:val="none"/>
        </w:rPr>
        <w:t xml:space="preserve">Habentes autem </w:t>
      </w:r>
      <w:r w:rsidRPr="00CF5746">
        <w:rPr>
          <w:rFonts w:ascii="Arial" w:eastAsia="Times New Roman" w:hAnsi="Arial" w:cs="Arial"/>
          <w:i/>
          <w:iCs/>
          <w:kern w:val="0"/>
          <w:sz w:val="24"/>
          <w:szCs w:val="20"/>
          <w:lang w:val="la-Latn" w:eastAsia="it-IT"/>
          <w14:ligatures w14:val="none"/>
        </w:rPr>
        <w:t>eundem</w:t>
      </w:r>
      <w:r w:rsidRPr="00CF5746">
        <w:rPr>
          <w:rFonts w:ascii="Arial" w:eastAsia="Times New Roman" w:hAnsi="Arial" w:cs="Arial"/>
          <w:i/>
          <w:iCs/>
          <w:kern w:val="0"/>
          <w:sz w:val="24"/>
          <w:szCs w:val="20"/>
          <w:lang w:val="fr-FR" w:eastAsia="it-IT"/>
          <w14:ligatures w14:val="none"/>
        </w:rPr>
        <w:t xml:space="preserve"> spiritum fidei, sicut scriptum est: “ Credidi, propter quod locutus sum ”, et nos credimus, propter quod et loquimur (2Cor 4,13). </w:t>
      </w:r>
    </w:p>
    <w:p w14:paraId="764D0352" w14:textId="77777777" w:rsidR="00CF5746" w:rsidRPr="00CF5746" w:rsidRDefault="00CF5746" w:rsidP="00CF5746">
      <w:pPr>
        <w:spacing w:before="120" w:after="120" w:line="240" w:lineRule="auto"/>
        <w:jc w:val="both"/>
        <w:rPr>
          <w:rFonts w:ascii="Arial" w:eastAsia="Times New Roman" w:hAnsi="Arial" w:cs="Arial"/>
          <w:kern w:val="0"/>
          <w:sz w:val="24"/>
          <w:szCs w:val="24"/>
          <w:lang w:val="fr-FR" w:eastAsia="it-IT"/>
          <w14:ligatures w14:val="none"/>
        </w:rPr>
      </w:pPr>
      <w:r w:rsidRPr="00CF5746">
        <w:rPr>
          <w:rFonts w:ascii="Times New Roman" w:hAnsi="Times New Roman" w:cs="Times New Roman"/>
          <w:color w:val="111111"/>
          <w:sz w:val="24"/>
          <w:szCs w:val="24"/>
        </w:rPr>
        <w:t>Ἔ</w:t>
      </w:r>
      <w:r w:rsidRPr="00CF5746">
        <w:rPr>
          <w:rFonts w:ascii="Cambria" w:hAnsi="Cambria" w:cs="Cambria"/>
          <w:color w:val="111111"/>
          <w:sz w:val="24"/>
          <w:szCs w:val="24"/>
        </w:rPr>
        <w:t>χοντες</w:t>
      </w:r>
      <w:r w:rsidRPr="00CF5746">
        <w:rPr>
          <w:rFonts w:ascii="PT Serif" w:hAnsi="PT Serif"/>
          <w:color w:val="111111"/>
          <w:sz w:val="24"/>
          <w:szCs w:val="24"/>
          <w:lang w:val="fr-FR"/>
        </w:rPr>
        <w:t xml:space="preserve"> </w:t>
      </w:r>
      <w:r w:rsidRPr="00CF5746">
        <w:rPr>
          <w:rFonts w:ascii="Cambria" w:hAnsi="Cambria" w:cs="Cambria"/>
          <w:color w:val="111111"/>
          <w:sz w:val="24"/>
          <w:szCs w:val="24"/>
        </w:rPr>
        <w:t>δ</w:t>
      </w:r>
      <w:r w:rsidRPr="00CF5746">
        <w:rPr>
          <w:rFonts w:ascii="Times New Roman" w:hAnsi="Times New Roman" w:cs="Times New Roman"/>
          <w:color w:val="111111"/>
          <w:sz w:val="24"/>
          <w:szCs w:val="24"/>
        </w:rPr>
        <w:t>ὲ</w:t>
      </w:r>
      <w:r w:rsidRPr="00CF5746">
        <w:rPr>
          <w:rFonts w:ascii="PT Serif" w:hAnsi="PT Serif"/>
          <w:color w:val="111111"/>
          <w:sz w:val="24"/>
          <w:szCs w:val="24"/>
          <w:lang w:val="fr-FR"/>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fr-FR"/>
        </w:rPr>
        <w:t xml:space="preserve"> </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fr-FR"/>
        </w:rPr>
        <w:t xml:space="preserve"> </w:t>
      </w:r>
      <w:r w:rsidRPr="00CF5746">
        <w:rPr>
          <w:rFonts w:ascii="PT Serif" w:hAnsi="PT Serif"/>
          <w:color w:val="111111"/>
          <w:sz w:val="24"/>
          <w:szCs w:val="24"/>
        </w:rPr>
        <w:t>π</w:t>
      </w:r>
      <w:r w:rsidRPr="00CF5746">
        <w:rPr>
          <w:rFonts w:ascii="Cambria" w:hAnsi="Cambria" w:cs="Cambria"/>
          <w:color w:val="111111"/>
          <w:sz w:val="24"/>
          <w:szCs w:val="24"/>
        </w:rPr>
        <w:t>νε</w:t>
      </w:r>
      <w:r w:rsidRPr="00CF5746">
        <w:rPr>
          <w:rFonts w:ascii="Times New Roman" w:hAnsi="Times New Roman" w:cs="Times New Roman"/>
          <w:color w:val="111111"/>
          <w:sz w:val="24"/>
          <w:szCs w:val="24"/>
        </w:rPr>
        <w:t>ῦ</w:t>
      </w:r>
      <w:r w:rsidRPr="00CF5746">
        <w:rPr>
          <w:rFonts w:ascii="PT Serif" w:hAnsi="PT Serif"/>
          <w:color w:val="111111"/>
          <w:sz w:val="24"/>
          <w:szCs w:val="24"/>
        </w:rPr>
        <w:t>μ</w:t>
      </w:r>
      <w:r w:rsidRPr="00CF5746">
        <w:rPr>
          <w:rFonts w:ascii="Cambria" w:hAnsi="Cambria" w:cs="Cambria"/>
          <w:color w:val="111111"/>
          <w:sz w:val="24"/>
          <w:szCs w:val="24"/>
        </w:rPr>
        <w:t>α</w:t>
      </w:r>
      <w:r w:rsidRPr="00CF5746">
        <w:rPr>
          <w:rFonts w:ascii="PT Serif" w:hAnsi="PT Serif"/>
          <w:color w:val="111111"/>
          <w:sz w:val="24"/>
          <w:szCs w:val="24"/>
          <w:lang w:val="fr-FR"/>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ῆ</w:t>
      </w:r>
      <w:r w:rsidRPr="00CF5746">
        <w:rPr>
          <w:rFonts w:ascii="Cambria" w:hAnsi="Cambria" w:cs="Cambria"/>
          <w:color w:val="111111"/>
          <w:sz w:val="24"/>
          <w:szCs w:val="24"/>
        </w:rPr>
        <w:t>ς</w:t>
      </w:r>
      <w:r w:rsidRPr="00CF5746">
        <w:rPr>
          <w:rFonts w:ascii="PT Serif" w:hAnsi="PT Serif"/>
          <w:color w:val="111111"/>
          <w:sz w:val="24"/>
          <w:szCs w:val="24"/>
          <w:lang w:val="fr-FR"/>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ίστεως</w:t>
      </w:r>
      <w:r w:rsidRPr="00CF5746">
        <w:rPr>
          <w:rFonts w:ascii="PT Serif" w:hAnsi="PT Serif"/>
          <w:color w:val="111111"/>
          <w:sz w:val="24"/>
          <w:szCs w:val="24"/>
          <w:lang w:val="fr-FR"/>
        </w:rPr>
        <w:t xml:space="preserve">, </w:t>
      </w:r>
      <w:r w:rsidRPr="00CF5746">
        <w:rPr>
          <w:rFonts w:ascii="Cambria" w:hAnsi="Cambria" w:cs="Cambria"/>
          <w:color w:val="111111"/>
          <w:sz w:val="24"/>
          <w:szCs w:val="24"/>
        </w:rPr>
        <w:t>κατ</w:t>
      </w:r>
      <w:r w:rsidRPr="00CF5746">
        <w:rPr>
          <w:rFonts w:ascii="Times New Roman" w:hAnsi="Times New Roman" w:cs="Times New Roman"/>
          <w:color w:val="111111"/>
          <w:sz w:val="24"/>
          <w:szCs w:val="24"/>
        </w:rPr>
        <w:t>ὰ</w:t>
      </w:r>
      <w:r w:rsidRPr="00CF5746">
        <w:rPr>
          <w:rFonts w:ascii="PT Serif" w:hAnsi="PT Serif"/>
          <w:color w:val="111111"/>
          <w:sz w:val="24"/>
          <w:szCs w:val="24"/>
          <w:lang w:val="fr-FR"/>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fr-FR"/>
        </w:rPr>
        <w:t xml:space="preserve"> </w:t>
      </w:r>
      <w:r w:rsidRPr="00CF5746">
        <w:rPr>
          <w:rFonts w:ascii="Cambria" w:hAnsi="Cambria" w:cs="Cambria"/>
          <w:color w:val="111111"/>
          <w:sz w:val="24"/>
          <w:szCs w:val="24"/>
        </w:rPr>
        <w:t>γεγρα</w:t>
      </w:r>
      <w:r w:rsidRPr="00CF5746">
        <w:rPr>
          <w:rFonts w:ascii="PT Serif" w:hAnsi="PT Serif" w:cs="PT Serif"/>
          <w:color w:val="111111"/>
          <w:sz w:val="24"/>
          <w:szCs w:val="24"/>
        </w:rPr>
        <w:t>μμ</w:t>
      </w:r>
      <w:r w:rsidRPr="00CF5746">
        <w:rPr>
          <w:rFonts w:ascii="Cambria" w:hAnsi="Cambria" w:cs="Cambria"/>
          <w:color w:val="111111"/>
          <w:sz w:val="24"/>
          <w:szCs w:val="24"/>
        </w:rPr>
        <w:t>ένον·</w:t>
      </w:r>
      <w:r w:rsidRPr="00CF5746">
        <w:rPr>
          <w:rFonts w:ascii="PT Serif" w:hAnsi="PT Serif"/>
          <w:color w:val="111111"/>
          <w:sz w:val="24"/>
          <w:szCs w:val="24"/>
          <w:lang w:val="fr-FR"/>
        </w:rPr>
        <w:t xml:space="preserve"> </w:t>
      </w:r>
      <w:r w:rsidRPr="00CF5746">
        <w:rPr>
          <w:rFonts w:ascii="Times New Roman" w:hAnsi="Times New Roman" w:cs="Times New Roman"/>
          <w:color w:val="111111"/>
          <w:sz w:val="24"/>
          <w:szCs w:val="24"/>
        </w:rPr>
        <w:t>Ἐ</w:t>
      </w:r>
      <w:r w:rsidRPr="00CF5746">
        <w:rPr>
          <w:rFonts w:ascii="PT Serif" w:hAnsi="PT Serif"/>
          <w:color w:val="111111"/>
          <w:sz w:val="24"/>
          <w:szCs w:val="24"/>
        </w:rPr>
        <w:t>π</w:t>
      </w:r>
      <w:r w:rsidRPr="00CF5746">
        <w:rPr>
          <w:rFonts w:ascii="Cambria" w:hAnsi="Cambria" w:cs="Cambria"/>
          <w:color w:val="111111"/>
          <w:sz w:val="24"/>
          <w:szCs w:val="24"/>
        </w:rPr>
        <w:t>ίστευσα</w:t>
      </w:r>
      <w:r w:rsidRPr="00CF5746">
        <w:rPr>
          <w:rFonts w:ascii="PT Serif" w:hAnsi="PT Serif"/>
          <w:color w:val="111111"/>
          <w:sz w:val="24"/>
          <w:szCs w:val="24"/>
          <w:lang w:val="fr-FR"/>
        </w:rPr>
        <w:t xml:space="preserve">, </w:t>
      </w:r>
      <w:r w:rsidRPr="00CF5746">
        <w:rPr>
          <w:rFonts w:ascii="Cambria" w:hAnsi="Cambria" w:cs="Cambria"/>
          <w:color w:val="111111"/>
          <w:sz w:val="24"/>
          <w:szCs w:val="24"/>
        </w:rPr>
        <w:t>δι</w:t>
      </w:r>
      <w:r w:rsidRPr="00CF5746">
        <w:rPr>
          <w:rFonts w:ascii="Times New Roman" w:hAnsi="Times New Roman" w:cs="Times New Roman"/>
          <w:color w:val="111111"/>
          <w:sz w:val="24"/>
          <w:szCs w:val="24"/>
        </w:rPr>
        <w:t>ὸ</w:t>
      </w:r>
      <w:r w:rsidRPr="00CF5746">
        <w:rPr>
          <w:rFonts w:ascii="PT Serif" w:hAnsi="PT Serif"/>
          <w:color w:val="111111"/>
          <w:sz w:val="24"/>
          <w:szCs w:val="24"/>
          <w:lang w:val="fr-FR"/>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λάλησα</w:t>
      </w:r>
      <w:r w:rsidRPr="00CF5746">
        <w:rPr>
          <w:rFonts w:ascii="PT Serif" w:hAnsi="PT Serif"/>
          <w:color w:val="111111"/>
          <w:sz w:val="24"/>
          <w:szCs w:val="24"/>
          <w:lang w:val="fr-FR"/>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fr-FR"/>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rPr>
        <w:t>μ</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ς</w:t>
      </w:r>
      <w:r w:rsidRPr="00CF5746">
        <w:rPr>
          <w:rFonts w:ascii="PT Serif" w:hAnsi="PT Serif"/>
          <w:color w:val="111111"/>
          <w:sz w:val="24"/>
          <w:szCs w:val="24"/>
          <w:lang w:val="fr-FR"/>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ιστεύο</w:t>
      </w:r>
      <w:r w:rsidRPr="00CF5746">
        <w:rPr>
          <w:rFonts w:ascii="PT Serif" w:hAnsi="PT Serif" w:cs="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fr-FR"/>
        </w:rPr>
        <w:t xml:space="preserve">, </w:t>
      </w:r>
      <w:r w:rsidRPr="00CF5746">
        <w:rPr>
          <w:rFonts w:ascii="Cambria" w:hAnsi="Cambria" w:cs="Cambria"/>
          <w:color w:val="111111"/>
          <w:sz w:val="24"/>
          <w:szCs w:val="24"/>
        </w:rPr>
        <w:t>δι</w:t>
      </w:r>
      <w:r w:rsidRPr="00CF5746">
        <w:rPr>
          <w:rFonts w:ascii="Times New Roman" w:hAnsi="Times New Roman" w:cs="Times New Roman"/>
          <w:color w:val="111111"/>
          <w:sz w:val="24"/>
          <w:szCs w:val="24"/>
        </w:rPr>
        <w:t>ὸ</w:t>
      </w:r>
      <w:r w:rsidRPr="00CF5746">
        <w:rPr>
          <w:rFonts w:ascii="PT Serif" w:hAnsi="PT Serif"/>
          <w:color w:val="111111"/>
          <w:sz w:val="24"/>
          <w:szCs w:val="24"/>
          <w:lang w:val="fr-FR"/>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fr-FR"/>
        </w:rPr>
        <w:t xml:space="preserve"> </w:t>
      </w:r>
      <w:r w:rsidRPr="00CF5746">
        <w:rPr>
          <w:rFonts w:ascii="Cambria" w:hAnsi="Cambria" w:cs="Cambria"/>
          <w:color w:val="111111"/>
          <w:sz w:val="24"/>
          <w:szCs w:val="24"/>
        </w:rPr>
        <w:t>λαλο</w:t>
      </w:r>
      <w:r w:rsidRPr="00CF5746">
        <w:rPr>
          <w:rFonts w:ascii="Times New Roman" w:hAnsi="Times New Roman" w:cs="Times New Roman"/>
          <w:color w:val="111111"/>
          <w:sz w:val="24"/>
          <w:szCs w:val="24"/>
        </w:rPr>
        <w:t>ῦ</w:t>
      </w:r>
      <w:r w:rsidRPr="00CF5746">
        <w:rPr>
          <w:rFonts w:ascii="PT Serif" w:hAnsi="PT Serif"/>
          <w:color w:val="111111"/>
          <w:sz w:val="24"/>
          <w:szCs w:val="24"/>
        </w:rPr>
        <w:t>μ</w:t>
      </w:r>
      <w:r w:rsidRPr="00CF5746">
        <w:rPr>
          <w:rFonts w:ascii="Cambria" w:hAnsi="Cambria" w:cs="Cambria"/>
          <w:color w:val="111111"/>
          <w:sz w:val="24"/>
          <w:szCs w:val="24"/>
        </w:rPr>
        <w:t>εν</w:t>
      </w:r>
      <w:r w:rsidRPr="00CF5746">
        <w:rPr>
          <w:rFonts w:ascii="PT Serif" w:hAnsi="PT Serif"/>
          <w:color w:val="111111"/>
          <w:sz w:val="24"/>
          <w:szCs w:val="24"/>
          <w:lang w:val="fr-FR"/>
        </w:rPr>
        <w:t> </w:t>
      </w:r>
      <w:r w:rsidRPr="00CF5746">
        <w:rPr>
          <w:rFonts w:ascii="Arial" w:eastAsia="Times New Roman" w:hAnsi="Arial" w:cs="Arial"/>
          <w:kern w:val="0"/>
          <w:sz w:val="24"/>
          <w:szCs w:val="24"/>
          <w:lang w:val="fr-FR" w:eastAsia="it-IT"/>
          <w14:ligatures w14:val="none"/>
        </w:rPr>
        <w:t xml:space="preserve">(2Cor 4,13). </w:t>
      </w:r>
    </w:p>
    <w:p w14:paraId="03855B4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Ora chiediamoci cosa è la fede e cosa significa: </w:t>
      </w:r>
      <w:r w:rsidRPr="00CF5746">
        <w:rPr>
          <w:rFonts w:ascii="Arial" w:eastAsia="Times New Roman" w:hAnsi="Arial" w:cs="Times New Roman"/>
          <w:i/>
          <w:iCs/>
          <w:kern w:val="0"/>
          <w:sz w:val="24"/>
          <w:szCs w:val="20"/>
          <w:lang w:eastAsia="it-IT"/>
          <w14:ligatures w14:val="none"/>
        </w:rPr>
        <w:t>“Animati tuttavia da quello stesso spirito di fede di cui sta scritto: Ho creduto, perciò ho parlato, anche noi crediamo e perciò parliamo</w:t>
      </w:r>
      <w:r w:rsidRPr="00CF5746">
        <w:rPr>
          <w:rFonts w:ascii="Arial" w:eastAsia="Times New Roman" w:hAnsi="Arial" w:cs="Times New Roman"/>
          <w:kern w:val="0"/>
          <w:sz w:val="24"/>
          <w:szCs w:val="20"/>
          <w:lang w:eastAsia="it-IT"/>
          <w14:ligatures w14:val="none"/>
        </w:rPr>
        <w:t xml:space="preserve"> (2Cor 4,14). Prima ci dedicheremo a dire cosa è la fede. Solo dopo metteremo in luce ogni verità contenuta nella frase dell’Apostolo.</w:t>
      </w:r>
    </w:p>
    <w:p w14:paraId="2E0C4BD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bookmarkStart w:id="106" w:name="_Hlk217466950"/>
      <w:r w:rsidRPr="00CF5746">
        <w:rPr>
          <w:rFonts w:ascii="Arial" w:eastAsia="Times New Roman" w:hAnsi="Arial" w:cs="Times New Roman"/>
          <w:kern w:val="0"/>
          <w:sz w:val="24"/>
          <w:szCs w:val="20"/>
          <w:lang w:eastAsia="it-IT"/>
          <w14:ligatures w14:val="none"/>
        </w:rPr>
        <w:t xml:space="preserve">Tutto è dalla fede. Ciò che non viene dalla fede è peccato. Ma cosa è la fede nella sua più pura essenza? Per lo Spirito Santo fede è perenne e piena obbedienza ad </w:t>
      </w:r>
      <w:r w:rsidRPr="00CF5746">
        <w:rPr>
          <w:rFonts w:ascii="Arial" w:eastAsia="Times New Roman" w:hAnsi="Arial" w:cs="Times New Roman"/>
          <w:kern w:val="0"/>
          <w:sz w:val="24"/>
          <w:szCs w:val="20"/>
          <w:lang w:eastAsia="it-IT"/>
          <w14:ligatures w14:val="none"/>
        </w:rPr>
        <w:lastRenderedPageBreak/>
        <w:t xml:space="preserve">ogni Parola proferita da Dio e ascoltata dall’uomo. Se Dio non parla non c’è fede. Se alla Parola non si obbedisce, non c’è fede. Se la Parola non viene trasmessa, neanche c’è fede. Parola, Trasmissione delle Parola, Ascolto, Obbedienza, Fede devono essere come l’albero e il suo frutto. Se manca l’albero che è la Parola di Dio, non c’è alcun frutto: la fede è obbedienza. Poiché oggi noi non facciamo più risuonare pura e limpida la Parola di Cristo Gesù, il cristiano è senza alcuna fede. Vive in una religione non più fondata sull’obbedienza alla Parola di Cristo Signore, bensì sulla parola dell’uomo. La parola dell’uomo non dona salvezza. </w:t>
      </w:r>
    </w:p>
    <w:p w14:paraId="28C6AA7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Paolo è Apostolo di Cristo Gesù per chiamare all’obbedienza alla fede tutte le genti. La fede si fonda sulla Parola di Cristo. La Parola di Cristo deve essere conosciuta e per questo va annunciata. Dove la Parola di Cristo non viene annunciata, lì mai potrà nascere la vera fede. Ma l’Apostolo per questo esiste, per questo è stato costituito: per chiamare all’obbedienza alla fede tutte le genti. Se l’Apostolo di Cristo Signore non chiama all’obbedienza alla fede tutte le genti, lui non è più vero Apostolo del Signore. Cambiando la sua missione, cambia anche la sua verità. Un vero Apostolo di Cristo Gesù mai cambierà missione. Sempre obbedirà ad ogni comando ricevuto.</w:t>
      </w:r>
    </w:p>
    <w:p w14:paraId="68872B0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Ora è giusto chiedersi: su cosa si fonda la fede? Sulla certezza assoluta non solo che quanto il Signore dice è capace di portarlo a compimento, ma anche sulla stessa certezza assoluta che quanto Lui ci chiede è il sommo bene per noi. Sulla terra e nei cieli non vi è altro vero bene per noi. Se ci fosse un altro vero bene migliore di quello a noi manifestato, il Signore ce lo avrebbe comunicato e rivelato. </w:t>
      </w:r>
    </w:p>
    <w:p w14:paraId="248B103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Poiché Parola di Cristo Gesù, trasmissione della Parola di Cristo Gesù, ascolto della Parola di Cristo Gesù, fede nella Parola di Cristo Gesù, obbedienza alla Parola di Cristo Gesù sono una cosa sola, oggi posiamo ben dire che è l’era della morte della vera fede. </w:t>
      </w:r>
    </w:p>
    <w:p w14:paraId="05FA42A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vera fede è morta perché né la Parola di Cristo Gesù e né il suo mistero sono più il cuore del nostro annuncio, della nostra predicazione, del nostro insegnamento, della nostra religione. </w:t>
      </w:r>
    </w:p>
    <w:p w14:paraId="6CDB183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vera fede è morta perché Cristo è stato privato della sua verità eterna, divina, umana, di incarnazione, redenzione, salvezza, mediazione, grazia, verità, luce, vita eterna, risurrezione, via per ogni uomo. </w:t>
      </w:r>
    </w:p>
    <w:p w14:paraId="2C3CEE3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vera fede è morta perché il pensiero dell’uomo ha preso il posto del pensiero di Cristo e della Parola di Cristo. Il dono della Parola è tutto per la nostra fede. Se la Parola non è fatta risuonare limpida e pura, si decreta la morte della fede. </w:t>
      </w:r>
    </w:p>
    <w:p w14:paraId="388C888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Ormai è da molto tempo che abbiamo celebrato il funerale della vera fede. Ormai è da molto tempo che abbiamo privato Cristo Gesù della sua Parola. Ormai è da molto tempo che l’uomo ha sostituito Cristo Gesù, attribuendosi poteri divini che nessuno mai gli ha conferito. Oggi, in nome di questi presunti poteri divini, l’uomo fa e disfa la Sacra Rivelazione, fa e disfa la Santa Tradizione, fa e disfa il Sacro Magistero. Prima manipola la divina verità fino a ridurla in pensieri della terra e poi la offre all’uomo come purissima verità del suo Dio, che non è il Dio che è il Padre del Signore nostro Gesù Cristo. È invece il Dio unico, il Dio fabbricato, fuso, inventato dal cuore dell’uomo. È a questo idolo che oggi tutti devono prostrarsi in adorazione, adorando quanti questo idolo hanno ideato, pensato, fabbricato, fuso, impastato e composto con le ceneri della Verità Eterna. Sì. È verità storica. Realmente si deve </w:t>
      </w:r>
      <w:r w:rsidRPr="00CF5746">
        <w:rPr>
          <w:rFonts w:ascii="Arial" w:eastAsia="Times New Roman" w:hAnsi="Arial" w:cs="Times New Roman"/>
          <w:kern w:val="0"/>
          <w:sz w:val="24"/>
          <w:szCs w:val="20"/>
          <w:lang w:eastAsia="it-IT"/>
          <w14:ligatures w14:val="none"/>
        </w:rPr>
        <w:lastRenderedPageBreak/>
        <w:t xml:space="preserve">prestare adorazione a quanti in nome di questo idolo si sentono investiti di poteri divini, poteri di sovvertire anche ogni elementare vero diritto che è dato all’uomo dal suo Creatore, Signore, Dio. </w:t>
      </w:r>
    </w:p>
    <w:p w14:paraId="025E923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È infatti vero diritto dell’uomo: conoscere la vera sorgente della salvezza che è Cristo Gesù; che gli venga annunziato Gesù Signore secondo la purissima verità del Vangelo: rinascere da acqua e da Spirito Santo: essere incorporato alla Chiesa una, santa, cattolica, apostolica, che è solo quella il cui fondamento visibile è Pietro; essere confortato con la grazia e la verità di Cristo Signore, e perennemente sostenuto dall’insegnamento della vera Parola del Vangelo; conoscere in pienezza di verità chi è il suo Creatore, Signore, Dio, verità da Lui stesso rivelata: seguire la mozione dello Spirito Santo, che spinge verso una via di santità anziché verso un’altra via, anch’essa di santità. </w:t>
      </w:r>
    </w:p>
    <w:bookmarkEnd w:id="106"/>
    <w:p w14:paraId="011CF6E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È vero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ricevere nel battesimo “i geni di Cristo”, che sono “geni di Dio”, divenendo così partecipi del suo patrimonio genetico contenuto nella natura divina; gustare la vita eterna, secondo la verità del Vangelo e non secondo la falsità della cattiva teologizzazione.</w:t>
      </w:r>
    </w:p>
    <w:p w14:paraId="4F39572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È vero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Per natura deve nascere da un vera famiglia ed è vera famiglia solo quella tra un uomo e una donna, con patto pubblico nel quale ci si impegna alla fedeltà e all’indissolubilità. </w:t>
      </w:r>
    </w:p>
    <w:p w14:paraId="65D19CC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È vero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lo conosce farglielo incontrare. Questo diritto è vita per l’uomo.</w:t>
      </w:r>
    </w:p>
    <w:p w14:paraId="3579343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È vero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w:t>
      </w:r>
      <w:r w:rsidRPr="00CF5746">
        <w:rPr>
          <w:rFonts w:ascii="Arial" w:eastAsia="Times New Roman" w:hAnsi="Arial" w:cs="Times New Roman"/>
          <w:kern w:val="0"/>
          <w:sz w:val="24"/>
          <w:szCs w:val="20"/>
          <w:lang w:eastAsia="it-IT"/>
          <w14:ligatures w14:val="none"/>
        </w:rPr>
        <w:lastRenderedPageBreak/>
        <w:t>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05D4463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È vero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3B95B27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È vero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78EBA7C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Ribadiamo ancora con più forza un diritto già annunciato. È diritto dell’uomo, per disposizione eterna del Creatore dell’uomo, nascere da una vera famiglia ed è vera famiglia quella fatta secondo la sua divina volontà. Con aborto, divorzio, maternità e paternità surrogate, fecondazioni eterologhe, impianto di embrioni tratti da persone ignote, utero in affitto, adozione da parte di coppie non secondo natura, questo diritto viene istrutto, annientato, cancellato. Chi soffre è l’uomo. Chi subisce è l’uomo. È all’uomo che viene negato il suo diritto alla vita e a vivere con il proprio vero padre e la propria vera madre. Di questi misfatti il mondo oggi è pieno.</w:t>
      </w:r>
    </w:p>
    <w:p w14:paraId="0390CB3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Questi veri diritti sono essenza della vera fede. La Parola della fede è oggettiva, mai soggettiva. Essa è data non creata dal cuore dell’uomo. </w:t>
      </w:r>
    </w:p>
    <w:p w14:paraId="64D01CB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Negare uno solo di questi diritti è peccato gravissimo contro la natura dell’uomo e contro la natura di Dio. Alcuni di questi peccati possiamo così enunciarli o formularli: </w:t>
      </w:r>
    </w:p>
    <w:p w14:paraId="1EE9C93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Primo gravissimo peccato: affermare, insegnare, dire, predicare, indurre a pensare con abissale, arrogante, superba stoltezza e insipienza che gli “Dèi” creati dall’uomo e il Dio increato, divino, eterno che tutto ha creato e tutto ha fatto, sono la stessa cosa.</w:t>
      </w:r>
    </w:p>
    <w:p w14:paraId="09D8C95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Secondo gravissimo peccato: affermare, asserire, fare intendere sempre con abissale, arrogante, superba stoltezza e insipienza che tra la Parola data da Dio agli uomini e la parola che l’uomo si dona e che attribuisce a Dio, non vi è alcuna differenza. </w:t>
      </w:r>
    </w:p>
    <w:p w14:paraId="5CB1460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Terzo gravissimo peccato: affermare, asserire, fare intendere sempre con abissale, arrogante, superba stoltezza e insipienza che tra il Figlio Unigenito di Dio, dato a noi dal Padre, e ogni altro fondatore di religione che si dona dalla sua non </w:t>
      </w:r>
      <w:r w:rsidRPr="00CF5746">
        <w:rPr>
          <w:rFonts w:ascii="Arial" w:eastAsia="Times New Roman" w:hAnsi="Arial" w:cs="Times New Roman"/>
          <w:kern w:val="0"/>
          <w:sz w:val="24"/>
          <w:szCs w:val="20"/>
          <w:lang w:eastAsia="it-IT"/>
          <w14:ligatures w14:val="none"/>
        </w:rPr>
        <w:lastRenderedPageBreak/>
        <w:t xml:space="preserve">conoscenza del vero Dio e dalle sue molteplici falsità e anche errori, non vi è alcuna differenza. </w:t>
      </w:r>
    </w:p>
    <w:p w14:paraId="17D86D9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quarto peccato priva l’uomo di ogni speranza che sulla terra possa esistere la giustizia, quella vera, quella secondo Dio. Una società, una civiltà, una Chiesa senza giustizia secondo Dio, dichiara la morte della vera umanità. Ma soprattutto dichiara la morte della vera religione. Questo quarto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Teologia. È la volontà 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w:t>
      </w:r>
    </w:p>
    <w:p w14:paraId="64EFD9D1"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Quinto gravissimo peccato. Questo peccato oggi è commesso dalla cattiva teologizzazione del Vangelo attraverso la quale si toglie all’uomo anche il diritto fondamentale, essenziale, naturale: del diritto di essere riconosciuto nella verità, se si è nella verità; del diritto di essere dichiarato falso, se si è nella falsità. Quando questo avviene nella Chiesa, si dichiara la sua morte. </w:t>
      </w:r>
    </w:p>
    <w:p w14:paraId="6084231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Tutta la Scrittura, dal primo rigo all’ultimo, dalla Genesi all’Apocalisse, ci attesta che il Creatore e il Signore parla all’uomo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w:t>
      </w:r>
    </w:p>
    <w:p w14:paraId="4842B5A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fede è l’accoglienza da parte dell’uomo di ogni Parola che Dio gli rivolge per ieri, per oggi, per domani, per sempre. Questa verità ci rivela due cose essenziali: c’è </w:t>
      </w:r>
      <w:r w:rsidRPr="00CF5746">
        <w:rPr>
          <w:rFonts w:ascii="Arial" w:eastAsia="Times New Roman" w:hAnsi="Arial" w:cs="Times New Roman"/>
          <w:kern w:val="0"/>
          <w:sz w:val="24"/>
          <w:szCs w:val="20"/>
          <w:lang w:eastAsia="it-IT"/>
          <w14:ligatures w14:val="none"/>
        </w:rPr>
        <w:lastRenderedPageBreak/>
        <w:t>una Parola di Dio per tutti. È la sua Legge, il suo Vangelo. Ma c’è una parola personale. Tutta la Legge, tutto il Vangelo, è per tutti. Quando l’uomo è nella Legge, abita nel Vangelo con fedele osservanza, il Signore aggiunge una Parola personale. Per ogni uomo, il suo Signore, il suo Creatore, il suo Dio, ha una parola speciale, unica, che è data solo a lui e non ad altri. Questa Parola si concretizza in una missione personale da vivere con carismi e doni personali a Lui conferiti dallo Spirito Santo.</w:t>
      </w:r>
    </w:p>
    <w:p w14:paraId="423F4CB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Chi esce dalla Parola non è più vero corpo di Cristo. </w:t>
      </w:r>
    </w:p>
    <w:p w14:paraId="116DDC4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w:t>
      </w:r>
    </w:p>
    <w:p w14:paraId="3EA919B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Ai nostri giorni sono molti i nuovi errori e i nuovi peccati contro la fede. Se la fede è falsa, tutta la vita risulterà falsa. Se la fede è parziale, lacunosa, errata, fumogena, la vita non può essere se non confusa, smarrita, distratta, conquistata dalla vanità.</w:t>
      </w:r>
    </w:p>
    <w:p w14:paraId="784C4D9B" w14:textId="77777777" w:rsidR="00CF5746" w:rsidRPr="00CF5746" w:rsidRDefault="00CF5746" w:rsidP="00CF5746">
      <w:pPr>
        <w:spacing w:after="120" w:line="240" w:lineRule="auto"/>
        <w:jc w:val="both"/>
        <w:rPr>
          <w:rFonts w:ascii="Arial" w:eastAsia="Times New Roman" w:hAnsi="Arial" w:cs="Times New Roman"/>
          <w:color w:val="000000"/>
          <w:kern w:val="0"/>
          <w:sz w:val="24"/>
          <w:szCs w:val="20"/>
          <w:lang w:eastAsia="it-IT"/>
          <w14:ligatures w14:val="none"/>
        </w:rPr>
      </w:pPr>
      <w:r w:rsidRPr="00CF5746">
        <w:rPr>
          <w:rFonts w:ascii="Arial" w:eastAsia="Times New Roman" w:hAnsi="Arial" w:cs="Times New Roman"/>
          <w:color w:val="000000"/>
          <w:kern w:val="0"/>
          <w:sz w:val="24"/>
          <w:szCs w:val="20"/>
          <w:lang w:eastAsia="it-IT"/>
          <w14:ligatures w14:val="none"/>
        </w:rPr>
        <w:t xml:space="preserve">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224A2221"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secondo errore o peccato contro la fede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110C185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 xml:space="preserve">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180E9EF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Il quarto errore o peccato contro la fede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w:t>
      </w:r>
    </w:p>
    <w:p w14:paraId="03F5500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quinto errore o peccato contro la fede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750B343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Tutto viene mandato al macero. Tutto è ridotto in cenere.</w:t>
      </w:r>
    </w:p>
    <w:p w14:paraId="49E00E5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Se si predica che non c’è bisogno di alcuna conversione?</w:t>
      </w:r>
    </w:p>
    <w:p w14:paraId="33939F3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414EBE04"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14:paraId="04DC878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 xml:space="preserve">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1B482B5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passando e costruendo un uomo che è ascoltatore di se stesso, solo di se stesso.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falsità umana che lui esalta. Urge gridarlo con forza. Solo la vera fede salverà l’umanità. La sola fede è dalla Parola del Signore, rettamente compresa, perfettamente obbedita, santamente vissuta, perennemente annunziata per aggregare al corpo di Cristo, nel quale opera lo Spirito Santo. Non esistono altre vie.</w:t>
      </w:r>
    </w:p>
    <w:p w14:paraId="3AB3BEF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Chi è incaricato da Cristo Gesù per creare la vera fede nei cuori è ogni suo Apostolo. In comunione gerarchica con gli Apostoli, ogni altro ministero della Parola. Sono gli Apostoli e i loro collaboratori nell’ordine episcopale la grande, la somma misericordia del Signore verso ogni uomo. Se loro non sono questa grande, somma misericordia, ogni altra misericordia del Padre viene meno sulla nostra terra. Sono loro i dispensatori e gli amministratori dei misteri di Dio sulla nostra terra.</w:t>
      </w:r>
    </w:p>
    <w:p w14:paraId="1CB2B89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tutta la misericordia che nasce dalla grande, somma misericordia che sono gli Apostoli del Signore e in comunione gerarchica con loro ogni altro membro del corpo di Cristo, ognuno secondo il carisma e la missione a lui conferita dallo Spirito Santo. Ecco quale ricchezza di misericordia è racchiusa nel cuore dell’Apostolo del Signore. Sono le misericordie che il Padre del Signore nostro Gesù Cristo vuole che essi riversino su di noi senza alcuna interruzione: </w:t>
      </w:r>
    </w:p>
    <w:p w14:paraId="0F605A0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Il dono del Figlio Unigenito del Padre come nostro Redentore, Salvatore, Grazia, Verità, Luce, Vita Eterna, Espiazione, Giustizia, Risurrezione. Il dono dello Spirito Santo che deve formare tutto Cristo nel nostro corpo, nella nostra anima, nel nostro Spirito. Il dono della Vergine Maria, la Madre di Dio, come nostra vera Madre, che dovrà sempre mostrarci il vero Cristo. Il dono della Chiesa, vero corpo di Cristo, come sacramento della sua luce e della sua grazia. Il dono della creazione della vera speranza dell’eredità eterna nei cuori di quanti vogliono realizzare Cristo Gesù nel loro corpo, nella loro anima, nel loro spirito. Il dono della ininterrotta amministrazione di tutti i sacramenti della Chiesa.</w:t>
      </w:r>
    </w:p>
    <w:p w14:paraId="7E6AFBA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dono del Vangelo della vita e della salvezza. Il dono del discernimento e dell’armonizzazione di tutti i carismi dello Spirito Santo, ordinari e straordinari, da mettere a servizio dell’unico corpo di Cristo che è la Chiesa. Il dono dell’insegnamento perché si porti a compimento la partecipazione della natura divina nel corpo di Cristo Gesù. Il dono della costante formazione perché si viva secondo purissima verità la nostra chiamata ad essere una cosa sola in Cristo, </w:t>
      </w:r>
      <w:r w:rsidRPr="00CF5746">
        <w:rPr>
          <w:rFonts w:ascii="Arial" w:eastAsia="Times New Roman" w:hAnsi="Arial" w:cs="Times New Roman"/>
          <w:kern w:val="0"/>
          <w:sz w:val="24"/>
          <w:szCs w:val="20"/>
          <w:lang w:eastAsia="it-IT"/>
          <w14:ligatures w14:val="none"/>
        </w:rPr>
        <w:lastRenderedPageBreak/>
        <w:t xml:space="preserve">giungendo fino a trasformare la vita di Cristo Gesù in nostra vita e la nostra vita in vita di Cristo Gesù. Il dono della divina carità o amore che è nel seno del Padre, da vivere tutto in Cristo Gesù, nel suo corpo, e nello Spirito Santo.  Il dono del perenne sostegno perché si viva la fede in una ininterrotta obbedienza al Vangelo quotidianamente annunciato ed insegnato secondo purissima verità.  Il Dono dell’invito esplicito a credere nel Vangelo e alla conversione ad esso. Il dono della perfetta esemplarità come si vince ogni vizio.  Il dono della quotidiana esortazione, senza mai stancarsi, perché si compia in ogni cuore il cammino verso il raggiungimento della perfetta santità nella carità crocifissa di Gesù Signore. </w:t>
      </w:r>
    </w:p>
    <w:p w14:paraId="69456DE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Tutta questa abbondantissima misericordia è elargita agli uomini dagli Apostoli del Signore e in perenne comunione gerarchica con loro da ogni membro del corpo di Cristo secondo il sacramento ricevuto, i carismi dello Spirito Santo, la vocazione e la missione svolta da ciascuno di loro. Questa fede oggi urge più che in ogni altro tempo: gli Apostoli del Signore sono la grande misericordia del Padre attraverso cui tutta la sua misericordia si riversa nei cuori.  Oggi proprio questa fede si vuole distruggere. </w:t>
      </w:r>
    </w:p>
    <w:p w14:paraId="27969D0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5812C20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allora la domanda che ogni membro del corpo di Cristo deve porre al suo cuore e alla sua coscienza. Rispondere obbliga tutti, perché tutti responsabili, in vario modo, del dono della misericordia di Dio: </w:t>
      </w:r>
    </w:p>
    <w:p w14:paraId="62AB4284"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Sono io vero strumento della misericordia del Padre? </w:t>
      </w:r>
    </w:p>
    <w:p w14:paraId="5F239AF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Elargisco agli uomini, secondo il mio ministero, il mio carisma, la mia vocazione, la mia missione, questa divina misericordia ad ogni uomo? </w:t>
      </w:r>
    </w:p>
    <w:p w14:paraId="73FCEDD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Oppure anch’io oggi sono divenuto schiavo del pensiero del mondo e vittima della sua grande falsità, menzogna, idolatria, immoralità? </w:t>
      </w:r>
    </w:p>
    <w:p w14:paraId="493D317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Rispondere secondo verità diviene impossibile per chi non è nello Spirito Santo e per chi non vive di purissima obbedienza alla Parola. Per questo è necessario che ogni discepolo di Gesù sia strumento dello Spirito per illuminare ogni coscienza o come l’Apostolo Paolo che illumina la coscienza di Pietro.  Quanti oggi dovessero osare di dire ad un loro fratello: “Questa è la via secondo Dio, percorrila”, verrebbero subito scritti nelle liste di proscrizione e dichiarati </w:t>
      </w:r>
      <w:r w:rsidRPr="00CF5746">
        <w:rPr>
          <w:rFonts w:ascii="Arial" w:eastAsia="Times New Roman" w:hAnsi="Arial" w:cs="Times New Roman"/>
          <w:kern w:val="0"/>
          <w:sz w:val="24"/>
          <w:szCs w:val="20"/>
          <w:lang w:val="la-Latn" w:eastAsia="it-IT"/>
          <w14:ligatures w14:val="none"/>
        </w:rPr>
        <w:t>hostes publici,</w:t>
      </w:r>
      <w:r w:rsidRPr="00CF5746">
        <w:rPr>
          <w:rFonts w:ascii="Arial" w:eastAsia="Times New Roman" w:hAnsi="Arial" w:cs="Times New Roman"/>
          <w:kern w:val="0"/>
          <w:sz w:val="24"/>
          <w:szCs w:val="20"/>
          <w:lang w:eastAsia="it-IT"/>
          <w14:ligatures w14:val="none"/>
        </w:rPr>
        <w:t xml:space="preserve"> nemici pubblici della verità e della giustizia. </w:t>
      </w:r>
    </w:p>
    <w:p w14:paraId="4B9F6C7C" w14:textId="77777777" w:rsidR="00CF5746" w:rsidRPr="00CF5746" w:rsidRDefault="00CF5746" w:rsidP="00CF5746">
      <w:pPr>
        <w:tabs>
          <w:tab w:val="left" w:pos="1245"/>
        </w:tabs>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Parlare con spirito di fede significa parlare da questa purissima verità della nostra fede da discepoli di Gesù che tutta questa molteplice verità vivono, anzi sono. Si diviene vita della Parola, nella Parola. Si diviene vita per la Parola. Se non si è vita della Parola nella Parola, neanche si è vita per la Parola. Un albero senza vita mai potrà dare vita. Prima deve ritornare in vita, poi potrà dare vita.</w:t>
      </w:r>
    </w:p>
    <w:p w14:paraId="3E11AB1C" w14:textId="77777777" w:rsidR="00CF5746" w:rsidRPr="00CF5746" w:rsidRDefault="00CF5746" w:rsidP="00CF5746">
      <w:pPr>
        <w:tabs>
          <w:tab w:val="left" w:pos="1245"/>
        </w:tabs>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Ecco ora si risponde alla seconda domanda. Perché l’Apostolo Paolo parlando con spirito di fede dice: “Ho creduto, per questo ho parlato”? La risposta ce la offre il Samo 116 (114-115)</w:t>
      </w:r>
    </w:p>
    <w:p w14:paraId="46DE37C0"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Amo il Signore, perché ascolta il grido della mia preghiera. Verso di me ha teso l’orecchio nel giorno in cui lo invocavo. Mi stringevano funi di morte, ero preso nei lacci degli inferi, ero preso da tristezza e angoscia.</w:t>
      </w:r>
    </w:p>
    <w:p w14:paraId="560D8DC6"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Allora ho invocato il nome del Signore: «Ti prego, liberami, Signore». Pietoso e giusto è il Signore, il nostro Dio è misericordioso. Il Signore protegge i piccoli: ero misero ed egli mi ha salvato. Ritorna, anima mia, al tuo riposo, perché il Signore ti ha beneficato. Sì, hai liberato la mia vita dalla morte, i miei occhi dalle lacrime, i miei piedi dalla caduta. Io camminerò alla presenza del Signore nella terra dei viventi.</w:t>
      </w:r>
    </w:p>
    <w:p w14:paraId="6104DAA4"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Ho creduto anche quando dicevo: «Sono troppo infelice». Ho detto con sgomento: «Ogni uomo è bugiardo». Che cosa renderò al Signore per tutti i benefici che mi ha fatto? Alzerò il calice della salvezza e invocherò il nome del Signore. Adempirò i miei voti al Signore, davanti a tutto il suo popolo.</w:t>
      </w:r>
    </w:p>
    <w:p w14:paraId="1244AD22"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 xml:space="preserve">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Alleluia. (117,1-19) </w:t>
      </w:r>
    </w:p>
    <w:p w14:paraId="6FB2A5E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Quando Gesù crede? Quando è perseguitato. Quando è dichiarato indemoniato. Quando è disprezzato. Quando è deriso. Quando è condannato a morte dal sinedrio. Quando Pilato lo consegna per essere crocifisso. Quando è inchiodato sulla croce. Quando è insultato e sfidato dagli anziani del popolo e dai capi dei sacerdoti mentre si sta offrendo in sacrificio al Padre. Quando il sangue esce dal suo corpo trafitto e inonda la terra. Qui è lo spazio e il luogo della vera fede.</w:t>
      </w:r>
    </w:p>
    <w:p w14:paraId="339268E1"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Quando l’apostolo Paolo crede? Ascoltiamo le sue Parole contenute in questa stessa Lettera, la Seconda ai Corinti:</w:t>
      </w:r>
    </w:p>
    <w:p w14:paraId="12CE45CD"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0E587695"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w:t>
      </w:r>
      <w:r w:rsidRPr="00CF5746">
        <w:rPr>
          <w:rFonts w:ascii="Arial" w:eastAsia="Times New Roman" w:hAnsi="Arial" w:cs="Times New Roman"/>
          <w:i/>
          <w:iCs/>
          <w:kern w:val="0"/>
          <w:sz w:val="24"/>
          <w:szCs w:val="20"/>
          <w:lang w:eastAsia="it-IT"/>
          <w14:ligatures w14:val="none"/>
        </w:rPr>
        <w:lastRenderedPageBreak/>
        <w:t xml:space="preserve">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72C9F2F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È nella perenne persecuzione che l’Apostolo Paolo vive la sua vita con spirito di fede e mostra al corpo di Cristo e al mondo intero come si vive in ogni persecuzione e su ogni croce con spirito di fede. Il Salmo riportato ci mostra la fede di Cristo Gesù vissuta dall’alto della croce. È sulla croce che si rivela il nostro cuore e si manifesta la nostra fede. Fede è fare di ogni croce un sacrificio vivente al Signore, come e perché purissima obbedienza a ogni Parola di Dio. </w:t>
      </w:r>
    </w:p>
    <w:p w14:paraId="4879E5F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0777E31D" w14:textId="77777777" w:rsidR="00CF5746" w:rsidRPr="00CF5746" w:rsidRDefault="00CF5746" w:rsidP="00B723AF">
      <w:pPr>
        <w:pStyle w:val="Titolo1"/>
      </w:pPr>
      <w:bookmarkStart w:id="107" w:name="_Toc217481323"/>
      <w:r w:rsidRPr="00CF5746">
        <w:t>EVANGELIZZARE CON LA FORZA DELLO SPIRITO</w:t>
      </w:r>
      <w:bookmarkEnd w:id="107"/>
      <w:r w:rsidRPr="00CF5746">
        <w:t xml:space="preserve"> </w:t>
      </w:r>
    </w:p>
    <w:p w14:paraId="1D5093B9" w14:textId="77777777" w:rsidR="00CF5746" w:rsidRPr="00CF5746" w:rsidRDefault="00CF5746" w:rsidP="00CF5746">
      <w:pPr>
        <w:spacing w:after="120"/>
        <w:jc w:val="both"/>
        <w:rPr>
          <w:rFonts w:ascii="Arial" w:hAnsi="Arial" w:cs="Arial"/>
          <w:sz w:val="24"/>
          <w:szCs w:val="24"/>
          <w:lang w:eastAsia="it-IT"/>
        </w:rPr>
      </w:pPr>
      <w:r w:rsidRPr="00CF5746">
        <w:rPr>
          <w:rFonts w:ascii="Arial" w:hAnsi="Arial" w:cs="Arial"/>
          <w:sz w:val="24"/>
          <w:szCs w:val="24"/>
          <w:lang w:eastAsia="it-IT"/>
        </w:rPr>
        <w:t>Dalla Lettera dell’Apostolo Paolo ai Romani</w:t>
      </w:r>
    </w:p>
    <w:p w14:paraId="373FDEEC"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w:t>
      </w:r>
      <w:bookmarkStart w:id="108" w:name="_Hlk216961182"/>
      <w:r w:rsidRPr="00CF5746">
        <w:rPr>
          <w:rFonts w:ascii="Arial" w:eastAsia="Times New Roman" w:hAnsi="Arial" w:cs="Arial"/>
          <w:i/>
          <w:iCs/>
          <w:kern w:val="0"/>
          <w:sz w:val="24"/>
          <w:szCs w:val="20"/>
          <w:lang w:eastAsia="it-IT"/>
          <w14:ligatures w14:val="none"/>
        </w:rPr>
        <w:t xml:space="preserve">Non oserei infatti dire nulla se non di quello che Cristo ha operato per mezzo mio per condurre le genti all’obbedienza, con parole e opere, con la potenza di segni e di prodigi, </w:t>
      </w:r>
      <w:bookmarkStart w:id="109" w:name="_Hlk216988837"/>
      <w:r w:rsidRPr="00CF5746">
        <w:rPr>
          <w:rFonts w:ascii="Arial" w:eastAsia="Times New Roman" w:hAnsi="Arial" w:cs="Arial"/>
          <w:i/>
          <w:iCs/>
          <w:kern w:val="0"/>
          <w:sz w:val="24"/>
          <w:szCs w:val="20"/>
          <w:lang w:eastAsia="it-IT"/>
          <w14:ligatures w14:val="none"/>
        </w:rPr>
        <w:t>con la forza dello Spirito</w:t>
      </w:r>
      <w:bookmarkEnd w:id="108"/>
      <w:bookmarkEnd w:id="109"/>
      <w:r w:rsidRPr="00CF5746">
        <w:rPr>
          <w:rFonts w:ascii="Arial" w:eastAsia="Times New Roman" w:hAnsi="Arial" w:cs="Arial"/>
          <w:i/>
          <w:iCs/>
          <w:kern w:val="0"/>
          <w:sz w:val="24"/>
          <w:szCs w:val="20"/>
          <w:lang w:eastAsia="it-IT"/>
          <w14:ligatures w14:val="none"/>
        </w:rPr>
        <w:t xml:space="preserve">.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15,15-21). </w:t>
      </w:r>
    </w:p>
    <w:p w14:paraId="2857DED9"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val="la-Latn" w:eastAsia="it-IT"/>
          <w14:ligatures w14:val="none"/>
        </w:rPr>
      </w:pPr>
      <w:r w:rsidRPr="00CF5746">
        <w:rPr>
          <w:rFonts w:ascii="Arial" w:eastAsia="Times New Roman" w:hAnsi="Arial" w:cs="Arial"/>
          <w:i/>
          <w:iCs/>
          <w:kern w:val="0"/>
          <w:sz w:val="24"/>
          <w:szCs w:val="20"/>
          <w:lang w:val="la-Latn" w:eastAsia="it-IT"/>
          <w14:ligatures w14:val="none"/>
        </w:rPr>
        <w:t>Audacius autem scripsi vobis ex parte, tamquam in memoriam vos reducens propter gratiam, quae data est mihi a Deo, ut sim minister Christi Iesu ad gentes, consecrans evangelium Dei, ut fiat oblatio gentium accepta, sanctificata in Spiritu Sancto.</w:t>
      </w:r>
      <w:bookmarkStart w:id="110" w:name="_Hlk216990076"/>
      <w:r w:rsidRPr="00CF5746">
        <w:rPr>
          <w:rFonts w:ascii="Arial" w:eastAsia="Times New Roman" w:hAnsi="Arial" w:cs="Arial"/>
          <w:i/>
          <w:iCs/>
          <w:kern w:val="0"/>
          <w:sz w:val="24"/>
          <w:szCs w:val="20"/>
          <w:lang w:val="la-Latn" w:eastAsia="it-IT"/>
          <w14:ligatures w14:val="none"/>
        </w:rPr>
        <w:t xml:space="preserve"> Habeo igitur gloriationem in Christo Iesu ad Deum;  non enim audebo aliquid loqui eorum, quae per me non effecit Christus in oboedientiam gentium, verbo et factis, in virtute signorum et prodigiorum, in virtute Spiritus, ita ut ab Ierusalem et per circuitum usque in Illyricum repleverim evangelium Christi, sic autem contendens praedicare evangelium, non ubi nominatus est Christus, ne super alienum fundamentum aedificarem, sed sicut scriptum est: </w:t>
      </w:r>
      <w:bookmarkEnd w:id="110"/>
      <w:r w:rsidRPr="00CF5746">
        <w:rPr>
          <w:rFonts w:ascii="Arial" w:eastAsia="Times New Roman" w:hAnsi="Arial" w:cs="Arial"/>
          <w:i/>
          <w:iCs/>
          <w:kern w:val="0"/>
          <w:sz w:val="24"/>
          <w:szCs w:val="20"/>
          <w:lang w:val="la-Latn" w:eastAsia="it-IT"/>
          <w14:ligatures w14:val="none"/>
        </w:rPr>
        <w:t xml:space="preserve">“ Quibus non est annuntiatum de eo, videbunt; et, qui non audierunt, intellegent ” (Rm 15,15.21). </w:t>
      </w:r>
    </w:p>
    <w:p w14:paraId="4E0CFFE0"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τολ</w:t>
      </w:r>
      <w:r w:rsidRPr="00CF5746">
        <w:rPr>
          <w:rFonts w:ascii="PT Serif" w:hAnsi="PT Serif" w:cs="PT Serif"/>
          <w:color w:val="111111"/>
          <w:sz w:val="24"/>
          <w:szCs w:val="24"/>
        </w:rPr>
        <w:t>μ</w:t>
      </w:r>
      <w:r w:rsidRPr="00CF5746">
        <w:rPr>
          <w:rFonts w:ascii="Cambria" w:hAnsi="Cambria" w:cs="Cambria"/>
          <w:color w:val="111111"/>
          <w:sz w:val="24"/>
          <w:szCs w:val="24"/>
        </w:rPr>
        <w:t>ηρότερον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w:t>
      </w:r>
      <w:r w:rsidRPr="00CF5746">
        <w:rPr>
          <w:rFonts w:ascii="Times New Roman" w:hAnsi="Times New Roman" w:cs="Times New Roman"/>
          <w:color w:val="111111"/>
          <w:sz w:val="24"/>
          <w:szCs w:val="24"/>
        </w:rPr>
        <w:t>ὲ</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γραψα</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Cambria" w:hAnsi="Cambria" w:cs="Cambria"/>
          <w:color w:val="111111"/>
          <w:sz w:val="24"/>
          <w:szCs w:val="24"/>
        </w:rPr>
        <w:t>έρους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ὡ</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PT Serif" w:hAnsi="PT Serif"/>
          <w:color w:val="111111"/>
          <w:sz w:val="24"/>
          <w:szCs w:val="24"/>
        </w:rPr>
        <w:t>π</w:t>
      </w:r>
      <w:r w:rsidRPr="00CF5746">
        <w:rPr>
          <w:rFonts w:ascii="Cambria" w:hAnsi="Cambria" w:cs="Cambria"/>
          <w:color w:val="111111"/>
          <w:sz w:val="24"/>
          <w:szCs w:val="24"/>
        </w:rPr>
        <w:t>ανα</w:t>
      </w:r>
      <w:r w:rsidRPr="00CF5746">
        <w:rPr>
          <w:rFonts w:ascii="PT Serif" w:hAnsi="PT Serif" w:cs="PT Serif"/>
          <w:color w:val="111111"/>
          <w:sz w:val="24"/>
          <w:szCs w:val="24"/>
        </w:rPr>
        <w:t>μ</w:t>
      </w:r>
      <w:r w:rsidRPr="00CF5746">
        <w:rPr>
          <w:rFonts w:ascii="Cambria" w:hAnsi="Cambria" w:cs="Cambria"/>
          <w:color w:val="111111"/>
          <w:sz w:val="24"/>
          <w:szCs w:val="24"/>
        </w:rPr>
        <w:t>ι</w:t>
      </w:r>
      <w:r w:rsidRPr="00CF5746">
        <w:rPr>
          <w:rFonts w:ascii="PT Serif" w:hAnsi="PT Serif" w:cs="PT Serif"/>
          <w:color w:val="111111"/>
          <w:sz w:val="24"/>
          <w:szCs w:val="24"/>
        </w:rPr>
        <w:t>μ</w:t>
      </w:r>
      <w:r w:rsidRPr="00CF5746">
        <w:rPr>
          <w:rFonts w:ascii="Cambria" w:hAnsi="Cambria" w:cs="Cambria"/>
          <w:color w:val="111111"/>
          <w:sz w:val="24"/>
          <w:szCs w:val="24"/>
        </w:rPr>
        <w:t>ν</w:t>
      </w:r>
      <w:r w:rsidRPr="00CF5746">
        <w:rPr>
          <w:rFonts w:ascii="Times New Roman" w:hAnsi="Times New Roman" w:cs="Times New Roman"/>
          <w:color w:val="111111"/>
          <w:sz w:val="24"/>
          <w:szCs w:val="24"/>
        </w:rPr>
        <w:t>ῄ</w:t>
      </w:r>
      <w:r w:rsidRPr="00CF5746">
        <w:rPr>
          <w:rFonts w:ascii="Cambria" w:hAnsi="Cambria" w:cs="Cambria"/>
          <w:color w:val="111111"/>
          <w:sz w:val="24"/>
          <w:szCs w:val="24"/>
        </w:rPr>
        <w:t>σκων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μ</w:t>
      </w:r>
      <w:r w:rsidRPr="00CF5746">
        <w:rPr>
          <w:rFonts w:ascii="Times New Roman" w:hAnsi="Times New Roman" w:cs="Times New Roman"/>
          <w:color w:val="111111"/>
          <w:sz w:val="24"/>
          <w:szCs w:val="24"/>
        </w:rPr>
        <w:t>ᾶ</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χάριν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δοθε</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σάν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μ</w:t>
      </w:r>
      <w:r w:rsidRPr="00CF5746">
        <w:rPr>
          <w:rFonts w:ascii="Cambria" w:hAnsi="Cambria" w:cs="Cambria"/>
          <w:color w:val="111111"/>
          <w:sz w:val="24"/>
          <w:szCs w:val="24"/>
        </w:rPr>
        <w:t>οι</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Times New Roman" w:hAnsi="Times New Roman" w:cs="Times New Roman"/>
          <w:color w:val="111111"/>
          <w:sz w:val="24"/>
          <w:szCs w:val="24"/>
        </w:rPr>
        <w:t>ὑ</w:t>
      </w:r>
      <w:r w:rsidRPr="00CF5746">
        <w:rPr>
          <w:rFonts w:ascii="PT Serif" w:hAnsi="PT Serif"/>
          <w:color w:val="111111"/>
          <w:sz w:val="24"/>
          <w:szCs w:val="24"/>
        </w:rPr>
        <w:t>π</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ἶ</w:t>
      </w:r>
      <w:r w:rsidRPr="00CF5746">
        <w:rPr>
          <w:rFonts w:ascii="Cambria" w:hAnsi="Cambria" w:cs="Cambria"/>
          <w:color w:val="111111"/>
          <w:sz w:val="24"/>
          <w:szCs w:val="24"/>
        </w:rPr>
        <w:t>ναί</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μ</w:t>
      </w:r>
      <w:r w:rsidRPr="00CF5746">
        <w:rPr>
          <w:rFonts w:ascii="Cambria" w:hAnsi="Cambria" w:cs="Cambria"/>
          <w:color w:val="111111"/>
          <w:sz w:val="24"/>
          <w:szCs w:val="24"/>
        </w:rPr>
        <w:t>ε</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λειτουργ</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Χριστο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θνη</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ἱ</w:t>
      </w:r>
      <w:r w:rsidRPr="00CF5746">
        <w:rPr>
          <w:rFonts w:ascii="Cambria" w:hAnsi="Cambria" w:cs="Cambria"/>
          <w:color w:val="111111"/>
          <w:sz w:val="24"/>
          <w:szCs w:val="24"/>
        </w:rPr>
        <w:t>ερουργο</w:t>
      </w:r>
      <w:r w:rsidRPr="00CF5746">
        <w:rPr>
          <w:rFonts w:ascii="Times New Roman" w:hAnsi="Times New Roman" w:cs="Times New Roman"/>
          <w:color w:val="111111"/>
          <w:sz w:val="24"/>
          <w:szCs w:val="24"/>
        </w:rPr>
        <w:t>ῦ</w:t>
      </w:r>
      <w:r w:rsidRPr="00CF5746">
        <w:rPr>
          <w:rFonts w:ascii="Cambria" w:hAnsi="Cambria" w:cs="Cambria"/>
          <w:color w:val="111111"/>
          <w:sz w:val="24"/>
          <w:szCs w:val="24"/>
        </w:rPr>
        <w:t>ντα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αγγέλιον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ἵ</w:t>
      </w:r>
      <w:r w:rsidRPr="00CF5746">
        <w:rPr>
          <w:rFonts w:ascii="Cambria" w:hAnsi="Cambria" w:cs="Cambria"/>
          <w:color w:val="111111"/>
          <w:sz w:val="24"/>
          <w:szCs w:val="24"/>
        </w:rPr>
        <w:t>να</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γένηται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ροσφορ</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θν</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PT Serif" w:hAnsi="PT Serif"/>
          <w:color w:val="111111"/>
          <w:sz w:val="24"/>
          <w:szCs w:val="24"/>
        </w:rPr>
        <w:t>π</w:t>
      </w:r>
      <w:r w:rsidRPr="00CF5746">
        <w:rPr>
          <w:rFonts w:ascii="Cambria" w:hAnsi="Cambria" w:cs="Cambria"/>
          <w:color w:val="111111"/>
          <w:sz w:val="24"/>
          <w:szCs w:val="24"/>
        </w:rPr>
        <w:t>ρόσδεκτος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ἡ</w:t>
      </w:r>
      <w:r w:rsidRPr="00CF5746">
        <w:rPr>
          <w:rFonts w:ascii="Cambria" w:hAnsi="Cambria" w:cs="Cambria"/>
          <w:color w:val="111111"/>
          <w:sz w:val="24"/>
          <w:szCs w:val="24"/>
        </w:rPr>
        <w:t>γιασ</w:t>
      </w:r>
      <w:r w:rsidRPr="00CF5746">
        <w:rPr>
          <w:rFonts w:ascii="PT Serif" w:hAnsi="PT Serif" w:cs="PT Serif"/>
          <w:color w:val="111111"/>
          <w:sz w:val="24"/>
          <w:szCs w:val="24"/>
        </w:rPr>
        <w:t>μ</w:t>
      </w:r>
      <w:r w:rsidRPr="00CF5746">
        <w:rPr>
          <w:rFonts w:ascii="Cambria" w:hAnsi="Cambria" w:cs="Cambria"/>
          <w:color w:val="111111"/>
          <w:sz w:val="24"/>
          <w:szCs w:val="24"/>
        </w:rPr>
        <w:t>ένη</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νεύ</w:t>
      </w:r>
      <w:r w:rsidRPr="00CF5746">
        <w:rPr>
          <w:rFonts w:ascii="PT Serif" w:hAnsi="PT Serif" w:cs="PT Serif"/>
          <w:color w:val="111111"/>
          <w:sz w:val="24"/>
          <w:szCs w:val="24"/>
        </w:rPr>
        <w:t>μ</w:t>
      </w:r>
      <w:r w:rsidRPr="00CF5746">
        <w:rPr>
          <w:rFonts w:ascii="Cambria" w:hAnsi="Cambria" w:cs="Cambria"/>
          <w:color w:val="111111"/>
          <w:sz w:val="24"/>
          <w:szCs w:val="24"/>
        </w:rPr>
        <w:t>ατι</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ἁ</w:t>
      </w:r>
      <w:r w:rsidRPr="00CF5746">
        <w:rPr>
          <w:rFonts w:ascii="Cambria" w:hAnsi="Cambria" w:cs="Cambria"/>
          <w:color w:val="111111"/>
          <w:sz w:val="24"/>
          <w:szCs w:val="24"/>
        </w:rPr>
        <w:t>γί</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χω</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ὖ</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καύχησιν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Χριστ</w:t>
      </w:r>
      <w:r w:rsidRPr="00CF5746">
        <w:rPr>
          <w:rFonts w:ascii="Times New Roman" w:hAnsi="Times New Roman" w:cs="Times New Roman"/>
          <w:color w:val="111111"/>
          <w:sz w:val="24"/>
          <w:szCs w:val="24"/>
        </w:rPr>
        <w:t>ῷ</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lastRenderedPageBreak/>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θεόν·</w:t>
      </w:r>
      <w:r w:rsidRPr="00CF5746">
        <w:rPr>
          <w:rFonts w:ascii="PT Serif" w:hAnsi="PT Serif"/>
          <w:color w:val="111111"/>
          <w:sz w:val="24"/>
          <w:szCs w:val="24"/>
          <w:lang w:val="la-Latn"/>
        </w:rPr>
        <w:t> </w:t>
      </w:r>
      <w:bookmarkStart w:id="111" w:name="_Hlk216961252"/>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w:t>
      </w:r>
      <w:r w:rsidRPr="00CF5746">
        <w:rPr>
          <w:rFonts w:ascii="Times New Roman" w:hAnsi="Times New Roman" w:cs="Times New Roman"/>
          <w:color w:val="111111"/>
          <w:sz w:val="24"/>
          <w:szCs w:val="24"/>
        </w:rPr>
        <w:t>ὰ</w:t>
      </w:r>
      <w:r w:rsidRPr="00CF5746">
        <w:rPr>
          <w:rFonts w:ascii="Cambria" w:hAnsi="Cambria" w:cs="Cambria"/>
          <w:color w:val="111111"/>
          <w:sz w:val="24"/>
          <w:szCs w:val="24"/>
        </w:rPr>
        <w:t>ρ</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τολ</w:t>
      </w:r>
      <w:r w:rsidRPr="00CF5746">
        <w:rPr>
          <w:rFonts w:ascii="PT Serif" w:hAnsi="PT Serif" w:cs="PT Serif"/>
          <w:color w:val="111111"/>
          <w:sz w:val="24"/>
          <w:szCs w:val="24"/>
        </w:rPr>
        <w:t>μ</w:t>
      </w:r>
      <w:r w:rsidRPr="00CF5746">
        <w:rPr>
          <w:rFonts w:ascii="Cambria" w:hAnsi="Cambria" w:cs="Cambria"/>
          <w:color w:val="111111"/>
          <w:sz w:val="24"/>
          <w:szCs w:val="24"/>
        </w:rPr>
        <w:t>ήσω</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τι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λαλε</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ὧ</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κατειργάσατο</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Χριστ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PT Serif" w:hAnsi="PT Serif"/>
          <w:color w:val="111111"/>
          <w:sz w:val="24"/>
          <w:szCs w:val="24"/>
        </w:rPr>
        <w:t>μ</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π</w:t>
      </w:r>
      <w:r w:rsidRPr="00CF5746">
        <w:rPr>
          <w:rFonts w:ascii="Cambria" w:hAnsi="Cambria" w:cs="Cambria"/>
          <w:color w:val="111111"/>
          <w:sz w:val="24"/>
          <w:szCs w:val="24"/>
        </w:rPr>
        <w:t>ακο</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θν</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λόγ</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ργ</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δυνά</w:t>
      </w:r>
      <w:r w:rsidRPr="00CF5746">
        <w:rPr>
          <w:rFonts w:ascii="PT Serif" w:hAnsi="PT Serif" w:cs="PT Serif"/>
          <w:color w:val="111111"/>
          <w:sz w:val="24"/>
          <w:szCs w:val="24"/>
        </w:rPr>
        <w:t>μ</w:t>
      </w:r>
      <w:r w:rsidRPr="00CF5746">
        <w:rPr>
          <w:rFonts w:ascii="Cambria" w:hAnsi="Cambria" w:cs="Cambria"/>
          <w:color w:val="111111"/>
          <w:sz w:val="24"/>
          <w:szCs w:val="24"/>
        </w:rPr>
        <w:t>ει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ση</w:t>
      </w:r>
      <w:r w:rsidRPr="00CF5746">
        <w:rPr>
          <w:rFonts w:ascii="PT Serif" w:hAnsi="PT Serif" w:cs="PT Serif"/>
          <w:color w:val="111111"/>
          <w:sz w:val="24"/>
          <w:szCs w:val="24"/>
        </w:rPr>
        <w:t>μ</w:t>
      </w:r>
      <w:r w:rsidRPr="00CF5746">
        <w:rPr>
          <w:rFonts w:ascii="Cambria" w:hAnsi="Cambria" w:cs="Cambria"/>
          <w:color w:val="111111"/>
          <w:sz w:val="24"/>
          <w:szCs w:val="24"/>
        </w:rPr>
        <w:t>είων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τεράτων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δυνά</w:t>
      </w:r>
      <w:r w:rsidRPr="00CF5746">
        <w:rPr>
          <w:rFonts w:ascii="PT Serif" w:hAnsi="PT Serif" w:cs="PT Serif"/>
          <w:color w:val="111111"/>
          <w:sz w:val="24"/>
          <w:szCs w:val="24"/>
        </w:rPr>
        <w:t>μ</w:t>
      </w:r>
      <w:r w:rsidRPr="00CF5746">
        <w:rPr>
          <w:rFonts w:ascii="Cambria" w:hAnsi="Cambria" w:cs="Cambria"/>
          <w:color w:val="111111"/>
          <w:sz w:val="24"/>
          <w:szCs w:val="24"/>
        </w:rPr>
        <w:t>ει</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rPr>
        <w:t>π</w:t>
      </w:r>
      <w:r w:rsidRPr="00CF5746">
        <w:rPr>
          <w:rFonts w:ascii="Cambria" w:hAnsi="Cambria" w:cs="Cambria"/>
          <w:color w:val="111111"/>
          <w:sz w:val="24"/>
          <w:szCs w:val="24"/>
        </w:rPr>
        <w:t>νεύ</w:t>
      </w:r>
      <w:r w:rsidRPr="00CF5746">
        <w:rPr>
          <w:rFonts w:ascii="PT Serif" w:hAnsi="PT Serif" w:cs="PT Serif"/>
          <w:color w:val="111111"/>
          <w:sz w:val="24"/>
          <w:szCs w:val="24"/>
        </w:rPr>
        <w:t>μ</w:t>
      </w:r>
      <w:r w:rsidRPr="00CF5746">
        <w:rPr>
          <w:rFonts w:ascii="Cambria" w:hAnsi="Cambria" w:cs="Cambria"/>
          <w:color w:val="111111"/>
          <w:sz w:val="24"/>
          <w:szCs w:val="24"/>
        </w:rPr>
        <w:t>ατος·</w:t>
      </w:r>
      <w:r w:rsidRPr="00CF5746">
        <w:rPr>
          <w:rFonts w:ascii="PT Serif" w:hAnsi="PT Serif"/>
          <w:color w:val="111111"/>
          <w:sz w:val="24"/>
          <w:szCs w:val="24"/>
          <w:lang w:val="la-Latn"/>
        </w:rPr>
        <w:t xml:space="preserve"> </w:t>
      </w:r>
      <w:bookmarkEnd w:id="111"/>
      <w:r w:rsidRPr="00CF5746">
        <w:rPr>
          <w:rFonts w:ascii="Times New Roman" w:hAnsi="Times New Roman" w:cs="Times New Roman"/>
          <w:color w:val="111111"/>
          <w:sz w:val="24"/>
          <w:szCs w:val="24"/>
        </w:rPr>
        <w:t>ὥ</w:t>
      </w:r>
      <w:r w:rsidRPr="00CF5746">
        <w:rPr>
          <w:rFonts w:ascii="Cambria" w:hAnsi="Cambria" w:cs="Cambria"/>
          <w:color w:val="111111"/>
          <w:sz w:val="24"/>
          <w:szCs w:val="24"/>
        </w:rPr>
        <w:t>στε</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μ</w:t>
      </w:r>
      <w:r w:rsidRPr="00CF5746">
        <w:rPr>
          <w:rFonts w:ascii="Cambria" w:hAnsi="Cambria" w:cs="Cambria"/>
          <w:color w:val="111111"/>
          <w:sz w:val="24"/>
          <w:szCs w:val="24"/>
        </w:rPr>
        <w:t>ε</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ερουσαλ</w:t>
      </w:r>
      <w:r w:rsidRPr="00CF5746">
        <w:rPr>
          <w:rFonts w:ascii="Times New Roman" w:hAnsi="Times New Roman" w:cs="Times New Roman"/>
          <w:color w:val="111111"/>
          <w:sz w:val="24"/>
          <w:szCs w:val="24"/>
        </w:rPr>
        <w:t>ὴ</w:t>
      </w:r>
      <w:r w:rsidRPr="00CF5746">
        <w:rPr>
          <w:rFonts w:ascii="PT Serif" w:hAnsi="PT Serif"/>
          <w:color w:val="111111"/>
          <w:sz w:val="24"/>
          <w:szCs w:val="24"/>
        </w:rPr>
        <w:t>μ</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κύκλ</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Cambria" w:hAnsi="Cambria" w:cs="Cambria"/>
          <w:color w:val="111111"/>
          <w:sz w:val="24"/>
          <w:szCs w:val="24"/>
        </w:rPr>
        <w:t>έχρι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λλυρικο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ε</w:t>
      </w:r>
      <w:r w:rsidRPr="00CF5746">
        <w:rPr>
          <w:rFonts w:ascii="PT Serif" w:hAnsi="PT Serif" w:cs="PT Serif"/>
          <w:color w:val="111111"/>
          <w:sz w:val="24"/>
          <w:szCs w:val="24"/>
        </w:rPr>
        <w:t>π</w:t>
      </w:r>
      <w:r w:rsidRPr="00CF5746">
        <w:rPr>
          <w:rFonts w:ascii="Cambria" w:hAnsi="Cambria" w:cs="Cambria"/>
          <w:color w:val="111111"/>
          <w:sz w:val="24"/>
          <w:szCs w:val="24"/>
        </w:rPr>
        <w:t>ληρωκέναι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αγγέλιον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Χριστο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ὕ</w:t>
      </w:r>
      <w:r w:rsidRPr="00CF5746">
        <w:rPr>
          <w:rFonts w:ascii="Cambria" w:hAnsi="Cambria" w:cs="Cambria"/>
          <w:color w:val="111111"/>
          <w:sz w:val="24"/>
          <w:szCs w:val="24"/>
        </w:rPr>
        <w:t>τως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w:t>
      </w:r>
      <w:r w:rsidRPr="00CF5746">
        <w:rPr>
          <w:rFonts w:ascii="Times New Roman" w:hAnsi="Times New Roman" w:cs="Times New Roman"/>
          <w:color w:val="111111"/>
          <w:sz w:val="24"/>
          <w:szCs w:val="24"/>
        </w:rPr>
        <w:t>ὲ</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φιλοτι</w:t>
      </w:r>
      <w:r w:rsidRPr="00CF5746">
        <w:rPr>
          <w:rFonts w:ascii="PT Serif" w:hAnsi="PT Serif" w:cs="PT Serif"/>
          <w:color w:val="111111"/>
          <w:sz w:val="24"/>
          <w:szCs w:val="24"/>
        </w:rPr>
        <w:t>μ</w:t>
      </w:r>
      <w:r w:rsidRPr="00CF5746">
        <w:rPr>
          <w:rFonts w:ascii="Cambria" w:hAnsi="Cambria" w:cs="Cambria"/>
          <w:color w:val="111111"/>
          <w:sz w:val="24"/>
          <w:szCs w:val="24"/>
        </w:rPr>
        <w:t>ού</w:t>
      </w:r>
      <w:r w:rsidRPr="00CF5746">
        <w:rPr>
          <w:rFonts w:ascii="PT Serif" w:hAnsi="PT Serif" w:cs="PT Serif"/>
          <w:color w:val="111111"/>
          <w:sz w:val="24"/>
          <w:szCs w:val="24"/>
        </w:rPr>
        <w:t>μ</w:t>
      </w:r>
      <w:r w:rsidRPr="00CF5746">
        <w:rPr>
          <w:rFonts w:ascii="Cambria" w:hAnsi="Cambria" w:cs="Cambria"/>
          <w:color w:val="111111"/>
          <w:sz w:val="24"/>
          <w:szCs w:val="24"/>
        </w:rPr>
        <w:t>ενον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αγγελίζεσθαι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χ</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ὅ</w:t>
      </w:r>
      <w:r w:rsidRPr="00CF5746">
        <w:rPr>
          <w:rFonts w:ascii="PT Serif" w:hAnsi="PT Serif"/>
          <w:color w:val="111111"/>
          <w:sz w:val="24"/>
          <w:szCs w:val="24"/>
        </w:rPr>
        <w:t>π</w:t>
      </w:r>
      <w:r w:rsidRPr="00CF5746">
        <w:rPr>
          <w:rFonts w:ascii="Cambria" w:hAnsi="Cambria" w:cs="Cambria"/>
          <w:color w:val="111111"/>
          <w:sz w:val="24"/>
          <w:szCs w:val="24"/>
        </w:rPr>
        <w:t>ου</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ὠ</w:t>
      </w:r>
      <w:r w:rsidRPr="00CF5746">
        <w:rPr>
          <w:rFonts w:ascii="Cambria" w:hAnsi="Cambria" w:cs="Cambria"/>
          <w:color w:val="111111"/>
          <w:sz w:val="24"/>
          <w:szCs w:val="24"/>
        </w:rPr>
        <w:t>νο</w:t>
      </w:r>
      <w:r w:rsidRPr="00CF5746">
        <w:rPr>
          <w:rFonts w:ascii="PT Serif" w:hAnsi="PT Serif" w:cs="PT Serif"/>
          <w:color w:val="111111"/>
          <w:sz w:val="24"/>
          <w:szCs w:val="24"/>
        </w:rPr>
        <w:t>μ</w:t>
      </w:r>
      <w:r w:rsidRPr="00CF5746">
        <w:rPr>
          <w:rFonts w:ascii="Cambria" w:hAnsi="Cambria" w:cs="Cambria"/>
          <w:color w:val="111111"/>
          <w:sz w:val="24"/>
          <w:szCs w:val="24"/>
        </w:rPr>
        <w:t>άσθη</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Χριστός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ἵ</w:t>
      </w:r>
      <w:r w:rsidRPr="00CF5746">
        <w:rPr>
          <w:rFonts w:ascii="Cambria" w:hAnsi="Cambria" w:cs="Cambria"/>
          <w:color w:val="111111"/>
          <w:sz w:val="24"/>
          <w:szCs w:val="24"/>
        </w:rPr>
        <w:t>να</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μ</w:t>
      </w:r>
      <w:r w:rsidRPr="00CF5746">
        <w:rPr>
          <w:rFonts w:ascii="Times New Roman" w:hAnsi="Times New Roman" w:cs="Times New Roman"/>
          <w:color w:val="111111"/>
          <w:sz w:val="24"/>
          <w:szCs w:val="24"/>
        </w:rPr>
        <w:t>ὴ</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PT Serif" w:hAnsi="PT Serif"/>
          <w:color w:val="111111"/>
          <w:sz w:val="24"/>
          <w:szCs w:val="24"/>
        </w:rPr>
        <w:t>π</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λλότριον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w:t>
      </w:r>
      <w:r w:rsidRPr="00CF5746">
        <w:rPr>
          <w:rFonts w:ascii="PT Serif" w:hAnsi="PT Serif" w:cs="PT Serif"/>
          <w:color w:val="111111"/>
          <w:sz w:val="24"/>
          <w:szCs w:val="24"/>
        </w:rPr>
        <w:t>μ</w:t>
      </w:r>
      <w:r w:rsidRPr="00CF5746">
        <w:rPr>
          <w:rFonts w:ascii="Cambria" w:hAnsi="Cambria" w:cs="Cambria"/>
          <w:color w:val="111111"/>
          <w:sz w:val="24"/>
          <w:szCs w:val="24"/>
        </w:rPr>
        <w:t>έλιον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κοδο</w:t>
      </w:r>
      <w:r w:rsidRPr="00CF5746">
        <w:rPr>
          <w:rFonts w:ascii="PT Serif" w:hAnsi="PT Serif" w:cs="PT Serif"/>
          <w:color w:val="111111"/>
          <w:sz w:val="24"/>
          <w:szCs w:val="24"/>
        </w:rPr>
        <w:t>μ</w:t>
      </w:r>
      <w:r w:rsidRPr="00CF5746">
        <w:rPr>
          <w:rFonts w:ascii="Times New Roman" w:hAnsi="Times New Roman" w:cs="Times New Roman"/>
          <w:color w:val="111111"/>
          <w:sz w:val="24"/>
          <w:szCs w:val="24"/>
        </w:rPr>
        <w:t>ῶ</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λλ</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καθ</w:t>
      </w:r>
      <w:r w:rsidRPr="00CF5746">
        <w:rPr>
          <w:rFonts w:ascii="Times New Roman" w:hAnsi="Times New Roman" w:cs="Times New Roman"/>
          <w:color w:val="111111"/>
          <w:sz w:val="24"/>
          <w:szCs w:val="24"/>
        </w:rPr>
        <w:t>ὼ</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γέγρα</w:t>
      </w:r>
      <w:r w:rsidRPr="00CF5746">
        <w:rPr>
          <w:rFonts w:ascii="PT Serif" w:hAnsi="PT Serif" w:cs="PT Serif"/>
          <w:color w:val="111111"/>
          <w:sz w:val="24"/>
          <w:szCs w:val="24"/>
        </w:rPr>
        <w:t>π</w:t>
      </w:r>
      <w:r w:rsidRPr="00CF5746">
        <w:rPr>
          <w:rFonts w:ascii="Cambria" w:hAnsi="Cambria" w:cs="Cambria"/>
          <w:color w:val="111111"/>
          <w:sz w:val="24"/>
          <w:szCs w:val="24"/>
        </w:rPr>
        <w:t>ται·</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ἷ</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νηγγέλη</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π</w:t>
      </w:r>
      <w:r w:rsidRPr="00CF5746">
        <w:rPr>
          <w:rFonts w:ascii="Cambria" w:hAnsi="Cambria" w:cs="Cambria"/>
          <w:color w:val="111111"/>
          <w:sz w:val="24"/>
          <w:szCs w:val="24"/>
        </w:rPr>
        <w:t>ερ</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α</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ὄ</w:t>
      </w:r>
      <w:r w:rsidRPr="00CF5746">
        <w:rPr>
          <w:rFonts w:ascii="Cambria" w:hAnsi="Cambria" w:cs="Cambria"/>
          <w:color w:val="111111"/>
          <w:sz w:val="24"/>
          <w:szCs w:val="24"/>
        </w:rPr>
        <w:t>ψονται</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ἳ</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κ</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Cambria" w:hAnsi="Cambria" w:cs="Cambria"/>
          <w:color w:val="111111"/>
          <w:sz w:val="24"/>
          <w:szCs w:val="24"/>
        </w:rPr>
        <w:t>κηκόασιν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συνήσουσιν</w:t>
      </w:r>
      <w:r w:rsidRPr="00CF5746">
        <w:rPr>
          <w:rFonts w:ascii="PT Serif" w:hAnsi="PT Serif"/>
          <w:color w:val="111111"/>
          <w:sz w:val="24"/>
          <w:szCs w:val="24"/>
          <w:lang w:val="la-Latn"/>
        </w:rPr>
        <w:t>.</w:t>
      </w:r>
      <w:r w:rsidRPr="00CF5746">
        <w:rPr>
          <w:rFonts w:ascii="PT Serif" w:hAnsi="PT Serif"/>
          <w:color w:val="111111"/>
          <w:sz w:val="30"/>
          <w:szCs w:val="30"/>
          <w:lang w:val="la-Latn"/>
        </w:rPr>
        <w:t xml:space="preserve"> </w:t>
      </w:r>
      <w:r w:rsidRPr="00CF5746">
        <w:rPr>
          <w:rFonts w:ascii="Arial" w:eastAsia="Times New Roman" w:hAnsi="Arial" w:cs="Arial"/>
          <w:i/>
          <w:iCs/>
          <w:kern w:val="0"/>
          <w:sz w:val="24"/>
          <w:szCs w:val="20"/>
          <w:lang w:eastAsia="it-IT"/>
          <w14:ligatures w14:val="none"/>
        </w:rPr>
        <w:t>(Rm 15,15-19).</w:t>
      </w:r>
    </w:p>
    <w:p w14:paraId="63C1146E"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eastAsia="it-IT"/>
          <w14:ligatures w14:val="none"/>
        </w:rPr>
        <w:t xml:space="preserve"> </w:t>
      </w:r>
    </w:p>
    <w:p w14:paraId="0139BAEC"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Tuttavia, su alcuni punti, vi ho scritto con un po’ di audacia, come per ricordarvi quello che già sapete, a motivo della grazia che mi è stata data da Dio</w:t>
      </w:r>
    </w:p>
    <w:p w14:paraId="1EC4A5FC"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Ora Paolo rivela ai destinatari della Lettera che in qualche parte ha scritto con un po’ di audacia. Cosa è l’audacia? Di certo non si tratta di inesattezze o di cose non vere. Si tratta invece di esporre il mistero in tutta la sua profondità.</w:t>
      </w:r>
    </w:p>
    <w:p w14:paraId="79207B81"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Infatti aggiunge: come per ricordarvi quello che già sapete. Loro sanno le cose di Cristo Gesù. Conoscono il mistero. Ma conoscono tutto il mistero? Vi sono cose che vanno ben oltre la loro scienza. Lui è andato oltre la loro scienza.</w:t>
      </w:r>
    </w:p>
    <w:p w14:paraId="6E2EE9B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Il Signore mi ha concesso la grazia di conoscere il mistero in ogni profondità, ampiezza, larghezza, altezza, spessore. Questa grazia mi è stata concessa, da questa grazia vi ho parlato. Siamo nella pienezza della verità.</w:t>
      </w:r>
    </w:p>
    <w:p w14:paraId="18C96F5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In verità noi sappiamo che veramente San Paolo conosce il mistero di Cristo Gesù. Lo conosce per rivelazione. Lo conosce per assimilazione. Lo conosce per la sua perfetta scienza delle Scritture. Lo conosce per lo Spirito Santo.</w:t>
      </w:r>
    </w:p>
    <w:p w14:paraId="02C156A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È lo Spirito Santo che di volta in volta lo mette dinanzi al mistero pieno di Cristo Signore perché Lui lo possa annunziare con una luce sempre più grande. Infatti in ogni sua Lettera sempre il mistero viene presentato in modo nuovo.</w:t>
      </w:r>
    </w:p>
    <w:p w14:paraId="4E268D7A" w14:textId="77777777" w:rsidR="00CF5746" w:rsidRPr="00CF5746" w:rsidRDefault="00CF5746" w:rsidP="00CF5746">
      <w:pPr>
        <w:spacing w:after="120" w:line="240" w:lineRule="auto"/>
        <w:jc w:val="both"/>
        <w:rPr>
          <w:rFonts w:ascii="Arial" w:eastAsia="Times New Roman" w:hAnsi="Arial" w:cs="Times New Roman"/>
          <w:bCs/>
          <w:i/>
          <w:iCs/>
          <w:kern w:val="0"/>
          <w:sz w:val="24"/>
          <w:szCs w:val="20"/>
          <w:lang w:eastAsia="it-IT"/>
          <w14:ligatures w14:val="none"/>
        </w:rPr>
      </w:pPr>
    </w:p>
    <w:p w14:paraId="380E535F"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per essere ministro di Cristo Gesù tra le genti, adempiendo il sacro ministero di annunciare il vangelo di Dio perché le genti divengano un’offerta gradita, santificata dallo Spirito Santo</w:t>
      </w:r>
      <w:r w:rsidRPr="00CF5746">
        <w:rPr>
          <w:rFonts w:ascii="Arial" w:eastAsia="Times New Roman" w:hAnsi="Arial" w:cs="Times New Roman"/>
          <w:b/>
          <w:kern w:val="0"/>
          <w:sz w:val="24"/>
          <w:szCs w:val="20"/>
          <w:lang w:eastAsia="it-IT"/>
          <w14:ligatures w14:val="none"/>
        </w:rPr>
        <w:t>.</w:t>
      </w:r>
    </w:p>
    <w:p w14:paraId="18A12A0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 grazia di conoscere il mistero è stata data a Paolo perché lui fosse ministro di Cristo Gesù tra le genti. Dovendo lui portare Cristo ad ogni uomo era necessario che conoscesse Cristo Gesù più di ogni altro uomo. Grazia divina!</w:t>
      </w:r>
    </w:p>
    <w:p w14:paraId="79D5D8B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Per San Paolo evangelizzare i popoli è vero sacro ministero, vero culto da rendere a Dio, anche perché con la sua Parola lui deve far sì che tutte le genti divengano un’offerta gradita, santificata dallo Spirito Santo.</w:t>
      </w:r>
    </w:p>
    <w:p w14:paraId="1BE872C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Questo solo versetto basterebbe per dichiarare falsa tutta la nostra odierna pastorale che è separata dal fine che è quanto San Paolo ci rivela: fare di ogni uomo che si evangelizza un’offerta gradita, santificata dallo Spirito Santo.</w:t>
      </w:r>
    </w:p>
    <w:p w14:paraId="3F86EA1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Ora noi sappiamo che lo Spirito Santo santifica nei sacramenti, non fuori di essi. L’evangelizzatore parla dallo Spirito Santo di cui si alimenta nella Parola e nei sacramenti. Dona ai cuori lo Spirito della conversione e dell’adesione a Cristo.</w:t>
      </w:r>
    </w:p>
    <w:p w14:paraId="35D06DD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Ma poi necessariamente si deve passare ai sacramenti. Senza l’annunzio del Vangelo non c’è conversione a Cristo. Senza conversione a Cristo non c’è santificazione nello Spirito Santo. Qual è la necessaria conclusione da trarre?</w:t>
      </w:r>
    </w:p>
    <w:p w14:paraId="1812D55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 nostra pastorale, ogni nostra missione è dalla vanità, dall’inutilità, dalla sterilità. È come se un presbitero celebrasse la Santa Messa senza consacrazione e desse in cibo ai fedeli pane non consacrato.</w:t>
      </w:r>
    </w:p>
    <w:p w14:paraId="258FCE64"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Così noi stiamo facendo con il Signore. Fingiamo di lavorare per Lui, mentre in verità lavoriamo inseguendo le nostre moderne antropologie, psicologie, filosofie, ideologie. Non consacriamo anime per il nostro Dio. Pastorale vana.</w:t>
      </w:r>
    </w:p>
    <w:p w14:paraId="18ED8D0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Se i ministri della Parola e della grazia di Cristo Gesù, se gli amministratori dei divini misteri vivessero questo solo versetto di tutto il Nuovo Testamento, la Chiesa rifiorirebbe, si compirebbe per essa la Parola del profeta.</w:t>
      </w:r>
    </w:p>
    <w:p w14:paraId="6C46F51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Invece si sta conducendo la Chiesa verso una triste vecchiaia. Perché questo avviene? Perché non si odono più nella nostre Gerusalemme il grido dei bambini che giocano e dei giovani che si preparano alla vita?</w:t>
      </w:r>
    </w:p>
    <w:p w14:paraId="7935671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Io credo con fede convinta che questa profezia vale anche per la Chiesa. Dopo che ci saremo ripresi, da questo sbandamento universale, suggerito ai cuori dal principe delle tenebre, ritorneremo alla saggezza e alla verità di un tempo.</w:t>
      </w:r>
    </w:p>
    <w:p w14:paraId="10C1DC2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7828113E"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Questo dunque è il mio vanto in Gesù Cristo nelle cose che riguardano Dio.</w:t>
      </w:r>
    </w:p>
    <w:p w14:paraId="342A7D7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ministro della grazia e della Parola, della verità e della giustizia di Cristo Gesù, deve occuparsi solo delle cose che riguardano Dio. Cosa riguarda Dio? L’annunzio della Parola per la santificazione delle anime nel dono della grazia. </w:t>
      </w:r>
    </w:p>
    <w:p w14:paraId="5D1D424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Cristo Gesù è venuto e si è occupato delle cose del Padre suo. Questa verità era ben chiara al suo cuore e alla sua mente. Questa verità era anche chiara quando, mosso dallo Spirito andava per le strade a predicare il Vangelo di Dio.</w:t>
      </w:r>
    </w:p>
    <w:p w14:paraId="4684B97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Noi invece stiamo lasciando l’uomo impastato nel suo peccato, nella sua corruzione e abbiamo la presunzione di affermare che ci stiamo occupando delle cose che riguardano Dio. Dio vuole che ogni uomo si rinnovi in tutto.</w:t>
      </w:r>
    </w:p>
    <w:p w14:paraId="6CCD01D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0FCCAAF7"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Non oserei infatti dire nulla se non di quello che Cristo ha operato per mezzo mio per condurre le genti all’obbedienza, con parole e opere,</w:t>
      </w:r>
    </w:p>
    <w:p w14:paraId="39C783F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A quale obbedienza Cristo Gesù ha condotto le genti per mezzo di San Paolo. L’obbedienza è solo alla fede, alla verità, al Vangelo, alla grazia, alla giustizia, alla santità. Senza questa obbedienza la nostra opera è vana, sterile, nulla.</w:t>
      </w:r>
    </w:p>
    <w:p w14:paraId="361FA54E"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i/>
          <w:kern w:val="0"/>
          <w:sz w:val="24"/>
          <w:szCs w:val="20"/>
          <w:lang w:eastAsia="it-IT"/>
          <w14:ligatures w14:val="none"/>
        </w:rPr>
        <w:t>Non oserei infatti dire nulla se non quello che Cristo ha operato per mezzo mio per condurre le genti all’obbedienza, con parole e opere</w:t>
      </w:r>
      <w:r w:rsidRPr="00CF5746">
        <w:rPr>
          <w:rFonts w:ascii="Arial" w:eastAsia="Times New Roman" w:hAnsi="Arial" w:cs="Times New Roman"/>
          <w:kern w:val="0"/>
          <w:sz w:val="24"/>
          <w:szCs w:val="20"/>
          <w:lang w:eastAsia="it-IT"/>
          <w14:ligatures w14:val="none"/>
        </w:rPr>
        <w:t xml:space="preserve">. L’evangelizzazione si compie con parole e opere. </w:t>
      </w:r>
      <w:r w:rsidRPr="00CF5746">
        <w:rPr>
          <w:rFonts w:ascii="Arial" w:eastAsia="Times New Roman" w:hAnsi="Arial" w:cs="Times New Roman"/>
          <w:spacing w:val="-2"/>
          <w:kern w:val="0"/>
          <w:sz w:val="24"/>
          <w:szCs w:val="20"/>
          <w:lang w:eastAsia="it-IT"/>
          <w14:ligatures w14:val="none"/>
        </w:rPr>
        <w:t>Le parole sono di Cristo, le opere dello Spirito Santo.</w:t>
      </w:r>
    </w:p>
    <w:p w14:paraId="771568BD"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Altra purissima verità che va messa sul candelabro. Chi opera in San Paolo è Cristo Signore. Perché Cristo Signore opera? Per attrarre a sé tutte le genti. Per fare ogni uomo suo corpo. Per offrire al Padre un cuore santificato dallo Spirito.</w:t>
      </w:r>
    </w:p>
    <w:p w14:paraId="0B601ED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Se noi ci separiamo da Cristo, perché ci siamo separati dal suo Vangelo e dalla sua grazia, dal momento che non chiamiamo all’obbedienza le genti, Cristo mai opererà in noi e per noi. Se Cristo non opera, chi opera allora?</w:t>
      </w:r>
    </w:p>
    <w:p w14:paraId="018BBB1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Ad operare siamo noi, ma senza di Lui. Se siamo senza di Lui, si opera per lasciare l’uomo nella sua corruzione e nel suo peccato. Siamo doppiamente colpevoli. Siamo colpevoli di inganno e siamo colpevoli di omissione.</w:t>
      </w:r>
    </w:p>
    <w:p w14:paraId="6895B99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Abbiamo ingannato gli uomini presentandoci come persone di vera salvezza, mentre non li abbiamo per nulla salvati. Siamo colpevoli di omissione perché abbiamo tradito il mandato ricevuto. Non siamo stati da Cristo, ma da noi. </w:t>
      </w:r>
    </w:p>
    <w:p w14:paraId="52FE04A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7605CA24"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con la potenza di segni e di prodigi, con la forza dello Spirito. Così da Gerusalemme e in tutte le direzioni fino all’Illiria, ho portato a termine la predicazione del vangelo di Cristo.</w:t>
      </w:r>
    </w:p>
    <w:p w14:paraId="5728C5D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San Paolo ha svolto il suo ministero con parole e opere, </w:t>
      </w:r>
      <w:r w:rsidRPr="00CF5746">
        <w:rPr>
          <w:rFonts w:ascii="Arial" w:eastAsia="Times New Roman" w:hAnsi="Arial" w:cs="Times New Roman"/>
          <w:i/>
          <w:kern w:val="0"/>
          <w:sz w:val="24"/>
          <w:szCs w:val="20"/>
          <w:lang w:eastAsia="it-IT"/>
          <w14:ligatures w14:val="none"/>
        </w:rPr>
        <w:t>con la potenza di segni e di prodigi, con la forza dello Spirito Santo</w:t>
      </w:r>
      <w:r w:rsidRPr="00CF5746">
        <w:rPr>
          <w:rFonts w:ascii="Arial" w:eastAsia="Times New Roman" w:hAnsi="Arial" w:cs="Times New Roman"/>
          <w:kern w:val="0"/>
          <w:sz w:val="24"/>
          <w:szCs w:val="20"/>
          <w:lang w:eastAsia="it-IT"/>
          <w14:ligatures w14:val="none"/>
        </w:rPr>
        <w:t>. Tutto in Lui è stato un frutto di Cristo Gesù e dello Spirito Santo. In lui Dio ha manifestato la sua potenza.</w:t>
      </w:r>
    </w:p>
    <w:p w14:paraId="523B4949"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Questa è la modalità per il compimento della missione di salvezza: parole, opere, potenza di segni e prodigi, forza dello Spirito Santo. Nessuna di queste modalità dovrà mancare. Se una sola manca, è segno che lo Spirito non agisce.</w:t>
      </w:r>
    </w:p>
    <w:p w14:paraId="4777507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come San Paolo conclude: </w:t>
      </w:r>
      <w:r w:rsidRPr="00CF5746">
        <w:rPr>
          <w:rFonts w:ascii="Arial" w:eastAsia="Times New Roman" w:hAnsi="Arial" w:cs="Times New Roman"/>
          <w:i/>
          <w:kern w:val="0"/>
          <w:sz w:val="24"/>
          <w:szCs w:val="20"/>
          <w:lang w:eastAsia="it-IT"/>
          <w14:ligatures w14:val="none"/>
        </w:rPr>
        <w:t>Così da Gerusalemme e in tutte le direzioni fino all’Illiria, ho portato a termine la predicazione del Vangelo di Cristo</w:t>
      </w:r>
      <w:r w:rsidRPr="00CF5746">
        <w:rPr>
          <w:rFonts w:ascii="Arial" w:eastAsia="Times New Roman" w:hAnsi="Arial" w:cs="Times New Roman"/>
          <w:kern w:val="0"/>
          <w:sz w:val="24"/>
          <w:szCs w:val="20"/>
          <w:lang w:eastAsia="it-IT"/>
          <w14:ligatures w14:val="none"/>
        </w:rPr>
        <w:t>. Sappiamo che San Paolo non solo opera in Cristo per mezzo dello Spirito.</w:t>
      </w:r>
    </w:p>
    <w:p w14:paraId="47576C2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I luoghi da Lui evangelizzati e le persone alle quali ha dato il Vangelo sono un dono dello Spirito Santo. Lui sempre tutto ha fatto e tutto ha operato mosso, spinto, condotto, guidato, preso per mano dallo Spirito del Signore.</w:t>
      </w:r>
    </w:p>
    <w:p w14:paraId="7FDCFC7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Perché Paolo parla di aver portato a termine la predicazione del Vangelo di Cristo? Perché lui si recava in un luogo, sempre mosso dallo Spirito Santo e sempre per mozione dello Spirito lo lasciava per recarsi altrove.</w:t>
      </w:r>
    </w:p>
    <w:p w14:paraId="5BCE5B7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 predicazione del Vangelo terminava quando lo Spirito Santo decideva che fosse terminata. Iniziava quando decideva che dovesse iniziare. San Paolo mai è stato dalla sua volontà, ma sempre dalla volontà dello Spirito di Dio.</w:t>
      </w:r>
    </w:p>
    <w:p w14:paraId="1696BB6B"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2FA0C8A5"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Ma mi sono fatto un punto di onore di non annunciare il Vangelo dove era già conosciuto il nome di Cristo, per non costruire su un fondamento altrui,</w:t>
      </w:r>
    </w:p>
    <w:p w14:paraId="463E347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Paolo ha un suo principio di azione. Lui chiama questo principio un punto di onore. </w:t>
      </w:r>
      <w:r w:rsidRPr="00CF5746">
        <w:rPr>
          <w:rFonts w:ascii="Arial" w:eastAsia="Times New Roman" w:hAnsi="Arial" w:cs="Times New Roman"/>
          <w:i/>
          <w:kern w:val="0"/>
          <w:sz w:val="24"/>
          <w:szCs w:val="20"/>
          <w:lang w:eastAsia="it-IT"/>
          <w14:ligatures w14:val="none"/>
        </w:rPr>
        <w:t>Ma mi sono fatto un punto di onore di non annunciare il Vangelo dove era già conosciuto il nome di Cristo, per non costruire su un fondamento altrui</w:t>
      </w:r>
      <w:r w:rsidRPr="00CF5746">
        <w:rPr>
          <w:rFonts w:ascii="Arial" w:eastAsia="Times New Roman" w:hAnsi="Arial" w:cs="Times New Roman"/>
          <w:kern w:val="0"/>
          <w:sz w:val="24"/>
          <w:szCs w:val="20"/>
          <w:lang w:eastAsia="it-IT"/>
          <w14:ligatures w14:val="none"/>
        </w:rPr>
        <w:t xml:space="preserve">. </w:t>
      </w:r>
    </w:p>
    <w:p w14:paraId="5B6E8600"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Questo punto di onore è anche motivato dalla non perfetta santità degli evangelizzatori, i quali spesso considerano le anime loro proprietà e le comunità un loro proprio ovile nel quale non c’è posto per altri.</w:t>
      </w:r>
    </w:p>
    <w:p w14:paraId="3A179B9F"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Più si cresce nella santità e più si ammira il dono di Dio negli altri. Più noi ci adorniamo nelle sante virtù e più riconosceremo i doni dello Spirito Santo nei nostri fratelli. Paolo conosce la fragilità dell’uomo e si astiene dal recare fastidi.</w:t>
      </w:r>
    </w:p>
    <w:p w14:paraId="36B9F2A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Le anime invece sono del Signore. Il Signore in ogni momento le può affidare a chi vuole e in ogni momento può decidere di farle nutrire da chi vuole. Se siamo nello Spirito, conosciamo la volontà dello Spirito. Dalla carne nulla si conosce. </w:t>
      </w:r>
    </w:p>
    <w:p w14:paraId="169E22D2"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4BAA9054" w14:textId="77777777" w:rsidR="00CF5746" w:rsidRPr="00CF5746" w:rsidRDefault="00CF5746" w:rsidP="00CF574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F5746">
        <w:rPr>
          <w:rFonts w:ascii="Arial" w:eastAsia="Times New Roman" w:hAnsi="Arial" w:cs="Times New Roman"/>
          <w:bCs/>
          <w:i/>
          <w:iCs/>
          <w:kern w:val="0"/>
          <w:sz w:val="24"/>
          <w:szCs w:val="20"/>
          <w:lang w:eastAsia="it-IT"/>
          <w14:ligatures w14:val="none"/>
        </w:rPr>
        <w:t>ma, come sta scritto: Coloro ai quali non era stato annunciato, lo vedranno, e coloro che non ne avevano udito parlare, comprenderanno.</w:t>
      </w:r>
    </w:p>
    <w:p w14:paraId="696FCFA3"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San Paolo applica a sé questo versetto della Scrittura. Lui annuncia a chi non conosce. Lui parla di Cristo a quanti mai hanno sentito parlare di lui. Lui è la vera Chiesa in uscita. Ma per annunziare Cristo a quanti non lo conoscono.</w:t>
      </w:r>
    </w:p>
    <w:p w14:paraId="017D9A5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bookmarkStart w:id="112" w:name="_Hlk217051260"/>
      <w:r w:rsidRPr="00CF5746">
        <w:rPr>
          <w:rFonts w:ascii="Arial" w:eastAsia="Times New Roman" w:hAnsi="Arial" w:cs="Times New Roman"/>
          <w:kern w:val="0"/>
          <w:sz w:val="24"/>
          <w:szCs w:val="20"/>
          <w:lang w:eastAsia="it-IT"/>
          <w14:ligatures w14:val="none"/>
        </w:rPr>
        <w:t xml:space="preserve">San Paolo vuole che tutto il mondo conosca Gesù Signore. Predicare dove già Cristo Gesù si conosce per lui è vero sciupio di ogni energia spirituale. Ogni energia va impiegata perché Cristo venga da tutti conosciuto. </w:t>
      </w:r>
    </w:p>
    <w:bookmarkEnd w:id="112"/>
    <w:p w14:paraId="4A972505" w14:textId="77777777" w:rsidR="00CF5746" w:rsidRPr="00CF5746" w:rsidRDefault="00CF5746" w:rsidP="00CF5746">
      <w:pPr>
        <w:spacing w:before="120" w:after="120" w:line="240" w:lineRule="auto"/>
        <w:jc w:val="both"/>
        <w:rPr>
          <w:rFonts w:ascii="Arial" w:hAnsi="Arial" w:cs="Arial"/>
          <w:color w:val="111111"/>
          <w:sz w:val="24"/>
          <w:szCs w:val="24"/>
        </w:rPr>
      </w:pPr>
      <w:r w:rsidRPr="00CF5746">
        <w:rPr>
          <w:rFonts w:ascii="Arial" w:hAnsi="Arial" w:cs="Arial"/>
          <w:color w:val="111111"/>
          <w:sz w:val="24"/>
          <w:szCs w:val="24"/>
        </w:rPr>
        <w:t xml:space="preserve">Fin qui la riflessione </w:t>
      </w:r>
    </w:p>
    <w:p w14:paraId="2373FEBF" w14:textId="77777777" w:rsidR="00CF5746" w:rsidRPr="00CF5746" w:rsidRDefault="00CF5746" w:rsidP="00CF5746">
      <w:pPr>
        <w:spacing w:before="120" w:after="120" w:line="240" w:lineRule="auto"/>
        <w:jc w:val="both"/>
        <w:rPr>
          <w:rFonts w:ascii="Arial" w:hAnsi="Arial" w:cs="Arial"/>
          <w:color w:val="111111"/>
          <w:sz w:val="24"/>
          <w:szCs w:val="24"/>
        </w:rPr>
      </w:pPr>
    </w:p>
    <w:p w14:paraId="3400A0BB" w14:textId="77777777" w:rsidR="00CF5746" w:rsidRPr="00CF5746" w:rsidRDefault="00CF5746" w:rsidP="00CF5746">
      <w:pPr>
        <w:spacing w:before="120" w:after="120" w:line="240" w:lineRule="auto"/>
        <w:jc w:val="both"/>
        <w:rPr>
          <w:rFonts w:ascii="Arial" w:hAnsi="Arial" w:cs="Arial"/>
          <w:color w:val="111111"/>
          <w:sz w:val="24"/>
          <w:szCs w:val="24"/>
        </w:rPr>
      </w:pPr>
      <w:r w:rsidRPr="00CF5746">
        <w:rPr>
          <w:rFonts w:ascii="Arial" w:hAnsi="Arial" w:cs="Arial"/>
          <w:color w:val="111111"/>
          <w:sz w:val="24"/>
          <w:szCs w:val="24"/>
        </w:rPr>
        <w:t xml:space="preserve">Ulteriore aggiunta </w:t>
      </w:r>
    </w:p>
    <w:p w14:paraId="1722FA61"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bookmarkStart w:id="113" w:name="_Hlk216989185"/>
      <w:r w:rsidRPr="00CF5746">
        <w:rPr>
          <w:rFonts w:ascii="Arial" w:eastAsia="Times New Roman" w:hAnsi="Arial" w:cs="Arial"/>
          <w:i/>
          <w:iCs/>
          <w:kern w:val="0"/>
          <w:sz w:val="24"/>
          <w:szCs w:val="20"/>
          <w:lang w:eastAsia="it-IT"/>
          <w14:ligatures w14:val="none"/>
        </w:rPr>
        <w:t xml:space="preserve">Questo dunque è il mio vanto in Gesù Cristo nelle cose che riguardano Dio. Non oserei infatti dire nulla se non di quello che Cristo ha operato per mezzo mio per condurre le genti all’obbedienza, </w:t>
      </w:r>
      <w:bookmarkStart w:id="114" w:name="_Hlk216990691"/>
      <w:r w:rsidRPr="00CF5746">
        <w:rPr>
          <w:rFonts w:ascii="Arial" w:eastAsia="Times New Roman" w:hAnsi="Arial" w:cs="Arial"/>
          <w:i/>
          <w:iCs/>
          <w:kern w:val="0"/>
          <w:sz w:val="24"/>
          <w:szCs w:val="20"/>
          <w:lang w:eastAsia="it-IT"/>
          <w14:ligatures w14:val="none"/>
        </w:rPr>
        <w:t>con parole e opere, con la potenza di segni e di prodigi, con la forza dello Spirito</w:t>
      </w:r>
      <w:bookmarkEnd w:id="114"/>
      <w:r w:rsidRPr="00CF5746">
        <w:rPr>
          <w:rFonts w:ascii="Arial" w:eastAsia="Times New Roman" w:hAnsi="Arial" w:cs="Arial"/>
          <w:i/>
          <w:iCs/>
          <w:kern w:val="0"/>
          <w:sz w:val="24"/>
          <w:szCs w:val="20"/>
          <w:lang w:eastAsia="it-IT"/>
          <w14:ligatures w14:val="none"/>
        </w:rPr>
        <w:t xml:space="preserve">. Così da Gerusalemme e in tutte le direzioni fino all’Illiria, ho portato a termine la predicazione del vangelo di Cristo (Rm 15,17.19). </w:t>
      </w:r>
    </w:p>
    <w:p w14:paraId="33EC29EA" w14:textId="77777777" w:rsidR="00CF5746" w:rsidRPr="00CF5746" w:rsidRDefault="00CF5746" w:rsidP="00CF5746">
      <w:pPr>
        <w:spacing w:before="120" w:after="120" w:line="240" w:lineRule="auto"/>
        <w:jc w:val="both"/>
        <w:rPr>
          <w:rFonts w:ascii="Arial" w:eastAsia="Times New Roman" w:hAnsi="Arial" w:cs="Arial"/>
          <w:i/>
          <w:iCs/>
          <w:kern w:val="0"/>
          <w:sz w:val="24"/>
          <w:szCs w:val="20"/>
          <w:lang w:eastAsia="it-IT"/>
          <w14:ligatures w14:val="none"/>
        </w:rPr>
      </w:pPr>
      <w:r w:rsidRPr="00CF5746">
        <w:rPr>
          <w:rFonts w:ascii="Arial" w:eastAsia="Times New Roman" w:hAnsi="Arial" w:cs="Arial"/>
          <w:i/>
          <w:iCs/>
          <w:kern w:val="0"/>
          <w:sz w:val="24"/>
          <w:szCs w:val="20"/>
          <w:lang w:val="la-Latn" w:eastAsia="it-IT"/>
          <w14:ligatures w14:val="none"/>
        </w:rPr>
        <w:t xml:space="preserve">Habeo igitur gloriationem in Christo Iesu ad Deum;  non enim audebo aliquid loqui eorum, quae per me non effecit Christus in oboedientiam gentium, </w:t>
      </w:r>
      <w:bookmarkStart w:id="115" w:name="_Hlk216990738"/>
      <w:r w:rsidRPr="00CF5746">
        <w:rPr>
          <w:rFonts w:ascii="Arial" w:eastAsia="Times New Roman" w:hAnsi="Arial" w:cs="Arial"/>
          <w:i/>
          <w:iCs/>
          <w:kern w:val="0"/>
          <w:sz w:val="24"/>
          <w:szCs w:val="20"/>
          <w:lang w:val="la-Latn" w:eastAsia="it-IT"/>
          <w14:ligatures w14:val="none"/>
        </w:rPr>
        <w:t>verbo et factis, in virtute signorum et prodigiorum, in virtute Spiritus</w:t>
      </w:r>
      <w:bookmarkEnd w:id="115"/>
      <w:r w:rsidRPr="00CF5746">
        <w:rPr>
          <w:rFonts w:ascii="Arial" w:eastAsia="Times New Roman" w:hAnsi="Arial" w:cs="Arial"/>
          <w:i/>
          <w:iCs/>
          <w:kern w:val="0"/>
          <w:sz w:val="24"/>
          <w:szCs w:val="20"/>
          <w:lang w:val="la-Latn" w:eastAsia="it-IT"/>
          <w14:ligatures w14:val="none"/>
        </w:rPr>
        <w:t>, ita ut ab Ierusalem et per circuitum usque in Illyricum repleverim evangelium Christi, sic autem contendens praedicare evangelium, non ubi nominatus est Christus, ne super alienum fundamentum aedificarem, sed sicut scriptum est:</w:t>
      </w:r>
    </w:p>
    <w:p w14:paraId="0610C536" w14:textId="77777777" w:rsidR="00CF5746" w:rsidRPr="00CF5746" w:rsidRDefault="00CF5746" w:rsidP="00CF5746">
      <w:pPr>
        <w:spacing w:before="120" w:after="120" w:line="240" w:lineRule="auto"/>
        <w:jc w:val="both"/>
        <w:rPr>
          <w:rFonts w:ascii="Arial" w:hAnsi="Arial" w:cs="Arial"/>
          <w:color w:val="111111"/>
          <w:sz w:val="24"/>
          <w:szCs w:val="24"/>
          <w:lang w:val="la-Latn"/>
        </w:rPr>
      </w:pPr>
      <w:r w:rsidRPr="00CF5746">
        <w:rPr>
          <w:rFonts w:ascii="Times New Roman" w:hAnsi="Times New Roman" w:cs="Times New Roman"/>
          <w:color w:val="111111"/>
          <w:sz w:val="24"/>
          <w:szCs w:val="24"/>
        </w:rPr>
        <w:t>ἔ</w:t>
      </w:r>
      <w:r w:rsidRPr="00CF5746">
        <w:rPr>
          <w:rFonts w:ascii="Cambria" w:hAnsi="Cambria" w:cs="Cambria"/>
          <w:color w:val="111111"/>
          <w:sz w:val="24"/>
          <w:szCs w:val="24"/>
        </w:rPr>
        <w:t>χω</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ὖ</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καύχησιν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Χριστ</w:t>
      </w:r>
      <w:r w:rsidRPr="00CF5746">
        <w:rPr>
          <w:rFonts w:ascii="Times New Roman" w:hAnsi="Times New Roman" w:cs="Times New Roman"/>
          <w:color w:val="111111"/>
          <w:sz w:val="24"/>
          <w:szCs w:val="24"/>
        </w:rPr>
        <w:t>ῷ</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ησο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ὰ</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ρ</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θεόν·</w:t>
      </w:r>
      <w:r w:rsidRPr="00CF5746">
        <w:rPr>
          <w:rFonts w:ascii="PT Serif" w:hAnsi="PT Serif"/>
          <w:color w:val="111111"/>
          <w:sz w:val="24"/>
          <w:szCs w:val="24"/>
          <w:lang w:val="la-Latn"/>
        </w:rPr>
        <w:t>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γ</w:t>
      </w:r>
      <w:r w:rsidRPr="00CF5746">
        <w:rPr>
          <w:rFonts w:ascii="Times New Roman" w:hAnsi="Times New Roman" w:cs="Times New Roman"/>
          <w:color w:val="111111"/>
          <w:sz w:val="24"/>
          <w:szCs w:val="24"/>
        </w:rPr>
        <w:t>ὰ</w:t>
      </w:r>
      <w:r w:rsidRPr="00CF5746">
        <w:rPr>
          <w:rFonts w:ascii="Cambria" w:hAnsi="Cambria" w:cs="Cambria"/>
          <w:color w:val="111111"/>
          <w:sz w:val="24"/>
          <w:szCs w:val="24"/>
        </w:rPr>
        <w:t>ρ</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τολ</w:t>
      </w:r>
      <w:r w:rsidRPr="00CF5746">
        <w:rPr>
          <w:rFonts w:ascii="PT Serif" w:hAnsi="PT Serif" w:cs="PT Serif"/>
          <w:color w:val="111111"/>
          <w:sz w:val="24"/>
          <w:szCs w:val="24"/>
        </w:rPr>
        <w:t>μ</w:t>
      </w:r>
      <w:r w:rsidRPr="00CF5746">
        <w:rPr>
          <w:rFonts w:ascii="Cambria" w:hAnsi="Cambria" w:cs="Cambria"/>
          <w:color w:val="111111"/>
          <w:sz w:val="24"/>
          <w:szCs w:val="24"/>
        </w:rPr>
        <w:t>ήσω</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Cambria" w:hAnsi="Cambria" w:cs="Cambria"/>
          <w:color w:val="111111"/>
          <w:sz w:val="24"/>
          <w:szCs w:val="24"/>
        </w:rPr>
        <w:t>τι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λαλε</w:t>
      </w:r>
      <w:r w:rsidRPr="00CF5746">
        <w:rPr>
          <w:rFonts w:ascii="Times New Roman" w:hAnsi="Times New Roman" w:cs="Times New Roman"/>
          <w:color w:val="111111"/>
          <w:sz w:val="24"/>
          <w:szCs w:val="24"/>
        </w:rPr>
        <w:t>ῖ</w:t>
      </w:r>
      <w:r w:rsidRPr="00CF5746">
        <w:rPr>
          <w:rFonts w:ascii="Cambria" w:hAnsi="Cambria" w:cs="Cambria"/>
          <w:color w:val="111111"/>
          <w:sz w:val="24"/>
          <w:szCs w:val="24"/>
        </w:rPr>
        <w:t>ν</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ὧ</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ὐ</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κατειργάσατο</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Χριστ</w:t>
      </w:r>
      <w:r w:rsidRPr="00CF5746">
        <w:rPr>
          <w:rFonts w:ascii="Times New Roman" w:hAnsi="Times New Roman" w:cs="Times New Roman"/>
          <w:color w:val="111111"/>
          <w:sz w:val="24"/>
          <w:szCs w:val="24"/>
        </w:rPr>
        <w:t>ὸ</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δι</w:t>
      </w:r>
      <w:r w:rsidRPr="00CF5746">
        <w:rPr>
          <w:rFonts w:ascii="PT Serif" w:hAnsi="PT Serif" w:cs="PT Serif"/>
          <w:color w:val="111111"/>
          <w:sz w:val="24"/>
          <w:szCs w:val="24"/>
          <w:lang w:val="la-Latn"/>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PT Serif" w:hAnsi="PT Serif"/>
          <w:color w:val="111111"/>
          <w:sz w:val="24"/>
          <w:szCs w:val="24"/>
        </w:rPr>
        <w:t>μ</w:t>
      </w:r>
      <w:r w:rsidRPr="00CF5746">
        <w:rPr>
          <w:rFonts w:ascii="Cambria" w:hAnsi="Cambria" w:cs="Cambria"/>
          <w:color w:val="111111"/>
          <w:sz w:val="24"/>
          <w:szCs w:val="24"/>
        </w:rPr>
        <w:t>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ς</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ὑ</w:t>
      </w:r>
      <w:r w:rsidRPr="00CF5746">
        <w:rPr>
          <w:rFonts w:ascii="PT Serif" w:hAnsi="PT Serif"/>
          <w:color w:val="111111"/>
          <w:sz w:val="24"/>
          <w:szCs w:val="24"/>
        </w:rPr>
        <w:t>π</w:t>
      </w:r>
      <w:r w:rsidRPr="00CF5746">
        <w:rPr>
          <w:rFonts w:ascii="Cambria" w:hAnsi="Cambria" w:cs="Cambria"/>
          <w:color w:val="111111"/>
          <w:sz w:val="24"/>
          <w:szCs w:val="24"/>
        </w:rPr>
        <w:t>ακο</w:t>
      </w:r>
      <w:r w:rsidRPr="00CF5746">
        <w:rPr>
          <w:rFonts w:ascii="Times New Roman" w:hAnsi="Times New Roman" w:cs="Times New Roman"/>
          <w:color w:val="111111"/>
          <w:sz w:val="24"/>
          <w:szCs w:val="24"/>
        </w:rPr>
        <w:t>ὴ</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θν</w:t>
      </w:r>
      <w:r w:rsidRPr="00CF5746">
        <w:rPr>
          <w:rFonts w:ascii="Times New Roman" w:hAnsi="Times New Roman" w:cs="Times New Roman"/>
          <w:color w:val="111111"/>
          <w:sz w:val="24"/>
          <w:szCs w:val="24"/>
        </w:rPr>
        <w:t>ῶ</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bookmarkStart w:id="116" w:name="_Hlk216990775"/>
      <w:r w:rsidRPr="00CF5746">
        <w:rPr>
          <w:rFonts w:ascii="Cambria" w:hAnsi="Cambria" w:cs="Cambria"/>
          <w:color w:val="111111"/>
          <w:sz w:val="24"/>
          <w:szCs w:val="24"/>
        </w:rPr>
        <w:t>λόγ</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ἔ</w:t>
      </w:r>
      <w:r w:rsidRPr="00CF5746">
        <w:rPr>
          <w:rFonts w:ascii="Cambria" w:hAnsi="Cambria" w:cs="Cambria"/>
          <w:color w:val="111111"/>
          <w:sz w:val="24"/>
          <w:szCs w:val="24"/>
        </w:rPr>
        <w:t>ργ</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δυνά</w:t>
      </w:r>
      <w:r w:rsidRPr="00CF5746">
        <w:rPr>
          <w:rFonts w:ascii="PT Serif" w:hAnsi="PT Serif" w:cs="PT Serif"/>
          <w:color w:val="111111"/>
          <w:sz w:val="24"/>
          <w:szCs w:val="24"/>
        </w:rPr>
        <w:t>μ</w:t>
      </w:r>
      <w:r w:rsidRPr="00CF5746">
        <w:rPr>
          <w:rFonts w:ascii="Cambria" w:hAnsi="Cambria" w:cs="Cambria"/>
          <w:color w:val="111111"/>
          <w:sz w:val="24"/>
          <w:szCs w:val="24"/>
        </w:rPr>
        <w:t>ει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ση</w:t>
      </w:r>
      <w:r w:rsidRPr="00CF5746">
        <w:rPr>
          <w:rFonts w:ascii="PT Serif" w:hAnsi="PT Serif" w:cs="PT Serif"/>
          <w:color w:val="111111"/>
          <w:sz w:val="24"/>
          <w:szCs w:val="24"/>
        </w:rPr>
        <w:t>μ</w:t>
      </w:r>
      <w:r w:rsidRPr="00CF5746">
        <w:rPr>
          <w:rFonts w:ascii="Cambria" w:hAnsi="Cambria" w:cs="Cambria"/>
          <w:color w:val="111111"/>
          <w:sz w:val="24"/>
          <w:szCs w:val="24"/>
        </w:rPr>
        <w:t>είων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τεράτων</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ἐ</w:t>
      </w:r>
      <w:r w:rsidRPr="00CF5746">
        <w:rPr>
          <w:rFonts w:ascii="Cambria" w:hAnsi="Cambria" w:cs="Cambria"/>
          <w:color w:val="111111"/>
          <w:sz w:val="24"/>
          <w:szCs w:val="24"/>
        </w:rPr>
        <w:t>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δυνά</w:t>
      </w:r>
      <w:r w:rsidRPr="00CF5746">
        <w:rPr>
          <w:rFonts w:ascii="PT Serif" w:hAnsi="PT Serif" w:cs="PT Serif"/>
          <w:color w:val="111111"/>
          <w:sz w:val="24"/>
          <w:szCs w:val="24"/>
        </w:rPr>
        <w:t>μ</w:t>
      </w:r>
      <w:r w:rsidRPr="00CF5746">
        <w:rPr>
          <w:rFonts w:ascii="Cambria" w:hAnsi="Cambria" w:cs="Cambria"/>
          <w:color w:val="111111"/>
          <w:sz w:val="24"/>
          <w:szCs w:val="24"/>
        </w:rPr>
        <w:t>ει</w:t>
      </w:r>
      <w:r w:rsidRPr="00CF5746">
        <w:rPr>
          <w:rFonts w:ascii="PT Serif" w:hAnsi="PT Serif"/>
          <w:color w:val="111111"/>
          <w:sz w:val="24"/>
          <w:szCs w:val="24"/>
          <w:lang w:val="la-Latn"/>
        </w:rPr>
        <w:t xml:space="preserve"> </w:t>
      </w:r>
      <w:r w:rsidRPr="00CF5746">
        <w:rPr>
          <w:rFonts w:ascii="Segoe UI Symbol" w:hAnsi="Segoe UI Symbol" w:cs="Segoe UI Symbol"/>
          <w:color w:val="111111"/>
          <w:sz w:val="24"/>
          <w:szCs w:val="24"/>
          <w:lang w:val="la-Latn"/>
        </w:rPr>
        <w:t>⸀</w:t>
      </w:r>
      <w:r w:rsidRPr="00CF5746">
        <w:rPr>
          <w:rFonts w:ascii="PT Serif" w:hAnsi="PT Serif"/>
          <w:color w:val="111111"/>
          <w:sz w:val="24"/>
          <w:szCs w:val="24"/>
        </w:rPr>
        <w:t>π</w:t>
      </w:r>
      <w:r w:rsidRPr="00CF5746">
        <w:rPr>
          <w:rFonts w:ascii="Cambria" w:hAnsi="Cambria" w:cs="Cambria"/>
          <w:color w:val="111111"/>
          <w:sz w:val="24"/>
          <w:szCs w:val="24"/>
        </w:rPr>
        <w:t>νεύ</w:t>
      </w:r>
      <w:r w:rsidRPr="00CF5746">
        <w:rPr>
          <w:rFonts w:ascii="PT Serif" w:hAnsi="PT Serif" w:cs="PT Serif"/>
          <w:color w:val="111111"/>
          <w:sz w:val="24"/>
          <w:szCs w:val="24"/>
        </w:rPr>
        <w:t>μ</w:t>
      </w:r>
      <w:r w:rsidRPr="00CF5746">
        <w:rPr>
          <w:rFonts w:ascii="Cambria" w:hAnsi="Cambria" w:cs="Cambria"/>
          <w:color w:val="111111"/>
          <w:sz w:val="24"/>
          <w:szCs w:val="24"/>
        </w:rPr>
        <w:t>ατος</w:t>
      </w:r>
      <w:bookmarkEnd w:id="116"/>
      <w:r w:rsidRPr="00CF5746">
        <w:rPr>
          <w:rFonts w:ascii="Cambria" w:hAnsi="Cambria" w:cs="Cambria"/>
          <w:color w:val="111111"/>
          <w:sz w:val="24"/>
          <w:szCs w:val="24"/>
        </w:rPr>
        <w:t>·</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ὥ</w:t>
      </w:r>
      <w:r w:rsidRPr="00CF5746">
        <w:rPr>
          <w:rFonts w:ascii="Cambria" w:hAnsi="Cambria" w:cs="Cambria"/>
          <w:color w:val="111111"/>
          <w:sz w:val="24"/>
          <w:szCs w:val="24"/>
        </w:rPr>
        <w:t>στε</w:t>
      </w:r>
      <w:r w:rsidRPr="00CF5746">
        <w:rPr>
          <w:rFonts w:ascii="PT Serif" w:hAnsi="PT Serif"/>
          <w:color w:val="111111"/>
          <w:sz w:val="24"/>
          <w:szCs w:val="24"/>
          <w:lang w:val="la-Latn"/>
        </w:rPr>
        <w:t xml:space="preserve"> </w:t>
      </w:r>
      <w:r w:rsidRPr="00CF5746">
        <w:rPr>
          <w:rFonts w:ascii="PT Serif" w:hAnsi="PT Serif" w:cs="PT Serif"/>
          <w:color w:val="111111"/>
          <w:sz w:val="24"/>
          <w:szCs w:val="24"/>
        </w:rPr>
        <w:t>μ</w:t>
      </w:r>
      <w:r w:rsidRPr="00CF5746">
        <w:rPr>
          <w:rFonts w:ascii="Cambria" w:hAnsi="Cambria" w:cs="Cambria"/>
          <w:color w:val="111111"/>
          <w:sz w:val="24"/>
          <w:szCs w:val="24"/>
        </w:rPr>
        <w:t>ε</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ἀ</w:t>
      </w:r>
      <w:r w:rsidRPr="00CF5746">
        <w:rPr>
          <w:rFonts w:ascii="PT Serif" w:hAnsi="PT Serif"/>
          <w:color w:val="111111"/>
          <w:sz w:val="24"/>
          <w:szCs w:val="24"/>
        </w:rPr>
        <w:t>π</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ερουσαλ</w:t>
      </w:r>
      <w:r w:rsidRPr="00CF5746">
        <w:rPr>
          <w:rFonts w:ascii="Times New Roman" w:hAnsi="Times New Roman" w:cs="Times New Roman"/>
          <w:color w:val="111111"/>
          <w:sz w:val="24"/>
          <w:szCs w:val="24"/>
        </w:rPr>
        <w:t>ὴ</w:t>
      </w:r>
      <w:r w:rsidRPr="00CF5746">
        <w:rPr>
          <w:rFonts w:ascii="PT Serif" w:hAnsi="PT Serif"/>
          <w:color w:val="111111"/>
          <w:sz w:val="24"/>
          <w:szCs w:val="24"/>
        </w:rPr>
        <w:t>μ</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κα</w:t>
      </w:r>
      <w:r w:rsidRPr="00CF5746">
        <w:rPr>
          <w:rFonts w:ascii="Times New Roman" w:hAnsi="Times New Roman" w:cs="Times New Roman"/>
          <w:color w:val="111111"/>
          <w:sz w:val="24"/>
          <w:szCs w:val="24"/>
        </w:rPr>
        <w:t>ὶ</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κύκλ</w:t>
      </w:r>
      <w:r w:rsidRPr="00CF5746">
        <w:rPr>
          <w:rFonts w:ascii="Times New Roman" w:hAnsi="Times New Roman" w:cs="Times New Roman"/>
          <w:color w:val="111111"/>
          <w:sz w:val="24"/>
          <w:szCs w:val="24"/>
        </w:rPr>
        <w:t>ῳ</w:t>
      </w:r>
      <w:r w:rsidRPr="00CF5746">
        <w:rPr>
          <w:rFonts w:ascii="PT Serif" w:hAnsi="PT Serif"/>
          <w:color w:val="111111"/>
          <w:sz w:val="24"/>
          <w:szCs w:val="24"/>
          <w:lang w:val="la-Latn"/>
        </w:rPr>
        <w:t xml:space="preserve"> </w:t>
      </w:r>
      <w:r w:rsidRPr="00CF5746">
        <w:rPr>
          <w:rFonts w:ascii="PT Serif" w:hAnsi="PT Serif"/>
          <w:color w:val="111111"/>
          <w:sz w:val="24"/>
          <w:szCs w:val="24"/>
        </w:rPr>
        <w:t>μ</w:t>
      </w:r>
      <w:r w:rsidRPr="00CF5746">
        <w:rPr>
          <w:rFonts w:ascii="Cambria" w:hAnsi="Cambria" w:cs="Cambria"/>
          <w:color w:val="111111"/>
          <w:sz w:val="24"/>
          <w:szCs w:val="24"/>
        </w:rPr>
        <w:t>έχρι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rPr>
        <w:t>Ἰ</w:t>
      </w:r>
      <w:r w:rsidRPr="00CF5746">
        <w:rPr>
          <w:rFonts w:ascii="Cambria" w:hAnsi="Cambria" w:cs="Cambria"/>
          <w:color w:val="111111"/>
          <w:sz w:val="24"/>
          <w:szCs w:val="24"/>
        </w:rPr>
        <w:t>λλυρικο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PT Serif" w:hAnsi="PT Serif"/>
          <w:color w:val="111111"/>
          <w:sz w:val="24"/>
          <w:szCs w:val="24"/>
        </w:rPr>
        <w:t>π</w:t>
      </w:r>
      <w:r w:rsidRPr="00CF5746">
        <w:rPr>
          <w:rFonts w:ascii="Cambria" w:hAnsi="Cambria" w:cs="Cambria"/>
          <w:color w:val="111111"/>
          <w:sz w:val="24"/>
          <w:szCs w:val="24"/>
        </w:rPr>
        <w:t>ε</w:t>
      </w:r>
      <w:r w:rsidRPr="00CF5746">
        <w:rPr>
          <w:rFonts w:ascii="PT Serif" w:hAnsi="PT Serif" w:cs="PT Serif"/>
          <w:color w:val="111111"/>
          <w:sz w:val="24"/>
          <w:szCs w:val="24"/>
        </w:rPr>
        <w:t>π</w:t>
      </w:r>
      <w:r w:rsidRPr="00CF5746">
        <w:rPr>
          <w:rFonts w:ascii="Cambria" w:hAnsi="Cambria" w:cs="Cambria"/>
          <w:color w:val="111111"/>
          <w:sz w:val="24"/>
          <w:szCs w:val="24"/>
        </w:rPr>
        <w:t>ληρωκέναι</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w:t>
      </w:r>
      <w:r w:rsidRPr="00CF5746">
        <w:rPr>
          <w:rFonts w:ascii="Times New Roman" w:hAnsi="Times New Roman" w:cs="Times New Roman"/>
          <w:color w:val="111111"/>
          <w:sz w:val="24"/>
          <w:szCs w:val="24"/>
        </w:rPr>
        <w:t>ὸ</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ε</w:t>
      </w:r>
      <w:r w:rsidRPr="00CF5746">
        <w:rPr>
          <w:rFonts w:ascii="Times New Roman" w:hAnsi="Times New Roman" w:cs="Times New Roman"/>
          <w:color w:val="111111"/>
          <w:sz w:val="24"/>
          <w:szCs w:val="24"/>
        </w:rPr>
        <w:t>ὐ</w:t>
      </w:r>
      <w:r w:rsidRPr="00CF5746">
        <w:rPr>
          <w:rFonts w:ascii="Cambria" w:hAnsi="Cambria" w:cs="Cambria"/>
          <w:color w:val="111111"/>
          <w:sz w:val="24"/>
          <w:szCs w:val="24"/>
        </w:rPr>
        <w:t>αγγέλιον</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το</w:t>
      </w:r>
      <w:r w:rsidRPr="00CF5746">
        <w:rPr>
          <w:rFonts w:ascii="Times New Roman" w:hAnsi="Times New Roman" w:cs="Times New Roman"/>
          <w:color w:val="111111"/>
          <w:sz w:val="24"/>
          <w:szCs w:val="24"/>
        </w:rPr>
        <w:t>ῦ</w:t>
      </w:r>
      <w:r w:rsidRPr="00CF5746">
        <w:rPr>
          <w:rFonts w:ascii="PT Serif" w:hAnsi="PT Serif"/>
          <w:color w:val="111111"/>
          <w:sz w:val="24"/>
          <w:szCs w:val="24"/>
          <w:lang w:val="la-Latn"/>
        </w:rPr>
        <w:t xml:space="preserve"> </w:t>
      </w:r>
      <w:r w:rsidRPr="00CF5746">
        <w:rPr>
          <w:rFonts w:ascii="Cambria" w:hAnsi="Cambria" w:cs="Cambria"/>
          <w:color w:val="111111"/>
          <w:sz w:val="24"/>
          <w:szCs w:val="24"/>
        </w:rPr>
        <w:t>Χριστο</w:t>
      </w:r>
      <w:r w:rsidRPr="00CF5746">
        <w:rPr>
          <w:rFonts w:ascii="Times New Roman" w:hAnsi="Times New Roman" w:cs="Times New Roman"/>
          <w:color w:val="111111"/>
          <w:sz w:val="24"/>
          <w:szCs w:val="24"/>
        </w:rPr>
        <w:t>ῦ</w:t>
      </w:r>
      <w:r w:rsidRPr="00CF5746">
        <w:rPr>
          <w:rFonts w:ascii="Times New Roman" w:hAnsi="Times New Roman" w:cs="Times New Roman"/>
          <w:color w:val="111111"/>
          <w:sz w:val="24"/>
          <w:szCs w:val="24"/>
          <w:lang w:val="la-Latn"/>
        </w:rPr>
        <w:t xml:space="preserve"> </w:t>
      </w:r>
      <w:bookmarkEnd w:id="113"/>
      <w:r w:rsidRPr="00CF5746">
        <w:rPr>
          <w:rFonts w:ascii="Times New Roman" w:hAnsi="Times New Roman" w:cs="Times New Roman"/>
          <w:color w:val="111111"/>
          <w:sz w:val="30"/>
          <w:szCs w:val="30"/>
          <w:lang w:val="la-Latn"/>
        </w:rPr>
        <w:t xml:space="preserve"> </w:t>
      </w:r>
      <w:r w:rsidRPr="00CF5746">
        <w:rPr>
          <w:rFonts w:ascii="Arial" w:hAnsi="Arial" w:cs="Arial"/>
          <w:color w:val="111111"/>
          <w:sz w:val="24"/>
          <w:szCs w:val="24"/>
          <w:lang w:val="la-Latn"/>
        </w:rPr>
        <w:t xml:space="preserve">(Rm 15,17.19). </w:t>
      </w:r>
    </w:p>
    <w:p w14:paraId="4C6A5BDE" w14:textId="77777777" w:rsidR="00CF5746" w:rsidRPr="00CF5746" w:rsidRDefault="00CF5746" w:rsidP="00CF5746">
      <w:pPr>
        <w:spacing w:before="120" w:after="120" w:line="240" w:lineRule="auto"/>
        <w:jc w:val="both"/>
        <w:rPr>
          <w:rFonts w:ascii="Arial" w:eastAsia="Times New Roman" w:hAnsi="Arial" w:cs="Arial"/>
          <w:kern w:val="0"/>
          <w:sz w:val="24"/>
          <w:szCs w:val="24"/>
          <w:lang w:val="la-Latn" w:eastAsia="it-IT"/>
          <w14:ligatures w14:val="none"/>
        </w:rPr>
      </w:pPr>
    </w:p>
    <w:p w14:paraId="275336C8"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Arial"/>
          <w:kern w:val="0"/>
          <w:sz w:val="24"/>
          <w:szCs w:val="24"/>
          <w:lang w:val="la-Latn" w:eastAsia="it-IT"/>
          <w14:ligatures w14:val="none"/>
        </w:rPr>
        <w:t xml:space="preserve">Prima modalità di evangelizzare: </w:t>
      </w:r>
      <w:bookmarkStart w:id="117" w:name="_Hlk217051297"/>
      <w:r w:rsidRPr="00CF5746">
        <w:rPr>
          <w:rFonts w:ascii="Arial" w:eastAsia="Times New Roman" w:hAnsi="Arial" w:cs="Arial"/>
          <w:i/>
          <w:iCs/>
          <w:kern w:val="0"/>
          <w:sz w:val="24"/>
          <w:szCs w:val="20"/>
          <w:lang w:val="la-Latn" w:eastAsia="it-IT"/>
          <w14:ligatures w14:val="none"/>
        </w:rPr>
        <w:t>Con parole e opere, – verbo et factis –</w:t>
      </w:r>
      <w:bookmarkStart w:id="118" w:name="_Hlk217055188"/>
      <w:r w:rsidRPr="00CF5746">
        <w:rPr>
          <w:rFonts w:ascii="Arial" w:eastAsia="Times New Roman" w:hAnsi="Arial" w:cs="Arial"/>
          <w:i/>
          <w:iCs/>
          <w:kern w:val="0"/>
          <w:sz w:val="24"/>
          <w:szCs w:val="20"/>
          <w:lang w:val="la-Latn" w:eastAsia="it-IT"/>
          <w14:ligatures w14:val="none"/>
        </w:rPr>
        <w:t xml:space="preserve"> </w:t>
      </w:r>
      <w:r w:rsidRPr="00CF5746">
        <w:rPr>
          <w:rFonts w:ascii="Cambria" w:hAnsi="Cambria" w:cs="Cambria"/>
          <w:color w:val="111111"/>
          <w:sz w:val="24"/>
          <w:szCs w:val="24"/>
          <w:lang w:val="el-GR"/>
        </w:rPr>
        <w:t>λόγ</w:t>
      </w:r>
      <w:r w:rsidRPr="00CF5746">
        <w:rPr>
          <w:rFonts w:ascii="Times New Roman" w:hAnsi="Times New Roman" w:cs="Times New Roman"/>
          <w:color w:val="111111"/>
          <w:sz w:val="24"/>
          <w:szCs w:val="24"/>
          <w:lang w:val="el-GR"/>
        </w:rPr>
        <w:t>ῳ</w:t>
      </w:r>
      <w:r w:rsidRPr="00CF5746">
        <w:rPr>
          <w:rFonts w:ascii="PT Serif" w:hAnsi="PT Serif"/>
          <w:color w:val="111111"/>
          <w:sz w:val="24"/>
          <w:szCs w:val="24"/>
          <w:lang w:val="la-Latn"/>
        </w:rPr>
        <w:t xml:space="preserve"> </w:t>
      </w:r>
      <w:r w:rsidRPr="00CF5746">
        <w:rPr>
          <w:rFonts w:ascii="Cambria" w:hAnsi="Cambria" w:cs="Cambria"/>
          <w:color w:val="111111"/>
          <w:sz w:val="24"/>
          <w:szCs w:val="24"/>
          <w:lang w:val="el-GR"/>
        </w:rPr>
        <w:t>κα</w:t>
      </w:r>
      <w:r w:rsidRPr="00CF5746">
        <w:rPr>
          <w:rFonts w:ascii="Times New Roman" w:hAnsi="Times New Roman" w:cs="Times New Roman"/>
          <w:color w:val="111111"/>
          <w:sz w:val="24"/>
          <w:szCs w:val="24"/>
          <w:lang w:val="el-GR"/>
        </w:rPr>
        <w:t>ὶ</w:t>
      </w:r>
      <w:r w:rsidRPr="00CF5746">
        <w:rPr>
          <w:rFonts w:ascii="PT Serif" w:hAnsi="PT Serif"/>
          <w:color w:val="111111"/>
          <w:sz w:val="24"/>
          <w:szCs w:val="24"/>
          <w:lang w:val="la-Latn"/>
        </w:rPr>
        <w:t xml:space="preserve"> </w:t>
      </w:r>
      <w:r w:rsidRPr="00CF5746">
        <w:rPr>
          <w:rFonts w:ascii="Times New Roman" w:hAnsi="Times New Roman" w:cs="Times New Roman"/>
          <w:color w:val="111111"/>
          <w:sz w:val="24"/>
          <w:szCs w:val="24"/>
          <w:lang w:val="el-GR"/>
        </w:rPr>
        <w:t>ἔ</w:t>
      </w:r>
      <w:r w:rsidRPr="00CF5746">
        <w:rPr>
          <w:rFonts w:ascii="Cambria" w:hAnsi="Cambria" w:cs="Cambria"/>
          <w:color w:val="111111"/>
          <w:sz w:val="24"/>
          <w:szCs w:val="24"/>
          <w:lang w:val="el-GR"/>
        </w:rPr>
        <w:t>ργ</w:t>
      </w:r>
      <w:r w:rsidRPr="00CF5746">
        <w:rPr>
          <w:rFonts w:ascii="Times New Roman" w:hAnsi="Times New Roman" w:cs="Times New Roman"/>
          <w:color w:val="111111"/>
          <w:sz w:val="24"/>
          <w:szCs w:val="24"/>
          <w:lang w:val="el-GR"/>
        </w:rPr>
        <w:t>ῳ</w:t>
      </w:r>
      <w:bookmarkEnd w:id="118"/>
      <w:r w:rsidRPr="00CF5746">
        <w:rPr>
          <w:rFonts w:ascii="PT Serif" w:hAnsi="PT Serif"/>
          <w:color w:val="111111"/>
          <w:sz w:val="24"/>
          <w:szCs w:val="24"/>
          <w:lang w:val="la-Latn"/>
        </w:rPr>
        <w:t xml:space="preserve">. </w:t>
      </w:r>
      <w:bookmarkEnd w:id="117"/>
      <w:r w:rsidRPr="00CF5746">
        <w:rPr>
          <w:rFonts w:ascii="Arial" w:eastAsia="Times New Roman" w:hAnsi="Arial" w:cs="Times New Roman"/>
          <w:kern w:val="0"/>
          <w:sz w:val="24"/>
          <w:szCs w:val="20"/>
          <w:lang w:eastAsia="it-IT"/>
          <w14:ligatures w14:val="none"/>
        </w:rPr>
        <w:t xml:space="preserve">Si evangelizza con la Parola di Dio e si evangelizza nei fatti. Noi sappiamo che la Parola è quella di Dio, di Cristo Gesù, dello Spirito Santo. È la Parola della divina Rivelazione secondo la purissima verità posta in essa dallo Spirito Santo. Se mettiamo nella Parola anche un solo pensiero della terra o pensiero di Satana, la nostra non è più evangelizzazione. Evangelizzare con i molteplici vangeli degli uomini non è evangelizzazione secondo Dio. Evangelizzare con i vangeli di Satana neanche questa è evangelizzazione secondo Dio. Si evangelizza con la Parola d </w:t>
      </w:r>
      <w:r w:rsidRPr="00CF5746">
        <w:rPr>
          <w:rFonts w:ascii="Arial" w:eastAsia="Times New Roman" w:hAnsi="Arial" w:cs="Times New Roman"/>
          <w:kern w:val="0"/>
          <w:sz w:val="24"/>
          <w:szCs w:val="20"/>
          <w:lang w:eastAsia="it-IT"/>
          <w14:ligatures w14:val="none"/>
        </w:rPr>
        <w:lastRenderedPageBreak/>
        <w:t>Dio e con ogni verità posta in essa dallo Spirito Santo. Se introduciamo nella Parola anche un solo nostro pensiero, la nostra non è più l’evangelizzazione che il Signore ci ha comandato. Lui ci ha ordinato di insegnare tutto ciò che lui ci ha comandato. Oggi possiamo attestare che è difficile sentire una parola di evangelizzazione. Quasi tutti i discepoli di Gesù evangelizzano con i loro vangeli, i vangeli del mondo, i vangeli di Satana. Non oggi, ma è da molti anni che noi stiamo denunciando che ogni nostra evangelizzazione è dai vangeli del mondo e dai vangeli di Satana.</w:t>
      </w:r>
    </w:p>
    <w:p w14:paraId="3E69560C"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p>
    <w:p w14:paraId="6A16D775"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Lettera al vecchio Vangelo</w:t>
      </w:r>
    </w:p>
    <w:p w14:paraId="0954A030"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Caro vecchio Vangelo, ho deciso di scriverti, per informarti di cose che tu forse non conosci. Tu sei del passato, appartieni ai secoli remoti, ai tempi lontani e forse nulla comprendi del nostro mondo, che ogni giorno si trasforma, allontanandosi da te con distanze sempre più siderali.</w:t>
      </w:r>
    </w:p>
    <w:p w14:paraId="0E920E82"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 che resti sempre lo stesso. Per te gli anni non passano, non trascorrono.</w:t>
      </w:r>
    </w:p>
    <w:p w14:paraId="14434621"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Dio</w:t>
      </w:r>
      <w:r w:rsidRPr="00CF5746">
        <w:rPr>
          <w:rFonts w:ascii="Arial" w:eastAsia="Times New Roman" w:hAnsi="Arial" w:cs="Times New Roman"/>
          <w:i/>
          <w:iCs/>
          <w:kern w:val="0"/>
          <w:sz w:val="24"/>
          <w:szCs w:val="20"/>
          <w:lang w:eastAsia="it-IT"/>
          <w14:ligatures w14:val="none"/>
        </w:rPr>
        <w:t xml:space="preserve"> “sazia di beni la tua vecchiaia, si rinnova come aquila la tua giovinezza</w:t>
      </w:r>
      <w:r w:rsidRPr="00CF5746">
        <w:rPr>
          <w:rFonts w:ascii="Arial" w:eastAsia="Times New Roman" w:hAnsi="Arial" w:cs="Times New Roman"/>
          <w:kern w:val="0"/>
          <w:sz w:val="24"/>
          <w:szCs w:val="20"/>
          <w:lang w:eastAsia="it-IT"/>
          <w14:ligatures w14:val="none"/>
        </w:rPr>
        <w:t xml:space="preserve">” (Sal 103 (102) 5). Per tutte le altre realtà della terra vale la Parola del Salmo: </w:t>
      </w:r>
      <w:r w:rsidRPr="00CF5746">
        <w:rPr>
          <w:rFonts w:ascii="Arial" w:eastAsia="Times New Roman" w:hAnsi="Arial" w:cs="Times New Roman"/>
          <w:i/>
          <w:iCs/>
          <w:kern w:val="0"/>
          <w:sz w:val="24"/>
          <w:szCs w:val="20"/>
          <w:lang w:eastAsia="it-IT"/>
          <w14:ligatures w14:val="none"/>
        </w:rPr>
        <w:t>“Svaniscono in fumo i miei giorni e come brace ardono le mie ossa. Falciato come erba, inaridisce il mio cuore; dimentico di mangiare il mio pane. I miei giorni declinano come ombra e io come erba inaridisco”. Mentre per te conta l’altra Parola: “Ma tu, Vangelo, rimani in eterno, il tuo ricordo di generazione in generazione. Essi periranno, tu rimani; si logorano tutti come un vestito, come un abito tu li muterai ed essi svaniranno. Ma tu sei sempre lo stesso e i tuoi anni non hanno fine”</w:t>
      </w:r>
      <w:r w:rsidRPr="00CF5746">
        <w:rPr>
          <w:rFonts w:ascii="Arial" w:eastAsia="Times New Roman" w:hAnsi="Arial" w:cs="Times New Roman"/>
          <w:kern w:val="0"/>
          <w:sz w:val="24"/>
          <w:szCs w:val="20"/>
          <w:lang w:eastAsia="it-IT"/>
          <w14:ligatures w14:val="none"/>
        </w:rPr>
        <w:t xml:space="preserve"> (Cfr. Sal 102 (101) 1-29). </w:t>
      </w:r>
    </w:p>
    <w:p w14:paraId="73E61C9A"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w:t>
      </w:r>
    </w:p>
    <w:p w14:paraId="5DE43E20"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È questo il tuo miracolo permanente. La gente cerca miracoli, segni, prodigi. Corri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w:t>
      </w:r>
    </w:p>
    <w:p w14:paraId="183026F9"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Nulla è più vero, autentico, eclatante, vitale di un tuo brano, una tua parola, una parabola, un racconto, un evento, nel quale è racchiusa l’intera vita del mondo. </w:t>
      </w:r>
    </w:p>
    <w:p w14:paraId="0A53CDAA"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 xml:space="preserve">Gli eventi della storia non parlano più. Anche molti eventi di quanti ti hanno incarnato nel loro tempo non parlano più. Sono di ieri, di un passato che più non ritorna, perché la storia è sempre spinta dallo Spirito Santo verso la verità tutta intera. </w:t>
      </w:r>
    </w:p>
    <w:p w14:paraId="4C05B6DE"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w:t>
      </w:r>
    </w:p>
    <w:p w14:paraId="124540C3" w14:textId="77777777" w:rsidR="00CF5746" w:rsidRPr="00CF5746" w:rsidRDefault="00CF5746" w:rsidP="00CF5746">
      <w:pPr>
        <w:spacing w:before="120"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Quanto la Lettera agli Ebrei insegna è sommamente vero: </w:t>
      </w:r>
      <w:r w:rsidRPr="00CF5746">
        <w:rPr>
          <w:rFonts w:ascii="Arial" w:eastAsia="Times New Roman" w:hAnsi="Arial" w:cs="Times New Roman"/>
          <w:i/>
          <w:iCs/>
          <w:kern w:val="0"/>
          <w:sz w:val="24"/>
          <w:szCs w:val="20"/>
          <w:lang w:eastAsia="it-IT"/>
          <w14:ligatures w14:val="none"/>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05D231B7"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Nonostante la tua bellezza e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w:t>
      </w:r>
    </w:p>
    <w:p w14:paraId="6BC9E7C9"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Tu puoi essere letto solo con gli occhi dello Spirito Santo. Questi occhi sono un dono di Dio, un dono grande, da implorare al Signore ogni giorno, ogni attimo, ogni qualvolta ti si prende in mano per entrare attraverso di te in comunione con la santa verità della salvezza. Sei tu, caro vecchio Vangelo, che ci liberi dal Dio approssimativo, improvvisato, inventato, teologizzato, idealizzato, immaginato, trasformato, concepito da mente umana. </w:t>
      </w:r>
    </w:p>
    <w:p w14:paraId="3BCDED9A"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In te l’Attore principale è quel Vecchio Gesù di Nazaret, anche Lui intramontabile, anche Lui storia senza storia, tempo senza tempo. Gesù è stato definito Super Star, Evergreen, Insuperabile. Questi titoli sono offensivi per Lui. </w:t>
      </w:r>
    </w:p>
    <w:p w14:paraId="6620EFDB"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Gesù non è ciò che pensano gli uomini. Questi hanno misure umane di basso contenuto. È come se si volesse misurare l’acqua del mare mettendola a confronto con un piccolissimo bicchiere. Non è vi paragone, confronto. La misura è insignificante. </w:t>
      </w:r>
    </w:p>
    <w:p w14:paraId="189E8645"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w:t>
      </w:r>
    </w:p>
    <w:p w14:paraId="1491B326"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Gesù invece non è artificiale, è reale. Non è una storia da recitare. È una vita da vivere. Non è uno spettacolo da allestire. È una croce da portare e su di essa venire realmente inchiodato per la redenzione del mondo. Le Stars di questo mondo vivono solo nel ricordo, quando vivono. Gesù invece è risorto ed è il Vivente Eterno.</w:t>
      </w:r>
    </w:p>
    <w:p w14:paraId="3492877B"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Grande è Gesù oltre ogni misura. Il Libro dell’Apocalisse ce ne fornisce un ritratto che merita tutta la nostra attenzione.</w:t>
      </w:r>
    </w:p>
    <w:p w14:paraId="746448E1" w14:textId="77777777" w:rsidR="00CF5746" w:rsidRPr="00CF5746" w:rsidRDefault="00CF5746" w:rsidP="00CF5746">
      <w:pPr>
        <w:spacing w:before="120"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lastRenderedPageBreak/>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464CDFB7" w14:textId="77777777" w:rsidR="00CF5746" w:rsidRPr="00CF5746" w:rsidRDefault="00CF5746" w:rsidP="00CF5746">
      <w:pPr>
        <w:spacing w:before="120"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0E2F529D" w14:textId="77777777" w:rsidR="00CF5746" w:rsidRPr="00CF5746" w:rsidRDefault="00CF5746" w:rsidP="00CF5746">
      <w:pPr>
        <w:spacing w:before="120"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p>
    <w:p w14:paraId="4881106D"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È il Vecchio Gesù che ha in mano le chiavi del libro della storia. Nessun altro.</w:t>
      </w:r>
    </w:p>
    <w:p w14:paraId="1A5FF2B4" w14:textId="77777777" w:rsidR="00CF5746" w:rsidRPr="00CF5746" w:rsidRDefault="00CF5746" w:rsidP="00CF5746">
      <w:pPr>
        <w:spacing w:before="120"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6DEE9358" w14:textId="77777777" w:rsidR="00CF5746" w:rsidRPr="00CF5746" w:rsidRDefault="00CF5746" w:rsidP="00CF5746">
      <w:pPr>
        <w:spacing w:before="120"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4977A65" w14:textId="77777777" w:rsidR="00CF5746" w:rsidRPr="00CF5746" w:rsidRDefault="00CF5746" w:rsidP="00CF5746">
      <w:pPr>
        <w:spacing w:before="120"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p>
    <w:p w14:paraId="723F7664" w14:textId="77777777" w:rsidR="00CF5746" w:rsidRPr="00CF5746" w:rsidRDefault="00CF5746" w:rsidP="00CF5746">
      <w:pPr>
        <w:spacing w:before="120"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lastRenderedPageBreak/>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07ADC45B"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Dopo la sua gloriosa risurrezione, Gesù non è di ieri, neanche è di domani. Lui è l’oggi eterno di Dio e dell’uomo. In Lui Dio e l’uomo si incontrano, si amano, si riconoscono, si accolgono. Fuori di Lui, Dio dimora nel suo Cielo e l’uomo sulla terra in una vita senza vera speranza, essendo la sua speranza vera solo l’amore del suo Signore. Gesù non è stato. È. Io sono. È l’essere che dona l’essere vero ad ogni uomo che viene sulla nostra terra. Chi è in Lui, vive. Chi rimane fuori di Lui, muore. La storia attesta questa verità. </w:t>
      </w:r>
    </w:p>
    <w:p w14:paraId="30528B6F"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Li è la Parola vivente di Dio che parla a noi attraverso il suo Vangelo. Si potrebbe continuare all’infinito nel presentare ciò che Gesù è per ogni uomo. Ecco però il desiderio che deve governare il cuore di ogni discepolo di Gesù: risuscitare il Vangelo ormai sepolto nelle nostre teologie, filosofie, ascetiche, mistiche, che quasi sempre lo soffocano. Il cristiano deve avere nel suo intimo un fuoco così ardente da esplodere e incendiare ogni altro cuore. Questo fuoco che arde e mai si consuma deve chiamare il Vangelo che è sepolto nella tomba delle nostre multiforme strutture religiose di ogni tipo e dargli la vita che è solo sua  È come un’aquila il Vangelo. Esso ha bisogno di volare nei grandi cieli della vita. Invece le nostre molteplici strutture sono come una gabbia, neanche come una voliera. Almeno in quest’ultima vi è un piccolo spazio in più. È una gabbia strettissima, dove l’aquila non può neanche stendere le sue maestose ali, gabbia che soffoca e uccide, priva della libertà, costringe ad una vita impropria, non vera. </w:t>
      </w:r>
    </w:p>
    <w:p w14:paraId="69BBF9E3"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p>
    <w:p w14:paraId="6B6E6E20"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Sappiamo la Parola con quale ogni evangelizzazione deve essere vissuta.  Ma cosa è invece l’opera (</w:t>
      </w:r>
      <w:r w:rsidRPr="00CF5746">
        <w:rPr>
          <w:rFonts w:ascii="Cambria" w:hAnsi="Cambria" w:cs="Cambria"/>
          <w:color w:val="111111"/>
          <w:sz w:val="26"/>
          <w:szCs w:val="26"/>
          <w:lang w:val="el-GR"/>
        </w:rPr>
        <w:t>λόγ</w:t>
      </w:r>
      <w:r w:rsidRPr="00CF5746">
        <w:rPr>
          <w:rFonts w:ascii="Times New Roman" w:hAnsi="Times New Roman" w:cs="Times New Roman"/>
          <w:color w:val="111111"/>
          <w:sz w:val="26"/>
          <w:szCs w:val="26"/>
          <w:lang w:val="el-GR"/>
        </w:rPr>
        <w:t>ῳ</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κα</w:t>
      </w:r>
      <w:r w:rsidRPr="00CF5746">
        <w:rPr>
          <w:rFonts w:ascii="Times New Roman" w:hAnsi="Times New Roman" w:cs="Times New Roman"/>
          <w:color w:val="111111"/>
          <w:sz w:val="26"/>
          <w:szCs w:val="26"/>
          <w:lang w:val="el-GR"/>
        </w:rPr>
        <w:t>ὶ</w:t>
      </w:r>
      <w:r w:rsidRPr="00CF5746">
        <w:rPr>
          <w:rFonts w:ascii="PT Serif" w:hAnsi="PT Serif"/>
          <w:color w:val="111111"/>
          <w:sz w:val="26"/>
          <w:szCs w:val="26"/>
          <w:lang w:val="la-Latn"/>
        </w:rPr>
        <w:t xml:space="preserve"> </w:t>
      </w:r>
      <w:r w:rsidRPr="00CF5746">
        <w:rPr>
          <w:rFonts w:ascii="Times New Roman" w:hAnsi="Times New Roman" w:cs="Times New Roman"/>
          <w:color w:val="111111"/>
          <w:sz w:val="26"/>
          <w:szCs w:val="26"/>
          <w:lang w:val="el-GR"/>
        </w:rPr>
        <w:t>ἔ</w:t>
      </w:r>
      <w:r w:rsidRPr="00CF5746">
        <w:rPr>
          <w:rFonts w:ascii="Cambria" w:hAnsi="Cambria" w:cs="Cambria"/>
          <w:color w:val="111111"/>
          <w:sz w:val="26"/>
          <w:szCs w:val="26"/>
          <w:lang w:val="el-GR"/>
        </w:rPr>
        <w:t>ργ</w:t>
      </w:r>
      <w:r w:rsidRPr="00CF5746">
        <w:rPr>
          <w:rFonts w:ascii="Times New Roman" w:hAnsi="Times New Roman" w:cs="Times New Roman"/>
          <w:color w:val="111111"/>
          <w:sz w:val="26"/>
          <w:szCs w:val="26"/>
          <w:lang w:val="el-GR"/>
        </w:rPr>
        <w:t>ῳ</w:t>
      </w:r>
      <w:r w:rsidRPr="00CF5746">
        <w:rPr>
          <w:rFonts w:ascii="Arial" w:eastAsia="Times New Roman" w:hAnsi="Arial" w:cs="Times New Roman"/>
          <w:kern w:val="0"/>
          <w:sz w:val="24"/>
          <w:szCs w:val="20"/>
          <w:lang w:eastAsia="it-IT"/>
          <w14:ligatures w14:val="none"/>
        </w:rPr>
        <w:t>)?  L’opera è prima di ogni cosa la perfetta, ininterrotta obbedienza alla Parola di Dio, a ogni Parola di Dio. Ogni Parola di Dio, di Cristo Gesù, dello Spirito Santo obbedita, diviene opera che il cristiano pone visibilmente nella storia. L’opera che dona il perfetto compimento a ogni opera precedente di Cristo Gesù è la sua morte in croce. Ogni obbedienza è opera visibile posta nella storia. Ma a nulla servono tutte le opere se ad esse non si dona compimento pieno e perfetto. Prima di morire Gesù dice al Padre:</w:t>
      </w:r>
      <w:r w:rsidRPr="00CF5746">
        <w:rPr>
          <w:rFonts w:ascii="Arial" w:eastAsia="Times New Roman" w:hAnsi="Arial" w:cs="Times New Roman"/>
          <w:i/>
          <w:iCs/>
          <w:kern w:val="0"/>
          <w:sz w:val="24"/>
          <w:szCs w:val="20"/>
          <w:lang w:eastAsia="it-IT"/>
          <w14:ligatures w14:val="none"/>
        </w:rPr>
        <w:t xml:space="preserve"> “Tutto è compiuto”.</w:t>
      </w:r>
      <w:r w:rsidRPr="00CF5746">
        <w:rPr>
          <w:rFonts w:ascii="Arial" w:eastAsia="Times New Roman" w:hAnsi="Arial" w:cs="Times New Roman"/>
          <w:kern w:val="0"/>
          <w:sz w:val="24"/>
          <w:szCs w:val="20"/>
          <w:lang w:eastAsia="it-IT"/>
          <w14:ligatures w14:val="none"/>
        </w:rPr>
        <w:t xml:space="preserve"> Ora resta sola l’ultima opera da compiere che dona pienezza di verità e di compimento a tutta la sua vita. Ecco l’opera che dona il compimento: porre e consegnare il suo spirito nelle mani del Padre. Dal Padre lo ha ricevuto, al Padre lo consegna non come lo ha ricevuto. Lo consegna carico e colmo di obbedienza perfetta a ogni sua Parola. Senza il compimento ultimo, tutte le altre obbedienze non producono il frutto che il Padre gli ha assegnato perché lo producesse. Senza la morte da Crocifisso sul Golgota, Gesù avrebbe fallito la sua omissione. </w:t>
      </w:r>
    </w:p>
    <w:p w14:paraId="0683BAB7"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Oggi essendo la vita di moltissimi discepoli di Gesù non obbedienza al Vangelo, essa è priva di tutte le opere precedenti che siamo chiamati a fare. Non essendo obbedienza al Vangelo, il fine di essa non può essere raggiunto. A rischio di fallimento è la vita di ogni discepolo di Gesù. A rischio di fallimento è la vita dei papi, </w:t>
      </w:r>
      <w:r w:rsidRPr="00CF5746">
        <w:rPr>
          <w:rFonts w:ascii="Arial" w:eastAsia="Times New Roman" w:hAnsi="Arial" w:cs="Times New Roman"/>
          <w:kern w:val="0"/>
          <w:sz w:val="24"/>
          <w:szCs w:val="20"/>
          <w:lang w:eastAsia="it-IT"/>
          <w14:ligatures w14:val="none"/>
        </w:rPr>
        <w:lastRenderedPageBreak/>
        <w:t>dei vescovi, dei presbiteri, dei diaconi, dei cresimati, dei battezzati. A rischio di fallimento è la vita dei profeti, dei maestri, dei dottori, dei professori, dei teologi, di ogni membro del corpo di Cristo. A rischio di fallimento oggi è la vita di ogni uomo. A rischio di fallimento è la vita di ogni donna e di ogni uomo. Perché a rischio di fallimento è il fine per cui e l’uomo e la donna sono stati creati da Dio. Una Chiesa ateizzata, paganizzata, addirittura satanizzata è a rischio di fallimento. Ma anche una società ateizzata, paganizzata, satanizzata, diavolizzata è a rischio di fallimento. Il fallimento non è solo nel tempo. Esso è fallimento per l’eternità. Questo fallimento eterno così è rivelato da Gesù nel Vangelo secondo Matteo:</w:t>
      </w:r>
    </w:p>
    <w:p w14:paraId="069E9FFA" w14:textId="77777777" w:rsidR="00CF5746" w:rsidRPr="00CF5746" w:rsidRDefault="00CF5746" w:rsidP="00CF5746">
      <w:pPr>
        <w:spacing w:before="120"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0E6BF4B8" w14:textId="77777777" w:rsidR="00CF5746" w:rsidRPr="00CF5746" w:rsidRDefault="00CF5746" w:rsidP="00CF5746">
      <w:pPr>
        <w:spacing w:before="120"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Tutta la nostra evangelizzazione oggi non a rischio di fallimento, è essa stessa il grande fallimento del cristiano. È il grande fallimento del cristiano, perché oggi non c’è più evangelizzazione. Essendo la Parola di Dio sostituita con la parola dell’uomo e la volontà di Dio con la volontà degli uomini, anche l’evangelizzazione che è nel dono della Parola di Dio, non esiste più. I molti cristiani che non possono più evangelizzare dalla Parola di Dio, hanno fallito la loro vocazione di cristiani e il fallimento non è solo nel tempo, esso è fallimento per l’eternità.</w:t>
      </w:r>
    </w:p>
    <w:p w14:paraId="5E97E17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p>
    <w:p w14:paraId="03B1ECB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Seconda modalità di evangelizzare: </w:t>
      </w:r>
      <w:bookmarkStart w:id="119" w:name="_Hlk217063343"/>
      <w:r w:rsidRPr="00CF5746">
        <w:rPr>
          <w:rFonts w:ascii="Arial" w:eastAsia="Times New Roman" w:hAnsi="Arial" w:cs="Arial"/>
          <w:i/>
          <w:iCs/>
          <w:kern w:val="0"/>
          <w:sz w:val="24"/>
          <w:szCs w:val="20"/>
          <w:lang w:eastAsia="it-IT"/>
          <w14:ligatures w14:val="none"/>
        </w:rPr>
        <w:t xml:space="preserve">con la potenza di segni e di prodigi – </w:t>
      </w:r>
      <w:r w:rsidRPr="00CF5746">
        <w:rPr>
          <w:rFonts w:ascii="Arial" w:eastAsia="Times New Roman" w:hAnsi="Arial" w:cs="Arial"/>
          <w:i/>
          <w:iCs/>
          <w:kern w:val="0"/>
          <w:sz w:val="24"/>
          <w:szCs w:val="20"/>
          <w:lang w:val="la-Latn" w:eastAsia="it-IT"/>
          <w14:ligatures w14:val="none"/>
        </w:rPr>
        <w:t xml:space="preserve">in virtute signorum et prodigiorum </w:t>
      </w:r>
      <w:r w:rsidRPr="00CF5746">
        <w:rPr>
          <w:rFonts w:ascii="Arial" w:eastAsia="Times New Roman" w:hAnsi="Arial" w:cs="Arial"/>
          <w:i/>
          <w:iCs/>
          <w:kern w:val="0"/>
          <w:sz w:val="24"/>
          <w:szCs w:val="20"/>
          <w:lang w:eastAsia="it-IT"/>
          <w14:ligatures w14:val="none"/>
        </w:rPr>
        <w:t xml:space="preserve"> – </w:t>
      </w:r>
      <w:r w:rsidRPr="00CF5746">
        <w:rPr>
          <w:rFonts w:ascii="Times New Roman" w:hAnsi="Times New Roman" w:cs="Times New Roman"/>
          <w:color w:val="111111"/>
          <w:sz w:val="26"/>
          <w:szCs w:val="26"/>
          <w:lang w:val="el-GR"/>
        </w:rPr>
        <w:t>ἐ</w:t>
      </w:r>
      <w:r w:rsidRPr="00CF5746">
        <w:rPr>
          <w:rFonts w:ascii="Cambria" w:hAnsi="Cambria" w:cs="Cambria"/>
          <w:color w:val="111111"/>
          <w:sz w:val="26"/>
          <w:szCs w:val="26"/>
          <w:lang w:val="el-GR"/>
        </w:rPr>
        <w:t>ν</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δυνά</w:t>
      </w:r>
      <w:r w:rsidRPr="00CF5746">
        <w:rPr>
          <w:rFonts w:ascii="PT Serif" w:hAnsi="PT Serif" w:cs="PT Serif"/>
          <w:color w:val="111111"/>
          <w:sz w:val="26"/>
          <w:szCs w:val="26"/>
          <w:lang w:val="el-GR"/>
        </w:rPr>
        <w:t>μ</w:t>
      </w:r>
      <w:r w:rsidRPr="00CF5746">
        <w:rPr>
          <w:rFonts w:ascii="Cambria" w:hAnsi="Cambria" w:cs="Cambria"/>
          <w:color w:val="111111"/>
          <w:sz w:val="26"/>
          <w:szCs w:val="26"/>
          <w:lang w:val="el-GR"/>
        </w:rPr>
        <w:t>ει</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ση</w:t>
      </w:r>
      <w:r w:rsidRPr="00CF5746">
        <w:rPr>
          <w:rFonts w:ascii="PT Serif" w:hAnsi="PT Serif" w:cs="PT Serif"/>
          <w:color w:val="111111"/>
          <w:sz w:val="26"/>
          <w:szCs w:val="26"/>
          <w:lang w:val="el-GR"/>
        </w:rPr>
        <w:t>μ</w:t>
      </w:r>
      <w:r w:rsidRPr="00CF5746">
        <w:rPr>
          <w:rFonts w:ascii="Cambria" w:hAnsi="Cambria" w:cs="Cambria"/>
          <w:color w:val="111111"/>
          <w:sz w:val="26"/>
          <w:szCs w:val="26"/>
          <w:lang w:val="el-GR"/>
        </w:rPr>
        <w:t>είων</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κα</w:t>
      </w:r>
      <w:r w:rsidRPr="00CF5746">
        <w:rPr>
          <w:rFonts w:ascii="Times New Roman" w:hAnsi="Times New Roman" w:cs="Times New Roman"/>
          <w:color w:val="111111"/>
          <w:sz w:val="26"/>
          <w:szCs w:val="26"/>
          <w:lang w:val="el-GR"/>
        </w:rPr>
        <w:t>ὶ</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τεράτων</w:t>
      </w:r>
      <w:bookmarkEnd w:id="119"/>
      <w:r w:rsidRPr="00CF5746">
        <w:rPr>
          <w:rFonts w:ascii="Cambria" w:hAnsi="Cambria" w:cs="Cambria"/>
          <w:color w:val="111111"/>
          <w:sz w:val="24"/>
          <w:szCs w:val="24"/>
        </w:rPr>
        <w:t xml:space="preserve">. </w:t>
      </w:r>
      <w:r w:rsidRPr="00CF5746">
        <w:rPr>
          <w:rFonts w:ascii="PT Serif" w:hAnsi="PT Serif"/>
          <w:color w:val="111111"/>
          <w:sz w:val="24"/>
          <w:szCs w:val="24"/>
          <w:lang w:val="la-Latn"/>
        </w:rPr>
        <w:t xml:space="preserve"> </w:t>
      </w:r>
      <w:r w:rsidRPr="00CF5746">
        <w:rPr>
          <w:rFonts w:ascii="Arial" w:eastAsia="Times New Roman" w:hAnsi="Arial" w:cs="Times New Roman"/>
          <w:kern w:val="0"/>
          <w:sz w:val="24"/>
          <w:szCs w:val="20"/>
          <w:lang w:eastAsia="it-IT"/>
          <w14:ligatures w14:val="none"/>
        </w:rPr>
        <w:t xml:space="preserve">San Paolo vuole che tutto il mondo conosca Gesù Signore. Predicare dove già Cristo Gesù si conosce per lui è vero sciupio di ogni energia spirituale. All’evangelizzazione fatta con la Parola e l’opera, segue l’evangelizzazione fatta con la potenza di segni e di prodigi – </w:t>
      </w:r>
      <w:r w:rsidRPr="00CF5746">
        <w:rPr>
          <w:rFonts w:ascii="Arial" w:eastAsia="Times New Roman" w:hAnsi="Arial" w:cs="Times New Roman"/>
          <w:kern w:val="0"/>
          <w:sz w:val="24"/>
          <w:szCs w:val="20"/>
          <w:lang w:val="la-Latn" w:eastAsia="it-IT"/>
          <w14:ligatures w14:val="none"/>
        </w:rPr>
        <w:t>in virtute signorum et prodigiorum</w:t>
      </w:r>
      <w:r w:rsidRPr="00CF5746">
        <w:rPr>
          <w:rFonts w:ascii="Arial" w:eastAsia="Times New Roman" w:hAnsi="Arial" w:cs="Times New Roman"/>
          <w:kern w:val="0"/>
          <w:sz w:val="24"/>
          <w:szCs w:val="20"/>
          <w:lang w:eastAsia="it-IT"/>
          <w14:ligatures w14:val="none"/>
        </w:rPr>
        <w:t xml:space="preserve">  – ἐν δυνάμει σημείων καὶ </w:t>
      </w:r>
      <w:bookmarkStart w:id="120" w:name="_Hlk217062970"/>
      <w:r w:rsidRPr="00CF5746">
        <w:rPr>
          <w:rFonts w:ascii="Arial" w:eastAsia="Times New Roman" w:hAnsi="Arial" w:cs="Times New Roman"/>
          <w:kern w:val="0"/>
          <w:sz w:val="24"/>
          <w:szCs w:val="20"/>
          <w:lang w:eastAsia="it-IT"/>
          <w14:ligatures w14:val="none"/>
        </w:rPr>
        <w:t>τεράτων</w:t>
      </w:r>
      <w:bookmarkEnd w:id="120"/>
      <w:r w:rsidRPr="00CF5746">
        <w:rPr>
          <w:rFonts w:ascii="Arial" w:eastAsia="Times New Roman" w:hAnsi="Arial" w:cs="Times New Roman"/>
          <w:kern w:val="0"/>
          <w:sz w:val="24"/>
          <w:szCs w:val="20"/>
          <w:lang w:eastAsia="it-IT"/>
          <w14:ligatures w14:val="none"/>
        </w:rPr>
        <w:t xml:space="preserve">. Il segno è la Parola del Signore che si compie quando essa è proferita dall’evangelizzatore. Segno è anche un evento rivelato dall’evangelizzatore che avviene secondo le modalità indicate dalla parola proferita dall’evangelizzatore. I prodigi (τεράτων) invece sono interventi dell’evangelizzatore che su suo comando si compiono nella natura. Il fine di questi prodigi, miracoli, cose portentose, è solo uno: creare la fede non di Dio, non nel Vangelo, non nella Chiesa, il fine è uno solo: creare la fede che l’Evangelizzatore è uomo di Dio e che la Parola di Dio sulla sua bocca è verità. </w:t>
      </w:r>
    </w:p>
    <w:p w14:paraId="5BD34228"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fede nell’evangelizzatore come vero uomo di Dio, vero uomo che porta la Parola di Dio, deve condurre poi alla fede in tutta la Parola dell’evangelizzatore. È la Parola dell’evangelizzatore che dovrà poi creare la purissima fede nel Dio della Parola. È evidente che questo potrà solo avvenire in potenza– in virtute– ἐν δυνάμει e questa virtù è solo dello Spirito Santo. Ecco perché l’evangelizzatore e lo Spirito Santo dovranno essere un solo soggetto evangelizzatore. Non due soggetti, ma un solo soggetto. Lo Spirito Santo dovrà essere l’Agente o il Soggetto Primario. Il discepolo di Gesù l’agente o il soggetto secondario. Secondario non significa non essenziale o non necessario. Qui non stiamo parlando di causa agente e di causa strumentale.  </w:t>
      </w:r>
      <w:r w:rsidRPr="00CF5746">
        <w:rPr>
          <w:rFonts w:ascii="Arial" w:eastAsia="Times New Roman" w:hAnsi="Arial" w:cs="Times New Roman"/>
          <w:kern w:val="0"/>
          <w:sz w:val="24"/>
          <w:szCs w:val="20"/>
          <w:lang w:eastAsia="it-IT"/>
          <w14:ligatures w14:val="none"/>
        </w:rPr>
        <w:lastRenderedPageBreak/>
        <w:t>Nella causa agente, l’agente può sempre sostituire lo strumento. Il Soggetto primario invece mai potrà sostituire il soggetto secondario. Né il soggetto secondario potrà mai sostituire il soggetto principale.</w:t>
      </w:r>
    </w:p>
    <w:p w14:paraId="529DE74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bookmarkStart w:id="121" w:name="_Hlk217467116"/>
      <w:r w:rsidRPr="00CF5746">
        <w:rPr>
          <w:rFonts w:ascii="Arial" w:eastAsia="Times New Roman" w:hAnsi="Arial" w:cs="Times New Roman"/>
          <w:kern w:val="0"/>
          <w:sz w:val="24"/>
          <w:szCs w:val="20"/>
          <w:lang w:eastAsia="it-IT"/>
          <w14:ligatures w14:val="none"/>
        </w:rPr>
        <w:t xml:space="preserve">Con l’Incarnazione del Verbo si modifica nella sua essenzialità tutta la storia della salvezza. Nell’Antico Testamento se falliva un re o un sacerdote poteva essere sempre sostituito con un altro re o un altro sacerdote. Nel Nuovo Testamento chi opera il mistero della salvezza è il Figlio di Dio attraverso il suo corpo, che è la Chiesa. E il corpo di Cristo agisce nella virtù dello Spirito Santo. Ora il corpo di Cristo non può essere sostituito con un altro corpo. Questo significa che se il corpo di Cristo viene meno nella sua missione di salvezza, esso non potrà mai in eterno essere sostituito con un altro corpo. Questo vuole dire anche che la missione evangelizzatrice si può vivere solo come corpo di Cristo, ognuno però nel rispetto dei sacramenti ricevuti e sempre </w:t>
      </w:r>
      <w:r w:rsidRPr="00CF5746">
        <w:rPr>
          <w:rFonts w:ascii="Arial" w:eastAsia="Times New Roman" w:hAnsi="Arial" w:cs="Times New Roman"/>
          <w:i/>
          <w:iCs/>
          <w:kern w:val="0"/>
          <w:sz w:val="24"/>
          <w:szCs w:val="20"/>
          <w:lang w:eastAsia="it-IT"/>
          <w14:ligatures w14:val="none"/>
        </w:rPr>
        <w:t>in virtute</w:t>
      </w:r>
      <w:r w:rsidRPr="00CF5746">
        <w:rPr>
          <w:rFonts w:ascii="Arial" w:eastAsia="Times New Roman" w:hAnsi="Arial" w:cs="Times New Roman"/>
          <w:kern w:val="0"/>
          <w:sz w:val="24"/>
          <w:szCs w:val="20"/>
          <w:lang w:eastAsia="it-IT"/>
          <w14:ligatures w14:val="none"/>
        </w:rPr>
        <w:t xml:space="preserve"> Spiritus come presto metteremo in luce. Neanche si può parlare di causa prima e causa seconda. La causa prima potrà sempre avvalersi di cause secondo sempre in evoluzione. Dio Padre causa prima, Cristo Gesù causa prima, lo Spirito Santo causa prima, mai potranno avvelarsi se non del corpo di Cristo, che è più che causa seconda, essendo il Soggetto agente il Figlio di Dio e solo Lui, per opera dello Spirito Santo. </w:t>
      </w:r>
    </w:p>
    <w:p w14:paraId="0EBE541B" w14:textId="39B2E965"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perché il Nuovo Testamento non è prolungamento dell’Antico e neanche un suo aggiornamento o una sua evoluzione. Il Nuovo Testamento – possiamo dire, con una immagine assai ardita – per rapporto all’Antico, vive la stessa novità che vi è il pane e in vino prima della consacrazione e le santissime specie eucaristiche dopo la consacrazione. È avvenuta una piena e perfetta transustanziazione. I segni e i prodigi compiuti dal Mosè nell’Antico Testamento avevano come fine la conversione del faraone a liberare il figli d’Israele. I segni e i prodigi del Nuovo Testamento devono condurre ogni uomo – parlando sempre con un’immagine ardita – a lasciarsi transustanziare in corpo di Cristo, fino alla sua perfetta cristificazione. Ecco perché il Nuovo Testamento è realmente Nuovo. In questa transustanziazione per sacramento, ogni membro conserva la identità della Nuova Natura ricevuta per sacramento, nessuno viene né confuso e né fuso nell’altro. Secondo questa natura è chiamato </w:t>
      </w:r>
      <w:r w:rsidR="004B192C" w:rsidRPr="00CF5746">
        <w:rPr>
          <w:rFonts w:ascii="Arial" w:eastAsia="Times New Roman" w:hAnsi="Arial" w:cs="Times New Roman"/>
          <w:kern w:val="0"/>
          <w:sz w:val="24"/>
          <w:szCs w:val="20"/>
          <w:lang w:eastAsia="it-IT"/>
          <w14:ligatures w14:val="none"/>
        </w:rPr>
        <w:t>a</w:t>
      </w:r>
      <w:r w:rsidRPr="00CF5746">
        <w:rPr>
          <w:rFonts w:ascii="Arial" w:eastAsia="Times New Roman" w:hAnsi="Arial" w:cs="Times New Roman"/>
          <w:kern w:val="0"/>
          <w:sz w:val="24"/>
          <w:szCs w:val="20"/>
          <w:lang w:eastAsia="it-IT"/>
          <w14:ligatures w14:val="none"/>
        </w:rPr>
        <w:t xml:space="preserve"> operare segni e prodigi. </w:t>
      </w:r>
    </w:p>
    <w:p w14:paraId="36AD43F6"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fine è unico per tutti i membri del corpo di Cristo: produrre, ognuno secondo la sua natura e i suoi carismi, la transustanziazione di ogni uomo in corpo di Cristo. Questo mistero è oltremodo grande e noi ne conosciamo nemo che una scintilla. Se lo Spirito Santo vorrà darci ancora più scienza e conoscenza allora altre purissime verità potranno essere messe in luce per il conforto e la consolazione dei membri del corpo di Cristo. </w:t>
      </w:r>
    </w:p>
    <w:p w14:paraId="3014F807"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Ultima verità sui segni: segni e prodigi sono il frutto della fede che governa un cuore. Più grande è la fede, più intensa è la preghiera e più grandi sono i segni e i prodigi, o i miracoli, che hanno come unico fine formare e santificare il corpo di Cristo. Il fine è sanare, guarire, santificazione, illuminare, colmare di grazia il corpo di Cristo, aggiungendovi sempre nuovi membri e arricchendolo di sempre più grande santità. Sono falsi segni e falsi miracoli e falsi prodigi, tutti quei segni, miracoli e prodigi che servono per allontanare dalla fede in Cristo Gesù quanti ancora non credono e quanti sono credenti perché abbandonino la purissima fede. Questa verità è così manifestata da Gesù nel Vangelo secondo Matteo:</w:t>
      </w:r>
    </w:p>
    <w:bookmarkEnd w:id="121"/>
    <w:p w14:paraId="2F7BFF35"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lastRenderedPageBreak/>
        <w:t xml:space="preserve">Allora, se qualcuno vi dirà: “Ecco, il Cristo è qui”, oppure: “È là”, non credeteci; perché sorgeranno falsi cristi e falsi profeti e faranno grandi segni e miracoli, così da ingannare, se possibile, anche gli eletti. Ecco, io ve l’ho predetto (Mt 24,23-25). </w:t>
      </w:r>
    </w:p>
    <w:p w14:paraId="42FA65DA"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Ogni segno che è dato per allontanare dalla purissima fede in Cristo, non è un segno che promana dal corpo di Cristo. Questo segno non deve appartenere al cristiano. Leggiamo nel Libro dell’Apocalisse:</w:t>
      </w:r>
    </w:p>
    <w:p w14:paraId="1B222E9E"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096335C0"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3E11ABC4" w14:textId="77777777" w:rsidR="00CF5746" w:rsidRPr="00CF5746" w:rsidRDefault="00CF5746" w:rsidP="00CF5746">
      <w:pPr>
        <w:spacing w:after="120" w:line="240" w:lineRule="auto"/>
        <w:jc w:val="both"/>
        <w:rPr>
          <w:rFonts w:ascii="Arial" w:eastAsia="Times New Roman" w:hAnsi="Arial" w:cs="Times New Roman"/>
          <w:i/>
          <w:iCs/>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46F74DB4"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i/>
          <w:iCs/>
          <w:kern w:val="0"/>
          <w:sz w:val="24"/>
          <w:szCs w:val="20"/>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186CC185" w14:textId="77777777" w:rsidR="00CF5746" w:rsidRPr="00CF5746" w:rsidRDefault="00CF5746" w:rsidP="00CF5746">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perché è necessaria ogni sapienza di Spirito Santo per non lasciarsi ingannare. Chi si lascia “transustanziare in Cristo, difficilmente sarà ingannato. </w:t>
      </w:r>
    </w:p>
    <w:p w14:paraId="1F48B79A" w14:textId="77777777" w:rsidR="00CF5746" w:rsidRPr="00CF5746" w:rsidRDefault="00CF5746" w:rsidP="00CF5746">
      <w:pPr>
        <w:spacing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Terza modalità di evangelizzare: </w:t>
      </w:r>
      <w:r w:rsidRPr="00CF5746">
        <w:rPr>
          <w:rFonts w:ascii="Arial" w:eastAsia="Times New Roman" w:hAnsi="Arial" w:cs="Arial"/>
          <w:i/>
          <w:iCs/>
          <w:kern w:val="0"/>
          <w:sz w:val="24"/>
          <w:szCs w:val="20"/>
          <w:lang w:eastAsia="it-IT"/>
          <w14:ligatures w14:val="none"/>
        </w:rPr>
        <w:t>Con la forza dello Spirito –</w:t>
      </w:r>
      <w:r w:rsidRPr="00CF5746">
        <w:rPr>
          <w:rFonts w:ascii="Arial" w:eastAsia="Times New Roman" w:hAnsi="Arial" w:cs="Arial"/>
          <w:i/>
          <w:iCs/>
          <w:kern w:val="0"/>
          <w:sz w:val="24"/>
          <w:szCs w:val="20"/>
          <w:lang w:val="la-Latn" w:eastAsia="it-IT"/>
          <w14:ligatures w14:val="none"/>
        </w:rPr>
        <w:t xml:space="preserve"> in virtute Spiritus –</w:t>
      </w:r>
      <w:r w:rsidRPr="00CF5746">
        <w:rPr>
          <w:rFonts w:ascii="Times New Roman" w:hAnsi="Times New Roman" w:cs="Times New Roman"/>
          <w:color w:val="111111"/>
          <w:sz w:val="26"/>
          <w:szCs w:val="26"/>
          <w:lang w:val="el-GR"/>
        </w:rPr>
        <w:t>ἐ</w:t>
      </w:r>
      <w:r w:rsidRPr="00CF5746">
        <w:rPr>
          <w:rFonts w:ascii="Cambria" w:hAnsi="Cambria" w:cs="Cambria"/>
          <w:color w:val="111111"/>
          <w:sz w:val="26"/>
          <w:szCs w:val="26"/>
          <w:lang w:val="el-GR"/>
        </w:rPr>
        <w:t>ν</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δυνά</w:t>
      </w:r>
      <w:r w:rsidRPr="00CF5746">
        <w:rPr>
          <w:rFonts w:ascii="PT Serif" w:hAnsi="PT Serif" w:cs="PT Serif"/>
          <w:color w:val="111111"/>
          <w:sz w:val="26"/>
          <w:szCs w:val="26"/>
          <w:lang w:val="el-GR"/>
        </w:rPr>
        <w:t>μ</w:t>
      </w:r>
      <w:r w:rsidRPr="00CF5746">
        <w:rPr>
          <w:rFonts w:ascii="Cambria" w:hAnsi="Cambria" w:cs="Cambria"/>
          <w:color w:val="111111"/>
          <w:sz w:val="26"/>
          <w:szCs w:val="26"/>
          <w:lang w:val="el-GR"/>
        </w:rPr>
        <w:t>ει</w:t>
      </w:r>
      <w:r w:rsidRPr="00CF5746">
        <w:rPr>
          <w:rFonts w:ascii="PT Serif" w:hAnsi="PT Serif"/>
          <w:color w:val="111111"/>
          <w:sz w:val="26"/>
          <w:szCs w:val="26"/>
          <w:lang w:val="la-Latn"/>
        </w:rPr>
        <w:t xml:space="preserve"> </w:t>
      </w:r>
      <w:r w:rsidRPr="00CF5746">
        <w:rPr>
          <w:rFonts w:ascii="Segoe UI Symbol" w:hAnsi="Segoe UI Symbol" w:cs="Segoe UI Symbol"/>
          <w:color w:val="111111"/>
          <w:sz w:val="26"/>
          <w:szCs w:val="26"/>
          <w:lang w:val="la-Latn"/>
        </w:rPr>
        <w:t>⸀</w:t>
      </w:r>
      <w:r w:rsidRPr="00CF5746">
        <w:rPr>
          <w:rFonts w:ascii="PT Serif" w:hAnsi="PT Serif"/>
          <w:color w:val="111111"/>
          <w:sz w:val="26"/>
          <w:szCs w:val="26"/>
          <w:lang w:val="el-GR"/>
        </w:rPr>
        <w:t>π</w:t>
      </w:r>
      <w:r w:rsidRPr="00CF5746">
        <w:rPr>
          <w:rFonts w:ascii="Cambria" w:hAnsi="Cambria" w:cs="Cambria"/>
          <w:color w:val="111111"/>
          <w:sz w:val="26"/>
          <w:szCs w:val="26"/>
          <w:lang w:val="el-GR"/>
        </w:rPr>
        <w:t>νεύ</w:t>
      </w:r>
      <w:r w:rsidRPr="00CF5746">
        <w:rPr>
          <w:rFonts w:ascii="PT Serif" w:hAnsi="PT Serif" w:cs="PT Serif"/>
          <w:color w:val="111111"/>
          <w:sz w:val="26"/>
          <w:szCs w:val="26"/>
          <w:lang w:val="el-GR"/>
        </w:rPr>
        <w:t>μ</w:t>
      </w:r>
      <w:r w:rsidRPr="00CF5746">
        <w:rPr>
          <w:rFonts w:ascii="Cambria" w:hAnsi="Cambria" w:cs="Cambria"/>
          <w:color w:val="111111"/>
          <w:sz w:val="26"/>
          <w:szCs w:val="26"/>
          <w:lang w:val="el-GR"/>
        </w:rPr>
        <w:t>ατος</w:t>
      </w:r>
      <w:r w:rsidRPr="00CF5746">
        <w:rPr>
          <w:rFonts w:ascii="Cambria" w:hAnsi="Cambria" w:cs="Cambria"/>
          <w:color w:val="111111"/>
          <w:sz w:val="26"/>
          <w:szCs w:val="26"/>
        </w:rPr>
        <w:t xml:space="preserve">. </w:t>
      </w:r>
      <w:r w:rsidRPr="00CF5746">
        <w:rPr>
          <w:rFonts w:ascii="Arial" w:eastAsia="Times New Roman" w:hAnsi="Arial" w:cs="Times New Roman"/>
          <w:kern w:val="0"/>
          <w:sz w:val="24"/>
          <w:szCs w:val="20"/>
          <w:lang w:eastAsia="it-IT"/>
          <w14:ligatures w14:val="none"/>
        </w:rPr>
        <w:t>Ultimo requisito per operare una buona e fruttuosa evangelizzazione è annunciare la Parola in virtute Spiritus -</w:t>
      </w:r>
      <w:r w:rsidRPr="00CF5746">
        <w:t xml:space="preserve"> </w:t>
      </w:r>
      <w:r w:rsidRPr="00CF5746">
        <w:rPr>
          <w:rFonts w:ascii="Arial" w:eastAsia="Times New Roman" w:hAnsi="Arial" w:cs="Times New Roman"/>
          <w:kern w:val="0"/>
          <w:sz w:val="24"/>
          <w:szCs w:val="20"/>
          <w:lang w:eastAsia="it-IT"/>
          <w14:ligatures w14:val="none"/>
        </w:rPr>
        <w:t xml:space="preserve">ἐν δυνάμει </w:t>
      </w:r>
      <w:r w:rsidRPr="00CF5746">
        <w:rPr>
          <w:rFonts w:ascii="Segoe UI Symbol" w:eastAsia="Times New Roman" w:hAnsi="Segoe UI Symbol" w:cs="Segoe UI Symbol"/>
          <w:kern w:val="0"/>
          <w:sz w:val="24"/>
          <w:szCs w:val="20"/>
          <w:lang w:eastAsia="it-IT"/>
          <w14:ligatures w14:val="none"/>
        </w:rPr>
        <w:t>⸀</w:t>
      </w:r>
      <w:r w:rsidRPr="00CF5746">
        <w:rPr>
          <w:rFonts w:ascii="Arial" w:eastAsia="Times New Roman" w:hAnsi="Arial" w:cs="Arial"/>
          <w:kern w:val="0"/>
          <w:sz w:val="24"/>
          <w:szCs w:val="20"/>
          <w:lang w:eastAsia="it-IT"/>
          <w14:ligatures w14:val="none"/>
        </w:rPr>
        <w:t xml:space="preserve">πνεύματος. La forza dello Spirito Santo non è dello Spirito che è nel cielo e che scende su di noi con la nostra invocazione. La forza dello Spirito Santo è dello Spirito che vive in noi, abita in noi, dimora in noi. Dimora in noi, perché noi dimoriamo in Cristo. Abita </w:t>
      </w:r>
      <w:r w:rsidRPr="00CF5746">
        <w:rPr>
          <w:rFonts w:ascii="Arial" w:eastAsia="Times New Roman" w:hAnsi="Arial" w:cs="Arial"/>
          <w:kern w:val="0"/>
          <w:sz w:val="24"/>
          <w:szCs w:val="20"/>
          <w:lang w:eastAsia="it-IT"/>
          <w14:ligatures w14:val="none"/>
        </w:rPr>
        <w:lastRenderedPageBreak/>
        <w:t xml:space="preserve">in noi perché noi abitiamo in Cristo Gesù, abitiamo nella sua Parola, nei sui Comandamenti. È in noi perché noi siamo tralci vivi della vite vera che è Cristo. Più noi cresciamo nello Spirito Santo e più la nostra evangelizzazione sarà vera e ricca di molto frutto. Meno cresciamo nello Spirito Santo e meno la nostra evangelizzazione sarà vera e ricca di molti frutti. Se poi lo Spirito Santo nuore in noi, allora anche la nostra evangelizzazione sarà morta. Se è morta non produce alcun frutto di redenzione, di salvezza, di santificazione. </w:t>
      </w:r>
    </w:p>
    <w:p w14:paraId="43B84FD5" w14:textId="77777777" w:rsidR="00CF5746" w:rsidRDefault="00CF5746" w:rsidP="00CF5746">
      <w:pPr>
        <w:spacing w:before="120" w:after="120" w:line="240" w:lineRule="auto"/>
        <w:jc w:val="both"/>
        <w:rPr>
          <w:rFonts w:ascii="Arial" w:eastAsia="Times New Roman" w:hAnsi="Arial" w:cs="Arial"/>
          <w:kern w:val="0"/>
          <w:sz w:val="24"/>
          <w:szCs w:val="20"/>
          <w:lang w:eastAsia="it-IT"/>
          <w14:ligatures w14:val="none"/>
        </w:rPr>
      </w:pPr>
      <w:r w:rsidRPr="00CF5746">
        <w:rPr>
          <w:rFonts w:ascii="Arial" w:eastAsia="Times New Roman" w:hAnsi="Arial" w:cs="Arial"/>
          <w:kern w:val="0"/>
          <w:sz w:val="24"/>
          <w:szCs w:val="20"/>
          <w:lang w:eastAsia="it-IT"/>
          <w14:ligatures w14:val="none"/>
        </w:rPr>
        <w:t xml:space="preserve">Queste tre modalità nell’evangelizzatore devono essere una sola modalità:  </w:t>
      </w:r>
      <w:r w:rsidRPr="00CF5746">
        <w:rPr>
          <w:rFonts w:ascii="Arial" w:eastAsia="Times New Roman" w:hAnsi="Arial" w:cs="Arial"/>
          <w:i/>
          <w:iCs/>
          <w:kern w:val="0"/>
          <w:sz w:val="24"/>
          <w:szCs w:val="20"/>
          <w:lang w:eastAsia="it-IT"/>
          <w14:ligatures w14:val="none"/>
        </w:rPr>
        <w:t xml:space="preserve">Con parole e opere, con la potenza di segni e di prodigi, con la forza dello Spirito – </w:t>
      </w:r>
      <w:r w:rsidRPr="00CF5746">
        <w:rPr>
          <w:rFonts w:ascii="Arial" w:eastAsia="Times New Roman" w:hAnsi="Arial" w:cs="Arial"/>
          <w:i/>
          <w:iCs/>
          <w:kern w:val="0"/>
          <w:sz w:val="24"/>
          <w:szCs w:val="20"/>
          <w:lang w:val="la-Latn" w:eastAsia="it-IT"/>
          <w14:ligatures w14:val="none"/>
        </w:rPr>
        <w:t xml:space="preserve">verbo et factis, in virtute signorum et prodigiorum, in virtute Spiritus </w:t>
      </w:r>
      <w:r w:rsidRPr="00CF5746">
        <w:rPr>
          <w:rFonts w:ascii="Arial" w:eastAsia="Times New Roman" w:hAnsi="Arial" w:cs="Arial"/>
          <w:i/>
          <w:iCs/>
          <w:kern w:val="0"/>
          <w:sz w:val="26"/>
          <w:szCs w:val="26"/>
          <w:lang w:val="la-Latn" w:eastAsia="it-IT"/>
          <w14:ligatures w14:val="none"/>
        </w:rPr>
        <w:t xml:space="preserve">– </w:t>
      </w:r>
      <w:r w:rsidRPr="00CF5746">
        <w:rPr>
          <w:rFonts w:ascii="Cambria" w:hAnsi="Cambria" w:cs="Cambria"/>
          <w:color w:val="111111"/>
          <w:sz w:val="26"/>
          <w:szCs w:val="26"/>
          <w:lang w:val="el-GR"/>
        </w:rPr>
        <w:t>λόγ</w:t>
      </w:r>
      <w:r w:rsidRPr="00CF5746">
        <w:rPr>
          <w:rFonts w:ascii="Times New Roman" w:hAnsi="Times New Roman" w:cs="Times New Roman"/>
          <w:color w:val="111111"/>
          <w:sz w:val="26"/>
          <w:szCs w:val="26"/>
          <w:lang w:val="el-GR"/>
        </w:rPr>
        <w:t>ῳ</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κα</w:t>
      </w:r>
      <w:r w:rsidRPr="00CF5746">
        <w:rPr>
          <w:rFonts w:ascii="Times New Roman" w:hAnsi="Times New Roman" w:cs="Times New Roman"/>
          <w:color w:val="111111"/>
          <w:sz w:val="26"/>
          <w:szCs w:val="26"/>
          <w:lang w:val="el-GR"/>
        </w:rPr>
        <w:t>ὶ</w:t>
      </w:r>
      <w:r w:rsidRPr="00CF5746">
        <w:rPr>
          <w:rFonts w:ascii="PT Serif" w:hAnsi="PT Serif"/>
          <w:color w:val="111111"/>
          <w:sz w:val="26"/>
          <w:szCs w:val="26"/>
          <w:lang w:val="la-Latn"/>
        </w:rPr>
        <w:t xml:space="preserve"> </w:t>
      </w:r>
      <w:r w:rsidRPr="00CF5746">
        <w:rPr>
          <w:rFonts w:ascii="Times New Roman" w:hAnsi="Times New Roman" w:cs="Times New Roman"/>
          <w:color w:val="111111"/>
          <w:sz w:val="26"/>
          <w:szCs w:val="26"/>
          <w:lang w:val="el-GR"/>
        </w:rPr>
        <w:t>ἔ</w:t>
      </w:r>
      <w:r w:rsidRPr="00CF5746">
        <w:rPr>
          <w:rFonts w:ascii="Cambria" w:hAnsi="Cambria" w:cs="Cambria"/>
          <w:color w:val="111111"/>
          <w:sz w:val="26"/>
          <w:szCs w:val="26"/>
          <w:lang w:val="el-GR"/>
        </w:rPr>
        <w:t>ργ</w:t>
      </w:r>
      <w:r w:rsidRPr="00CF5746">
        <w:rPr>
          <w:rFonts w:ascii="Times New Roman" w:hAnsi="Times New Roman" w:cs="Times New Roman"/>
          <w:color w:val="111111"/>
          <w:sz w:val="26"/>
          <w:szCs w:val="26"/>
          <w:lang w:val="el-GR"/>
        </w:rPr>
        <w:t>ῳ</w:t>
      </w:r>
      <w:r w:rsidRPr="00CF5746">
        <w:rPr>
          <w:rFonts w:ascii="PT Serif" w:hAnsi="PT Serif"/>
          <w:color w:val="111111"/>
          <w:sz w:val="26"/>
          <w:szCs w:val="26"/>
          <w:lang w:val="la-Latn"/>
        </w:rPr>
        <w:t>, </w:t>
      </w:r>
      <w:r w:rsidRPr="00CF5746">
        <w:rPr>
          <w:rFonts w:ascii="Times New Roman" w:hAnsi="Times New Roman" w:cs="Times New Roman"/>
          <w:color w:val="111111"/>
          <w:sz w:val="26"/>
          <w:szCs w:val="26"/>
          <w:lang w:val="el-GR"/>
        </w:rPr>
        <w:t>ἐ</w:t>
      </w:r>
      <w:r w:rsidRPr="00CF5746">
        <w:rPr>
          <w:rFonts w:ascii="Cambria" w:hAnsi="Cambria" w:cs="Cambria"/>
          <w:color w:val="111111"/>
          <w:sz w:val="26"/>
          <w:szCs w:val="26"/>
          <w:lang w:val="el-GR"/>
        </w:rPr>
        <w:t>ν</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δυνά</w:t>
      </w:r>
      <w:r w:rsidRPr="00CF5746">
        <w:rPr>
          <w:rFonts w:ascii="PT Serif" w:hAnsi="PT Serif" w:cs="PT Serif"/>
          <w:color w:val="111111"/>
          <w:sz w:val="26"/>
          <w:szCs w:val="26"/>
          <w:lang w:val="el-GR"/>
        </w:rPr>
        <w:t>μ</w:t>
      </w:r>
      <w:r w:rsidRPr="00CF5746">
        <w:rPr>
          <w:rFonts w:ascii="Cambria" w:hAnsi="Cambria" w:cs="Cambria"/>
          <w:color w:val="111111"/>
          <w:sz w:val="26"/>
          <w:szCs w:val="26"/>
          <w:lang w:val="el-GR"/>
        </w:rPr>
        <w:t>ει</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ση</w:t>
      </w:r>
      <w:r w:rsidRPr="00CF5746">
        <w:rPr>
          <w:rFonts w:ascii="PT Serif" w:hAnsi="PT Serif" w:cs="PT Serif"/>
          <w:color w:val="111111"/>
          <w:sz w:val="26"/>
          <w:szCs w:val="26"/>
          <w:lang w:val="el-GR"/>
        </w:rPr>
        <w:t>μ</w:t>
      </w:r>
      <w:r w:rsidRPr="00CF5746">
        <w:rPr>
          <w:rFonts w:ascii="Cambria" w:hAnsi="Cambria" w:cs="Cambria"/>
          <w:color w:val="111111"/>
          <w:sz w:val="26"/>
          <w:szCs w:val="26"/>
          <w:lang w:val="el-GR"/>
        </w:rPr>
        <w:t>είων</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κα</w:t>
      </w:r>
      <w:r w:rsidRPr="00CF5746">
        <w:rPr>
          <w:rFonts w:ascii="Times New Roman" w:hAnsi="Times New Roman" w:cs="Times New Roman"/>
          <w:color w:val="111111"/>
          <w:sz w:val="26"/>
          <w:szCs w:val="26"/>
          <w:lang w:val="el-GR"/>
        </w:rPr>
        <w:t>ὶ</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τεράτων</w:t>
      </w:r>
      <w:r w:rsidRPr="00CF5746">
        <w:rPr>
          <w:rFonts w:ascii="PT Serif" w:hAnsi="PT Serif"/>
          <w:color w:val="111111"/>
          <w:sz w:val="26"/>
          <w:szCs w:val="26"/>
          <w:lang w:val="la-Latn"/>
        </w:rPr>
        <w:t xml:space="preserve">, </w:t>
      </w:r>
      <w:bookmarkStart w:id="122" w:name="_Hlk217076259"/>
      <w:r w:rsidRPr="00CF5746">
        <w:rPr>
          <w:rFonts w:ascii="Times New Roman" w:hAnsi="Times New Roman" w:cs="Times New Roman"/>
          <w:color w:val="111111"/>
          <w:sz w:val="26"/>
          <w:szCs w:val="26"/>
          <w:lang w:val="el-GR"/>
        </w:rPr>
        <w:t>ἐ</w:t>
      </w:r>
      <w:r w:rsidRPr="00CF5746">
        <w:rPr>
          <w:rFonts w:ascii="Cambria" w:hAnsi="Cambria" w:cs="Cambria"/>
          <w:color w:val="111111"/>
          <w:sz w:val="26"/>
          <w:szCs w:val="26"/>
          <w:lang w:val="el-GR"/>
        </w:rPr>
        <w:t>ν</w:t>
      </w:r>
      <w:r w:rsidRPr="00CF5746">
        <w:rPr>
          <w:rFonts w:ascii="PT Serif" w:hAnsi="PT Serif"/>
          <w:color w:val="111111"/>
          <w:sz w:val="26"/>
          <w:szCs w:val="26"/>
          <w:lang w:val="la-Latn"/>
        </w:rPr>
        <w:t xml:space="preserve"> </w:t>
      </w:r>
      <w:r w:rsidRPr="00CF5746">
        <w:rPr>
          <w:rFonts w:ascii="Cambria" w:hAnsi="Cambria" w:cs="Cambria"/>
          <w:color w:val="111111"/>
          <w:sz w:val="26"/>
          <w:szCs w:val="26"/>
          <w:lang w:val="el-GR"/>
        </w:rPr>
        <w:t>δυνά</w:t>
      </w:r>
      <w:r w:rsidRPr="00CF5746">
        <w:rPr>
          <w:rFonts w:ascii="PT Serif" w:hAnsi="PT Serif" w:cs="PT Serif"/>
          <w:color w:val="111111"/>
          <w:sz w:val="26"/>
          <w:szCs w:val="26"/>
          <w:lang w:val="el-GR"/>
        </w:rPr>
        <w:t>μ</w:t>
      </w:r>
      <w:r w:rsidRPr="00CF5746">
        <w:rPr>
          <w:rFonts w:ascii="Cambria" w:hAnsi="Cambria" w:cs="Cambria"/>
          <w:color w:val="111111"/>
          <w:sz w:val="26"/>
          <w:szCs w:val="26"/>
          <w:lang w:val="el-GR"/>
        </w:rPr>
        <w:t>ει</w:t>
      </w:r>
      <w:r w:rsidRPr="00CF5746">
        <w:rPr>
          <w:rFonts w:ascii="PT Serif" w:hAnsi="PT Serif"/>
          <w:color w:val="111111"/>
          <w:sz w:val="26"/>
          <w:szCs w:val="26"/>
          <w:lang w:val="la-Latn"/>
        </w:rPr>
        <w:t xml:space="preserve"> </w:t>
      </w:r>
      <w:r w:rsidRPr="00CF5746">
        <w:rPr>
          <w:rFonts w:ascii="Segoe UI Symbol" w:hAnsi="Segoe UI Symbol" w:cs="Segoe UI Symbol"/>
          <w:color w:val="111111"/>
          <w:sz w:val="26"/>
          <w:szCs w:val="26"/>
          <w:lang w:val="la-Latn"/>
        </w:rPr>
        <w:t>⸀</w:t>
      </w:r>
      <w:r w:rsidRPr="00CF5746">
        <w:rPr>
          <w:rFonts w:ascii="PT Serif" w:hAnsi="PT Serif"/>
          <w:color w:val="111111"/>
          <w:sz w:val="26"/>
          <w:szCs w:val="26"/>
          <w:lang w:val="el-GR"/>
        </w:rPr>
        <w:t>π</w:t>
      </w:r>
      <w:r w:rsidRPr="00CF5746">
        <w:rPr>
          <w:rFonts w:ascii="Cambria" w:hAnsi="Cambria" w:cs="Cambria"/>
          <w:color w:val="111111"/>
          <w:sz w:val="26"/>
          <w:szCs w:val="26"/>
          <w:lang w:val="el-GR"/>
        </w:rPr>
        <w:t>νεύ</w:t>
      </w:r>
      <w:r w:rsidRPr="00CF5746">
        <w:rPr>
          <w:rFonts w:ascii="PT Serif" w:hAnsi="PT Serif" w:cs="PT Serif"/>
          <w:color w:val="111111"/>
          <w:sz w:val="26"/>
          <w:szCs w:val="26"/>
          <w:lang w:val="el-GR"/>
        </w:rPr>
        <w:t>μ</w:t>
      </w:r>
      <w:r w:rsidRPr="00CF5746">
        <w:rPr>
          <w:rFonts w:ascii="Cambria" w:hAnsi="Cambria" w:cs="Cambria"/>
          <w:color w:val="111111"/>
          <w:sz w:val="26"/>
          <w:szCs w:val="26"/>
          <w:lang w:val="el-GR"/>
        </w:rPr>
        <w:t>ατος</w:t>
      </w:r>
      <w:r w:rsidRPr="00CF5746">
        <w:rPr>
          <w:rFonts w:ascii="Cambria" w:hAnsi="Cambria" w:cs="Cambria"/>
          <w:color w:val="111111"/>
          <w:sz w:val="26"/>
          <w:szCs w:val="26"/>
        </w:rPr>
        <w:t xml:space="preserve">. </w:t>
      </w:r>
      <w:bookmarkEnd w:id="122"/>
      <w:r w:rsidRPr="00CF5746">
        <w:rPr>
          <w:rFonts w:ascii="Arial" w:eastAsia="Times New Roman" w:hAnsi="Arial" w:cs="Arial"/>
          <w:kern w:val="0"/>
          <w:sz w:val="24"/>
          <w:szCs w:val="20"/>
          <w:lang w:eastAsia="it-IT"/>
          <w14:ligatures w14:val="none"/>
        </w:rPr>
        <w:t xml:space="preserve">Se l’evangelizzatore vuole portare frutti di Vangelo, frutti di Cristo Gesù, frutto di Spirito Santo, frutti del Padre celeste, deve lui crescere nell’amore del Padre, deve abbondare nella grazia di Cristo Gesù, deve divenire grande luce di verità evangelica nello Spirito Santo. La sua Parola dovrà avvenire con una Parola di Spirito Santo, la sua opera opera di Spirito Santo, i suoi segni, segni dello Spirito Santo, i suoi prodigi, prodigi dello Spirito Santo, e tutto questo deve compiersi con la forza dello Spirito Santo.  E tutto questo dovrà avvenire come purissimo corpo di Cristo. Per la gloria di Dio Padre. </w:t>
      </w:r>
    </w:p>
    <w:p w14:paraId="5D2D8293" w14:textId="77777777" w:rsidR="00B723AF" w:rsidRDefault="00B723AF" w:rsidP="00CF5746">
      <w:pPr>
        <w:spacing w:before="120" w:after="120" w:line="240" w:lineRule="auto"/>
        <w:jc w:val="both"/>
        <w:rPr>
          <w:rFonts w:ascii="Arial" w:eastAsia="Times New Roman" w:hAnsi="Arial" w:cs="Arial"/>
          <w:kern w:val="0"/>
          <w:sz w:val="24"/>
          <w:szCs w:val="20"/>
          <w:lang w:eastAsia="it-IT"/>
          <w14:ligatures w14:val="none"/>
        </w:rPr>
      </w:pPr>
    </w:p>
    <w:p w14:paraId="3C92E7A5" w14:textId="77777777" w:rsidR="00B723AF" w:rsidRPr="00B723AF" w:rsidRDefault="00B723AF" w:rsidP="00B723AF">
      <w:pPr>
        <w:pStyle w:val="Corpotesto"/>
        <w:rPr>
          <w:rFonts w:eastAsiaTheme="majorEastAsia"/>
        </w:rPr>
      </w:pPr>
      <w:r w:rsidRPr="00B723AF">
        <w:rPr>
          <w:rFonts w:eastAsiaTheme="majorEastAsia"/>
        </w:rPr>
        <w:t>EVANGELIZZARE DAL CUORE DELLA CHIESA</w:t>
      </w:r>
    </w:p>
    <w:p w14:paraId="6ACD7E2E"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Per entrare nella verità rivelata dalla Spirito Santo che ci chiede, anzi ci obbliga a evangelizzare dal cuore della Chiesa, ci lasceremo aiutare dall’Apostolo Paolo, ascoltando quanto dice e nel Capitolo XII della Prima Lettera ai Corinti e nel Capitolo IV della Lettera agli Efesini. L’Ecclesiologia Paolina non è frutto della mente o del cuore dell’Apostolo. Essa è purissima rivelazione dello Spirito Santo e solo se si è pieni di Spirito Santo, essa viene accolta come purissima verità soprannaturale. Poiché quanti sono usciti dalla Chiesa una, santa, cattolica e apostolica, sono anche privi della pienezza dello Spirito Santo, mancano anche della pienezza della scienza dello Spirito per conoscere la verità dello Spirito. Tutti costoro leggono lo Spirito Santo senza lo Spirito Santo. Ecco perché anche nella Chiesa cattolica, leggendo questa opera dello Spirito senza lo Spirito, vogliono abrogare, eliminare la sua divina verità e fare di essa una creatura degli uomini. Oggi non si vuole più una Chiesa che crea il cristiano. Si vuole il cristiano che crei la Chiesa. Ma come fa il cristiano a creare la Chiesa, se la Chiesa è il corpo di Cristo creato dallo Spirito Santo? Ecco quale è ora il nostro fine: mettere in luce come lo Spirito Santo ogni giorno crea la Chiesa e di chi si serve per dare vita vera al vero corpo di Cristo Gesù. </w:t>
      </w:r>
    </w:p>
    <w:p w14:paraId="686E915C"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p>
    <w:p w14:paraId="74CB70ED"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Dalla Prima Lettera dell’Apostolo Paolo ai Corinzi</w:t>
      </w:r>
    </w:p>
    <w:p w14:paraId="3BB833A0"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4A160F6"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E117D0E"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FF76B0F"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31D30AA6"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084C40E0"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p>
    <w:p w14:paraId="7061782F"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Dalla Lettera dell’Apostolo Paolo agli Efesini</w:t>
      </w:r>
    </w:p>
    <w:p w14:paraId="664CA6B9"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w:t>
      </w:r>
      <w:r w:rsidRPr="00B723AF">
        <w:rPr>
          <w:rFonts w:ascii="Arial" w:eastAsia="Times New Roman" w:hAnsi="Arial" w:cs="Arial"/>
          <w:i/>
          <w:iCs/>
          <w:kern w:val="0"/>
          <w:sz w:val="24"/>
          <w:szCs w:val="20"/>
          <w:lang w:eastAsia="it-IT"/>
          <w14:ligatures w14:val="none"/>
        </w:rPr>
        <w:lastRenderedPageBreak/>
        <w:t xml:space="preserve">solo Signore, una sola fede, un solo battesimo. Un solo Dio e Padre di tutti, che è al di sopra di tutti, opera per mezzo di tutti ed è presente in tutti. </w:t>
      </w:r>
    </w:p>
    <w:p w14:paraId="25A4E698"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422F1176"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22BDB735" w14:textId="77777777" w:rsidR="00B723AF" w:rsidRPr="00B723AF" w:rsidRDefault="00B723AF" w:rsidP="00B723AF">
      <w:pPr>
        <w:spacing w:before="120" w:after="120" w:line="240" w:lineRule="auto"/>
        <w:jc w:val="both"/>
        <w:rPr>
          <w:rFonts w:ascii="Arial" w:eastAsia="Times New Roman" w:hAnsi="Arial" w:cs="Arial"/>
          <w:kern w:val="0"/>
          <w:sz w:val="24"/>
          <w:szCs w:val="20"/>
          <w:lang w:eastAsia="it-IT"/>
          <w14:ligatures w14:val="none"/>
        </w:rPr>
      </w:pPr>
    </w:p>
    <w:p w14:paraId="632A2FD6" w14:textId="77777777" w:rsidR="00B723AF" w:rsidRPr="00B723AF" w:rsidRDefault="00B723AF" w:rsidP="00B723AF">
      <w:pPr>
        <w:spacing w:before="120" w:after="12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Riflessione a partire dal testo</w:t>
      </w:r>
    </w:p>
    <w:p w14:paraId="647A1ECC" w14:textId="77777777" w:rsidR="00B723AF" w:rsidRPr="00B723AF" w:rsidRDefault="00B723AF" w:rsidP="00B723AF">
      <w:pPr>
        <w:spacing w:before="120" w:after="12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Tratteremo questo tema: </w:t>
      </w:r>
      <w:r w:rsidRPr="00B723AF">
        <w:rPr>
          <w:rFonts w:ascii="Arial" w:eastAsia="Times New Roman" w:hAnsi="Arial" w:cs="Arial"/>
          <w:i/>
          <w:iCs/>
          <w:kern w:val="0"/>
          <w:sz w:val="24"/>
          <w:szCs w:val="20"/>
          <w:lang w:eastAsia="it-IT"/>
          <w14:ligatures w14:val="none"/>
        </w:rPr>
        <w:t>Evangelizzare dal cuore della Chiesa</w:t>
      </w:r>
      <w:r w:rsidRPr="00B723AF">
        <w:rPr>
          <w:rFonts w:ascii="Arial" w:eastAsia="Times New Roman" w:hAnsi="Arial" w:cs="Arial"/>
          <w:kern w:val="0"/>
          <w:sz w:val="24"/>
          <w:szCs w:val="20"/>
          <w:lang w:eastAsia="it-IT"/>
          <w14:ligatures w14:val="none"/>
        </w:rPr>
        <w:t xml:space="preserve">, offrendo qualche parola di commento a quanto l’Apostolo rivela sul corpo di Cristo e nella sua Prima Lettera ai Corinti e nella sua Lettera agli Efesini. </w:t>
      </w:r>
    </w:p>
    <w:p w14:paraId="3BFC7431" w14:textId="77777777" w:rsidR="00B723AF" w:rsidRPr="00B723AF" w:rsidRDefault="00B723AF" w:rsidP="00B723AF">
      <w:pPr>
        <w:spacing w:before="120" w:after="120" w:line="240" w:lineRule="auto"/>
        <w:jc w:val="both"/>
        <w:rPr>
          <w:rFonts w:ascii="Arial" w:eastAsia="Times New Roman" w:hAnsi="Arial" w:cs="Arial"/>
          <w:kern w:val="0"/>
          <w:sz w:val="24"/>
          <w:szCs w:val="20"/>
          <w:lang w:eastAsia="it-IT"/>
          <w14:ligatures w14:val="none"/>
        </w:rPr>
      </w:pPr>
    </w:p>
    <w:p w14:paraId="5F024DD8" w14:textId="77777777" w:rsidR="00B723AF" w:rsidRPr="00B723AF" w:rsidRDefault="00B723AF" w:rsidP="00B723AF">
      <w:pPr>
        <w:spacing w:before="120" w:after="12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Prima Lettere ai Corinti Capitolo XII</w:t>
      </w:r>
    </w:p>
    <w:p w14:paraId="767153B2"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Riguardo ai doni dello Spirito, fratelli, non voglio che restiate nell'ignoranza. </w:t>
      </w:r>
    </w:p>
    <w:p w14:paraId="74A4DA0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Tutto è per grazia di Dio nell’uomo; tutto è per un suo dono d’amore. Questa è la verità prima su cui bisogna costruire il nostro edificio spirituale. Chi ricolma la nostra anima dei doni spirituali è lo Spirito Santo di Dio. È Lui che la riveste della grazia divina ed è lui sempre che fa fruttificare questi santi doni. Qui Paolo afferma semplicemente che esistono questi doni spirituali e che sono dello Spirito Santo. Non dice altro. Il resto lo dirà nel corso della sua trattazione. Ora invece dice che non vuole che quelli di Corinto restino nell’ignoranza riguardo proprio a questi doni, ai doni cioè dello Spirito Santo. Dobbiamo necessariamente chiederci perché egli non vuole che i Corinzi restino nell’ignoranza?</w:t>
      </w:r>
    </w:p>
    <w:p w14:paraId="734C72C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risposta in qualche modo la possiamo già desumere da quanto Paolo ha fatto finora, da quanto ha detto e perché l’ha detto. Se il dono è di Dio, bisogna rispettare Dio che ha dato il dono e bisogna rispettare l’uomo come strumento di Dio che ha ricevuto il dono. Rispettare Dio che ha dato il dono, significa anche vedere se stessi in un’altra luce, vedere se stessi in relazione e in funzioni degli altri. Nell’ignoranza ognuno si considera autore del dono, fruitore in assoluto, col rischio assai reale nella comunità che ogni dono si trasformi in una fonte di superbia, di vanagloria, di arroganza, di ricerca di se stessi.</w:t>
      </w:r>
    </w:p>
    <w:p w14:paraId="56DC972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L’ignoranza produce una serie infinita di guai nella Comunità, specie se tocca un tema così delicato come quello dei doni spirituali. Per questo Paolo vuole che su tale argomento l’ignoranza venga allontanata e si entri in possesso della verità piena. Quando tutti conosceranno l’origine e il fine dei doni spirituali, solo allora potrà scomparire dalla comunità ogni forma di invidia, di gelosia, di superbia, di vanagloria, di ricerca esagerata di se stessi, di sopravvalutazione e di ogni altro genere di peccato che una tale ignoranza potrebbe produrre e di fatto genera.</w:t>
      </w:r>
    </w:p>
    <w:p w14:paraId="679FC96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Togliere l’ignoranza nella comunità deve essere pensiero di chiunque ha responsabilità in essa. Per questo occorre profonda scienza delle cose di Dio. L’ignoranza si può togliere solo con la luce della scienza delle cose soprannaturali e questa luce è dono in noi dello Spirito Santo. Chi non possiede lo Spirito Santo neanche può fare luce nella comunità per togliere un poco di ignoranza, non può perché gli manca la scienza dello Spirito, la sola capace di diradare le tenebre dell’ignoranza e dell’errore perché solo la verità di Cristo Gesù abiti nei cuori e li conduca nella santità di una esistenza dove tutto discende da Dio e tutto a Dio ritorna dopo averlo reso un frutto di vita per la nostra santificazione e per l’edificazione nella verità e nella grazia della comunità di cui facciamo parte e nella quale siamo inserite come membra vive, pure, sante.</w:t>
      </w:r>
    </w:p>
    <w:p w14:paraId="77FE2F29"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6D642151"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Voi sapete infatti che, quando eravate pagani, vi lasciavate trascinare verso gli idoli muti secondo l'impulso del momento. </w:t>
      </w:r>
    </w:p>
    <w:p w14:paraId="355F102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Per Paolo il pagano è abbandonato a se stesso. Non ha in sé la sapienza, né l’intelligenza soprannaturale per agire. Gli manca quel sano discernimento secondo verità che governa le sue azioni. La sua non è fede, ma religiosità. Gli dei che egli adora sono idoli muti. Sono idoli muti perché sono senza volontà, senza comandi, senza parola, senza pensiero. Al posto loro pensa, vuole, dice l’uomo, o chi ne fa le veci: i sacerdoti o gli adoratori. Ma questi non sono profeti dei loro dei, nel senso che ascoltano la parola del loro dio e la danno agli uomini. Questi parlano in nome proprio e attribuiscono agli dei i loro pensieri, le loro parole, la loro volontà.</w:t>
      </w:r>
    </w:p>
    <w:p w14:paraId="1AFB2EB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questo senso l’idolo è muto. È idolo perché non ha una sua propria consistenza, non è lui che ha fatto l’uomo, è l’uomo che ha fatto il suo dio. Non è Dio che ha pensato l’uomo, è l’uomo che pensa e immagina il suo dio. Questo idolo è muto, deve essere per forza muto, perché non ha consistenza, non ha signoria, non ha volontà, non ha opere. Il creato non gli appartiene essendo lui stesso una cosa creata e per di più da un’altra creatura, la quale è superiore allo stesso idolo in quanto suo fabbricatore. Per illogicità e assurdità razionale e metafisica si dichiara, poi, suddito del dio che lui stesso ha fatto. In questo senso Paolo parla di impulso del momento. L’impulso è irragionevolezza, illogicità, assurdità, insipienza, stoltezza, in certo qual modo anche rinunzia alla stessa ragione. L’impulso è del momento, perché passeggero, momentaneo, di un istante. Poi ci saranno infiniti altri impulsi e infinite altre illogicità che spingeranno verso altri idoli muti che la mente prima costruisce e poi costituisce suoi dei, da adorare e da prostrarsi, costituisce signori della sua vita. È descritto in questo versetto tutto il dramma dell’uomo religioso che è senza fede nel Dio Onnipotente Creatore e Signore dell’universo.</w:t>
      </w:r>
    </w:p>
    <w:p w14:paraId="313AE83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L’uomo che è creatura fatta da Dio a sua immagine, razionale, logica, dotata di sapienza e di intelligenza, di discernimento e di uso della sua mente, con il peccato </w:t>
      </w:r>
      <w:r w:rsidRPr="00B723AF">
        <w:rPr>
          <w:rFonts w:ascii="Arial" w:eastAsia="Times New Roman" w:hAnsi="Arial" w:cs="Times New Roman"/>
          <w:kern w:val="0"/>
          <w:sz w:val="24"/>
          <w:szCs w:val="20"/>
          <w:lang w:eastAsia="it-IT"/>
          <w14:ligatures w14:val="none"/>
        </w:rPr>
        <w:lastRenderedPageBreak/>
        <w:t>è come se la ragione si fosse inceppata, l’intelligenza offuscata, la mente incapace di cogliere la verità, il discernimento annebbiato e quasi distrutto. Dopo il peccato resta in quest’uomo un impulso del momento, impulso cieco, che spinge l’uomo verso l’adorazione di idoli muti. È il baratro di morte nel quale l’uomo è caduto e dal quale solo Gesù Signore con la forza dello Spirito Santo può trarlo fuori. Questa di Paolo è la più nitida delle fotografie fatta all’uomo così come egli si è costituito dopo il suo peccato. La sua è vera morte spirituale, morte della sua mente e del suo cuore. Da questa morte solo la vita che è nel corpo glorioso di Cristo può farlo venire fuori. Anche a lui, come a Lazzaro che già da tre giorni era chiuso nel sepolcro, Cristo dovrà dire: uomo, vieni fuori!</w:t>
      </w:r>
    </w:p>
    <w:p w14:paraId="3BEB240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Cristo non lo dice e se l’uomo non se lo lascia dire, egli continuerà a giacere morto nel sepolcro del mondo. Cristo lo dice se i suoi ministri lo dicono, l’uomo se lo lascia dire se lo Spirito di Dio che è nell’apostolo e nel ministro di Cristo scende nel sepolcro del suo cuore e lo rimette in vita. Questa è la verità sull’uomo, anche se pochi l’accolgono. Oggi non solo l’uomo è morto spiritualmente, nella sua stoltezza crede di essere in vita. Molti sono coloro che gli dicono che è in vita, mentre egli è nella morte, molti sono coloro che lo illudono. Sono suoi compagni di sepoltura che gli fanno credere che sono in vita mentre in realtà sono nella morte del loro spirito. Anche questo è impulso del momento, assenza piena di razionalità e di intelligenza e tutto questo avviene perché lo Spirito del Signore Dio non è in loro, ma non è neanche in coloro che in nome di Cristo e dello Spirito Santo dovrebbero far risorgere l’uomo dal sonno di morte che lo avvolge.</w:t>
      </w:r>
    </w:p>
    <w:p w14:paraId="46D1F42A"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7F90BE01"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Ebbene, io vi dichiaro: come nessuno che parli sotto l'azione dello Spirito di Dio può dire «Gesù è anàtema», così nessuno può dire «Gesù è Signore» se non sotto l'azione dello Spirito Santo. </w:t>
      </w:r>
    </w:p>
    <w:p w14:paraId="6ED628E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L’impulso del momento è vinto solo dallo Spirito Santo di Dio. Anche questa è verità incontrovertibile, verità storica, oltre che rivelata; verità divina ed umana insieme. È verità divina perché la conosciamo per rivelazione, per un dono di Dio fatto a noi in Cristo Gesù. È verità umana perché tutti coloro che non sono sotto la guida dello Spirito Santo altro non sanno fare che lasciarsi muovere e trascinare dall’impulso del momento. Con una differenza: l’impulso del momento conduce verso gli idoli muti; lo Spirito del Signore porta alla vera confessione di chi è Gesù Signore; porta l’uomo di verità in verità, fino alla pienezza della verità che viene ad albergare nel nostro cuore. Lo Spirito è la verità, verità su Dio, verità sull’uomo, verità su Cristo Gesù, verità sui suoi doni di grazia, verità sulla sua Parola, verità sulla terra e verità nel Cielo.</w:t>
      </w:r>
    </w:p>
    <w:p w14:paraId="28EBAED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Chi è nello Spirito del Signore vede ogni cosa secondo verità. Se non vede secondo verità egli non è nello Spirito del Signore. Anche per vedere secondo verità, si deve essere necessariamente nello Spirito del Signore. Chi è nello Spirito del Signore non può dire falsità alcuna; chi non è nello Spirito del Signore non può dire alcuna verità. Cristo è la verità di Dio, la verità dell’uomo, la verità della terra, la verità del cielo. Cristo è la verità assoluta, verità di salvezza, di redenzione, di giustificazione, di vita eterna.  Cristo Gesù è il Signore dell’uomo, il suo Messia, il suo Salvatore, il suo Redentore, il suo Giudice, la sua Morte e la sua Risurrezione. Cristo Gesù è ogni verità e tutta la verità. Al di fuori di Cristo non c’è altra verità per l’uomo. Ora </w:t>
      </w:r>
      <w:r w:rsidRPr="00B723AF">
        <w:rPr>
          <w:rFonts w:ascii="Arial" w:eastAsia="Times New Roman" w:hAnsi="Arial" w:cs="Times New Roman"/>
          <w:kern w:val="0"/>
          <w:sz w:val="24"/>
          <w:szCs w:val="20"/>
          <w:lang w:eastAsia="it-IT"/>
          <w14:ligatures w14:val="none"/>
        </w:rPr>
        <w:lastRenderedPageBreak/>
        <w:t xml:space="preserve">chi è nello Spirito Santo non può dire una falsità su Cristo. Non può dire che Cristo è anàtema, cioè uno che è separato da Dio, o uno che Dio ha separato da sé. </w:t>
      </w:r>
    </w:p>
    <w:p w14:paraId="749F12E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vuole insegnarci che tutti coloro che sono nello Spirito di Dio non possono in alcun caso proferire una falsità su Cristo. Lo Spirito è la verità e la prima verità che egli confessa è quella che riguarda la Persona e l’opera di Cristo Signore. Al contrario, nessuno può proferire la verità su Cristo Signore, nessuno lo potrà mai conoscere secondo verità, se non sotto l’azione dello Spirito Santo.  Lo Spirito Santo è l’unica via della nostra conoscenza secondo verità. Al di fuori dello Spirito nessuna verità potrà mai essere conosciuta secondo perfezione dall’uomo. Altro non gli resta che essere spinto e trascinato verso gli idoli muti e passare da un idolo ad un altro, anch’esso muto, continuando la sua corsa di morte verso un baratro sempre più profondo ed un abisso dal quale mai più potrà risalire.</w:t>
      </w:r>
    </w:p>
    <w:p w14:paraId="15A4BC2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conclusione deve essere una sola: chi vuole conoscere secondo verità deve essere nello Spirito Santo, deve essere nella volontà di Cristo e nella sua Parola, deve compiere nel suo corpo la stessa obbedienza che fu di Cristo Signore. Crescendo di santità in santità sempre sotto l’azione e la mozione dello Spirito Santo, a poco a poco l’uomo entrerà in possesso della verità di Cristo e dello Spirito e in questa verità crescerà fino a possederla in pienezza. Questa è l’unica via, la santità, perché l’uomo impari a conoscere secondo la verità dello Spirito Dio: Cristo, l’uomo, la storia, la vita, la morte, il presente, il futuro, ogni altra realtà visibile e invisibile.</w:t>
      </w:r>
    </w:p>
    <w:p w14:paraId="6BD2D971"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12ECA383"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Vi sono poi diversità di carismi, ma uno solo è lo Spirito; </w:t>
      </w:r>
    </w:p>
    <w:p w14:paraId="1B499BF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Lo Spirito però non è solo Spirito di verità, di conoscenza. È lo Spirito che dona all’uomo tutta la multiforme grazia di Dio. Questa grazia è detta carisma, dono. La verità è una, i carismi sono molti. Paolo afferma che c’è diversità di carismi; ce ne sono una molteplicità infinita, come infinita è la grazia di Dio che lo Spirito Santo deve dare all’umanità. Il carisma in sé è un dono di grazia, è una particolare grazia attraverso la quale noi possiamo manifestare al mondo la ricchezza di Dio, la sua onnipotenza, la sua forza trascendente. Il carisma è grazia perché dato gratuitamente all’uomo senza alcun merito da parte sua. Nessuno può farsene un vanto personale, proprio perché carisma, cioè grazia concessa dall’Onnipotente Signore. Quanti sono i carismi? Tanti quanti sono gli uomini sulla terra, anzi molto di più. Un solo uomo potrebbe essere arricchito da parte dello Spirito Santo di più doni e di più carismi.</w:t>
      </w:r>
    </w:p>
    <w:p w14:paraId="71F09E6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Affermata questa prima verità, Paolo ne afferma subito un’altra. Se i carismi sono tanti, infiniti, uno solo però è il suo Autore, una sola è la fonte: lo Spirito Santo di Dio. Perché Paolo tiene a precisare questa verità? Dicendo che è lo Spirito l’unica fonte della grazia che è in noi e negli altri, vuole invitare i Corinzi a fare un atto di vera e autentica adorazione. Essi devono riconoscere in sé e negli altri l’opera dello Spirito e prostrarsi in adorazione in segno di rispetto e di accoglienza di quanto Egli ha fatto in loro e negli altri. Cosa è infatti l’adorazione se non il confessare la Signoria di Dio su di noi in ogni opera che lui compie? Si può adorare il Signore senza riconoscere la sua opera e rispettare la sua volontà che si manifesta in ogni dono elargito?</w:t>
      </w:r>
    </w:p>
    <w:p w14:paraId="36FAC40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Adorare Dio nella liturgia in un certo senso è anche facile. Lì costa solo un po’ di tempo, costa veramente niente. Là l’uomo entra con i suoi pensieri, esce con i suo pensieri, entra con la sua volontà, esce con la propria volontà. Lì l’adorazione può anche essere solo esteriore, di facciata, finta. Può essere un’adorazione solo cultuale, quindi non reale, non vitale. La vera adorazione è la glorificazione di Dio che avviene nel riconoscimento della sua volontà che si manifesta e si rivela in noi e negli altri e nel compimento di essa, rispettando quanto egli ha deciso, mettendo noi stessi a servizio del dono di Dio perché il carisma dei fratelli porti abbondanti frutti di vita eterna. Quest’adorazione vuole il Signore; quest’adorazione gli ha dato Cristo Gesù. Egli ha riconosciuto la volontà del Padre sulla sua Persona andando incontro alla morte e alla morte di croce. L’adorazione è costata a Cristo il rinnegamento di se stesso, subendo il martirio della croce. A noi cosa costa la nostra adorazione? Quale riconoscimento c’è in noi della volontà di Dio in noi stessi e negli altri? Su questo è giusto che ci interroghiamo e facciamo di tutto per divenire veri adoratori di Dio in spirito e verità.</w:t>
      </w:r>
    </w:p>
    <w:p w14:paraId="4D3FAAF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1E8FB9A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vi sono diversità di ministeri, ma uno solo è il Signore; </w:t>
      </w:r>
    </w:p>
    <w:p w14:paraId="0AD2EEC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questo versetto si aggiunge un nuovo aspetto a ciò che è stato detto finora. Il carisma è un dono di grazia e tutti potrebbero avere un unico carisma, un unico dono. Potrebbe capitare che in un determinato periodo storico del tutto particolare questo sia necessario per il cammino spirituale dell’umanità. Anche se il carisma è identico, non identico però è il ministero. Il ministero dell’uno spesso non è il ministero dell’altro. Il ministero è legato alla propria vocazione. Possono esserci vocazioni simili e vocazioni diverse, possono esserci ministeri simili e ministeri diversi e ogni vocazione, ogni ministero corredato di un carisma diverso oppure identico. </w:t>
      </w:r>
    </w:p>
    <w:p w14:paraId="591FF6D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vocazione e il relativo ministero che ne risulta, sono per dono e per grazia dello Spirito Santo. La vocazione e il ministero uno non se li può donare; occorre che li riceva; può però chiedere allo Spirito del Signore che glieli conceda e se questa è la volontà di Dio la preghiera può e di fatto viene esaudita. Paolo vuole affermare anche in questo versetto due verità fondamentali. La prima è che non tutte le vocazioni sono uguali. Uno può ricevere una vocazione e uno un’altra. La diversità delle vocazioni e dei ministeri serve alla crescita bene ordinata della Comunità e al suo sviluppo nel mondo. Chi dona la vocazione e il ministero è lo Spirito del Signore, lo Spirito Santo. Anche per i ministeri e le vocazioni bisogna prostrarsi dinanzi allo Spirito del Signore e adorare il mistero insondabile della sua volontà che elargisce doni e vocazioni e ministeri come vuole.</w:t>
      </w:r>
    </w:p>
    <w:p w14:paraId="3A4DF4D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Chi crede nello Spirito Santo e nella sua azione a favore della Chiesa e dell’umanità intera deve sapere che tutto promana dalla sua eterna sapienza e dalla sua intelligenza divina. Nessun uomo potrà mai sapere perché ad uno è stata conferita una vocazione e un ministero e ad un altro una vocazione e un ministero differente. Il vero adoratore in spirito e verità del Padre accoglie il proprio ministero come una grazia, accoglie il ministero dell’altro come una grazia, lo accoglie nella fede di chi sa che la scienza, la sapienza, la conoscenza e l’intelligenza del Signore è oltre la nostra miopia e ben al di là della nostra povera, misera, meschina mente che non vede e non conosce se non l’apparenza delle cose, mentre la realtà quasi sempre le sfugge perché non è della nostra mente la conoscenza secondo verità di ciò che </w:t>
      </w:r>
      <w:r w:rsidRPr="00B723AF">
        <w:rPr>
          <w:rFonts w:ascii="Arial" w:eastAsia="Times New Roman" w:hAnsi="Arial" w:cs="Times New Roman"/>
          <w:kern w:val="0"/>
          <w:sz w:val="24"/>
          <w:szCs w:val="20"/>
          <w:lang w:eastAsia="it-IT"/>
          <w14:ligatures w14:val="none"/>
        </w:rPr>
        <w:lastRenderedPageBreak/>
        <w:t>il Signore si accinge a fare per noi. Per una conoscenza secondo verità dell’opera del Signore occorre lo Spirito Santo. Solo la sua sapienza e la sua intelligenza è in grado di farci penetrare l’intima essenza delle cose e di vedere secondo verità l’opera di Dio nella storia degli uomini.</w:t>
      </w:r>
    </w:p>
    <w:p w14:paraId="5BB7C329"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33C6E5EB"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vi sono diversità di operazioni, ma uno solo è Dio, che opera tutto in tutti. </w:t>
      </w:r>
    </w:p>
    <w:p w14:paraId="706F430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Non solo i carismi e non solo i ministeri sono dono, elargizione dello Spirito Santo. Chi fa sì che noi possiamo operare nel nostro ministero secondo il carisma dello Spirito di Dio, è solo il Signore. Anche le nostre opere devono essere ricondotte a Dio Padre Onnipotente, il quale dall’alto dei cieli fortifica la nostra volontà, infonde energia alla nostra mente, dona vigore al corpo, calore al cuore, santità all’anima perché possa accogliere la divina energia, o potenza, e operare secondo essa quanto è nei desideri di Dio. </w:t>
      </w:r>
    </w:p>
    <w:p w14:paraId="776B81D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È Dio che suscita il volere e l’operare, perché una più grande gloria si innanzi dalla terra verso il cielo. A questo principio di ordine pratico, si aggiunge quello di ordine teologico. Bisogna comprendere il principio teologico al fine di svolgere secondo verità il principio pratico, operativo. Ogni uomo è uno strumento nelle mani di Dio. Se Dio usa uno strumento per una cosa e un altro strumento per un’altra cosa, forse che lo strumento può entrare in gelosia, può comportarsi con invidia, può dire al Signore perché usi me e non l’altro, oppure perché usi l’altro e non me? Dio è libertà, perché è scienza e sapienza eterna. Dio è anche Provvidenza creatrice, oltre che santificatrice e salvatrice.</w:t>
      </w:r>
    </w:p>
    <w:p w14:paraId="7261F42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Dio ha disposto che uno eserciti un ministero con un carisma particolare e un altro agisca secondo un altro ministero e con un carisma altrettanto differente, se poi è Lui l’anima dei carisma e dei ministeri, perché è Lui la forza divina che li fa fruttificare attraverso la nostra opera umana, che è sempre strumentale - anche se di strumento umano si tratta - chi è l’uomo perché possa dire a Dio perché mi hai fatto così e perché hai fatto in modo differente dagli altri? Se è Dio che opera in noi e negli altri, allora è giusto pregare il Signore che agisca in noi secondo tutta la potenza del dono e del ministero di cui ci ha arricchiti, ma anche che doni vigori al carisma e al ministero con cui ha arricchito gli altri. Anche qui si tratta di vera e propria adorazione. Si adora Dio che agisce attraverso noi, si adora Dio che agisce attraverso gli altri. Lo si prega perché niente dei suoi doni vada perduto, né in noi né negli altri.</w:t>
      </w:r>
    </w:p>
    <w:p w14:paraId="32E008D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57BFA1AE"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E a ciascuno è data una manifestazione particolare dello Spirito per l'utilità comune: </w:t>
      </w:r>
    </w:p>
    <w:p w14:paraId="6DAA62E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Si tratta ancora di un enunciato di principio. Paolo ha già detto che ci sono carismi, che ci sono ministeri, soprattutto che c’è un’unica fonte del dono, ma anche un’unica fonte per la fruttificazione del dono e questa fonte è Dio. Ora aggiunge un’altra verità. Oltre che specificare ancora una volta che ognuno ha una sua particolare manifestazione dello Spirito, ognuno cioè è arricchito di un dono e di un carisma ed anche di un ministero che è solo suo e di nessun altro, anche se i ministeri possono essere simili. Sono simili nella sostanza, nella forma, ma non sono simili nel dono con cui il Signore lo arricchisce al fine di renderlo estremamente fruttuoso.</w:t>
      </w:r>
    </w:p>
    <w:p w14:paraId="3CA232A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Ciò che Paolo qui dice è di somma importanza e bisogna che ognuno faccia di questa verità l’essenza e lo stile della sua vita. La manifestazione particolare, il carisma, il ministero non è mai per la propria persona. Esso è per gli altri. È per gli altri, ma non in un modo individualistico, bensì in un modo comunionale. Ogni manifestazione particolare dello Spirito è data per l’utilità comune. Un ministero, un dono, un carisma, una grazia non sono per la persona che li riceve, sono per l’utilità comune. Ognuno deve sentirsi arricchito dal carisma dell’altro, poiché il Signore all’altro il carisma non gliel’ha dato per se stesso, ma per noi, per noi non inteso alla maniera di singolarità, della persona singola, ma di tutti messi insieme.</w:t>
      </w:r>
    </w:p>
    <w:p w14:paraId="357F1E8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Ognuno dal carisma degli altri deve attingere tutta la grazia e la verità, ogni dono di santità in esso racchiuso, affinché il suo particolare carisma possa crescere e aumentare in verità, in santità, in perfezione di Spirito Santo. Su questo dobbiamo essere molto attenti, non per gli altri, ma per noi stessi. Da questo principio enunciato da Paolo nasce per ogni cristiano un problema serio di coscienza. Se il carisma dell’altro è per la mia utilità, posso io trascurare di conoscerlo, di comprenderlo nella sua essenza, di servirmene se esso mi è necessario perché possa vivere secondo verità il carisma che il Signore mi ha dato?</w:t>
      </w:r>
    </w:p>
    <w:p w14:paraId="68C3927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Ignorare il carisma dell’altro, non servirsene, non volere che questo carisma prosperi e porti frutti abbondanti è un peccato che si riversa tutto su di me, poiché mi impedisce di dare il significato vero al mio carisma e di offrirgli tutti quegli aiuti spirituali e materiali che sono indispensabili perché se ne nutra, cresca e produca frutti abbondanti di vita eterna. Se il carisma dell’altro è l’alimento del mio, privandomene, perché non voglio riconoscere quanto Dio ha fatto per l’altro, nell’altro e con l’altro, non mi privo io stesso del nutrimento che devo offrire al mio carisma perché possa esercitare ciò che per cui il Signore me lo ha dato?</w:t>
      </w:r>
    </w:p>
    <w:p w14:paraId="31D69C2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Considerato in questa prospettiva di fede il carisma dell’altro, nasce per me l’obbligo di conoscerlo nei suoi più piccoli particolari, perché me ne possa servire come nutrimento per il mio, perché il mio possa svolgere il ministero e compiere l’opera che il Signore mi ha affidato. L’ignoranza del carisma dell’altro e soprattutto il rifiuto per motivi di cattiva coscienza del carisma altrui, mi pone in un serio pericolo di fallire la mia vocazione, il mio ministero, il mio carisma. Nell’ignoranza, nel rifiuto privo il mio carisma di un solido nutrimento che proviene e nasce dal carisma che il Signore mi ha posto accanto come sostegno, nutrimento, alimentazione nella santità e nella verità e questo vale per tutti i giorni della mia vita.</w:t>
      </w:r>
    </w:p>
    <w:p w14:paraId="11312B2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6507C36"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a uno viene concesso dallo Spirito il linguaggio della sapienza; a un altro invece, per mezzo dello stesso Spirito, il linguaggio di scienza; </w:t>
      </w:r>
    </w:p>
    <w:p w14:paraId="78B9FAA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questi versetti Paolo enumera solo alcuni dei carismi particolari; li enumera a modo di esempio. Enumera quelli più evidenti nella vita di una comunità. Che differenza c’è tra il linguaggio della sapienza e il linguaggio della scienza? Ma c’è differenza? La sapienza è il primo dono dello Spirito Santo. Per essa gustiamo le cose di Dio, ne comprendiamo il loro valore, sappiamo il loro peso, conosciamo la loro misura. Tutto sappiamo di Dio e della sua verità. Attraverso il linguaggio della sapienza l’uomo a poco a poco si libera dalla terra ed entra in perenne contemplazione con il cielo. La sua conversazione è nel cielo, perché è nella verità di Dio.</w:t>
      </w:r>
    </w:p>
    <w:p w14:paraId="11D2E7F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La sapienza è dono dello Spirito che ci immette in Dio, ci dona il gusto di Lui e delle sue cose, ci fa assaporare la bontà, la verità, la santità, la dolcezza e ogni altra virtù divina, non necessariamente a livello di intelligenza, ma di cuore. Il nostro cuore riposa tutto in Dio, anche se a livello razionale non sa concettualizzare tutto. Gusta Dio anche se non lo può teologizzare, o semplicemente tradurre questa degustazione di Dio in un linguaggio umano. Ci sono cose che il cuore conserva dentro di sé, ma senza poterne conoscere la interiore realtà o verità. Questo è anche detto della Madre di Gesù. La Vergine Maria gustava la bontà del Signore, ma non sempre ne comprendeva il significato a livello concettuale, per questo conservava ogni cosa nel suo cuore.</w:t>
      </w:r>
    </w:p>
    <w:p w14:paraId="6319A0D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linguaggio della scienza è invece diverso. Con la scienza, o conoscenza, viene chiamata in causa la nostra mente, il nostro spirito, il quale, sovente, è obbligato a fare un discorso razionale su Dio, anche se lo fa solo usando termini razionali inadeguati, in quanto la comprensione del mistero è solo opera e frutto dello Spirito Santo dentro di noi. Con il linguaggio della scienza la mente, la razionalità, l’intelligenza vengono chiamate in causa e tutto poi si può trasformare anche in un discorso sapiente e intelligente su Dio e sul mistero che lo circonda. Anche questo è necessario al cristiano. È necessario che ci siano degli uomini che sappiano parlare bene di Dio, parlare in un modo ineccepibile, santo, degno dello stesso Dio, il quale deve essere annunziato secondo verità, con completezza, ma soprattutto evitando di dire cose non giuste su di lui o peggio parlare di Lui solo per sentito dire.</w:t>
      </w:r>
    </w:p>
    <w:p w14:paraId="693CDF4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sapiente invece ti fa gustare il Signore senza alcuna pretesa di razionalizzare il discorso. Anche di questi abbiamo bisogno. Ne abbiamo bisogno perché ti mettono a contatto con Dio con immediatezza. Fanno incontrare il cuore di Dio con il nostro cuore senza passare attraverso l’intelligenza, la conoscenza, la razionalizzazione. Degli uni e degli altri abbiamo bisogno. Bisogna amare il Signore con il cuore, ma anche bisogna parlare di lui con un linguaggio perfetto, completo, esatto. Bisogna dire di Dio ciò che Lui è, mentre bisogna non dire ciò che lui non è. Questo per esigenza di adorazione. Chi vuole adorare secondo verità il Signore, deve anche parlare secondo verità di Lui. Non si può adorare il Signore e subito dopo parlare male di Lui, perché non ci siamo fatti aiutare da coloro che possedevano il linguaggio della scienza, di questo dono dello Spirito che ci porta a fare un discorso perfetto su Dio.</w:t>
      </w:r>
    </w:p>
    <w:p w14:paraId="5F4D977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3EB82AFC"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a uno la fede per mezzo dello stesso Spirito; a un altro il dono di far guarigioni per mezzo dell'unico Spirito; </w:t>
      </w:r>
    </w:p>
    <w:p w14:paraId="3A55EA5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Vengono in questo versetto elencati due doni dell’unico e medesimo Spirito: la fede e il dono di far guarigioni. Il dono di far guarigione consiste nel carisma concesso dallo Spirito Santo che costituisce una persona particolarmente attiva nel recare sollievo e conforto a quanti sono nella sofferenza del loro corpo. Attraverso questo carisma essi possono compiere guarigioni, possono cioè liberare dalla malattia, in tutto come faceva Gesù.</w:t>
      </w:r>
    </w:p>
    <w:p w14:paraId="0D0B57C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Sappiamo che Gesù ha preso su di sé l’infermità di molti. Egli guariva con la sua parola. Così è per tutti coloro che hanno il dono di far guarigioni. Solo con la parola, comandano ad una malattia e questa lascia immediatamente l’infermo che può, così, ritornare alle sue abituali occupazioni. La storia della Chiesa ci dice che tanti </w:t>
      </w:r>
      <w:r w:rsidRPr="00B723AF">
        <w:rPr>
          <w:rFonts w:ascii="Arial" w:eastAsia="Times New Roman" w:hAnsi="Arial" w:cs="Times New Roman"/>
          <w:kern w:val="0"/>
          <w:sz w:val="24"/>
          <w:szCs w:val="20"/>
          <w:lang w:eastAsia="it-IT"/>
          <w14:ligatures w14:val="none"/>
        </w:rPr>
        <w:lastRenderedPageBreak/>
        <w:t>sono stati i taumaturghi, coloro che hanno avuto questo grandissimo dono. È un dono che porta speranza, sollievo, dona certezza che anche il male fisico può essere vinto e difatti è vinto per la grazia concessa dallo Spirito ad un uomo.</w:t>
      </w:r>
    </w:p>
    <w:p w14:paraId="07326CA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Di difficile comprensione invece è il dono della fede. Gesù nel Vangelo parla di fede. Non si tratta però della fede che non è accoglienza della Parola di Dio nel proprio cuore. Questa fede che è accoglienza della Parola di Dio e che si trasforma in vita conforme alla Parola, deve essere di tutti coloro che credono in Cristo, altrimenti non possono dirsi cristiani, poiché non seguono la volontà di Cristo. D’altronde non si potrebbe seguire Cristo Gesù se non si avesse fede nella sua Parola, sull’esempio di Pietro che disse a Gesù: Signore, da chi andremo? Tu hai parole di vita eterna. Dobbiamo allora pensare che il dono della fede è lo stesso che Cristo vuole che gli Apostoli abbiano, fede, cioè, nella loro preghiera, fede che tutto ciò che chiedono a Dio, senza dubitare nel loro cuore, lo avranno, perché Dio lo concede loro.</w:t>
      </w:r>
    </w:p>
    <w:p w14:paraId="347EAE2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È, questa, una fede non nell’Onnipotenza di Dio, la quale è il fondamento della verità della sua parola, ma fede nella potenza dell’intercessione dell’uomo, fede nella sua preghiera e nella sua invocazione, fede che il Signore ascolta chiunque lo invoca, fede che qualsiasi cosa viene chiesta, Lui la concede per la nostra certezza, perché non dubitiamo di Lui, perché siamo certi che Lui ci ascolta, perché abbiamo riposto in Lui tutta la nostra fiducia. Per Paolo anche questa fede è un dono dello Spirito Santo. Se uno possiede una simile fede e l’altro non la possiede, sappia che la fonte da cui attingerla è lo Spirito Santo di Dio, a Lui si può ricorrere perché ce ne faccia dono, se reputiamo che un tale dono ci è necessario per vivere meglio e più santamente il nostro rapporto con Dio, secondo la pienezza della Parola di Cristo Gesù. Se uno questa fede non la possiede, è giusto che si lasci aiutare da chi la possiede e chieda a lui che intervenga presso il Signore perché lo aiuti, lo sostenga, entri nella sua vita e le porti la pace necessaria per compiere il cammino verso il regno dei cieli.</w:t>
      </w:r>
    </w:p>
    <w:p w14:paraId="7AEB576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3184A000"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a uno il potere dei miracoli; a un altro il dono della profezia; a un altro il dono di distinguere gli spiriti; a un altro le varietà delle lingue; a un altro infine l'interpretazione delle lingue. </w:t>
      </w:r>
    </w:p>
    <w:p w14:paraId="47FADF7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questo vengono elencati cinque doni: il potere di fare miracoli, il dono della profezia, il dono di distinguere gli spiriti, la varietà delle lingue e infine l’interpretazione delle lingue. Il potere dei miracoli si distingue dal dono di fare guarigioni perché più ampio rispetto a quello.</w:t>
      </w:r>
    </w:p>
    <w:p w14:paraId="7E5BAC4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miracolo è l’interruzione della legge naturale che governa tutta intera la creazione. Per comando dell’uomo, per volontà di Dio, la creazione interrompe la sua legge e si compie ciò che naturalmente è impossibile che avvenga.</w:t>
      </w:r>
    </w:p>
    <w:p w14:paraId="1DEDD82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Nel dono delle guarigioni invece non necessariamente si interrompe la legge che governa la creazione. Molte volte si potrebbe anche accelerare un percorso.</w:t>
      </w:r>
    </w:p>
    <w:p w14:paraId="488ACD8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Nel miracolo l’interruzione è istantanea senza più possibilità di ritorno indietro, altrimenti non è miracolo. Nel dono delle guarigioni, si guarisce ma non per questo non ci si ammala più della stessa malattia.</w:t>
      </w:r>
    </w:p>
    <w:p w14:paraId="0FFA863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Il dono della profezia invece è assai semplice in se stesso: è la conoscenza della volontà attuale di Dio sopra una persona, su un avvenimento. È un giudizio infallibile di Dio su persone o cose, sulla storia o sugli eventi che l’uomo conosce perché il Signore glielo rivela.</w:t>
      </w:r>
    </w:p>
    <w:p w14:paraId="18FB8FE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È benedetta da Dio quella comunità che possiede nel suo seno una persona capace di conoscere la volontà attuale di Dio. Essa può percorrere le vie di Dio con facilità, con sicurezza, con la certezza che tutto quanto si compie in essa è solo volontà del Signore.</w:t>
      </w:r>
    </w:p>
    <w:p w14:paraId="05CB381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dono di distinguere gli spiriti è il dono del discernimento dei carismi. È sapere con certezza, secondo verità chi possiede un carisma e chi ne ha un altro. Questo discernimento è facile per i carismi evidenti, eclatanti; difficile è invece per i carismi nascosti.</w:t>
      </w:r>
    </w:p>
    <w:p w14:paraId="6033177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È giusto che ognuno sappia qual è il suo carisma; è anche giusto che i carismi vengano armonizzati. Per armonizzarli bisogna conoscerli e distinguerli, sapere cioè quale carisma appartiene ad uno e quale ad un altro.</w:t>
      </w:r>
    </w:p>
    <w:p w14:paraId="231896B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Gli ultimi due carismi riguardano il dono delle lingue. C’è chi parla in lingue e loda Dio attraverso questo dono. Ci deve essere anche chi interpreta le lingue, se si vuole sapere ciò che l’altro ha detto al Signore nella sua preghiera.</w:t>
      </w:r>
    </w:p>
    <w:p w14:paraId="015A937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dono è un linguaggio estatico che si conosce solo nella Comunità di Corinto; ci sono tracce nell’Antico Testamento di linguaggio estatico di certi gruppi di profeti. Ma poi nulla più.</w:t>
      </w:r>
    </w:p>
    <w:p w14:paraId="0AD823C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Di questo fenomeno si parla anche a proposito del giorno della Pentecoste, quando ognuno dei presenti sentiva parlare gli apostoli nella sua propria lingua, ma questo fenomeno è ben diverso da quello riportato nella Lettera ai Corinzi. Li si trattò di un vero miracolo, avvenuto una volta sola attraverso il quale il Signore ha voluto manifestare agli uomini che nel dono dello Spirito Santo è possibile comprendersi, è possibile parlare l’unico linguaggio che è quello di Dio ed è il linguaggio dell’amore e della verità.</w:t>
      </w:r>
    </w:p>
    <w:p w14:paraId="20E18A8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perché il Signore abbia concesso un dono un tempo, questo dono deve essere reiterato in un altro tempo. Ogni tempo i suoi doni, ed ogni dono per il suo tempo. Di parla all’uomo  concreto, si manifesta a lui; il dono dello Spirito nasce dalla concretezza dell’uomo da condurre alla salvezza; nasce dall’utilità e dall’urgenza che c’è in un particolare periodo storico di evangelizzare il mondo e di condurlo nella fede. Nessun dono è dato per il godimento della persona, o per la sua vanagloria. Ogni dono è dato per un bene soprannaturale degli altri. Il Signore lo dona a noi, ma per i fratelli. Sono le necessità e le urgenze dei fratelli che determinano il dono e non viceversa.</w:t>
      </w:r>
    </w:p>
    <w:p w14:paraId="078CE88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43C04B35"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Ma tutte queste cose è l'unico e il medesimo Spirito che le opera, distribuendole a ciascuno come vuole. </w:t>
      </w:r>
    </w:p>
    <w:p w14:paraId="4312042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questo versetto viene ribadito quanto detto precedentemente da Paolo. Non è l’uomo che sceglie i suoi doni. Non è l’uomo che li fa nascere dal suo seno. Non è l’uomo che li produce e li genera. Non è neanche l’uomo che li fa fruttificare. Questi </w:t>
      </w:r>
      <w:r w:rsidRPr="00B723AF">
        <w:rPr>
          <w:rFonts w:ascii="Arial" w:eastAsia="Times New Roman" w:hAnsi="Arial" w:cs="Times New Roman"/>
          <w:kern w:val="0"/>
          <w:sz w:val="24"/>
          <w:szCs w:val="20"/>
          <w:lang w:eastAsia="it-IT"/>
          <w14:ligatures w14:val="none"/>
        </w:rPr>
        <w:lastRenderedPageBreak/>
        <w:t>doni non hanno la loro energia nell’uomo, nella sua volontà, né per quanto riguarda la loro origine, né tanto meno per quanto attiene alla loro fruttificazione.</w:t>
      </w:r>
    </w:p>
    <w:p w14:paraId="253586A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Questi doni discendono da Dio, vengono fruttificati in noi dal Signore. Vengono dati secondo la sua volontà, come Lui vuole, secondo il suo arcano mistero di salvezza per tutto il genere umano. Vengono fatti fruttificare di volta in volta sempre secondo il beneplacito dello Spirito Santo. Nei doni dello Spirito non c’è nessun automatismo. Non perché un uomo abbia un dono di Dio, egli lo può fare fruttificare secondo la sua compassione, la sua misericordia, la sua volontà, il suo beneplacito, come meglio gli pare o gli gusta.</w:t>
      </w:r>
    </w:p>
    <w:p w14:paraId="117ADF7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L’operazione è mossa e voluta dallo Spirito Santo. Ciò significa, anzi deve significare che l’uomo che possiede un dono deve sempre lasciarsi lui per primo muovere dallo Spirito Santo; deve essere lui fedele servo dello Spirito, per agire quando lo Spirito vuole che si agisca, per non agire quando lo Spirito vuole che non si agisca. Niente dei doni di Dio è lasciato alla libera decisione dell’uomo, alla sua volontà, ai suoi sentimenti, alla sua compassione o misericordia. Tutto invece deve partire da Dio. Ciò richiede una grandissima santità nell’uomo, una potente e forte docilità allo Spirito del Signore, una sottomissione potente al suo volere, un distacco da uomini e da eventi i quali potrebbero essere per noi anche tentazione, tentazione ad usare il dono, quando Dio vuole che non si usi, oppure a non usarlo quando il Signore domanda che lo si usi.</w:t>
      </w:r>
    </w:p>
    <w:p w14:paraId="31DC110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Chi possiede un dono dello Spirito Santo deve mettersi sempre a servizio dello stesso Spirito ed agire sempre con timore e tremore, chiedendo che si faccia la volontà di Dio anche nell’uso del dono e mai la propria.  Chi possiede un dono dello Spirito Santo deve rivestirsi di tutta l’umiltà possibile, ma anche trasformare la sua vita in preghiera, perché lo Spirito lo illumini a saper usare il dono che lui gli ha dato sempre in conformità alla sua volontà e per il bene che lo Spirito vuole che si compia.</w:t>
      </w:r>
    </w:p>
    <w:p w14:paraId="62852A5A"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Come infatti il corpo, pur essendo uno, ha molte membra e tutte le membra, pur essendo molte, sono un corpo solo, così anche Cristo. </w:t>
      </w:r>
    </w:p>
    <w:p w14:paraId="29B6BA7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Attraverso la similitudine del corpo, Paolo vuole che i Corinzi comprendano il grande principio della comunione che lega tutti i battezzati in Cristo Gesù. La prima regola del principio della comunione è questo: il corpo è uno, le membra sono tante. Nessun membro da solo forma il corpo, nessun corpo è formato da un solo membro. Molte membra un corpo solo; un corpo solo molte membra. Il secondo principio della comunione è il seguente: la vita di un membro, la sua attività deriva dalla vita dell’altro membro e della sua attività. Nessun membro lavora per se stesso, ogni membro lavora per le altre membra.</w:t>
      </w:r>
    </w:p>
    <w:p w14:paraId="621CB6D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Ogni membro riceve la vita dalle altre membra e vive finché è capace di ricevere questa vita. Vive se riceve la vita; fa vivere se sviluppa in sé la vita ricevuta e la offre alle altre membra perché vivano e sviluppino altra vita necessaria a lui per vivere ed operare. Così la vita dell’uno è dalla vita dell’altro, senza interruzione, ma anche senza differenza. C’è una reciprocità nel corpo che per Paolo deve essere anche reciprocità nel corpo di Cristo, che è la Chiesa. Il corpo di Cristo è uno, non due, non tre, non molti. È uno dalla creazione del mondo fino alla consumazione della storia, è uno nel paradiso e nel purgatorio. Non sono più corpo di Cristo i dannati. Questi sono stati recisi dall’albero della vita e ora sono e saranno nella morte eterna.</w:t>
      </w:r>
    </w:p>
    <w:p w14:paraId="029FD5E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48DE2A21"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E in realtà noi tutti siamo stati battezzati in un solo Spirito per formare un solo corpo, Giudei o Greci, schiavi o liberi; e tutti ci siamo abbeverati a un solo Spirito. </w:t>
      </w:r>
    </w:p>
    <w:p w14:paraId="0E030FB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questo versetto viene ribadito il concetto or ora espresso. Si fa parte del corpo di Cristo nel momento in cui uno rinasce da acqua e da Spirito Santo. Il Battesimo è il sacramento della nostra incorporazione a Cristo Gesù. Quando usciamo dalle acque non siamo più noi, usciamo come corpo di Cristo, usciamo come sue membra. Questa è la nuova realtà che si compie nelle acque santificate dallo Spirito del Signore. Nel momento in cui si diventa corpo di Cristo, si perde la caratteristica razziale, tribale, o di condizione umana nella quale prima eravamo. Nel corpo di Cristo non ci sono più schiavi, o liberi, Giudei o Greci. Ci sono membra santificate, rinnovate, rigenerate dallo Spirito del Signore. </w:t>
      </w:r>
    </w:p>
    <w:p w14:paraId="267E437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C’è una totale novità di vita. Ciò che uno prima era, ora non lo è più. Il suo passato conta fino al momento del Battesimo. Dopo, quel passato è stato sepolto in Cristo e una nuova creatura è nata, senza più alcun riferimento con il suo passato. Ora si è corpo di Cristo, si è membra di questo corpo, si è cellule vive della sua unica vita. Questo corpo viene alimentato da una sola bevanda e questa bevanda è l’acqua della santità dello Spirito Santo. Poiché c’è un solo nutrimento, un solo alimento, tutte le membra non solo perdono ciò che erano, abbandonano ciò che sono state, tutte le membra vengono ad essere conformate e configurate dalla stessa santità dello Spirito del Signore, poiché tutte si nutrono di Lui, perché tutti di Lui si dissetano.</w:t>
      </w:r>
    </w:p>
    <w:p w14:paraId="54EEBBE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Da questa verità nasce un duplice obbligo per colui che si è lasciato fare corpo di Cristo. Il primo è quello di vedersi e di pensarsi corpo di Cristo, membro di Lui. Pensarsi come membro di Cristo, significa anche agire come suo membro, significa vivere la legge della comunione in tutte le sue esigenze, fino all’estremo di queste esigenze. Il secondo è quello di alimentarsi quotidianamente di Spirito Santo, attraverso la preghiera personale e comunitaria, ma soprattutto attraverso il sacramento della vita nuova che è l’Eucaristia, perché l’assimilazione a Cristo avvenga in modo perfetto, piano, duratura, senza ritorno indietro; avvenga integra, senza sfaldature, senza lacune.</w:t>
      </w:r>
    </w:p>
    <w:p w14:paraId="65AAF23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Questa configurazione perfetta a Cristo è necessaria per abolire una volta per tutte quel passato che potrebbe sempre ritornare nella nostra carne e farci ricadere nella nostra singolarità o isolamento, nel nostro vecchio passato che condiziona e rende schiavo l’uomo vecchio dei suo pensieri e della sua stessa storia. La forza dell’uomo nuovo è in questo alimentarsi perenne alle acque dello Spirito Santo. Questo è il segreto dei santi. Questo deve essere il segreto di ogni membro del corpo di Cristo. Se lui si disseterà, si abbevererà costantemente dell’acqua dello Spirito, il suo vecchio uomo morirà per sempre e in lui nascerà Cristo nella forma più perfetta.</w:t>
      </w:r>
    </w:p>
    <w:p w14:paraId="6A1C1B3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534E413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Dalla Lettera agli Efesini Capitolo IV</w:t>
      </w:r>
    </w:p>
    <w:p w14:paraId="7C28A216"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p>
    <w:p w14:paraId="3DDF0E4B"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Vi esorto dunque io, il prigioniero nel Signore, a comportarvi in maniera degna della vocazione che avete ricevuto, </w:t>
      </w:r>
    </w:p>
    <w:p w14:paraId="3134271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Ogni verità ha il suo corrispettivo nell’azione. Se siamo stati costituiti parte del mistero di Cristo Gesù – è questa la nostra verità – ne consegue che dobbiamo </w:t>
      </w:r>
      <w:r w:rsidRPr="00B723AF">
        <w:rPr>
          <w:rFonts w:ascii="Arial" w:eastAsia="Times New Roman" w:hAnsi="Arial" w:cs="Times New Roman"/>
          <w:kern w:val="0"/>
          <w:sz w:val="24"/>
          <w:szCs w:val="20"/>
          <w:lang w:eastAsia="it-IT"/>
          <w14:ligatures w14:val="none"/>
        </w:rPr>
        <w:lastRenderedPageBreak/>
        <w:t>realizzare in noi questo mistero e dobbiamo realizzarlo in ogni sua parte e ogni giorno della nostra vita. Paolo ha esposto la verità; ha pregato perché entrassimo, per rivelazione, con la mente e con il cuore in questa verità. Ora c’è la parte che spetta direttamente a noi. Qui nessuno può più niente; chi può, è solo la nostra volontà. Questa deve essere consegnata a Dio, perché sia il suo Santo Spirito a muoverla per il compimento del mistero che Dio ha preparato per noi fin dall’eternità, che Cristo Gesù ha realizzato con la sua morte e la sua risurrezione e che lo Spirito del Signore ha creato in noi, rigenerandoci e facendoci un solo corpo in Cristo.</w:t>
      </w:r>
    </w:p>
    <w:p w14:paraId="38CC810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Gli Efesini sanno cosa il Signore ha fatto di loro. Ogni giorno devono pregare perché il mistero sia rivelato al loro spirito in maniera sempre più piena e questo perché possano realizzarlo in ogni sua parte e secondo tutta la potenza d’amore in esso racchiuso. Prima Paolo si è rivolto a Dio, lo ha invocato per gli Efesini. Ora si rivolge agli Efesini e ricorda quali sono i loro compiti, il loro dovere, la responsabilità che incombe sulla loro vita. L’esortazione è una parola d’amore che sgorga dal cuore ed è la parola più alta di bene che si possa volere per qualcuno. L’esortazione nasce solo da un cuore che ama, che vuole il bene, che desidera la realizzazione dell’altro nella verità, nella santità, in una parola, nella volontà di Dio. Con l’esortazione si vuole per l’altro il compimento della volontà del Signore.  La volontà del Signore è però nella volontà e nell’impegno dell’uomo, anche se volontà e impegno umani possono essere vissuti secondo verità solo con l’aiuto e il conforto dello Spirito Santo.</w:t>
      </w:r>
    </w:p>
    <w:p w14:paraId="187E19E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Ma devono essere dati allo Spirito, altrimenti Lui non può intervenire. Non può lo Spirito di Dio muovere un cuore che ha deciso di essere irremovibile, né può condurre e introdurre nel mistero di Cristo Gesù una vita che è determinata a starsene fuori per sempre. Qui il mistero della volontà di Dio viene a scontrarsi con il mistero della volontà dell’uomo che oppone un netto rifiuto allo Spirito Santo, senza che questi possa fare qualcosa per renderla docile alla sua mozione e alla sua ispirazione. Il mistero delle due volontà è il più difficile, il più arduo da comprendere. Una cosa è certa: l’inferno è la manifestazione più alta della libertà della volontà dell’uomo di decidersi per il bene o per il male, per il paradiso o per l’inferno.</w:t>
      </w:r>
    </w:p>
    <w:p w14:paraId="38B43CC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Su Paolo prigioniero del Signore si è già detto tutto quanto era da dire all’inizio del capitolo precedente. Poiché altri elementi nuovi non esistono, è opportuno passare avanti, per trattare altre verità e altri argomenti. A che cosa esorta Paolo: a comportarsi in maniera degna della vocazione che avete ricevuto. Qual è questa vocazione ricevuta? È la loro chiamata a formare un solo corpo in Cristo Gesù, quindi una sola vita, una sola santità, un solo mistero di morte e di risurrezione e una sola obbedienza al Padre nostro celeste.</w:t>
      </w:r>
    </w:p>
    <w:p w14:paraId="758DAA2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Comportarsi in maniera degna significa far trasparire la santità di Cristo in ogni nostro pensiero, parola, opera, azione, comportamento, desiderio, relazione. Tutto ciò che è nell’uomo: mente, cuore, anima, sentimenti, relazioni, opere, gesti, comportamenti, sensazioni, tutto, ma proprio tutto, deve far trasparire la santità di Cristo che è nel suo corpo. Tutto deve divenire una traduzione in vita della volontà di Dio, che ci comanda di amare allo stesso modo in cui ha amato Cristo, facendosi olocausto e vittima sacrificale sul legno della croce.</w:t>
      </w:r>
    </w:p>
    <w:p w14:paraId="56C4F1D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5C7F4330"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lastRenderedPageBreak/>
        <w:t xml:space="preserve">con ogni umiltà, mansuetudine e pazienza, sopportandovi a vicenda con amore, </w:t>
      </w:r>
    </w:p>
    <w:p w14:paraId="1941601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vuole che il cristiano non decida lui da solo qual è la maniera degna di comportarsi. Ne detta le regole essenziali. Chi pertanto vuole comportarsi in maniera degna della vocazione ricevuta deve agire:</w:t>
      </w:r>
    </w:p>
    <w:p w14:paraId="7C10B336"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Con ogni umiltà:</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il cristiano deve vedere se stesso e gli altri nella volontà di Dio. Deve accogliere la volontà di Dio su di lui, deve rispettare la volontà di Dio su gli altri, anzi egli deve compiere la volontà di Dio su di lui come servizio ai fratelli, come aiuto prestato perché anche loro possono fare ciò che Dio comanda.  L’umiltà è di fondamentale importanza nell’esercizio della propria vocazione. Con essa tutta la nostra persona è a servizio della volontà di Dio e quindi a servizio della vocazione. Sappiamo cosa il Signore ci chiede e diamo tutto il nostro sì perché ciò che è volontà sua su di noi si compia. L’umiltà è la virtù della creatura dinanzi al suo Creatore, Signore e Dio. Con essa ci si vede totalmente dipendenti dalla sua volontà e dalla sua grazia, si accoglie la volontà e la grazia, per poter rispondere alla vocazione che Lui ha stabilito per noi fin dall’eternità.</w:t>
      </w:r>
    </w:p>
    <w:p w14:paraId="27B822C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Mansuetudine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mansuetudine è quella serenità interiore che ci fa vivere di sola misericordia verso i nostri fratelli. La mansuetudine è docilità allo Spirito Santo, alla sua mozione, ad ogni suo desiderio. In tutto ci si consegna e ci si abbandona allo Spirito di Dio e ogni cosa viene fatta senza aprire bocca. La mansuetudine è anche rispetto e silenzio dinanzi a Dio al quale si obbedisce con la gioia nel cuore, sapendo che tutto quanto avviene su di noi e attorno a noi, ha un solo fine: la nostra santificazione. La mansuetudine è virtù che ci fa conservare sempre la padronanza di noi stessi e ci fa evitare anche la più piccola ribellione interiore, e non solo esteriore.</w:t>
      </w:r>
    </w:p>
    <w:p w14:paraId="5E1B891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E pazienza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pazienza è la forza che viene dallo Spirito di Dio, come d’altronde ogni altra virtù, con la quale assumiamo la storia e la portiamo sulle nostre spalle. Noi sappiamo che la storia si cambia solo per conversione e per fede la Vangelo. Sappiamo che essa non può modificarsi se non attraverso il nostro sacrificio, l’offerta della nostra vita a Dio, in tutto come ha fatto Cristo Gesù. Per questo la prendiamo sulle nostre spalle, così come essa è, per redimerla, santificarla, condurla nella giustizia, ma consegnando noi stessi alla volontà di Dio, esponendo la nostra vita anche alla morte, perché sappiamo che solo nel sacrificio della nostra vita per amore a Dio e ai fratelli, sarà possibile cambiare la storia per conversione e per fede al Vangelo. La pazienza è il peso della croce che mettiamo sulle nostre spalle per la salvezza del mondo, per la conversione dei cuori, per il ritorno nella giustizia di ogni uomo. La croce, per essere di salvezza, deve essere portata con amore, senza ribellarsi, senza mai stancarsi, ogni giorno cominciando da capo. Tutto questo è la pazienza.</w:t>
      </w:r>
    </w:p>
    <w:p w14:paraId="6167B5F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Sopportandovi a vicenda con amore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il cristiano vive nel corpo di Cristo, vive nella comunità degli uomini. Vive da imperfetto, in mezzo a molte imperfezioni. Per poter vivere insieme bisogna accettarsi nelle imperfezioni. Non si accettano le imperfezioni, né le nostre, né quelle dei fratelli. Si accetta il fratello che è imperfetto al pari di noi e con lui si cammina eliminando ogni giorno le imperfezioni, in modo da raggiungere la più grande santità. Accettarci da imperfetti non è la stessa cosa che accettare le imperfezioni. L’altro si accetta, si accoglie perché parte di noi. Le imperfezioni devono essere abolite, perché rallentano, o impediscono che si possa compiere il cammino verso il regno di Dio, ostacolano a che si possa conformare la </w:t>
      </w:r>
      <w:r w:rsidRPr="00B723AF">
        <w:rPr>
          <w:rFonts w:ascii="Arial" w:eastAsia="Times New Roman" w:hAnsi="Arial" w:cs="Times New Roman"/>
          <w:kern w:val="0"/>
          <w:sz w:val="24"/>
          <w:szCs w:val="20"/>
          <w:lang w:eastAsia="it-IT"/>
          <w14:ligatures w14:val="none"/>
        </w:rPr>
        <w:lastRenderedPageBreak/>
        <w:t>nostra vita a quella di Cristo Signore. Per questo è giusto che ci si aiuti vicendevolmente, mentre ci si sopporta da imperfetti, ad eliminare ciò che ci rende dissimili da Cristo Gesù.</w:t>
      </w:r>
    </w:p>
    <w:p w14:paraId="62BC807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4988CB2"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cercando di conservare l'unità dello spirito per mezzo del vincolo della pace. </w:t>
      </w:r>
    </w:p>
    <w:p w14:paraId="1B5A8F7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L’unità che Paolo chiede agli Efesini è soprattutto e prima di tutto l’unità dei sentimenti. Paolo vuole che i cristiani abbiamo tutti gli stessi sentimenti e quali sono questi sentimenti: quelli di Cristo Gesù. Vuole che essi abbiano un solo modo di pensare e qual è questo modo? Quello di Dio, manifestato in Cristo Gesù e che viene reso presente al nostro spirito per mezzo dello Spirito Santo. Pace e unità, per Paolo, camminano insieme. La pace è la ricerca dell’armonia e della comunione all’interno della comunità. La pace è possibile se non è il pensiero dell’uomo quello che regna in seno alla comunità, ma il pensiero di Dio.</w:t>
      </w:r>
    </w:p>
    <w:p w14:paraId="7C3E730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pensiero di Dio è uno. Uniformandoci tutti al pensiero di Dio, regna la pace. Se invece si persegue il pensiero dell’uomo, nasce il dissidio, perché ognuno ha i suoi pensieri. Sui pensieri degli uomini non si può trovare l’unità, perché sono assai contrastanti gli uni dagli altri. Nessun uomo è disposto ad abbandonare i propri pensieri per accogliere i pensieri di un altro. E poi dovremmo tutti abbandonare i propri pensieri umani, per accogliere il pensiero umano di uno solo. Questo è veramente impossibile, anche perché ci sono nell’uomo sempre quei rigurgiti di superbia che lo spingono a mettersi in contrapposizione e in alternativa agli altri. Invece accogliendo solo il pensiero di Dio, che è uno, tutti abbiamo l’unico punto di riferimento, che è fuori di noi, che è il solo vero, santo e giusto, che è quello che porta salvezza, giustificazione e redenzione, e la pace veramente scende in seno alla comunità.</w:t>
      </w:r>
    </w:p>
    <w:p w14:paraId="02CF2F6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Poiché il pensiero di Dio è il pensiero di Cristo e il pensiero di Cristo è stato manifestato nel suo Santo Vangelo, in ogni comunità cristiana siamo tutti chiamati a fare del Vangelo l’unico punto di riferimento per tutti, indistintamente. A questo ci dobbiamo educare, formare, istruire. A questo ci dobbiamo prima ancora convincerci. La Chiesa di oggi e di domani potrà trovare la sua forza di unità solo nel Vangelo. Solo il Vangelo, compreso e vissuto sotto la mozione e l’illuminazione dello Spirito Santo, potrà essere il punto d’incontro per tutti coloro che si professano cristiani. Ma ritornare al Vangelo richiede un impegno di conversione forte; soprattutto richiede una volontà decisa e determinata a convertire anche le nostre tradizioni, anche quelle più sante, al Vangelo di nostro Signore Gesù Cristo. La via della pace, dell’unità, dell’armonia, della comunione in seno alla comunità di quanti si professano cristiani non può avvenire se non partendo da questa unità dello spirito, che può avvenire solo se si prende il Vangelo come unica norma, una regola, unico pensiero sul quale ogni altro pensiero dovrà conformarsi, uniformarsi, annullarsi, estinguersi, morire.</w:t>
      </w:r>
    </w:p>
    <w:p w14:paraId="615B53D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Non c’è altro futuro per la Chiesa se non questo. Non c’è altra speranza se non nel Vangelo. Ma oggi il Vangelo è dimenticato. Non si ricorda più. Non si annunzia più. Ciò significa che ogni cristiano si è fatto legge a se stesso, cammina per se stesso; si è fatto verità a se stesso e si propone come verità al mondo intero. Ma la nostra verità è Cristo. Il cristiano che si fa verità a se stesso, è senza conversione e senza fede al Vangelo. È questa la situazione di molti cristiani.  Questa situazione non </w:t>
      </w:r>
      <w:r w:rsidRPr="00B723AF">
        <w:rPr>
          <w:rFonts w:ascii="Arial" w:eastAsia="Times New Roman" w:hAnsi="Arial" w:cs="Times New Roman"/>
          <w:kern w:val="0"/>
          <w:sz w:val="24"/>
          <w:szCs w:val="20"/>
          <w:lang w:eastAsia="it-IT"/>
          <w14:ligatures w14:val="none"/>
        </w:rPr>
        <w:lastRenderedPageBreak/>
        <w:t>promette nulla di bene. Siamo senza futuro di pace; siamo senza alcuna possibilità di poter creare unità nell’unità dello spirito.</w:t>
      </w:r>
    </w:p>
    <w:p w14:paraId="07AB765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57E87472"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Un solo corpo, un solo spirito, come una sola è la speranza alla quale siete stati chiamati, quella della vostra vocazione; </w:t>
      </w:r>
    </w:p>
    <w:p w14:paraId="0BC82F2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Perché dobbiamo conservare l’unità dello spirito per mezzo del vincolo della pace? Perché nel battesimo è avvenuto di noi qualcosa di divinamente grande. In Cristo siamo stati fatti un solo corpo e un solo spirito, una sola realtà con un solo pensiero, una sola mente, una sola volontà: quella di Dio sopra ciascuno di noi. Noi non siamo più corpi, siamo un solo corpo: quello di Cristo Gesù. Nel corpo di Cristo regna un solo spirito: quello di Cristo Gesù. È il suo pensiero quello che deve muoverci.</w:t>
      </w:r>
    </w:p>
    <w:p w14:paraId="19C4C62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Qual è il suo pensiero? Quello del Padre. Ciò che il Padre pensa, Cristo pensa. Ciò che il Padre vuole, Cristo vuole. Nel corpo non possono più regnare pensieri diversi, differenti, difformi, contrastanti, alternativi. Perché il corpo di Cristo è uno e in questo corpo è sempre regnato un solo pensiero: quello del Padre. Il corpo è uno, questo corpo è stato governato da una sola volontà: quella del Padre che Cristo Gesù ha fatto interamente sua. Il corpo è uno, questo corpo ha una sola vocazione: immolarsi, consumarsi, lasciarsi crocifiggere per la conversione dei cuori, la salvezza delle anime, il ritorno a Dio di ogni uomo.</w:t>
      </w:r>
    </w:p>
    <w:p w14:paraId="2CF3873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C’è una sola vocazione e anche una sola speranza. Qual è la speranza del cristiano? Quella di entrare con Cristo nella gloria del cielo con il suo corpo risorto e avvolto dalla gloria del Padre. Ma qual è la via per ottenere tutto questo? Una sola: lasciarsi crocifiggere con Cristo, per compiere la glorificazione del Padre; morire per donare la vita al Padre per la salvezza del mondo. Se il corpo è uno, il pensiero è uno, la vocazione è una, la speranza è una, la modalità è una, uno deve essere anche il cammino, una la via: il Vangelo, la Parola di Dio, che ognuno dei cristiani si impegna ad osservare in ogni sua parte, comprendendola però nello Spirito che è stato dato alla Chiesa, vivendola insieme agli altri e con gli altri. Se tutto è dal Vangelo, tutto nel Vangelo, tutto per il Vangelo, perché il Vangelo è Cristo, il Vangelo è il Padre, diviene obbligatorio iniziare proprio dal Vangelo e nel Vangelo ricondurre la nostra vita.</w:t>
      </w:r>
    </w:p>
    <w:p w14:paraId="1597EF4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Vangelo deve essere la legge per il discernimento e l’ermeneutica di ogni realtà sia nella Chiesa che fuori. Il Vangelo deve essere la luce che illumina ogni nostra decisione, ogni nostro pensiero, ogni nostra volontà. Il Vangelo deve essere l’unica Parola che la Chiesa deve proferire. Al di là del Vangelo non ci sono altre parole che meritano di essere dette dalla Chiesa.  Come di Cristo non si conoscono altre Parole se non quelle contenute nel Vangelo, come di Cristo non ci sono Parole di Vangelo e parole profane, di non Vangelo, così deve essere per ogni cristiano. Il cristiano non può avere due parole: una di verità e l’altra di menzogna, una di salvezza e l’altra di perdizione, una sacra e l’altra profana, una di serietà e l’altro di scherzo.  Una deve essere la Parola nel cristiano, come una è la Parola di Cristo, la Parola del Padre.</w:t>
      </w:r>
    </w:p>
    <w:p w14:paraId="00C4230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F80BD5F"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un solo Signore, una sola fede, un solo battesimo. </w:t>
      </w:r>
    </w:p>
    <w:p w14:paraId="08EDF30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Perché la nostra Parola deve essere una? Perché uno è il Signore. Noi non abbiamo più Signori, né nel cielo, né sulla terra. Se il Signore è uno, una è anche la volontà, uno è anche il pensiero, una è anche la Parola. Una è anche la comprensione della Parola dell’unico Signore. È qual è quest’unica comprensione della Parola dell’unico Signore? La croce di Cristo Gesù. La croce è l’interpretazione unica di quest’unica Parola ed è interpretazione che sfida i secoli e la storia; è l’unica interpretazione che va al di là del tempo, poiché viene dall’eternità e nell’eternità consuma la sua storia, senza per questo potersi esaurire, o cambiare di significato.</w:t>
      </w:r>
    </w:p>
    <w:p w14:paraId="2B9223B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la croce è l’unica vera interpretazione della Parola di Dio, l’unica ermeneutica possibile, l’unica vera teologia, il cristiano crocifisso è il libro di testo perché il mondo studi Cristo. Il mondo apre questo libro, che è il cristiano crocifisso, lo legge, lo studia, lo approfondisce e se vuole, con l’aiuto e la forza dello Spirito Santo, può anche lui scegliere di aderire a quest’unica Parola, con quest’unica interpretazione, e divenire anche lui libro di studio per tutti coloro che vengono a contatto con lui. Alla sola Parola del solo Signore con l’unica interpretazione si può rispondere in un solo modo: con la fede, che è una ed unica.</w:t>
      </w:r>
    </w:p>
    <w:p w14:paraId="2072310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Quando Paolo dice che una sola è la fede, non vuole parlare della </w:t>
      </w:r>
      <w:r w:rsidRPr="00B723AF">
        <w:rPr>
          <w:rFonts w:ascii="Arial" w:eastAsia="Times New Roman" w:hAnsi="Arial" w:cs="Times New Roman"/>
          <w:i/>
          <w:kern w:val="0"/>
          <w:sz w:val="24"/>
          <w:szCs w:val="20"/>
          <w:lang w:eastAsia="it-IT"/>
          <w14:ligatures w14:val="none"/>
        </w:rPr>
        <w:t>“fides qua”,</w:t>
      </w:r>
      <w:r w:rsidRPr="00B723AF">
        <w:rPr>
          <w:rFonts w:ascii="Arial" w:eastAsia="Times New Roman" w:hAnsi="Arial" w:cs="Times New Roman"/>
          <w:kern w:val="0"/>
          <w:sz w:val="24"/>
          <w:szCs w:val="20"/>
          <w:lang w:eastAsia="it-IT"/>
          <w14:ligatures w14:val="none"/>
        </w:rPr>
        <w:t xml:space="preserve"> che è quella fede personale, la personale risposta alla Parola, che deve crescere e nella crescita o decrescita si differenzia dalla fede degli altri. Potremmo avere in uno una fede grandissima e nell’altro una fede morta. In questo caso la fede è diversa, perché diversa è l’intensità con la quale si aderisce alla Parola. La fede è una sola, perché uno solo è il Pensiero di Dio, Cristo Gesù Signore nostro e una sola è la Verità del Padre, Cristo Gesù Signore nostro. Ora, se una è la Parola, uno è il Pensiero, uno è Cristo, la nostra adesione deve essere necessariamente una. Non possiamo aderire ad altro se non all’unico Cristo e all’unica Parola, nell’unico Vangelo della salvezza.</w:t>
      </w:r>
    </w:p>
    <w:p w14:paraId="57D0915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Questo significa che quando ci sono differenti confessioni nella fede, si è cambiato soggetto e oggetto della fede. Se si va a scoprire cosa si crede, ci si accorge che l’oggetto della fede è diverso e per questo è anche diversa la confessione che si fa. Mentre una deve essere sempre la fede e una sola. Chi cambia la fede, cioè l’oggetto, non è più nella vera fede. Non è semplicemente nella fede. O la fede è una e rimane una, o non è più fede. Sono senza fede tutti coloro che hanno cambiato l’oggetto della loro fede. </w:t>
      </w:r>
    </w:p>
    <w:p w14:paraId="7763C93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Così anche dicasi per il battesimo. Il battesimo è uno perché uno è il frutto del battesimo: la nostra incorporazione a Cristo Gesù.  Tralasciamo tutti gli effetti che il battesimo produce, perché sono contenuti, anche se non espressi, nella nostra incorporazione a Cristo, nel nostro essere costituiti un solo corpo in Cristo, per Cristo e con Cristo. Se il battesimo fa tutti un solo corpo, un solo spirito, come è possibile che nel solo corpo dimorino e si esprimano più spiriti, più pensieri, più verità, più parole, più interpretazioni dell’unica Parola di Dio? Un solo battesimo che produce un solo frutto: la nostra crocifissione in Cristo per la redenzione e la salvezza del mondo. Chi diviene un solo corpo in Cristo si è già consegnato alla crocifissione per la redenzione del mondo; di lui il Padre ha fatto già un’offerta e un olocausto di salvezza. Dinanzi a questa verità, il resto non ha più senso, perde di significato, scompare.  Si può essere in dissidio nel corpo di Cristo per cose di questo mondo, di questa terra, dal momento che noi abbiamo già crocifisso il mondo e la terra nel nostro corpo per la santificazione del mondo e della terra?</w:t>
      </w:r>
    </w:p>
    <w:p w14:paraId="4A2AEEF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Se siamo in dissidio, in contrasto, è perché non viviamo ciò che siamo, non siamo ciò che Cristo ha fatto di noi in Lui. Il modo come professiamo la nostra fede attesta il nostro rapporto con Cristo, se è vero, oppure è semplicemente falso. La non unità dei cristiani attesta che loro con Cristo hanno un rapporto falso. Hanno una interpretazione falsa di Cristo, una teologia falsa di Cristo, un’ermeneutica falsa del suo mistero (Falsa = o non vera, o parziale, o del tutto umana).  La divisione nasce sulla falsità; l’unità nasce sulla verità. Non sulla verità degli uomini, bensì sulla verità di Dio.</w:t>
      </w:r>
    </w:p>
    <w:p w14:paraId="6C1E452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050F28A"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Un solo Dio Padre di tutti, che è al di sopra di tutti, agisce per mezzo di tutti ed è presente in tutti. </w:t>
      </w:r>
    </w:p>
    <w:p w14:paraId="1C7589A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Al di là di tutto questo, che è a fondamento dell’obbligo e della necessità di costruire e di edificare la comunità dei credenti in Cristo, c’è un’altra verità sempre di ordine soprannaturale che deve togliere ogni dubbio, pulire la mente da ogni errore, sgombrare il cuore da ogni residuo di falsità. Paolo ha detto che c’è un solo Signore. Il solo Signore è Cristo. Sopra di Cristo c’è il Padre. Dio è uno solo ed è il solo Padre di tutti. Qui la paternità non può essere interpretata come paternità adottiva in Cristo, perché questo tipo di paternità è solo per i battezzati.</w:t>
      </w:r>
    </w:p>
    <w:p w14:paraId="642E864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Si tratta invece di una paternità morale, di creazione, non di generazione. La paternità per generazione sacramentale è solo per i cristiani, cioè per quelli che sono nati da acqua e da Spirito Santo. Per tutti gli altri Dio è anche Padre, ma in senso morale, nel senso cioè che tutti provengono da Lui, anche se per sola creazione e non per generazione. Proveniamo tutti da un solo Dio, questo Dio è il nostro unico Creatore, il solo Redentore, il solo Salvatore di tutti.</w:t>
      </w:r>
    </w:p>
    <w:p w14:paraId="67E193D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Questo unico Dio che è Padre di tutti, è anche al di sopra di tutti. Ciò significa che ogni altro uomo è sotto di Lui, è chiamato all’obbedienza a Lui, è chiamato alla fede nella sua Parola che avviene attraverso la conversione e l’adesione a Cristo Gesù. Se tutti siamo sotto di Lui, tutti siamo obbedienti a Lui. Se ognuno è nella sua obbedienza, allora ciò che uno fa, lo fa per comando di Dio, per sua volontà. La volontà di Dio è la nostra vita, perché la nostra vocazione è quella di compiere la volontà di Dio. Non solo dobbiamo compiere personalmente la volontà di Dio, dobbiamo essere di esempio e di sprone agli altri perché la compiano, la osservino e qual è la volontà di Dio su di noi, se non quella di essere in tutto conformi all’immagine di Cristo Gesù Crocifisso? </w:t>
      </w:r>
    </w:p>
    <w:p w14:paraId="53F0FD8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c’è disaccordo, non c’è neanche volontà di Dio; se non c’è compimento della volontà di Dio, non c’è neanche vocazione, non c’è fede, non c’è verità in noi. Paolo ci dice in questo versetto un’altra verità. Tutto ciò che si fa di bene, di santo, di giusto, di vero è opera di Dio dentro di noi. È Lui che agisce per mezzo di noi. La nostra azione è il frutto della sua grazia, della sua ispirazione, della sua mozione. Può uno che è mosso da Dio agire contro la mozione di Dio nei fratelli? Se lo fa non è certamente mosso da Dio, ma dalla sua concupiscenza, dalla sua superbia, dalla sua non fede, non verità, non amore, non giustizia. Costui è mosso dal peccato che abita in lui, ma non certamente da Dio.</w:t>
      </w:r>
    </w:p>
    <w:p w14:paraId="5F3B629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Infine Paolo ci invita a riconoscere la presenza di Dio in ogni altro uomo. L’altro uomo è degno di essere amato, servito, ascoltato, sopportato, aiutato, confortato, sollevato, perché in lui è presente Dio. È presente perché fatto ad immagine e a </w:t>
      </w:r>
      <w:r w:rsidRPr="00B723AF">
        <w:rPr>
          <w:rFonts w:ascii="Arial" w:eastAsia="Times New Roman" w:hAnsi="Arial" w:cs="Times New Roman"/>
          <w:kern w:val="0"/>
          <w:sz w:val="24"/>
          <w:szCs w:val="20"/>
          <w:lang w:eastAsia="it-IT"/>
          <w14:ligatures w14:val="none"/>
        </w:rPr>
        <w:lastRenderedPageBreak/>
        <w:t>somiglianza di Dio. È anche presente con il suo soffio vitale, perché se Dio non fosse presente nell’uomo, questi sarebbe senza vita, sarebbe nella morte. C’è una presenza viva di Dio in ogni uomo, oltre che presenza di grazia, con la quale lo attira a sé. Anche se dobbiamo dire che la presenza di Dio non è percepita a causa del nostro peccato che oppone resistenza a Dio, contrasto e rifiuto, a volte anche assoluto.  Questo però mai deve avvenire in coloro che sono stati fatti una cosa sola in Cristo Gesù. Se questo avviene è veramente la morte alla grazia e alla verità, morte alla conversione e alla fede, morte anche allo Spirito che non può più agire in noi e attraverso di noi.</w:t>
      </w:r>
    </w:p>
    <w:p w14:paraId="0441EAF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Quando in una comunità sorgono divisioni, o non c’è unità, allora è giusto che ci si esamini sulla fede, perché sicuramente è la fede che è in crisi e se è in crisi la fede anche l’amore e la speranza sono in crisi, tutto è in crisi. Lavorare sull’amore, o sulla speranza, quando è in crisi la fede, è perdere semplicemente tempo. Quando Cristo è venuto in mezzo a noi ha iniziato propria dalla fede, dal ristabilire la vera fede nei cuori. Chi vuole cooperare alla salvezza, alla redenzione dell’uomo, chi vuole creare l’unità nelle comunità cristiane, deve partire dalla fede. Oggi invece si parte da una ricerca di giustizia, di pace, di solidarietà, cose tutte che lasciano i cuori, le comunità e il mondo nel loro peccato e nella loro non fede. Sul peccato e sulla non fede non si può edificare l’unità nella comunità, né la comunione tra i membri dell’unico corpo di Cristo Gesù. Questa verità deve essere proclamata a tutti i livelli, in ogni circostanza, in ogni istituzione. Perché sarà questa verità che ci salverà, poiché sarà questa verità che ci spingerà a lavorare perché la vera fede sia portata in ogni cuore. La crisi del mondo attuale è crisi di fede, crisi di verità, crisi di Cristo, crisi di Spirito Santo, crisi di Dio. </w:t>
      </w:r>
    </w:p>
    <w:p w14:paraId="6FDFAA5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297D188"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A ciascuno di noi, tuttavia, è stata data la grazia secondo la misura del dono di Cristo. </w:t>
      </w:r>
    </w:p>
    <w:p w14:paraId="454E322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lascia ora la questione di principio, sulla quale fonda il suo discorso sull’unità cristiana ed entra nella storia, nella situazione concreta del singolo credente. Dio opera tutto in tutti. Come opera? Cosa opera? Quando opera? La grazia di Dio è infinita e universale, divina ed eterna, onnipotente e creatrice, salvatrice e redentrice, operatrice di ogni bene e di tutto il bene. Questa è la grazia in sé. È stata data tutta questa grazia ad ognuno? No. Questa verità deve essere a fondamento per la costruzione dell’unità e della concordia nella comunità. Cosa deve insegnarci questa verità? La grazia ad ognuno non viene data nella sua universalità e totalità. Non tutti hanno l’unica grazia nella sua onnipotenza di operazione.</w:t>
      </w:r>
    </w:p>
    <w:p w14:paraId="63E6399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Ognuno ha di questa grazia una misura, una porzione. È sempre l’unica grazia, ma di quest’unica grazia a noi viene data una misura, una quantità limitata. Qual è il limite della grazia? Paolo lo dice con una espressione ermetica, anch’essa bisogna di ulteriori chiarificazioni. Ci dice che la grazia è data secondo la misura del dono di Cristo. Cristo si dona a ciascuno di noi e nella misura del suo dono ci è data anche la grazia di Dio. La grazia è particolare, perché particolare è il dono di Cristo a noi. </w:t>
      </w:r>
    </w:p>
    <w:p w14:paraId="123B22C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Questa verità ci conduce a vedere ogni grazia in Cristo, per Cristo e con Cristo. Ci conduce anche a pensare che non c’è grazia che non sia in relazione al dono che Cristo fa di sé a noi. Infine ci deve portare a concludere che non c’è grazia se non per vivere il dono di Cristo. Il dono di Cristo è anch’esso grazia, ma si può vivere </w:t>
      </w:r>
      <w:r w:rsidRPr="00B723AF">
        <w:rPr>
          <w:rFonts w:ascii="Arial" w:eastAsia="Times New Roman" w:hAnsi="Arial" w:cs="Times New Roman"/>
          <w:kern w:val="0"/>
          <w:sz w:val="24"/>
          <w:szCs w:val="20"/>
          <w:lang w:eastAsia="it-IT"/>
          <w14:ligatures w14:val="none"/>
        </w:rPr>
        <w:lastRenderedPageBreak/>
        <w:t>solo se c’è una particolare grazia di Dio che discende dal cielo. Al di là di questa interpretazione del pensiero di Paolo – ce ne potrebbero essere anche altre; questa non è esclusiva – la verità che soggiace al pensiero di Paolo è questa: se ognuno non possiede tutta la ricchezza e la potenza della grazia, se ognuno possiede la grazia secondo la misura del dono di Cristo, ciò deve significare che nessuno può fare tutto nella comunità, ma ognuno si deve limitare a sviluppare, a far cresce e maturare la grazia che gli è stata concessa.</w:t>
      </w:r>
    </w:p>
    <w:p w14:paraId="01B2017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Cosa comporta questo? Comporta un limite ben preciso, che nessuno deve oltrepassare, pena il fallimento della sua opera. Comporta anche il rispetto dell’altrui grazia, anzi richiede la nostra disponibilità a metterci a servizio della grazia dei fratelli perché questa produca frutti di vita eterna.  Volere agire senza la grazia di Dio è peccato di superbia, ma è anche rovinare la comunità cristiana.</w:t>
      </w:r>
    </w:p>
    <w:p w14:paraId="24EFE00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Chi ha il mandato di guidare una comunità cristiana deve pertanto adoperarsi perché ognuno sappia cosa deve fare e faccia solo questo.  Per questo urge una educazione alla grazia, come avviene per l’educazione alla fede. In questo campo siamo assai carenti. Alla grazia non si educa, anzi spesso c’è una diseducazione che pone problemi seri e gravi in seno alla comunità, perché la lacera all’interno di essa proprio a motivo di questa educazione mancata, non data, presupposta, ignorata e a volte anche rifiutata.</w:t>
      </w:r>
    </w:p>
    <w:p w14:paraId="2172D25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Perché si educhi alla grazia è necessario che si viva la virtù dell’umiltà. È la sola virtù che ci consente di vivere ognuno secondo la misura del dono di Cristo, ma anche di aiutare gli altri e di lasciarsi aiutare dagli altri perché questo avvenga e si compia in ogni momento e per ogni circostanza. Il futuro di una comunità è in questa educazione. Chi la tralascia, non si cura della comunità, l’abbandona a se stessa e ai capricci del cuore di ognuno.</w:t>
      </w:r>
    </w:p>
    <w:p w14:paraId="4CFC94B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10E14DE1"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Per questo sta scritto: Ascendendo in cielo ha portato con sé prigionieri, ha distribuito doni agli uomini. </w:t>
      </w:r>
    </w:p>
    <w:p w14:paraId="2E7562B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fonda il conferimento del dono della grazia, di ogni dono di grazia, nell’ascensione al cielo di Cristo Gesù. L’ascensione secondo Paolo comporta due eventi di grazia: la distruzione dei nemici dell’uomo che sono la morte e il peccato; il conferimento di ogni dono di grazia, perché ognuno e tutti insieme possano realizzare la loro vocazione, che è una sola: conformarsi a Cristo, divenire offerta santa per il Padre, produrre frutti di conversione e di fede per il mondo intero. C’è da specificare tuttavia che i doni sono stati prodotti da Cristo con il suo sacrificio, questi doni sono il frutto della sua obbedienza al Padre. È la passione il momento della fruttificazione di Cristo Gesù. L’ascensione al cielo è invece il momento della distribuzione.</w:t>
      </w:r>
    </w:p>
    <w:p w14:paraId="6858E63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Ogni dono di grazia è stato maturato da Cristo sulla croce, nella sua morte, per obbedienza al Padre, ma è stato distribuito con la sua gloriosa risurrezione. Per noi questo deve significare che se si vuole produrre un dono di grazia per il mondo intero, e ogni dono di grazia ci è stato conferito perché lo facciamo fruttificare, dobbiamo anche noi come Cristo dire il nostro sì a Dio, compiere la nostra obbedienza alla sua volontà. Qual è questa obbedienza alla sua volontà, se non prima di ogni altra cosa sviluppare il dono di grazia che ci è stato concesso, </w:t>
      </w:r>
      <w:r w:rsidRPr="00B723AF">
        <w:rPr>
          <w:rFonts w:ascii="Arial" w:eastAsia="Times New Roman" w:hAnsi="Arial" w:cs="Times New Roman"/>
          <w:kern w:val="0"/>
          <w:sz w:val="24"/>
          <w:szCs w:val="20"/>
          <w:lang w:eastAsia="it-IT"/>
          <w14:ligatures w14:val="none"/>
        </w:rPr>
        <w:lastRenderedPageBreak/>
        <w:t>lasciando e operando che anche gli altri dicano il loro sì a Dio e obbediscano al pari di noi all’unico Padre dal quale ogni dono discende?</w:t>
      </w:r>
    </w:p>
    <w:p w14:paraId="3585913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un solo dono di grazia per colpa nostra non viene messo a frutto, neanche il nostro dono fruttifica. Noi siamo fuori dell’obbedienza, fuori della fruttificazione del dono. Quanto facciamo non serve per la salvezza del mondo, perché il mondo lo salva il nostro dono di grazia che è frutto del dono che Cristo ci ha fatto e che noi abbiamo fruttificato secondo la misura della grazia che ci è stata data. Come si può constatare, nasce una nuova visione dell’obbedienza a Dio e questa obbedienza è nella fruttificazione del dono di Cristo Gesù. Cosa che avviene nella nostra totale obbedienza a Dio, in tutto come quella di Cristo Gesù.</w:t>
      </w:r>
    </w:p>
    <w:p w14:paraId="6021E49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0F4C6D39"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Ma che significa la parola “ascese”, se non che prima era disceso quaggiù sulla terra? </w:t>
      </w:r>
    </w:p>
    <w:p w14:paraId="0206E5C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versetto è di pura Cristologia. Non c’entra direttamente con la questione della grazia.  Perché Cristo ascenda, è necessario che prima discenda. Cristo è asceso con la sua risurrezione dai morti. È disceso con la sua incarnazione, quando si è fatto carne nel seno della Vergine Maria. Per discendere doveva prima esistere ed esisteva non come vero uomo nel vero Dio, ma solo come vero Dio, persona distinta dal Padre, nell’unità del Padre e dello Spirito Santo, unità che è data dalla sola natura divina, nella quale sussistono il Padre, il Figlio e lo Spirito Santo.</w:t>
      </w:r>
    </w:p>
    <w:p w14:paraId="5DAA7E8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0C4DC75"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Colui che discese è lo stesso che anche ascese al di sopra di tutti i cieli, per riempire tutte le cose. </w:t>
      </w:r>
    </w:p>
    <w:p w14:paraId="4B4A560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c’è alcuna differenza tra colui che discese e colui che ascese. Lo stesso che discese è anche colui che ascese. La differenza è nella modalità che è anche sostanziale e non puramente formale e nella finalità. Colui che discese è essenzialmente differente da colui che ascese. È sostanzialmente differente perché nella discesa assunse la natura umana e da Verbo Unigenito del Padre, divenne Verbo Unigenito del Padre, Incarnato.</w:t>
      </w:r>
    </w:p>
    <w:p w14:paraId="7DD46A7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L’incarnazione è unità sostanziale che modifica l’essere stesso del Figlio di Dio. Prima non era Verbo Incarnato, ora è Verbo Incarnato. Secondo la celebre espressione patristica: Quo erat non amisit, quod non erat assumpsit. Ciò che era non lo lasciò, ciò che non era lo ha assunto. Questa assunzione della carne è assunzione che si regge su ben quattro principi: indivisibilmente, inconfondibilmente, inseparabilmente, irreversibilmente, secondo le regole dell’unione ipostatica sancite e stabilite dalla Chiesa, al fine di comprendere secondo verità il nuovo mistero che si è venuto a formare con l’incarnazione del Verbo. In tal senso discende come Verbo, sale come Verbo Incarnato, ma sale come Verbo Incarnato Crocifisso e Risorto, passato attraverso la morte, ma vincitore della stessa.</w:t>
      </w:r>
    </w:p>
    <w:p w14:paraId="5905627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finalità è anche diversa, a motivo della Persona del Verbo che è stata modificata sostanzialmente dall’Incarnazione. Nella sua umanità e non solo nella sua divinità Cristo Gesù è stato costituito al di sopra di tutte le cose e deve riempirle con la sua grazia, grazia che è data alla sua umanità e non solo in ragione della grazia increata che è la sua divinità, dalla quale e per la quale il mondo è stato fatto per creazione.</w:t>
      </w:r>
    </w:p>
    <w:p w14:paraId="3E9E9C2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Come tutte le cose vengono riempite della sua grazia? Le vie, o modalità sono due: personalmente, portando la sua natura umana alla spiritualizzazione del corpo. Nella natura umana di Cristo, spiritualizzata, tutta la creazione viene riempita di questa nuova grazia. Questa spiritualizzazione sarà perfetta alla fine, quando saranno creati i cieli nuovi e la terra nuova e saranno fatti ad immagine del corpo glorioso di Cristo Signore. Come all’inizio del tempo l’uomo è stato fatto ad immagine di Dio, a sua somiglianza, alla fine del tempo, tutto sarà trasformato ad immagine di Cristo, del suo corpo glorioso e spirituale, incorruttibile e immortale. La spiritualità e l’incorruttibilità sarà data alla nuova creazione di Dio. Questo è il prodigio che ci attende. Per i dannati ci sarà la piena spiritualizzazione del loro corpo, ma non ci sarà la glorificazione di esso, perché saranno esposti all’ignominia, all’infamia e alla morte eterna.</w:t>
      </w:r>
    </w:p>
    <w:p w14:paraId="65D8B3B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L’altra via è quella dell’uso santo di ogni cosa attraverso il cristiano. Nella santità del cristiano anche la creazione viene riempita di santità. Così il cristiano attinge la santità in Cristo Gesù, la trasforma in propria santificazione e come frutto di verità, di grazia, di amore, la riversa sull’intero creato, il quale riceve nuova vita dalla vita nuova che il cristiano ha attinto in Cristo Gesù, nel suo corpo. È questo il mistero che deve realizzarsi nella creazione.</w:t>
      </w:r>
    </w:p>
    <w:p w14:paraId="45728A5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Nella Lettera ai Romani è scritto che anche la creazione attende di liberarsi dalla caducità nella quale l’ha costretta il peccato dell’uomo. Se il peccato espone alla caducità, la grazia di Cristo eleva anche la creazione, perché immette in essa una corrente di vita nuova, spirituale, santa. La vera ecologia la fanno i santi. Quanti non sono santi non possono fare ecologia, perché non immettono nella creazione la grazia, la verità e la santità di Cristo Gesù.</w:t>
      </w:r>
    </w:p>
    <w:p w14:paraId="5632A4F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FEF84C0"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E` lui che ha stabilito alcuni come apostoli, altri come profeti, altri come evangelisti, altri come pastori e maestri, </w:t>
      </w:r>
    </w:p>
    <w:p w14:paraId="52C49E9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Paolo ha detto che </w:t>
      </w:r>
      <w:r w:rsidRPr="00B723AF">
        <w:rPr>
          <w:rFonts w:ascii="Arial" w:eastAsia="Times New Roman" w:hAnsi="Arial" w:cs="Times New Roman"/>
          <w:i/>
          <w:kern w:val="0"/>
          <w:sz w:val="24"/>
          <w:szCs w:val="20"/>
          <w:lang w:eastAsia="it-IT"/>
          <w14:ligatures w14:val="none"/>
        </w:rPr>
        <w:t xml:space="preserve">“a ciascuno di noi, tuttavia, è stata data la grazia secondo la misura del dono di Cristo”. </w:t>
      </w:r>
      <w:r w:rsidRPr="00B723AF">
        <w:rPr>
          <w:rFonts w:ascii="Arial" w:eastAsia="Times New Roman" w:hAnsi="Arial" w:cs="Times New Roman"/>
          <w:kern w:val="0"/>
          <w:sz w:val="24"/>
          <w:szCs w:val="20"/>
          <w:lang w:eastAsia="it-IT"/>
          <w14:ligatures w14:val="none"/>
        </w:rPr>
        <w:t>Ora passa a trattare alcune di queste grazie. Non prende in esame lui le grazie che sono direttamente date a beneficio della persona, per lo svolgimento della sua vocazione e quindi per la santificazione personale, anche se ogni grazia ha un valore universale, comunitario. Ogni dono di Dio produce dei frutti che direttamente sono gustati da chi li produce; ma indirettamente essi portano un beneficio a tutta la comunità dei credenti e al mondo intero. Ma di questo Paolo ancora non si interessa. Egli prende qui in esame le cinque grazie che servono perché la Chiesa di Cristo possa svolgere la sua missione nel tempo. Possiamo definire queste cinque grazie, le grazie dalle quali ogni altra grazia riceve consistenza, energia, sviluppo, maturazione, fruttificazione.</w:t>
      </w:r>
    </w:p>
    <w:p w14:paraId="5C0566A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Sono le cinque grazie che servono indistintamente a tutta la comunità, a tutta la Chiesa. Senza queste cinque grazie la Chiesa non si può edificare, la missione non si può svolgere, con una sola conseguenza: la Chiesa finisce il suo mandato e il mondo rimane per sempre nelle tenebre. Apostoli, profeti, evangelisti pastori e maestri: ecco ciò che serve perché la Chiesa venga generata, cresca, progredisca, fruttifichi, aggiunga nuovi figli. Ecco ciò che serve perché il mondo possa essere condotto nella Chiesa e una volta nella Chiesa, inizi il suo cammino verso Cristo, nello Spirito Santo, per raggiungere il Padre nostro che è nei cieli. </w:t>
      </w:r>
    </w:p>
    <w:p w14:paraId="5640771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lastRenderedPageBreak/>
        <w:t>Gli apostoli</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hanno il posto di Cristo Gesù, sono i suoi vicari sulla terra. Essi devono governare la Chiesa pascendola di verità, di grazia, nel dono dello Spirito Santo. Senza di essi la Chiesa va alla deriva, perché manca in essa la potestà di governo, di guida, di vigilanza, di sorveglianza, di discernimento. Senza l’apostolo non c’è né verità e né grazia. </w:t>
      </w:r>
    </w:p>
    <w:p w14:paraId="0225F72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I profeti</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sono coloro cui Dio manifesta la sua volontà in ordine al cammino storico della Chiesa. Senza di loro, anche se possiede la verità, la grazia, lo Spirito Santo, la Chiesa manca di incidenza tra gli uomini. È come se ci fosse una brocca d’acqua piena di acqua zampillante, fresca, dissetante e la si lascia nella brocca. Questa è la Chiesa se fosse fatta solo di apostoli e non di profeti.  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 I profeti sono questa voce viva. È povera quella Chiesa nella quale non sorgono profeti. Mentre per tutto il resto ci si può formare e la mansione può essere anche donata dalla stessa Chiesa (apostoli, maestri, pastori, evangelisti) i profeti non si fanno. Non c’è alcuna scuola di profezia nella Chiesa, né la Chiesa può costituire qualcuno suo profeta. Il profeta è la manifestazione dell’assoluta trascendenza di Dio, della sua divina libertà che chiama chi vuole, quando vuole, come vuole e gli conferisce il dono di conoscere attualmente, oggi, nell’ora storica la volontà di Dio. </w:t>
      </w:r>
    </w:p>
    <w:p w14:paraId="0586D9A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Gli evangelisti</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sono i predicatori del Vangelo, gli annunziatori di esso; sono coloro che vanno per terra e per mare e annunziano la buona novella, la predicano, la proclamano. Essi sono l’eco della voce di Cristo Gesù che risuona nel mondo. Per il loro ministero il mondo intero ascolta la Parola della salvezza e se vuole può ritornare al suo Signore. Gli evangelisti sono i missionari del Vangelo. Essi sono i piedi della Chiesa. Mentre il profeta è l’occhio, l’evangelista è il piede. Con l’occhio vede la Chiesa la via di Dio, con gli evangelisti la percorre. Se manca il profeta non vede l’uomo da salvare. Se manca l’evangelista non porta la lieta novella, anche se ha visto chi deve essere salvato e come salvarlo.</w:t>
      </w:r>
    </w:p>
    <w:p w14:paraId="215795C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I pastori</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 Se manca il pastore, la comunità soffre la fame spirituale, la sete della parola. Non viene dissetato, non viene sfamato e come conseguenza c’è solo la morte spirituale. </w:t>
      </w:r>
    </w:p>
    <w:p w14:paraId="381A158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I Maestri</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sono coloro invece che devono formare il popolo di Dio nella conoscenza del Vangelo e nella conversione della vita al Vangelo Il Vangelo, le verità della salvezza vengono annunziate, proclamate, predicate. Occorre poi tutto quel lavoro spirituale di conoscenza della verità, di armonizzazione della verità, di deduzione e di argomentazione all’interno della verità. </w:t>
      </w:r>
    </w:p>
    <w:p w14:paraId="5BB7CA1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w:t>
      </w:r>
      <w:r w:rsidRPr="00B723AF">
        <w:rPr>
          <w:rFonts w:ascii="Arial" w:eastAsia="Times New Roman" w:hAnsi="Arial" w:cs="Times New Roman"/>
          <w:kern w:val="0"/>
          <w:sz w:val="24"/>
          <w:szCs w:val="20"/>
          <w:lang w:eastAsia="it-IT"/>
          <w14:ligatures w14:val="none"/>
        </w:rPr>
        <w:lastRenderedPageBreak/>
        <w:t>questo il lavoro che devono svolgere i Maestri. Anche la loro opera non è in autonomia. Niente che si vive nella Chiesa è autonomo. C’è un legame dottrinale e operativo, di origine e di sviluppo, di verifica e di discernimento che ci lega gli uni gli altri.</w:t>
      </w:r>
    </w:p>
    <w:p w14:paraId="34D1D7B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colonna che genera, che porta, che verifica, che discerne, che sigilla è però sempre l’apostolo del Signore. Questo significa aver il posto di Cristo in seno alla comunità e nel mondo. Se ognuno deve agire nella Chiesa in relazione al dono di grazia conferito da Dio, in Cristo Gesù, per opera dello Spirito Santo, bisogna mettere ogni attenzione a che si faccia solo ciò che è sviluppo e fruttificazione del dono. Questo purtroppo non accade. Spesso succede che tutti fanno tutto. Il Maestro fa il Pastore e il Pastore fa il Maestro. Qual è la conseguenza: che non si è né Maestri e né Pastori secondo il cuore di Cristo Gesù.</w:t>
      </w:r>
    </w:p>
    <w:p w14:paraId="714E244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prima riforma da fare nella Chiesa è proprio il rispetto del dono di Dio. Questa riforma non possono farla gli altri per noi; ognuno di noi deve sapere cosa fare come risposta al dono di Dio e limitarsi solo a questo. San Pietro ce lo insegna negli Atti. Lui deve dedicarsi al ministero della parola e alla preghiera. Lui si rispetta nel dono di Dio, si fa rispettare. Crea i diaconi e come sono stati creati i diaconi, si può creare ogni altro ministero (non ordinato s’intende) ma è pur sempre un ministero necessario alla vita della comunità nella grazia di Dio.</w:t>
      </w:r>
    </w:p>
    <w:p w14:paraId="5DD2C7F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p>
    <w:p w14:paraId="7A4DC7C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Su questo proprio non ci siamo: siamo tutti Apostoli, Profeti, Evangelisti, Pastori e Maestri. Tutti facciamo tutto, se non lo facciamo per via sacramentale a causa della sua impossibilità, lo facciamo a livello operativo, di decisione, di parola, di comportamento. Sulla necessità di rispettarsi e rispettare la grazia di Dio non si insisterà mai abbastanza; sulla necessità che ognuno deve attingere dalla grazia dell’altro, chiunque esso sia, mai si parlerà a sufficienza. </w:t>
      </w:r>
    </w:p>
    <w:p w14:paraId="14F561C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w:t>
      </w:r>
    </w:p>
    <w:p w14:paraId="24B5C6E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w:t>
      </w:r>
      <w:r w:rsidRPr="00B723AF">
        <w:rPr>
          <w:rFonts w:ascii="Arial" w:eastAsia="Times New Roman" w:hAnsi="Arial" w:cs="Times New Roman"/>
          <w:kern w:val="0"/>
          <w:sz w:val="24"/>
          <w:szCs w:val="20"/>
          <w:lang w:eastAsia="it-IT"/>
          <w14:ligatures w14:val="none"/>
        </w:rPr>
        <w:lastRenderedPageBreak/>
        <w:t>discernere il dono vero dell’altro, dal dono apparente, o dal falso dono. Anche questa è grazia che Dio concede agli umili, ai puri di cuore, a tutti coloro che vogliono fare solo la sua volontà.</w:t>
      </w:r>
    </w:p>
    <w:p w14:paraId="6C9D103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0840EEE"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iCs/>
          <w:kern w:val="0"/>
          <w:sz w:val="24"/>
          <w:szCs w:val="20"/>
          <w:lang w:eastAsia="it-IT"/>
          <w14:ligatures w14:val="none"/>
        </w:rPr>
      </w:pPr>
      <w:r w:rsidRPr="00B723AF">
        <w:rPr>
          <w:rFonts w:ascii="Arial" w:eastAsia="Times New Roman" w:hAnsi="Arial" w:cs="Times New Roman"/>
          <w:b/>
          <w:i/>
          <w:iCs/>
          <w:kern w:val="0"/>
          <w:sz w:val="24"/>
          <w:szCs w:val="20"/>
          <w:lang w:eastAsia="it-IT"/>
          <w14:ligatures w14:val="none"/>
        </w:rPr>
        <w:t xml:space="preserve">per rendere idonei i fratelli a compiere il ministero, al fine di edificare il corpo di Cristo, </w:t>
      </w:r>
    </w:p>
    <w:p w14:paraId="453DB18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Viene qui specificato, quanto in qualche modo si è già anticipato nella meditazione del versetto 11. Qual è il fine di tutti questi ministeri nella Chiesa (ordinati e non)?  Si è già detto che tutto è grazia di Dio. Si è anche detto che la grazia di Dio non passa direttamente da Dio a noi. Passa invece indirettamente: da Dio ai fratelli, dai fratelli a noi. I fratelli sono il pozzo d’acqua viva dove attingere la nostra acqua, se vogliamo che il nostro dono, il dono che Dio ha dato a noi, fruttifichi in abbondanza. Il nostro dono non serve a noi, serve ai fratelli; il dono dei fratelli non serve a loro, serve a noi. Dio dona a noi per loro, dona a loro per noi. La prima regola riguardo ai doni o ai carismi è sapere quale dono è stato dato a noi e quale ai fratelli. </w:t>
      </w:r>
    </w:p>
    <w:p w14:paraId="6AD0658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possiamo sapere quale dono è stato dato ai fratelli, se non conosciamo con precisione qual è il nostro dono. La conoscenza di sé, dei doni di grazia di cui siamo stati arricchiti, è obbligatoria per ogni credente. È anche obbligatorio saper chi sono gli altri, di quali doni il Signore li ha arricchiti, cosa possono fare e cosa non sanno fare, perché privi della grazia di Dio. Il motivo della necessità e dell’obbligatorietà di conoscerci e di conoscere gli altri è a motivo della finalità per cui un dono ci è stato dato dall’Alto. Il dono è nostro, ma per rendere idonei i fratelli a compiere il loro ministero. Compiendo ognuno il proprio ministero si edifica il corpo di Cristo. L’edificazione del corpo di Cristo è la finalità ultima del dono. Ma il corpo di Cristo non si edifica se i fratelli non sono resi idonei a compiere il ministero e come si rendono idonei? Attraverso il nostro dono, che deve essere posto a loro disposizione, perché se ne servano sempre, ogni qualvolta avvertono la necessità, l’urgenza richiesta per la vita del loro dono.</w:t>
      </w:r>
    </w:p>
    <w:p w14:paraId="57D4C66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Si badi bene che Paolo dice: per rendere idonei i fratelli a compiere il ministero. Non si tratta di un di più, di un di meglio, di un favore, di una nostra benevola elargizione, di un qualcosa che è per noi e solo per un motivo di carità viene posto nelle mani dei fratelli. Paolo parla chiaro: i fratelli sono resi idonei nel compimento del loro ministero, solo se mettiamo a loro servizio il nostro dono. Se il nostro dono viene riservato solo a noi, loro non compiono il loro ministero e noi siamo responsabili dinanzi a Dio della loro omissione. Loro non operano, non possono operare, omettono di operare, fanno altro a causa del dono che non è stato dato loro. Di questo un giorno dobbiamo rendere conto a Dio. Come bisogna rendere conto a Dio ogni qualvolta noi abbiamo fatto altro, anziché sviluppare bene il nostro dono, o carisma, necessario perché l’altro servendosene potesse edificare il regno di Dio.</w:t>
      </w:r>
    </w:p>
    <w:p w14:paraId="18CD860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Per fare un esempio: se uno è acqua come dono e non irriga i campi, i campi non producono, ma la colpa è dell’acqua che non ha irrigato. Questo significa: rendere idonei i fratelli a compiere il ministero. L’acqua rende il campo produttivo. Senza acqua il campo non produce, non perché non buono, ma perché gli manca un dono essenziale, indispensabile, necessario. Così dicasi nel campo dei doni di grazia: per svolgere bene il suo ministero: L’apostolo ha bisogno del profeta, del maestro, dell’evangelista, del pastore. Il profeta dell’apostolo, del maestro, dell’evangelista, </w:t>
      </w:r>
      <w:r w:rsidRPr="00B723AF">
        <w:rPr>
          <w:rFonts w:ascii="Arial" w:eastAsia="Times New Roman" w:hAnsi="Arial" w:cs="Times New Roman"/>
          <w:kern w:val="0"/>
          <w:sz w:val="24"/>
          <w:szCs w:val="20"/>
          <w:lang w:eastAsia="it-IT"/>
          <w14:ligatures w14:val="none"/>
        </w:rPr>
        <w:lastRenderedPageBreak/>
        <w:t>del pastore. Il maestro dell’apostolo, del profeta, dell’evangelista, del pastore.  L’evangelista, dell’apostolo, del profeta, del maestro, del pastore. Il pastore dell’apostolo, del profeta, del maestro, dell’evangelista. È questa l’unica via per l’edificazione del regno di Dio sulla terra, perché è questa l’unica forma attraverso cui la grazia di Dio discende sulla terra.</w:t>
      </w:r>
    </w:p>
    <w:p w14:paraId="1F9BEED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3C25C92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finché arriviamo tutti all'unità della fede e della conoscenza del Figlio di Dio, allo stato di uomo perfetto, nella misura che conviene alla piena maturità di Cristo. </w:t>
      </w:r>
    </w:p>
    <w:p w14:paraId="10A3A9D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questo versetto Paolo rivela il fine da raggiungere attraverso l’uso ordinato dei doni di grazia che Dio concede alla sua Chiesa, in maniera stabile e permanente. Questo fine è: </w:t>
      </w:r>
    </w:p>
    <w:p w14:paraId="71B7D64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Tutti dobbiamo arrivare all’unità della fede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tutti siamo chiamati a professare l’unica fede, l’unica verità, l’unico mistero, senza differenze, senza alterazioni, senza contraffazioni, senza nulla aggiungere e nulla togliere a quanto ci è stato rivelato. Se una è la Parola di Dio, una deve essere anche la sua comprensione, una la verità che scaturisce da essa, una la spiegazione.  Perché allora non si arriva all’unità della fede? Perché spesso i cinque ministeri si vivono disordinatamente, o non si vivono affatto. O non si hanno gli apostoli, o i profeti, o i maestri, o gli evangelisti. È sufficiente che uno solo di questi ministeri non venga “vissuto”, perché la verità non risplenda più nella comunità cristiana.</w:t>
      </w:r>
    </w:p>
    <w:p w14:paraId="34A34F1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L’unità della fede è essenziale. Nell’unica comunità di Cristo Gesù deve regnare una sola verità. Tutti la devono professare, tutti la devono vivere, tutti la devono annunziare, tutti la devono testimoniare, tutti per essa devono dare la vita.  Questa è la legge della comunità. Se vi sono due verità, più verità, molte verità, la comunità non testimonia più la sua fede. Il mondo mai potrà aprirsi alla verità, perché non sa quale sia la verità che salva, avendone ogni membro una sua propria verità, sulla quale fonda la sua vita e spesso in contraddizione con le altre verità. Per sapere se siamo nella verità di Cristo è sufficiente esaminarsi sull’unità del servizio di questi cinque ministeri: dove ne manca uno solo, quando in una comunità un solo ministero tra questi cinque non viene “vissuto”, siamo fuori della verità. Questa comunità non cammina nella verità.</w:t>
      </w:r>
    </w:p>
    <w:p w14:paraId="781DBFF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un membro della comunità non è servito contemporaneamente da questi cinque ministeri, costui non cammina nella verità. Cammina in una verità soggettiva che lo salva, se la responsabilità non è sua; mentre se lui dovesse rifiutare uno di questi ministeri, la verità che professa non lo salva, a causa del rifiuto che ha fatto della legge della verità che deve sempre governare ogni comunità di Cristo Gesù.</w:t>
      </w:r>
    </w:p>
    <w:p w14:paraId="2859DFF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All’unità della conoscenza del Figlio di Dio: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l’unità nella verità è necessaria perché la rivelazione ci dona la verità, ma la verità per noi è Cristo Gesù. C’è un solo Cristo. Un solo Redentore, un solo Salvatore, un solo Messia. La nostra fede in Cristo non è adesione alla sua Parola e basta. La nostra fede è in Lui, è inserimento in Lui, è divenire in Lui una sola missione di salvezza e di redenzione per il mondo intero. Cosa comporta la fede in Cristo? Comporta divenire come Lui, farsi un sacrificio di morte e di risurrezione, per la morte al peccato del mondo e per la sua risurrezione a vita nuova. Cristo è uno. Il suo mistero è uno. La sua vita è una. La sua opera è una. Poiché uno è Cristo, una deve essere anche la vita del suo corpo, che è la Chiesa.  Non può esserci difformità tra Cristo e il suo corpo, tra Cristo e la sua </w:t>
      </w:r>
      <w:r w:rsidRPr="00B723AF">
        <w:rPr>
          <w:rFonts w:ascii="Arial" w:eastAsia="Times New Roman" w:hAnsi="Arial" w:cs="Times New Roman"/>
          <w:kern w:val="0"/>
          <w:sz w:val="24"/>
          <w:szCs w:val="20"/>
          <w:lang w:eastAsia="it-IT"/>
          <w14:ligatures w14:val="none"/>
        </w:rPr>
        <w:lastRenderedPageBreak/>
        <w:t>Chiesa. Questa deve esprimere Cristo nella sua essenza di vita che è una sola. Per questo è giusto che vi sia l’unità nella conoscenza di Cristo. Ognuno deve tendere verso questa unità; per essa deve abbandonare ogni sua idea, pensiero, riflessione, immaginazione, fantasia su Cristo.</w:t>
      </w:r>
    </w:p>
    <w:p w14:paraId="1AF2B99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il cristiano si sarà liberato da tutti i pensieri personali su Cristo e avrà abbracciato la verità della rivelazione, la verità sull’unico mistero di Gesù, egli potrà manifestarlo al mondo nella sua essenza. Il mondo vedrà Cristo in lui, se vuole, può accoglierlo. Lo potrà accogliere perché lo vedrà in ogni altro discepolo del Signore, i quali singolarmente e tutti insieme manifesteranno un solo Cristo, un solo mistero, una sola redenzione, una sola salvezza, perché tutti compiranno l’unico sacrificio di Cristo Gesù, perché ognuno in Cristo diverrà un sacrificio d’amore per la salvezza dell’umanità intera. Per raggiungere l’unità della conoscenza di Cristo Gesù, ogni cristiano deve rinnegare se stesso, abbandonare la sua mente, il suo cuore, lasciarli perdere, perché solo Cristo, la sua verità, il suo mistero si formi in essi. L’ecumenismo non può partire da alcune verità di principio, come la giustizia e la pace nel mondo, o altre verità accolte da tutte.</w:t>
      </w:r>
    </w:p>
    <w:p w14:paraId="6CC59C2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in questo versetto ci dice due cose, anzi quattro: l’unità è nella fede e la nostra fede è in Cristo Gesù; l’unità è nella conoscenza del mistero di Cristo e la conoscenza del mistero di Cristo è conoscenza di Cristo; l’unità è finalizzata alla realizzazione in noi dell’uomo perfetto e l’uomo perfetto è Cristo Gesù. Nella misura in cui conviene alla piena maturità in Cristo altro non può significare, come vedremo in seguito, che la traduzione in nostra vita della vita di Cristo Gesù, deve essere fatta secondo la grazia che ci è stata data.</w:t>
      </w:r>
    </w:p>
    <w:p w14:paraId="74058CD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ci può essere vero ecumenismo che prescinda dal mistero di Cristo. Fissato il pensiero su Cristo, cercata la sua verità, individuata la sua essenza, che è fuori di noi, non in noi, e la si può trovare se la si cerca lasciandosi aiutare dai cinque ministeri che governano la Chiesa, ognuno è obbligato a lasciare, a gettare fuori della sua mente e del suo cuore tutto ciò che non appartiene a questa essenza e mettervi la pura verità di Cristo Gesù. È questo un cammino che domanda libertà dal passato e dal presente, dalle tradizioni e dalla stessa storia, dai peccati e dalle omissioni, da ogni altra stortura umana che nel corso dei secoli si è venuta a infiltrare nella verità di Cristo Gesù.</w:t>
      </w:r>
    </w:p>
    <w:p w14:paraId="13F9F9B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Anche certe modalità di tradurre in vita la comprensione del mistero devono essere abbandonate, tralasciate, dimenticate, sotterrate. Lo esige l’unità della fede, lo richiede l’unità della conoscenza del mistero di Cristo Gesù. Questo può avvenire se si inizia a vivere il Vangelo, tutto il Vangelo. Sono convinto che ci debba essere un altro modo di fare ecumenismo. Questo altro modo non è la discussione sulle grandi verità. È iniziare concretamente a vivere il messaggio delle beatitudini in ogni sua parte, in ogni sua richiesta ed esigenza, in ogni desiderio in esso manifestato.</w:t>
      </w:r>
    </w:p>
    <w:p w14:paraId="77EEA07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Le beatitudini vissute producono santità nel cuore e nella santità lo Spirito del Signore può operare agevolmente, può con facilità muovere le menti, riscaldare il cuore, rafforzare la volontà perché si abbandoni ciò che non appartiene a Cristo, si assuma solo ciò che è conforme all’essenza e alla verità di Cristo Gesù. Questa è la via nuova dell’ecumenismo. Le altre vie sono assai difficili da percorrere, perché fanno troppo affidamento sulla capacità dell’uomo di pervenire alla verità, ignorando che essa è dono dello Spirito Santo ad ogni uomo di buona volontà. Chi non è nella buona volontà per vivere le beatitudini, come potrà essere di buona volontà nel </w:t>
      </w:r>
      <w:r w:rsidRPr="00B723AF">
        <w:rPr>
          <w:rFonts w:ascii="Arial" w:eastAsia="Times New Roman" w:hAnsi="Arial" w:cs="Times New Roman"/>
          <w:kern w:val="0"/>
          <w:sz w:val="24"/>
          <w:szCs w:val="20"/>
          <w:lang w:eastAsia="it-IT"/>
          <w14:ligatures w14:val="none"/>
        </w:rPr>
        <w:lastRenderedPageBreak/>
        <w:t xml:space="preserve">cercare di comprendere il mistero di Cristo? Se le cose facilmente comprensibili non le vive, perché non le accetta, come farà ad accettare e a vivere le cose difficili? In questo ci può venire in aiuto la finalità che viene raggiunta e che deve essere raggiunta sull’unica fede e sull’unica conoscenza del mistero di Cristo Gesù: </w:t>
      </w:r>
    </w:p>
    <w:p w14:paraId="188E3EF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Allo stato di uomo perfetto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il cristiano è chiamato a riproporre Cristo Gesù nella sua vita. Questa è la nostra vocazione. Man mano che si cresce in questa “proposizione”, si diviene in tutto simili a Lui. Si vive come Lui. Ma qual è la peculiarità della vita di Cristo? Quale la sua perfezione? Il compimento della volontà del Padre, lasciandosi muovere e condurre dallo Spirito Santo.</w:t>
      </w:r>
    </w:p>
    <w:p w14:paraId="24130FE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Qual è la volontà del Padre su ogni cristiano: che si accolga l’essenza di Cristo e la si viva in ogni sua parte di verità, in ogni sua più piccola manifestazione. Il cristiano tutto deve vivere di Cristo, anche se deve viverlo in misura del dono ricevuto e per dare compimento al dono ricevuto. Questa perfezione, questa imitazione di Cristo, questa riproposizione di Cristo non sarà mai possibile se manca la conoscenza della verità su Cristo, se si vivono differenti comprensioni e interpretazioni del suo mistero. Volendo vivere allo stato di uomo perfetto, e l’uomo perfetto è Cristo, volendo compiere la sua perfezione nella nostra vita – è questo l’obbligo di ciascuno – ciascuno è obbligato a cercare il vero Cristo, è anche obbligato a sceglierlo una volta che lo ha trovato, è obbligato infine a farlo conoscere agli altri, ad annunziarlo loro, perché anche loro lo scelgano e si conformino alla sua essenza. </w:t>
      </w:r>
    </w:p>
    <w:p w14:paraId="0A56004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C’è un doppio procedimento nella realizzazione della nostra finalità: si parte dalla conoscenza di Cristo che si possiede per realizzare in noi l’uomo perfetto, Cristo Gesù, l’obbediente alla volontà del Padre.  Ma anche si parte da una obbedienza sempre più puntuale, più pronta, più sollecita alla Parola del Vangelo e man mano che si cresce in santità, nella realizzazione dell’uomo perfetto, lo Spirito ci guida e ci conduce per una comprensione sempre più chiara, più nitida, più libera, più vera del mistero di Cristo Gesù.</w:t>
      </w:r>
    </w:p>
    <w:p w14:paraId="2054E10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Nella misura che conviene alla piena maturità in Cristo: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il cristiano nel realizzare in lui l’uomo perfetto, non può pensare, né immaginare di essere in tutto come Cristo Gesù. C’è una differenza sostanziale tra noi e Lui che non possiamo mai colmare. Noi possiamo realizzare l’uomo perfetto solo in Lui, con Lui, per Lui. Possiamo realizzarlo nella misura che conviene alla piena maturità in Cristo. Cosa ci vuol dire Paolo con questa espressione? In Cristo ognuno deve raggiungere la piena maturità.  Questa maturità non è assoluta come quella di Cristo e della Madre sua, oltre la quale non è possibile andare.</w:t>
      </w:r>
    </w:p>
    <w:p w14:paraId="7349CFD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nostra piena maturità in Cristo ha un limite, è il limite della misura convenevole. Ma qual è la nostra misura convenevole? La risposa Paolo ce l’ha già data, quando ha affermato che ad ognuno è concessa una particolare grazia di Dio, al fine di edificare il corpo di Cristo, che è la Chiesa. La misura convenevole è pertanto lo sviluppo del dono ricevuto, la messa a frutto della grazia di Dio che ci è stata concessa. Questo conviene a noi fare e secondo questa convenienza si raggiunge la piena maturità in Cristo. La maturità in Cristo è piena, ma personale; è piena perché la grazia concessa deve sviluppare ogni sua energia di santificazione e di edificazione del corpo di Cristo. Su questo non possono esserci dubbi.  È personale, quindi differisce dalle altre maturità, perché il dono della grazia è personale. Nessuno può agire, se non in misura del dono ricevuto. Ciò che non è dono ricevuto non può essere messo a frutto.</w:t>
      </w:r>
    </w:p>
    <w:p w14:paraId="71B64B9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La maturità pertanto, pur restando piena maturità, differisce, è diversa l’una dall’altra, a motivo del dono diverso che ci è stato dato. È maturità piena perché qualunque dono noi abbiamo ricevuto, questo dono per una via personale, unica, deve condurci alla morte di Cristo, al fine di produrre frutti di vita eterna per il mondo intero. Tutti siamo chiamati a compiere in noi il mistero della morte e della risurrezione del Signore, ma attraverso un dono di grazia e quindi per la via di una missione differente, personale, unica.  Se questa è la nostra vocazione, perché si è ridotto il cristianesimo all’osservanza di qualche legge morale? Perché non c’è più il legame vitale con Cristo? Perché Cristo non è più l’uomo perfetto che dobbiamo realizzare in noi realizzando noi stessi in Lui?</w:t>
      </w:r>
    </w:p>
    <w:p w14:paraId="797E780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accade, è accaduto, accadrà sempre, in ragione della separazione tra vita morale, vita santa, vocazione del cristiano e Cristo Gesù. Se vogliamo invertire la tendenza, dobbiamo partire non dalle esigenze della vita morale, ma dalla vocazione del cristiano. Bisogna sapere qual è la nostra vocazione e allora inizieremo seriamente a pensare a Cristo Gesù. Se la mia vocazione è quella di realizzare in me l’uomo perfetto, Gesù Cristo nostro Signore, è giusto, anzi indispensabile che io conosca Cristo, ma che lo conosca secondo verità.</w:t>
      </w:r>
    </w:p>
    <w:p w14:paraId="03D0A4B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Inoltre se devo realizzare la piena maturità in Cristo è obbligatorio che pensi la mia vita nella vita di Cristo e secondo questa vita iniziare a costruire la mia vita in Cristo Gesù e la vita di Cristo Gesù in me. Da questa via dobbiamo partire se vogliamo raggiungere l’unità. La vocazione può aiutarci, ci deve aiutare a scoprire Cristo, a realizzare Cristo. Per fare questo dobbiamo amare la nostra vocazione e seguirla offrendo per la sua realizzazione, il suo compimento perfetto la nostra vita sul legno della croce.</w:t>
      </w:r>
    </w:p>
    <w:p w14:paraId="764B4B5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4196C437"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Questo affinché non siamo più come fanciulli sballottati dalle onde e portati qua e là da qualsiasi vento di dottrina, secondo l'inganno degli uomini, con quella loro astuzia che tende a trarre nell'errore. </w:t>
      </w:r>
    </w:p>
    <w:p w14:paraId="4FF24A0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Perché è giusto, anzi doveroso, più che doveroso, obbligatorio raggiungere l’unità della fede e della conoscenza di Cristo Gesù? Perché dobbiamo costruire in noi l’uomo perfetto secondo la misura che conviene alla piena maturità in Cristo? La salvezza viene dalla stabilità del nostro cammino, dalla perseveranza nella verità. La salvezza ci viene dalla realizzazione di Cristo in noi e di noi in Cristo. Quale stabilità, quale perseveranza vi può essere nell’errore, nella falsità, nelle dottrine degli uomini che soffiano come vento sulla nostra testa e che cambiano di giorno in giorno, modificando le forme esterne, ma restando intatte le strutture interne, che sono nella totale assenza di verità e del mistero della salvezza di Cristo Gesù? Quando non si è ancorati sulla verità di Cristo, che per noi è la roccia eterna sulla quale costruire la nostra casa, non appena soffia qualche vento di dottrina umana, subito l’uomo si lascia afferrare da esso.</w:t>
      </w:r>
    </w:p>
    <w:p w14:paraId="1D0E8C1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verità è l’unica roccaforte che ci protegge dall’inganno degli uomini. L’unica verità che ci salva dalla menzogna umana, è la conoscenza dell’essenza e del mistero di Cristo Gesù. Quando non si progredisce nella conoscenza di Cristo, l’uomo, i suoi inganni, le sue astuzie, le sue ambiguità, ogni altro ritrovato di mente umana, che è sempre ingannevole e astuto, riesce a trascinarci nell’errore, è capace di stringerci nelle sue spire. La Chiesa per un certo tempo ha lasciato di formare i suoi fedeli </w:t>
      </w:r>
      <w:r w:rsidRPr="00B723AF">
        <w:rPr>
          <w:rFonts w:ascii="Arial" w:eastAsia="Times New Roman" w:hAnsi="Arial" w:cs="Times New Roman"/>
          <w:kern w:val="0"/>
          <w:sz w:val="24"/>
          <w:szCs w:val="20"/>
          <w:lang w:eastAsia="it-IT"/>
          <w14:ligatures w14:val="none"/>
        </w:rPr>
        <w:lastRenderedPageBreak/>
        <w:t>nella conoscenza di Cristo. Si è limitata a dare delle indicazioni di ordine assai pratico. Qual è il risultato? Molti dei suoi figli sono dei transfughi, dei disertori. Stanno abbandonando il cristianesimo per rifugiarsi nelle sette. Qual è il rimedio contrario perché si ritorni nel cristianesimo e si abbandoni le sette? Nessuno valido, perché tutti i ritrovati della scienza teologica e pastorale sono tutti concepiti nella non formazione al mistero di Cristo Gesù e alla conoscenza secondo verità della sua Persona e della sua opera.</w:t>
      </w:r>
    </w:p>
    <w:p w14:paraId="5220316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questo siamo tutti responsabili, in quanto abbiamo contribuito tutti a formare un cristiano senza Parola di Cristo, il che equivale a formare senza Cristo. Si chiede al cristiano l’osservanza di qualche principio morale, ma si dimentica di manifestargli, di rivelargli, di insegnargli qual è la sua missione, secondo quale misura realizzarla, qual è il fine della sua vita e cosa Cristo significhi per lui, anzi deve necessariamente significare, se vuole entrare lui nella salvezza e cooperare in Cristo perché altri vi entrino. Invece c’è una sola via per evitare al cristiano il suo totale dissanguamento spirituale, la caduta e la morte spirituale nell’errore che è preludio di morte eterna, di dannazione nell’inferno, riservato a tutti coloro che hanno rinnegato Cristo e non lo hanno confessato dinanzi agli uomini.</w:t>
      </w:r>
    </w:p>
    <w:p w14:paraId="381341D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Questa via è il ricordo della Parola. Nella Parola c’è il mistero di Cristo, c’è la conoscenza di Cristo, c’è la vocazione dell’uomo, c’è la sua santificazione, c’è la protezione dall’errore e dall’ambiguità delle dottrine degli uomini. Tutto è nella Parola e dalla Parola dobbiamo partire, se vogliamo costruire attorno al cristiano una torre di bronzo contro ogni attacco di certi venti impetuosi di dottrine umane e di falsità, ambiguità, ipocrisie, che dove passano distruggono più che le cavallette delle piaghe d’Egitto. Il ricordo della Parola solo la Chiesa lo può fare. Il modo vero per farlo è che essa stessa entri nella Parola: l’ascolti, la viva, l’annunzi in ognuno dei suoi figli. In questo versetto viene espressa una verità che dobbiamo tenere sempre a mente. </w:t>
      </w:r>
    </w:p>
    <w:p w14:paraId="55D1824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Nell’uomo che propaga la falsità non c’è ingenuità. C’è astuzia, quindi intelligenza orientata, finalizzata, all’inganno, all’errore. L’inganno e l’errore spesso sono studiati, meditati. Non sono spontanei, ma riflessi. Questo va detto contro ogni facile giudizio di giustificazione di tutti coloro che non solo sono caduti in questo errore, ma che poi si sono fatti e si fanno strumenti per la sua propaganda. Quando c’è propaganda, c’è astuzia. Quando c’è inganno c’è astuzia. L’astuzia è peccato contro l’uomo e offende gravemente Dio. Chi è facile a giustificare e quasi a dichiarare “santo” l’inganno, l’astuzia, il vento di dottrine, è già lui stesso fuori del mistero di Cristo Gesù. Questa è la verità che si può facilmente constatare, appurare, verificare, vedere, osservare.  Possiamo quindi non essere sballottati. Se lo diveniamo, la responsabilità è solo nostra, è anche di quanti non ci hanno formati nel mistero di Cristo Gesù.</w:t>
      </w:r>
    </w:p>
    <w:p w14:paraId="618018A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0A3F0C0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Al contrario, vivendo secondo la verità nella carità, cerchiamo di crescere in ogni cosa verso di lui, che è il capo, Cristo, </w:t>
      </w:r>
    </w:p>
    <w:p w14:paraId="2FBDFD7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queste parole è racchiuso tutto il cammino di ascesi del cristiano. Il cristiano deve vivere secondo la verità. La verità è la volontà di Dio, manifestata tutta in Cristo Gesù. Per il cristiano non c’è altra verità al di fuori della volontà di Dio. Poiché la volontà di Dio è stata tutta resa manifesta da Cristo Gesù e in Cristo Gesù, non c’è </w:t>
      </w:r>
      <w:r w:rsidRPr="00B723AF">
        <w:rPr>
          <w:rFonts w:ascii="Arial" w:eastAsia="Times New Roman" w:hAnsi="Arial" w:cs="Times New Roman"/>
          <w:kern w:val="0"/>
          <w:sz w:val="24"/>
          <w:szCs w:val="20"/>
          <w:lang w:eastAsia="it-IT"/>
          <w14:ligatures w14:val="none"/>
        </w:rPr>
        <w:lastRenderedPageBreak/>
        <w:t>altra volontà di Dio se non in Cristo Gesù. Dio è carità, amore. La volontà di Dio è carità, amore. La verità di Dio altro non è che la sua volontà che si fa dono d’amore per noi, in noi altro non è se non la nostra volontà di trasformare in amore la verità ricevuta. Poiché la verità ricevuta è Cristo crocifisso, la nostra carità, la nostra verità è trasformare in Cristo la nostra vita in un atto perenne di amore.</w:t>
      </w:r>
    </w:p>
    <w:p w14:paraId="26B2185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verità Dio ce l’ha trasmessa sotto forma di amore. Cristo carità e verità del Padre si è dato a noi interamente. Il cristiano lo riceve, lo trasforma in sua propria vita e trasforma la sua propria vita in un dono di verità e di amore per il mondo intero. Questo significa vivere la verità nella carità. Potremmo tradurre: vivere di Cristo in Cristo, vivere la Parola di Cristo secondo la modalità di Cristo, o semplicemente vivere il nostro dono d’amore per il Signore nella verità che ci ha insegnato Cristo dall’alto della croce. La verità di Cristo è la sua croce. La croce trova la sua forza nell’amore. Per amore Cristo si consegna alla croce. Questa è la carità nella verità e la verità nella carità.</w:t>
      </w:r>
    </w:p>
    <w:p w14:paraId="195CDEC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verità e la carità non la detta la coscienza. La detta il Vangelo. È quella l’unica regola scritta di come si vive la carità nella verità e la verità nella carità. Non ci sono cose particolari che il cristiano deve fare, cose particolari che deve evitare. Tutto ciò che non è conforme alla verità del Vangelo non è per lui, non potrà mai divenire regola di carità, di amore, di servizio. Ogni cosa che l’uomo fa, deve essere informata di verità, deve avere come unico fine la stessa carità di Cristo Gesù. Per questo in ogni cosa che il cristiano fa, deve mettere la verità e la carità di Cristo, tenendo sempre fisso lo sguardo verso Cristo, tendendo verso di Lui, verso di Lui anche crescendo.</w:t>
      </w:r>
    </w:p>
    <w:p w14:paraId="1ADC61D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cristiano cresce verso Cristo, tende verso di Lui se in ogni cosa vi mette la carità di Cristo e la sua verità. È questo l’impegno cristiano che dura tutta una vita. Non un giorno, non due giorni, ma sempre. Sempre verso Cristo, vivendo la verità nella carità, facendo ogni cosa secondo questo principio di vita, avendo dinanzi agli occhi la forma di Cristo, il suo esempio, facendo di Lui il nostro unico modello.</w:t>
      </w:r>
    </w:p>
    <w:p w14:paraId="13A19F1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Ma Cristo Gesù non è solo il nostro esempio, il nostro modello, l’unica immagine perfetta di come si vive la verità del Padre secondo l’immensità del suo amore, che giunge fino a dare la vita per Lui. Cristo è anche il nostro capo. Sappiamo cosa Paolo intende dire con questa espressione: noi siamo il corpo di Cristo. Cristo è il capo di questo corpo. La volontà nel corpo è del capo. È da esso che ogni membro riceve il pensiero, la mozione della propria azione.</w:t>
      </w:r>
    </w:p>
    <w:p w14:paraId="3A60FB1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È sempre il capo che coordina ogni movimento e tutti i movimenti delle singole cellule, dei singoli membri. Se un membro non riceve più energia dal capo, è un membro che non vive più la vita del corpo. È un membro ammalato. Ma il cristiano non solo deve vivere una vita piena di verità e di carità nel corpo di Cristo, in questa vita deve raggiungere la perfezione che fu di Cristo, deve raggiungere il dono totale di sé a Dio per amore, per obbedienza.</w:t>
      </w:r>
    </w:p>
    <w:p w14:paraId="358E657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32D88A6F"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dal quale tutto il corpo, ben compaginato e connesso, mediante la collaborazione di ogni giuntura, secondo l'energia propria di ogni membro, riceve forza per crescere in modo da edificare se stesso nella carità. </w:t>
      </w:r>
    </w:p>
    <w:p w14:paraId="3843A13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Tutto si riceve dal capo. Il capo regola e orienta tutta la vitalità del corpo. Ma il corpo che ha di particolare? Come funziona? Ogni cellula, ogni membro forse cammina per se stesso senza alcun riferimento con le altre cellule, con le altre membra? Anche a proposito del corpo conosciamo il pensiero di Paolo, che qui riassume brevemente. Prima di tutto bisogna dire che il corpo è una realtà armoniosa, compaginata e connessa. Possiamo tradurre: ogni membro non riceve l’energia direttamente dal capo, per poter svolgere la sua particolare funzione, la riceve dalle altre membra. Per cui ogni membro è necessario all’altro per ricevere l’energia e per donarla. Ogni membro è dall’altro e per l’altro. Questa la prima specificità del corpo di Cristo Gesù.</w:t>
      </w:r>
    </w:p>
    <w:p w14:paraId="158D5DA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seconda verità è questa: il fine del corpo non si raggiunge attraverso l’attività di una sola cellula, o di un solo membro. Il fine il corpo lo raggiunge attraverso la compaginazione e la connessione di tutte le sue membra, di tutte le sue cellule. Ogni membro e ogni cellula aiutano il corpo a raggiungere la sua finalità nella loro comunione di vita. La collaborazione è la vita del corpo. L’isolamento, la solitudine, la separazione, la scissione, l’invidia, la gelosia, la superbia e ogni altro peccato, altro non fanno che impedire al corpo di raggiungere la finalità, che è una sola: manifestare al mondo tutta la verità e tutta la carità crocifissa di Cristo Gesù. Tuttavia c’è ancora una specificità, o particolarità che dobbiamo evidenziare: ogni membro, anche se riceve energia e vita dagli altri membri, deve dare al corpo e quindi agli altri membri, la sua particolare energia, la sua particolare vita, il frutto dell’energia e della vita che il Signore ha posto in esso, perché la sviluppi, la faccia crescere, la porti a maturazione. </w:t>
      </w:r>
    </w:p>
    <w:p w14:paraId="6B4DB35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Non si dimentichi mai la legge della vita delle cellule o delle membra del corpo di Cristo. Ognuno ha ricevuto un particolare dono di grazia, una particolare manifestazione della verità e della carità di Cristo Gesù, ognuno deve esercitare un suo particolare ministero ed è il frutto di questo ministero che bisogna dare ai fratelli, perché crescano in modo da edificare se stessi nella carità. Per intenderci: se l’apostolo non opera il discernimento nella verità, tutto il corpo cresce nell’errore; se il profeta non indica al corpo la via da percorrere, quella voluta da Dio, il corpo è senza cammino attuale; se il maestro non spiega, non insegna la verità, il corpo anche se cammina e pur essendo guidato dall’apostolo del Signore, ad un certo momento potrebbe trovarsi su una via, sulla via di Dio, ma non corroborato, non sorretto dalla verità di Cristo Gesù. </w:t>
      </w:r>
    </w:p>
    <w:p w14:paraId="1EE6FAB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corpo è chiamato ad edificare se stesso nella carità. Ogni membro nel corpo di Cristo deve edificare se stesso nella carità. Perché questo avvenga è necessario che ognuno mentre edifica se stesso nella carità, impegni ogni sua energia perché doni agli altri il frutto della sua grazia, senza la quale tutte le altre cellule, o membra, sono privati di quella forza di vita senza la quale diviene impossibile potersi edificare nella carità e cooperare all’edificazione di tutto il corpo nella carità. Nessuno nella Chiesa può pensare di essere sufficiente a se stesso. Nessuno si edifica da se stesso, o edifica solamente gli altri, senza aver bisogno per se stesso degli altri. Chi avesse un tale pensiero, sappia che non è nella verità di Cristo Gesù, non è inserito vitalmente nel suo corpo. La sua appartenenza al corpo di Cristo è vana e il suo lavoro inutile.  Chi vuole costruire se stesso nella carità, deve edificarsi nella verità e la verità è una sola: il carisma dell’altro è la nostra vita, perché è in esso il germe della carità che deve essere fruttificata in noi e attraverso noi. Che il Signore conceda ad ogni membro del corpo di Cristo l’umiltà di volersi servire della verità </w:t>
      </w:r>
      <w:r w:rsidRPr="00B723AF">
        <w:rPr>
          <w:rFonts w:ascii="Arial" w:eastAsia="Times New Roman" w:hAnsi="Arial" w:cs="Times New Roman"/>
          <w:kern w:val="0"/>
          <w:sz w:val="24"/>
          <w:szCs w:val="20"/>
          <w:lang w:eastAsia="it-IT"/>
          <w14:ligatures w14:val="none"/>
        </w:rPr>
        <w:lastRenderedPageBreak/>
        <w:t>dell’altro, del ministero e del carisma dell’altro, perché il suo personale carisma produca frutti di salvezza per il mondo intero.</w:t>
      </w:r>
    </w:p>
    <w:p w14:paraId="1E2DD33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Fin qui la riflessione</w:t>
      </w:r>
    </w:p>
    <w:p w14:paraId="5F0BD0E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35ACA9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Ora aggiungiamo</w:t>
      </w:r>
    </w:p>
    <w:p w14:paraId="2D1A1EE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Chiesa crea il cristiano per opera dello Spirito Santo. La Chiesa è in tutto simile al grembo della Vergine Maria. In questo grembo lo Spirito Santo crea e santifica, fa crescere e produrre molto frutto ai membri del corpo di Cristo. La Chiesa è solo una ed è quella santa, cattolica, apostolica. Se si esce da questo grembo, lo Spirito Santo non può più agire, si diviene come aborti, si è tralci secchi e il Padre viene e ci taglia per essere gettati nel fuoco della perdizione nel tempo e anche nell’eternità. In questo grembo e finché si rimane in esso, ogni membro del corpo di Cristo produce frutti secondo la sua nuova natura di Apostolo, Profeta, Maestro, Dottore, Pastore, Evangelista, secondo la natura di diacono, cresimato, battezzato, sempre secondo l’energia di grazia e di carisma o di dono spirituale che lo Spirito Santo dona a ogni singolo membro di questo corpo. Inoltre i doni e la nuova natura crescono e producono in misura dell’obbedienza a ogni Parola di Dio, di Cristo Gesù, dello Spirito Santo. Senza l’obbedienza alla Parola, tutto muore, anche la nuova natura muore e a causa di questa morte il corpo di Cristo produce pochi frutti. </w:t>
      </w:r>
    </w:p>
    <w:p w14:paraId="5E2051E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Anche il discepolo di Gesù deve essere grembo purissimo nel quale, sempre per opera dello Spirito Santo e per la potenza della grazia, frutto della redenzione di Cristo Signore, si crea e si rigenera e si santifica la Chiesa. Non una parte della Chiesa, ma tutta la Chiesa. Se il cristiano non dona a Cristo il suo grembo purissimo, come purissimo glielo ha dato la Vergine Maria, lo Spirito Santo non può operare, non può generare, non può fare crescere, non può produrre vita e la Chiesa langue, soffre, in lui e per Lui la Chiesa può anche morire, estinguersi sulla nostra terra. È verità. Le porte degli inferi non prevarranno mai contro di essa. Ma è anche verità che la Chiesa una, santa, cattolica, apostolica per il cristiano che non ha dato il grembo allo Spirito Santo, in molti territori e in molte parti del mondo non brilla più. Noi lo abbiamo sempre scritto, predicato, insegnato. Se un papa non dona il suo grembo in purezza e in santità, tutta la luce della Chiesa impallidisce, si offusca. Tutta la Chiesa è come se venisse avvolta da una fitta tenebra. La stesa cosa dicasi per un vescovo per la sua diocesi, per un parroco nella sua parrocchia, per un cristiano dovunque è la sua sfera di azione. </w:t>
      </w:r>
    </w:p>
    <w:p w14:paraId="18F3819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Ecco allora la scienza e la coscienza che ogni membro del corpo di Cristo deve possedere nel cuore: per me la Chiesa una, santa, cattolica, apostoli, il solo vero e santo corpo di Cristo vive e per me il corpo di Cristo muore. Oggi, ed è sotto gli occhi di tutti, non solo la Chiesa è in grande sofferenza per i molti grembi sterili, grembi impuri, grembi avvizziti, grembi di peccato, grembi consegnati al mondo e anche a Satana. Vi è molto di più. In molti discepoli di Gesù l’azione di Satana è così potente da convincerli che dobbiamo abbandonare la Chiesa che perennemente sgorga dal corpo di Cristo e creare, fabbricare, edificare, innalzare una chiesa dal grembo del mondo o addirittura dal grembo di Satana. È la Chiesa dal basso. La Chiesa senza il Padre, senza lo Spirito Santo, senza Cristo Gesù. La Chiesa senza se stessa. La Chiesa senza la Vergine Maria. La Chiesa senza verità universali, eterne, soprannaturali. La Chiesa senza la verità dei sacramenti. La Chiesa senza la verità </w:t>
      </w:r>
      <w:r w:rsidRPr="00B723AF">
        <w:rPr>
          <w:rFonts w:ascii="Arial" w:eastAsia="Times New Roman" w:hAnsi="Arial" w:cs="Times New Roman"/>
          <w:kern w:val="0"/>
          <w:sz w:val="24"/>
          <w:szCs w:val="20"/>
          <w:lang w:eastAsia="it-IT"/>
          <w14:ligatures w14:val="none"/>
        </w:rPr>
        <w:lastRenderedPageBreak/>
        <w:t>dei suoi membri. La Chiesa inclusiva. La Chiesa frullata e poi di nuovo impastata con farina del mondo e anche molta farina di Satana. Questa Chiesa non serve a Dio perché non solo lascia l’uomo nella morte, ma anche e soprattutto perché è distruttrice della stessa verità del Padre, del Figlio, dello Spirito Santo, della Vergine Maria, di tutto il vero e santo corpo di Cristo. Questa chiesa non fa discendere la Parola dal cuore del Padre, dal cuore del Figlio, sempre per opera dello Spirito Santo. Questa chiesa attinge la parola dal cuore del mondo e dal cuore di Satana. A ogni singolo membro del corpo di Cristo l’obbligo e la responsabilità di scegliere a quale chiesa appartenere: se a quella che discende dall’alto o a quella che sale dagli abissi infernali. Dal cielo discende la luce. Dagli abissi salgono le tenebre.</w:t>
      </w:r>
    </w:p>
    <w:p w14:paraId="50BF0978" w14:textId="77777777" w:rsidR="00B723AF" w:rsidRPr="00B723AF" w:rsidRDefault="00B723AF" w:rsidP="00B723AF">
      <w:pPr>
        <w:spacing w:after="120" w:line="240" w:lineRule="auto"/>
        <w:jc w:val="both"/>
        <w:rPr>
          <w:rFonts w:eastAsia="Times New Roman"/>
          <w:lang w:eastAsia="it-IT"/>
        </w:rPr>
      </w:pPr>
    </w:p>
    <w:p w14:paraId="4BDB205A" w14:textId="77777777" w:rsidR="00B723AF" w:rsidRPr="00B723AF" w:rsidRDefault="00B723AF" w:rsidP="00B723AF">
      <w:pPr>
        <w:pStyle w:val="Titolo1"/>
      </w:pPr>
      <w:bookmarkStart w:id="123" w:name="_Toc217481324"/>
      <w:r w:rsidRPr="00B723AF">
        <w:t>EVANGELIZZARE DAL CUORE DEL VANGELO</w:t>
      </w:r>
      <w:bookmarkEnd w:id="123"/>
    </w:p>
    <w:p w14:paraId="3074FBC8"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Uno è il Padre del Signore nostro Gesù Cristo. Uno è Cristo Gesù. Uno è lo Spirito Santo. Una è la Parola. Uno è il mistero dell’uomo. Uno è il mistero della redenzione e della salvezza. Una è la croce di Cristo Gesù. Uno è il sangue e una è l’acqua che è sgorgata dal cuore trafitto di Cristo Gesù. Uno è il Vangelo consegnato dal Padre a Cristo nel suo Santo Spirito. Uno è il Vangelo consegnato da Cristo ai suoi Apostoli nello Spirito Santo. Poiché non può esistere un altro Dio, un altro Cristo, un altro Spirito Santo, un altro mistero di redenzione e di salvezza, un altro corpo di Cristo, uno è anche il Vangelo che deve risuonare purissimo sulla nostra terra. Se si cambia il Vangelo, si cambia Dio Padre, si cambia Cristo Signore, si cambia lo Spirito Santo, si cambia Chiesa, si cambia tutto il corpo di Cristo. Si cambia anche l’uomo e nella verità di creazione e anche nella verità di redenzione. Se cambia il Vangelo, cambia la Divina Rivelazione, cambia la stessa struttura metafisica di ogni uomo.</w:t>
      </w:r>
    </w:p>
    <w:p w14:paraId="12EBEE64"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In verità è a questo che oggi stiamo assistendo: alla sostanziale modifica della stessa struttura metafisica dell’uomo. Dal Dio Creatore e Signore, dal Cristo Redentore e Salvatore, Verità, Grazia, Via, Vita, dallo Spirito Santo che è il Signore e dona la vita, dalla Chiesa, Luce del mondo e Sale della terra, si è passati all’uomo creatore di se stesso senza alcun bisogno di Dio Padre, di Dio Figlio, di Dio Spirito Santo, senza bisogno di alcuna salvezza. Siamo passati a un uomo che ogni giorno si decide e si fabbrica a suo piacimento. Muore la struttura ontologica dell’uomo, creato da Dio a sua immagine e somiglianza, nasce l’uomo senza alcuna immagine e alcuna somiglianza per creazione. Nasce l’uomo che ogni giorno si crea ad immagine della sua volontà e dei suoi istinti. Muore l’uomo razionale e libero. Nasce l’uomo irrazionale e istintivo. Muore l’uomo che tende verso la verità che è in sé perché è prima di tutto fuori  sé, nasce l’uomo senza alcuna verità verso cui tendere, verità in sé perché fuori di sé. Muore l’uomo senza alcuna verità da realizzare. Nasce l’uomo senza verità. Nasce l’uomo che ogni giorno si fa la sua verità. Non essendo l’uomo fonte di vita, diviene solo sorgente di morte per se stesso e per il mondo. Tutti questo significa avere ognuno il suo proprio “vangelo”. </w:t>
      </w:r>
    </w:p>
    <w:p w14:paraId="002537CA"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Il Vangelo per l’Apostolo Paolo è la sua vita, perché il cuore di Cristo Gesù è la sua vita. Essendo il cuore di Cristo uno, uno è anche il Vangelo. Pensare a un Vangelo diverso è per Paolo pensare a un altro cuore, a un cuore diverso. Come lui mai potrà vivere con un cuore diverso, così mai potrà pensare a un Vangelo diverso. Essendo la sua vita, vita di Cristo in lui ed essendo la vita di Cristo una e una sola, mai per </w:t>
      </w:r>
      <w:r w:rsidRPr="00B723AF">
        <w:rPr>
          <w:rFonts w:ascii="Arial" w:eastAsia="Times New Roman" w:hAnsi="Arial" w:cs="Arial"/>
          <w:kern w:val="0"/>
          <w:sz w:val="24"/>
          <w:szCs w:val="20"/>
          <w:lang w:eastAsia="it-IT"/>
          <w14:ligatures w14:val="none"/>
        </w:rPr>
        <w:lastRenderedPageBreak/>
        <w:t xml:space="preserve">lui potrà esistere una vita diversa. Essendo la Parola che sgorga dal cuore di Cristo una, una è anche la Parola che sgorga dal cuore di Paolo e questa Parola è il solo suo Vangelo. Le ragioni sono metafisiche ed essendo ragioni metafisiche diventano anche ragioni morali. Se non partiamo dalla metafisica di creazione, di redenzione, di salvezza, di cristificazione, non possiamo comprende la nuova ontologia vissuta e insegnata dall’Apostolo Paolo. </w:t>
      </w:r>
    </w:p>
    <w:p w14:paraId="2EDA0279"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Neanche possiamo comprendere l’ontologia della Chiesa. La Chiesa è ontologicamente una, è ontologicamente santa, è ontologicamente cattolica, è ontologicamente apostolica, perché ontologicamente uno è il corpo di Cristo, uno il capo di questo corpo, uno il cuore di questo corpo, uno il sangue e una è l’acqua che da questo corpo scaturiscono per opera dello Spirito Santo, acque e sangue che devono giorno dopo giorno dare vita vera sia all’ontologia metafisica di creazione e sia all’antologia soprannaturale di redenzione, rigenerazione,  di santificazione di ogni membro di questo unico corpo. </w:t>
      </w:r>
    </w:p>
    <w:p w14:paraId="7C9D9760"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p>
    <w:p w14:paraId="44C527AC"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Dalla Lettera dell’Apostolo Paolo ai Galati</w:t>
      </w:r>
    </w:p>
    <w:p w14:paraId="5A8FDD9B"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5C356144"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06E1655E"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0FFA7DB3"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w:t>
      </w:r>
      <w:r w:rsidRPr="00B723AF">
        <w:rPr>
          <w:rFonts w:ascii="Arial" w:eastAsia="Times New Roman" w:hAnsi="Arial" w:cs="Arial"/>
          <w:i/>
          <w:iCs/>
          <w:kern w:val="0"/>
          <w:sz w:val="24"/>
          <w:szCs w:val="20"/>
          <w:lang w:eastAsia="it-IT"/>
          <w14:ligatures w14:val="none"/>
        </w:rPr>
        <w:lastRenderedPageBreak/>
        <w:t xml:space="preserve">che una volta ci perseguitava, ora va annunciando la fede che un tempo voleva distruggere». E glorificavano Dio per causa mia (Gal 1,1-24). </w:t>
      </w:r>
    </w:p>
    <w:p w14:paraId="17B4F87F"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4ADEA05"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6EF77909"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26EB4974"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2B6DB24C" w14:textId="77777777" w:rsidR="00B723AF" w:rsidRPr="00B723AF" w:rsidRDefault="00B723AF" w:rsidP="00B723AF">
      <w:pPr>
        <w:spacing w:before="120" w:after="12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2A5DC834" w14:textId="77777777" w:rsidR="00B723AF" w:rsidRPr="00B723AF" w:rsidRDefault="00B723AF" w:rsidP="00B723AF">
      <w:pPr>
        <w:spacing w:before="120" w:after="120" w:line="240" w:lineRule="auto"/>
        <w:jc w:val="both"/>
        <w:rPr>
          <w:rFonts w:ascii="Arial" w:eastAsia="Times New Roman" w:hAnsi="Arial" w:cs="Arial"/>
          <w:kern w:val="0"/>
          <w:sz w:val="24"/>
          <w:szCs w:val="20"/>
          <w:lang w:eastAsia="it-IT"/>
          <w14:ligatures w14:val="none"/>
        </w:rPr>
      </w:pPr>
    </w:p>
    <w:p w14:paraId="6AD64E60" w14:textId="77777777" w:rsidR="00B723AF" w:rsidRPr="00B723AF" w:rsidRDefault="00B723AF" w:rsidP="00B723AF">
      <w:pPr>
        <w:spacing w:before="120" w:after="12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Riflessione a partire dal testo </w:t>
      </w:r>
    </w:p>
    <w:p w14:paraId="3A89B0C3"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Paolo, apostolo non da parte di uomini, né per mezzo di uomo, ma per mezzo di Gesù Cristo e di Dio Padre che lo ha risuscitato dai morti, </w:t>
      </w:r>
    </w:p>
    <w:p w14:paraId="4F4EF44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In ogni sua Lettera Paolo puntualizza che la sua vocazione ad essere apostolo di Gesù Cristo non viene dagli uomini, ma direttamente da Dio. Se si analizza la forma di questa Lettera, con le altre di Romani (</w:t>
      </w:r>
      <w:r w:rsidRPr="00B723AF">
        <w:rPr>
          <w:rFonts w:ascii="Arial" w:eastAsia="Times New Roman" w:hAnsi="Arial" w:cs="Times New Roman"/>
          <w:i/>
          <w:kern w:val="0"/>
          <w:sz w:val="24"/>
          <w:szCs w:val="20"/>
          <w:lang w:eastAsia="it-IT"/>
          <w14:ligatures w14:val="none"/>
        </w:rPr>
        <w:t>Paolo, servo di Cristo Gesù, apostolo per vocazione, prescelto per annunziare il Vangelo di Dio</w:t>
      </w:r>
      <w:r w:rsidRPr="00B723AF">
        <w:rPr>
          <w:rFonts w:ascii="Arial" w:eastAsia="Times New Roman" w:hAnsi="Arial" w:cs="Times New Roman"/>
          <w:kern w:val="0"/>
          <w:sz w:val="24"/>
          <w:szCs w:val="20"/>
          <w:lang w:eastAsia="it-IT"/>
          <w14:ligatures w14:val="none"/>
        </w:rPr>
        <w:t>) e quelle della 1ª e della 2ª ai Corinzi (</w:t>
      </w:r>
      <w:r w:rsidRPr="00B723AF">
        <w:rPr>
          <w:rFonts w:ascii="Arial" w:eastAsia="Times New Roman" w:hAnsi="Arial" w:cs="Times New Roman"/>
          <w:i/>
          <w:kern w:val="0"/>
          <w:sz w:val="24"/>
          <w:szCs w:val="20"/>
          <w:lang w:eastAsia="it-IT"/>
          <w14:ligatures w14:val="none"/>
        </w:rPr>
        <w:t xml:space="preserve">Paolo, chiamato ad essere apostolo di Gesù Cristo per volontà di Dio – Paolo, apostolo di Gesù Cristo per volontà di Dio) </w:t>
      </w:r>
      <w:r w:rsidRPr="00B723AF">
        <w:rPr>
          <w:rFonts w:ascii="Arial" w:eastAsia="Times New Roman" w:hAnsi="Arial" w:cs="Times New Roman"/>
          <w:kern w:val="0"/>
          <w:sz w:val="24"/>
          <w:szCs w:val="20"/>
          <w:lang w:eastAsia="it-IT"/>
          <w14:ligatures w14:val="none"/>
        </w:rPr>
        <w:t>già esaminate, bisogna senz’altro concludere che in questa presentazione Paolo intende escludere, senza ombra di dubbio, che la sua vocazione possa essere ricondotta ad una forma mediata. Sappiamo che non sempre il Signore interviene, Lui, direttamente per chiamare una persona, investendola di una particolare missione. Spesso, anzi, nell’ordinarietà, il Signore si serve delle cause seconde, quindi degli uomini, suoi strumenti e mediatori anche per quanto riguarda la vocazione. Nel caso di Paolo è Dio direttamente che interviene, è Lui che per via immediata lo chiama, lo sceglie, lo prepara, lo invia. Paolo ha questa coscienza e la rivela. La rivela con esattezza. Chi leggerà la Lettera dovrà sapere chi lo ha chiamato, chi lo ha inviato, chi lo ha costituito apostolo.</w:t>
      </w:r>
    </w:p>
    <w:p w14:paraId="22FEB7B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L’autorità di Paolo viene direttamente da Dio. Questa è la verità. Se viene direttamente da Dio egli può anche intervenire direttamente in questioni di fede che riguardano la comunità, senza aver bisogno di consultarsi con altri. Egli ha da Dio l’autorità di farlo e lo fa, con precisione, con determinazione, con puntualità, lo fa da solo, lo fa in ragione dell’autorità che ha ricevuto da Dio. Egli è apostolo perché Cristo Gesù lo ha voluto, lo ha chiamato, lo ha inviato, lo ha rivestito della sua autorità di discernimento, di decisione, di intervento. Egli può discernere, decidere, intervenire per separare verità e falsità, Vangelo di Dio e pensieri della terra. Interviene e decide in nome di Cristo Gesù che lo ha rivestito della sua stessa autorità.</w:t>
      </w:r>
    </w:p>
    <w:p w14:paraId="20DAB27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Inoltre egli interviene, decide e discerne anche in nome di Dio Padre. È stato Lui a sceglierlo fin dal seno materno, anche se le vie della chiamata sono passate prima per la persecuzione del nome di Gesù Signore e dei suoi discepoli. Le vie di Dio per approdare alla verità e alla salvezza sono sempre misteriose, sfuggono sempre ad ogni umana razionalità ed intelligenza. Questo però non deve significare che Dio non abbia un progetto di salvezza per ciascun uomo. Solo che alcuni si lasciano attrarre da Cristo e Paolo è un conquistato da Cristo; mentre altri no, anzi lo sfuggono e si rifiutano di credere in Lui.</w:t>
      </w:r>
    </w:p>
    <w:p w14:paraId="00FE121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è rivestito dell’autorità di Cristo Gesù e di Dio, che è il Padre di nostro Signore Gesù Cristo, e può intervenire per dirimere ogni questione di fede e di morale che dovesse sorgere in seno alla comunità cristiana. In questo primo versetto viene anche affermata una verità di ordine Cristologico. Gesù è risuscitato dai morti. Chi lo ha risuscitato è il Padre. Questa verità viene semplicemente affermata nella sua duplice essenza: chi opera la risurrezione è Dio Padre, chi risuscita è Gesù Signore. Sappiamo che presso i Galati questa verità, la verità cioè della risurrezione di Gesù Cristo dai morti non poneva alcun problema, e per questo Paolo l’afferma semplicemente, senza aggiungervi altro.</w:t>
      </w:r>
    </w:p>
    <w:p w14:paraId="2E07F9E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Questo ci deve insegnare una grande verità per il nostro apostolato: ciò che viene comunemente confessato e creduto, ciò che non pone alcun problema in ordine alla fede e alla morale, può essere, nella predicazione o nell’insegnamento, solo accennato, affermato direttamente, senza bisogno di ulteriori specificazioni. Ciò che invece viene negato, rifiutato, ma che è parte essenziale della fede, bisogna che </w:t>
      </w:r>
      <w:r w:rsidRPr="00B723AF">
        <w:rPr>
          <w:rFonts w:ascii="Arial" w:eastAsia="Times New Roman" w:hAnsi="Arial" w:cs="Times New Roman"/>
          <w:kern w:val="0"/>
          <w:sz w:val="24"/>
          <w:szCs w:val="20"/>
          <w:lang w:eastAsia="it-IT"/>
          <w14:ligatures w14:val="none"/>
        </w:rPr>
        <w:lastRenderedPageBreak/>
        <w:t xml:space="preserve">venga non solo affermato, ma anche specificato con dovizie di particolari, sia scritturistiche che dottrinali, sia deduttive che argomentative. Lo abbiamo già visto nella 1ª e 2ª Lettera ai Corinzi a proposito di molti argomenti posti in dubbio da quella Comunità. </w:t>
      </w:r>
    </w:p>
    <w:p w14:paraId="030B0A0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Appartiene al discernimento di chi nella comunità ha il ministero della Parola e presiede nel governo del gregge del Signore Gesù adottare tutte quelle regole di prudenza che aiutino ad aggiungere ciò che manca, a correggere ciò che è deviato, a rendere chiaro ciò che è confuso, senza peraltro, dimenticarsi della globalità e universalità della verità che deve essere sempre ricordata, annunziata, insegnata. Anche in questo Paolo è maestro nell’arte e nella scienza dell’insegnamento del Vangelo di Dio.</w:t>
      </w:r>
    </w:p>
    <w:p w14:paraId="598D9915"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p>
    <w:p w14:paraId="2836A299"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e tutti i fratelli che sono con me, alle Chiese della Galazia. </w:t>
      </w:r>
    </w:p>
    <w:p w14:paraId="53087FD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Chi scrive la Lettera non è solo Paolo, è tutta la comunità, tutti i fratelli che sono con Lui. La Chiesa è mistero di comunione, di unità. La comunione e l’unità devono essere nella fede, nella carità, nella speranza. La comunione e l’unità devono essere realtà spirituali, interiori, ma anche realtà esteriori, corporee. A tutti i livelli la Chiesa deve sempre manifestare questa comunione e questa unità. Anche nella difesa, o nell’annunzio della verità e della fede, bisogna che questa unità, questa comunione appaia visibile, si manifesti anche nelle forme attraverso le quali si interviene nella storia. </w:t>
      </w:r>
    </w:p>
    <w:p w14:paraId="081DB7D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 volte è necessario che colui che ha la responsabilità della fede, della carità e della speranza in seno alla Chiesa di Dio, direttamente intervenga e direttamente esponga ciò che è conforme e ciò che è difforme dal Vangelo di Dio in seno a questa o a quell’altra comunità. A volte però è anche conveniente che si manifesti in questi interventi la comunione e l’unità nella professione dell’unico Vangelo di salvezza. Chi ne guadagna è certamente la verità, la carità, la speranza, che hanno un fondamento più allargato, in quanto è tutta la Chiesa, tutta la comunità dei battezzati, dei credenti in Cristo, che manifestano e trasmettono la loro fede, l’unica fede che vive in molti cuori.</w:t>
      </w:r>
    </w:p>
    <w:p w14:paraId="7722B7A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Spetta alla prudenza, alla sapienza, alla saggezza, al discernimento di colui che presiede la comunità decidere quale forma adottare, se quella personale, oppure quella comunitaria, sempre da esercitarsi sotto la sua alta insindacabile responsabilità. Resta pur vero che le due forme non si escludono a vicenda. Se è tutta la Chiesa che insegna una verità, che proclama la sua fede, il destinatario non può non mettersi subito in questione. Ciò che gli viene proposto non è la fede del singolo, anche se è il capo, o il responsabile di una comunità, ma è l’intera Chiesa, l’intera comunità che annunzia e testimonia quella verità, perché prenda dimora nel suo cuore e vi rimanga per sempre, orientando la sua vita e governando ogni sua azione.</w:t>
      </w:r>
    </w:p>
    <w:p w14:paraId="09EC67E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potestà profetica, di annunzio, le regole di infallibilità che governano la Chiesa universale, devono sempre essere usate con sapienza, saggezza, servendosi di quelle forme storiche che aiutano l’uomo ad aprirsi alla fede, alla verità, anche in nome e in forza della comunione e dell’unità che una forma anziché l’altra sa trasmettere in particolari situazioni storiche. Paolo a volte si serve della forma immediata, altre volte della forma mediata. Lo Spirito Santo che è in Lui di volta in </w:t>
      </w:r>
      <w:r w:rsidRPr="00B723AF">
        <w:rPr>
          <w:rFonts w:ascii="Arial" w:eastAsia="Times New Roman" w:hAnsi="Arial" w:cs="Times New Roman"/>
          <w:kern w:val="0"/>
          <w:sz w:val="24"/>
          <w:szCs w:val="20"/>
          <w:lang w:eastAsia="it-IT"/>
          <w14:ligatures w14:val="none"/>
        </w:rPr>
        <w:lastRenderedPageBreak/>
        <w:t xml:space="preserve">volta gli suggerisce la via migliore per l’annunzio e la difesa della verità di Gesù Cristo nostro Signore. Chiudersi in una forma unica è in certo qual modo precludersi anche la via per una più larga e più perfetta adesione alla verità.  La verità non può correre questo rischio, ne va la salvezza delle anime. Per questo di volta in volta colui che governa la comunità dovrà fare molta attenzione nello scegliere la forma più adatta, più consona al momento, nella difesa e nell’annunzio del Vangelo di nostro Signore Gesù Cristo. </w:t>
      </w:r>
    </w:p>
    <w:p w14:paraId="4D59A68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Lettera ha un suo destinatario. Non è una singola comunità. È invece un’intera regione. Essa è scritta alle Chiese della Galazia, cioè alla Chiesa dell’intera provincia, o territorio. Poiché non si tratta di una comunità in particolare, dobbiamo concludere che i problemi fossero comuni per tutto il territorio e non solo per qualche gruppo di cristiani, o per qualche comunità singolarmente presa. Questo ci insegna anche un’altra verità: come il lievito del Vangelo fermenta tutta la pasta, così anche il lievito del male e della menzogna fermenta la pasta e la porta in rovina. Una volta che un’eresia viene seminata in un luogo, essa si espande a macchia d’olio. Quanti sono nelle vicinanze, e non solo, vengono contaminati. Da qui anche l’urgenza di intervenite con immediatezza, con energia, perché l’errore venga arginato e la verità ripristinata nei cuori e nelle menti.</w:t>
      </w:r>
    </w:p>
    <w:p w14:paraId="03579FE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Chiesa deve fare molta attenzione nel correggere gli errori circa la fede, la speranza, la carità; deve farlo con tempestività. Lasciare un solo errore libero per un giorno significa permettere che molti cuori vengano contaminati e molte menti sfasate. L’attenzione deve essere sempre somma; essa non è mai sufficiente. Si pensi ai tempi odierni. Molti non intervengono più, altri lasciano passare degli anni prima che si accorgano degli errori che stanno rovinando la comunità, tanti neanche se ne accorgono, tanti altri sono proprio loro a fomentare l’errore e a far prosperare la falsità circa la fede. C’è un pericolo che si annida in seno alle comunità, dalle quali nascono e si propagano gli errori di fede e di dottrina nei cuori dei credenti e per mezzo di essi nel cuore del mondo intero.</w:t>
      </w:r>
    </w:p>
    <w:p w14:paraId="539E469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A0721B6"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Grazia a voi e pace da parte di Dio Padre nostro e dal Signore Gesù Cristo, </w:t>
      </w:r>
    </w:p>
    <w:p w14:paraId="7EA543E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e i fratelli che sono con lui augurano alle Chiese della Galazia grazie e pace. Sappiamo cosa è la grazia e anche cosa è la pace. La grazia è il dono della rigenerazione, della rinascita, della santificazione, dell’elevazione alla dignità di figli di Dio. Augurare questa grazia deve avere un solo significato: far sì che in essa si cresca, fino alla piena maturità in Cristo Gesù. Fino a divenire immagine vivente, perfetta di Gesù Signore sulla terra.</w:t>
      </w:r>
    </w:p>
    <w:p w14:paraId="252B718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Augurare la grazia è desiderare la santificazione dei cuori, è anche volere la conformazione a Cristo di ogni battezzato, di ogni altro uomo. La grazia non si augura solo a coloro che sono già credenti, si augura anche ai non credenti, si augura perché lo divengano, si lascino battezzare, diventino un solo corpo in Cristo Gesù Signore nostro. Una grazia che non genera santità non è viva nel cuore, è una grazia nulla, inefficace, non in virtù di se stessa, che ha la forza di santificare il mondo intero, ma per ignavia e pigrizia dell’uomo e della sua cattiva volontà che non aspira in alcun modo alla santificazione, alla conformazione a Cristo Gesù.</w:t>
      </w:r>
    </w:p>
    <w:p w14:paraId="0EAE215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pace invece è il frutto della grazia. È l’amicizia ritrovata con Dio e con i fratelli; è l’entrata dell’uomo nel regno di Dio per vivere da figlio. È il ritorno nella casa del </w:t>
      </w:r>
      <w:r w:rsidRPr="00B723AF">
        <w:rPr>
          <w:rFonts w:ascii="Arial" w:eastAsia="Times New Roman" w:hAnsi="Arial" w:cs="Times New Roman"/>
          <w:kern w:val="0"/>
          <w:sz w:val="24"/>
          <w:szCs w:val="20"/>
          <w:lang w:eastAsia="it-IT"/>
          <w14:ligatures w14:val="none"/>
        </w:rPr>
        <w:lastRenderedPageBreak/>
        <w:t>Padre per rimanervi per sempre, da figli devoti, umili, pii, santi e non più da mercenari. Questa è la pace ed è un dono di Dio, che non solo bisogna augurare, bisogna anche impetrare, invocare dal Signore, perché la conceda, la doni, non in virtù dei meriti dell’uomo che non esistono, ma per un particolare dono di grazia, per i meriti di Cristo Gesù, in virtù della sua passione e morte sul legno della croce. Questi doni divini discendono dal cielo. Dal cielo discende la grazia e dal cielo discende la pace. Sono, l’una e l’altra, doni di Dio nostro Padre e dal Signore Gesù Cristo. Al tempo in cui Paolo scrive la Lettera la paternità di Dio è una verità già affermata. È una verità universale. Dio è Padre, è il nostro Padre, deve divenire il Padre di tutti.</w:t>
      </w:r>
    </w:p>
    <w:p w14:paraId="4941679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Gesù è il Signore. Gesù che è il Signore è anche il Cristo. Il Signore Gesù è il Cristo. Il Signore nostro è Gesù Cristo. La messianicità e la signoria sono due attributi di Cristo Gesù. Gesù è il Signore. Gesù Signore è il Cristo.  La fede è perfetta. Nulla si deve aggiungere, nulla togliere. Nella stessa Lettera Paolo ci dirà come si diviene figli del Padre e perché Dio è nostro Padre. Nella stessa Lettera ci manifesta in che consiste la messianicità di Cristo Gesù e la sua Signoria. Per il momento queste verità vengono solo affermate. Ma non è la loro affermazione che deve farci riflettere. È invece la semplicità dell’affermazione, che rivela come la fede sia già perfetta, esplicita, formata.</w:t>
      </w:r>
    </w:p>
    <w:p w14:paraId="6D2FB7B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5AA6BEBE"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che ha dato se stesso per i nostri peccati, per strapparci da questo mondo perverso, secondo la volontà di Dio e Padre nostro, </w:t>
      </w:r>
    </w:p>
    <w:p w14:paraId="49F056C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Brevemente viene come anticipato e sintetizzato il tema di tutta la Lettera. Gesù è il Signore, è il Messia.  In che consiste la sua opera messianica?  Viene in questo versetto ripresa la rivelazione fatta da Dio ai Padri per mezzo del profeta Isaia. Il Servo del Signore redime l’uomo, prendendo su di sé le nostre iniquità. Lo redime donando se stesso, offrendo se stesso alla morte in vece nostra.</w:t>
      </w:r>
    </w:p>
    <w:p w14:paraId="243D6B9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Donarsi per i nostri peccati ha pertanto un solo significato: espiarli in vece nostra. In tal senso la morte di Cristo è vera morte sacrificale, morte espiatrice, morte subita per noi. Chi doveva morire era l’uomo, ogni uomo. Ma pur sottoponendosi ad una morte sacrificale, nessun uomo avrebbe potuto riscattare se stesso, in nessun modo avrebbe potuto riscattare gli altri.</w:t>
      </w:r>
    </w:p>
    <w:p w14:paraId="6354E67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L’uomo non può riscattare se stesso. Anche questa è verità assoluta. Nessun uomo può riscattare se stesso, perché egli è già nella morte e chi è nella morte non può compiere nessuna opera di riscatto. Chi è nella morte non può compiere opere di vita e la redenzione è opera di vita. Se nessun uomo può giovare a se stesso, può portare se stesso dalla morte alla vita, come potrebbe pensare fi poter giovare agli altri? Se non ha vita per se stesso, a maggior ragione non potrà averla per gli altri.</w:t>
      </w:r>
    </w:p>
    <w:p w14:paraId="4B19DA3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Questa è verità assoluta, che vale per ieri, per oggi e per sempre. Fuori di Cristo non c’è redenzione possibile e quindi non c’è passaggio dalla morte alla vita. Fuori di Cristo l’uomo resta nel suo peccato. Fuori di Cristo non c’è redenzione alcuna. Questa verità non dipende dalla fede dell’uomo, è una verità che si compie con, o senza la fede; si compie in chi crede e in chi non crede. Per chi crede avviene la redenzione. Per chi non crede, la redenzione non si compie e l’uomo resta prigioniero del suo peccato.</w:t>
      </w:r>
    </w:p>
    <w:p w14:paraId="39D637C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Questa verità è attestata vera dall’uomo senza Cristo, dalle sue molteplici schiavitù, dai suoi pensieri di male, dalle sue concupiscenze, dalla superbia della vita e da ogni altro vizio di natura o acquisito nel quale l’uomo si trova a vivere una vita di morte alla verità, alla giustizia, alla sapienza, alla santità. Questa verità fa la santità. Anche questo è attestato dalla storia. Dove non c’è la redenzione di Cristo non fioriscono i santi, perché manca loro la vita che Cristo Gesù ha ottenuto per loro, donando se stesso per i loro peccati. Viene precisato in questo versetto in che consiste la redenzione che Cristo ha operato per noi: strapparci da questo mondo perverso.</w:t>
      </w:r>
    </w:p>
    <w:p w14:paraId="6A27343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mondo è perverso perché vive nella morte e nel peccato, vive nel vizio, nella superbia, nella concupiscenza della carne e degli occhi. Il mondo vive nell’ingiustizia, nella falsità, nella menzogna, nella non conoscenza della verità, nell’ignoranza del vero Dio. Cristo è venuto per liberarci dal mondo, anzi per strapparci. È questa un’azione di forza, un’azione che solo Dio può compiere.  Dio la compie attraverso Cristo, la compie dall’alto della croce; la compie per la sottomissione e l’obbedienza del suo Servo Gesù, servo fedele che ha dato la sua vita per noi. Questa essenza della redenzione deve convincerci che non siamo redenti se restiamo nel mondo, non siamo giustificati se compiamo le opere del mondo, non siamo nella verità se seguiamo l’errore e la menzogna del mondo.</w:t>
      </w:r>
    </w:p>
    <w:p w14:paraId="7D0B418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Cristo ci ha strappati dal mondo, noi dobbiamo uscire dal mondo, non in senso fisico, perché noi siamo nel mondo. Dobbiamo uscire in senso spirituale, morale, dobbiamo uscire non compiendo le opere del mondo. Chi compie le opere del mondo non è ancora entrato nella redenzione di Cristo Gesù, o se vi è entrato, subito dopo ne è uscito e si esce dalla redenzione di Cristo, che è passaggio dal mondo della menzogna e del peccato alla vita di verità e di grazia, ritornando a commettere il peccato, ricominciando a pensare secondo la falsità e la menzogna del mondo. Quanto Cristo Gesù ha fatto, lo ha fatto per obbedienza a Dio. Dio è detto in questo versetto: Padre nostro. Perché è Padre nostro avremo modo di precisarlo in seguito. Sarà lo stesso Paolo a specificare il significato di questa appellazione di Dio: Padre nostro.</w:t>
      </w:r>
    </w:p>
    <w:p w14:paraId="33DCC0B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Ora ci interessa sapere che tutto parte dalla volontà di Dio e questa volontà si precisa come riconciliazione, liberazione, più chiaramente come rigenerazione ed elevazione della creatura fatta da Lui a sua immagine e somiglianza. Questa volontà salvifica di Dio è eterna ed è universale, è prima dell’Incarnazione, è durante la vita terrena di Cristo Gesù, è dopo la sua gloriosa ascensione al Cielo. Questa volontà salvifica universale di Dio per realizzarsi, per compiersi ha avuto bisogno della volontà donata da Cristo al Padre, volontà del Verbo che si fece carne per redimere l’uomo, volontà della carne del Verbo, che si consegna interamente al Padre per la salvezza dell’umanità.</w:t>
      </w:r>
    </w:p>
    <w:p w14:paraId="36D8FD1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volontà salvifica di Dio per potere operare la redenzione dell’umanità intera ha bisogno della volontà del corpo di Cristo, come ha avuto bisogno della volontà del Verbo che si fece carne. La volontà salvifica di Dio si realizza concretamente nella storia attraverso il dono di tre volontà: della volontà del Verbo nell’eternità, il quale accoglie la volontà di salvezza del Padre in favore dell’uomo peccatore; della volontà del vero uomo che è il Verbo della vita, nel quale sussistono in unione ipostatica il vero uomo e il vero Dio; della volontà del corpo di Cristo, e cioè di ogni battezzato che attraverso il sacramento della rinascita è divenuto un solo corpo in </w:t>
      </w:r>
      <w:r w:rsidRPr="00B723AF">
        <w:rPr>
          <w:rFonts w:ascii="Arial" w:eastAsia="Times New Roman" w:hAnsi="Arial" w:cs="Times New Roman"/>
          <w:kern w:val="0"/>
          <w:sz w:val="24"/>
          <w:szCs w:val="20"/>
          <w:lang w:eastAsia="it-IT"/>
          <w14:ligatures w14:val="none"/>
        </w:rPr>
        <w:lastRenderedPageBreak/>
        <w:t>Cristo, è divenuto il corpo di Cristo. Senza la volontà di ogni membro del corpo di Cristo, Dio non può esercitare nella storia la sua volontà universale di salvezza; non può perché manca la volontà del corpo di Cristo.</w:t>
      </w:r>
    </w:p>
    <w:p w14:paraId="3D71934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Poiché in questo corpo alcuni gliela danno e altri no, la volontà salvifica universale di Dio pur operando nella storia, non può raggiungere tutti gli uomini. Non li raggiunge in virtù della mancata consegna della nostra volontà a Lui perché operi la redenzione e la giustificazione del mondo. L’uomo che non dona la volontà a Dio, che non dona la vita a Dio per i peccati del mondo, l’uomo che non compie tutta la volontà di Dio in ordine alla salvezza dei propri fratelli, pone ostacolo ed impedimento perché la salvezza del mondo diventi universale. Così agendo, l’uomo rende nulla l’opera di Cristo per buona parte dell’umanità. Su questo dobbiamo essere più che precisi, esatti. È il cristiano, oggi, nella storia, la carne di Cristo, che deve salire sulla croce, in obbedienza a Dio, per la redenzione dei suoi fratelli. Poiché questa è la vocazione dell’uomo, la Chiesa e quanti in essa sono stati costituiti da Dio ministri della sua verità e della sua grazia, altro non devono fare se non insegnare ai cristiani come offrirsi interamente a Dio per la salvezza del mondo. Questa è l’opera missionaria della Chiesa. </w:t>
      </w:r>
    </w:p>
    <w:p w14:paraId="492BC84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FB05D69"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al quale sia gloria nei secoli dei secoli. Amen. </w:t>
      </w:r>
    </w:p>
    <w:p w14:paraId="1BFC4F6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 Dio che è Padre nostro, perché noi nel battesimo siamo divenuti suoi figli nel Figlio suo Gesù Cristo, Paolo innalza un rendimento di gloria. La gloria appartiene a Dio perché Dio, perché Signore, perché Creatore dell’uomo. Ogni uomo deve riconoscere Colui che l’ha fatto, prostrarsi dinanzi alla sua divina Maestà e innalzare il suo cuore per lodarlo, glorificarlo, benedirlo, esaltarlo. Questo inno e rendimento di gloria deve essere perenne nel cristiano, deve anche essere perenne nel tempo e nell’eternità. L’uomo deve vivere solo per rendere gloria a Dio. Rende gloria se lo riconosce come suo Signore, ma soprattutto se lo confessa come Colui al quale è dovuta la sua obbedienza, il dono della propria volontà. Se la lode è fatta senza il dono della propria volontà, senza l’offerta della propria vita, è una lode sterile, vana. È una lode che non produce gloria al Signore, perché il Signore non è accolto come vero Signore nel cuore dell’uomo.</w:t>
      </w:r>
    </w:p>
    <w:p w14:paraId="397ED61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Su questo è giusto che riflettiamo molto, ma anche che iniziamo a cambiare ogni nostro atteggiamento dinanzi a Dio. Dare gloria a Dio è confessare secondo verità chi è Dio e chi è l’uomo; è dare a Dio ciò che è di Dio e di Dio è tutta la nostra vita. Dare gloria a Dio è offrirgli tutta la nostra vita, nella santità, perché Lui ne possa fare un dono d’amore per la salvezza dell’umanità. Paolo dona ora gloria a Dio come corpo di Cristo, e la dona donando se stesso a Dio perché attraverso di Lui si compia la redenzione dei suoi fratelli. È questa la vera liturgia del cristiano; l’altra liturgia quella della preghiera è una liturgia finalizzata a questa. L’altra liturgia, quella della preghiera e del culto, se manca di questa liturgia, quella della lode che è consegna della nostra vita a Dio perché ne faccia uno strumento di redenzione e di salvezza per il genere umano, è una liturgia fatta con le labbra, ma senza il cuore, perché senza l’offerta della nostra volontà a Dio. L’amen è il sigillo della lode, perché è il sigillo del dono. L’amen è il sì di Paolo in Cristo, perché prima è stato il sì di Cristo alla volontà del Padre.</w:t>
      </w:r>
    </w:p>
    <w:p w14:paraId="51E9237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Noi sappiamo che Cristo è l’Amen di Dio all’uomo, perché in Cristo il sì di Dio verso di noi è divenuto realtà, storia, redenzione, giustificazione, salvezza, santificazione. A questo sì di Dio in Cristo deve ora aggiungersi il sì del corpo di Cristo. Solo allora il sì di Dio sarà veramente pieno, totale, perfetto. Finché ci sarà un solo uomo nel corpo di Cristo che non dice il suo Amen a Dio, per la manifestazione della sua gloria, che avviene nel dono pieno della nostra volontà a lui, il sì di Dio è imperfetto. Non è imperfetto in Dio e in Cristo. In loro è perfettissimo, è eterno. È imperfetto in noi, perché manchiamo nel nostro dono.</w:t>
      </w:r>
    </w:p>
    <w:p w14:paraId="7802CC5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Chi vuole lodare, benedire, ringraziare il Signore secondo verità, deve dare il suo sì a Dio, deve proferire il suo Amen alla stessa maniera in cui lo ha proferito il Verbo di Dio, lo ha proferito pienamente da Dio e pienamente da Uomo, lo ha proferito nel Cielo e sulla terra, lo ha proferito dall’alto della croce, perché è sulla croce che dobbiamo dire il nostro sì a Dio e ogni sì proferito secondo verità a Dio conduce alla croce.</w:t>
      </w:r>
    </w:p>
    <w:p w14:paraId="1E6641A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religione cristiana è religione e fede nell’Amen di Dio per noi in Cristo Gesù, ma anche Amen nostro in Cristo Gesù per il nostro Dio e Padre. L’amen deve essere consegna della nostra volontà, consegna della nostra vita, consegna e dono di noi stessi perché il Signore ogni giorno possa dire secondo verità il suo Amen di amore, che è redenzione, salvezza e giustificazione ad ogni uomo. Se il nostro Amen manca, Dio non può dire il suo. Egli non è glorificato dall’uomo, la gloria che noi gli diamo nel culto è falsa, o per lo meno assai carente. Manca del nostro Amen secondo verità. </w:t>
      </w:r>
    </w:p>
    <w:p w14:paraId="53F297D6"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1CB7CE9A"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Mi meraviglio che così in fretta da colui che vi ha chiamati con la grazia di Cristo passiate ad un altro Vangelo. </w:t>
      </w:r>
    </w:p>
    <w:p w14:paraId="527DA5F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Dopo essersi presentato, dopo aver accennato al mistero della salvezza che Dio Padre ha compiuto per mezzo di Cristo Gesù, Paolo svela senza alcun preambolo il motivo della sua Lettera, o meglio della Lettera sua e di quanti vivevano insieme con lui. Paolo aveva evangelizzato la Galazia, aveva predicato in quella regione il Vangelo di Dio. Era poi partito per evangelizzare altrove. Le notizie che giungono da quelle terre non sono buone. I Galati sono passati ad un altro Vangelo. Sono passati in fretta, senza perdere tempo, senza neanche operare il benché minimo discernimento. </w:t>
      </w:r>
    </w:p>
    <w:p w14:paraId="3954BB2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Essi non hanno abbandonato solo il Vangelo, abbandonando il Vangelo hanno anche abbandonato colui che li ha chiamati con la grazia di Cristo Gesù.  Hanno abbandonato il Signore, il Creatore, il Redentore, il loro Dio e tutto questo lo hanno fatto per passare ad un altro Vangelo e di conseguenza ad un altro Dio. Uno è il Vangelo, uno è il Dio del Vangelo, uno è il Dio della Redenzione e della salvezza. Il Dio che dona il Vangelo è anche il Dio che dona la redenzione e la salvezza. Se si passa ad un altro Vangelo, si passa anche ad un altro Dio, un altro Signore. La meraviglia di Paolo non nasce perché i Galati hanno lasciato Dio e si sono consegnati ad un altro Vangelo. La sua meraviglia è generata dalla fretta con la quale i Galati sono passati a quest’altro Vangelo.</w:t>
      </w:r>
    </w:p>
    <w:p w14:paraId="029D0A3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Perché i Galati così in fretta hanno abbandonato Dio e il Vangelo e di conseguenza la vera salvezza e la sola redenzione possibile per l’umanità intera? C’è una causa interna all’uomo ed una esterna; la prima è generata dal cuore stesso dell’uomo e </w:t>
      </w:r>
      <w:r w:rsidRPr="00B723AF">
        <w:rPr>
          <w:rFonts w:ascii="Arial" w:eastAsia="Times New Roman" w:hAnsi="Arial" w:cs="Times New Roman"/>
          <w:kern w:val="0"/>
          <w:sz w:val="24"/>
          <w:szCs w:val="20"/>
          <w:lang w:eastAsia="it-IT"/>
          <w14:ligatures w14:val="none"/>
        </w:rPr>
        <w:lastRenderedPageBreak/>
        <w:t>l’altra viene dal di fuori. Spesso, quando il Vangelo viene lasciato, le due cause interagiscono. La causa esterna ha il sopravvento sul Vangelo di Dio perché la causa interna le ha aperto le porte del cuore e la menzogna può così introdursi e generare disastri spirituali.  Di solito questo capita per un duplice motivo: perché non si prega a sufficienza perché il Signore ci custodisca nella verità; perché il nemico dell’uomo viene e semina la menzogna nel nostro cuore.  Se lo Spirito del Signore non crea in noi la libertà dal mondo, non ci rafforza nella sua verità, se noi non cresciamo nella grazia di Cristo Signore, diviene assai facile cadere, retrocedere, passare ad un altro Vangelo.</w:t>
      </w:r>
    </w:p>
    <w:p w14:paraId="5D9D65D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Gesù, nella parabola del seminatore, ci rivela che molto buon seme non giunge a maturazione a causa dell’uomo, che non vuole prendere quelle decisioni salutari che consentono al buon seme non solo di germogliare, ma anche di produrre al massimo della sua potenzialità. Le cause rivelate da Cristo Signore sono tre: la non comprensione della parola, l’incostanza, la persecuzione esterna, la preoccupazione e gli affanni per le cose di questo mondo. Nella parabola della zizzania ci dice inoltre che il nemico dell’uomo semina nei cuori la zizzania, cioè la parola di menzogna che deve distogliere il cuore dalla verità e allontanare l’anima dalla grazia. Al di là di tutto una puntualizzazione pastorale si impone. Bisogna fare molta attenzione a non minimizzare la facilità con la quale si abbandona la verità in nome di Dio e per seguire la menzogna. Al di là delle cause interne ed esterne, resta la possibilità reale di passare ad un altro Vangelo.</w:t>
      </w:r>
    </w:p>
    <w:p w14:paraId="7A582FE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Questa possibilità è per tutti, perché tutti siamo tentati. Posta questa premessa, ognuno è obbligato in coscienza a porre tutti quei rimedi perché questo non avvenga. Quanti invece sono ministri della Parola, responsabili nella comunità, che reggono in nome e con l’autorità di Cristo Gesù, devono vigilare, perché se qualcuno ha smarrito la via della verità, subito faccia ritorno, attraverso un vero movimento di conversione, si radichi nuovamente nella Parola, ponga ogni attenzione a crescere e a stabilizzarsi in essa in modo che nessuna tentazione possa più farlo deviare dalla retta strada.</w:t>
      </w:r>
    </w:p>
    <w:p w14:paraId="2433E45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5CB31C5"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In realtà, però, non ce n'è un altro; solo che vi sono alcuni che vi turbano e vogliono sovvertire il Vangelo di Cristo. </w:t>
      </w:r>
    </w:p>
    <w:p w14:paraId="0F4148C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è categorico. Non c’è un altro Vangelo. L’unico Vangelo che salva e redime, che giustifica e santifica ogni uomo, è il Vangelo di Cristo Gesù. È quel Vangelo che è stato affidato da Cristo ai suoi Apostoli e che essi annunziano per terra e per mare. È questa la verità. Non esistono due vangeli, non esistono due fedi, non esistono due vie di salvezza. Esiste un solo Vangelo, una sola fede, una sola via di salvezza.  Su questo non deve sorgere alcun dubbio, in nessun cuore, in nessuna mente. Se si parte dal mettere in dubbio, o in discussione, questa verità, si arriva prima o poi ad ammettere che ci sia un altro Vangelo, un’altra verità, un’altra fede che possa salvare l’uomo. Forse non si arriva a porle in alternativa, o l’una o l’altra, ma in concomitanza: e l’una e l’altra sono vie di salvezza. La via della salvezza è una sola, come uno solo è Dio, una sola è la sua Parola, una sola la verità, una sola la redenzione.</w:t>
      </w:r>
    </w:p>
    <w:p w14:paraId="5692D29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Se Dio è uno, non vi può essere che una sola via di salvezza vera, tutte le altre devono escludersi come vie vere di salvezza. Spetta ad ogni uomo, poiché la </w:t>
      </w:r>
      <w:r w:rsidRPr="00B723AF">
        <w:rPr>
          <w:rFonts w:ascii="Arial" w:eastAsia="Times New Roman" w:hAnsi="Arial" w:cs="Times New Roman"/>
          <w:kern w:val="0"/>
          <w:sz w:val="24"/>
          <w:szCs w:val="20"/>
          <w:lang w:eastAsia="it-IT"/>
          <w14:ligatures w14:val="none"/>
        </w:rPr>
        <w:lastRenderedPageBreak/>
        <w:t>salvezza riguarda la sua anima, porre ogni attenzione, operare ogni discernimento, mettere ogni ritrovato del suo cuore e della sua mente al fine di pervenire alla verità, all’unica verità e di conseguenza all’unico Vangelo. Ogni uomo che in qualche modo adora un Dio e segue una via di salvezza, poiché non vi è che un solo Dio, deve anche porsi la questione dell’unica via di salvezza. Non possono essere diverse verità pronunciate da un unico Dio. Un solo Dio una sola verità. Qual è il vero Dio e qual è la verità che salva spetta anche all’uomo cercarla, discernerla, verificarla. Se questo non lo fa, rimane tagliato fuori dalla via della giustificazione e della santificazione. Potrà anche vivere come uomo religioso, ma non santo, non perfetto. Vivrà quella mediocrità che gli viene dalla mediocrità della verità che alberga in seno alla sua religione; potrà a volte vivere anche della falsità, se questa è connaturale al suo credo.</w:t>
      </w:r>
    </w:p>
    <w:p w14:paraId="59A5B6D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Sarebbe sufficiente pensare all’unicità di Dio per pervenire all’unicità della verità. Se non si perviene all’unicità della verità è il segno che la verità non la si cerca, anzi spesso, dopo averla trovata, la si abbandona, la si lascia, la si rinnega, la si rifiuta. I Galati pur essendo giunti alla verità attraverso l’accoglienza della predicazione di Paolo, in fretta, subito, l’hanno rinnegata, abbandonata, in nome di un altro Vangelo. Se leggiamo la storia religiosa dell’umanità dobbiamo senz’altro affermare un’altra grande verità, spesso assai poco considerata.</w:t>
      </w:r>
    </w:p>
    <w:p w14:paraId="4563EA4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Dall’inizio della prima tentazione, c’è sempre stato un elemento esterno che mette nel cuore dell’uomo la falsità. Come c’è sempre un elemento esterno all’uomo che vi immette la verità. Come questi due elementi operano? Cogliere la loro azione e soprattutto il motivo per cui sono spinti ad operare, rivelerà e manifesterà ciò che occorre fare perché la verità trionfi sulla falsità e il regno di Dio si innalzi e si edifichi in mezzo al regno del principe di questo mondo.</w:t>
      </w:r>
    </w:p>
    <w:p w14:paraId="251EE0D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fede nasce dalla predicazione della Parola di Dio. È questa l’opera esterna all’uomo che genera la salvezza dell’uomo. La predicazione deve essere assidua, ininterrotta, instancabile, quotidiana. La Chiesa esiste per predicare, annunziare, insegnare, proclamare, ricordare la Parola che Cristo Gesù le ha consegnato. Tutto è dalla Parola annunziata. Questa Parola perché generi e faccia maturare la fede è necessario che venga predicata, annunziata, insegnata nella sua verità integra. Come Cristo l’ha data, così deve essere predicata, così creduta, così vissuta. Se essa viene alterata, si altera la fede, di conseguenza si altera la vita.</w:t>
      </w:r>
    </w:p>
    <w:p w14:paraId="2CA52D9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prima responsabilità della retta fede è della Chiesa. La prima distruttrice della fede è la Chiesa stessa ogni qualvolta uno solo dei suoi figli altera la verità che è contenuta nella Parola. Su questo dobbiamo essere tutti convinti di una convinzione che è anche salvezza per noi, o dannazione, salvezza e dannazione non solo nostra, ma di tutti quelli che ascoltano la Parola che noi annunziamo.  La salvezza è nella Parola integra, nella verità pura, nella non trasformazione o annullamento della Parola che diciamo.</w:t>
      </w:r>
    </w:p>
    <w:p w14:paraId="57D1DEC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ogni qualvolta vede che il Vangelo è stato sostituito, cambiato, alterato, modificato, vanificato, sia a livello di mente che di vita, interviene subito e pone la verità sul candelabro delle menti e dei cuori. L’opera della Chiesa si rivela così di annunzio, di formazione, di vigilanza. Lasciare che un solo errore serpeggi nella mente e nel cuore dei cristiani, è far sì che una radice velenosa inquini tutta la comunità cristiana. Più rapido è l’intervento, più immediati sono i frutti di verità che vengono conservati in seno alla comunità.</w:t>
      </w:r>
    </w:p>
    <w:p w14:paraId="295B6C1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Quando i responsabili della Comunità non intervengono, diventano collaboratori con il male. Per il mancato esercizio dell’autorità di cui sono stati rivestiti da Cristo Signore, lasciano che il male si diffonda e la menzogna si radichi nei cuori.</w:t>
      </w:r>
    </w:p>
    <w:p w14:paraId="334F010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L’altro elemento, quello esterno alla Chiesa, opera diffondendo la menzogna a tutto campo, lavorando perché l’errore seduca i cuori e li conquisti. Ogni uomo ha la responsabilità di non lasciarsi tentare dall’errore e dalla falsità. Ma ogni uomo è assai debole per impedire che questo avvenga. Così la menzogna si impadronisce delle menti e queste percorrono strade di falsità e vie di tenebre.</w:t>
      </w:r>
    </w:p>
    <w:p w14:paraId="78E8473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Un’altra verità che bisogna annunziare è questa. Spesso tra gli uomini di Chiesa regna quella superficialità e quella noncuranza che li spinge a pensare che il male non esista, non c’è, o che se c’è, produca assai pochi danni. Per questo motivo ritengono non intervenire. Ogni intervento non serve, dal momento che il male non fa male. Anche questa è forte tentazione che serve al male per radicarsi in modo irreversibile nei cuori e nelle menti. Quando questo accade è il segno che anche noi ormai apparteniamo al principe di questo mondo e siamo diventati mondo. Chi pensa come il mondo, pensa perché è mondo con il mondo, anche se apparentemente si dimostra un discepolo di Cristo Gesù. In realtà non lo è, perché non ha i pensieri di Cristo Gesù.</w:t>
      </w:r>
    </w:p>
    <w:p w14:paraId="020197C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sovvertimento del Vangelo di Cristo avviene sia dall’interno che dall’esterno della Chiesa. Possiamo affermare che molto più spesso è avvenuto dall’interno, anche se non mancano casi in cui l’azione esterna è stata altrettanto devastante.  Ognuno deve vigilare perché questo non avvenga. Per questo è più che giusto porre ogni attenzione affinché al minimo segnale che la verità viene sovvertita in seno alla comunità cristiana si prendano tutti quei provvedimenti necessari per riportare in essa lo splendore del Vangelo di Gesù Signore.</w:t>
      </w:r>
    </w:p>
    <w:p w14:paraId="12284BC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EF05B74"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Orbene, se anche noi stessi o un angelo dal cielo vi predicasse un Vangelo diverso da quello che vi abbiamo predicato, sia anàtema! </w:t>
      </w:r>
    </w:p>
    <w:p w14:paraId="55F13E2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versetto manifesta tutta la serietà di Paolo nella difesa del Vangelo di Cristo Gesù. Vengono affermate due verità che meritano di essere esaminate singolarmente, prese una volta. La prima verità insegna che nessuno, neanche Paolo, è garantito nella perseveranza sino alla fine nella verità del Vangelo. Potrebbe accadere, e di fatto accade più spesso di quanto non si pensi, che anche uno che è annoverato tra gli apostoli del Signore, possa smarrire la via della fede. Dopo aver iniziato bene, con la predicazione del Vangelo di nostro Signore Gesù Cristo, passi anche lui dall’altra sponda e cominci a predicare la menzogna e la falsità, predicando un Vangelo diverso da quello annunziato la prima volta.</w:t>
      </w:r>
    </w:p>
    <w:p w14:paraId="22EAC6F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Paolo in questo è categorico. Sia scomunicato colui che predica un Vangelo diverso da quello predicato all’origine. Sia tolto dalla comunità, sia dichiarato un non discepolo di Gesù, chi inganna i fratelli predicando in modo diverso da come predica la Chiesa, da come ha predicato quando era nella verità della salvezza. Anche la seconda affermazione merita di essere esaminata con molta attenzione. Potrebbe avvenire che un angelo del cielo venisse in mezzo ad una comunità e iniziasse a predicare un Vangelo diverso da quello ascoltato. Neanche agli angeli bisogna prestare fede. Il Vangelo non è stato consegnato loro. È stato consegnato alla </w:t>
      </w:r>
      <w:r w:rsidRPr="00B723AF">
        <w:rPr>
          <w:rFonts w:ascii="Arial" w:eastAsia="Times New Roman" w:hAnsi="Arial" w:cs="Times New Roman"/>
          <w:kern w:val="0"/>
          <w:sz w:val="24"/>
          <w:szCs w:val="20"/>
          <w:lang w:eastAsia="it-IT"/>
          <w14:ligatures w14:val="none"/>
        </w:rPr>
        <w:lastRenderedPageBreak/>
        <w:t>Chiesa, agli Apostoli, non ad ogni apostolo singolarmente preso, ma agli apostoli costituiti in collegio apostolico con a capo Pietro.</w:t>
      </w:r>
    </w:p>
    <w:p w14:paraId="23DFFFA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L’infallibilità nell’annunziare il Vangelo è di Pietro ed è del Collegio Apostolico, che esiste se è unito a Pietro, come al suo naturale visibile capo.</w:t>
      </w:r>
    </w:p>
    <w:p w14:paraId="635F37D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fatto che anche gli Angeli debbano essere dichiarati anatema, cioè scomunicati, fuori della comunità della terra e del cielo, ci dice la gravità della questione, che è di vita e di morte eterna. È di vita eterna per coloro che conservano intatto il Vangelo così come esso è stato trasmesso; mentre è di morte eterna per coloro che lo trasformano, lo cambiano, lo alterano, lo modificano, lo annullano, passano in poche parole ad un altro Vangelo, che non esiste, non c’è. Come si può constatare dalla doppia affermazione di Paolo, c’è la reale possibilità di un inganno circa il Vangelo che può venire dall’interno della Chiesa e anche dall’esterno. Può venire persino da un apostolo del Signore. Il cristiano è responsabile personalmente dal non lasciarsi ingannare. Qualcuno potrebbe anche tentarlo, spetta alla sua responsabilità personale non lasciarsi ingannare. Deve essere la sua coscienza l’ultima difesa della verità. </w:t>
      </w:r>
    </w:p>
    <w:p w14:paraId="56EDA68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coscienza è l’ultima difesa della verità, perché spetta ad essa porre l’atto di fede, o di non fede; spetta ad essa aderire e perseverare nella verità, come abbandonare la verità e cadere nell’errore. Questo versetto manifesta anche l’amore di Paolo per la verità di Cristo Gesù. Il Vangelo è di valore assoluto. Il suo valore è tanto assoluto che è assoluta libertà anche da colui che lo ha predicato per la prima volta. Così Paolo ci insegna che l’uomo porta la verità, ma la verità non è schiava dell’uomo, la verità è libera dallo stesso uomo che l’ha portata. Per cui potrebbe anche capitare che l’uomo ritorni, o ricada nella falsità, ma non per questo cade il Vangelo dalla sua verità per uniformarsi all’uomo che è caduto dalla verità. Il Vangelo continua la sua corsa nel mondo indipendentemente se colui che lo ha annunziato perseveri nella verità, o cada da essa.</w:t>
      </w:r>
    </w:p>
    <w:p w14:paraId="761A025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Ognuno di noi deve avere questa rettitudine di coscienza da dire a tutti coloro che hanno ascoltato il Vangelo dalla sua bocca, di seguire il Vangelo sempre, di non seguire più lui quando cade dal Vangelo, quando si allontana dalla verità. Purtroppo questo sovente non accade; si lascia la verità del Vangelo e si segue l’uomo che percorre vie di menzogna, con il rischio della propria perdizione eterna.  Paolo invece ci insegna la libertà dal predicatore del Vangelo; ci ammonisce a non seguire più colui che ha abbandonato la verità del Vangelo.  Quando ci sapremo prendere questa libertà significa che siamo diventati cristiani adulti nella fede; siamo diventati capaci di scelte vere, secondo Dio, che sono le scelte della salvezza della propria anima.</w:t>
      </w:r>
    </w:p>
    <w:p w14:paraId="5ED9F05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Infine c’è da aggiungere circa questo versetto un’altra considerazione. Se bisogna dichiarare anatema sia Paolo sia un Angelo del cielo che predica un Vangelo diverso da quello annunziato prima, quanto più bisogna dichiarare anatema coloro che venendo dalla terra, venendo anche dal regno del principe di questo mondo, con le loro favole e le loro dicerie sovvertono il Vangelo di Cristo Gesù. Chiunque predica un Vangelo diverso, che non esiste, deve essere allontanato dal nostro cuore e dalla nostra mente. Se lo seguiamo, se lo ascoltiamo, prima o poi infesterà di falsità il nostro cuore, inquinerà di menzogna la nostra mente, e noi miseramente cadremo dalla verità, abbandoneremo la via della salvezza, per percorrere vie di perdizione che conducono all’inferno eterno.</w:t>
      </w:r>
    </w:p>
    <w:p w14:paraId="69E6474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Tutto questo oggi non lo si pensa più. Non lo si pensa per una ragione semplicissima. Non essendoci nel cuore del cristiano l’amore e la ricerca della verità, avendo egli costituito verità ogni pensiero della mente dell’uomo e tutti insieme i pensieri, a nulla serve porsi il problema dell’unica verità di salvezza e dell’unico Vangelo che redime coloro che lo accolgono con cuore puro e perseverante.  Ogni pensiero è buono, ogni idea su Dio è da accogliere, ogni affermazione è da proclamare pura verità. Siamo nel più assoluto degli indifferentismi, poiché non c’è più differenza tra verità e falsità. Questa è la situazione nella quale vive oggi il cristiano.</w:t>
      </w:r>
    </w:p>
    <w:p w14:paraId="4249F49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A3937B9"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L'abbiamo già detto e ora lo ripeto: se qualcuno vi predica un Vangelo diverso da quello che avete ricevuto, sia anàtema! </w:t>
      </w:r>
    </w:p>
    <w:p w14:paraId="701B792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questo versetto Paolo altro non fa che dare maggiore vigore a quanto affermato precedentemente. La differenza con quanto detto sopra è la seguente: prima si era limitato a parlare di sé e degli Angeli del cielo. Ora invece include ogni uomo, ogni altra creatura. Chiunque si presenti per predicare un Vangelo diverso da quello che i Galati hanno ricevuto da lui, sia anatema, sia cioè uno scomunicato, uno che bisogna allontanare dalla comunità, per non correre il rischio di inquinarla tutta di falsità e di menzogna.</w:t>
      </w:r>
    </w:p>
    <w:p w14:paraId="6903381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Come si può constatare, Paolo non vuole che i Galati abbiamo un qualche dubbio. La loro mente deve essere governata da un solo principio, da una sola verità. C’è un solo Vangelo, c’è una sola via di salvezza: è quella che Paolo ha predicato loro, quando si è recato per la prima volta nella loro Regione. Poiché non c’è un altro Vangelo, se qualcuno dovesse predicarlo loro, chiunque esso sia, creatura del cielo o della terra, deve essere considerato anatema.</w:t>
      </w:r>
    </w:p>
    <w:p w14:paraId="3B8C88E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è questa certezza di verità, ma è anche questa fermezza nel proclamarla. Egli deve affermare questa certezza, deve proclamarla con determinazione e profonda convinzione, perché dal vero Vangelo nasce la vera salvezza dell’uomo. Quanti non hanno il vero Vangelo non possiedono neanche la vera salvezza dell’uomo. Poiché la salvezza è dalla verità del Vangelo, è giusto che ci si distacchi da tutti coloro che ci allontanano dalla salvezza, da tutti coloro che ci spianano la via della perdizione nel tempo e nell’eternità.</w:t>
      </w:r>
    </w:p>
    <w:p w14:paraId="196BD92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Oggi purtroppo non si pensa più così. Neanche si vuole affermare la verità del Vangelo, cogliere le differenze tra il Vangelo e ogni altra credenza religiosa. Oggi tutte le credenze sono dichiarate buone da molti; così facendo aprono le porte della falsità al Vangelo di Dio. Fanno tutto questo perché non credono che il Vangelo è l’unica via certa e sicura di salvezza per tutto il genere umano. Non credono che c’è una sola verità che salva l’uomo sulla terra e nel cielo.</w:t>
      </w:r>
    </w:p>
    <w:p w14:paraId="5975CC6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Quanti non hanno il Vangelo non hanno vera umanità su questa terra, non hanno quindi autentica salvezza nella storia. Poiché la verità è salvezza nella storia e nell’aldilà, tutti coloro che amano l’uomo devono salvarlo non solo nell’aldilà, quanto anche sulla terra e non c’è salvezza sulla terra per quanti professano la falsità come loro unica regola di vita. Basta osservare la storia e le relazioni tra gli uomini, basta dare uno sguardo alle culture per apprendere senza alcuna ombra di dubbio, come solo il Vangelo conservato nella sua forma pura e santa porta salvezza all’uomo anche su questa terra. Il Vangelo è l’unica verità che fa vero un uomo, che lo fa </w:t>
      </w:r>
      <w:r w:rsidRPr="00B723AF">
        <w:rPr>
          <w:rFonts w:ascii="Arial" w:eastAsia="Times New Roman" w:hAnsi="Arial" w:cs="Times New Roman"/>
          <w:kern w:val="0"/>
          <w:sz w:val="24"/>
          <w:szCs w:val="20"/>
          <w:lang w:eastAsia="it-IT"/>
          <w14:ligatures w14:val="none"/>
        </w:rPr>
        <w:lastRenderedPageBreak/>
        <w:t>giusto, che lo fa santo, che lo rende uomo perfetto ad immagine e somiglianza di Cristo Gesù. Paolo dovrebbe insegnarci oggi l’amore per il Vangelo, per la verità, per la salvezza come via per la creazione sulla terra della vera umanità. Questa mai potrà esistere se non nasce dal Vangelo, se non si nutre di Vangelo, se non percorre strade e vie evangeliche.</w:t>
      </w:r>
    </w:p>
    <w:p w14:paraId="1730AB6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412D13B1"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Infatti, è forse il favore degli uomini che intendo guadagnarmi, o non piuttosto quello di Dio? Oppure cerco di piacere agli uomini? Se ancora io piacessi agli uomini, non sarei più servitore di Cristo! </w:t>
      </w:r>
    </w:p>
    <w:p w14:paraId="795955B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versetto bisogna dividerlo in tre parti.</w:t>
      </w:r>
    </w:p>
    <w:p w14:paraId="733B8887"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p>
    <w:p w14:paraId="4DF1A4E5"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Infatti, è forse il favore degli uomini che intendo guadagnarmi, o non piuttosto quello di Dio? </w:t>
      </w:r>
    </w:p>
    <w:p w14:paraId="4A4FB6C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Si intende guadagnare il favore degli uomini quando si adatta il Vangelo alle loro esigenze terrene, mondane, di peccato. In tal senso non si predica il Vangelo di Dio nella sua purezza, si dice invece ciò che gli uomini amano sentirsi dire. Si pensa con il pensiero degli uomini e si attribuisce questo pensiero al Signore. Di questi misfatti oggi se ne commettono tanti, poiché spesso non si dice la verità agli uomini, ma ciò che loro amano sentirsi dire e questo per guadagnarci il loro favore, la loro stima, il loro compiacimento. È questa la svendita del Vangelo all’idea del mondo per un qualche profitto di ordine materiale e anche spirituale.</w:t>
      </w:r>
    </w:p>
    <w:p w14:paraId="6F2435C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invece ha un solo principio che lo muove. Egli nella sua predicazione cerca solo di piacere a Dio, di guadagnare il suo favore. Si guadagna il favore di Dio solo quando si predica il Vangelo nella sua purezza. Per fare questo bisogna essere liberi dagli uomini, bisogna che veramente si inizi a vivere la prima delle beatitudini: la povertà in spirito. Se c’è un qualche interesse mondano, terreno nel cuore del predicatore del Vangelo, anche minimo, anche vile, egli prima o poi tradirà il Vangelo, perché o lo dirà in modo falso al mondo, oppure non lo dirà affatto. Sia nel primo che nel secondo caso pecca contro il Vangelo, perché lo ha rinnegato. Lo ha rinnegato trasformandolo; ma anche non annunziandolo, tacendolo, per interesse.</w:t>
      </w:r>
    </w:p>
    <w:p w14:paraId="5B30F22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invece si cerca solo di guadagnarci il favore di Dio, si dimenticano gli uomini, spariscono dalla nostra vista. Dinanzi ai nostri occhi c’è solo il Signore, la sua verità, il suo Vangelo che bisogna annunziare nella sua purezza, sapendo che solo in questa purezza genera salvezza, santificazione, vera umanità sulla terra. Così agendo, il predicatore del Vangelo si prepara un posto eterno nel cielo presso Dio, perché non ha lavorato per la terra, bensì si è affaticato solo per edificare sulla terra il regno dei cieli.  Ancora una volta Paolo ci pone dinanzi ad una scelta: Dio e il suo regno assieme alla verità del Vangelo, oppure gli uomini, la terra e la falsità di un Vangelo trasformato, alterato, modificato nella sua essenza. Al predicatore la scelta. Però sappia costui che se non sceglie il Vangelo nella sua purezza, non sceglie l’uomo, non sceglie se stesso. Sceglie la rovina dell’umanità intera assieme alla sua.</w:t>
      </w:r>
    </w:p>
    <w:p w14:paraId="7FC7C08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D31D183"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Oppure cerco di piacere agli uomini? </w:t>
      </w:r>
    </w:p>
    <w:p w14:paraId="6B3F59B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Agli uomini si piace, quando si pensa con i loro pensieri, si ragiona con la loro mente, vengono assecondati nei loro peccati e in ogni loro concupiscenza. Per fare questo bisogna necessariamente rinnegare il Vangelo, ignorare la sua verità, dimenticare ogni obbligo che scaturisce da esso. Si piace agli uomini quando ci si conforma alla loro mentalità e si conforma il Vangelo ad essa. Chi fa questo, non può essere un predicatore del Vangelo, è piuttosto uno che lo ha rinnegato.  Di Paolo tutto si può dire, ma non che lui abbia rinnegato il Vangelo. Egli tutto fa per il Vangelo, al fine di guadagnare qualcuno a Cristo Gesù.</w:t>
      </w:r>
    </w:p>
    <w:p w14:paraId="7862AEF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Questa è l’essenza della sua opera missionaria. Poiché Paolo non cerca il favore dei Galati, non vuole neanche piacere a loro, il suo è il vero Vangelo. Lo è in ragione delle sue scelte di vita. Lo è a motivo della libertà dagli uomini e dalle cose, dalla storia e dagli eventi. Lo è infine a causa della povertà in spirito che ormai ha conquistato il suo cuore e lo ha reso un servo a totale disposizione del Vangelo, con la rinunzia dell’intera sua vita.</w:t>
      </w:r>
    </w:p>
    <w:p w14:paraId="7CDFAED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un predicatore non vive la pienezza della libertà evangelica e della povertà in spirito, prima o poi rinnegherà il Vangelo. Dovrà rinnegarlo a causa delle molteplici schiavitù che avvolgono il suo cuore, a motivo di quella superbia della vita e di quella concupiscenza degli occhi e della carne che prima o poi lo porranno in compromesso con il mondo. Chi entra in compromesso con il mondo, prima o poi dovrà rinnegare il Vangelo, dovrà tradirlo, svenderlo, svuotarlo del suo contenuto di verità. Tutto questo avviene perché si cerca di piacere agli uomini, si cerca il loro consenso, si vuole guadagnare qualcosa anche su questa terra.</w:t>
      </w:r>
    </w:p>
    <w:p w14:paraId="2C428DD3"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p>
    <w:p w14:paraId="1047A1E9"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Se ancora io piacessi agli uomini, non sarei più servitore di Cristo! </w:t>
      </w:r>
    </w:p>
    <w:p w14:paraId="271B1B5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ci sono alternative. O si servono gli uomini, o si serve Cristo. Se si servono gli uomini non si serve Cristo; se si serve Cristo non si possono servire gli uomini. La scelta deve essere fatta una volta per sempre, altrimenti non si serve Cristo, si serviranno sempre gli uomini. Si servono sempre gli uomini quando non si sceglie di servire Cristo. Questa è la verità che emerge da questo versetto.</w:t>
      </w:r>
    </w:p>
    <w:p w14:paraId="55F4E58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è un vero servitore di Cristo Gesù. Lo è per una ragione assai semplice: perché lui dopo essere stato chiamato dallo stesso Cristo Gesù sulla via di Damasco ha tagliato netto con gli uomini, con le loro teorie, i loro schemi mentali e religiosi, le loro tradizioni. Lo è perché da quel momento ha preso la via della persecuzione e del martirio. Lo è perché lui un tempo faceva tutto per piacere agli uomini. Ora invece sa qual è la differenza tra il voler piacere agli uomini e il servire secondo verità Cristo Gesù.</w:t>
      </w:r>
    </w:p>
    <w:p w14:paraId="2F16F8E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vita di Paolo attesta che lui è un vero servitore di Cristo Gesù e per questo può intervenire efficacemente per portare la verità nel cuore dei Galati. A Paolo non interessa chi crede e chi non crede. Lui sa che la sequela di Cristo Gesù nasce dalla predicazione, ma è anche posta nella volontà dell’uomo. Il mistero della volontà dell’uomo è lasciato all’uomo. A Paolo invece interessa una cosa sola: chi crede in Cristo deve credere secondo verità. Chi crede in Cristo deve confessare Cristo secondo verità. Altrimenti anche lui ha creduto invano.</w:t>
      </w:r>
    </w:p>
    <w:p w14:paraId="1F56EBD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Inoltre chi crede in Cristo Gesù non deve lasciarsi fuorviare dalla falsità di un altro Vangelo, altrimenti ha creduto invano, per nulla.  Lui sa che la salvezza passa per </w:t>
      </w:r>
      <w:r w:rsidRPr="00B723AF">
        <w:rPr>
          <w:rFonts w:ascii="Arial" w:eastAsia="Times New Roman" w:hAnsi="Arial" w:cs="Times New Roman"/>
          <w:kern w:val="0"/>
          <w:sz w:val="24"/>
          <w:szCs w:val="20"/>
          <w:lang w:eastAsia="it-IT"/>
          <w14:ligatures w14:val="none"/>
        </w:rPr>
        <w:lastRenderedPageBreak/>
        <w:t>la verità del Vangelo e chi vuol raggiungere la vita eterna deve rimanere e perseverare nel Vangelo e nella verità che scaturisce da esso.</w:t>
      </w:r>
    </w:p>
    <w:p w14:paraId="64A1721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0A39D6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Vi dichiaro dunque, fratelli, che il Vangelo da me annunziato non è modellato sull'uomo; </w:t>
      </w:r>
    </w:p>
    <w:p w14:paraId="3FDB1EB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Quanto finora detto va bene. Possiamo però pensare in modo diverso? Possiamo chiederci: chi ci garantisce che quello di Paolo è il vero Vangelo? Chi ci assicura che proprio il suo non sia un falso Vangelo? Paolo percepisce nel suo spirito che questa potrebbe essere una obiezione dei Galati e si dispone a dare una giusta risposta. Perché quello di Paolo è il vero Vangelo e non un frutto della sua mente?</w:t>
      </w:r>
    </w:p>
    <w:p w14:paraId="5436FEB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C’è un principio annunziato qui da Paolo che merita di essere evidenziato, perché è il principio stesso della verità. L’uomo – di questo se ne fa esperienza ogni giorno – tutto ciò che pensa, tutto ciò che vuole, ogni cosa che desidera, indistintamente tutto nasce dai suoi pensieri, promana dal suo cuore, sgorga dalla sua natura. Ora la natura dell’uomo è malata, gravemente ammalata di falsità, di orgoglio, di menzogna. Nessun uomo, che vuole avere dei discepoli, dei seguaci, può scrivere un Vangelo come quello che ha dato a noi Cristo Gesù.</w:t>
      </w:r>
    </w:p>
    <w:p w14:paraId="5CD6AC5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Dal Vangelo ci si allontana; nel Vangelo non si entra; dal Vangelo si retrocede; nel Vangelo nessun uomo può vivere con le sole sue forze. Per vivere nel Vangelo occorre una particolare grazia dello Spirito Santo, occorre lo Spirito Santo come dono di Dio all’uomo; ma anche per entrare nel Vangelo occorre lo Spirito Santo. Senza lo Spirito Santo che scende dentro di noi, la Parola del Vangelo rimane incomprensibile alla mente; ma anche senza lo Spirito Santo, nessuno può inoltrarsi nel Vangelo, nessuno potrà mai percorrerlo. </w:t>
      </w:r>
    </w:p>
    <w:p w14:paraId="329D603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può né entrare, né rimanere, né giungere alla meta che il Vangelo traccia, perché il Vangelo non è modellato sull’uomo, il Vangelo, cioè, non è generato dalla natura umana, non è fatto rispettando i suoi limiti, le sue concupiscenze, o aspirazioni. Il Vangelo è fatto per uscire dalla natura umana così come essa è divenuta dopo il peccato originale. È fatto per entrare nella nuova natura, quella che è stata generata in noi dallo Spirito Santo. Il Vangelo è fatto per l’uomo nuovo e per coloro che vogliono vivere da esseri nuovi. Tutti gli altri lo rifiuteranno, lo rinnegheranno, lo abbandoneranno, lo calpesteranno, lo annulleranno, lo trasformeranno, lo adatteranno alla loro natura, lo modelleranno sulla loro pelle.</w:t>
      </w:r>
    </w:p>
    <w:p w14:paraId="5A81E29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Quanti perdono o non ricevono lo Spirito Santo, non possono avere contatto con il Vangelo. È lo Spirito Santo la forza del Vangelo, la sua vita, la sua potenza, la sua costanza, la sua perseveranza. Questo principio – il non modellamento del Vangelo sull’uomo – ci permette di poter sempre separare il vero Vangelo dai molti falsi; di discernere il vero Vangelo da tutti quegli adattamenti che del vero Vangelo si fanno per modellarlo sull’uomo e per ottenere qualche discepolo dietro di sé. Tutto questo Paolo lo afferma in forma dichiarativa. La sua è vera e propria dichiarazione di verità. Per quanto attiene a lui i Galati possono essere certi. Il Vangelo che lui annunzia non è modellato sull’uomo.</w:t>
      </w:r>
    </w:p>
    <w:p w14:paraId="43DDCFC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Poiché questa è una verità assoluta, chiunque vuole può constatarla, verificarla, confrontandosi e confrontandola. La verità può essere confrontata, può essere stabilita, può subire in ogni istante un processo di paragone. È vera sola quella </w:t>
      </w:r>
      <w:r w:rsidRPr="00B723AF">
        <w:rPr>
          <w:rFonts w:ascii="Arial" w:eastAsia="Times New Roman" w:hAnsi="Arial" w:cs="Times New Roman"/>
          <w:kern w:val="0"/>
          <w:sz w:val="24"/>
          <w:szCs w:val="20"/>
          <w:lang w:eastAsia="it-IT"/>
          <w14:ligatures w14:val="none"/>
        </w:rPr>
        <w:lastRenderedPageBreak/>
        <w:t>verità che non si modella sull’uomo; tutte le altre o sono verità parziali, o non sono verità. L’oggettività della verità deve essere qualcosa che non appartiene a chi la dice, né a chi l’ascolta; è invece l’essenza stessa della verità. Chiunque è di buona volontà può e deve constatare la bellezza della vera verità, perché può constatare la manchevolezza delle non verità, o delle verità parziali. Anche questo processo dell’assoluta oggettività della verità può essere accolto solo se mossi dallo Spirito Santo, altrimenti la menzogna, la non verità, la poca verità che è nel nostro cuore facilmente si lascia ingannare divenendo noi stessi ingannatori degli uomini.</w:t>
      </w:r>
    </w:p>
    <w:p w14:paraId="2F79163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Chi ama la verità, chi veramente la cerca, chi la brama e la desidera con tutto il cuore, deve invocare lo Spirito Santo di Dio perché gliela manifesti al suo spirito; deve anche invocarlo, perché una volta manifestata, abbia anche la forza di accoglierla, di farla propria, di trasformarla in sua sapienza, in sua luce, in sua storia, in sua carne; infine deve perennemente chiedere sempre allo Spirito Santo che lo faccia perseverare in essa, camminando di verità in verità, fino all’ultimo istante della sua vita sulla terra. Il pericolo di retrocedere, di abbandonare, di sostituire la verità del Vangelo con la falsità è sempre possibile e sempre accade. La vigilanza è di obbligo e senza lo Spirito Santo di Dio che ci muove e ci conduce diviene impossibile compiere il percorso della verità nella verità sempre più grande, sempre più intera.</w:t>
      </w:r>
    </w:p>
    <w:p w14:paraId="5355ADF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18FFDE36"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infatti io non l'ho ricevuto né l'ho imparato da uomini, ma per rivelazione di Gesù Cristo. </w:t>
      </w:r>
    </w:p>
    <w:p w14:paraId="2AFC6C4D" w14:textId="77777777" w:rsidR="00B723AF" w:rsidRPr="00B723AF" w:rsidRDefault="00B723AF" w:rsidP="00B723AF">
      <w:pPr>
        <w:spacing w:after="120" w:line="240" w:lineRule="auto"/>
        <w:jc w:val="both"/>
        <w:rPr>
          <w:rFonts w:ascii="Arial" w:eastAsia="Times New Roman" w:hAnsi="Arial" w:cs="Times New Roman"/>
          <w:i/>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Altra obiezione possibile:</w:t>
      </w:r>
      <w:r w:rsidRPr="00B723AF">
        <w:rPr>
          <w:rFonts w:ascii="Arial" w:eastAsia="Times New Roman" w:hAnsi="Arial" w:cs="Times New Roman"/>
          <w:i/>
          <w:kern w:val="0"/>
          <w:sz w:val="24"/>
          <w:szCs w:val="20"/>
          <w:lang w:eastAsia="it-IT"/>
          <w14:ligatures w14:val="none"/>
        </w:rPr>
        <w:t xml:space="preserve"> “Va bene! Tu dici che il Vangelo da te annunziato non è modellato sull’uomo. Questo possiamo concedertelo. Lo attesta la superiorità della verità che tu annunzi per rapporto alla nostra. Il Vangelo non può essere dettato da un uomo ad un altro uomo. Nessun uomo ha il diritto di scrivere leggi per un suo fratello. Ogni uomo è signore nella creazione di Dio e ogni Legge deve discendere dalla bontà di Dio e dalla sua volontà che ogni uomo deve volere interpretare, cercare, trovare per quanto questo è possibile ad un uomo. Il tuo allora non potrebbe essere un artificio per ingannarmi?”.</w:t>
      </w:r>
    </w:p>
    <w:p w14:paraId="30D37FA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 questa obiezione Paolo risponde con altrettanta fermezza e potenza di verità. Dalla verità concettuale entra ora nella verità storica e la verità storica è testimonianza, è fatto avvenuto, è realtà che nessuno può negare. La storia è evidente per se stessa ed è proprio questa evidenza la forza della storia. Si può anche interpretare un fatto, ma non lo si può negare.</w:t>
      </w:r>
    </w:p>
    <w:p w14:paraId="3CD597B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possiamo constatarlo a proposito dei miracoli di Gesù. Quando Gesù scacciava i demoni era evidente il miracolo, la liberazione, la guarigione. I farisei e i sadducei assieme agli scribi e ai dottori della Legge non negavano il miracolo. Avrebbero negato la storia. Sarebbero stati dichiarati non credibili da tutto il popolo. Negavano invece la forza soprannaturale con la quale Gesù scacciava i demoni e cioè con la potenza dello Spirito Santo di Dio.</w:t>
      </w:r>
    </w:p>
    <w:p w14:paraId="692A241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Attribuivano il miracolo ad una alleanza con Beelzebùl, il principe dei demoni. Così anche dicasi a proposito della guarigione del cieco nato. I Giudei ammisero che il miracolo è evidente, che non avrebbero potuto negarlo in nessun modo. Cercano di discreditare Gesù chiamandolo peccatore, perché non sia ritenuto un uomo di Dio. Infangando la sua persona avrebbero fatto perdere la fede anche nella sua opera. </w:t>
      </w:r>
      <w:r w:rsidRPr="00B723AF">
        <w:rPr>
          <w:rFonts w:ascii="Arial" w:eastAsia="Times New Roman" w:hAnsi="Arial" w:cs="Times New Roman"/>
          <w:kern w:val="0"/>
          <w:sz w:val="24"/>
          <w:szCs w:val="20"/>
          <w:lang w:eastAsia="it-IT"/>
          <w14:ligatures w14:val="none"/>
        </w:rPr>
        <w:lastRenderedPageBreak/>
        <w:t>La storia però nessuno aveva la forza di negarla, perché il fatto era palese, evidente, sotto gli occhi di tutti. Qual è la testimonianza che deriva a Paolo dalla storia? Essa è questa: il Vangelo che lui annunzia non lo ha ricevuto dagli uomini, e neanche lo ha imparato da loro.</w:t>
      </w:r>
    </w:p>
    <w:p w14:paraId="10B773A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Lui non è andato a nessuna scuola di Vangelo. Non ha ascoltato nessun uomo, non ha ricevuto il Vangelo da nessuno di loro. Questo non lo dice Paolo, lo attesta e lo conferma la storia. Basta quindi dare uno sguardo alla storia precedente per scoprire la verità di questa affermazione. La verità storica è sempre incontrovertibile. Nessuno, se vuole passare per un uomo onesto, giusto, sano di mente, può contraddire la verità oggettiva che nasce dalla storia e di ciò che la storia attesta come realmente avvenuto.</w:t>
      </w:r>
    </w:p>
    <w:p w14:paraId="68DD8E3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il Vangelo non è modellato sull’uomo, non è stato fatto da Paolo, non lo ha ricevuto da uomini, né imparato da loro, da dove viene il Vangelo che Paolo annunzia? La risposta è categorica, senza appello: Paolo ha ricevuto il Vangelo direttamente da Dio. Lo ha ricevuto per rivelazione di Gesù Cristo. È stato Cristo Gesù a rivelarlo alla sua mente e a renderlo comprensibile al suo cuore. È stato sempre Cristo Gesù a farlo penetrare nel cuore del mistero del Vangelo ed è dal cuore del Vangelo che Paolo parla. Questa è la verità attestata dalla storia. La storia dice proprio questo di Paolo? È evidente che quanto dice Paolo è anche attestato dalla storia? Poiché è storico tutto ciò che è palese, tutto ciò che è constatabile e verificabile, Paolo passa ora a narrare un poco della sua storia, prima di fare l’incontro con Gesù e di ricevere il Vangelo da Lui.</w:t>
      </w:r>
    </w:p>
    <w:p w14:paraId="16A589B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7A0A14B"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Voi avete certamente sentito parlare della mia condotta di un tempo nel giudaismo, come io perseguitassi fieramente la Chiesa di Dio e la devastassi, </w:t>
      </w:r>
    </w:p>
    <w:p w14:paraId="1858B17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Ciò che Paolo dice ora di sé è fatto assai evidente, realtà nota a tutti, non solo a coloro che in quei tempi abitavano in Gerusalemme, o nelle sue vicinanze, ma addirittura ciò che lui faceva era a conoscenza di tutto il mondo giudaico allora conosciuto.  Poiché la storia di Paolo superava di molto gli angusti confini della Palestina, anche i Galati devono essere venuti a conoscenza. Anche loro sicuramente ne hanno sentito parlare.</w:t>
      </w:r>
    </w:p>
    <w:p w14:paraId="1D9CAEF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condotta di Paolo, che è la sua storia personale, viene qui puntualizzata in un lasso di tempo della sua vita e cioè quando viveva da giudeo nel giudaismo. È questo il tempo che bisogna prendere in esame e questo è un tempo storico, un tempo cioè conosciuto da molti, da tutti, dentro e fuori la Palestina. Questo è anche un tempo facilmente verificabile, perché quello che è accaduto, anche se i Galati non ne hanno sentito parlare, possono tuttora sentirne parlare, perché ancora se ne parla. È sufficiente interrogare qualcuno, per entrare in possesso della piena verità storica che riguarda e concerne Paolo quando era giudeo nel giudaismo, quando viveva a Gerusalemme, subito dopo la morte e la risurrezione di Cristo Gesù. Paolo era un fiero oppositore del Vangelo. Si opponeva al Vangelo non controbattendo la verità in esso contenuta, ma perseguitando gli uomini che lo avevano accolto come regola della loro vita.</w:t>
      </w:r>
    </w:p>
    <w:p w14:paraId="1EF1354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Ciò che lui afferma in questo versetto è la pura verità. Egli perseguitava fieramente la Chiesa di Dio, cioè tutti i discepoli di Gesù, quanti si erano convertiti al suo nome. Non solo. In questa azione di persecuzione violenta, fiera, egli veramente svolgeva </w:t>
      </w:r>
      <w:r w:rsidRPr="00B723AF">
        <w:rPr>
          <w:rFonts w:ascii="Arial" w:eastAsia="Times New Roman" w:hAnsi="Arial" w:cs="Times New Roman"/>
          <w:kern w:val="0"/>
          <w:sz w:val="24"/>
          <w:szCs w:val="20"/>
          <w:lang w:eastAsia="it-IT"/>
          <w14:ligatures w14:val="none"/>
        </w:rPr>
        <w:lastRenderedPageBreak/>
        <w:t>un’opera di devastazione, di distruzione, di annientamento. Tutti coloro che credevano in Cristo Gesù per lui dovevano essere distrutti, abbattuti, condannati, messi a morte, se non avessero abiurato dalla loro confessione di fede in Cristo Signore. Paolo, come si può constatare, non nega il suo passato, non lo rinnega. La storia è storia e non si può né negare né rinnegare. La storia si può solo redimere con la verità. La storia può e deve essere sempre usata come principio di verità per la redenzione di essa e per la salvezza dei fratelli. È questo che fa Paolo. Redime la sua storia usandola come principio di verità a favore del Vangelo. Chi lo ascolta, deve confessare che quanto egli sta dicendo è vero. Constatata questa verità di ordine storico, deve necessariamente porsi l’altra domanda: perché il persecutore è diventato perseguitato e perché colui che voleva distruggere il Vangelo, distruggendo gli uomini che credevano in esso, è divenuto ora un assertore convinto fino a mettere la sua vita in balia della morte, allo stesso modo che lo facevano i suoi perseguitati? A questa domanda bisogna dare pure una risposta. Ma anche questa risposta deve venire dallo storia e la storia è evidenza. Senza evidenza non c’è storia.</w:t>
      </w:r>
    </w:p>
    <w:p w14:paraId="26961F8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843D74E"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superando nel giudaismo la maggior parte dei miei coetanei e connazionali, accanito com'ero nel sostenere le tradizioni dei padri. </w:t>
      </w:r>
    </w:p>
    <w:p w14:paraId="0DA7A8B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non dona subito la risposta alla domanda. Si prende un altro poco di tempo per soffermarsi ancora sulla sua storia. Quale era in verità la storia di Paolo? Egli non era uno, come i tanti che vivono all’interno del giudaismo. Il suo spirito era di un lottatore, ma anche di un assertore convinto della verità del giudaismo. Lui era un uomo che non si accontentava della mediocrità. La mediocrità non era da lui conosciuta. O il primo nel giudaismo, o niente. E Paolo aspirava ad essere il primo ed il primo stava per divenire.</w:t>
      </w:r>
    </w:p>
    <w:p w14:paraId="73FF9AF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Già era arrivato al punto di superare la maggior parte dei suoi coetanei e connazionali. Si apriva dinanzi ai suoi occhi una strada larga e spaziosa. Avrebbe potuto accedere alle più alte cariche. Domani sarebbe stato uno di coloro che nel giudaismo contano, anzi colui che contava da solo in quella religione. In lui c’era anche un accanimento, una volontà invincibile nel sostenere le tradizioni dei padri. Per Paolo, però, sostenere le tradizioni dei padri, aveva un solo significato: devastare e perseguitare, uccidere e lapidare tutti coloro che in qualche modo si sarebbero discostati dal suo modo di vedere, di interpretare, di capire le tradizioni dei padri. Questo suo modo di relazionarsi nel giudaismo è attestato dalla storia. Dove gli altri si fermavano, lui procedeva. Non erano i sommi sacerdoti che lo inviavano a scovare i discepoli di Gesù e a condurli in Gerusalemme per il processo e la successiva condanna, era lui stesso che precedeva la loro volontà. Era lui che chiedeva lettere di accompagnamento perché potesse in Damasco e nelle altre città incarcerare i discepoli di Gesù e poi tradurli a Gerusalemme dinanzi al Sinedrio per il giudizio e la condanna definitiva.</w:t>
      </w:r>
    </w:p>
    <w:p w14:paraId="2FE7E71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tal senso egli superava la maggior parte dei suoi coetanei e connazionali. La sua era vera opera di difesa del giudaismo da ogni infiltrazione di nuovi pensieri. Il giudaismo era la religione, l’unica religione possibile, l’unica vera, giusta, santa, l’unica da propagare e da diffondere, l’unica anche da difendere contro ogni infiltrazione di nuovi pensieri e nuove verità. Questa è la sua storia. Ognuno può verificarla, studiarla, confrontarla. Da questa storia può nascere un Vangelo? Il no </w:t>
      </w:r>
      <w:r w:rsidRPr="00B723AF">
        <w:rPr>
          <w:rFonts w:ascii="Arial" w:eastAsia="Times New Roman" w:hAnsi="Arial" w:cs="Times New Roman"/>
          <w:kern w:val="0"/>
          <w:sz w:val="24"/>
          <w:szCs w:val="20"/>
          <w:lang w:eastAsia="it-IT"/>
          <w14:ligatures w14:val="none"/>
        </w:rPr>
        <w:lastRenderedPageBreak/>
        <w:t>è assoluto. In nessun modo, in nessun caso, per nessuna ragione al mondo sarebbe potuto scaturire un Vangelo dal cuore di Paolo. Per lui l’unica verità possibile era il giudaismo e nella forma in cui lui lo comprendeva. Altre forme non esistevano, mai sarebbero potute esistere. Qualcosa però non ha funzionato. Qualcosa interruppe questa fulminante carriera umana, anche se religiosa. Cosa è avvenuto? Ancora una volta dobbiamo fare ricorso alla storia. È la storia la verità di Paolo, non un’idea. Se è la storia, anche questa seconda verità può essere verificata, confrontata, studiata, cercata.</w:t>
      </w:r>
    </w:p>
    <w:p w14:paraId="6E98570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54ECDC7"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Ma quando colui che mi scelse fin dal seno di mia madre e mi chiamò con la sua grazia si compiacque </w:t>
      </w:r>
    </w:p>
    <w:p w14:paraId="1B39346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attesta in questo versetto che quanto è avvenuto in lui, è opera di Dio.  Attesta altresì un’altra verità che bisogna che venga puntualizzata al fine di precisare la relazione che esiste tra storia e vocazione. La vocazione dell’uomo è nell’atto stesso della creazione. Essa ha la sua origine nell’eternità, in Dio. L’uomo non è ancora stato generato, e Dio lo ha già rivestito di una vocazione particolare, di una missione altrettanto unica e irripetibile.  Ogni vocazione si compie in una storia, si realizza attraverso una storia. La storia, come la vocazione, sono un mistero che non è consentito a nessun uomo di decifrare.</w:t>
      </w:r>
    </w:p>
    <w:p w14:paraId="7C9CC0A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Nessun uomo, per quanto intelligente, sapiente, saggio, può scoprire a pieno il mistero della sua vocazione e della sua storia, a meno che non gli venga rivelato dall’alto. La comprensione piena si avrà nel cielo. Solo quando saremo entrati nell’eternità sapremo il motivo per cui Dio ci ha creati, ci ha chiamati ed anche si svelerà ai nostri occhi perché la nostra vocazione si è realizzata attraverso una storia particolare. Attualmente, nel momento presente, altro non dobbiamo fare che metterci in adorazione del mistero che Dio vuole realizzare attraverso la nostra vita, pregando perché possiamo rispondere ad ogni desiderio di Dio, compiendo ogni sua volontà su di noi. </w:t>
      </w:r>
    </w:p>
    <w:p w14:paraId="2497304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pregheremo, se invocheremo l’aiuto dello Spirito Santo, troveremo tutta quella forza di rispondere ad ogni sua mozione, anche se nell’atto non comprendiamo perché dobbiamo agire in un modo anziché in un altro. Sappiamo però che è proprio della fede l’obbedienza, anche senza la comprensione del comando, senza l’intelligenza di essa. Obbediamo per fede, sapendo che ogni comando del Signore è verità ed è salvezza; è verità e salvezza per noi e per il mondo intero.</w:t>
      </w:r>
    </w:p>
    <w:p w14:paraId="57236EB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Un’altra osservazione che il versetto richiede è la seguente: tutto quanto avviene in noi è per purissima grazia dell’onnipotente Signore e Dio della nostra vita. Non c’è alcun merito nella vocazione, non c’è merito nella missione, non c’è neanche merito nella risposta iniziale, anche questa è per pura grazia del Signore.  Tutto è grazia quanto avviene di bene in noi, tutto è opera dello Spirito Santo di Dio. È lui che ci previene, ci accompagna, ci segue, ci spinge. Riconoscerlo è invocare Dio ancora perché voglia agire ancora una volta e sempre nella nostra vita. È anche invocarlo perché ci conceda la forza di rispondere ad ogni sua mozione. Solo così si compie la volontà di Dio in noi e solo così si realizza.</w:t>
      </w:r>
    </w:p>
    <w:p w14:paraId="055ACC9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0768084A"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lastRenderedPageBreak/>
        <w:t xml:space="preserve">di rivelare a me suo Figlio perché lo annunziassi in mezzo ai pagani, subito, senza consultare nessun uomo, </w:t>
      </w:r>
    </w:p>
    <w:p w14:paraId="3D12B84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Viene ora specificata quale è stata la grazia che Dio ha concesso a Paolo. Il Signore si compiacque di rivelare a lui suo Figlio. La rivelazione è un’azione che discende dall’alto, da Dio. Si rivela il mistero della salvezza che si compie tutto e pienamente nel Figlio dell’Altissimo, in Gesù di Nazaret, che è il Verbo del Padre fattosi carne nel seno della Vergine Maria. Cosa Dio abbia rivelato del suo Figlio a Paolo non viene qui precisato. Dicendo però che Dio si compiacque di rivelare a lui suo Figlio, bisogna intendere che Dio gli abbia rivelato tutto il mistero del Figlio. Questo mistero si compone di due verità. La verità che concerne il Figlio in se stesso. Chi è secondo verità Gesù di Nazaret? Dalle altre Lettere e anche da questa sappiamo che Paolo era penetrato fino al cuore del mistero che avvolge la Persona eterna del Verbo incarnato. Sulla comprensione del mistero che riguarda la Persona di Cristo avremo sempre modo di riflettere. L’altro mistero svelato è la missione di Cristo Gesù e la salvezza dell’umanità che si realizza in essa e attraverso di essa.</w:t>
      </w:r>
    </w:p>
    <w:p w14:paraId="12345AE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questa Lettera viene precisato il mistero che si riferisce alla salvezza del mondo in Cristo e per Cristo. Si tratta di quella salvezza che nasce dalla fede in Lui. Anche se tanti aspetti del mistero che riguarda la persona eterna di Gesù di Nazaret vengono ora in un modo ora in un altro precisati e puntualizzati. Ancora altra verità da evidenziare è questa: il mistero è stato rivelato a Paolo perché lo annunziasse ai pagani. Paolo svolge all’interno della Chiesa una missione singolare. Egli non è l’apostolo dei Giudei, ma dei gentili, dei pagani. Egli non predica agli Ebrei, ma a quanti non sono di discendenza da Abramo. I pagani è da intendersi tutti coloro che non sono dalla stirpe di Abramo. Tutto il mondo allora conosciuto doveva essere evangelizzato da Paolo e noi sappiamo tutta la sua fatica apostolica e la sua sollecitudine che lo spingeva di luogo in luogo per annunziare il mistero della salvezza che si era compiuto in Cristo Gesù e che ora per opera dello Spirito Santo si sarebbe dovuto compiere in tutti coloro che venivano a conoscenza della redenzione che Gesù aveva operato per noi.</w:t>
      </w:r>
    </w:p>
    <w:p w14:paraId="7D8F307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 differenza degli altri apostoli, Paolo sente la responsabilità di portare i pagani nella fede. Sente la responsabilità della loro evangelizzazione e per questo non si sottrae a nessun lavoro al fine di portare il Vangelo di Gesù ad ogni uomo. Infine, altra puntualizzazione in questo capitolo è la conferma di quanto precedentemente scritto. Lui non ha ricevuto il Vangelo da un uomo, non lo ha modellato sull’uomo, lo ha ricevuto da Dio per rivelazione.  Qualcuno potrebbe obiettare: c’è stata la rivelazione che lo ha fatto incontrare con il mistero salvifico di Cristo Gesù. Ma poi gli apostoli e quanti erano discepoli di Gesù lo hanno ammaestrato sui contenuti oggettivi delle verità della fede che riguardano Cristo e che Cristo stesso avrebbe rivelato ai suoi apostoli e questi poi a Paolo.</w:t>
      </w:r>
    </w:p>
    <w:p w14:paraId="7943576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Se ci fosse questa legame: Cristo, apostoli, discepoli, Chiesa, Paolo, questi non potrebbe più parlare di un Vangelo che ha appreso direttamente da Dio. Da Dio avrebbe potuto ricevere la rivelazione iniziale, che poi si sarebbe completata ascoltando gli apostoli.  In questo ascolto si sarebbe potuto inserire il fattore umano, capace di alterare il Vangelo di Cristo e di conferirgli un altro significato. Invece tutto questo non si è verificato perché Paolo subito dopo la sua conversione non consulta nessuno, non si incontra con nessuno, non parla con nessuno, non va alla scuola di nessuno. Nella rivelazione del Vangelo, del mistero del Figlio di Dio, l’uomo </w:t>
      </w:r>
      <w:r w:rsidRPr="00B723AF">
        <w:rPr>
          <w:rFonts w:ascii="Arial" w:eastAsia="Times New Roman" w:hAnsi="Arial" w:cs="Times New Roman"/>
          <w:kern w:val="0"/>
          <w:sz w:val="24"/>
          <w:szCs w:val="20"/>
          <w:lang w:eastAsia="it-IT"/>
          <w14:ligatures w14:val="none"/>
        </w:rPr>
        <w:lastRenderedPageBreak/>
        <w:t>scompare per rapporto a Paolo. In questa rivelazione c’è Paolo e il Signore e nessun altro. Questa è verità storica che può essere facilmente verificata, a motivo dei testimoni e soprattutto se si interrogano Pietro e gli altri Apostoli che hanno il governo dell’intera comunità.</w:t>
      </w:r>
    </w:p>
    <w:p w14:paraId="277D660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10C029BC"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senza andare a Gerusalemme da coloro che erano apostoli prima di me, mi recai in Arabia e poi ritornai a Damasco. </w:t>
      </w:r>
    </w:p>
    <w:p w14:paraId="370DC93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Qualcuno potrebbe ancora obiettare: non ha consultato nessuno tra i fedeli nella Chiesa; ma almeno gli apostoli li avrà pure incontrati in Gerusalemme, si sarà sentito con loro, avrà chiesto notizie su Cristo e sulla sua vita pubblica? Neanche questo è avvenuto. Tra Paolo e il Vangelo c’è solo la rivelazione. Tra Paolo e il Vangelo c’è solo la voce di Dio. La voce degli uomini scompare, non esiste, non è mai esistita. Questa è la verità. Ora se è stato Dio a rivelargli il Vangelo, quanto Paolo predica è degno di fede, perché ciò che lui annunzia non viene dall’uomo e non venendo dall’uomo, non c’è alcuna possibilità umana che venga manomesso, mal compreso, male annunziato, male spiegato o interpretato. Il Signore che glielo ha rivelato, glielo ha fatto anche comprendere, in modo che potesse annunziarlo in tutto il suo splendore di verità, anche se di mistero si tratta.</w:t>
      </w:r>
    </w:p>
    <w:p w14:paraId="26EC49F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qui precisa perché non ha incontrato nessuno e con nessuno si è consultato. Dopo la sua illuminazione sulla via di Damasco, egli si è recato in Arabia, quindi fuori della portata dei discepoli del Signore. Non sappiamo perché si sia recato in Arabia e neanche il luogo dove si è recato. A noi interessa puntualizzare che non c’è stato nessun contatto in questi anni con la Chiesa di Dio, che viveva in Gerusalemme e in buona parte dell’Impero Romano.</w:t>
      </w:r>
    </w:p>
    <w:p w14:paraId="51DEA1E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Altra notizia storica di importanza capitale: dopo la sua dimora in Arabia, si è recato a Damasco. Sappiamo dagli Atti degli Apostoli che a Damasco era stato battezzato da Anania. Quanto vi sia rimasto in quella città non lo sappiamo. Sappiamo però che è dovuto subito fuggire, perché qualcuno voleva attentare alla sua vita. Ultima notizia è questa: Paolo ha la coscienza di essere vero apostolo del Signore. Ci sono degli apostoli che sono prima di lui, ma ciò non toglie che lui sia un vero apostolo. Paolo è apostolo perché direttamente chiamato da Dio, direttamente ammaestrato da Lui, direttamente inviato da Lui nel mondo intero per portare il lieto annunzio della salvezza ai pagani.</w:t>
      </w:r>
    </w:p>
    <w:p w14:paraId="64F53F6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F8F411E"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In seguito, dopo tre anni andai a Gerusalemme per consultare Cefa, e rimasi presso di lui quindici giorni; </w:t>
      </w:r>
    </w:p>
    <w:p w14:paraId="25C1F3C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Quando Paolo si reca a Gerusalemme è ormai un perfetto conoscitore del mistero di Cristo Gesù. In questo versetto viene precisato che Paolo si reca a Gerusalemme per consultare Cefa, Pietro, il fondamento visibile sul quale è costruita, è edificata la Chiesa di Gesù Signore. Pur precisando che è rimasto presso Pietro quindici giorni, non viene tuttavia precisato, né specificato il motivo di questa consultazione. Se va a consultarlo, certamente lo fa perché riconosce in Lui l’autorità suprema che regna nella Chiesa. Lo fa sicuramente per motivi dottrinali. D’altronde non è neanche possibile trovare il motivo negli Atti degli Apostoli.  Il verbo che lui usa – </w:t>
      </w:r>
      <w:r w:rsidRPr="00B723AF">
        <w:rPr>
          <w:rFonts w:ascii="Arial" w:eastAsia="Times New Roman" w:hAnsi="Arial" w:cs="Times New Roman"/>
          <w:kern w:val="0"/>
          <w:sz w:val="24"/>
          <w:szCs w:val="20"/>
          <w:lang w:eastAsia="it-IT"/>
          <w14:ligatures w14:val="none"/>
        </w:rPr>
        <w:lastRenderedPageBreak/>
        <w:t>consultare – ci indirizza a pensare ad un motivo dottrinale di vitale importanza per la vita della comunità cristiana.</w:t>
      </w:r>
    </w:p>
    <w:p w14:paraId="1CB268B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Poiché però l’oggetto della consultazione non viene precisato, ci suggerisce anche che si potrebbe trattare di una questione storica, ormai risolta nella comunità, altrimenti se fosse di interesse generale, di sicuro avrebbe avuto modo di precisarla. Come si può constatare, anche l’incontro con Pietro, la consultazione con Cefa, non è in ordine al Vangelo di Dio.  Questo gli è stato dato per rivelazione e questa verità è il dato fondamentale di questo primo capitolo della Lettera ai Galati. Perché Paolo ci tenga tanto a sottolineare l’origine celeste del suo Vangelo, lo sappiamo già.  La verità di quanto egli ha insegnato e insegna gli viene dall’alto, direttamente, come direttamente la verità è venuta dall’alto, anche se dalla bocca di Cristo Gesù, per tutti gli altri apostoli.</w:t>
      </w:r>
    </w:p>
    <w:p w14:paraId="0367461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Tra gli Apostoli che erano prima di lui e l’apostolo Paolo, che è dopo di loro, la differenza è solo nel tempo in cui sono venuti a conoscenza del mistero, ma non nell’essenza della conoscenza del mistero, che è diretta, da Dio per gli uni e per gli altri. Paolo non ha bisogno della conferma di Pietro o di chicchessia, perché a fondamento della Parola di Dio che egli annunzia c’è lo stesso Signore, Creatore, Salvatore e Redentore dell’uomo, Gesù Cristo nostro Signore.</w:t>
      </w:r>
    </w:p>
    <w:p w14:paraId="2BF98B0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1F571968"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degli apostoli non vidi nessun altro, se non Giacomo, il fratello del Signore. </w:t>
      </w:r>
    </w:p>
    <w:p w14:paraId="6B76756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Ancora un’altra puntualizzazione su quanto è avvenuto in Gerusalemme. Poiché Paolo era  andato a consultare Pietro, non aveva alcun altro interesse in quella comunità. Si fermò, è vero, quindici giorni, ma rimase solo presso Pietro. Vide anche Giacomo. Altri apostoli non vede e non incontra. Giacomo è il cugino di Gesù ed era a capo della Chiesa di Gerusalemme. Solo per questo motivo ebbe modo di vederlo. Da quanto viene qui affermato c’è solo una conclusione da trarre. Generalmente quando una persona ama un’altra persona, ama anche sentire parlare bene della persona amata. Si diletta venire a conoscenza di particolari che non conosce.</w:t>
      </w:r>
    </w:p>
    <w:p w14:paraId="3A8313B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non sente alcun bisogno che qualcuno gli parli di Gesù; eppure sappiamo che Gesù è tutto per lui. La sua vita ormai è tutto consacrata a Cristo, tant’è che lui stesso dice: per me vivere è Cristo e il morire un guadagno. La ragione di questo suo non desiderio è solo una: egli di Cristo conosce tutto. In pochi anni è giunto al cuore del mistero di Cristo Gesù. Nessuno gli potrà mai dire niente su Cristo che lui non possieda già nel suo animo, nel suo spirito e nella sua intelligenza. Il mistero di Cristo è la sua stessa vita. Chi ha una tale pienezza di Cristo nel suo seno non va certo a cercare briciole di notizie. Non ne ha veramente di bisogno. Nessuno in questo lo potrà fare più ricco, poiché lui è il più ricco di tutti quanto a conoscenza del mistero di Gesù Signore.</w:t>
      </w:r>
    </w:p>
    <w:p w14:paraId="519718F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Questa sua ricchezza spirituale esce dal suo cuore e dal suo spirito come fuoco che deve incendiare ogni cuore. Lui dona Cristo, lo dona in pienezza, in completezza. Lo dona nella sua totalità. Lo dona così, perché così gli è stato donato, ma anche perché il suo cuore verso Cristo Gesù è stato tanto allargato, da poter inserire in esso la più grande quantità possibile di rivelazione in ordine allo stesso mistero.  Questa non è superbia, non è neanche vanagloria. È semplicemente la verità. Chi possiede la pienezza di Cristo, il suo pensiero nel cuore, non riceve, dona; non può ricevere, perché se ricevesse non avrebbe nella sua pienezza il mistero; deve </w:t>
      </w:r>
      <w:r w:rsidRPr="00B723AF">
        <w:rPr>
          <w:rFonts w:ascii="Arial" w:eastAsia="Times New Roman" w:hAnsi="Arial" w:cs="Times New Roman"/>
          <w:kern w:val="0"/>
          <w:sz w:val="24"/>
          <w:szCs w:val="20"/>
          <w:lang w:eastAsia="it-IT"/>
          <w14:ligatures w14:val="none"/>
        </w:rPr>
        <w:lastRenderedPageBreak/>
        <w:t>solamente dare, perché lui è più avanti di tutti. In questo Paolo è veramente grande. Lui sa veramente chi è Cristo Gesù. La scienza di Cristo, che gli è stata data per rivelazione, lui l’ha trasformata in Vangelo, l’ha fatta Parola di vita da donare al mondo intero.</w:t>
      </w:r>
    </w:p>
    <w:p w14:paraId="2CA6516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038E2F7F"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In ciò che vi scrivo, io attesto davanti a Dio che non mentisco. </w:t>
      </w:r>
    </w:p>
    <w:p w14:paraId="00C0C26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Ora Paolo chiama a testimone Dio. Vuole che Dio garantisca la sua parola. Perché se ha la storia dalla sua parte, chiede e si appella alla testimonianza di Dio con una formula di giuramento? Quando si tratta della verità della salvezza, quando si tratta del Vangelo di Dio da salvaguardare nella sua purezza e semplicità, allora nessuna testimonianza storica da sola è sufficiente a garantire l’altro sulla verità che noi attestiamo e diciamo. Chiamare Dio in causa ha un solo significato: l’assoluta certezza, senza possibilità di smentita, della verità che si è annunziata attraverso la testimonianza e la verifica della storia.</w:t>
      </w:r>
    </w:p>
    <w:p w14:paraId="7DEEA3C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Ora i Galati, se lo vogliono, se sono di buona volontà, possono conoscere qual è l’origine del Vangelo di Paolo. Se il Vangelo di Paolo è di origine divina, se è una rivelazione che discende dal cielo, come mai è in discrepanza con l’altro Vangelo che i Galati hanno già accettato e al quale hanno conformato la loro vita? Poiché la verità è una, Cristo è uno, il mistero della salvezza è uno, uno deve essere anche il Vangelo, una la Parola, uno anche il comportamento degli uomini dinanzi alla Parola e al Vangelo.</w:t>
      </w:r>
    </w:p>
    <w:p w14:paraId="470E42F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Ora si tratta semplicemente di confrontare i due vangeli, quello di Paolo e quello che i Galati hanno accolto. Attraverso la doppia testimonianza: della storia e di Dio; scoprire da dove nasce, chi lo ha generato, chi lo ha partorito, chi lo ha fatto crescere. Attraverso questo minuzioso lavoro di confronto si deve pervenire alla verità, se la verità si cerca; si deve pervenire alla scoperta del vero Vangelo della salvezza, se la salvezza veramente si cerca.</w:t>
      </w:r>
    </w:p>
    <w:p w14:paraId="092BE72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metodo che Paolo ha seguito finora, non vale solo per lui, vale per tutti; vale in ogni tempo e in ogni luogo; vale ogni qualvolta il vero Vangelo viene rinnegato, rifiutato e un altro Vangelo viene messo al suo posto. Qualcuno potrebbe obiettare: se è così semplice pervenire alla verità del Vangelo, perché questo non lo si fa anche ai nostri tempi al fine di porre rimedio alla divisione che esiste nella Chiesa di Dio? Non basta avere un metodo perché si raggiunga la verità. Il metodo c’è ed è infallibile. Basta solo applicarlo. Chi deve applicarlo è sempre l’uomo. Se il cuore dell’uomo non è puro, non è santo, non è limpido, è nel buio, anche la sua mente non sarà pura, non sarà limpida, sarà nel buio. Quando una mente è nel buio, perché il suo cuore è nel buio, nessun metodo approda alla verità. Non vi approda perché il cuore dell’uomo non vuole che si raggiunga la verità. La verità nasce dalla storia, ma è confessata dal cuore. Se il cuore non vuole confessarla, nessuna storia può rendergliela accettabile. Questa è la verità sulla verità.</w:t>
      </w:r>
    </w:p>
    <w:p w14:paraId="744FB2C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308BA1C4"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Quindi andai nelle regioni della Siria e della Cilicia. </w:t>
      </w:r>
    </w:p>
    <w:p w14:paraId="77C9ABB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questo il primo viaggio missionario, fatto in compagnia di Barnaba e di Marco. Questo allontanamento da Gerusalemme e dalla stessa Palestina viene puntualizzato sempre con lo scopo di dimostrare la non sua frequentazione degli </w:t>
      </w:r>
      <w:r w:rsidRPr="00B723AF">
        <w:rPr>
          <w:rFonts w:ascii="Arial" w:eastAsia="Times New Roman" w:hAnsi="Arial" w:cs="Times New Roman"/>
          <w:kern w:val="0"/>
          <w:sz w:val="24"/>
          <w:szCs w:val="20"/>
          <w:lang w:eastAsia="it-IT"/>
          <w14:ligatures w14:val="none"/>
        </w:rPr>
        <w:lastRenderedPageBreak/>
        <w:t>Apostoli e quindi la non influenza di questi nella formulazione del suo Vangelo. Con ogni prova Paolo intende confermare i Galati nella verità iniziale. Il suo Vangelo viene direttamente da Dio, viene dal Signore. È Lui che glielo ha rivelato.</w:t>
      </w:r>
    </w:p>
    <w:p w14:paraId="0ECCE78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Poiché il suo Vangelo è in tutto conforme al Vangelo che predicano gli Apostoli, poiché gli Apostoli non glielo hanno comunicato, poiché lui non lo ha appreso da loro, si deve necessariamente concludere che esso è di origine divina. È di origine divina perché discende da Dio. È di origine divina perché non proviene dal contatto o dalla frequentazione degli apostoli. Questa è la verità sul suo Vangelo.</w:t>
      </w:r>
    </w:p>
    <w:p w14:paraId="65DA859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Per quanto attiene agli inizi della vita di Paolo, dopo l’illuminazione avuta sulla via di Damasco, gli Atti degli Apostoli la presentano in questi termini: Paolo viene colpito dalla luce sulla via di Damasco. Rimane cieco e viene condotto in Damasco. Viene battezzato da Anania. Inizia la sua predicazione in Damasco. Lascia Damasco (calato in una cesta dalle mura) per sfuggire ad un complotto e si ritira nel deserto. Si recò poi a Gerusalemme. Barnaba lo presenta agli Apostoli. Poi lascia nuovamente Gerusalemme, si reca a Cesarea e quindi a Tarso. Lo troviamo poi ad Antiochia, dove viene scelto dallo Spirito Santo per la missione tra i pagani. Da Antiochia dà inizio al primo viaggio missionario, accennato in questo versetto. </w:t>
      </w:r>
    </w:p>
    <w:p w14:paraId="0B4425D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Sono questi gli inizi della storia di Paolo all’interno del Vangelo e della fede in Cristo Gesù. Come si può constatare subito dopo il battesimo egli ha già iniziato a predicare Cristo Gesù e a confutare tutti coloro che vi si opponevano. La conoscenza che Lui ha di Cristo Gesù è perfetta fin dagli inizi e questo conferma, per via storica, quanto lui sta affermando: il suo Vangelo viene da Dio, perché solo per rivelazione si può iniziare subito a parlare di Cristo, senza aver prima frequentato i discepoli del Signore per apprendere da loro ciò che Gesù aveva detto e insegnato sulla sua persona, sulla sua missione, su quanto era accaduto in Palestina dal battesimo al fiume Giordano fino alla sua gloriosa ascensione al cielo.</w:t>
      </w:r>
    </w:p>
    <w:p w14:paraId="506C41C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4238019"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Ma ero sconosciuto personalmente alle Chiese della Giudea che sono in Cristo; </w:t>
      </w:r>
    </w:p>
    <w:p w14:paraId="40F62A0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Ancora una volta viene ribadito quanto finora detto. Né le Chiese della Giudea che sono in Cristo Gesù avevano conosciuto lui, né lui aveva conosciuto le Chiese della Giudea che erano in Cristo Gesù. Dagli Atti degli Apostoli – lo abbiamo già visto – c’è stata sola una breve visita di Paolo in Gerusalemme. Il tempo così breve e così fugace non è sufficiente per apprendere il Vangelo di Gesù. Ma quest’argomentazione è superata dal fatto che Paolo subito dopo il battesimo parla di Cristo come se lo avesse conosciuto da sempre, come se avesse vissuto con Lui per tutto l’intero arco della sua vita. E non solo questo. Ha una conoscenza così profonda del mistero, che esclude categoricamente una via umana di apprendimento.</w:t>
      </w:r>
    </w:p>
    <w:p w14:paraId="3EB649E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23EA93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iCs/>
          <w:kern w:val="0"/>
          <w:sz w:val="24"/>
          <w:szCs w:val="20"/>
          <w:lang w:eastAsia="it-IT"/>
          <w14:ligatures w14:val="none"/>
        </w:rPr>
      </w:pPr>
      <w:r w:rsidRPr="00B723AF">
        <w:rPr>
          <w:rFonts w:ascii="Arial" w:eastAsia="Times New Roman" w:hAnsi="Arial" w:cs="Times New Roman"/>
          <w:b/>
          <w:i/>
          <w:iCs/>
          <w:kern w:val="0"/>
          <w:sz w:val="24"/>
          <w:szCs w:val="20"/>
          <w:lang w:eastAsia="it-IT"/>
          <w14:ligatures w14:val="none"/>
        </w:rPr>
        <w:t>soltanto avevano sentito dire: “Colui che una volta ci perseguitava, va ora annunziando la fede che un tempo voleva distruggere”.</w:t>
      </w:r>
    </w:p>
    <w:p w14:paraId="68EF867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Tuttavia l’evento Paolo non è sfuggito alla prima comunità cristiana. I motivi sono più di uno. Il primo motivo consiste nel fatto che viene meno la persecuzione contro la Chiesa da parte dei Giudei. Non che i Giudei non continuassero a perseguitare i cristiani. Viene meno quella persecuzione di ricerca accanita dentro e fuori la </w:t>
      </w:r>
      <w:r w:rsidRPr="00B723AF">
        <w:rPr>
          <w:rFonts w:ascii="Arial" w:eastAsia="Times New Roman" w:hAnsi="Arial" w:cs="Times New Roman"/>
          <w:kern w:val="0"/>
          <w:sz w:val="24"/>
          <w:szCs w:val="20"/>
          <w:lang w:eastAsia="it-IT"/>
          <w14:ligatures w14:val="none"/>
        </w:rPr>
        <w:lastRenderedPageBreak/>
        <w:t>Palestina. Ora c’è la persecuzione causata dalla predicazione, dalla vicinanza, persecuzione che a volte viene anche portata innanzi dal potere politico. È il caso di Giacomo che viene ucciso. Di Pietro che viene imprigionato. Ma loro vivevano a Gerusalemme ed erano persone in vista nella comunità cristiana. Con Paolo muore l’accanimento di una singola persona che vota la sua vita alla causa della distruzione dei cristiani. Questo è il primo beneficio di cui la Chiesa gode con la “conversione” di Paolo.</w:t>
      </w:r>
    </w:p>
    <w:p w14:paraId="48056B8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stessa energia che Paolo aveva messo nel combattere il nome cristiano, ora la mette per difendere il nome di Cristo Gesù. La sua conoscenza dell’Antico Testamento, illuminata dalla luce e dalla verità di Cristo Signore, diventa uno strumento potente sulla bocca di Paolo per ridurre al silenzio tutti i Giudei che venivano in dialogo con lui. La Chiesa con Paolo acquisisce una più grande forza nel difendere la verità, nel diffondere la fede, nel proclamare che Gesù è il Signore. Ora non solo lo proclama, ma anche lo dimostra.</w:t>
      </w:r>
    </w:p>
    <w:p w14:paraId="12F9EE2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Con Paolo la Chiesa sa anche argomentare a partire dalle Scritture; sa dimostrare che chi è nell’errore non sono loro, sono invece proprio quei Giudei che vogliono distruggere il nome di Cristo Gesù. Sono loro i mistificatori della verità e della fede; sono loro che non hanno compreso le Scritture. Sono loro che non conoscono il vero Dio. Sono loro che si sbagliano. Sono loro gli idolatri.</w:t>
      </w:r>
    </w:p>
    <w:p w14:paraId="19325A8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Paolo, dopo la sua “conversione” non è rimasto un cristiano anonimo, senza parola. Egli ha una parola potente, più tagliente di una spada a doppio taglio, che usa con saggezza e fermezza per attestare che Gesù è il Messia atteso, il Salvatore del mondo. Egli è un attivo predicatore della fede. Questo la Chiesa nascente lo sa, lo dice, lo testimonia.  Questa attestazione circa la verità che riguarda Paolo ci conferma ancora una volta sulla sua affermazione iniziale, quella cioè che il suo Vangelo non è modellato sull’uomo, non viene dagli uomini, viene da Dio. Uno che predica così bene di Cristo, che è riconosciuto da tutta la Chiesa come un ottimo annunziatore della fede, deve conoscere bene il mistero di Cristo Gesù. Poiché non sono stati loro a insegnarglielo, sicuramente lo ha ricevuto dal Cielo, per rivelazione. </w:t>
      </w:r>
    </w:p>
    <w:p w14:paraId="3BC70F3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5EA03AC0"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E glorificavano Dio a causa mia. </w:t>
      </w:r>
    </w:p>
    <w:p w14:paraId="43FABC4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Tutta questa opera missionaria di Paolo suscita nelle comunità una preghiera di lode al Signore. La lode è innalzata a Dio per le meraviglie che Lui ogni giorno opera per tutti i suoi figli, per quanti consacrano la loro vita a Lui. Il motivo della glorificazione di Dio è duplice. Perché il Signore ha fatto di Paolo uno strumento per la diffusione della fede e anche perché li aveva liberati dalla costante persecuzione cui Paolo un tempo infliggeva alla Chiesa. Era cessata la persecuzione accanita e violenta. Si ricordi il martirio di Stefano. Il persecutore era diventato un assertore convinto di Cristo Gesù. Per l’uno e per l’altro motivo bisognava glorificare il Signore. Quest’ultima affermazione di Paolo merita una piccola postilla. La conversione è possibile per tutti. Non c’è uomo sulla terra che non possa convertirsi al Signore, alla verità, alla fede, al Vangelo, a Cristo Gesù.</w:t>
      </w:r>
    </w:p>
    <w:p w14:paraId="0516CD0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Paolo si converte. La Chiesa ha timore di Lui. Lo attesta Anania negli Atti degli Apostoli, quando è chiamato da Dio perché vada a battezzare Paolo. Dio attesta per lui e Anania lo battezza. Ma Dio non può garantire ad ognuno la nostra conversione, il nostro passaggio alla fede, la nostra volontà di seguire Cristo Gesù </w:t>
      </w:r>
      <w:r w:rsidRPr="00B723AF">
        <w:rPr>
          <w:rFonts w:ascii="Arial" w:eastAsia="Times New Roman" w:hAnsi="Arial" w:cs="Times New Roman"/>
          <w:kern w:val="0"/>
          <w:sz w:val="24"/>
          <w:szCs w:val="20"/>
          <w:lang w:eastAsia="it-IT"/>
          <w14:ligatures w14:val="none"/>
        </w:rPr>
        <w:lastRenderedPageBreak/>
        <w:t>nella sua Chiesa. Come fa la Chiesa, una comunità a fidarsi di una persona che prima la combatteva e che ora vuole vivere all’interno del suo seno?</w:t>
      </w:r>
    </w:p>
    <w:p w14:paraId="56C49DC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risposta ce la indica Paolo: attraverso la visibilità della nostra conversione. Quando un uomo si converte a Cristo Gesù, quando abbraccia la verità, quando segue il Vangelo, questa sequela deve essere visibile, con le parole e con le opere. Se mancano parole ed opere alla nostra conversione, questa è sicuramente non vera, non autentica, non buona. Di questa conversione ci dobbiamo guardare, dobbiamo stare attenti. Quando invece ci sono i frutti e il primo frutto è la difesa a cuore aperto della fede che abbiamo abbracciato, allora possiamo fidarci, possiamo iniziare a lodare Dio per le grandi meraviglie che ha operato a beneficio di tutta la Chiesa e del mondo intero.</w:t>
      </w:r>
    </w:p>
    <w:p w14:paraId="4FE6788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basta affermare la propria conversione; occorre, è obbligatorio mostrare i frutti di essa. Solo dai frutti l’albero si conosce e Paolo ora produce frutti di predicazione, di annunzio, di insegnamento, di dimostrazione che Gesù è il Messia di Dio. Questi frutti li produce proprio dinanzi al mondo dei Giudei, dal quale comincia ad essere perseguitato. La persecuzione per Cristo e a causa di Cristo, la perseveranza nell’attività missionaria nonostante la persecuzione, è il primo e il più grande frutto che attesta palesemente che la nostra conversione è vera. Gli uomini possono iniziare a lodare Dio per le meraviglie del suo amore che opera a beneficio della sua Chiesa e del mondo intero.</w:t>
      </w:r>
    </w:p>
    <w:p w14:paraId="57AB59B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Questa verità nulla toglie al fatto che Paolo Cristo lo conosce per rivelazione e non per apprendimento. Il suo Vangelo è vero. Questo non deve essere perso mai di vista. Se il suo Vangelo è vero, perché i Galati lo hanno cambiato, perché sono passati ad un altro Vangelo? Fuori del suo Vangelo c’è possibilità di salvezza? Il Vangelo di Paolo è l’unica via di salvezza voluta da Dio per l’umanità intera. Per questo bisogna chiedersi se c’è un’altra via. Sarà questo il passaggio successivo che bisogna operare.</w:t>
      </w:r>
    </w:p>
    <w:p w14:paraId="639EA16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salvezza: frutto di tre volontà.</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Quando vogliamo pervenire all’origine, alla fonte della nostra salvezza, dobbiamo dal tempo risalire nell’eternità e poi dall’eternità ritornare nuovamente nel tempo. Nell’eternità c’è il Padre che manifesta la sua volontà di salvezza al suo Figlio Unigenito, al Verbo della Vita. Il Verbo della vita dona la sua volontà al Padre. Accoglie cioè il mistero dell’Incarnazione. La volontà del Padre si fa volontà del Figlio, la volontà del Figlio accoglie la volontà del Padre: ecco le due prime volontà nelle quali risiede il mistero della nostra salvezza. Il Figlio si incarna, si fa vero uomo. In quanto vero uomo possiede una sua propria volontà umana. In Cristo ci sono due volontà. La volontà divina e la volontà umana. Ora è necessario che la volontà umana del Verbo sia data anche al Padre, altrimenti nessuna salvezza potrà mai compiersi. Il Verbo della vita dona la volontà della sua umanità al Padre, si fa obbediente fino alla morte di croce e per questo dono totale di volontà la gloria del Signore risplende nel mondo assieme alla salvezza di tutto il genere umano. È questa la salvezza oggettiva che si compie per noi nel mistero pasquale di Cristo Gesù. Perché vi sia la salvezza soggettiva è necessaria una quarta volontà: la volontà della singola persona che viene consegnata interamente a Dio perché la volontà di Dio si compia: </w:t>
      </w:r>
      <w:r w:rsidRPr="00B723AF">
        <w:rPr>
          <w:rFonts w:ascii="Arial" w:eastAsia="Times New Roman" w:hAnsi="Arial" w:cs="Times New Roman"/>
          <w:i/>
          <w:kern w:val="0"/>
          <w:sz w:val="24"/>
          <w:szCs w:val="20"/>
          <w:lang w:eastAsia="it-IT"/>
          <w14:ligatures w14:val="none"/>
        </w:rPr>
        <w:t xml:space="preserve">come in cielo così in terra. </w:t>
      </w:r>
      <w:r w:rsidRPr="00B723AF">
        <w:rPr>
          <w:rFonts w:ascii="Arial" w:eastAsia="Times New Roman" w:hAnsi="Arial" w:cs="Times New Roman"/>
          <w:kern w:val="0"/>
          <w:sz w:val="24"/>
          <w:szCs w:val="20"/>
          <w:lang w:eastAsia="it-IT"/>
          <w14:ligatures w14:val="none"/>
        </w:rPr>
        <w:t xml:space="preserve">Se manca il dono della volontà dell’uomo, la salvezza non si compie e l’uomo rimane nel suo peccato. Oggi è proprio questa volontà che è stata totalmente abolita nel mistero della salvezza. Senza la quarta volontà nessuna salvezza sarà mai possibile. </w:t>
      </w:r>
      <w:r w:rsidRPr="00B723AF">
        <w:rPr>
          <w:rFonts w:ascii="Arial" w:eastAsia="Times New Roman" w:hAnsi="Arial" w:cs="Times New Roman"/>
          <w:kern w:val="0"/>
          <w:sz w:val="24"/>
          <w:szCs w:val="20"/>
          <w:lang w:eastAsia="it-IT"/>
          <w14:ligatures w14:val="none"/>
        </w:rPr>
        <w:lastRenderedPageBreak/>
        <w:t>Quando ci convinceremo di questa verità, nuovamente la luce di Dio risplenderà ancora sulla nostra terra.</w:t>
      </w:r>
    </w:p>
    <w:p w14:paraId="57A36614" w14:textId="77777777" w:rsidR="00B723AF" w:rsidRPr="00B723AF" w:rsidRDefault="00B723AF" w:rsidP="00B723AF">
      <w:pPr>
        <w:spacing w:after="120" w:line="240" w:lineRule="auto"/>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Lode vera, lode falsa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Quando la lode è falsa e quando è vera? È falsa quando non è elevata da un cuore che cerca solo il compimento della volontà di Dio. È vera invece quando scaturisce da un’anima che cerca nella santità sempre più grande la via per affermare sulla terra la gloria del Signore, in una obbedienza a prova di morte.</w:t>
      </w:r>
    </w:p>
    <w:p w14:paraId="328FEFC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Liturgia finale, liturgia strumentale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Il fine della liturgia è la lode del Signore, il ringraziamento, la benedizione, ma anche una sempre più grande partecipazione della divina natura, attraverso la celebrazione dei sacramenti. Quando la liturgia invece si esaurisce nell’atto, quella che noi celebriamo non è un’azione santa per noi, perché per noi non genera santità. Il fine della liturgia è pertanto duplice: la glorificazione di Dio, la santificazione delle anime. Così concepita la liturgia è un mirabile strumento posto nelle mani della Chiesa perché una sempre più grande lode si innalzi al Padre nostro che è nei cieli, per Cristo, nello Spirito Santo; e sempre per Cristo, nello Spirito Santo, dal Cielo si riversi sull’uomo una grazia così abbondante da santificarlo, facendolo uscire dal tempio interamente trasformato dall’onnipotenza divina.</w:t>
      </w:r>
    </w:p>
    <w:p w14:paraId="56EF397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Quando l’amen è vero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L’amen è vero quando è dono della nostra volontà a Dio. Quando non è dono della nostra volontà a Dio, è semplicemente un soffio che esce dalla nostra bocca, ma non dal nostro spirito, dalla nostra anima, dalla nostra volontà di aderire in tutto alla volontà di Dio.</w:t>
      </w:r>
    </w:p>
    <w:p w14:paraId="327CEB6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Un solo Dio, un solo Vangelo.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Se c’è un solo Dio, c’è anche una sola volontà di Dio. C’è quindi un solo Vangelo, una sola via di salvezza. Se ci fossero contemporaneamente più vie di salvezza, non ci sarebbe un solo Dio, ci sarebbero più Dei. Poiché Dio è uno solo, una deve essere la sua volontà, una la via di salvezza.</w:t>
      </w:r>
    </w:p>
    <w:p w14:paraId="7D5F2EA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Perché in fretta si passa ad un altro Vangelo? Cause interne, cause esterne. </w:t>
      </w:r>
      <w:r w:rsidRPr="00B723AF">
        <w:rPr>
          <w:rFonts w:ascii="Arial" w:eastAsia="Times New Roman" w:hAnsi="Arial" w:cs="Times New Roman"/>
          <w:kern w:val="0"/>
          <w:sz w:val="24"/>
          <w:szCs w:val="20"/>
          <w:lang w:eastAsia="it-IT"/>
          <w14:ligatures w14:val="none"/>
        </w:rPr>
        <w:t xml:space="preserve">Se uno è il Vangelo, perché dopo averlo accolto, subito si passa ad un altro? Le ragioni sono molteplici e variano da uomo a uomo. Possiamo dire che non c’è una sola causa, ce ne sono molte e spesso variano col mutare del tempo e degli uomini. Volendo semplificare al massimo queste cause, possiamo dire che alcune sono esterne all’uomo, altre sono interne. Tra le cause interne vi è la non sufficiente coltivazione della verità nel nostro spirito e nella nostra anima. Il Vangelo è come una tenera pianticella che viene seminata nel nostro cuore. Se non viene coltivato con la preghiera, con l’Eucaristia, con il Sacramento della Penitenza, con la formazione assidua nella conoscenza della verità rivelata, a poco a poco si indebolisce, fino a seccare del tutto. Una volta che è seccato dentro di noi, è facile che molte erbacce sorgano al suo posto e infestino di errori la nostra vita. Tra le cause esterne c’è il mancato lavoro di chi è preposto alla coltivazione della nostra pianticella, ma c’è anche un’azione violenta, martellante, che da ogni parte attacca la verità del Vangelo per distruggerla nel nostro cuore. Ci sono nel mondo assieme ai missionari di Dio, anche gli inviati di satana, i quali hanno il compito di distruggere non solo la verità, ma anche ogni parvenza di verità nel nostro cuore e nella nostra anima. Ci possiamo difendere da questi attacchi del male? Certo che ci possiamo difendere. Bisogna che si dia mano a far crescere la tenera pianta del Vangelo dentro di noi fino a farla diventare un albero grande, gigantesco. Allora sì che </w:t>
      </w:r>
      <w:r w:rsidRPr="00B723AF">
        <w:rPr>
          <w:rFonts w:ascii="Arial" w:eastAsia="Times New Roman" w:hAnsi="Arial" w:cs="Times New Roman"/>
          <w:kern w:val="0"/>
          <w:sz w:val="24"/>
          <w:szCs w:val="20"/>
          <w:lang w:eastAsia="it-IT"/>
          <w14:ligatures w14:val="none"/>
        </w:rPr>
        <w:lastRenderedPageBreak/>
        <w:t>nessun uragano di male, nessuna tempesta di tenebre riuscirà a sradicarlo. Con il Vangelo forte nel cuore, nessun errore, nessuna menzogna potrà impossessarsi della nostra vita.</w:t>
      </w:r>
    </w:p>
    <w:p w14:paraId="478D6F8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Chiesa distruttrice ed edificatrice della retta fede.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Quando parliamo di elemento esterno e di elemento interno, o semplicemente di cause, dobbiamo aggiungere che nel mondo non ci sono elementi interni sicuri che seminano il Vangelo ed elementi esterni sicuri che seminano la zizzania, l’erba cattiva. C’è un discernimento che in ultima analisi spetta solo al soggetto, alla persona singola. L’anima è sua; suo è anche il dovere di non lasciarsi ingannare. Anche la Chiesa nei suoi uomini, nei suoi figli, può divenire elemento interno che distrugge il Vangelo. I figli della Chiesa possono distruggere ed edificare, abbattere ed innalzare il Vangelo nei cuori. La storia attesta che i più grandi mali per la Chiesa nascono dall’interno della Chiesa, come i più grandi mali per il popolo dell’Antico Testamento sorsero proprio dal cuore del popolo. Non bisogna allora fidarsi di nessuno? Per fidarsi bisogna pregare lo Spirito del Signore che illumini la nostra mente per farci sempre discernere la verità dalla falsità. Dobbiamo pregare perché il Signore faccia comprendere al nostro spirito chi è che vive il Vangelo da chi non lo vive. Chi vive il Vangelo di sicuro non inganna, non distrugge, non abbatte il Vangelo che vive. Di chi invece non vive il Vangelo dobbiamo sempre diffidare. Se lui non lo vive, di certo non aiuterà noi a viverlo; se lui è un alleato del male, sicuramente ci trascinerà nel suo peccato e nel suo vizio. La vigilanza è del singolo. Spetta a lui badare perché la sua anima cammini e avanzi sempre nei solchi di Cristo e della sua Parola.</w:t>
      </w:r>
    </w:p>
    <w:p w14:paraId="17FD0E3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Nessun è garantito nella perseveranza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perseveranza è un dono di Dio. A lui si deve costantemente chiedere. La preghiera per la perseveranza deve essere quotidiana, anzi dopo la lode e la benedizione innalzate a Dio, la richiesta della perseveranza è così necessaria che mai bisognerebbe dimenticarsi di farla. Nessun giorno è sicuro, nessun tempo, in nessuna compagnia. Ogni ora è buona per il male per venire al nostro attacco. Se ci trova sguarniti, di certo ci farà soccombere e finiremo nelle sue tenebre male. La perseveranza è fortezza nella fede, nella verità, nella carità, nella speranza. La fortezza è dono dello Spirito Santo.</w:t>
      </w:r>
    </w:p>
    <w:p w14:paraId="62177BA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L’anatema.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L’anatema è una separazione dalla comunità dei credenti. È però una separazione sanzionata da chi nella comunità ha il potere di farlo. Circa l’anatema dobbiamo affermare due verità, altrimenti non si riesce a coglierlo nella sua essenza più pura e più santa. Si è in comunione con Cristo finché si rimane nella sua verità, nella sua obbedienza, nella sua grazia. Il primo anatema è il peccato mortale. Con esso nel cuore, siamo tagliati vitalmente dal corpo di Cristo. Il flusso della grazia santificante non scorre più da Cristo a noi e noi spiritualmente siamo morti. Se la morte fisica dovesse coglierci in questo stato, finiremmo nell’anatema eterno, che è la nostra perdizione nell’inferno. Se uno è già tagliato da Cristo, a che serve tagliarlo anche visibilmente, fisicamente dalla comunità dei credenti? Serve come pena medicinale, perché lui capisca la falsità e la menzogna, il peccato nel quale sta conducendo la sua vita e si decida per una vera e fruttuosa penitenza. Nella Chiesa nessuna pena è vendicativa. In essa ogni pena è solo medicinale. Serve a far rinsavire colui che è fuori della verità, perché retroceda dal suo peccato.</w:t>
      </w:r>
    </w:p>
    <w:p w14:paraId="39F03C98"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coscienza personale: ultimo baluardo di difesa del Vangelo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Se il cristiano non ha garanzie certe di fronte alle cause esterne che vengono per devastare la sua anima attraverso la seminagione in essa dell’errore e della falsità, come fa a </w:t>
      </w:r>
      <w:r w:rsidRPr="00B723AF">
        <w:rPr>
          <w:rFonts w:ascii="Arial" w:eastAsia="Times New Roman" w:hAnsi="Arial" w:cs="Times New Roman"/>
          <w:kern w:val="0"/>
          <w:sz w:val="24"/>
          <w:szCs w:val="20"/>
          <w:lang w:eastAsia="it-IT"/>
          <w14:ligatures w14:val="none"/>
        </w:rPr>
        <w:lastRenderedPageBreak/>
        <w:t>proteggersi? L’aiuto c’è ed è all’interno di sé. È la coscienza personale l’ultimo baluardo a difesa del Vangelo. La coscienza, se ci si abitua ad ascoltarla, suggerisce sempre la verità al nostro spirito, alla nostra mente. Per fare questo, è necessario che ogni cosa che si ascolta si ponderi, si pesi, si discerna. Un solo discernimento non è sufficiente. Al discernimento deve ancora seguire la preghiera. Ma nessuna preghiera potrà innalzarsi secondo verità allo Spirito Santo, se nel nostro cuore non c’è un vivo desiderio di cercare solo la verità della salvezza. Così il desiderio di verità si trasforma in preghiera, la preghiera si fa poi retto discernimento, il retto discernimento diviene nuovamente preghiera per ulteriori aiuti dallo Spirito Santo, questi ulteriori aiuti devono portare il cuore ad una convinzione di verità assoluta. Lo Spirito del Signore aiuta sempre coloro che con purezza di intenzione, con semplicità, con volontà determinata, cercano solo la verità. Chi cade dalla verità, vi cade perché la menzogna è stata seminata nel suo cuore, ma vi cade anche con sua grave colpa. Nessuno è condannato a cadere nella falsità. Ognuno invece è chiamato a rimanere nella verità e vi può rimanere se mette in atto quelle regole fondamentali che il Signore ha suggerito. Una di queste regole è proprio la preghiera: “Pregate per non cadere in tentazione. Lo spirito è pronto, ma la carne è debole”.</w:t>
      </w:r>
    </w:p>
    <w:p w14:paraId="5051552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svendita del Vangelo all’idea del mondo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Il Vangelo si svende ogni qualvolta ci si lascia tentare dall’errore e dalla falsità.  Quando si svende ancora il Vangelo? Si svende quando lo poniamo al vaglio della nostra razionalità e della nostra mente, del nostro spirito. Il Vangelo è bel oltre la mente dell’uomo. È ben oltre ogni mente creata. Quando lo si giudica nella sua verità a partire dalla nostra razionalità, proprio in questo caso lo svendiamo. Crediamo che sia possibile analizzarlo nei suoi contenuti, vivisezionarlo, al fine di accogliere ciò che è gradito al nostro orecchio, mentre si respinge come non Vangelo tutto ciò che è contrario al nostro umano sentire. Oggi c’è più che una svendita del Vangelo. C’è l’eclissi totale di esso. La sua verità non governa più la nostra vita. Qual è il motivo per cui non la governa? Non è certamente da addebitare alla nostra fragilità, alla debolezza della carne. Si dice invece che Dio non può volere quanto è nel Vangelo. Poiché l’uomo non lo vuole, dice che è Dio che non lo vuole. Dio non lo vuole perché l’uomo non lo vuole e così si fa della volontà dell’uomo la volontà di Dio. Proprio l’esatto contrario del Vangelo. Questo è lo stato religioso della stragrande maggioranza dei cristiani.</w:t>
      </w:r>
    </w:p>
    <w:p w14:paraId="5B3CB36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Il Vangelo è la Legge dell’uomo nuovo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Quando si parla di Vangelo dobbiamo però dire una verità preliminare. C’è l’uomo vecchio e l’uomo nuovo; l’uomo secondo la carne e l’uomo secondo lo Spirito. Il Vangelo è la legge dell’uomo nuovo, dell’uomo secondo lo Spirito, dell’uomo rigenerato da acqua e da Spirito Santo che vuole far crescere la sua nuova umanità fino alla sua completa maturazione. Il Vangelo è la legge dei rinati nel Battesimo, dei risorti assieme a Cristo, di coloro che sono già nel cielo con lo spirito e con la mente. Se si prescinde da questa verità, non si comprende nulla del Vangelo né del fine per cui esso è stato dato da Dio. Chi vuol vivere nel mondo, da mondo, non sa cosa farsene del Vangelo, perché lui ha deciso di far rivivere l’uomo vecchio dentro di lui. Qui entra tutta l’azione pastorale della Chiesa, che deve tendere all’edificazione dell’uomo nuovo. Si assiste invece al dono del Vangelo (spesso al dono di una parvenza di Vangelo) ma all’uomo che vuole rimanere vecchio, nel peccato, nella falsità, nei vecchi pensieri. Se non cambia tutta la pastorale, lavoreremo sempre, ma a servizio dell’uomo vecchio, non dell’uomo nuovo. Lavoriamo ma per servire i figli delle tenebre, non quelli della luce, che non </w:t>
      </w:r>
      <w:r w:rsidRPr="00B723AF">
        <w:rPr>
          <w:rFonts w:ascii="Arial" w:eastAsia="Times New Roman" w:hAnsi="Arial" w:cs="Times New Roman"/>
          <w:kern w:val="0"/>
          <w:sz w:val="24"/>
          <w:szCs w:val="20"/>
          <w:lang w:eastAsia="it-IT"/>
          <w14:ligatures w14:val="none"/>
        </w:rPr>
        <w:lastRenderedPageBreak/>
        <w:t>abbiamo aiutato a maturare e a crescere di luce in luce e di verità in verità. Un serio esame di coscienza di certo potrebbe aiutarci a scoprire se lavoriamo per l’uomo vecchio, oppure ci stiamo impegnando per costruire l’uomo nuovo e condurlo ai vertici della santità cristiana.</w:t>
      </w:r>
    </w:p>
    <w:p w14:paraId="42BA4D8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forza assoluta della verità</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Parola del Vangelo ha in sé una forza divina. È la forza assoluta, unica, ed è solo sua. Non c’è altra parola sulla terra, di nessun altro uomo, che ha in sé una tale forza, la forza cioè di operare nel cuore la conversione, di generare la fede, di trasformare un uomo, di rigenerarlo, santificarlo, giustificarlo, renderlo partecipe della divina natura. La forza assoluta della verità, della Parola del Vangelo, è la sua potenza di creazione, di rigenerazione, di santificazione dell’uomo. È il cambiamento dell’uomo la forza assoluta della verità del Vangelo. Chi vuole presentarsi dinanzi al mondo per predicare il Vangelo deve presentarsi da uomo trasformato dalla Parola, dal Vangelo che lui predica. Se questo non avviene, si priva la verità della sua forza assoluta, e di una Parola di verità se ne fa una parola di non verità. Quello che si annunzia non si è realizzato in noi, non perché la Parola sia incapace di realizzarlo, ma perché noi non abbiamo permesso alla Parola che lo realizzasse. L’uomo nuovo, l’uomo santo è il testimone vero della Parola del Vangelo. Tutti gli altri parlano di una parola e basta, parlano di una parola che non è diventata Vangelo nel loro cuore. È una parola fuori di loro, non dentro di loro. È una parola lontana dalla loro vita. Non possono essere testimoni credibili.</w:t>
      </w:r>
    </w:p>
    <w:p w14:paraId="003D243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storia deve attestare la verità</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Quale storia deve attestare la verità? Non la storia degli altri, ma la propria storia, quella del missionario del Vangelo. Nessuno può annunziare il Vangelo chiamando a testimoni gli altri; ognuno deve fondare la testimonianza sulla verità che la Parola ha compiuto in lui, nel suo corpo, nel suo spirito, nella sua mente, nel suo cuore, nella sua anima. Poiché la storia è visibile, anche il cambiamento del cristiano deve essere visibile, palese, evidente, a prova di constatazione immediata. Immediatamente l’altro deve constatare la diversità del santo dal non santo, da colui che vive la Parola da colui che non la vive, da chi dalla Parola è stato trasformato, da chi invece non si è lasciato trasformare. Se questa evidenza non c’è, se manca la storia della nuova creazione che accompagna il missionario del Vangelo, è il segno che la verità non abita in lui e se non c’è la verità, neanche vi abita la Parola. Parola e verità, Parola e nuova creazione sono una cosa sola.</w:t>
      </w:r>
    </w:p>
    <w:p w14:paraId="44A3023C"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L’evidenza della storia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La Parola che crea nell’uomo quanto annunzia, perché l’uomo si è lasciato creare e rigenerare da essa, si chiama evidenza della storia ed è su questa evidenza che ogni testimonianza deve fondarsi. Il cristiano non deve dimostrare al mondo la verità della Parola. Deve manifestare la sua verità. Dimostrare e manifestare non sono la stessa cosa. La dimostrazione non è testimonianza, è argomentazione della mente, che l’altro potrebbe sempre rifiutare, non accogliere, non accettare. Oggi, per esempio, la via ecumenica percorre questa via: la via della dimostrazione, dell’argomentazione, dell’accordo, del dialogo, della discussione, degli incontri bilaterali, o multilaterali. Il Vangelo invece non procede per dimostrazione, procede per attestazione. Cosa bisogna attestare? Che la Parola ha cambiato la nostra storia, ha modificato sostanzialmente la singola persona, è capace di modificare ogni persona. Dinanzi alla creazione dell’uomo nuovo non c’è dimostrazione che tenga, non c’è rifiuto che si possa reggere argomentativamente. Dinanzi alla attestazione della nuova creazione operata in noi dalla Parola, bisogna solo convertirsi. La conversione è l’unica risposta razionale. Tutte le altre risposte </w:t>
      </w:r>
      <w:r w:rsidRPr="00B723AF">
        <w:rPr>
          <w:rFonts w:ascii="Arial" w:eastAsia="Times New Roman" w:hAnsi="Arial" w:cs="Times New Roman"/>
          <w:kern w:val="0"/>
          <w:sz w:val="24"/>
          <w:szCs w:val="20"/>
          <w:lang w:eastAsia="it-IT"/>
          <w14:ligatures w14:val="none"/>
        </w:rPr>
        <w:lastRenderedPageBreak/>
        <w:t>sono irrazionali, sono illogiche, sono frutto della stoltezza dell’uomo e della sua insipienza. Dinanzi all’evidenza della creazione di una storia nuova, solo per insipienza di peccato si può chiudere il cuore e chi chiude il cuore all’evidenza della storia è semplicemente uno stolto, ma uno stolto nel cui cuore regna il peccato, la falsità, la malignità, la malvagità, ogni altro genere di frutti della carne. Solo chi vive nella carne può opporsi all’uomo che vive nello Spirito Santo e vive nello Spirito Santo chi produce i frutti dello Spirito che sono i frutti dell’uomo nuovo. L’uomo vecchio non comprende l’uomo nuovo, perché i suoi occhi, cioè il suo cuore, è gravato dal peccato che ottenebra la sua mente, chiude il suo spirito alla verità, rinserra la sua anima in quella morte che si trasformerà domani in morte eterna. Questa è la reale situazione di un uomo che combatte l’evidenza della storia.</w:t>
      </w:r>
    </w:p>
    <w:p w14:paraId="3C9990BD"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Storia e vocazione.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Nessuna storia può cambiare per un principio immanente, che risiede cioè nel proprio cuore, o nel proprio spirito. Quando un uomo è nella morte e dopo il peccato di Adamo nel Giardino dell’Eden ogni uomo è nella morte, il passaggio dall’uomo vecchio all’uomo nuovo avviene per vocazione, per chiamata da parte di Dio, o direttamente, o indirettamente attraverso i suoi servi fedeli: Apostoli, Profeti, Evangelisti, Maestri, Dottori, Testimoni. Se ogni cambiamento è da Dio, il cristiano può incidere nel cambiamento, nella trasformazione dei suoi fratelli, attraverso una duplice via: chiedere al Signore che intervenga Lui direttamente con una preghiera incessante, notte e giorno; mettere ogni attenzione perché ad ogni uomo sia data la Parola vera, la sola che porta in sé lo Spirito Santo che scende nel cuore e lo attrae a Cristo Gesù. Per l’una e per l’altra via occorre la santità del richiedente. La grazia della conversione e della santificazione per gli altri si chiede dal profondo di una santità acquisita, o in via di acquisizione. Qui occorre tutto l’impegno del cristiano per liberarsi da peccati, da vizi, da ogni imperfezione. Non può chiedere la conversione chi non è convertito, né la santificazione chi non è santo. Non si può chiedere per gli altri ciò che noi non possediamo; lo si può chiedere però nella misura in cui noi lo vogliamo raggiungere e siamo seriamente impegnati in un cammino di ascesi cristiana. Qui risiede il fallimento di molta nostra preghiera per gli altri. Vivendo noi nel peccato, nell’imperfezione, non avendo alcuna volontà di iniziare un cammino di crescita in sapienza e grazia, chiediamo nel peccato e chi è nel peccato non possiede una preghiera di intercessione per gli altri. Anche la predicazione del Vangelo deve essere fatta dall’interno del Vangelo, non dal di fuori. Non può attrarre nel Vangelo chi non dimora nel Vangelo, né può condurre a Cristo chi è lontano da Lui.  Questo implica una vita nella Parola a prova di ogni tentazione. Questa è la prima ed assoluta regola della pastorale. Se questa regola viene osservata, tutte le altre hanno una loro consistenza operativa; se questa regola viene misconosciuta, ignorata, è il fallimento totale. Si dona agli altri una qualche struttura religiosa, ma non si dona conversione, non si dona fede al Vangelo, non si dona vera ed autentica santificazione. È questa la differenza tra i santi e i loro seguaci. I santi agivano dall’interno della loto santità e attraevano. I seguaci spesso agiscono dall’interno delle strutture poste in essere dal santo. Le strutture erano del santo ed erano rese vive ed efficaci dalla sua sanità. Tolta la santità che aveva creato le strutture, restano solo le strutture; ma queste sono solo strutture morte, non più vive. Chi può renderle vive ed efficaci è solo il santo. Poiché la santità è personale. Ogni santo pone in essere sempre nuove strutture. Quelle degli altri possono sì aiutarlo, ma non potranno mai spegnere lo Spirito di verità e di novità che viene per fare sempre cose nuove in mezzo ai figli dell’uomo. Questa è </w:t>
      </w:r>
      <w:r w:rsidRPr="00B723AF">
        <w:rPr>
          <w:rFonts w:ascii="Arial" w:eastAsia="Times New Roman" w:hAnsi="Arial" w:cs="Times New Roman"/>
          <w:kern w:val="0"/>
          <w:sz w:val="24"/>
          <w:szCs w:val="20"/>
          <w:lang w:eastAsia="it-IT"/>
          <w14:ligatures w14:val="none"/>
        </w:rPr>
        <w:lastRenderedPageBreak/>
        <w:t>la verità. Purtroppo questa verità che è così elementare, semplice, tutti la ignorano, la trascurano, la mettono da parte. Quando questo avviene ed avviene quasi sempre, è il segno che non c’è santità nei cuori, non c’è verità nello spirito, non c’è grazia santificante sufficiente da scuotere una volontà e orientarla verso la Parola, perché solo partendo dalla Parola è possibile fare nuove tutte le cose: noi stessi e gli altri, noi stessi e anche le strutture che abbiamo ereditato.</w:t>
      </w:r>
    </w:p>
    <w:p w14:paraId="6A527BD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Tutto è grazia, tutto è dalla grazia, tutto è per grazia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salvezza è purissima grazia, dono gratuito di Dio, che ha il suo fondamento e il suo principio nell’amore eterno del Padre. Nella creazione tutto è dalla grazia di Dio. Essendo la creazione grazia di esistenza, tutto ciò che in essa avviene e si compie, avviene e si compie per una volontà di Dio, per il suo amore verso l’uomo. Tutto nella creazione è dalla grazia di Dio, dal suo amore eterno e gratuito verso la creatura che egli ha fatto a sua immagine e somiglianza. Tutto è grazia, cioè tutto dono di Dio; tutto scaturisce dall’amore di Dio, dal suo dono, ma anche tutto è per grazia, per dono dell’Onnipotente. Niente, neanche una goccia di acqua è data all’uomo perché l’ha meritata, è data invece per amore, per misericordia, per sola grazia. La grazia si offre e si riceve; ma anche si chiede e si accoglie; si accoglie, la si mette a frutto, si benedice il Signore. Inoltre la grazia accolta è anche grazia che bisogna donare. La salvezza è grazia, nasce dalla grazia, è data per grazia. La dona Dio sempre attraverso Cristo. Cristo la dona attraverso il suo corpo, che è la Chiesa. Se la Chiesa, che è il corpo, lo strumento della salvezza di Dio, in Cristo Gesù, non dona la grazia, commette un grave peccato di omissione, perché ha interrotto il flusso della grazia divina nel mondo. È questa la più grande responsabilità della Chiesa, ma anche il suo più grande peccato. Potrebbe dissetare il mondo di verità e di grazia, non lo fa, è colpevole dinanzi a Dio. Nel dono della grazia della salvezza, il corpo deve imitare in tutto il suo capo, Gesù, suo Maestro e Signore: deve consegnarsi alla croce per essere obbediente al Padre e testimoniare con la vita che Lui è il Signore di ogni vita. È questa la via attraverso cui una sempre più grande grazia di salvezza si riversa sul mondo. Se tutto è grazia, dalla grazia, per grazia, al cristiano non resta che mettersi in ginocchio dinanzi al Padre celeste e invocare questa grazia per sé e per il mondo intero. Tutto, veramente tutto, si chiede al Signore; per tutto, veramente per tutto, bisogna ringraziarlo, benedirlo, esaltarlo.</w:t>
      </w:r>
    </w:p>
    <w:p w14:paraId="79652D5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Come Dio si rivela a Paolo?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Dio ha fatto di Paolo uno strumento eletto per l’evangelizzazione delle genti, cioè dei pagani. Lui deve portare il Vangelo, non altro; deve annunziare loro la via della salvezza, non altra cosa. La tentazione è una sola: sostituire la via della salvezza di Dio con le infinite cose che l’uomo pensa all’interno della fede e che poi a poco a poco sostituisce alla stessa fede. Questo procedimento è aberrante, perché scalza dal suo fondamento Dio e al suo posto vi pone l’uomo; toglie Cristo e la sua Parola e vi mette o le comprensioni molteplici della Parola, o le infinite incarnazioni che la Parola ha avuto nel tempo degli uomini. L’uomo di Dio deve avere una sola preoccupazione: restare sempre nella più pura verità e per questo ha bisogno di un costante aiuto di Dio perché annunzi sempre la Parola, nella sua verità più piena, perché si distacchi da ogni forma attraverso la quale la Parola è stata incarnata, o compresa ieri. Per questo occorre una continua rivelazione di Dio, un suo aiuto perenne, costante, perpetuo. Paolo vive di questo aiuto; sempre Dio lo illumina dal Cielo perché rimanga nella più pura verità della Parola ed elimini dal suo ministero tutto ciò che non è purissima verità scaturita dalla Parola della salvezza. Questa costante rivelazione necessita ad ogni uomo di Dio, </w:t>
      </w:r>
      <w:r w:rsidRPr="00B723AF">
        <w:rPr>
          <w:rFonts w:ascii="Arial" w:eastAsia="Times New Roman" w:hAnsi="Arial" w:cs="Times New Roman"/>
          <w:kern w:val="0"/>
          <w:sz w:val="24"/>
          <w:szCs w:val="20"/>
          <w:lang w:eastAsia="it-IT"/>
          <w14:ligatures w14:val="none"/>
        </w:rPr>
        <w:lastRenderedPageBreak/>
        <w:t>se vuole discernere all’interno della Parola e della fede ciò che è verità, da ciò che verità non è; ciò che salva, da ciò che non salva, ciò che è volontà di Dio, da ciò che invece è volontà dell’uomo. Con sottile abilità spesso noi sostituiamo la volontà di Dio con quella dell’uomo e questo è peccato grave. Così facendo siamo semplicemente falsi profeti, anche se in buona fede, ma pur sempre falsi profeti.</w:t>
      </w:r>
    </w:p>
    <w:p w14:paraId="3989145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Sollecitudine e responsabilità di Paolo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Qual è la sollecitudine e la responsabilità di Paolo? Essa è duplice: è quella di annunziare la Parola della salvezza ad ogni uomo; è anche quella di conservare la purezza della verità e della fede in un mondo cristiano esposto ad una perenne tentazione di sostituzione della via di Dio con delle vie umane. Le Lettere ci attestano che era difficile annunziare il Vangelo a causa di una continua persecuzione che si abbatteva su di lui. Ci attestano però che molto più difficile era la conservazione della retta fede e della verità della salvezza in un mondo di tentazione operata da falsi apostoli e da cattivi e fraudolenti missionari. Questi, quasi sempre, distruggevano ciò che lui costruiva. Paolo però non si abbatteva, non si scoraggiava e iniziava sempre da capo. In questo la sua pazienza e la sua forza sono veramente esemplari per tutti noi.</w:t>
      </w:r>
    </w:p>
    <w:p w14:paraId="5ADED84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Cristo-Paolo rapporto diretto. Perché necessario questo rapporto?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Più alta è la missione della salvezza e più diretto e personale deve essere il rapporto del missionario con Cristo Gesù, con lo Spirito Santo, con il Padre dei cieli. Chi vuole operare salvezza in questo mondo deve dire solo Parola di Dio, verità di Dio, deve donare solo la Volontà di Dio. Cosa vuole Dio in un momento particolare, in una situazione specifica, se Dio stesso non lo rivela, non lo manifesta, non lo dice? Ma come può dirlo il Signore, se colui che deve conoscerlo, non si pone in ascolto del Signore, non lo invoca, non si mette in preghiera, non apre il suo orecchio spirituale perché Dio possa parlare al suo cuore? Paolo è l’uomo di Dio, è l’uomo di Dio perché è l’uomo dell’ascolto di Dio. È l’uomo che si muove per volontà di Dio, per dare la volontà di Dio agli uomini. Per comprendere quanto sia difficile sapere se quello che diciamo o facciamo sia volontà di Dio, è sufficiente chiedersi: questo che sto dicendo, che sto facendo, è volontà di Dio, o è volontà mia? È comando dell’Onnipotente, oppure suggestione della mia mente? Questo metodo, questa via, questa pastorale, questo lavoro, questa iniziativa viene da Dio oppure viene dall’uomo? Se viene dall’uomo non genera salvezza; se invece viene da Dio produce frutti di eternità. Perché lo strumento umano possa dare una risposta chiara è necessario che abbia con Dio un rapporto di vera ispirazione, di santa illuminazione. Cristo Gesù non ci ha consegnato la Parola dicendoci di fare di essa quello che vogliamo, di annunziarla come vogliamo; ce l’ha consegnata dicendoci che noi dobbiamo proferirla sempre secondo la volontà del Padre. Chi ci mette in comunione con la volontà del Padre? Lo Spirito Santo. Se non viviamo nello Spirito, se lo Spirito non è da noi invocato, se non viene ascoltato, se non viene continuamente pregato, noi agiamo autonomamente, non siamo in comunione con il Padre, perché non siamo in comunione con lo Spirito. Quello che facciamo non genera salvezza, perché non è la volontà di Dio che noi diamo ai fratelli e se la diamo non la diamo ai fratelli presso i quali il Signore ci manda per chiamarli a penitenza e a conversione.</w:t>
      </w:r>
    </w:p>
    <w:p w14:paraId="321BE0E1"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ricchezza assoluta di Paolo: il mistero di Cristo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Paolo conosce tutto il mistero di Cristo Gesù. Lui vive con Cristo, per Cristo, in Cristo. Cristo vive con Paolo, per Paolo, in Paolo. Possiamo dire che c’è una sola vita: quella di Cristo che è vita di Paolo, quella di Paolo che è vita di Cristo. Questa ricchezza è il suo assoluto, il suo </w:t>
      </w:r>
      <w:r w:rsidRPr="00B723AF">
        <w:rPr>
          <w:rFonts w:ascii="Arial" w:eastAsia="Times New Roman" w:hAnsi="Arial" w:cs="Times New Roman"/>
          <w:kern w:val="0"/>
          <w:sz w:val="24"/>
          <w:szCs w:val="20"/>
          <w:lang w:eastAsia="it-IT"/>
          <w14:ligatures w14:val="none"/>
        </w:rPr>
        <w:lastRenderedPageBreak/>
        <w:t>tutto. Da questa ricchezza egli valuta ogni cosa, discerne ogni cosa, giudica ogni cosa. Tutto ciò che è conforme a questa ricchezza è vero; tutto ciò che è difforme, è falso, non ha diritto di cittadinanza nel mistero di Cristo. Ogni uomo di Dio, al pari di Paolo, dovrebbe avere anche lui delle certezze infallibili, assolute, dal quale partire per discernere la verità di altre esperienze all’interno della fede, della Parola, della verità. Chi manca di queste certezze assolute è sballottato dai venti di quelle continue dottrine e teorie che di tempo in tempo si alternano nella storia dell’umanità e provocano la rovina dell’uomo, perché lo sospingono fuori della fede e della verità e lo condannano all’errore e alla falsità.</w:t>
      </w:r>
    </w:p>
    <w:p w14:paraId="728EDD5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Non ha bisogno di altri.</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Poiché Paolo ha Cristo, tutto Cristo, in tutto il suo mistero di salvezza, di redenzione, di verità, di amore, di speranza, di vita eterna, non ha bisogno di altri. Chi ha tutto Cristo non può mettere in discussione la sua assoluta verità con le infinite incertezze che navigano nel mare della storia e della stessa Chiesa. Chi possiede tutta la verità di Cristo, da questa verità deve giudicare ogni cosa e discernere il vero dal falso, l’opportuno dall’inopportuno, il giusto dall’ingiusto, la volontà di Dio, da ciò che volontà di Dio non è, non sarà, non potrà mai essere perché non riconducibile alla perfezione assoluta del mistero di Cristo dal quale si valuta ogni cosa. Chi possiede la pienezza del mistero della verità di Cristo Gesù vede la tristezza della falsità con la quale si nutrono le menti e i cuori dei suoi fratelli e per questo geme interiormente, pregando il Signore perché questa falsità, offerta in nome della verità di Cristo Gesù, non penetri nei cuori e non produca devastazioni irrimediabili. Poi con saggezza veramente divina e con fermezza di Spirito Santo inizia la ricostruzione della verità nei cuori.</w:t>
      </w:r>
    </w:p>
    <w:p w14:paraId="6DCE6F5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verità di una conversione: la nostra storia. La garanzia di una conversione: la nostra storia. La storia deve attestare la verità.</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Cosa è la conversione? È l’abbandono della via di prima per iniziare la via di dopo. La via di prima era senza Parola; la via di dopo è nella Parola. La conversione è l’entrata di un uomo nella Parola di Gesù, nel suo Vangelo. Entrata però non a livello puramente concettuale, quanto vitale. Con la conversione cambia la nostra storia. La nostra storia che prima era senza la Parola del Signore, ora è una storia che si intesse di Parola, è una storia che ogni giorno si fa vita secondo la Parola di Gesù. La nostra storia manifesta la nostra conversione, attesta la nostra fede, dona la verità e la garanzia di ciò che noi siamo realmente. Se viviamo di Parola, la nostra storia lo attesta; se non viviamo di Parola anche questo è attestato dalla nostra storia. Non servono le parole per dire all’altro ciò che noi siamo, basta che l’altro veda la nostra storia: se è nella Parola, siamo convertiti; se non è nella Parola, non siamo convertiti. Chi vuole evangelizzare il mondo secondo verità deve presentarsi con una storia intessuta di Parola. Se la Parola non ha trasformato la sua storia, non l’ha modificata, non può sperare che la modifichi negli altri; questi non crederanno nella verità della Parola, perché la nostra vita che noi diciamo fatta di Parola è falsa. Come è falsa la nostra, sarà falsa anche la loro. Dal falso non può nascere il santo e dall’immondo non può sorgere il mondo; dalla non verità non si può costruire la verità. Questa regola deve sempre osservare colui che è chiamato ad essere evangelizzatore dei suoi fratelli. L’evangelizzazione si fa da evangelizzati, la conversione da convertiti, la santificazione da santi. Ognuno scelga cosa vuole fare, qual è il suo ministero e compia nella sua vita la perfetta conformazione alla Parola. La storia di Paolo è verità e garanzia perché ora è fatta tutta di Parola di Vangelo. Chi vuole può credere </w:t>
      </w:r>
      <w:r w:rsidRPr="00B723AF">
        <w:rPr>
          <w:rFonts w:ascii="Arial" w:eastAsia="Times New Roman" w:hAnsi="Arial" w:cs="Times New Roman"/>
          <w:kern w:val="0"/>
          <w:sz w:val="24"/>
          <w:szCs w:val="20"/>
          <w:lang w:eastAsia="it-IT"/>
          <w14:ligatures w14:val="none"/>
        </w:rPr>
        <w:lastRenderedPageBreak/>
        <w:t>in lui, in ciò che annunzia e in ciò che predica, perché la sua storia è stata stravolta e trasformata dalla Parola del Signore.</w:t>
      </w:r>
    </w:p>
    <w:p w14:paraId="2392CF9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 Il Vangelo di Paolo è vero. Se è stato vero, perché è stato cambiato? Se si cambia, non c’è salvezza.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Il Vangelo che Paolo annunzia è la verità della salvezza del mondo intero. Chi vuole la salvezza deve entrare nel suo Vangelo, il suo Vangelo deve vivere. Chi vuole dare salvezza a questo mondo, deve annunziare, predicare, proclamare il suo Vangelo e nella forma in cui lo ha ricevuto da lui. Il Vangelo è principio e fondamento di se stesso, il Vangelo basta a se stesso; al Vangelo per avere la salvezza non bisogna aggiungere nulla, nulla però si può togliere. Così come è stato tramandato, così bisogna che venga accolto, vissuto, trasmesso. Chiunque in qualsiasi modo dovesse pensare che per la salvezza occorra aggiungere una qualche cosa al Vangelo, per costui il Vangelo non è più sufficiente a se stesso per operare la salvezza e quindi in se stesso è monco, privo della sua efficacia, poiché l’efficacia non è più nel Vangelo, ma fuori di esso. Perché se il Vangelo è sufficiente a se stesso, ha il principio della salvezza in se stesso, da quando esso esiste altro non si fa che cambiarlo, dichiararlo inefficiente quanto a salvezza? Perché bisogna aggiungere ad esso una infinità di pratiche che altro non fanno che porlo addirittura fuori dello stesso schema religioso della fede cristiana? La risposta è una sola: il Vangelo è obbligante, esigente, richiede la totale osservanza di esso in ogni istante della nostra vita. La pratica religiosa si compie in un momento, finisce in un momento, senza più alcuna relazione né con la santificazione, né con la giustificazione, né con la conversione, che è sempre vita conforme al Vangelo. Ogni qualvolta si toglie il Vangelo dal lucerniere della nostra vita, la salvezza per noi non si compie. Allora cosa è veramente necessario per la nostra salvezza? È la vita, condotta e fatta rimanere nel Vangelo. Tutto ciò che il Vangelo comanda noi lo facciamo, tutto ciò che il Vangelo non comanda noi non lo facciamo. Tutto ciò che facciamo deve essere fatto per vivere il Vangelo, tutto ciò che non facciamo, non lo facciamo al fine di vivere sempre il Vangelo. Il Vangelo è l’unica via della vita. </w:t>
      </w:r>
    </w:p>
    <w:p w14:paraId="5232FCD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Domanda: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Se il Vangelo è tutto per noi, perché la Chiesa non insegna ai suoi figli a vivere solo il Vangelo? Per insegnare a vivere solo il Vangelo è necessario che si viva di solo Vangelo. Chi non vive di solo Vangelo, non può insegnare agli altri a fare altrettanto. È questa la vera crisi della fede in Cristo Gesù: una fede senza Parola, una struttura senza Vangelo, una vita senza la Volontà di Dio manifestata. Salverà il mondo chi riuscirà a mettere nel cuore degli uomini la volontà di Dio, contenuta nel Vangelo, che è la Parola di Cristo Gesù, nella sua verità che lo Spirito Santo di giorno in giorno ci insegna.</w:t>
      </w:r>
    </w:p>
    <w:p w14:paraId="0919CEC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3E1E242C"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Dopo quattordici anni, andai di nuovo a Gerusalemme in compagnia di Barnaba, portando con me anche Tito: </w:t>
      </w:r>
    </w:p>
    <w:p w14:paraId="255E863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Al versetto 21 del primo capitolo Paolo così si era espresso: </w:t>
      </w:r>
      <w:r w:rsidRPr="00B723AF">
        <w:rPr>
          <w:rFonts w:ascii="Arial" w:eastAsia="Times New Roman" w:hAnsi="Arial" w:cs="Times New Roman"/>
          <w:i/>
          <w:kern w:val="0"/>
          <w:sz w:val="24"/>
          <w:szCs w:val="20"/>
          <w:lang w:eastAsia="it-IT"/>
          <w14:ligatures w14:val="none"/>
        </w:rPr>
        <w:t xml:space="preserve">“Quindi andai nelle regioni della Siria e della Cilicia”.  </w:t>
      </w:r>
      <w:r w:rsidRPr="00B723AF">
        <w:rPr>
          <w:rFonts w:ascii="Arial" w:eastAsia="Times New Roman" w:hAnsi="Arial" w:cs="Times New Roman"/>
          <w:kern w:val="0"/>
          <w:sz w:val="24"/>
          <w:szCs w:val="20"/>
          <w:lang w:eastAsia="it-IT"/>
          <w14:ligatures w14:val="none"/>
        </w:rPr>
        <w:t xml:space="preserve">È questo il primo viaggio missionario. Seguiamolo per un istante. In Antiochia lo Spirito Santo lo sceglie insieme a Barnaba per portare il Vangelo ai pagani: </w:t>
      </w:r>
      <w:r w:rsidRPr="00B723AF">
        <w:rPr>
          <w:rFonts w:ascii="Arial" w:eastAsia="Times New Roman" w:hAnsi="Arial" w:cs="Times New Roman"/>
          <w:i/>
          <w:kern w:val="0"/>
          <w:sz w:val="24"/>
          <w:szCs w:val="20"/>
          <w:lang w:eastAsia="it-IT"/>
          <w14:ligatures w14:val="none"/>
        </w:rPr>
        <w:t xml:space="preserve">“Riservate per me Barnaba e Saulo per l’opera alla quale li ho chiamati” </w:t>
      </w:r>
      <w:r w:rsidRPr="00B723AF">
        <w:rPr>
          <w:rFonts w:ascii="Arial" w:eastAsia="Times New Roman" w:hAnsi="Arial" w:cs="Times New Roman"/>
          <w:kern w:val="0"/>
          <w:sz w:val="24"/>
          <w:szCs w:val="20"/>
          <w:lang w:eastAsia="it-IT"/>
          <w14:ligatures w14:val="none"/>
        </w:rPr>
        <w:t xml:space="preserve">(At 13,2). Discesero a Seleucia e salparono per Cipro. Da Cipro a Perge e poi ad Antiochia di Pisidia. Da Antiochia di Pisidia ad Iconio. Da Iconio a Listra e </w:t>
      </w:r>
      <w:r w:rsidRPr="00B723AF">
        <w:rPr>
          <w:rFonts w:ascii="Arial" w:eastAsia="Times New Roman" w:hAnsi="Arial" w:cs="Times New Roman"/>
          <w:kern w:val="0"/>
          <w:sz w:val="24"/>
          <w:szCs w:val="20"/>
          <w:lang w:eastAsia="it-IT"/>
          <w14:ligatures w14:val="none"/>
        </w:rPr>
        <w:lastRenderedPageBreak/>
        <w:t>Derbe. Da Derbe a Listra, Iconio, Antiochia di Pisidia. Dalla Pisidia alla Panfilia (Perge e Attàlia). Da Attàlia ad Antiochia che era il punto di partenza.</w:t>
      </w:r>
    </w:p>
    <w:p w14:paraId="364F20A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Gli Atti degli Apostoli dicono del viaggio, ma non della sua durata. Sappiamo però da quanto narrato negli Atti che Paolo si reca in Gerusalemme a motivo della legge mosaica. Lui era un convinto assertore che questa non dovesse essere imposta a quanti provenivano dal paganesimo. Sappiamo anche dagli stessi Atti che fu la comunità di Antiochia a mandarlo a Gerusalemme insieme con Barnaba, perché esponessero agli apostoli la questione, perché giudicassero secondo Dio e con l’autorità di cui erano stati rivestiti da Cristo Gesù.  Di Tito negli Atti degli Apostoli non si fa menzione. Lo troviamo però tre volte nella Seconda Lettera ai Corinzi (2,13; 7,6.13.14; 8,6.16.23; 12,18); due volte nella Lettera ai Galati (2,1.3); una volta nella Seconda a Timoteo (4,10); una volta nella Lettera a Tito (1,4): dodici volte in tutto. Perché Paolo lo nomini in questo contesto, ce lo rivelerà al versetto 3 di questo stesso capitolo.</w:t>
      </w:r>
    </w:p>
    <w:p w14:paraId="14A5780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Dai calcoli storici sappiamo che il Concilio di Gerusalemme avvenne negli anni 49 circa. Da questo si può desumere che la conversione di Paolo avvenne subito dopo qualche anno dalla nascita della Chiesa nel Cenacolo con la discesa dello Spirito Santo sugli Apostoli e sulla prima comunità. Neanche questa volta Paolo si recò a Gerusalemme per un confronto sul Vangelo. Egli lo conosceva bene il mistero di Cristo; conosceva bene la volontà di Dio in ordine alla salvezza di ogni uomo. Vi si recò per una questione particolare, assai particolare, che tanti turbamenti creava nella comunità cristiana a motivo dei giudei che si erano convertiti a Cristo. Paolo per quattordici anni ha predicato il Vangelo. Ora è inviato dalla comunità di Antiochia a Gerusalemme. Cosa dirà lui agli Apostoli? Soprattutto cosa diranno gli Apostoli a Lui?</w:t>
      </w:r>
    </w:p>
    <w:p w14:paraId="2AF941B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C’è un’argomentazione sottile che traspare in ogni parola che Paolo scrive ai Galati. Ogni particolare non è senza importanza. Non è detto a caso. Tutto serve a Paolo per dimostrare che non c’è un altro Vangelo. Se non c’è, i Galati sono fuori della salvezza, perché sono senza il Vangelo della salvezza. La via che loro hanno abbracciato è senz’altro una via falsa e lui è pronto a dimostrarlo.</w:t>
      </w:r>
    </w:p>
    <w:p w14:paraId="375BA9C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528E1BE0"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vi andai però in seguito ad una rivelazione. Esposi loro il Vangelo che io predico tra i pagani, ma lo esposi privatamente alle persone più ragguardevoli, per non trovarmi nel rischio di correre o di aver corso invano. </w:t>
      </w:r>
    </w:p>
    <w:p w14:paraId="30D04AA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Vangelo ha un cammino storico. La storia è fatta di nuovi particolari. Come si fa a condurre ogni particolare della storia nel Vangelo senza tradire la verità, senza rinnegare la fede in Cristo Gesù? È la questione che accompagnerà sempre la Chiesa fino all’ultimo giorno della sua storia in mezzo agli uomini, su questa terra. Paolo ci insegna in questo versetto che nessuna nuova questione può essere risolta, se non con la luce particolare che discende dall’alto e questa luce si chiama rivelazione.</w:t>
      </w:r>
    </w:p>
    <w:p w14:paraId="41CBA55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Senza una particolare assistenza dello Spirito Santo, che deve essere perennemente invocato, c’è sempre il rischio di rispondere umanamente all’uomo. Ma rispondere umanamente è rispondergli male. Bisogna rispondergli divinamente, cioè bisogna comunicargli la volontà di Dio in ordine a quel particolare storico che bisogna introdurre e condurre nella verità. La saggezza e la prudenza di ogni uomo </w:t>
      </w:r>
      <w:r w:rsidRPr="00B723AF">
        <w:rPr>
          <w:rFonts w:ascii="Arial" w:eastAsia="Times New Roman" w:hAnsi="Arial" w:cs="Times New Roman"/>
          <w:kern w:val="0"/>
          <w:sz w:val="24"/>
          <w:szCs w:val="20"/>
          <w:lang w:eastAsia="it-IT"/>
          <w14:ligatures w14:val="none"/>
        </w:rPr>
        <w:lastRenderedPageBreak/>
        <w:t>di Dio è proprio questa. Invocare lo Spirito Santo perché sia lui e non noi a dare la giusta risposta, la risposta, l’unica risposta che è conforme al Vangelo, alla verità, alla volontà del Padre nostro che è nei cieli.</w:t>
      </w:r>
    </w:p>
    <w:p w14:paraId="3C92731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È questa l’unica via per poter operare secondo rettitudine evangelica. Il passaggio dal Vangelo al non Vangelo è facilissimo, basta un niente perché ci si ritrovi nel non Vangelo e si è sempre nel non Vangelo quando lo Spirito Santo non illumina la nostra mente, non conforta il nostro cuore, non ci rende saggi oltre misura, non ci fa vedere con i suoi occhi e non ci fa discernere secondo la sua luce su come concretamente operare perché il particolare storico venga condotto nel Vangelo della salvezza. Per questo la preghiera deve essere costante. L’uomo di Dio deve vivere in perenne comunione con il suo Signore.</w:t>
      </w:r>
    </w:p>
    <w:p w14:paraId="5956F31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Inoltre si deve ricordare che nessun particolare storico è così insignificante, da potersi trattare alla leggera, o sconsideratamente. Se questo dovesse capitare, sarebbe immediatamente il passaggio al non Vangelo, quindi alla non salvezza. Altra verità che Paolo ci insegna in questo versetto è la seguente: nessuna rivelazione personale, anche se discende da Dio, se viene dallo Spirito Santo, può essere fondata su di noi. Noi siamo Chiesa e nella Chiesa ci sono coloro che sono stati preposti da Cristo Gesù ad operare ogni discernimento.</w:t>
      </w:r>
    </w:p>
    <w:p w14:paraId="77B8346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loro il discernimento, non la rivelazione che fa il Vangelo, la Verità, la Salvezza. La rivelazione Dio può farla a chiunque e la storia attesta che tutti possono essere soggetti cui va la rivelazione di Dio. Se tutti sono soggetti di rivelazione, non tutti però sono soggetti di discernimento. Il discernimento compete solo a coloro che hanno ricevuto da Cristo Gesù questo ministero e questo ufficio. </w:t>
      </w:r>
    </w:p>
    <w:p w14:paraId="70BF7A6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Sono gli Apostoli i soggetti di discernimento nella Chiesa. Le modalità attraverso cui questo discernimento si fa possono variare negli anni e nel corso dei secoli. Variare però non può il soggetto di discernimento. Spetta a loro in ultima analisi vagliare ogni cosa, perché ogni particolare storico venga immesso nel Vangelo e dalla verità venga salvato. Su questo campo oggi c’è molta confusione. Non si riesce a distinguere due cose: la fase della discussione, della proposta, della sottomissione della rivelazione, dell’intuizione, dell’idea o del pensiero da quella del discernimento. E anche la fase della possibilità di dimostrare la verità di quanto si viene dicendo per ispirazione, per mozione, o per semplice intuizione di saggezza evangelica, dall’altra fase che è quella del discernimento finale, della parola ultima che separa il Vangelo dal non Vangelo e la verità dalla non verità, la fede dalla non fede, la giusta decisione da quella ingiusta, la prudente da quella imprudente. Su questo occorre molta buona volontà. Poiché la salvezza è dalla fede e dalla decisione secondo la fede e anche la prudenza è virtù che detta il sano e giusto comportamento della fede, prendere una decisione anche di fede, ma senza la prudenza che l’accompagna, è prendere una decisione sbagliata, dannosa, una decisione che non genera salvezza, perché non è ispirata alla fede e ai canoni della retta fede.</w:t>
      </w:r>
    </w:p>
    <w:p w14:paraId="7CC8C98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Qui Paolo espone il suo metodo. Espone il Vangelo che lui predica non a tutta la comunità, ma a quelle persone che nella comunità sono rivestite del ministero del discernimento. Lo espone a quanti hanno la potestà di dare l’ultima parola. Anche questo è un metodo santo. Creare inutili turbamenti nella comunità è cosa assai dannosa. Anche una questione vera, posta in momenti e in luoghi inopportuni, potrebbe generare disagi, o addirittura creare delle prese di posizioni a disfavore, a </w:t>
      </w:r>
      <w:r w:rsidRPr="00B723AF">
        <w:rPr>
          <w:rFonts w:ascii="Arial" w:eastAsia="Times New Roman" w:hAnsi="Arial" w:cs="Times New Roman"/>
          <w:kern w:val="0"/>
          <w:sz w:val="24"/>
          <w:szCs w:val="20"/>
          <w:lang w:eastAsia="it-IT"/>
          <w14:ligatures w14:val="none"/>
        </w:rPr>
        <w:lastRenderedPageBreak/>
        <w:t>motivo di taluni retaggi, di resistenze che nascono per la retta fede dal modo secondo il quale la verità della fede è stata incarnata, vissuta, portata innanzi. La prudenza è di obbligo anche in questo, cioè nelle modalità dell’esposizione delle questioni circa i particolari della storia che bisogna ricondurre al Vangelo.</w:t>
      </w:r>
    </w:p>
    <w:p w14:paraId="3DE7BB0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Perché Paolo fa tutto questo? Lo fa per una questione di salvezza. Sapendo che nessun singolo nella Chiesa possiede in assoluto la potestà del discernimento ultimo, definitivo, sapendo che una rivelazione fatta da Dio al singolo è sempre per l’intera Chiesa e non per il singolo, è giusto che della rivelazione privata prenda visione l’intera Chiesa e sia essa a dare la parola definitiva di conformità al Vangelo o di non conformità. Se questo non viene fatto, qual è il rischio? Quello di correre invano nella predicazione del Vangelo. Si pensa di predicare la verità, mentre altro non si annunzia se non la falsità, il non Vangelo e poiché la falsità e il non Vangelo non salvano, a che pro andare per terra e per mare se poi alla fine le reti del cielo restano vuote, mentre si riempiono solo quelle della perdizione eterna?</w:t>
      </w:r>
    </w:p>
    <w:p w14:paraId="7DFEA89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Si è detto nel commento di questo versetto che nessuno possiede in assoluto l’ultima parola nella Chiesa. Questo è vero per tutti, tranne che per il Santo Padre. Lui da solo è stato da Cristo dotato di un particolare carisma che è quello dell’infallibilità nel condurre la Chiesa nella verità e questo vale sia per questioni di fede che di morale. L’uso di questo esercizio è stato stabilito dal Vaticano I. Il Vaticano II ha aggiunto a questa verità che tutto il Collegio Apostolico, cum Petro et sub Petro, gode dello stesso carisma. La salvezza di un’anima richiede a chiunque predichi il Vangelo di rivestirsi di santa umiltà e di lasciarsi operare il discernimento, anche su quelle rivelazioni private che sono sempre date a beneficio di tutta la Chiesa. Questo è lo stile della Chiesa di Dio. Altri stili non se ne conoscono. Se qualcuno li pratica, sappia costui che corre invano per sé e per gli altri.</w:t>
      </w:r>
    </w:p>
    <w:p w14:paraId="2D95EF9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C161633"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Ora neppure Tito, che era con me, sebbene fosse greco, fu obbligato a farsi circoncidere. </w:t>
      </w:r>
    </w:p>
    <w:p w14:paraId="265E9D4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questo versetto troviamo l’esposizione del tema centrale della Lettera ai Galati.  Lo troviamo come per inciso, così, accennato semplicemente. Paolo è di origine giudaica, è un figlio di Abramo, della tribù di Beniamino. Lui era un circonciso, uno cioè sottoposto alla Legge giudaica. Tito però non era di origine ebraica; era un greco, un appartenente ai gentili. Camminava con Paolo, seguiva Paolo nella sua missione evangelizzatrice. Ma lui non lo ha obbligato a farsi circoncidere.</w:t>
      </w:r>
    </w:p>
    <w:p w14:paraId="16C3DB3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Sappiamo però che per prudenza ha fatto circoncidere Timoteo, essendo giudeo da parte della madre. Così gli Atti degli Apostoli: </w:t>
      </w:r>
      <w:r w:rsidRPr="00B723AF">
        <w:rPr>
          <w:rFonts w:ascii="Arial" w:eastAsia="Times New Roman" w:hAnsi="Arial" w:cs="Times New Roman"/>
          <w:i/>
          <w:kern w:val="0"/>
          <w:sz w:val="24"/>
          <w:szCs w:val="20"/>
          <w:lang w:eastAsia="it-IT"/>
          <w14:ligatures w14:val="none"/>
        </w:rPr>
        <w:t xml:space="preserve">“Paolo si recò a Derbe e a Listra. C'era qui un discepolo chiamato Timòteo, figlio di una donna giudea credente e di padre greco; egli era assai stimato dai fratelli di Listra e di Icònio. Paolo volle che partisse con lui, lo prese e lo fece circoncidere per riguardo ai Giudei che si trovavano in quelle regioni; tutti infatti sapevano che suo padre era greco” (16,1-3). </w:t>
      </w:r>
      <w:r w:rsidRPr="00B723AF">
        <w:rPr>
          <w:rFonts w:ascii="Arial" w:eastAsia="Times New Roman" w:hAnsi="Arial" w:cs="Times New Roman"/>
          <w:kern w:val="0"/>
          <w:sz w:val="24"/>
          <w:szCs w:val="20"/>
          <w:lang w:eastAsia="it-IT"/>
          <w14:ligatures w14:val="none"/>
        </w:rPr>
        <w:t>Nel caso di Timoteo, pur essendo accaduto dopo il Concilio di Gerusalemme, si deve constatare solo la grande prudenza di Paolo.</w:t>
      </w:r>
    </w:p>
    <w:p w14:paraId="72BCEE6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Egli non vuole che la sua missione in qualche modo possa venire compromessa a motivo dell’origine giudaica da parte di Timoteo, almeno per quanto riguarda sua madre. Negli altri casi conosciamo la fermezza di Paolo e Tito ne è la dimostrazione. Tito è greco, non ha alcuna relazione con i giudei, lui non deve per nessuna ragione </w:t>
      </w:r>
      <w:r w:rsidRPr="00B723AF">
        <w:rPr>
          <w:rFonts w:ascii="Arial" w:eastAsia="Times New Roman" w:hAnsi="Arial" w:cs="Times New Roman"/>
          <w:kern w:val="0"/>
          <w:sz w:val="24"/>
          <w:szCs w:val="20"/>
          <w:lang w:eastAsia="it-IT"/>
          <w14:ligatures w14:val="none"/>
        </w:rPr>
        <w:lastRenderedPageBreak/>
        <w:t>sottomettersi alla Legge della circoncisione. In questo Paolo si sottomette totalmente allo spirito della Lettera Apostolica, la quale obbliga alcune cose per motivi di prudenza e li obbliga ai giudei, non ai greci. Quanti non erano giudei erano esclusi dall’ottemperare alle decisioni prese dagli Apostoli nel Concilio di Gerusalemme.</w:t>
      </w:r>
    </w:p>
    <w:p w14:paraId="5513763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cita questo esempio per manifestare a tutti la sua risolutezza di osservare la rivelazione di cui il Signore gli aveva fatto dono, rivelazione che fu interamente confermata dall’autorità apostolica. Secondo le disposizioni apostoliche nessuno che proveniva dal paganesimo doveva essere sottoposto alla Legge giudaica. Questa non era necessaria per ottenere la salvezza, che è solo per la fede in Cristo Gesù. Vedremo in seguito come questo tema verrà sviluppato da Paolo. Lui lo accenna semplicemente e semplicemente bisogna commentarlo. È questo solo un primo approccio.</w:t>
      </w:r>
    </w:p>
    <w:p w14:paraId="66AB9CE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0AF6A90"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E questo proprio a causa dei falsi fratelli che si erano intromessi a spiare la libertà che abbiamo in Cristo Gesù, allo scopo di renderci schiavi. </w:t>
      </w:r>
    </w:p>
    <w:p w14:paraId="449800E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 poco a poco ci stiamo inoltrando nella tematica della Lettera e cioè della libertà dalla Legge giudaica che è per tutti quelli che si lasciano battezzare nel nome di Cristo Gesù. Seguiamo Paolo nel suo ragionamento, seguiamolo però cercando di inquadrarlo nel contesto storico suo proprio.</w:t>
      </w:r>
    </w:p>
    <w:p w14:paraId="1668BCE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Per i giudei la Legge rituale mosaica era via obbligata per ottenere la salvezza. Nonostante che lungo tutto l’arco dell’Antico Testamento il Signore avesse sempre manifestato ai figli di Abramo che la salvezza era nell’osservanza della sua Parola, nell’obbedienza alla sua volontà, manifestata ed espressa nei comandamenti, che sono a fondamento dell’Alleanza al Sinai, alleanza che costituisce Israele popolo del Signore, erede della terra e della promessa fatta ad Abramo, la verità rivelata è sempre stata difficile da accettare, da accogliere, da vivere.</w:t>
      </w:r>
    </w:p>
    <w:p w14:paraId="4B228E0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Israele si viveva con un retaggio religioso difficile da estirpare, non solo per rapporto alla novità del Vangelo, quanto soprattutto per lo sviluppo successivo che ebbe la rivelazione. Questa è come se si fosse bloccata ad un tempo, ad un momento, ad una circostanza della vita del popolo. Intanto il Signore aveva parlato per circa duemila anni, prima di inviare il suo Figlio Unigenito per la salvezza dell’umanità, ma di tutta questa ricchezza poco era entrato nella mente e nel cuore dei figli di Israele. La novità proprio non si adattava alla loro mente e soprattutto al loro cuore. </w:t>
      </w:r>
    </w:p>
    <w:p w14:paraId="07AE91C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Israele non è riuscito a capire lo sviluppo della Rivelazione che allora era in fieri, in divenire, avanzava verso la sua pienezza che il Signore ci avrebbe offerto un giorno in Cristo Gesù. Così si può anche affermare della Chiesa di Dio, la quale sovente si arrocca su delle posizioni del passato, mentre c’è tutto un nuovo pieno di attese e di speranze che lo Spirito Santo vuole immettere nella storia della Chiesa, ma non può, perché i cristiani sono chiusi nella loro mentalità arroccata su un passato che più non ritorna, ma che neanche più parla all’uomo contemporaneo. Questi giudei, prigionieri di una tradizione antica, sono chiamati falsi fratelli. Perché falsi? Sono falsi perché non cercano la verità. Ma sono falsi anche perché costringono gli altri a intraprendere una via che non è di libertà, bensì di schiavitù, una via che non produce salvezza.</w:t>
      </w:r>
    </w:p>
    <w:p w14:paraId="4F1B823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Sono falsi perché dalla pienezza della verità di Cristo vogliono portare i fedeli in una non salvezza, li vogliono fare camminare per una via che non ha salvato coloro che la praticavano e che non potrà mai salvare, perché non ha in sé la forza di operare salvezza. Questi falsi fratelli vogliono portare i fedeli in Cristo Gesù nella prigionia e quindi nella schiavitù della Legge antica e delle sue prescrizioni. Sono falsi fratelli perché non hanno accolto nel cuore la novità della fede in Cristo, sono ancora lontani dalla libertà che il Signore ha creato per loro.</w:t>
      </w:r>
    </w:p>
    <w:p w14:paraId="6D5E782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C’è in loro una volontà di rendere schiavi della Legge antica i cristiani e per questo sono lì pronti a spiare ogni azione dei cristiani, al fine di costringerli ad adattarsi alla loro mentalità senza fede. Questo atteggiamento è più comune di quanto non si pensi. È l’atteggiamento di tutti coloro che non sono mossi dallo Spirito Santo. È l’atteggiamento di quanti hanno fatto del passato lo stile della loro vita e sono così presuntuosi e superbi di voler costringere tutti gli altri a comportarsi allo stesso modo. È l’atteggiamento di coloro che non hanno alcuna relazione con l’autorità. Per costoro conta solo il loro pensiero, le loro idee, le loro decisioni. Ma questa è la morte della religione, la morte della fede, la morte di ogni vero sentimento di amore, di verità e di speranza verso i fratelli nella fede. Qual è l’atteggiamento del cristiano dinanzi alla chiusura del cuore e della mente nei confronti della verità e della fede?</w:t>
      </w:r>
    </w:p>
    <w:p w14:paraId="5C344EA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5DBA3874"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Ad essi però non cedemmo, per riguardo, neppure un istante, perché la verità del Vangelo continuasse a rimanere salda tra di voi. </w:t>
      </w:r>
    </w:p>
    <w:p w14:paraId="4C14A78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risponde a tutto questo mondo di schiavi e di schiavizzatori con la sua fermezza, la sua risolutezza, la sua fortezza di Spirito Santo. Dinanzi alla verità della fede non si cede, né in poco, né in molto, né per qualche istante e neanche per un lungo periodo di tempo. Paolo in questo versetto ci insegna una grande verità che è questa. In ogni religione, e in modo assai particolare in quella cristiana, bisogna sempre distinguere ciò che appartiene alla rivelazione, alla verità in sé che noi chiamiamo fede, da ciò che invece appartiene ad una sua comprensione o ad una traduzione rituale che è sempre storica, che appartiene ad un tempo e ad un momento, ma che non è tutta la comprensione e neanche tutta l’incarnazione della verità di fede nella nostra storia.</w:t>
      </w:r>
    </w:p>
    <w:p w14:paraId="4F6C141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non si opera questa distinzione c’è sempre il rischio che si identifichi la verità con la sua comprensione, la fede con la sua incarnazione storica. Così facendo si cade nell’immobilismo sia del pensiero che dell’azione nella Chiesa di Dio. Su questo principio non si cede neanche di una virgola, di un puntino. Questo principio deve essere sempre osservato, sempre verificato, sempre compreso nella sua più grande verità. Tutti i mali della Chiesa nascono da questo principio non osservato. A volte succede che tutto l’esercizio di un ministero venga svolto su modelli che appartengono al passato. Questi modelli l’uomo attuale non li comprende più e per questo li abbandona. Poiché questi modelli erano anche la sua fede, abbandonando i modelli abbandona anche la fede.</w:t>
      </w:r>
    </w:p>
    <w:p w14:paraId="004C016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L’errore non è di chi abbandona i modelli, ma di chi ha identificato i modelli di pensiero e di culto con la fede, con la verità, con la rivelazione. Su questo occorre molta attenzione. Se si identifica la fede di Israele con la circoncisione che era solo un segno di appartenenza al popolo del Signore, non solo si commette un errore storico, quanto si nega il valore di tutta la rivelazione dell’Antico Testamento, che </w:t>
      </w:r>
      <w:r w:rsidRPr="00B723AF">
        <w:rPr>
          <w:rFonts w:ascii="Arial" w:eastAsia="Times New Roman" w:hAnsi="Arial" w:cs="Times New Roman"/>
          <w:kern w:val="0"/>
          <w:sz w:val="24"/>
          <w:szCs w:val="20"/>
          <w:lang w:eastAsia="it-IT"/>
          <w14:ligatures w14:val="none"/>
        </w:rPr>
        <w:lastRenderedPageBreak/>
        <w:t>aveva già superato la nozione stessa di circoncisione, quando i profeti gridavano che era giunto ormai il tempo di circoncidere il cuore e non più la carne esterna. Questi sono errori così gravi, commessi da coloro che non amano Dio, che spesso allontanano dalla fede quanti amano Dio, ma non comprendono ciò che noi facciamo.</w:t>
      </w:r>
    </w:p>
    <w:p w14:paraId="7EDEFC6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Su questo argomento è necessaria la più grande attenzione. Se una sola anima si dovesse perdere a causa di questa identificazione tra verità e sua comprensione storica, tra fede e sua incarnazione cultuale nella nostra storia, la colpa per noi sarebbe gravissima, saremmo, noi, rei di morte eterna. Paolo ora indica il motivo per cui non si può cedere, non si deve cedere. Non si deve cedere perché la verità del Vangelo continui a rimanere salda in seno al popolo di Dio. Quanto Paolo afferma è in tutto conforme a quanto si è esposto nel commento di questo versetto 5.  Questo ci obbliga a fare una scelta. Questa scelta deve accompagnare la Chiesa lungo l’intero arco della sua storia in mezzo agli uomini. La scelta è una sola: scegliere sempre la verità del Vangelo contro ogni interpretazione e comprensione di esso, contro ogni incarnazione e cultualizzazione dello stesso.</w:t>
      </w:r>
    </w:p>
    <w:p w14:paraId="4B86AEE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forza del Vangelo è la sua verità che precede sia la comprensione che la cultualizzazione. Nessun pensiero lo potrà mai comprendere appieno e nessuna cultualizzazione lo potrà esprimere nella sua interezza. Per questo occorre ed è ben giusto che la verità del Vangelo abbia una priorità perenne su ogni comprensione, ma anche su ogni traduzione in opera e in culto. La vita della Chiesa è tutta in questa scelta che deve essere imminente, subitanea, pronta, sollecita. Un solo giorno di ritardo compromette la salvezza di molti uomini, di intere generazioni. Su questo dobbiamo affermare che spesso si fa molto poco, quasi niente. Molti cristiani amano vivere in una fossilizzazione perenne, eterna.</w:t>
      </w:r>
    </w:p>
    <w:p w14:paraId="08F18D5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Quanti hanno la responsabilità della pastorale devono essere sempre pronti a cambiare schemi e mentalità, forme e sistemi, per andare incontro all’uomo con tutta la potenza della verità che scaturisce dal Vangelo di nostro Signore Gesù Cristo. Genera molti figli a Dio, conduce molti cristiani verso la santità quella Chiesa che è sempre pronta a confrontarsi con la verità del Vangelo, lasciando da parte tutto ciò che in qualche modo oggi lo rende opaco, lo rende meno credibile, meno accettabile e qualche volta anche costituisce un motivo di rifiuto dello stesso Vangelo di Dio.</w:t>
      </w:r>
    </w:p>
    <w:p w14:paraId="35C83B3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Poiché la Chiesa è custode del Vangelo, non di altre cose, poiché essa è custode della verità, non dei sistemi che l’hanno teorizzata, spetta ad essa scegliere il Vangelo e liberarsi dei sistemi, degli schemi, della cultualità. Essa è obbligata a fare tutto questo a motivo della responsabilità con la quale il Signore l’ha rivestita. Se non lo sa fare, se non lo vuole fare, essa rea dinanzi a Dio di omissione nel dono della verità agli uomini.</w:t>
      </w:r>
    </w:p>
    <w:p w14:paraId="5D957DE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Un’ultima osservazione merita di essere evidenziata. Tutto questo non può essere fatto se non in un cammino di vera santità personale. Chi non cammina nella santità personale, nulla può fare, perché non vive in lui lo Spirito del Signore, il solo che dà luce, dà forza, dà coraggio e determinazione, il solo che porta il cristiano anche al martirio, pur di non cedere in niente alla verità del Vangelo. Paolo vede il pericolo per il Vangelo perché illuminato e sorretto dallo Spirito Santo. Gli altri non lo vedono, anzi combattono il Vangelo, proprio perché lo Spirito del Signore non è operante dentro di loro.</w:t>
      </w:r>
    </w:p>
    <w:p w14:paraId="4B0D0D7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4EC99D2A"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Da parte dunque delle persone più ragguardevoli – quali fossero allora non m'interessa, perché Dio non bada a persona alcuna – a me, da quelle persone ragguardevoli, non fu imposto nulla di più. </w:t>
      </w:r>
    </w:p>
    <w:p w14:paraId="279F2A6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questo versetto ci sono due verità da evidenziare. La prima è questa: Paolo si reca a Gerusalemme, va a esporre la rivelazione a quanti nella Chiesa hanno il potere, o la potestà del discernimento. Lui non va per le persone, va per il ministero che esse esercitano. Va da loro non perché sono persone ragguardevoli, ma perché sono ragguardevoli in ordine al loro ministero, o ufficio che esercitano in seno alla Chiesa di Dio. </w:t>
      </w:r>
    </w:p>
    <w:p w14:paraId="202B6D1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Dinanzi a Dio non c’è preferenza di persone. Ogni persona è vista secondo la misura della sua fede, della sua carità, della sua speranza. Tutto il resto appartiene al ministero, alla carica, all’ufficio, al servizio che bisogna e si deve esercitare nella comunità. Qui Paolo rivela tutta la sua libertà per rapporto agli uomini. Gli uomini gli servono per il ministero o l’ufficio che esercitano. Nulla di più. Non va oltre. Andare oltre significherebbe non essere più liberi dalle persone, significherebbe attribuire alle persone qualità che esse non hanno; significherebbe rivestirle di un onore che compete solo a Dio.</w:t>
      </w:r>
    </w:p>
    <w:p w14:paraId="3D04EED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Anche su questa verità bisogna fare molta attenzione. Occorre molta circospezione, una prudenza infinita, che è solo in noi opera e dono dello Spirito Santo, un frutto del suo amore, ma anche opera e frutto di una invocazione costante perché ci renda liberi della stessa libertà di Cristo Gesù. Siamo noi capaci di una tale libertà? Siamo disposti a conquistarci questa libertà evangelica che ci fa considerare ogni persona nella Chiesa uguale nella dignità, ma differente per il servizio o il ministero che esercita, senza per questo cadere nel timore riverenziale da farci perdere la nostra libertà di figli di Dio dinanzi alle loro persone? Questa libertà va costruita ogni giorno, ogni attimo, in ogni nostra decisione. Questa libertà è la vita stessa del Vangelo, la vita stessa della fede, la vita stessa della verità.</w:t>
      </w:r>
    </w:p>
    <w:p w14:paraId="014C502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 questa libertà è obbligata anche la persona ragguardevole. È essa per prima a non cadere nel laccio della schiavitù del suo ufficio o del suo ministero. Qualora questo si dovesse verificare, la verità, la fede, il Vangelo che essa trasmette prima o poi viene a cadere nella sua stessa schiavitù.  La schiavitù della persona ragguardevole nel suo ufficio o nel suo ministero prima o poi può portare la schiavitù nel Vangelo, nella verità, nella fede. La storia attesta che questo è un processo quasi sempre irreversibile. Quando la persona ragguardevole cade nella schiavitù, nella stessa schiavitù vi cade il Vangelo, la verità, la fede che essa annunzia e vi cade in un modo che non è più possibile tornare indietro.</w:t>
      </w:r>
    </w:p>
    <w:p w14:paraId="67ABC706" w14:textId="77777777" w:rsidR="00B723AF" w:rsidRPr="00B723AF" w:rsidRDefault="00B723AF" w:rsidP="00B723AF">
      <w:pPr>
        <w:spacing w:after="120" w:line="240" w:lineRule="auto"/>
        <w:jc w:val="both"/>
        <w:rPr>
          <w:rFonts w:ascii="Arial" w:eastAsia="Times New Roman" w:hAnsi="Arial" w:cs="Times New Roman"/>
          <w:i/>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Cosa dicono a Paolo queste persone ragguardevoli, cose gli impongono. Niente. Proprio niente. A loro non resta che confermare la conformità al Vangelo della rivelazione da lui ricevuta.  Ciò che finora ha predicato è verità evangelica e può continuare a predicarlo. Resta comunque valida per tutti la norma di prudenza e di morale sancita dalla Chiesa di Gerusalemme. Ma questa norma non parla proprio di circoncisione. Queste le quattro regole di vita: </w:t>
      </w:r>
      <w:r w:rsidRPr="00B723AF">
        <w:rPr>
          <w:rFonts w:ascii="Arial" w:eastAsia="Times New Roman" w:hAnsi="Arial" w:cs="Times New Roman"/>
          <w:i/>
          <w:kern w:val="0"/>
          <w:sz w:val="24"/>
          <w:szCs w:val="20"/>
          <w:lang w:eastAsia="it-IT"/>
          <w14:ligatures w14:val="none"/>
        </w:rPr>
        <w:t>“Abbiamo deciso, lo Spirito Santo e noi, di non imporvi nessun altro obbligo al di fuori di queste cose necessarie: astenervi dalle carni offerte agli idoli, dal sangue, dagli animali soffocati e dalla impudicizia. Farete cosa buona perciò a guardarvi da queste cose” (At 15,28-29).</w:t>
      </w:r>
    </w:p>
    <w:p w14:paraId="43FF2FBC"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Come si può constatare quando la rivelazione viene dal Signore, quando è Lui a parlare, egli parla al singolo, ma per il bene di tutta la Chiesa. Quanti sono preposti al discernimento, poiché questo può essere fatto secondo verità nello Spirito Santo, chi ama il Signore, chi desidera ascoltarlo, chi cerca la verità con purezza e semplicità di cuore, riconoscerà ciò che viene da Dio e ciò che viene dall’uomo. Potrà riconoscerlo, perché in lui dimora lo Spirito Santo, che guida la Chiesa verso la verità tutta intera. Come potrebbe lo Spirito Santo guidare la Chiesa verso la verità tutta intera, senza l’apporto della sua costante rivelazione fatta al singolo, al fine di aiutarlo a comprendere nella sua essenza il Vangelo, in modo che lo possa incarnare secondo la sua interezza nella storia contemporanea? Su questo bisogna riflettere, meditare, pensare. Occorre superare quello schema ormai desueto di rivelazione pubblica e privata. Bisognerebbe entrare in altre categorie teologiche, che ci consentano di parlare di vera rivelazione per il bene di tutta la Chiesa. Su questo si avrà modo di ritornarvi, perché l’argomento merita una parola più precisa, più netta, più sicura. Soprattutto merita che si consideri attentamente chi è che parla nella rivelazione privata e perché parla.</w:t>
      </w:r>
    </w:p>
    <w:p w14:paraId="2FD71C95"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p>
    <w:p w14:paraId="6A705F6F"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Anzi, visto che a me era stato affidato il Vangelo per i non circoncisi, come a Pietro quello per i circoncisi</w:t>
      </w:r>
    </w:p>
    <w:p w14:paraId="740A2752" w14:textId="77777777" w:rsidR="00B723AF" w:rsidRPr="00B723AF" w:rsidRDefault="00B723AF" w:rsidP="00B723AF">
      <w:pPr>
        <w:spacing w:after="120" w:line="240" w:lineRule="auto"/>
        <w:jc w:val="both"/>
        <w:rPr>
          <w:rFonts w:ascii="Arial" w:eastAsia="Times New Roman" w:hAnsi="Arial" w:cs="Times New Roman"/>
          <w:i/>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questo versetto Paolo ci ricorda qual è stata la sua vocazione e missione. Egli è l’apostolo dei non circoncisi, cioè delle genti, mentre Pietro l’apostolo dei circoncisi, cioè dei Giudei. Che di Paolo si debba parlare di apostolo dei non circoncisi, lo si può desumere dalle parole di Dio pronunziate ad Anania. Anche se le stesse parole non escludono la missione presso i figli di Israele: </w:t>
      </w:r>
      <w:r w:rsidRPr="00B723AF">
        <w:rPr>
          <w:rFonts w:ascii="Arial" w:eastAsia="Times New Roman" w:hAnsi="Arial" w:cs="Times New Roman"/>
          <w:i/>
          <w:kern w:val="0"/>
          <w:sz w:val="24"/>
          <w:szCs w:val="20"/>
          <w:lang w:eastAsia="it-IT"/>
          <w14:ligatures w14:val="none"/>
        </w:rPr>
        <w:t>”Va’, perché egli è per me uno strumento eletto per portare il mio nome dinanzi ai popoli, ai re e ai figli di Israele; e io gli mostrerò quanto dovrà soffrire per il mio nome” (At 9,15-16).</w:t>
      </w:r>
    </w:p>
    <w:p w14:paraId="44937A9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Come si può desumere, con molta chiarezza, il Signore indirizza Paolo verso il mondo fuori della Palestina. Fuori della Palestina vivevano prevalentemente i pagani, o gentili, molti erano anche i figli di Israele che vivevano tra le genti. Paolo pertanto deve essere proclamato l’apostolo del mondo intero, mondo che comprende sia pagani che Giudei. Dai suoi viaggi missionari sappiamo che mai egli ha lasciato la predicazione rivolta ai figli di Israele. Solo quando questi rifiutavano la sua parola, egli li abbandonava a se stessi e si rivolgeva ai pagani.</w:t>
      </w:r>
    </w:p>
    <w:p w14:paraId="68D39C6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Tanti figli di Israele per la sua opera missionaria hanno abbracciato la fede in Cristo Gesù e si sono lasciati battezzare nel suo nome.</w:t>
      </w:r>
    </w:p>
    <w:p w14:paraId="1923B3D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Di Pietro invece sappiamo che in un primo momento egli si fermò solo in Palestina. Dagli stessi Atti fu lui, chiamato da Dio, ad aprire ai pagani la porta della fede, attraverso l’annunzio di Cristo Gesù che egli fece a Cornelio e a tutta la sua famiglia. Sappiamo dalla storia, testimoniata dalle sue Lettere, che anche lui lasciò la Palestina e giunse fino a Roma, dove subì il martirio.</w:t>
      </w:r>
    </w:p>
    <w:p w14:paraId="09B7478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conclusione che si impone è una sola: prevalentemente Paolo va verso i pagani, perché il territorio è pagano; Pietro invece predica ai figli di Israele, perché il territorio è dei figli di Israele. Ma sia nel territorio di Israele sia fuori di questo territorio, Pietro e Paolo predicano a pagani e a Giudei, perché il Vangelo è per ogni uomo che viene sulla terra e quando un apostolo del Signore vive in un luogo, predica il Vangelo a tutti coloro che si trovano nel territorio, senza distinzione di sorta. Questo ci conduce </w:t>
      </w:r>
      <w:r w:rsidRPr="00B723AF">
        <w:rPr>
          <w:rFonts w:ascii="Arial" w:eastAsia="Times New Roman" w:hAnsi="Arial" w:cs="Times New Roman"/>
          <w:kern w:val="0"/>
          <w:sz w:val="24"/>
          <w:szCs w:val="20"/>
          <w:lang w:eastAsia="it-IT"/>
          <w14:ligatures w14:val="none"/>
        </w:rPr>
        <w:lastRenderedPageBreak/>
        <w:t>ad affermare che non c’è stata mai una separazione netta tra missione ai pagani e missione ai Giudei, anche perché la missione secondo il Vangelo non è data a beneficio di un popolo, di un territorio, di una nazione, di una stirpe, o razza, ma è data per il mondo intero.</w:t>
      </w:r>
    </w:p>
    <w:p w14:paraId="5740BD2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Le parole di Matteo sono a tal riguardo molto eloquenti: </w:t>
      </w:r>
      <w:r w:rsidRPr="00B723AF">
        <w:rPr>
          <w:rFonts w:ascii="Arial" w:eastAsia="Times New Roman" w:hAnsi="Arial" w:cs="Times New Roman"/>
          <w:i/>
          <w:kern w:val="0"/>
          <w:sz w:val="24"/>
          <w:szCs w:val="20"/>
          <w:lang w:eastAsia="it-IT"/>
          <w14:ligatures w14:val="none"/>
        </w:rPr>
        <w:t xml:space="preserve">“E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r w:rsidRPr="00B723AF">
        <w:rPr>
          <w:rFonts w:ascii="Arial" w:eastAsia="Times New Roman" w:hAnsi="Arial" w:cs="Times New Roman"/>
          <w:kern w:val="0"/>
          <w:sz w:val="24"/>
          <w:szCs w:val="20"/>
          <w:lang w:eastAsia="it-IT"/>
          <w14:ligatures w14:val="none"/>
        </w:rPr>
        <w:t xml:space="preserve">(Mt 28,18-20). La vocazione è per tutti uguale. Ognuno ha dinanzi a sé il mondo, tutte le nazioni. È questo il territorio in cui ognuno deve svolgere il suo ministero. </w:t>
      </w:r>
    </w:p>
    <w:p w14:paraId="69A514D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D1EA672"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poiché colui che aveva agito in Pietro per farne un apostolo dei circoncisi aveva agito anche in me per i pagani </w:t>
      </w:r>
    </w:p>
    <w:p w14:paraId="1BE451C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Ripetiamo: in nessuna parte del Nuovo Testamento è contenuta questa divisione nella missione: missione per i pagani e missione per i circoncisi. È invece il luogo a far sì che ci sia una maggiore attenzione per gli uni piuttosto che per gli altri. Nel momento in cui si cambia luogo, si cambia anche di missione, perché l’uomo che abita in un luogo non è lo stesso uomo che abita in un altro, non lo è per cultura, non lo è per religione, non lo è per origine e per lingua. Tutto questo deve farci comprendere una grande verità teologica. Dio dispone tempi e momenti per la salvezza degli uomini; dispone anche le persone che portano la sua salvezza.</w:t>
      </w:r>
    </w:p>
    <w:p w14:paraId="212254E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Può disporre questo in modo esplicito, ma anche in modo implicito, orientando eventi e circostanze per cui uno viene a trovarsi in un posto anziché in un altro. Paolo può affermare che lui è l’apostolo dei gentili perché lo Spirito Santo gli ha dato come terra di missione il vasto mondo fuori della Palestina. Pietro invece lo può affermare perché come mondo del suo apostolato rimane invece la terra dei Padri. Loro però sono sempre illuminati, guidati, sorretti e spinti dallo Spirito del Signore e quindi conoscono secondo verità la loro missione, riconoscono che essa ha origine in Dio. Noi che non viviamo nella pienezza dello Spirito Santo, dobbiamo sempre riflettere molti giorni e molti notti prima di poter affermare che un evento è stato predisposto da Dio sui nostri passi.</w:t>
      </w:r>
    </w:p>
    <w:p w14:paraId="3D20D7D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 noi spetta il compito di riflettere, di pregare molto, soprattutto di operare sempre un sano discernimento. Anche se tutto questo viene fatto con rigorosa osservanza delle leggi spirituali, che regolano ogni discernimento, sempre c’è da temere che esso non sia un frutto della nostra mente, e non una illuminazione dello Spirito Santo, o una sua volontà ispirata al nostro spirito o messa nel nostro cuore. Su questo bisogna stare molto attenti, conoscendo le insidie di satana che lavora sempre per la rovina di quanti amano e cercano il Signore, avendo già deciso di obbedire alla sua volontà in tutto.</w:t>
      </w:r>
    </w:p>
    <w:p w14:paraId="3004775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conoscenza della volontà attuale di Dio è la questione più delicata di tutta la teologia ascetica. Poiché non c’è progresso spirituale senza la realizzazione della volontà attuale di Dio in ordine alla nostra vita, sapere i criteri per discernere sempre la volontà di Dio è via sicura di santificazione, applicarli con rigore e fortezza di Spirito Santo è obbligo per ogni uomo che è stato chiamato ad essere collaboratore di Dio per la santificazione del mondo. Possiamo affermare con certezza che su </w:t>
      </w:r>
      <w:r w:rsidRPr="00B723AF">
        <w:rPr>
          <w:rFonts w:ascii="Arial" w:eastAsia="Times New Roman" w:hAnsi="Arial" w:cs="Times New Roman"/>
          <w:kern w:val="0"/>
          <w:sz w:val="24"/>
          <w:szCs w:val="20"/>
          <w:lang w:eastAsia="it-IT"/>
          <w14:ligatures w14:val="none"/>
        </w:rPr>
        <w:lastRenderedPageBreak/>
        <w:t>questo campo molte sono le attribuzioni indebite che si fanno a Dio. Questo è un peccato di irriverenza. È menzogna e quindi peccato assai grave, quando lo si fa con deliberata coscienza. Su questo bisogna essere assai vigilanti, perché la salvezza del mondo è nel reale compimento della volontà di Dio, non nella presunta conoscenza di essa.</w:t>
      </w:r>
    </w:p>
    <w:p w14:paraId="36624B1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3E6D9E9"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e riconoscendo la grazia a me conferita, Giacomo, Cefa e Giovanni, ritenuti le colonne, diedero a me e a Barnaba la loro destra in segno di comunione, perché noi andassimo verso i pagani ed essi verso i circoncisi. </w:t>
      </w:r>
    </w:p>
    <w:p w14:paraId="7A42C0D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Sappiamo che la missione di Paolo verso il mondo pagano è stata voluta dallo Spirito Santo, quando lui si trovava in Antiochia, in seno alla comunità cristiana che viveva in quella città. A Gerusalemme la Chiesa di Dio riconosce la volontà dello Spirito Santo che era stata manifestata a Paolo. Giacomo, Cefa e Giovanni riconoscono la grazia di Dio conferita a Paolo. È grazia la “conversione” di Paolo, ma è anche grazia la missione di predicare il Vangelo al mondo intero.</w:t>
      </w:r>
    </w:p>
    <w:p w14:paraId="6DEC17D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dirà a Timoteo che lui ringrazia Dio che lo ha reputato degno di fiducia, affidandogli il ministero della predicazione del Vangelo. Questa è la grazia che la Chiesa di Gerusalemme riconosce che Dio aveva conferita a Paolo. Anche questo riconoscimento merita qualche parola di commento, qualche concetto chiaro, qualche principio esplicito. La Chiesa vive, cresce, espande la sua azione missionaria solo se è capace di riconoscere i doni che Dio concede ai suoi figli perché possano svolgere la missione con efficacia e con abbondanti frutti.</w:t>
      </w:r>
    </w:p>
    <w:p w14:paraId="155AC3E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Quanti sono uomini di Chiesa, figli di Dio, devono chiedere allo Spirito Santo che conceda loro la grazia di riconoscere i doni che Dio conferisce ad un’anima, ad un cuore. Da questo riconoscimento non solo viene aiutata la missione, la stessa vita della Chiesa riceve armonia, armonizzazione, organizzazione efficiente ed efficace, nascono veri frutti di salvezza per il mondo intero. Da questo riconoscimento ognuno sa chi può fare una cosa e chi un’altra. Da questo riconoscimento vengono valorizzati tutti i doni di Dio in seno alla comunità. Questa è la verità.</w:t>
      </w:r>
    </w:p>
    <w:p w14:paraId="561A756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Avendo Giacomo, Cefa e Giovanni riconosciuto il dono di Dio in Paolo, essi sanno che il Vangelo potrà portare frutti in Regioni assai lontane, fuori della loro portata missionaria. Giacomo, Cefa e Giovanni sono qui considerati le colonne non solo della Chiesa di Gerusalemme, ma di tutta la Chiesa. Con loro c’è Pietro e Pietro da solo è la colonna sulla quale si regge la Chiesa di Cristo Gesù.</w:t>
      </w:r>
    </w:p>
    <w:p w14:paraId="5017776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in questo versetto ci insegna una grande verità. La Chiesa ha una sua struttura gerarchica, ha un suo ordinamento interno. Essa non è un ammasso di Apostoli e di fedeli viventi ognuno una loro autonomia e indipendenza dagli altri, salvo poi a riunirsi per qualche decisione particolare da prendere. La Chiesa di Dio ha una sua gerarchia, cioè un potere che discende dall’alto, al quale ognuno è obbligato a sottomettersi, pena il rischio di correre invano sulla via della salvezza personale, ma anche di svolgere una missione inutile nel mondo, sia pagano che giudaico.</w:t>
      </w:r>
    </w:p>
    <w:p w14:paraId="2F4D0CC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Riconoscere la gerarchia nella Chiesa, sapere qual è il suo ruolo, il suo compito, la sua missione, ogni sua potestà è obbligo di ogni fedele in Cristo che ha a cuore la salvezza dei fratelli, di ogni fratello, di ogni uomo che vive su questa terra. Paolo, </w:t>
      </w:r>
      <w:r w:rsidRPr="00B723AF">
        <w:rPr>
          <w:rFonts w:ascii="Arial" w:eastAsia="Times New Roman" w:hAnsi="Arial" w:cs="Times New Roman"/>
          <w:kern w:val="0"/>
          <w:sz w:val="24"/>
          <w:szCs w:val="20"/>
          <w:lang w:eastAsia="it-IT"/>
          <w14:ligatures w14:val="none"/>
        </w:rPr>
        <w:lastRenderedPageBreak/>
        <w:t>questo, lo riconosce. Lui si reca a Gerusalemme perché c’è bisogno di una decisione evangelica in ordine alla missione tra i pagani e questa decisione evangelica la può prendere solo chi nella Chiesa è investito dell’autorità di decidere nel nome del Signore, dando garanzia assoluta ad ogni decisione presa e la garanzia è questa: quanto viene stabilito è volontà di Dio, è suo comandamento, è vera comprensione della sua parola di salvezza e di verità per il genere umano. Anche su questo occorre avere idee chiare, puntuali, esatte, pena il fallimento sia della vocazione che della missione.</w:t>
      </w:r>
    </w:p>
    <w:p w14:paraId="39EFFE0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Le colonne della Chiesa non solo riconoscono la grazia conferita a Paolo, quanto approvano quanto Paolo e Barnaba stanno vivendo, cioè la missione in mezzo ai pagani. Perché oltre al riconoscimento della grazia, occorre anche l’approvazione? Riconoscere che una grazia discende da Dio, non significa automaticamente che la sua applicazione nella storia è conforme alla volontà di Dio. Ci potrebbe essere una grazia, una vera grazia, ma la sua applicazione non essere secondo la volontà di Dio. Chi è rivestito di autorità nel discernimento deve operare un duplice pronunciamento: che quanto si vive è vera grazia di Dio, che il modo in cui la si vive viene anch’esso da Dio. Quanto si vive altro non è che l’esatta realizzazione della volontà di Dio. L’uno e l’altro discernimento appartengono agli Apostoli. Ci sono però dei discernimenti, quali il discernimento di un carisma, che può fare un singolo apostolo; ci sono anche discernimenti sull’adeguatezza tra carisma e sua realizzazione storica che compete anche al singolo apostolo.</w:t>
      </w:r>
    </w:p>
    <w:p w14:paraId="46F0C37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la grazia riguarda l’intera Chiesa e anche l’applicazione storica di questa grazia va oltre i confini di una ristretta cerchia di fedeli, per coinvolgere l’intera comunità dei figli di Dio, allora in questo caso è giusto, opportuno, prudente che il discernimento lo faccia la Chiesa nelle sue Colonne, in forma singola o associata, deve deciderlo colui che è al sommo della gerarchia e che può procedere anche da solo nell’opera del discernimento.</w:t>
      </w:r>
    </w:p>
    <w:p w14:paraId="1D88325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Giacomo, Cefa e Giovanni danno la mano a Paolo in segno di comunione, comunione nella verità della grazia, ma anche comunione nelle modalità di realizzare storicamente la grazia ricevuta. Questo è il significato del gesto che gli Apostoli della comunità di Gerusalemme compiono nei confronti di Paolo. Se le Colonne della Chiesa sono con Paolo e Barnaba, ogni altro membro della Chiesa deve essere con Paolo e Barnaba.</w:t>
      </w:r>
    </w:p>
    <w:p w14:paraId="0CFFA8E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Con sottile argomentazione Paolo sta dimostrando ai Galati che lui è nella piena ortodossia di grazia e di realizzazione della grazia, lui è in piena volontà di Dio. Perché Dio gli ha rivelato ciò che deve fare, perché la Chiesa ha riconosciuto la verità della grazia che gli è stata conferita, infine anche perché la Chiesa si è dichiarata in perfetta comunione con l’operato di Paolo. Se qualcosa non va, non è in lui che non va, ma negli altri; se il Vangelo è stato trasformato, se si è passati ad un altro Vangelo, non è il suo che non è più buono; non più buono, perché mai lo è stato, è quello degli altri.</w:t>
      </w:r>
    </w:p>
    <w:p w14:paraId="46FF0DA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41BB2C1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Soltanto ci pregarono di ricordarci dei poveri: ciò che mi sono proprio preoccupato di fare. </w:t>
      </w:r>
    </w:p>
    <w:p w14:paraId="44981EB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questo versetto viene puntualizzato un modo di essere della Chiesa di Gerusalemme. Nella prima comunità cristiana vi erano molti poveri. Di questi </w:t>
      </w:r>
      <w:r w:rsidRPr="00B723AF">
        <w:rPr>
          <w:rFonts w:ascii="Arial" w:eastAsia="Times New Roman" w:hAnsi="Arial" w:cs="Times New Roman"/>
          <w:kern w:val="0"/>
          <w:sz w:val="24"/>
          <w:szCs w:val="20"/>
          <w:lang w:eastAsia="it-IT"/>
          <w14:ligatures w14:val="none"/>
        </w:rPr>
        <w:lastRenderedPageBreak/>
        <w:t>bisognava sempre ricordarsi. Anche nelle altre comunità c’erano dei poveri. Anche di costoro le Colonne della Chiesa vogliono che Paolo si ricordi. L’amore per i poveri è amore verso Cristo. Il povero è Cristo. Servire il povero è servire Cristo; amare il povero è amare Cristo. In questa raccomandazione di Giacomo, Cefa e Giovanni c’è tutta l’essenza della dottrina cristiana, della verità rivelata.</w:t>
      </w:r>
    </w:p>
    <w:p w14:paraId="1ADF259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Cristo Gesù non è venuto sulla terra per salvare l’anima dell’uomo, è disceso in mezzo a noi per la nostra salvezza e la salvezza è dell’uomo. Ora l’uomo è anima e corpo, è visibile e invisibile. Il visibile bisogna salvarlo come l’invisibile. Il visibile bisogna portarlo nella redenzione quanto l’invisibile. La salvezza è pace, serenità, gioia, speranza, liberazione dalle inquietudini. Ricordarsi dei poveri vuol significare: infondere nei cuori dei poveri la certezza che Dio li ama attraverso loro, li ama attraverso gli Apostoli, ma anche li ama attraverso l’intera comunità dei credenti. Ricordarsi dei poveri ha pertanto un duplice significato: operare direttamente con opere di carità, quando queste sono possibili, quando le circostanze lo permettono.</w:t>
      </w:r>
    </w:p>
    <w:p w14:paraId="7DB1631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Ma anche interessarsi di loro attraverso una vera e propria illuminazione per mezzo dell’insegnamento sulla essenza della fede in Cristo Gesù, che è carità, che è amore sino alla fine, che è prendersi a cuore la sorte dei fratelli, ognuno secondo le proprie possibilità, sia materiali che spirituali. Ricordarsi dei poveri è anche vera opera di evangelizzazione e di catechesi; invito pressante a prendere su di sé le condizioni miserevoli di tanti fratelli; esortazione alla condivisione, alla solidarietà, alle opere di misericordia sia spirituali che materiali. Ricordarsi dei poveri significa impostare la vita di una comunità sul principio dell’amore di Cristo Gesù che per noi non esitò a versare il suo sangue sulla croce.</w:t>
      </w:r>
    </w:p>
    <w:p w14:paraId="1933A91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Una comunità cristiana che non si ricorda dei poveri non è degna di questo nome. Ha tradito il suo Maestro e Signore, ha rinnegato la fede, non ascolta più lo Spirito Santo che è Spirito di perfetta comunione con Dio e con i fratelli. Non c’è vera comunione con i fratelli se non c’è comunione nei beni di questo mondo.  Paolo si prende cura di annotare che si è proprio preoccupato di fare questo.  Questa sua puntualizzazione trova riscontro nella seconda Lettera ai Corinzi, che per buona parte è dedicata alla colletta in favore proprio della Comunità di Gerusalemme che in quegli anni era gravata da una persistente carestia. La preoccupazione per i poveri è il termometro della nostra fede. Ognuno pertanto può sapere quanto crede. È sufficiente che si interroghi quanta preoccupazione ha egli per i poveri di questo mondo.</w:t>
      </w:r>
    </w:p>
    <w:p w14:paraId="6DEAF70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A13A44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Ma quando Cefa venne ad Antiochia, mi opposi a lui a viso aperto perché evidentemente aveva torto. </w:t>
      </w:r>
    </w:p>
    <w:p w14:paraId="0E93196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questi versetti viene rivelata quale deve essere la relazione che deve sempre intercorrere all’interno dei diversi membri del popolo di Dio, siano essi Apostoli, Sacerdoti, Diaconi, Laici. Ognuno deve avere nel cuore un grande amore per la verità. Per la verità bisogna soffrire, patire. Per la verità bisogna essere disposti ad andare in croce. Per la verità nel cristianesimo si muore e per la verità si risorge. Dinanzi alla verità, c’è solo la verità, non ci sono persone. Le persone devono essere viste come soggetti che bisogna chiamare, condurre, ricondurre, portare nella verità. Ogni persona deve sentirsi responsabile della verità dinanzi alle altre persone. Così facendo solo la verità regnerà in seno alla comunità.</w:t>
      </w:r>
    </w:p>
    <w:p w14:paraId="3C417E4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 xml:space="preserve">La carità è necessaria alla verità. Ma anche la verità è necessaria alla carità. Senza carità non si può dire la verità; ma anche senza verità non c’è carità. La carità è la messa in pratica di tutta la verità di Dio, che in sé è carità. La verità è l’essenza di Dio che deve manifestarsi in ogni nostro comportamento, azione, pensiero, opera. Quando un membro del corpo di Cristo vive questo principio, che è quello di fare la verità nella carità, ma anche di dire la verità nella carità, allora la Chiesa camminerà in mezzo agli uomini sempre confortata ed illuminata dalla verità del cielo e sarà per ogni uomo la lampada posta sul lucerniere perché faccia luce a tutti quelli che sono nella casa. </w:t>
      </w:r>
    </w:p>
    <w:p w14:paraId="3796FE3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è un innamorato della verità e sa che solo la verità rende libere le persone. La verità è nel dire e nel fare. Se c’è la verità nel dire, ma non c’è la verità nel fare, la verità nel dire non è creduta da chi ci sta di fronte. Se invece si vive una verità, ma poi non la si dice, neanche questa verità genera salvezza. L’altro non sa per quale ragione noi agiamo e il nostro comportamento rimane velato ai suoi occhi. La giusta via, quella che genera salvezza, è la perfetta corrispondenza e unità tra dire e fare. Gli Atti degli Apostoli dicono che il Vangelo è ciò che Gesù fece ed insegnò, ciò che disse e praticò, ciò che annunziò ed anche incarnò in una perfetta corrispondenza. Il fare era sempre illuminato dalla perfezione della verità che dimorava in lui. La verità che era nel suo cuore, ed era la verità del Padre, usciva sempre dalla sua bocca.</w:t>
      </w:r>
    </w:p>
    <w:p w14:paraId="36A2ED8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Ad Antiochia Paolo nota che in Pietro non c’è questa corrispondenza perfetta tra il dire e il fare. Questo non può esistere in un uomo di Cristo Gesù, ma soprattutto in un uomo che da Gesù era stato posto a fondamento della sua Chiesa. Il fondamento deve essere nel dire e nel fare. Se è soltanto nel dire, è un fondamento che non manifesta visibilmente la realtà invisibile sul quale è poggiato e questa realtà è Cristo, che fece ed insegnò la Parola del Padre. Ad Antiochia Paolo si oppone a viso aperto a Pietro. Perché si oppone? Perché evidentemente aveva torto.</w:t>
      </w:r>
    </w:p>
    <w:p w14:paraId="237E34D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queste poche parole, scopriamo già tutto il metodo di evangelizzazione di Paolo e tutta la forza dello Spirito Santo che lo spingeva a far sì che in ogni azione, opera, comportamento sempre brillasse la verità di Cristo Gesù. Opporsi a viso aperto ha un solo significato: affrontare Pietro direttamente, senza mezzi termini, senza intermediari, senza sotterfugi, senza alcuna ambiguità. </w:t>
      </w:r>
    </w:p>
    <w:p w14:paraId="3BBD36A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Si oppone a lui perché aveva torto e questo torto era evidente. Il torto evangelico è un torto di verità. È un torto perché non si manifesta tutto lo splendore della verità di Cristo Gesù, o attraverso le parole, o attraverso le opere. Parole e opere, azioni e comportamenti devono sempre essere la trasformazione in vita della Parola del Vangelo che Gesù ci ha affidato.</w:t>
      </w:r>
    </w:p>
    <w:p w14:paraId="64E680C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Chiesa vive di verità, se un solo uomo pensa di poter essere sopra la verità, la Chiesa non vive più di verità. A poco a poco comincia ad inocularsi in essa la menzogna e la falsità. Gli uomini di Chiesa vivono per l’annunzio della verità ad ogni uomo, se un solo uomo pensa di essere incorreggibile, pensa cioè di non poter venire corretto da nessuno, anche in questo caso a poco a poco la Chiesa scivola dalla verità nella falsità e percorre vie di menzogna che non sono le vie di Dio. Nella Chiesa ognuno ha un obbligo verso la verità. Obbligo attivo e passivo. Ha l’obbligo di manifestare sempre la verità ai fratelli. Ma ha anche l’obbligo di farsi manifestare la verità dai fratelli.</w:t>
      </w:r>
    </w:p>
    <w:p w14:paraId="79E64F0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La santità nasce solo da questo duplice obbligo. Noi non siamo santi perché non assolviamo questo obbligo, anzi spesso, per il quieto vivere lasciamo che all’interno della Chiesa prosperi e proliferi la cattiva erba dell’errore e questo con grave danno per tutta la comunità cristiana e per il mondo intero.</w:t>
      </w:r>
    </w:p>
    <w:p w14:paraId="137243A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19AAA4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Infatti, prima che giungessero alcuni da parte di Giacomo, egli prendeva cibo insieme ai pagani; ma dopo la loro venuta, cominciò a evitarli e a tenersi in disparte, per timore dei circoncisi. </w:t>
      </w:r>
    </w:p>
    <w:p w14:paraId="458401C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Perché Paolo si oppone a Pietro a viso aperto? Perché Pietro ha torto e questo torto è evidente? Pietro si reca ad Antiochia, città in cui pagani e Giudei convivevano alla pari. In questa città lui prende cibo insieme ai pagani, cosa proibitissima dalla tradizione giudaica. Il giudeo non poteva prendere cibo con i pagani, come non poteva prenderlo con quelli che erano considerati pubblicani e peccatori. Il Concilio di Gerusalemme aveva liberato la Chiesa da questo vincolo. Anche Pietro era stato invitato da Dio nella visione di Giaffa a non considerare più impuro ciò che Dio aveva dichiarato puro.</w:t>
      </w:r>
    </w:p>
    <w:p w14:paraId="7444CC7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 pagani dagli occhi di Dio erano stati dichiarati puri, erano stati ammessi alla salvezza in Cristo Gesù allo stesso modo che i Giudei. Agli occhi di Dio tra Giudei e pagani non vi era alcuna differenza. Questa è la verità di fede. Se non c’è alcuna differenza, se gli uni e gli altri sono salvati solo per la fede in Gesù Cristo, se la legge mosaica non obbliga più né per Giudei e né per pagani, essa non va osservata, non va più osservata, mai, in nessuna circostanza, in nessun caso, salvo per quei casi che il Concilio di Gerusalemme aveva stabilito.</w:t>
      </w:r>
    </w:p>
    <w:p w14:paraId="0E63D7C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Pietro si reca ad Antiochia e vive questa libertà che Dio gli ha dato. Siede a tavola con i pagani e mangia con loro. Ma cosa succede in seguito? Ad Antiochia giungono alcuni da Gerusalemme inviati da Giacomo, che era una colonna di quella Chiesa. Pietro per timore di questi circoncisi, si ritira dalla tavola dei pagani e mangia solo con i circoncisi. Dalla libertà di Cristo passa di nuovo nella schiavitù del timore degli uomini. Pietro non si dimostra uomo veramente liberato da Cristo Gesù; non si rivela uomo che ha compreso la novità assoluta del Vangelo e della fede in Cristo Gesù.  Qualcuno potrebbe obiettare: ma questa di Pietro non è forse una regola di prudenza al fine di non scandalizzare i circoncisi?</w:t>
      </w:r>
    </w:p>
    <w:p w14:paraId="2759C72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è regola di prudenza per due motivi. Prima di tutto perché il suo comportamento è dettato dal timore degli uomini. In che consiste esattamente questo timore, qui non viene specificato. Dobbiamo pensare che si tratti di paura da parte di Pietro di essere rimproverato da loro, oppure di essere additato presso la Chiesa di Gerusalemme come uno non più degno di stima a causa del suo tradimento della Legge e della tradizione dei padri.</w:t>
      </w:r>
    </w:p>
    <w:p w14:paraId="3A39350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è prudenza, perché la prudenza è legge universale, verso gli uni e verso gli altri. Se da una parte Pietro si preserva dai circoncisi, certamente questo non avviene per rapporto ai pagani. Poiché la sua azione nuoce alla sua reputazione, quest’azione non è fatta secondo la Legge della prudenza; è fatta imprudentemente, sconsideratamente, per paura degli uomini ed è questo il torto evidente che Paolo riscontra in lui.</w:t>
      </w:r>
    </w:p>
    <w:p w14:paraId="3FB4009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786AF43"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lastRenderedPageBreak/>
        <w:t xml:space="preserve">E anche gli altri Giudei lo imitarono nella simulazione, al punto che anche Barnaba si lasciò attirare nella loro ipocrisia. </w:t>
      </w:r>
    </w:p>
    <w:p w14:paraId="04FE8F7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è prudenza perché Paolo la giudica una vera e propria ipocrisia. L’ipocrisia è finzione, è porre un’azione esterna che non c’è nel cuore; è compiere un atto non suffragato dalla verità che è in noi. Pietro sa, deve saperlo, lo aveva già deciso lui stesso, che la Legge mosaica non è più via di Dio. Questa è la verità. Se non è più via di Dio per la salvezza, non si deve compiere, se non in quelle quattro norme stabilite, due per ragioni di moralità evangelica, due per motivi di prudenza. Poiché Pietro è uomo ragguardevole nella comunità, è la Pietra sulla quale Cristo Gesù ha fondato la sua Chiesa, il suo comportamento non resta senza conseguenze.</w:t>
      </w:r>
    </w:p>
    <w:p w14:paraId="34D2478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Barnaba, compagno di Paolo nel primo viaggio missionario, e molti altri Giudei lo imitarono in questa simulazione e si lasciarono attrarre in questa ipocrisia. Anche loro compiono, sul cattivo esempio di Pietro, un’azione senza convinzione, senza la convinzione della verità che è nel loro cuore e nel loro cuore ormai c’è una sola verità: Cristo è venuto a liberarci dall’osservanza della Legge e dalle tradizioni dei Padri, Legge e tradizione che non salvano coloro che le mettono in pratica.</w:t>
      </w:r>
    </w:p>
    <w:p w14:paraId="020FFA7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Bisogna fare molta attenzione al discorso di Paolo. Il ragionamento è molto sottile. È fatto con la sapienza dello Spirito Santo. A Paolo non interessa ciò che ha fatto Pietro e non dice queste cose per mettere in cattiva luce, o per manifestare ai Galati il suo modo di rapportarsi con la verità. Il suo discorso ha un solo intendimento: la Legge mosaica rituale non è più via di salvezza, mai lo è stata per alcuno. La Legge mosaica rituale è morta con la morte di Cristo in croce. Ora siamo sotto il segno della sua risurrezione, e il segno della sua risurrezione è la grazia nella fede in Cristo Gesù.</w:t>
      </w:r>
    </w:p>
    <w:p w14:paraId="3A076B1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Usare la simulazione, l’ipocrisia, o anche il convincimento è cosa disdicevole alla fede in Cristo. Usare l’errore, la malafede, l’inganno è peccato contro la croce di Cristo e la sua risurrezione. Una Chiesa che crede in Cristo deve essere anche capace di assumere tutte le conseguenze che nascono dalla fede. Se questo non viene fatto, non c’è futuro per la Chiesa. Questa camminerà secondo l’impulso del tempo e del momento, mai percorrerà la via maestra della fede in Cristo Gesù, la sola che salva l’uomo, ogni uomo, sia egli Ebreo o Romano, Greco o Scita, barbaro o civilizzato.</w:t>
      </w:r>
    </w:p>
    <w:p w14:paraId="49A4010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Paolo vuole questa chiarezza. Questa chiarezza manifesta. Quando non la vede vissuta negli uomini di Chiesa e in modo particolare in coloro che sono posti dinanzi agli altri come guide, maestri e pastori del gregge non può che opporsi risolutamente. Lasciare che nella fede si insinui una simulazione, una ipocrisia, un errore, un inganno, un’ambiguità, o una qualsiasi altra menzogna, è aprire le porte della fede alla sua distruzione.</w:t>
      </w:r>
    </w:p>
    <w:p w14:paraId="33C7AEA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0E83F8F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Ora quando vidi che non si comportavano rettamente secondo la verità del Vangelo, dissi a Cefa in presenza di tutti: “Se tu, che sei Giudeo, vivi come i pagani e non alla maniera dei Giudei, come puoi costringere i pagani a vivere alla maniera dei Giudei? </w:t>
      </w:r>
    </w:p>
    <w:p w14:paraId="77F3BDD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Prima di tutto Paolo tiene a precisare qual è stato l’errore di Pietro e degli altri: essi non si comportavano secondo la verità del Vangelo. La verità del Vangelo per Paolo è una sola: la libertà che Cristo ci ha conquistato attraverso la salvezza che si </w:t>
      </w:r>
      <w:r w:rsidRPr="00B723AF">
        <w:rPr>
          <w:rFonts w:ascii="Arial" w:eastAsia="Times New Roman" w:hAnsi="Arial" w:cs="Times New Roman"/>
          <w:kern w:val="0"/>
          <w:sz w:val="24"/>
          <w:szCs w:val="20"/>
          <w:lang w:eastAsia="it-IT"/>
          <w14:ligatures w14:val="none"/>
        </w:rPr>
        <w:lastRenderedPageBreak/>
        <w:t>compie in noi per mezzo della fede in Lui. Siamo salvi per la fede in Cristo, che è morto per i nostri peccati ed è risorto per la nostra giustificazione.</w:t>
      </w:r>
    </w:p>
    <w:p w14:paraId="5CC73A0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Al di fuori di questa fede, non c’è salvezza, non c’è redenzione, non c’è verità. Compiere gesti, azioni che sono in evidente contrasto con questa fede che è nel cuore, è simulazione, è ipocrisia, è inganno, è falsità. Nel cuore c’è la verità, nelle azioni c’è la falsità. Nel cuore c’è la luce, nelle azioni regna la tenebra. Nel cuore c’è la fede in Cristo, nelle azioni c’è la tradizione degli uomini che non ha mai salvato alcuno, perché anche nell’Antico Testamento la salvezza, la vita era nell’osservanza dei comandamenti, nella Legge che Dio aveva dato al Sinai.</w:t>
      </w:r>
    </w:p>
    <w:p w14:paraId="6209CC5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Pietro ha agito alla presenza di tutti, ha agito in seno alla comunità. Si è comportato ipocritamente dinanzi alla comunità, dinanzi alla comunità Paolo chiarisce la questione della fede.  Anche questa è regola di saggezza e di intelligenza nello Spirito Santo. È necessario che alcune chiarificazioni avvengano pubblicamente e questo al fine di non lasciare residui di menzogna nei cuori. Se un solo residuo di falsità rimane nel cuore, questo residuo potrebbe comportarsi a modo di lievito. Potrebbe lievitare tutti i pensieri di questa falsità e a poco a poco tutta la comunità potrebbe venire ricondotta nell’errore sia morale che di fede. È giusto che questa regola si osservi scrupolosamente e questo al fine di togliere alla menzogna e alla falsità ogni spazio vitale, ogni traccia di respiro sia nell’anima, che nel cuore e nella mente.</w:t>
      </w:r>
    </w:p>
    <w:p w14:paraId="2CF0655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Ogni uomo deve essere riportato nella pienezza della verità. Per questo la chiarificazione deve essere pubblica, dinanzi a tutti. Palesemente l’ipocrisia è penetrata nei cuori, palesemente essa deve essere tolta. Paolo coglie l’occasione per riaffermare il principio della libertà alla quale ci chiama Cristo Gesù.  Bisogna fare molta attenzione al modo in cui Paolo si serve del caso di Pietro per stabilire ancora una volta la verità cui necessariamente deve condurre la retta fede in Cristo. Il modo è il seguente. Paolo non rimprovera a Pietro la sua ipocrisia, la sua simulazione. Gli dice al contrario: Tu che sei Giudeo per nascita e per tradizione hai abbandonato la Legge dei Giudei e le loro tradizioni. Ti sei messo a mangiare con i pagani. Hai conquistato la libertà che ti viene dalla tua fede.</w:t>
      </w:r>
    </w:p>
    <w:p w14:paraId="1D6BB41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hai fatto quando hai mangiato con i pagani, quando ti sei seduto insieme con loro. Questa libertà ti è stata data direttamente dal Signore, dallo Spirito Santo, che ti ha introdotto nella casa di Cornelio, nella quale ti ha fatto vedere che Dio non ha preferenze di persone. Se tu ti sei liberato dalla Legge, e quando hai mangiato insieme ai pagani lo hai dimostrato, perché costringere i pagani a vivere alla maniera dei Giudei, obbligarli cioè a ritornare nella schiavitù di quella Legge dalla quale ti sei liberato? Questo ha fatto la tua ipocrisia, la tua simulazione. Hai in qualche modo detto ai pagani che non eri libero e se non sei libero tu dalla Legge, neanche loro lo possono divenire. Quindi anche loro sono obbligati ad osservarla, sono costretti a entrare nella sua schiavitù. Un solo comportamento a volte compromette un’intera vita di predicazione, un’intera esistenza di evangelizzazione. Questo ci deve far comprendere che la nostra fede è sempre esposta alla sua vanificazione attraverso i nostri gesti, le nostre decisioni, i nostri comportamenti.</w:t>
      </w:r>
    </w:p>
    <w:p w14:paraId="47E96E4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138D7BC"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Noi che per nascita siamo Giudei e non pagani peccatori, </w:t>
      </w:r>
    </w:p>
    <w:p w14:paraId="5CB932B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 xml:space="preserve">Viene ora spiegata la differenza tra il Giudeo e il pagano. Il Giudeo per nascita è figlio della promessa, è adoratore del vero Dio, anche se a volte la vita contraddiceva la fede che si professava con la bocca. Tuttavia è vero: il Giudeo era in possesso della Legge, dei Profeti, della Sapienza divina. Era in grado di offrire a Dio il vero culto spirituale che è l’obbedienza alla sua volontà. Il pagano invece tutto questo non lo possedeva. Viveva nell’idolatria. In tal senso è peccatore. Non è peccatore perché pagano. È pagano peccatore perché vive immerso nell’idolatria. L’idolatria, si sa, per la Scrittura è all’origine di tutti i mali, di ogni peccato, di ogni trasgressione. </w:t>
      </w:r>
    </w:p>
    <w:p w14:paraId="47DC8EF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deve essere specificato, se non si vuole identificare pagano e peccatore, quasi fossero sinonimi. Pagano di per sé non significa peccatore. Lo attesta nel Nuovo Testamento Cornelio e la sua famiglia, gente timorata di Dio, che viveva una giustizia naturale ineccepibile, costellata di tante opere di misericordia. Ciò non toglie che il pagano per il suo stesso essere pagano è immerso nel peccato, perché privo della luce della verità che viene dalla rivelazione e quindi esposto alla menzogna dell’idolatria che lo spingeva di male in male e di errore in errore.</w:t>
      </w:r>
    </w:p>
    <w:p w14:paraId="73669CA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pagano spesso peccava per ignoranza. Aveva come luce solo la sua coscienza. Secondo Paolo veniva anche giudicato dalla sua coscienza dinanzi a Dio nel giorno della morte. Il Giudeo invece non era giudicato dalla coscienza, ma dalle Legge, quindi il suo giudizio era molto più severo, perché a metro del giudizio non c’era la coscienza, ma la Legge e la Legge di Dio è perfetta in ogni suo decreto, o prescrizione e l’uomo è obbligato ad osservarla in ogni sua parte, dal momento che ne è a conoscenza.</w:t>
      </w:r>
    </w:p>
    <w:p w14:paraId="4294D8E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353250F"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w:t>
      </w:r>
    </w:p>
    <w:p w14:paraId="07C1A14C" w14:textId="77777777" w:rsidR="00B723AF" w:rsidRPr="00B723AF" w:rsidRDefault="00B723AF" w:rsidP="00B723AF">
      <w:pPr>
        <w:spacing w:after="120" w:line="240" w:lineRule="auto"/>
        <w:jc w:val="both"/>
        <w:rPr>
          <w:rFonts w:ascii="Arial" w:eastAsia="Times New Roman" w:hAnsi="Arial" w:cs="Times New Roman"/>
          <w:i/>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Nonostante ci fosse una sostanziale differenza tra il Giudeo e il pagano peccatore, alla fine la conclusione è una sola. Non sono le opere della Legge che giustificano il Giudeo e neanche è l’opera della coscienza che giustifica il pagano. Chi giustifica l’uno e l’altro è la fede in Cristo Gesù. Quindi sia il Giudeo che il pagano devono emettere un vero atto di fede in Cristo Gesù se vogliono essere giustificati dinanzi a Dio. Posto questo fondamento alla giustificazione, Paolo offre l’affermazione chiara, nitida, perfetta, ineccepibile: </w:t>
      </w:r>
      <w:r w:rsidRPr="00B723AF">
        <w:rPr>
          <w:rFonts w:ascii="Arial" w:eastAsia="Times New Roman" w:hAnsi="Arial" w:cs="Times New Roman"/>
          <w:i/>
          <w:kern w:val="0"/>
          <w:sz w:val="24"/>
          <w:szCs w:val="20"/>
          <w:lang w:eastAsia="it-IT"/>
          <w14:ligatures w14:val="none"/>
        </w:rPr>
        <w:t xml:space="preserve">dalle opere della Legge non verrà mai giustificato nessuno. </w:t>
      </w:r>
    </w:p>
    <w:p w14:paraId="2A5582D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È questa la frase centrale di tutta la Lettera ai Galati. Da questa affermazione al negativo, nasce però l’affermazione al positivo: tutti sono giustificati per mezzo della fede in Cristo Gesù. Perché nessun uomo sarà mai giustificato dalle opere della Legge? Perché la giustificazione è il passaggio dalla morte alla vita. Chi è spiritualmente morto, non può passare alla vita per un moto della sua volontà, o per una qualche sua opera che compie. Lui è morto.</w:t>
      </w:r>
    </w:p>
    <w:p w14:paraId="2D89BF6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Per essere giustificati occorre un’opera esterna, un’opera compiuta da un altro. Quest’opera l’ha compiuta per noi Cristo Signore, che sulla croce ha espiato il nostro peccato e cancellato il nostro debito. Quest’opera l’ha compiuta Cristo Gesù perché dalla croce ha versato sui credenti lo Spirito Santo che deve operare la </w:t>
      </w:r>
      <w:r w:rsidRPr="00B723AF">
        <w:rPr>
          <w:rFonts w:ascii="Arial" w:eastAsia="Times New Roman" w:hAnsi="Arial" w:cs="Times New Roman"/>
          <w:kern w:val="0"/>
          <w:sz w:val="24"/>
          <w:szCs w:val="20"/>
          <w:lang w:eastAsia="it-IT"/>
          <w14:ligatures w14:val="none"/>
        </w:rPr>
        <w:lastRenderedPageBreak/>
        <w:t>rigenerazione dell’uomo. Di tutto questo se ne parlerà durante la trattazione delle molteplici tematiche contenute in questa Lettera. Ora ci preme affermare una sola verità: Cristo è la giustificazione dell’uomo. A Cristo e alla sua giustificazione si accede mediante la fede in Lui, nella sua persona e nel suo mistero.</w:t>
      </w:r>
    </w:p>
    <w:p w14:paraId="1880ED4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Altra verità da affermare è la seguente: solo Cristo è la nostra giustificazione e la nostra santificazione, cercare vie alternative a questa è consumare invano le proprie energie, è lavorare per nulla, e operare nella più grande stoltezza e insipienza. Pietro sicuramente non pensava tutte queste cose, quando lasciò di mangiare con i pagani e si rivolse nuovamente ai Giudei. Paolo però avverte il pericolo di un simile atteggiamento e coglie l’occasione per manifestare la vera via per accedere alla giustificazione e alla salvezza. </w:t>
      </w:r>
    </w:p>
    <w:p w14:paraId="251C416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Bisogna iniziare a pensare in Cristo, secondo Cristo, per Cristo, con Cristo. Bisogna entrare nel mistero di Cristo, anche con la mente e non solo con il cuore. Bisogna seriamente riflettere su quanto Cristo ha fatto per la nostra redenzione eterna. Comprendere il mistero di Cristo Gesù è penetrare fino in fondo il mistero dell’uomo. Se non comprendiamo Cristo, neanche noi ci comprenderemo. Faremo opere inutili, cercheremo una salvezza che in fondo salvezza non è. La Legge non giustifica, perché la Legge lascia l’uomo così come è. Gesù giustifica perché ci cambia nella natura, ci rigenera per mezzo del suo Santo Spirito.  Anche sui frutti della giustificazione operata da Cristo Gesù avremo modo di ritornare, a causa della vastità dei problemi trattati in questo scritto di Paolo ai Galati.</w:t>
      </w:r>
    </w:p>
    <w:p w14:paraId="48058FC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186A18E5"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Se pertanto noi che cerchiamo la giustificazione in Cristo siamo trovati peccatori come gli altri, forse Cristo è ministro del peccato? Impossibile! </w:t>
      </w:r>
    </w:p>
    <w:p w14:paraId="3949BAD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Queste parole meritano una giusta comprensione, anche perché a volte Paolo parla come per assurdo, con dei concetti che nella sua mente sono chiari, mentre spesso non sono altrettanto chiari per colui che legge. La prima frase di questo versetto riguarda la situazione attuale dei Giudei. I Giudei non sono giustificati. Anche loro sono da giustificare come i pagani. Anche loro sono trasgressori della Legge come i pagani. Questa è la grande verità. Presso Dio non c’è distinzione tra Giudei e pagani, poiché gli uni e gli altri sono stati racchiusi sotto il peccato.</w:t>
      </w:r>
    </w:p>
    <w:p w14:paraId="5C92C0E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“Essere trovati peccatori” non è dopo aver cercato e trovato la giustizia, ma prima di trovarla, prima di accedere alla fede in Cristo Gesù, che avviene con l’ascolto della predicazione degli Apostoli. C’è pertanto uno stato che precede la giustificazione e questo stato è sicuramente di peccato, se non è di peccato attuale, in quanto qualcuno potrebbe essere attualmente giusto, in quanto osservante della Legge di Dio, non è giusto, quindi è peccatore, in ordine al peccato originale che l’umanità ha commesso in Adamo e che la esclude dalla grazia e dalla santità.</w:t>
      </w:r>
    </w:p>
    <w:p w14:paraId="04FF00C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L’altra affermazione di Paolo: </w:t>
      </w:r>
      <w:r w:rsidRPr="00B723AF">
        <w:rPr>
          <w:rFonts w:ascii="Arial" w:eastAsia="Times New Roman" w:hAnsi="Arial" w:cs="Times New Roman"/>
          <w:i/>
          <w:kern w:val="0"/>
          <w:sz w:val="24"/>
          <w:szCs w:val="20"/>
          <w:lang w:eastAsia="it-IT"/>
          <w14:ligatures w14:val="none"/>
        </w:rPr>
        <w:t>“forse Cristo è ministro del peccato?</w:t>
      </w:r>
      <w:r w:rsidRPr="00B723AF">
        <w:rPr>
          <w:rFonts w:ascii="Arial" w:eastAsia="Times New Roman" w:hAnsi="Arial" w:cs="Times New Roman"/>
          <w:kern w:val="0"/>
          <w:sz w:val="24"/>
          <w:szCs w:val="20"/>
          <w:lang w:eastAsia="it-IT"/>
          <w14:ligatures w14:val="none"/>
        </w:rPr>
        <w:t>”, merita anch’essa una parola chiara che ne permetta la comprensione. Cristo non serve il peccato dell’uomo. Cristo il peccato lo toglie, lo abolisce, lo porta via, lo crocifigge nel suo corpo per ucciderlo una volta per tutte.  Cristo è invece ministro della grazia e della misericordia del Padre. Il ministero di Cristo nasce dal cuore del Padre, dall’immensità del suo amore, nasce per amore dell’uomo, per la sua salvezza. È questa la verità su Cristo Gesù. Non ce ne sono altre. Per Paolo è impossibile che Cristo possa essere pensato come ministro del peccato.</w:t>
      </w:r>
    </w:p>
    <w:p w14:paraId="45CCFE1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 xml:space="preserve">Non può essere pensato perché lui il peccato lo crocifigge nel suo corpo, lo appende al palo, lo fa morire nelle sue membra, se si potesse dire, diremmo anche fisicamente e non solo spiritualmente. Cosa si intende: </w:t>
      </w:r>
      <w:r w:rsidRPr="00B723AF">
        <w:rPr>
          <w:rFonts w:ascii="Arial" w:eastAsia="Times New Roman" w:hAnsi="Arial" w:cs="Times New Roman"/>
          <w:i/>
          <w:kern w:val="0"/>
          <w:sz w:val="24"/>
          <w:szCs w:val="20"/>
          <w:lang w:eastAsia="it-IT"/>
          <w14:ligatures w14:val="none"/>
        </w:rPr>
        <w:t xml:space="preserve">“Forse Cristo è ministro del peccato?”. </w:t>
      </w:r>
      <w:r w:rsidRPr="00B723AF">
        <w:rPr>
          <w:rFonts w:ascii="Arial" w:eastAsia="Times New Roman" w:hAnsi="Arial" w:cs="Times New Roman"/>
          <w:kern w:val="0"/>
          <w:sz w:val="24"/>
          <w:szCs w:val="20"/>
          <w:lang w:eastAsia="it-IT"/>
          <w14:ligatures w14:val="none"/>
        </w:rPr>
        <w:t>Si dovrebbe intendere che Cristo, se si fosse messo a disposizione del peccato, a suo servizio, sarebbe governato dal peccato al fine di operare la redenzione e la giustificazione del mondo?</w:t>
      </w:r>
    </w:p>
    <w:p w14:paraId="643BF27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Cristo Gesù ha una sola relazione: con Dio Padre e con l’obbedienza a Dio. Altre relazioni Cristo non ne possiede. Le altre relazioni sono di morte al peccato e di vittoria sulla morte per noi, per riscattarci e liberarci dalla schiavitù del peccato e della morte.  Questa verità esclude ogni teoria falsa, menzognera, bugiarda, ambigua, che di tanto in tanto compare sulla scena della storia. Questa teoria vorrebbe che Cristo avesse pagato il debito al diavolo per la nostra liberazione. In questo senso dovremmo veramente parlare di Cristo ministro del peccato e del principe di questo mondo.  Mentre in verità Cristo Gesù ha pagato un solo debito, il suo debito d’amore al Padre nostro celeste, donando a Lui tutta la gloria in una obbedienza fino alla morte di croce. È a causa di questa obbedienza che noi tutti siamo redenti, giustificati, santificati, salvati. Cristo vive solo nell’amore del Padre, perché Lui è dall’amore e per l’amore del Padre e tutto questo lo realizza vivendo nell’amore del Padre. </w:t>
      </w:r>
    </w:p>
    <w:p w14:paraId="6AD0ED8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C36613C"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Infatti se io riedifico quello che ho demolito, mi denuncio come trasgressore. </w:t>
      </w:r>
    </w:p>
    <w:p w14:paraId="7D3D365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versetto è una vera sottigliezza argomentativa. Paolo abbandona ora il tema della giustificazione mediante la fede in Cristo Gesù, lascia come per incanto la questione in che senso Cristo non è ministro del peccato e ritorna al fatto che causò quello che da tutti è definito come l’incidente di Antiochia.</w:t>
      </w:r>
    </w:p>
    <w:p w14:paraId="305B08C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fede in Gesù Cristo ha demolito la Legge giudaica, l’ha dichiarata inutile quanto alla giustificazione. Per essa nessun uomo verrà mai giudicato. Pietro venendo ad Antiochia e mettendosi a mangiare con i pagani, prendendo il cibo insieme a loro, ha dato una forte spallata per la demolizione della Legge giudaica, la quale non doveva in nessun caso prendere piede o vigore all’interno del cristianesimo. Se dopo aver demolito la Legge, ricomincio ad edificarla, anche se attraverso una simulazione e una ipocrisia, cosa faccio in verità, se non denunciare me stesso come un trasgressore della Legge?</w:t>
      </w:r>
    </w:p>
    <w:p w14:paraId="2F6C1A9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Spieghiamo bene il pensiero di Paolo. Paolo dice semplicemente che Pietro è un trasgressore della Legge giudaica. È trasgressore per un motivo assai semplice. Prima ha distrutto la Legge e la Legge si distrugge con la trasgressione, non importa quali siano stati o siano i motivi per trasgredirla.</w:t>
      </w:r>
    </w:p>
    <w:p w14:paraId="61453FC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Possono essere anche quelli della sua dichiarata inservibilità, o inutilità. Quando una Legge viene dichiarata nulla, questa Legge non obbliga più in coscienza. Se poi viene nuovamente dichiarata santa, valida, giusta, attraverso un comportamento, altro non si fa che autodenunciarsi come trasgressori nel momento stesso in cui si ricomincia a viverla. In fondo Pietro ritirandosi dai pagani e andando a mangiare con gli Ebrei si è dichiarato trasgressore della Legge giudaica. Una Legge o obbliga sempre ed è valida sempre, oppure non è valida mai. Nessuna legge può essere valida e non valida allo stesso tempo. Essere valida in un luogo, non valida in un altro. Poiché è proprio della Legge la sua validità universale. Tutto </w:t>
      </w:r>
      <w:r w:rsidRPr="00B723AF">
        <w:rPr>
          <w:rFonts w:ascii="Arial" w:eastAsia="Times New Roman" w:hAnsi="Arial" w:cs="Times New Roman"/>
          <w:kern w:val="0"/>
          <w:sz w:val="24"/>
          <w:szCs w:val="20"/>
          <w:lang w:eastAsia="it-IT"/>
          <w14:ligatures w14:val="none"/>
        </w:rPr>
        <w:lastRenderedPageBreak/>
        <w:t>questo ci manifesta come bisogna essere sempre al massimo della prudenza in ogni nostra azione, altrimenti rischiamo di essere giudicati colpevoli proprio di quella Legge che noi dichiariamo non più valida, ma che subito dopo mettiamo in pratica per ragioni umane, per motivi terreni, per paura degli uomini.</w:t>
      </w:r>
    </w:p>
    <w:p w14:paraId="38AD0AE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61888760"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In realtà mediante la Legge io sono morto alla Legge, per vivere per Dio. </w:t>
      </w:r>
    </w:p>
    <w:p w14:paraId="4DBE5BF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questa un’altra di quelle affermazioni lapidarie di Paolo, che merita tutta una spiegazione per una sua perfetta comprensione. Questo versetto è di difficile interpretazione a motivo della parola </w:t>
      </w:r>
      <w:r w:rsidRPr="00B723AF">
        <w:rPr>
          <w:rFonts w:ascii="Arial" w:eastAsia="Times New Roman" w:hAnsi="Arial" w:cs="Times New Roman"/>
          <w:i/>
          <w:kern w:val="0"/>
          <w:sz w:val="24"/>
          <w:szCs w:val="20"/>
          <w:lang w:eastAsia="it-IT"/>
          <w14:ligatures w14:val="none"/>
        </w:rPr>
        <w:t>“Legge”</w:t>
      </w:r>
      <w:r w:rsidRPr="00B723AF">
        <w:rPr>
          <w:rFonts w:ascii="Arial" w:eastAsia="Times New Roman" w:hAnsi="Arial" w:cs="Times New Roman"/>
          <w:kern w:val="0"/>
          <w:sz w:val="24"/>
          <w:szCs w:val="20"/>
          <w:lang w:eastAsia="it-IT"/>
          <w14:ligatures w14:val="none"/>
        </w:rPr>
        <w:t xml:space="preserve"> che evidentemente non ha un senso univoco. Esaminiamo isolatamente le due espressioni: </w:t>
      </w:r>
      <w:r w:rsidRPr="00B723AF">
        <w:rPr>
          <w:rFonts w:ascii="Arial" w:eastAsia="Times New Roman" w:hAnsi="Arial" w:cs="Times New Roman"/>
          <w:i/>
          <w:kern w:val="0"/>
          <w:sz w:val="24"/>
          <w:szCs w:val="20"/>
          <w:lang w:eastAsia="it-IT"/>
          <w14:ligatures w14:val="none"/>
        </w:rPr>
        <w:t>“mediante la Legge”</w:t>
      </w:r>
      <w:r w:rsidRPr="00B723AF">
        <w:rPr>
          <w:rFonts w:ascii="Arial" w:eastAsia="Times New Roman" w:hAnsi="Arial" w:cs="Times New Roman"/>
          <w:kern w:val="0"/>
          <w:sz w:val="24"/>
          <w:szCs w:val="20"/>
          <w:lang w:eastAsia="it-IT"/>
          <w14:ligatures w14:val="none"/>
        </w:rPr>
        <w:t xml:space="preserve">, </w:t>
      </w:r>
      <w:r w:rsidRPr="00B723AF">
        <w:rPr>
          <w:rFonts w:ascii="Arial" w:eastAsia="Times New Roman" w:hAnsi="Arial" w:cs="Times New Roman"/>
          <w:i/>
          <w:kern w:val="0"/>
          <w:sz w:val="24"/>
          <w:szCs w:val="20"/>
          <w:lang w:eastAsia="it-IT"/>
          <w14:ligatures w14:val="none"/>
        </w:rPr>
        <w:t>“morto alla Legge”</w:t>
      </w:r>
      <w:r w:rsidRPr="00B723AF">
        <w:rPr>
          <w:rFonts w:ascii="Arial" w:eastAsia="Times New Roman" w:hAnsi="Arial" w:cs="Times New Roman"/>
          <w:kern w:val="0"/>
          <w:sz w:val="24"/>
          <w:szCs w:val="20"/>
          <w:lang w:eastAsia="it-IT"/>
          <w14:ligatures w14:val="none"/>
        </w:rPr>
        <w:t xml:space="preserve">, iniziando proprio dalla seconda.  Quando Paolo è morto alla Legge? Nel momento in cui si è lasciato afferrare dalla fede in Cristo Gesù. È in questo preciso momento che lui è stato affrancato dalla Legge giudaica, e in tal senso egli è morto alla Legge, perché non vive sotto la sua schiavitù. Morire a qualcosa, per Paolo, equivale a dire: vivere nell’assoluta libertà dalla cosa, nel nostro caso, assoluta libertà dalla Legge mosaica. Cosa allora può e deve significare: </w:t>
      </w:r>
      <w:r w:rsidRPr="00B723AF">
        <w:rPr>
          <w:rFonts w:ascii="Arial" w:eastAsia="Times New Roman" w:hAnsi="Arial" w:cs="Times New Roman"/>
          <w:i/>
          <w:kern w:val="0"/>
          <w:sz w:val="24"/>
          <w:szCs w:val="20"/>
          <w:lang w:eastAsia="it-IT"/>
          <w14:ligatures w14:val="none"/>
        </w:rPr>
        <w:t>“mediante la Legge”</w:t>
      </w:r>
      <w:r w:rsidRPr="00B723AF">
        <w:rPr>
          <w:rFonts w:ascii="Arial" w:eastAsia="Times New Roman" w:hAnsi="Arial" w:cs="Times New Roman"/>
          <w:kern w:val="0"/>
          <w:sz w:val="24"/>
          <w:szCs w:val="20"/>
          <w:lang w:eastAsia="it-IT"/>
          <w14:ligatures w14:val="none"/>
        </w:rPr>
        <w:t>?</w:t>
      </w:r>
    </w:p>
    <w:p w14:paraId="1ADA263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Prima di tutto: la Legge della fede. Anche la fede è una Legge, anzi è la Legge della giustificazione in Cristo Gesù, che ci libera dalla Legge delle opere, dalla quale mai alcuna giustificazione potrà sorgere. La Legge della fede è la vita per Paolo. La vita nasce, si sviluppa, cresce e genera altra vita solo se si osserva con scrupolosa meticolosità questa Legge della fede.</w:t>
      </w:r>
    </w:p>
    <w:p w14:paraId="3DF9A50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In secondo luogo </w:t>
      </w:r>
      <w:r w:rsidRPr="00B723AF">
        <w:rPr>
          <w:rFonts w:ascii="Arial" w:eastAsia="Times New Roman" w:hAnsi="Arial" w:cs="Times New Roman"/>
          <w:i/>
          <w:kern w:val="0"/>
          <w:sz w:val="24"/>
          <w:szCs w:val="20"/>
          <w:lang w:eastAsia="it-IT"/>
          <w14:ligatures w14:val="none"/>
        </w:rPr>
        <w:t xml:space="preserve">“mediante la Legge” </w:t>
      </w:r>
      <w:r w:rsidRPr="00B723AF">
        <w:rPr>
          <w:rFonts w:ascii="Arial" w:eastAsia="Times New Roman" w:hAnsi="Arial" w:cs="Times New Roman"/>
          <w:kern w:val="0"/>
          <w:sz w:val="24"/>
          <w:szCs w:val="20"/>
          <w:lang w:eastAsia="it-IT"/>
          <w14:ligatures w14:val="none"/>
        </w:rPr>
        <w:t>potrebbe anche significare questo: quale fu il frutto ultimo, l’atto definitivo della Legge? L’uccisione del Figlio di Dio. “Noi abbiamo una Legge e secondo questa Legge, egli deve morire”. Questo fu il grido del Sinedrio. È proprio a causa di questo frutto della Legge che Paolo è stato liberato dalla Legge mosaica. Fu proprio questo atto ultimo della Legge che ha condotto Cristo sulla croce per la redenzione e la giustificazione dell’umanità intera.</w:t>
      </w:r>
    </w:p>
    <w:p w14:paraId="2D3D30E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Legge che doveva conferire vita, generò la morte di Dio sulla croce. Da questa morte nacque la vita per tutto il genere umano. Dove non arrivò la Legge, arrivò la morte del Figlio di Dio, ma la morte del Figlio di Dio fu causata proprio dalla Legge mosaica. L’una e l’altra interpretazioni, anche se in sé non pienamente perfette, a causa del pensiero di Paolo, che è come se fosse rimasto nel suo cuore, conducono però all’affermazione di fondo, questa affermazione è però chiarissima in Paolo e senza alcun equivoco, o ambiguità di sorta.</w:t>
      </w:r>
    </w:p>
    <w:p w14:paraId="1F8AA1B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Paolo può vivere interamente per il Signore, a motivo di Cristo Gesù che è morto per lui. La morte di Cristo è ormai la nuova Legge del cristiano. La morte di Cristo è la Legge che ci consente di morire alla Legge mosaica, per vivere solo per Dio e per il suo regno, per la sua verità e la sua giustizia. Su questa verità non possono esserci dubbi, né incertezze, perché questa verità è l’essenza stessa della fede nella giustificazione per opera di Cristo Gesù, nel suo Santo Spirito. </w:t>
      </w:r>
    </w:p>
    <w:p w14:paraId="246B4E2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Vivere per Dio ha un duplice significato: la morte di Cristo che è la nuova Legge del cristiano opera il cambiamento sostanziale dell’uomo ed è grazie a questo cambiamento sostanziale che l’uomo può vivere per il suo Signore. Una volta che questa possibilità è stata data all’uomo, Paolo ci manifesta che in lui è stata portata </w:t>
      </w:r>
      <w:r w:rsidRPr="00B723AF">
        <w:rPr>
          <w:rFonts w:ascii="Arial" w:eastAsia="Times New Roman" w:hAnsi="Arial" w:cs="Times New Roman"/>
          <w:kern w:val="0"/>
          <w:sz w:val="24"/>
          <w:szCs w:val="20"/>
          <w:lang w:eastAsia="it-IT"/>
          <w14:ligatures w14:val="none"/>
        </w:rPr>
        <w:lastRenderedPageBreak/>
        <w:t>al suo compimento e alla sua perfezione. Egli non ha altro interesse, non ha altro scopo nella sua vita se non quello di vivere solo per il Signore. Egli è una vita consacrata interamente a Dio e questo può farlo grazie alla rigenerazione che ha cambiato la sua natura, alla sua nuova nascita da acqua e dallo Spirito Santo. È questa la forza della rigenerazione cristiana.</w:t>
      </w:r>
    </w:p>
    <w:p w14:paraId="43A262D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47B5E9A8"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Sono stato crocifisso con Cristo e non sono più io che vivo, ma Cristo vive in me. Questa vita nella carne, io la vivo nella fede del Figlio di Dio, che mi ha amato e ha dato se stesso per me. </w:t>
      </w:r>
    </w:p>
    <w:p w14:paraId="28D1A3E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Questo versetto è di rara bellezza. È la perfetta fotografia dell’anima di Paolo e della sua vita spirituale. È giusto che lo analizziamo affermazione per affermazione. È necessario che lo si faccia al fine di cogliere tutta la verità che traspare in ogni parola. La vita spirituale di ogni cristiano potrà trarne un beneficio non minimo.</w:t>
      </w:r>
    </w:p>
    <w:p w14:paraId="0D8AA96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Sono stato crocifisso con Cristo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Sappiamo qual è il pensiero di Paolo sul battesimo. Questo è vera morte in Cristo, vera crocifissione con Lui. Paolo in questa frase afferma la nuova realtà che si è venuta a creare in lui il giorno in cui fu immerso nelle acque del santo battesimo. Veramente egli è morto della stessa morte di Cristo, con Cristo è stato crocifisso al peccato, alle passioni, alla superbia, ad ogni concupiscenza. Con il battesimo l’uomo secondo la carne è veramente morto. Ma allo stesso tempo, con il battesimo è nato in lui un altro uomo. È nato in lui l’uomo spirituale, fatto tutto ad immagine di Cristo Gesù. È questa la straordinaria potenza del santo battesimo. In esso muore l’uomo vecchio, viene crocifisso. Nasce l’uomo nuovo, risorge l’uomo spirituale, secondo Dio, tutto formato ad immagine del Signore risorto.</w:t>
      </w:r>
    </w:p>
    <w:p w14:paraId="1B91498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 e non sono più io che vivo, ma Cristo vive in me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Se la morte con Cristo è stata vera morte, vera vita deve essere quella che è nata da questa morte. È vera vita quando non è più l’uomo a vivere dentro di sé, dentro la sua vita, ma è Cristo che vive la sua vita nell’uomo. Qual è la vita di Cristo che egli vive in chi con lui è veramente morto? Questa vita è una vita tutta consacrata all’obbedienza per la gloria del Padre e per la santificazione del mondo.</w:t>
      </w:r>
    </w:p>
    <w:p w14:paraId="2FBF997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Cristo vive dentro di noi, quando noi abbiamo un solo desiderio: farci vittima d’amore come lui per innalzare al Padre la gloria, la vera adorazione che è obbedienza alla sua volontà, ponendo tutta intera la nostra vita per il compimento della sua volontà, per ascoltare la sua voce, per realizzare la sua parola, per compiere il comandamento che lui ci ha dato.</w:t>
      </w:r>
    </w:p>
    <w:p w14:paraId="646F2BA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Cristo per questo visse: per compiere solo la volontà del Padre. Perché Cristo vive in noi? Perché noi possiamo compiere solo la volontà del Padre. Cristo vive in Paolo e vivendo in Paolo compie ogni suo desiderio che è finalizzato alla redenzione e alla giustificazione dell’uomo, conducendo ogni creatura all’obbedienza, all’ascolto, alla fede al Vangelo. Cristo vive in Paolo, perché Paolo veramente è morto al mondo, al suo mondo, ai suoi fratelli secondo la carne, è morto alla sua cultura e al suo stile di vita, per lasciare che solo Cristo vivesse in lui la sua vita di obbedienza e di carità per la salvezza di ogni uomo.</w:t>
      </w:r>
    </w:p>
    <w:p w14:paraId="17EA226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Nessuno può vivere la vita di Cristo in sé, o meglio Cristo non può vivere la sua vita in un battezzato, se il battezzato non decide di morire veramente la morte di Cristo </w:t>
      </w:r>
      <w:r w:rsidRPr="00B723AF">
        <w:rPr>
          <w:rFonts w:ascii="Arial" w:eastAsia="Times New Roman" w:hAnsi="Arial" w:cs="Times New Roman"/>
          <w:kern w:val="0"/>
          <w:sz w:val="24"/>
          <w:szCs w:val="20"/>
          <w:lang w:eastAsia="it-IT"/>
          <w14:ligatures w14:val="none"/>
        </w:rPr>
        <w:lastRenderedPageBreak/>
        <w:t>che è morte ad ogni peccato, perché solo la volontà di Dio si manifesti attraverso la sua vita.</w:t>
      </w:r>
    </w:p>
    <w:p w14:paraId="0C3570A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Questa vita nella carne, io la vivo nella fede del Figlio di Dio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Paolo però non è morto fisicamente come Cristo, non è ancora risuscitato alla vita del dopo, quando anche la nostra carne diverrà di spirito, trasformata dalla potenza dell’Altissimo. Paolo ora vive nella sua carne mortale, come è vissuto Cristo nella sua carne mortale, ma è una carne mortale nella quale è stato impresso il sigillo della morte di Cristo e della sua risurrezione. È pertanto una vita segnata dallo Spirito Santo. Cosa fa Paolo di questa sua vita che egli vive nella carne? La vive interamente nella fede del Figlio di Dio. La fede nel Figlio di Dio in questo versetto ha un solo significato, non ne ha altri perché è lo stesso Paolo a indicarcelo.</w:t>
      </w:r>
    </w:p>
    <w:p w14:paraId="792F7DD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che mi ha amato e ha dato se stesso per me.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È questa la fede nel Figlio di Dio. Chi è Cristo? È colui che ha amato Paolo, ha amato me, dice Paolo, e ha dato la vita per me. Cristo ha amato Paolo e gli ha dato la vita. Cosa deve fare Paolo: deva amare Cristo e dargli la vita. Come Cristo ha dato la vita a Paolo? Compiendo in tutto la volontà del Padre suo. Come dona Paolo la vita a Cristo? Compiendo in tutto la volontà di Cristo nella sua vita. Poiché non è più Paolo che vive, ma è Cristo che vive in Lui, Cristo vive in Paolo per amare ogni uomo e per dare la vita per ogni uomo. Questa vita ora è quella di Paolo. Questa vita bisogna donare per la salvezza e la redenzione di ogni uomo.</w:t>
      </w:r>
    </w:p>
    <w:p w14:paraId="2DFBDD1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questo versetto troviamo la regola dell’amore, l’unica regola dell’amore cristiano. L’amore cristiano è uno solo: mettere in pratica ogni Parola di Cristo perché Cristo possa salvare ancora, possa donare ancora il suo amore di salvezza, possa obbedire ancora al Padre dei cieli, possa morire ancora sulla croce, perché solo se continua a morire sulla croce, nella perfetta obbedienza al Padre suo, potrà ancora salvare il mondo.</w:t>
      </w:r>
    </w:p>
    <w:p w14:paraId="325DFE3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cristiano è lo strumento dato a Cristo, il corpo dato a Cristo, la carne data a Cristo, perché Cristo possa, in un processo mistico di incarnazione, continuare ad amare e a dare la vita per la salvezza di ogni uomo.  È questa l’unica spiritualità possibile per ogni cristiano e questa spiritualità nasce il giorno in cui un uomo mosso dallo Spirito Santo e toccato nel cuore, decide di consegnarsi a Cristo perché Cristo possa continuare a vivere in lui per la salvezza del mondo.</w:t>
      </w:r>
    </w:p>
    <w:p w14:paraId="5AEF7B8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 questa spiritualità il cristiano diviene corpo di Cristo, carne di Cristo, perché tutto il suo amore di obbedienza al Padre possa riversarsi sul mondo intero e attrarlo all’amore vero, puro e santo che è perfetta obbedienza al Vangelo, in una conversione che è vera morte nella morte di Cristo.</w:t>
      </w:r>
    </w:p>
    <w:p w14:paraId="306285D8"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p>
    <w:p w14:paraId="4EB571DB"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 xml:space="preserve">Non annullo dunque la grazia di Dio; infatti se la giustificazione viene dalla Legge, Cristo è morto invano. </w:t>
      </w:r>
    </w:p>
    <w:p w14:paraId="21DDB5D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prima affermazione possiamo definirla una dichiarazione di intenti: Tutto viene dalla grazia. </w:t>
      </w:r>
      <w:r w:rsidRPr="00B723AF">
        <w:rPr>
          <w:rFonts w:ascii="Arial" w:eastAsia="Times New Roman" w:hAnsi="Arial" w:cs="Times New Roman"/>
          <w:i/>
          <w:kern w:val="0"/>
          <w:sz w:val="24"/>
          <w:szCs w:val="20"/>
          <w:lang w:eastAsia="it-IT"/>
          <w14:ligatures w14:val="none"/>
        </w:rPr>
        <w:t>“Non annullo dunque la grazia di Dio”</w:t>
      </w:r>
      <w:r w:rsidRPr="00B723AF">
        <w:rPr>
          <w:rFonts w:ascii="Arial" w:eastAsia="Times New Roman" w:hAnsi="Arial" w:cs="Times New Roman"/>
          <w:kern w:val="0"/>
          <w:sz w:val="24"/>
          <w:szCs w:val="20"/>
          <w:lang w:eastAsia="it-IT"/>
          <w14:ligatures w14:val="none"/>
        </w:rPr>
        <w:t xml:space="preserve"> non deve essere presa come una frase che riguarda lui, il suo stile di vita, le sue affermazioni, ma come un grido di liberazione. </w:t>
      </w:r>
      <w:r w:rsidRPr="00B723AF">
        <w:rPr>
          <w:rFonts w:ascii="Arial" w:eastAsia="Times New Roman" w:hAnsi="Arial" w:cs="Times New Roman"/>
          <w:i/>
          <w:kern w:val="0"/>
          <w:sz w:val="24"/>
          <w:szCs w:val="20"/>
          <w:lang w:eastAsia="it-IT"/>
          <w14:ligatures w14:val="none"/>
        </w:rPr>
        <w:t xml:space="preserve">Io non annullo la grazia di Dio </w:t>
      </w:r>
      <w:r w:rsidRPr="00B723AF">
        <w:rPr>
          <w:rFonts w:ascii="Arial" w:eastAsia="Times New Roman" w:hAnsi="Arial" w:cs="Times New Roman"/>
          <w:kern w:val="0"/>
          <w:sz w:val="24"/>
          <w:szCs w:val="20"/>
          <w:lang w:eastAsia="it-IT"/>
          <w14:ligatures w14:val="none"/>
        </w:rPr>
        <w:t>con comportamenti per lo meno non del tutto santi, non l’annulla con parole insipienti, false, erronee e neanche l’annulla con teorie e dottrine non conformi alla retta fede.</w:t>
      </w:r>
    </w:p>
    <w:p w14:paraId="5196371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In tutto ciò che io dico, penso, compio, predico e realizzo non annullo la grazia di Dio. Non fondo cioè la mia giustificazione sulle mie opere o sulle opere della Legge. All’interno della nostra fede tutto è per grazia e tutto discende come un dono dall’Onnipotente Signore della nostra vita e della nostra storia.</w:t>
      </w:r>
    </w:p>
    <w:p w14:paraId="0ACD92A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È questa una verità assoluta. Tutto è grazia. Tutto è dalla grazia di Cristo. Tutto è dalla sua morte e risurrezione. Tutto è dalla sua vita. In questa verità Paolo vive, per questa verità si affatica e soffre, per questa verità lotta e spera, per questa verità interviene con energia e fermezza. Questa verità deve rimanere sempre intatta nel nostro cuore, nella nostra anima nel nostro spirito. Questa verità deve essere insegnata come l’unica verità della nostra fede, dalla quale tutte le altre ricevono consistenza, verità, significato. Questa verità insegna e afferma che tutto viene dalla grazia di Cristo Gesù, viene dalla sua vita, viene dalla sua morte e risurrezione.</w:t>
      </w:r>
    </w:p>
    <w:p w14:paraId="0B80DEB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una qualche grazia potesse venire fuori di Cristo, Cristo non ci servirebbe, sarebbe morto invano. Avrebbe fatto un qualcosa di veramente inutile, poiché per noi sarebbe stato possibile ed è possibile accedere alla giustificazione e quindi al dono soprannaturale della vita attraverso noi stessi. A che servirebbe la crocifissione di Cristo, se la mia salvezza non è in Cristo, ma nelle mie opere, nella mia umanità? A che servirebbe la morte di Cristo, se poi è la Legge che mi salva e in modo particolare la Legge di Mosè? Tutto è grazia. Tutto è dalla grazia. La nostra grazia, la grazia di Dio è Cristo Gesù nostro Signore.</w:t>
      </w:r>
    </w:p>
    <w:p w14:paraId="69EC496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È Lui la grazia che per noi è discesa dal cielo. È Lui la grazia che per noi è salita sulla croce, per darci la grazia come frutto del suo amore e della sua obbedienza, per insegnarci che senza amore e senza obbedienza, che si lasciano affiggere alla croce, non c’è salvezza per il genere umano.</w:t>
      </w:r>
    </w:p>
    <w:p w14:paraId="28C9B09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Lui la grazia di Dio per mezzo della quale discende su di noi l’altra grazia del Padre che è lo Spirito Santo, che deve operare in noi la giustificazione, la santificazione, la salvezza. È Lui la grazia che vuole vivere totalmente, pienamente in noi, per portare ancora oggi, attraverso la nostra carne e il nostro corpo, la missione che il Padre gli ha affidato. È Lui la grazia che vuole trasformare in grazia di Dio, in grazia di salvezza la nostra vita. </w:t>
      </w:r>
    </w:p>
    <w:p w14:paraId="5C8964F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Perché questo possa avvenire è necessario che noi ci lasciamo coinvolgere interamente dalla grazia di Cristo, in questa grazia ci immergiamo, questa grazia invochiamo, in questa grazia ogni giorno cresciamo. Sarà dalla nostra consegna alla grazia di Dio che la nostra vita riceverà il suo significato di vocazione all’amore in Cristo per la conversione del mondo, ma anche per la nostra santificazione. La grazia di Cristo ci rigenera, ci santifica, ci salva ad una sola condizione: che ci consegniamo ad essa, che consegniamo ad essa tutta intera la nostra vita in ogni momento della nostra esistenza. </w:t>
      </w:r>
    </w:p>
    <w:p w14:paraId="1DF2D06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Storia, Vangelo, Rivelazione.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La Rivelazione è la manifestazione del mistero della Salvezza. Il Vangelo è la Parola definitiva di questa rivelazione. Oltre il Vangelo c’è solo la comprensione della rivelazione, ma non più la sua formazione. Rivelazione e Vangelo sono finalizzati alla trasformazione di tutta la storia dell’uomo, che deve essere tutta conforme alla Volontà di Dio manifestata nella Rivelazione, contenuta nel Vangelo. Se la Rivelazione, il Vangelo, non trasformano una vita la causa è duplice: o colui che riceve la vera Parola di Dio non aderisce, non l’accoglie, non si converte, non vi presta fede. Oppure colui che trasmette la Parola non lo fa secondo </w:t>
      </w:r>
      <w:r w:rsidRPr="00B723AF">
        <w:rPr>
          <w:rFonts w:ascii="Arial" w:eastAsia="Times New Roman" w:hAnsi="Arial" w:cs="Times New Roman"/>
          <w:kern w:val="0"/>
          <w:sz w:val="24"/>
          <w:szCs w:val="20"/>
          <w:lang w:eastAsia="it-IT"/>
          <w14:ligatures w14:val="none"/>
        </w:rPr>
        <w:lastRenderedPageBreak/>
        <w:t>le giuste regole della sua trasmissione. Ogni trasmissione non conforme alle regole non sortisce alcun effetto di salvezza, non genera e non produce redenzione nel cuore degli uomini.</w:t>
      </w:r>
    </w:p>
    <w:p w14:paraId="0731477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Non c’è altro Vangelo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Capire perché non c’è altro Vangelo è assai semplice. Il Vangelo è il mistero della salvezza che si è compiuto nell’Incarnazione, Passione, Morte, Risurrezione e Ascensione al Cielo di nostro Signore Gesù Cristo. Solo Cristo è il Salvatore del mondo, solo Lui ha parole di vita eterna, solo la sua verità salva, solo la sua morte e la sua risurrezione sono la nostra giustificazione e il nostro condono dei peccati. Affermare che possa esistere un altro Vangelo, significa che vi è un’altra via di salvezza al di fuori del mistero di Cristo e della sua Parola che manifesta e rivela sia il suo mistero che il nostro, tutto da compiere in Lui, per Lui e con Lui. Affermare che vi possa essere un altro Vangelo è dire che vi è un altro Cristo. Uno è Cristo e uno il Salvatore del mondo, una la Parola di vita e uno il Vangelo che giustifica, redime, santifica un uomo. La nostra salvezza è Cristo, è in Cristo, è per Cristo, è con Cristo. È Cristo nella sua verità e nella sua grazia. Questo è il Vangelo. Far dipendere la salvezza da qualche altra cosa, che sia piccola o grande non ha alcuna importanza, è vera e propria sostituzione di Cristo.</w:t>
      </w:r>
    </w:p>
    <w:p w14:paraId="088EC65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Le fasi della fede. Dalla rivelazione al Vangelo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All’origine della nostra fede c’è Dio che personalmente parla. Ha parlato per mezzo dei profeti, ha parlato in modo definitivo per mezzo di Gesù Cristo. Senza Parola non c’è fede. Si badi bene però: la Parola deve essere quella di Dio, la sola, l’unica, la vera Parola di Dio. Chi sostituisce la Parola, priva l’uomo della possibilità di porre un atto di fede. Cristo ha costituito la sua Chiesa portatrice nel mondo della sua Parola. Nella Chiesa ognuno, a vario titolo e grado di partecipazione al ministero profetico di Cristo Gesù, è chiamato a svolgere il ministero dell’annunzio. Poiché la fede è adesione alla sola Parola di Dio è obbligo di chi l’annunzia di dirla integra, pura, senza nulla aggiungere e nulla togliere; così è anche obbligo di chi deve aiutare a comprendere quanto viene annunziato, a interpretare la Parola guidato solo dalla potente luce della sapienza dello Spirito Santo. Sia nell’annunzio, che nell’interpretazione si insinua la falsità, il cambiamento della Parola, la sua totale trasformazione. È la fine della fede, perché è la fine della Parola. Chiunque aggiunge anche una sola virgola alla Parola di Gesù, chiunque altera anche in pochissimo il suo significato di salvezza e di redenzione, costui sappia che è un falso profeta. È falso profeta chiunque in qualche modo dona una volontà di Dio non conforme in pieno alla volontà di Dio, sia nell’interpretazione che nella comprensione. Essere falsi profeti è più facile di quanto non si pensi: basta una sola omelia, che è sempre fatta nel nome di Dio, a costituirci falsi profeti, se in essa abbiamo introdotto elementi che sono nostri e non più di Dio. La Parola pronunciata si fa in seguito Parola scritta. Non è la Parola scritta che dona la fede, è l’intelligenza che di essa ci offre lo Spirito Santo. Se il ministro della Parola non è nello Spirito Santo, non è neanche nel Vangelo. Un Vangelo dato, ma non fatto comprendere, è un Vangelo che non dona salvezza; un Vangelo dato, ma fatto comprendere male, non solo non dona salvezza, a volte giustifica il peccato che si annida nel cuore dell’uomo. Nella Chiesa Cattolica abbiamo una garanzia: i Vangeli e gli altri Scritti che si chiamano canonici sono Vangelo, contengono in sé tutto il mistero di Cristo Gesù. Essi sono stati scritti per ispirazione dello Spirito Santo e sempre per ispirazione dello Spirito alla Chiesa sono stati riconosciuti come pura e vera opera dello Spirito Santo. Quello che invece non possiamo garantire è che quanti dicono il Vangelo, lo dicano nella sua integrità, </w:t>
      </w:r>
      <w:r w:rsidRPr="00B723AF">
        <w:rPr>
          <w:rFonts w:ascii="Arial" w:eastAsia="Times New Roman" w:hAnsi="Arial" w:cs="Times New Roman"/>
          <w:kern w:val="0"/>
          <w:sz w:val="24"/>
          <w:szCs w:val="20"/>
          <w:lang w:eastAsia="it-IT"/>
          <w14:ligatures w14:val="none"/>
        </w:rPr>
        <w:lastRenderedPageBreak/>
        <w:t>né che quanti lo interpretano, lo interpretano secondo la verità dello Spirito. Lo abbiamo già detto: nella trasmissione e nella comprensione si potrebbe insinuare l’errore, la falsità, la menzogna, l’inganno, l’ambiguità: cose tutte che vanificano la potenza salvatrice del Vangelo della salvezza. Perché questo errore, sia nell’annunzio che nella comprensione, non si verifichi, il Signore assiste la sua Chiesa di un potente mezzo che è l’assistenza perenne dello Spirito Santo perché le porte degli inferi non prevalgano contro la verità del Vangelo.  È qui si entra nella questione sempre attuale e sempre da risolvere che è la rivelazione cosiddetta privata.</w:t>
      </w:r>
    </w:p>
    <w:p w14:paraId="685AEC7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rivelazione “privata” esiste? Quando è privata?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Diciamo che è privata unicamente quella rivelazione che riguarda un solo cuore, una sola anima, un solo spirito, una sola mente, una sola vita. Solo in questo senso esiste ed è privata la rivelazione. È però rivelazione privata non nel senso che Dio manifesti qualcosa del mistero che non è stato ancora rivelato; manifesta una sua particolare volontà ad un uomo, perché la compia. È privata questa manifestazione se riguarda solo la sua persona e nessun altro. Se un altro soltanto fosse oggetto di questa rivelazione, essa non sarebbe più privata, diverrebbe un fatto ecclesiale, comunitario, di pubblico interesse. Deve essere considerata di dominio pubblico, fatta alla Chiesa per la Chiesa.</w:t>
      </w:r>
    </w:p>
    <w:p w14:paraId="032E5F4F"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rivelazione del mistero (chiusa).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A proposito della rivelazione del mistero dobbiamo dire che non c’è più alcun’altra rivelazione di esso. Il mistero della salvezza si è compiuto interamente, è stato rivelato compiutamente. In tal senso non esiste più neanche rivelazione privata nel senso or ora indicato. La rivelazione privata è solo in ordine ad una manifestazione personale della volontà di Dio che riguarda solo la persona che la riceve.</w:t>
      </w:r>
    </w:p>
    <w:p w14:paraId="250B178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rivelazione della comprensione del mistero (aperta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C’è però la comprensione del mistero e questo avviene non per intelligenza umana, ma per pura rivelazione del Signore. Questa rivelazione è sempre aperta e dura fino alla consumazione dei tempi. Ogni qualvolta il mistero della redenzione viene compreso in una visione più nitida e più chiara, più bella e più splendente, questa comprensione è frutto solo dello Spirito Santo ed è sempre per tutta la Chiesa, mai per un singolo fedele. Nessuna comprensione del mistero può essere usata a beneficio di una sola persona; ogni comprensione è dono dello Spirito Santo ed è dono per tutta la Chiesa. Spetta alla Chiesa intervenire, operare il giusto discernimento, stabilire la conformità al Vangelo della rivelazione ricevuta, indicarla ai suoi fedeli come vera comprensione del mistero di Cristo. Su questa rivelazione si deve iniziare a fondare la propria esistenza, la propria vita. In questo senso, questa rivelazione non è più privata, perché interessa l’intera Chiesa ed è l’intera Chiesa che deve intervenire e stabilire se l’interpretazione del Vangelo corrisponde alla verità che è tutta nel suo seno, oppure ci sono elementi discordanti che fanno temere che non si tratta di mozione dello Spirito, ma semplicemente dell’uomo. Il discernimento è solo della Chiesa, anzi è solo di coloro che nella Chiesa hanno il mandato del discernimento: Papa, Vescovo e in comunione con il Vescovo e con il Papa anche il Sacerdote. </w:t>
      </w:r>
    </w:p>
    <w:p w14:paraId="3591F72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Ogni rivelazione per la comprensione del mistero per il discernimento della Chiesa diventa “Vangelo” (comprensione del Vangelo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Vangelo e comprensione del Vangelo non possono mai essere disgiunti. Quando nella Chiesa viene operato il sano, il giusto discernimento e si conclude che la comprensione rivelata del Vangelo </w:t>
      </w:r>
      <w:r w:rsidRPr="00B723AF">
        <w:rPr>
          <w:rFonts w:ascii="Arial" w:eastAsia="Times New Roman" w:hAnsi="Arial" w:cs="Times New Roman"/>
          <w:kern w:val="0"/>
          <w:sz w:val="24"/>
          <w:szCs w:val="20"/>
          <w:lang w:eastAsia="it-IT"/>
          <w14:ligatures w14:val="none"/>
        </w:rPr>
        <w:lastRenderedPageBreak/>
        <w:t>è vera, corrisponde alla natura della sua fede, anzi fa crescere la fede in comprensione, allora la rivelazione diventa Vangelo, si fa patrimonio della stessa Chiesa. Entra in quella che si chiama la Tradizione della Chiesa. Cosa è la Tradizione della Chiesa se non il cammino della Chiesa nella verità tutta intera e verso la verità tutta intera? Poiché la comprensione del Vangelo avviene per opera dello Spirito Santo, dobbiamo anche affermare che questa comprensione è pura, vera rivelazione. Poiché essa è fatta alla Chiesa per la crescita della verità tutta intera nella Chiesa, essa è sempre pubblica, anche se fatta ad uno solo dei suoi figli. Come pubblica era la profezia nell’Antico Testamento, fatta generalmente attraverso un solo uomo. Era data ad un solo uomo, ma perché fosse consegnata al mondo intero. Così dicasi della comprensione sempre più piena del Vangelo. È fatta ad un solo uomo, ma perché sia donata a tutti gli uomini. Vista ogni rivelazione dello Spirito Santo come cammino della Chiesa nel tempo, essa appartiene all’essenza della sua vita e non semplicemente alla sua periferia, come se di questa rivelazione dovessimo tenerci a distanza. Dobbiamo tenerci a distanza di tutto ciò che non è rivelazione, ma falsa profezia, quando cioè si dice in nome di Dio una cosa, mentre quella cosa che si dice non è la volontà di Dio, la sua verità.</w:t>
      </w:r>
    </w:p>
    <w:p w14:paraId="3BC44A1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Rivelazione bloccata, Antico e Nuovo Testamento (solo teologia).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Con la chiusura del Nuovo Testamento non c’è più rivelazione del mistero. C’è però la sua sempre attuale e piena comprensione. Questa è vera e propria rivelazione. Lo abbiamo già detto: questa rivelazione riguarda solo la comprensione, non i contenuti del mistero che sono già perfettissimi, pienissimi, completi. La Teologia appartiene forse anch’essa alla rivelazione intesa come comprensione del mistero? Nella sua finalità la teologia dovrebbe appartenere alla rivelazione, ma la rivelazione è opera dello Spirito Santo nell’uomo, non è opera del solo uomo. È sufficiente questa piccolissima osservazione, o constatazione, per operare un giusto discernimento circa la teologia: è rivelazione, quindi comprensione più piena e perfetta del mistero quella teologia fatta dallo Spirito nell’uomo; non è rivelazione tutta quella teologia che non è opera dello Spirito che illumina la mente credente, che riflette sul mistero, o sui misteri della nostra santissima fede. Se la rivelazione della comprensione del mistero è solo opera dello Spirito, si comprende allora che molta teologia non appartiene allo Spirito, non appartiene alla rivelazione, perché non è operata dallo Spirito Santo nell’uomo credente, che pensa e che riflette sulla sua fede. O il teologo è santo e lo Spirito può operare dentro di lui, o non è santo e quindi non è neanche teologo, non è uno cioè che è divenuto strumento dello Spirito per la comprensione del mistero di Cristo Gesù. Dobbiamo allora affermare che molta teologia è solo pensiero umano; non salva colui che la dice, non redime colui che l’ascolta. Ogni pensiero umano non ha la potenza di redimere un uomo. Né chi non è in santità sarà mai capace di comprendere quanto l’altro afferma nella santità. Il Santo è interpretato, compreso solo dal santo; chi non è santo non può comprendere il santo e quanto dice del santo è falso. È falso perché manca nel non santo lo Spirito di Dio che ha ispirato il santo ad agire e a comportarsi, a dire e a pensare in un modo anziché in un altro. Lo Spirito Santo  il solo che può rivelare al nostro spirito la verità secondo la quale lui lo ha mosso. Santità e teologia sono una cosa sola. Così sono una cosa sola: santità e predicazione, santità e pastorale. Come fa un non santo, uno che non vive la volontà di Dio insegnare a compiere la volontà di Dio, uno che non la comprende insegnare a comprenderla e uno che non la conosce nella sua verità insegnare a conoscerla secondo verità? È questo l’assurdo umano, l’assurdo </w:t>
      </w:r>
      <w:r w:rsidRPr="00B723AF">
        <w:rPr>
          <w:rFonts w:ascii="Arial" w:eastAsia="Times New Roman" w:hAnsi="Arial" w:cs="Times New Roman"/>
          <w:kern w:val="0"/>
          <w:sz w:val="24"/>
          <w:szCs w:val="20"/>
          <w:lang w:eastAsia="it-IT"/>
          <w14:ligatures w14:val="none"/>
        </w:rPr>
        <w:lastRenderedPageBreak/>
        <w:t xml:space="preserve">ecclesiale, ma anche l’assurdo ministeriale. Che moltissima teologia non sia operata nello Spirito Santo lo attesta la storia che non viene trasformata da essa. La storia non si interessa di nessun pensiero umano. Solo la volontà di Dio riesce a smuovere la storia; ma la smuove se questa parola è proferita dalla potenza dello Spirito Santo che abita e dimora operativamente in un figlio della Chiesa. Questo vale anche per l’insegnamento della teologia e non solo per la sua elaborazione. La teologia fa parte della comprensione della Parola e ogni comprensione vera della Parola è rivelazione. Anche comprendere quanto altri hanno detto nello loro santità, è opera dello Spirito Santo. O il teologo è santo, o è il più grande falso profeta che la storia conosca. </w:t>
      </w:r>
    </w:p>
    <w:p w14:paraId="745C59C1"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Rivelazione e Teologia.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rivelazione è la manifestazione del mistero della salvezza. Nella rivelazione Dio manifesta se stesso all’uomo, ma anche manifesta l’uomo all’uomo in un intreccio di fatti e di parole intimamente connessi. La rivelazione del suo mistero Dio l’ha affidata alla sua Chiesa, la quale ha anche il divino mandato di annunziarla ad ogni uomo, invitandolo alla conversione e alla fede. La rivelazione è il dato fondamentale sul quale si innesta la fede. La teologia cosa fa nel contesto della rivelazione? Essa svolge il compito di spiegare il mistero, di renderlo comprensibile alla mente, ad ogni mente; ma deve spiegare il mistero attraverso le categorie del linguaggio umano, non può sostituirsi al mistero, non può metterlo da parte, non può annullarlo. La teologia è la serva fedele della rivelazione. Essa ascolta e traduce, ascolta e interpreta, ascolta e spiega, ascolta e riferisce agli uomini di ogni tempo. È evidente che in un’opera così delicata non può essere assente lo Spirito Santo. È Lui che deve condurre la Chiesa verso la verità tutta intera; è Lui che dona alla Chiesa la comprensione sempre più perfetta del mistero della salvezza; è sempre Lui che illumina la mente perché comprenda e riscalda il cuore perché aderisca; è Lui che mette la parola giusta su chi annunzia e l’intelletto giusto su chi ascolta. Lo Spirito che ha dato la Parola, lo Spirito che ha assistito gli agiografi a scriverla, lo Spirito che ha mosso gli Apostoli a predicarla, lo stesso ed unico Spirito deve essere sempre nel cuore di chi in qualche modo ha una relazione con la Parola. Chi è senza lo Spirito, ha la lettera del mistero, ma non il suo significato, ha l’involucro, ma non l’essenza.  Questo deve essere proclamato con fermezza se si vuole ridare vita alla predicazione, alla teologia, ad ogni altra forma attraverso cui la Parola viene predicata, compresa, insegnata, studiata, elaborata in sistema. Anche colui che studia la Parola, anche attraverso le molteplici vie teologiche, deve essere pieno di Spirito Santo, altrimenti non comprende. Chi parla deve avere lo Spirito perché è Lui che apre le menti alla conoscenza del mistero; chi ascolta deve lasciarsi aprire la mente dallo Spirito; chi ha già aperta la mente dallo Spirito, deve vivere nello Spirito, se vuole che lo Spirito Santo continui ad illuminarlo sul mistero e a renderlo vivo ed operante nel suo cuore, nella sua anima, nella sua mente.</w:t>
      </w:r>
    </w:p>
    <w:p w14:paraId="15EC40C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falsità nella fede.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La Parola è stata affidata all’uomo e allo Spirito, è stata affidata allo Spirito nell’uomo. Quando un uomo, chiunque esso sia, toglie lo Spirito dal suo cuore, la Parola diviene in lui lettera morta. Essa non è più portatrice di un mistero, del mistero della salvezza. Si spezza quel legame vitale tra cuore, Spirito e Parola, e la falsità si insinua nella fede, nella predicazione, nella vita. La falsità nella fede avviene con molta facilità. È assai semplice passare dalla verità alla falsità, è sufficiente che lo Spirito non sia più operante dentro di noi perché non vi sia più verità di fede in noi. Di questo passaggio – dalla verità alla falsità – poiché avviene </w:t>
      </w:r>
      <w:r w:rsidRPr="00B723AF">
        <w:rPr>
          <w:rFonts w:ascii="Arial" w:eastAsia="Times New Roman" w:hAnsi="Arial" w:cs="Times New Roman"/>
          <w:kern w:val="0"/>
          <w:sz w:val="24"/>
          <w:szCs w:val="20"/>
          <w:lang w:eastAsia="it-IT"/>
          <w14:ligatures w14:val="none"/>
        </w:rPr>
        <w:lastRenderedPageBreak/>
        <w:t>per mancanza dello Spirito dentro di noi, a volte neanche ce ne accorgiamo. I danni che si producono sono immensi, infiniti, irreparabili. Sono irreparabili sia in noi che nel popolo cristiano. Quanti hanno responsabilità sulla verità della fede, devono mettere ogni attenzione perché lo Spirito del Signore non solo viva in loro, ma in loro anche cresca, crescendo loro in santità, in ogni virtù; eliminando ogni vizio, costruendo la propria vita sulla Parola di Cristo Gesù.</w:t>
      </w:r>
    </w:p>
    <w:p w14:paraId="237E730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Fede: comprensione – ritualizzazione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Quando la falsità si insinua nella fede, essa abbraccia e si riversa su ogni altra manifestazione legata alla fede. Si riversa sulla comprensione della Parola, ma anche sulle forme storiche attraverso le quali la Parola è stata incarnata nel corso dei secoli. Anche la ritualità viene avvolta dalla falsità che si è insinuata nella fede. Anche il culto soffre della falsità della fede, perché viene celebrato in modo falso. La cosa più sconvolgente alla quale si assiste è questa: sappiamo che sia la comprensione della fede che la ritualizzazione vengono inquinate da una falsa fede, eppure non si fa nulla per levare la causa. Molte volte si insiste su un abbellimento sia della comprensione, sia della ritualizzazione, e non ci si accorge che si lavora sul falso, sull’erroneo. Per fare un esempio: si vuole animare la liturgia con dei bei canti, o altro, ma nulla si fa affinché colui che viene a messa mangi il corpo e beva il sangue del Signore secondo verità. Si vuole rendere bella la messa attraverso segni e simboli creati apposta, ma nulla si fa perché il dono della Parola sia vero, santo, opera dello Spirito in colui che annunzia. Così si lavora sul falso, si lavora per il falso, si lavora da falsi, perché non si lavora illuminati, mossi, sorretti dallo Spirito Santo, formati da Lui nella comprensione e nell’intelligenza della retta fede.</w:t>
      </w:r>
    </w:p>
    <w:p w14:paraId="450EBD3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Custode della verità non dei sistemi</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Chiesa è custode della verità, dei sacramenti, non dei sistemi di pensiero, oppure delle formule storiche attraverso i quali fede e grazia sono state date, o vengono elargite agli uomini. La verità e la grazia precedono ogni sistema; la verità e la grazia precedono anche ogni possibile forma di ritualizzazione. La Chiesa deve sempre vigilare a che siano date agli uomini la verità e la grazia; le forme storiche, poiché appartengono alla storia, quindi all’uomo concreto, devono poter accompagnare l’uomo nel suo pellegrinaggio verso l’avvento dei cieli nuovi e della terra nuova. Purtroppo sovente siamo fatti custodi di strutture, di pietre, di muri, di calcinacci, di sistemi, di riti, di tradizioni, ma senza l’uomo cristiano, perché l’uomo cristiano non c’è, non è stato formato. Anche su questo bisognerebbe operare un vero esame di coscienza. La decisione però non spetta agli altri; spetta ad ogni singolo custode della verità e datore della grazia, optare per dare alla sua vita il vero significato, quello voluto da Dio, alla stessa maniera di Cristo Gesù. Non bisogna essere in questo rivoluzionari per gli altri; occorre essere veri con se stessi e decidersi di non fare nulla contro la verità e contro la grazia. Per esempio: se un solo predicatore del Vangelo decidesse in cuor suo di liberarsi da tutte le falsità nelle quali ha imprigionato la verità del Vangelo, sarebbe come se un altro sole si levasse nel cielo e iniziasse a riscaldare la terra. La luce sarebbe immensa. Se un solo sacerdote decidesse di celebrare i sacramenti secondo la verità della grazia contenuta in essi, avverrebbe qualcosa di veramente grande. L’uomo verrebbe a mettersi in contatto con la grazia e la verità e la sua vita di certo ne riceverebbe un beneficio. Dico questo perché la responsabilità è personale. Ma per fare questo occorre la potenza dello Spirito Santo nel cuore e lo Spirito non può operare con il peccato nell’anima. Per questo è urgente che ognuno si decida per la santità, opti per una vita tutta conforme alla Parola del Signore.</w:t>
      </w:r>
    </w:p>
    <w:p w14:paraId="617E98C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lastRenderedPageBreak/>
        <w:t>La vita della fede nella libertà della persona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fede è risposta a Dio che chiama con la sua Parola attraverso la Chiesa. Dio chiama a vivere la sua Parola. Perché questo sia possibile, dona la sua grazia, che converte, giustifica, santifica, eleva, risana, fortifica, rende capaci di osservare ogni Parola che è uscita dalla bocca di Dio. La fede come dono della Parola è dalla Chiesa; la vita come risposta alla Parola è invece dallo Spirito Santo. La Chiesa mi dona la verità e la grazia, mi dona la Parola. Lo Spirito mi conduce attraverso vie personali di vita nella Parola. Non c’è libertà nella verità e nella grazia che è una, una sola. C’è però libertà nella vita di grazia e di verità. Questa libertà nessuno la può impedire, ostacolare, togliere, proibire. Chi dovesse farlo, non agisce in nome di Dio, ma in nome proprio. Se lo fa in nome di Dio, ipso facto si trasforma in un falso profeta, poiché attesta in nome di Dio ciò che Dio non vuole, non dice, non fa. La Chiesa ha l’obbligo di dare la grazia e la verità. Questo è il suo mandato, il suo ministero. Il cristiano ha la libertà di seguire la mozione dello Spirito nella grazia e nella verità. La santità cristiana è portare a compimento questa libertà, questa mozione. La santità cristiana è la vita secondo la libertà dello Spirito, libertà però sempre nella grazia e nella verità, mai fuori di esse.</w:t>
      </w:r>
    </w:p>
    <w:p w14:paraId="50B7553E"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Superamento di ogni schema: rivelazione pubblica- rivelazione privata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Si è già parlato nel primo capitolo della relazione che esiste tra rivelazione pubblica e rivelazione privata; si è anche detto cosa si dovrebbe intendere per rivelazione privata e cosa è invece la rivelazione pubblica. È giusto che si ribadisca questo concetto: ogni rivelazione, dopo l’ultimo Apostolo, è sempre una rivelazione in ordine alla comprensione della Parola e questa rivelazione è fatta dallo Spirito Santo. Poiché fatta da Lui, è fatta per gli uomini, non per alcuni uomini. Se è fatta per gli uomini, essa è fatta per tutta la Chiesa, non per parte di essa. Il problema vero è questo: ogni rivelazione fatta dallo Spirito viene poi assunta dalla libertà del singolo che la incarna in dei sistemi personali di vita. Ogni incarnazione della rivelazione in un sistema personale di vita, appartiene solo alla persona. Non può essere imposto a nessun’altra persona. Nella libertà l’altro lo può assumere; ma anche assumendolo deve viverlo nella personale mozione dello Spirito, altrimenti non c’è santità. Il problema vero diventa in questo caso un problema assai delicato: può una forma storica essere assunta da un altro? La risposta è: sì; può essere assunta. Può una forma storica essere vissuta senza la libertà della persona che mossa dallo Spirito può dare un nuovo significato e una nuova incarnazione alla forma? La risposta è no. Dovunque si priva un uomo di poter rispondere allo Spirito che lo muove e che lo interpella, non si è più nella grazia e nella verità del Vangelo, di Cristo Gesù, della Chiesa.</w:t>
      </w:r>
    </w:p>
    <w:p w14:paraId="244E14A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Un vero, solo problema: conoscenza della volontà attuale di Dio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Il solo vero problema è pertanto questo: conoscere l’attuale volontà di Dio su di un uomo, lasciare ogni libertà perché la possa compiere tutta. La libertà però non deve intendersi come dare spazio al proprio cuore perché faccia ciò che gli è gradito. Questa non è la vera libertà evangelica. La libertà evangelica ha un altro significato, molto più ampio, ma anche molto più impegnativo. La libertà evangelica è pienezza di povertà in spirito. Un uomo si priva della sua volontà, si annulla in essa, si svuota di ogni suo desiderio, sentimento, di ogni pensiero, perché in lui regni solo la volontà di Dio, il pensiero di Dio, i sentimenti di Dio. È come se un uomo si svuotasse di sé per essere riempito dello Spirito Santo, che prende il governo della propria vita e la conduce sui sentieri stabiliti ab aeterno dalla volontà del Padre. La consegna allo </w:t>
      </w:r>
      <w:r w:rsidRPr="00B723AF">
        <w:rPr>
          <w:rFonts w:ascii="Arial" w:eastAsia="Times New Roman" w:hAnsi="Arial" w:cs="Times New Roman"/>
          <w:kern w:val="0"/>
          <w:sz w:val="24"/>
          <w:szCs w:val="20"/>
          <w:lang w:eastAsia="it-IT"/>
          <w14:ligatures w14:val="none"/>
        </w:rPr>
        <w:lastRenderedPageBreak/>
        <w:t xml:space="preserve">Spirito del cuore e della volontà deve avvenire ogni giorno; ogni giorno si deve invocare lo Spirito perché ci conduca nella volontà del Padre. Quando nelle nostre comunità riusciremo a incarnare il principio della libertà cristiana, daremo ad esse un nuovo volto. </w:t>
      </w:r>
    </w:p>
    <w:p w14:paraId="627AF813"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Riconoscere la grazia di Dio.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Perché bisogna riconoscere la grazia di Dio e in chi bisogna riconoscerla? La grazia di Dio bisogna riconoscerla in se stessi e negli altri. Bisogna riconoscerla perché di essa dobbiamo servircene, essa dobbiamo dare agli altri, per l’espletamento della loro vita di grazia e di verità. Su questo c’è molto da dire. La Chiesa vive male, vive priva di grazia e di verità, perché ancora molti dei suoi figli non hanno fatto proprio questo principio. La grazia che Dio dona all’altro, la dona per me, perché attingendola, compia il cammino della mia libertà. Se non so dove è la grazia che Dio mi dona attraverso gli altri, se questa grazia rinnego e rifiuto, mi impedisco il cammino della santificazione. Se non la riconosco in me, se non la metto a frutto, se non la sviluppo in ogni sua più piccola manifestazione, io privo la comunità cristiana e il mondo intero di un bene di salvezza. La salvezza non si compie, ma per omissione. Questo è peccato grave. È peccato dinanzi a Dio rifiutare la grazia che ci dona attraverso gli altri, come è anche peccato non dare la grazia che Dio ci ha dato per gli altri.</w:t>
      </w:r>
    </w:p>
    <w:p w14:paraId="228BCD97"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Discernere grazia e modalità di vivere la grazia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Si è detto che una cosa è la grazia e la verità che Dio ci dona, un’altra cosa è la vita nella grazia e nella verità, che è in noi mozione dello Spirito Santo. All’altro si deve dare la grazia, non la propria forma di incarnarla. Si deve dare la verità, non la personale forma di viverla. La vita e l’incarnazione della grazia e della verità non siamo noi a tracciarle per gli altri; questa è opera esclusiva dello Spirito Santo. Il modo di vivere la grazia e la verità è personalissimo. Su questo non possono esserci dubbi di sorta. Se qualcuno pensasse diversamente, costui sappia che è fuori del Vangelo della salvezza. Anche su questo si fanno molti errori, perché spesso si vuole dare all’altro anche la forma storica di incarnare la grazia e la verità. Perché questo non succeda è necessario che ogni discepolo di Gesù invochi lo Spirito Santo, si consegni a Lui e chieda che sia solo Lui a guidarlo sui sentieri della volontà del Padre, non solo nella conoscenza, ma anche nella forma storica della sua incarnazione.</w:t>
      </w:r>
    </w:p>
    <w:p w14:paraId="685AE7C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La preoccupazione per i poveri: misura della fede.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Perché la preoccupazione per i poveri è la misura della nostra fede? Chi è il cristiano? È colui che ha deciso di spendere la propria vita per gli altri, sul modello e l’esempio di Gesù. Chi è il povero? È colui che ha bisogno di noi per vivere. Se il cristiano ha deciso di vivere per gli altri, deve essere sua costante preoccupazione dare la vita agli altri. Se questo non lo fa, la sua fede è povera, misera, inesistente. Quanto è grande la nostra fede? Essa è grande tanto quanto dono di grazia, di verità, di vita noi diamo agli altri. Se diamo assai la nostra fede è assai, se diamo poco, la nostra fede è poca. Cristo ha dato tutta la sua vita per noi, l’ha data sulla croce. La sua carità è grande, la sua fede è grande, la sua speranza è grande, grandissima. Possiamo in ogni momento sapere quanto siamo cresciuti nella fede: è sufficiente che osserviamo la nostra vita dal punto di vista del dono che facciamo di essa agli altri. Anche qui è necessario discernere: dono e modalità storiche del dono; dono e concretizzazioni storiche di esso. È giusto anche in questo settore così delicato, che è riassuntivo di tutta la nostra fede, che non dimentichiamo il principio generale or ora esposto. Il dono della nostra vita non deve essere fatto secondo la nostra volontà, deve essere operato secondo la volontà di Dio e per questo è necessaria sempre la mozione dello Spirito </w:t>
      </w:r>
      <w:r w:rsidRPr="00B723AF">
        <w:rPr>
          <w:rFonts w:ascii="Arial" w:eastAsia="Times New Roman" w:hAnsi="Arial" w:cs="Times New Roman"/>
          <w:kern w:val="0"/>
          <w:sz w:val="24"/>
          <w:szCs w:val="20"/>
          <w:lang w:eastAsia="it-IT"/>
          <w14:ligatures w14:val="none"/>
        </w:rPr>
        <w:lastRenderedPageBreak/>
        <w:t>Santo. La nostra vita è prima di tutto un dono a Dio. Poi lo si assume, lo si prende per farne un dono agli uomini. Se ne fa un dono agli uomini attraverso la mozione del Suo Santo Spirito. Chi comprende questo principio, può seriamente iniziare l’opera della sua santificazione, della sua consumazione per gli altri.</w:t>
      </w:r>
    </w:p>
    <w:p w14:paraId="027AB9E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Dire e lasciarsi dire la verità.</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L’edificio cristiano si costruisce sulla verità. La verità deve essere annunziata, proclamata, predicata, detta pubblicamente e privatamente, sui tetti e nelle stanze delle case. È facile pensarsi datori, o predicatori della verità. Difficile è invece pensarsi perenni ascoltatori di essa. Il cristiano deve pensarsi prima di tutto un ascoltatore della verità e solo perché ascoltatore è anche un suo predicatore. Se non diviene ascoltatore, non può essere suo predicatore. Questa verità così elementare, semplice, fondamentale, spesse volte è dimenticata. Ci si erge a predicatori della verità, ma non ci si abbassa a suoi ascoltatori. La santità nostra è nell’ascolto. Chi vuole iniziare un vero cammino di santità sappia che deve piegarsi ad ascoltare la verità. Molte sono le vie attraverso cui lo Spirito parla al cuore; saperle individuare, discernere, analizzare è questa una grazia particolare che lo Spirito ci deve concedere, altrimenti tutto il nostro lavoro di annunzio è vuoto, sterile, inutile, vano. Non può essere vero predicatore della Parola chi non diviene devoto ascoltatore di essa. Su questa verità non si deve transigere neanche di un puntino, altrimenti tutto l’edificio spirituale nostro e delle comunità che dirigiamo crolla, si abbatte in un istante; anzi mai viene innalzato.</w:t>
      </w:r>
    </w:p>
    <w:p w14:paraId="393A890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Libertà e timore degli uomini.</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Perché si possa vivere la libertà che per noi cristiani è mozione dello Spirito Santo, bisogna liberarsi dal timore degli uomini. Il rapporto è tra noi e lo Spirito, gli uomini non c’entrano; se li facciamo entrare in questo rapporto, alla fine il risultato sarà uno solo: saranno loro a muoverci e non può lo spirito. I frutti di questa mozione umana sono morte e disastri spirituali in noi e attorno a noi. L’uomo di Dio mai deve fare qualcosa per piacere agli uomini, per conquistarsi la loro amicizia, il loro affetto, la loro stima, o qualche altra cosa. Mai deve operare perché ha bisogno di loro per emergere, per innalzarsi, per conquistare posti più elevati. Questa non è libertà cristiana; questa è schiavitù pagana. L’uomo di Dio ha già dato la vita a Dio. Dio l’assume e ne fa quello che vuole. L’uomo di Dio non è più padrone della sua vita. Padrone della vita dell’uomo di Dio è Dio; se è Dio, è la sua volontà che deve governarla e non più la propria. Se è Dio, gli uomini non c’entrano, non possono entrarci. Gli uomini non hanno diritto in niente sulla nostra vita. Se in qualche modo li facciamo entrare, la vita si toglie a Dio e si consegna agli uomini, ma una vita consegnata agli uomini, non produce più alcuna salvezza. Chi ha dato la vita a Dio, l’ha data per intero; se gli uomini vogliono prenderla, devono prendersi solo il corpo, non lo spirito e il corpo lo si prende con il martirio, con la croce, con il versamento del sangue. Altri modi perché gli uomini si prendano il nostro corpo non esistono; se esistono, siamo stati noi e non loro a concederli. Ma questo è peccato di infedeltà.</w:t>
      </w:r>
    </w:p>
    <w:p w14:paraId="15A73DD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Correzione pubblica – correzione privata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La correzione è pubblica quando è fatta dinanzi alla comunità, è privata quando invece viene opera a tu per tu con colui che ha sbagliato. Quando il peccato è pubblico, lo scandalo investe tutta la comunità, è giusto che anche la correzione sia pubblica. Questo perché si ponga un rimedio al peccato commesso e lo scandalo venga subito circoscritto, attraverso il ristabilimento della verità in seno alla comunità. Quando invece il peccato è stato commesso nel segreto, o in un cerchio assai ristretto è giusto che in quell’ambiente si operi anche la correzione. La correzione è un aiuto di grazia e di verità dato alla </w:t>
      </w:r>
      <w:r w:rsidRPr="00B723AF">
        <w:rPr>
          <w:rFonts w:ascii="Arial" w:eastAsia="Times New Roman" w:hAnsi="Arial" w:cs="Times New Roman"/>
          <w:kern w:val="0"/>
          <w:sz w:val="24"/>
          <w:szCs w:val="20"/>
          <w:lang w:eastAsia="it-IT"/>
          <w14:ligatures w14:val="none"/>
        </w:rPr>
        <w:lastRenderedPageBreak/>
        <w:t>comunità perché non si lasci conquistare dallo scandalo. La denuncia dello scandalo è forma assai efficace per debellare lo scandalo. Anche su questa verità c’è molto da dire. Anche in questo si è assai omissivi. I risultati quali sono: lo scandalo imperversa nella comunità e la distrugge. Quando un peccato non viene corretto, quando un errore non viene ripreso, è come se lo si legittimasse, lo si rendesse cosa santa, vera, giusta, cosa che si può fare, perché coloro che l’hanno già fatta, non sono stati per nulla ripresi. È importante la correzione fraterna, sia pubblica che privata; saperla fare è saggezza dello Spirito Santo, sua sapienza. A lui bisogna chiedere lo spirito di fortezza e di sapienza perché si sappia sempre correggere con fermezza di verità e di giustizia, nella grande carità.</w:t>
      </w:r>
    </w:p>
    <w:p w14:paraId="4BFC345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Un solo comportamento può distruggere la verità della fede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correzione pubblica è obbligatoria, oltre che necessaria, perché un solo comportamento errato potrebbe in pochi istanti distruggere tutta la fede della comunità. Chi ama la comunità, chi vuole che perseveri nella verità, che cammini nella grazia, deve sempre vigilare e con la saggezza di Dio intervenire opportunamente perché ogni errore che si insinua in essa venga smascherato, corretto, attraverso la riproposizione della verità santa nel suo seno. La saggezza del predicatore del Vangelo non è solo quella dell’annunzio della verità, è anche quella della correzione degli errori che di volta in volta sorgono in seno alla comunità. Se quest’opera non viene fatta, se la correzione viene omessa, il male dilaga e l’errore imperversa. È obbligo grave di coscienza sia affermare sempre la verità, come anche correggere ogni forma di errore che si insinua nella verità del Vangelo. Il predicatore del Vangelo deve chiedere allo Spirito Santo che gli doni la sua fortezza, la sua sapienza, la sua intelligenza, sia per vedere il male, l’errore, l’insipienza, sia per correggerla. Triste, misera e povera è quella comunità che è priva di una tale sapienza e fortezza dello Spirito Santo in chi la dirige e la guida. Il suo sbandamento totale è certo; il suo fallimento spirituale sicuro; la sua morte come comunità di Dio si è già compiuta.</w:t>
      </w:r>
    </w:p>
    <w:p w14:paraId="257132F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Cosa è la giustificazione?</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giustificazione è il passaggio dalla morte alla vita. Essa è dono di Dio. Come ogni dono di Dio è sottoposta alle leggi che governano i doni del Signore. La prima legge della giustificazione è questa: l’uomo giustificato deve raggiungere la più grande santificazione. La giustificazione in lui deve divenire santificazione. La santificazione è anche dono di Dio, ma nell’impegno dell’uomo, nella volontà dell’uomo che viene consegnata a Dio, perché sia Lui a compiere la santificazione che è obbedienza perfetta alla sua volontà. L’altra legge della giustificazione è questa: si può ritornare nel peccato di un tempo e perdere la grazia santificante. Anche il ritorno nella grazia è dono gratuito di Dio, dono però che il peccatore deve accogliere, dietro impegno a portarlo a maturazione nella propria santificazione. Il passaggio dalla morte alla vita è solo per grazia. L’uomo non ha in sé la capacità neanche di riscattare un solo peccato veniale. Può tuttavia cooperare all’opera espiatrice della pena temporale dovuta ai peccati, ma sempre quando è in grazia di Dio e finché rimane nella grazia del Signore. Quanto invece ad eliminazione, o a perdono della colpa, di qualunque colpa, la sua opera consiste semplicemente nel lasciarsi riconciliare con Dio. Ma anche il movimento della volontà verso Dio è grazia che previene ogni decisione dell’uomo. Questa grazia si può accogliere, o rifiutare, con grave responsabilità quanto alla vita eterna.</w:t>
      </w:r>
    </w:p>
    <w:p w14:paraId="02BD188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Necessità dell’opera esterna.</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Se la giustificazione è dono di Dio, solo dono in Cristo Gesù, a che servono allora le opere esterne? Esse sono i frutti che l’uomo giustificato deve produrre. Ogni uomo è come un seme. La vitalità del seme non è </w:t>
      </w:r>
      <w:r w:rsidRPr="00B723AF">
        <w:rPr>
          <w:rFonts w:ascii="Arial" w:eastAsia="Times New Roman" w:hAnsi="Arial" w:cs="Times New Roman"/>
          <w:kern w:val="0"/>
          <w:sz w:val="24"/>
          <w:szCs w:val="20"/>
          <w:lang w:eastAsia="it-IT"/>
          <w14:ligatures w14:val="none"/>
        </w:rPr>
        <w:lastRenderedPageBreak/>
        <w:t>opera del seme. È dono di Dio. Il frutto è anche dono di Dio, ma subordinato allo sviluppo della vitalità che è in sé. Così dicasi del cristiano: tutto in lui è dono di Dio, il frutto è anche dono, ma subordinato al suo impegno di vivere tutta la Parola del Signore. Se manca la fruttificazione, la grazia è come morta in noi. Ma se è morta la grazia, anche la fede è morta e l’uomo ritorna nel suo peccato, nella sua lontananza da Dio, anche se dopo il battesimo non c’è più il peccato originale, ci sono solo i peccati attuali e di ognuno di essi l’uomo è personalmente responsabile.</w:t>
      </w:r>
    </w:p>
    <w:p w14:paraId="2B61E07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Fede, giustificazione, forme, altro</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giustificazione avviene per la fede in Cristo Gesù. Nessuna opera compiuta dall’uomo può giustificarlo. Su questa verità non si transige. Questa verità è assoluta: siamo risanati per grazia e non per merito, o per opere da noi compiute. Fede e giustificazione camminano insieme, poiché la giustificazione avviene in seguito ad un atto di fede in Cristo Gesù, Salvatore e Redentore unico e solo di ogni uomo. Se siamo giustificati per fede, abbiamo bisogno di altro per entrare in questo dono prezioso di Dio? La risposta è un no assoluto. Non  ci sono forme religiose, o altro, che possano far passare un uomo dalla morte alla vita. Compresa questa verità, ognuno di noi deve disporre il suo cuore ad accogliere questo dono, a desiderare questo dono, a far maturare in lui questo dono, a svilupparlo fino a divenire per lui vita eterna nel cielo in Cristo, per Cristo, con Cristo. Bisogna sempre vigilare a che sia bene impressa nel cuore di tutti i fedeli la verità sulla giustificazione, sulla fede, sulla fruttificazione del dono di grazia, questo perché nessuno possa mai pensare di comprarsi il dono di Dio con le sue opere, o peggio con i suoi denari. Nella nostra santa fede tutto è grazia e tutto deve rimanere grazia, perché Cristo è grazia e se Cristo è grazia e tutto è dalla grazia di Cristo, l’uomo nulla deve aggiungere a questa grazia, se non lo sviluppo di essa, ma come frutto della grazia di Cristo Gesù in lui. Qui entriamo nel più profondo del mistero della fede. Ma è sempre da questo mistero che bisogna partire se si vuole conoscere secondo verità cosa è il cristianesimo e come esso concorra alla trasformazione dell’uomo. Oggi il pericolo è uno solo: pensare che l’uomo possa fare qualcosa per la sua giustificazione e per la sua salvezza, come se questa fosse opera umana e non divina. Si ignora, ma non lo si dovrebbe, che la fruttificazione è lo sviluppo della grazia in noi, non la sua creazione. Se riusciamo ad operare nell’uomo il cambiamento della vecchia mentalità per assumere la nuova, quella che nasce dal Vangelo e dalla rivelazione, avremo senz’altro contribuito a costruire una società diversa, dove tutto diviene grazia e non più merito, dove tutto è carità e non più giustizia, dove tutto è speranza e non chiusura mortale nei miseri giorni che ci è concesso di trascorrere quaggiù.</w:t>
      </w:r>
    </w:p>
    <w:p w14:paraId="64EDC3C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i/>
          <w:iCs/>
          <w:kern w:val="0"/>
          <w:sz w:val="24"/>
          <w:szCs w:val="20"/>
          <w:lang w:eastAsia="it-IT"/>
          <w14:ligatures w14:val="none"/>
        </w:rPr>
        <w:t>Quale deve essere la vita di Cristo in noi?</w:t>
      </w: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La vita di Cristo si caratterizza per un dato essenziale: la sua perfetta obbedienza al Padre suo che è nei cieli. Cristo vive in noi, se la sua obbedienza diviene nostra, la sua carità nostra, la sua fede nostra, la sua speranza nostra, la sua crescita in grazia e sapienza anche nostra. Cristo vive in noi se la nostra vita è stata consegnata a Lui, perché Lui ne faccia un dono al Padre. Il dono al Padre è fatto solo se la nostra volontà è tutta di Cristo e se Lui ne può servire per compiere il mistero della redenzione in mezzo ai nostri fratelli. Cristo vive in noi quando tutto il suo amore ci spinge, da esso ci lasciamo guidare e sorreggere per andare incontro all’uomo e mostrargli la divina carità con la quale il Padre lo ha amato fin dall’eternità.</w:t>
      </w:r>
    </w:p>
    <w:p w14:paraId="107D564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Fin qui la riflessione</w:t>
      </w:r>
    </w:p>
    <w:p w14:paraId="3363D49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Ora aggiungiamo</w:t>
      </w:r>
    </w:p>
    <w:p w14:paraId="17DF3C7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bookmarkStart w:id="124" w:name="_Hlk217467615"/>
      <w:r w:rsidRPr="00B723AF">
        <w:rPr>
          <w:rFonts w:ascii="Arial" w:eastAsia="Times New Roman" w:hAnsi="Arial" w:cs="Times New Roman"/>
          <w:kern w:val="0"/>
          <w:sz w:val="24"/>
          <w:szCs w:val="20"/>
          <w:lang w:eastAsia="it-IT"/>
          <w14:ligatures w14:val="none"/>
        </w:rPr>
        <w:t xml:space="preserve">Nell’introdurre questo tema: </w:t>
      </w:r>
      <w:r w:rsidRPr="00B723AF">
        <w:rPr>
          <w:rFonts w:ascii="Arial" w:eastAsia="Times New Roman" w:hAnsi="Arial" w:cs="Times New Roman"/>
          <w:i/>
          <w:iCs/>
          <w:kern w:val="0"/>
          <w:sz w:val="24"/>
          <w:szCs w:val="20"/>
          <w:lang w:eastAsia="it-IT"/>
          <w14:ligatures w14:val="none"/>
        </w:rPr>
        <w:t>“Evangelizzare dal cuore del Vangelo”,</w:t>
      </w:r>
      <w:r w:rsidRPr="00B723AF">
        <w:rPr>
          <w:rFonts w:ascii="Arial" w:eastAsia="Times New Roman" w:hAnsi="Arial" w:cs="Times New Roman"/>
          <w:kern w:val="0"/>
          <w:sz w:val="24"/>
          <w:szCs w:val="20"/>
          <w:lang w:eastAsia="it-IT"/>
          <w14:ligatures w14:val="none"/>
        </w:rPr>
        <w:t xml:space="preserve"> abbiamo manifesto le ragioni per le quali non può esistere un altro Vangelo. Se esistesse un altro Vangelo, esisterebbe non solo un altro Dio Padre, un altro Cristo, un altro Spirito Santo, ma necessariamente dovrebbe esistere anche un altro uomo. Non solo dovrebbe esistere un altro uomo, ma molto di più. Dovrebbero esistere tanti dèi e tanti uomini quanti sono gli altri vangeli esistenti sulla terra. Ora è giusto che si mettano in piena luce le conseguenze antropologiche che ogni vangelo diverso che spunta sulla terra, genera nella storia e anche nell’eternità. </w:t>
      </w:r>
    </w:p>
    <w:p w14:paraId="6A1F36A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Prima conseguenza: il dialogo ecumenico. Le diverse confessioni cristiane nascono dai diversi o differenti vangeli, dalla diverse o differenti presunte divine rivelazioni. Anche nella Chiesa una, santa, cattolica e apostolica oggi tutta la devastante confusione nasce dall’abbandono dell’unico Vangelo di Cristo Gesù e dall’assunzione da parte di ogni singolo discepolo di un suo particolare, personale vangelo,  da un suo particolare, personale dio, da una sua particolare personale scienza che mai si potrà definire scienza teologica perché è una fusione di pensieri ateologici e ascientifici. Se si vuole che tutte le confessioni cristiane diventino una sola confessione è necessario che ci si converta al solo e unico Vangelo di Cristo Gesù e si obbedisca ad esso in ogni sua Parola, secondo il senso letterale, il senso allegorico, il senso morale, il senso mistagogico. Secondo la Sana Dottrina, secondo il Deposito della fede, secondo la Sana Tradizione della Chiesa una, santa, cattolica e apostolica, secondo la Sana Teologia dei Padri e dei Dottori della Chiesa. Se il Vangelo non viene assunto da ogni credente in Cristo facendolo divenire suo cuore, perché vero cuore di Cristo Gesù, il dialogo ecumenico non produce alcun frutto. Il solo frutto che il dialogo ecumenico dovrà produrre è l’assunzione del cuore di Cristo come unico e solo cuore per ogni credente in Cristo Gesù.</w:t>
      </w:r>
    </w:p>
    <w:p w14:paraId="4A80C94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Seconda conseguenza: il dialogo interreligioso. Perché vi via vero dialogo interreligioso, ogni credente in Dio dovrebbe convertirsi  al solo e unico Dio vivo e vero che il Padre del Signore nostro Gesù Cristo, al Solo Cristo Gesù nostro Redentore e Salvatore, allo Spirito Santo il solo e unico Datore della vita. La conversione al solo e unico Dio vivo e vero comporta l’abbandono di ogni altro Dio nel quale finora si è creduto. La conversione non può venire per accordo, può venire solo per opera dello Spirito Santo e per la predicazione del solo e unico vero Vangelo di Gesù Signore e della sola Parola di Dio e della sola verità dello Spirito Santo. Il dialogo serve per condurre alla conversione. La conversione è solo al Vangelo. Se non vi è conversione al Vangelo in ogni sua Parola, il dialogo non produrrà mai nessun frutto né di redenzione e né di salvezza.</w:t>
      </w:r>
    </w:p>
    <w:p w14:paraId="49B6D1D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Terza conseguenza: il dialogo interantropologico. Le diverse, differenti. molteplici antropologie anche esse devono avere un punto unico dal quale partire. Questo unico e solo punto dal quale partire e nel quale sempre ritornare per attingere la loro verità è solo il Vangelo di Cristo Gesù, la Divina Rivelazione, secondo il  Sacro Deposito della fede. Quale dialogo potrà mai esistere tra un uomo che è creato, rigenerato, cristificato dal solo Dio vive e vero e un uomo che si pensa proveniente dal nulla attraverso una cieca evoluzione, senza Dio e senza alcuna legge morale da osservare? Inoltre si deve aggiungere che non esistono due verità contrarie e opposte. O l’uomo è creato o non è creato. O l’uomo è stato fatto o l’uomo si fa. Né può esistere il bene e il male in modo indifferente. Neanche è l’uomo che di volta in </w:t>
      </w:r>
      <w:r w:rsidRPr="00B723AF">
        <w:rPr>
          <w:rFonts w:ascii="Arial" w:eastAsia="Times New Roman" w:hAnsi="Arial" w:cs="Times New Roman"/>
          <w:kern w:val="0"/>
          <w:sz w:val="24"/>
          <w:szCs w:val="20"/>
          <w:lang w:eastAsia="it-IT"/>
          <w14:ligatures w14:val="none"/>
        </w:rPr>
        <w:lastRenderedPageBreak/>
        <w:t xml:space="preserve">volta decide cosa è bene e cosa è male. Ecco perché il Vangelo è solo punto possibile dal quale partire e solo punto possibile nel quale sempre ritornare per verificare il nostro percorso storico  che ci dovrà portare al percorso eterno. Se noi non partiamo dal Vangelo, parliamo alla sabbia del mare. </w:t>
      </w:r>
    </w:p>
    <w:p w14:paraId="059CA9D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Quarta conseguenza: il dialogo interpolitico. Questo dialogo ha bisogno di un punto unico dal quale partire, un punto che è fuori da ogni modo o forma di concepire la politica, un punto che non è fondato sulla volontà del più forte e neanche un punto che è la convergenza di più forme o modalità. Sarebbe un punto che esalterebbe la forza degli uni e umilierebbe la forza degli altri. Neanche un punto votato a maggioranza assoluta. Sarebbe un punto per oggi e non per domani. Se domani cambierebbe la maggioranza assoluta, cambierebbe anche il punto di riferimento. Questo ci deve dire che la verità della politica non è il frutto di una maggioranza. La verità della politica è nell’accogliere la verità assoluta, eterna, universale, che vale per ogni popolo e per tutti i popoli, per ogni uomo e per tutti gli uomini. Mai la verità potrà essere sottoposta a votazione. La verità è per la maggioranza e per l’opposizione, è per i piccoli e per i grandi, è per i poveri e per i ricchi, è per gli uomini e per le donne. La verità è. O la politica si fonda sulla verità o essa è la fonte di tutte le ingiustizie che regnano nel mondo. Il mondo che oggi giace sommerso sotto una galassia di ingiustizie, è il frutto delle politiche che si reggono sulla falsità e sulla menzogna. È il frutto delle politiche che impongono la falsità e la menzogna come forma e modalità di essere e di esistere. Il divorzio, frutto della politica, ha distrutto la famiglia. L’aborto, frutto della politica, ha distrutto la vita più che diecimila bombe nucleari. L’eutanasia, frutto della politica, ha distrutto il valore della vita umana. L’omosessualità, frutto della politica, ha distrutto il vero e il solo matrimonio possibile che è solo tra un maschio e una femmina. Mille altre leggi della politica stanno distruggendo non solo l’umanità, ma anche lo stesso creato. Anche le politiche religiose non fondate sulla verità eterna, divina, soprannaturale, creano sulla terra un falso uomo che agisce dalla falsità e dalla menzogna.</w:t>
      </w:r>
    </w:p>
    <w:p w14:paraId="662BEE8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Quanto detto finora sul punto in comune dal quale partire se si vuole servire l’uomo e renderlo libero, anche farne uno schiavo di pensieri e di decisioni frutto del peccato che ci governa, vale anche per il dialogo interfilosofico, dialogo interscientifico, dialogo interecologico.  Se anche in questi dialoghi non si parte da una verità eterna, divina, trascendente, sopra l’uomo e non dell’uomo, l’uomo rimarrà sempre schiavo dell’uomo. Mai sarà veramente libero. A questa verità ci si deve convertire, Questa verità è data. Questa verità va annunciata. Questa verità va creata in ogni cuore. Questa è la missione di ogni membro del corpo di Cristo: annunciare la purissima verità che è Cristo Gesù, il dono che il Padre ci ha fatto per la nostra riumanizzazione a causa del peccato che ci ha privato della nostra vera umanità. La responsabilità di guidare, formare, edificare, costruire questo esercito di riumanizzatori  è degli Apostoli del Signore. Sono essi i generali che devono condurre questo esercito aiutati dai colonnelli che sono  i presbiteri, con a capo il generale supremo che è il sommo pontefice.</w:t>
      </w:r>
    </w:p>
    <w:p w14:paraId="3E697F1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03D5FFB" w14:textId="77777777" w:rsidR="00B723AF" w:rsidRPr="00B723AF" w:rsidRDefault="00B723AF" w:rsidP="00B723AF">
      <w:pPr>
        <w:pStyle w:val="Titolo1"/>
      </w:pPr>
      <w:bookmarkStart w:id="125" w:name="_Toc217481325"/>
      <w:bookmarkEnd w:id="124"/>
      <w:r w:rsidRPr="00B723AF">
        <w:lastRenderedPageBreak/>
        <w:t>EVANGELIZZARE PER DIFENDERE LA VERA PAROLA DI GESÙ</w:t>
      </w:r>
      <w:bookmarkEnd w:id="125"/>
    </w:p>
    <w:p w14:paraId="7D981D16"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Per imparare come si evangelizza al fine di difendere la Parola di Gesù, la prima cosa da fare è la denuncia delle falsità e delle menzogne che sono state introdotte nella Purissima Parola di Dio e nel Purissimo Vangelo del Signore nostro Gesù Cristo e in ogni purissima verità dello Spirito Santo. A nulla serve annunciare il Vangelo della salvezza in un capo seminato a discepoli di Gesù che coltivano essi stessi ogni sorta di erbe selvatiche, di spine e di rovi. Per denunciare ogni falsità e menzogna è necessario che la verità venga conosciuta e per questo venga anche insegnata. Chi deve vigilare sulla Parola, sul Vangelo, sulla verità sono gli Apostoli del Signore. Chi deve insegnare la Parola, il Vangelo, il Verità dello Spirito Santo sono gli Apostoli del Signore. Chi partecipa degli stessi ministeri o munera di insegnare, governare, santificare il gregge di Cristo sono anche i presbiteri per potestà di ordine. Chi deve annunciare il Vangelo secondo la potestà che gli conferisce il sacramento ricevuto sono anche i diaconi, i cresimati e i battezzati, sempre però in comunione gerarchia con gli apostoli del Signore e con i presbiteri posti dagli Apostoli a governare il gregge di Cristo Signore. </w:t>
      </w:r>
    </w:p>
    <w:p w14:paraId="4FA0CD67"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Noi svilupperemo questo tema: </w:t>
      </w:r>
      <w:r w:rsidRPr="00B723AF">
        <w:rPr>
          <w:rFonts w:ascii="Arial" w:eastAsia="Times New Roman" w:hAnsi="Arial" w:cs="Arial"/>
          <w:i/>
          <w:iCs/>
          <w:kern w:val="0"/>
          <w:sz w:val="24"/>
          <w:szCs w:val="20"/>
          <w:lang w:eastAsia="it-IT"/>
          <w14:ligatures w14:val="none"/>
        </w:rPr>
        <w:t>“Evangelizzare per difendere la vera Parola di Gesù”</w:t>
      </w:r>
      <w:r w:rsidRPr="00B723AF">
        <w:rPr>
          <w:rFonts w:ascii="Arial" w:eastAsia="Times New Roman" w:hAnsi="Arial" w:cs="Arial"/>
          <w:kern w:val="0"/>
          <w:sz w:val="24"/>
          <w:szCs w:val="20"/>
          <w:lang w:eastAsia="it-IT"/>
          <w14:ligatures w14:val="none"/>
        </w:rPr>
        <w:t xml:space="preserve">, avvalendoci della Lettera di Giuda, il servo del Signore. Prima però Leggeremo il testo della Lettera di Giuda, poi un testo della Seconda Lettera dell’Apostolo Paolo a Timoteo. Seguirà il testo del Capitolo secondo della Seconda Lettera dell’Apostolo Pietro. Conosciuta la denuncia delle falsità e delle menzogne introdotte dai discepoli di Gesù nella purissima Parola del Signore, offriremo due riflessioni sulla Lettera di Giuda: la prima sul combattimento per la difesa della verità, la seconda sul suo invito a costruire la nostra vita sul fondamento della purissima fede ereditata. </w:t>
      </w:r>
    </w:p>
    <w:p w14:paraId="66F4BE5C"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p>
    <w:p w14:paraId="5637B65F"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Lettera di Giuda, servo del Signore </w:t>
      </w:r>
    </w:p>
    <w:p w14:paraId="325C4A61"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Giuda, servo di Gesù Cristo e fratello di Giacomo, a coloro che sono prediletti, amati in Dio Padre e custoditi da Gesù Cristo, a voi siano date in abbondanza misericordia, pace e carità.</w:t>
      </w:r>
    </w:p>
    <w:p w14:paraId="199E4C59"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68E3B564"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02B2ACFA"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lastRenderedPageBreak/>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1BA298A9"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47C75AD2"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45F40973"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3E1B4E7A"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389E8606"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p>
    <w:p w14:paraId="348856A4"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Seconda Lettera dell’Apostolo Paolo a Timoteo </w:t>
      </w:r>
    </w:p>
    <w:p w14:paraId="6D70AFD6"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71691EA"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7E88A82"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0F168887"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6E805AB6"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4D24F6BF"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p>
    <w:p w14:paraId="1E1AD654"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Seconda Lettera dell’Apostolo Pietro</w:t>
      </w:r>
    </w:p>
    <w:p w14:paraId="069D1F4C"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54C664B9"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5A12FD4C"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lastRenderedPageBreak/>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258C42A0" w14:textId="77777777" w:rsidR="00B723AF" w:rsidRPr="00B723AF" w:rsidRDefault="00B723AF" w:rsidP="00B723AF">
      <w:pPr>
        <w:spacing w:before="120" w:after="0" w:line="240" w:lineRule="auto"/>
        <w:jc w:val="both"/>
        <w:rPr>
          <w:rFonts w:ascii="Arial" w:eastAsia="Times New Roman" w:hAnsi="Arial" w:cs="Arial"/>
          <w:i/>
          <w:iCs/>
          <w:kern w:val="0"/>
          <w:sz w:val="24"/>
          <w:szCs w:val="20"/>
          <w:lang w:eastAsia="it-IT"/>
          <w14:ligatures w14:val="none"/>
        </w:rPr>
      </w:pPr>
      <w:r w:rsidRPr="00B723AF">
        <w:rPr>
          <w:rFonts w:ascii="Arial" w:eastAsia="Times New Roman" w:hAnsi="Arial" w:cs="Arial"/>
          <w:i/>
          <w:iCs/>
          <w:kern w:val="0"/>
          <w:sz w:val="24"/>
          <w:szCs w:val="20"/>
          <w:lang w:eastAsia="it-IT"/>
          <w14:ligatures w14:val="none"/>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10E4AAD3" w14:textId="77777777" w:rsidR="00B723AF" w:rsidRPr="00B723AF" w:rsidRDefault="00B723AF" w:rsidP="00B723AF">
      <w:pPr>
        <w:spacing w:before="120" w:after="0" w:line="240" w:lineRule="auto"/>
        <w:jc w:val="both"/>
        <w:rPr>
          <w:rFonts w:ascii="Arial" w:eastAsia="Times New Roman" w:hAnsi="Arial" w:cs="Arial"/>
          <w:kern w:val="0"/>
          <w:sz w:val="24"/>
          <w:szCs w:val="20"/>
          <w:lang w:eastAsia="it-IT"/>
          <w14:ligatures w14:val="none"/>
        </w:rPr>
      </w:pPr>
    </w:p>
    <w:p w14:paraId="2F7A2B0F" w14:textId="77777777" w:rsidR="00B723AF" w:rsidRPr="00B723AF" w:rsidRDefault="00B723AF" w:rsidP="00B723AF">
      <w:pPr>
        <w:spacing w:before="120" w:after="120" w:line="240" w:lineRule="auto"/>
        <w:jc w:val="both"/>
        <w:rPr>
          <w:rFonts w:ascii="Arial" w:eastAsia="Times New Roman" w:hAnsi="Arial" w:cs="Arial"/>
          <w:kern w:val="0"/>
          <w:sz w:val="24"/>
          <w:szCs w:val="20"/>
          <w:lang w:eastAsia="it-IT"/>
          <w14:ligatures w14:val="none"/>
        </w:rPr>
      </w:pPr>
      <w:bookmarkStart w:id="126" w:name="_Hlk217221746"/>
      <w:r w:rsidRPr="00B723AF">
        <w:rPr>
          <w:rFonts w:ascii="Arial" w:eastAsia="Times New Roman" w:hAnsi="Arial" w:cs="Arial"/>
          <w:kern w:val="0"/>
          <w:sz w:val="24"/>
          <w:szCs w:val="20"/>
          <w:lang w:eastAsia="it-IT"/>
          <w14:ligatures w14:val="none"/>
        </w:rPr>
        <w:t>Prima riflessione</w:t>
      </w:r>
    </w:p>
    <w:p w14:paraId="7CD2A015" w14:textId="77777777" w:rsidR="00B723AF" w:rsidRPr="00B723AF" w:rsidRDefault="00B723AF" w:rsidP="00B723AF">
      <w:pPr>
        <w:spacing w:before="120" w:after="12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Prima riflessione sulla Lettera di Giuda, servo del Signore, in ordine alla superbattaglia da combattere per la difesa della nostra santissima fede. </w:t>
      </w:r>
    </w:p>
    <w:p w14:paraId="37544A54" w14:textId="77777777" w:rsidR="00B723AF" w:rsidRPr="00B723AF" w:rsidRDefault="00B723AF" w:rsidP="00B723AF">
      <w:pPr>
        <w:spacing w:before="120" w:after="120" w:line="240" w:lineRule="auto"/>
        <w:jc w:val="both"/>
        <w:rPr>
          <w:rFonts w:ascii="Arial" w:eastAsia="Times New Roman" w:hAnsi="Arial" w:cs="Arial"/>
          <w:kern w:val="0"/>
          <w:sz w:val="24"/>
          <w:szCs w:val="20"/>
          <w:lang w:eastAsia="it-IT"/>
          <w14:ligatures w14:val="none"/>
        </w:rPr>
      </w:pPr>
    </w:p>
    <w:p w14:paraId="37B4465E" w14:textId="77777777" w:rsidR="00B723AF" w:rsidRPr="00B723AF" w:rsidRDefault="00B723AF" w:rsidP="00B723AF">
      <w:pPr>
        <w:spacing w:after="120" w:line="240" w:lineRule="auto"/>
        <w:jc w:val="both"/>
        <w:rPr>
          <w:rFonts w:ascii="Greek" w:eastAsia="Times New Roman" w:hAnsi="Greek" w:cs="Times New Roman"/>
          <w:kern w:val="0"/>
          <w:sz w:val="24"/>
          <w:szCs w:val="20"/>
          <w:lang w:eastAsia="it-IT"/>
          <w14:ligatures w14:val="none"/>
        </w:rPr>
      </w:pPr>
      <w:bookmarkStart w:id="127" w:name="_Toc117662867"/>
      <w:r w:rsidRPr="00B723AF">
        <w:rPr>
          <w:rFonts w:ascii="Arial" w:eastAsia="Times New Roman" w:hAnsi="Arial" w:cs="Times New Roman"/>
          <w:kern w:val="0"/>
          <w:sz w:val="24"/>
          <w:szCs w:val="20"/>
          <w:lang w:val="la-Latn" w:eastAsia="it-IT"/>
          <w14:ligatures w14:val="none"/>
        </w:rPr>
        <w:t>Deprecans supercertari semel traditae sanctis fidei</w:t>
      </w:r>
      <w:bookmarkEnd w:id="127"/>
      <w:r w:rsidRPr="00B723AF">
        <w:rPr>
          <w:rFonts w:ascii="Arial" w:eastAsia="Times New Roman" w:hAnsi="Arial" w:cs="Times New Roman"/>
          <w:kern w:val="0"/>
          <w:sz w:val="24"/>
          <w:szCs w:val="20"/>
          <w:lang w:val="la-Latn" w:eastAsia="it-IT"/>
          <w14:ligatures w14:val="none"/>
        </w:rPr>
        <w:t xml:space="preserve"> - </w:t>
      </w:r>
      <w:r w:rsidRPr="00B723AF">
        <w:rPr>
          <w:rFonts w:ascii="Arial" w:eastAsia="Times New Roman" w:hAnsi="Arial" w:cs="Times New Roman"/>
          <w:kern w:val="0"/>
          <w:sz w:val="24"/>
          <w:szCs w:val="20"/>
          <w:lang w:eastAsia="it-IT"/>
          <w14:ligatures w14:val="none"/>
        </w:rPr>
        <w:t xml:space="preserve">Per esortarvi a combattere per la fede -  </w:t>
      </w:r>
      <w:r w:rsidRPr="00B723AF">
        <w:rPr>
          <w:rFonts w:ascii="Greek" w:eastAsia="Times New Roman" w:hAnsi="Greek" w:cs="Times New Roman"/>
          <w:kern w:val="0"/>
          <w:sz w:val="24"/>
          <w:szCs w:val="20"/>
          <w:lang w:eastAsia="it-IT"/>
          <w14:ligatures w14:val="none"/>
        </w:rPr>
        <w:t>parakalîn ™pagwn…zesqai tÍ ¤pax paradoqe…sV to‹j ¡g…oij p…stei.</w:t>
      </w:r>
    </w:p>
    <w:p w14:paraId="19FC536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p>
    <w:p w14:paraId="001936D2"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(Gd 1,3-4).</w:t>
      </w:r>
    </w:p>
    <w:p w14:paraId="6258CEEF" w14:textId="77777777" w:rsidR="00B723AF" w:rsidRPr="00B723AF" w:rsidRDefault="00B723AF" w:rsidP="00B723AF">
      <w:pPr>
        <w:spacing w:after="120" w:line="240" w:lineRule="auto"/>
        <w:jc w:val="both"/>
        <w:rPr>
          <w:rFonts w:ascii="Arial" w:eastAsia="Times New Roman" w:hAnsi="Arial" w:cs="Times New Roman"/>
          <w:bCs/>
          <w:kern w:val="0"/>
          <w:sz w:val="24"/>
          <w:szCs w:val="20"/>
          <w:lang w:val="la-Latn" w:eastAsia="it-IT"/>
          <w14:ligatures w14:val="none"/>
        </w:rPr>
      </w:pPr>
      <w:r w:rsidRPr="00B723AF">
        <w:rPr>
          <w:rFonts w:ascii="Arial" w:eastAsia="Times New Roman" w:hAnsi="Arial" w:cs="Times New Roman"/>
          <w:bCs/>
          <w:kern w:val="0"/>
          <w:sz w:val="24"/>
          <w:szCs w:val="20"/>
          <w:lang w:val="la-Latn" w:eastAsia="it-IT"/>
          <w14:ligatures w14:val="none"/>
        </w:rPr>
        <w:t>Carissimi omnem sollicitudinem faciens scribendi vobis de communi vestra salute necesse habui scribere vobis deprecans supercertari semel traditae sanctis fidei. Subintroierunt enim quidam homines qui olim praescripti sunt in hoc iudicium impii Dei nostri gratiam transferentes in luxuriam et solum Dominatorem et Dominum nostrum Iesum Christum negantes (Gd 1,3-4).</w:t>
      </w:r>
    </w:p>
    <w:p w14:paraId="04078CF5" w14:textId="77777777" w:rsidR="00B723AF" w:rsidRPr="00B723AF" w:rsidRDefault="00B723AF" w:rsidP="00B723AF">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B723AF">
        <w:rPr>
          <w:rFonts w:ascii="Greek" w:eastAsia="Times New Roman" w:hAnsi="Greek" w:cs="Greek"/>
          <w:bCs/>
          <w:kern w:val="0"/>
          <w:sz w:val="28"/>
          <w:szCs w:val="26"/>
          <w:lang w:val="la-Latn" w:eastAsia="it-IT"/>
          <w14:ligatures w14:val="none"/>
        </w:rPr>
        <w:t xml:space="preserve">'Agaphto…, p©san spoud¾n poioÚmenoj gr£fein Øm‹n perˆ tÁj koinÁj ¹mîn swthr…aj ¢n£gkhn œscon gr£yai Øm‹n parakalîn ™pagwn…zesqai </w:t>
      </w:r>
      <w:r w:rsidRPr="00B723AF">
        <w:rPr>
          <w:rFonts w:ascii="Greek" w:eastAsia="Times New Roman" w:hAnsi="Greek" w:cs="Greek"/>
          <w:bCs/>
          <w:kern w:val="0"/>
          <w:sz w:val="28"/>
          <w:szCs w:val="26"/>
          <w:lang w:val="la-Latn" w:eastAsia="it-IT"/>
          <w14:ligatures w14:val="none"/>
        </w:rPr>
        <w:lastRenderedPageBreak/>
        <w:t xml:space="preserve">tÍ ¤pax paradoqe…sV to‹j ¡g…oij p…stei. pareisšdusan g£r tinej ¥nqrwpoi, oƒ p£lai progegrammšnoi e„j toàto tÕ kr…ma, ¢sebe‹j, t¾n toà qeoà ¹mîn c£rita metatiqšntej e„j ¢sšlgeian kaˆ tÕn mÒnon despÒthn kaˆ kÚrion ¹mîn 'Ihsoàn CristÕn ¢rnoÚmenoi. </w:t>
      </w:r>
      <w:r w:rsidRPr="00B723AF">
        <w:rPr>
          <w:rFonts w:ascii="Arial" w:eastAsia="Times New Roman" w:hAnsi="Arial" w:cs="Times New Roman"/>
          <w:bCs/>
          <w:kern w:val="0"/>
          <w:sz w:val="24"/>
          <w:szCs w:val="20"/>
          <w:lang w:eastAsia="it-IT"/>
          <w14:ligatures w14:val="none"/>
        </w:rPr>
        <w:t>(Gd 1,3-4).</w:t>
      </w:r>
    </w:p>
    <w:p w14:paraId="30B743DC" w14:textId="77777777" w:rsidR="00B723AF" w:rsidRPr="00B723AF" w:rsidRDefault="00B723AF" w:rsidP="00B723AF">
      <w:pPr>
        <w:autoSpaceDE w:val="0"/>
        <w:autoSpaceDN w:val="0"/>
        <w:adjustRightInd w:val="0"/>
        <w:spacing w:after="0" w:line="240" w:lineRule="auto"/>
        <w:rPr>
          <w:rFonts w:ascii="Greek" w:eastAsia="Times New Roman" w:hAnsi="Greek" w:cs="Greek"/>
          <w:kern w:val="0"/>
          <w:sz w:val="26"/>
          <w:szCs w:val="26"/>
          <w:lang w:eastAsia="it-IT"/>
          <w14:ligatures w14:val="none"/>
        </w:rPr>
      </w:pPr>
    </w:p>
    <w:p w14:paraId="01B312E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bookmarkStart w:id="128" w:name="_Toc117662868"/>
      <w:r w:rsidRPr="00B723AF">
        <w:rPr>
          <w:rFonts w:ascii="Arial" w:eastAsia="Times New Roman" w:hAnsi="Arial" w:cs="Times New Roman"/>
          <w:kern w:val="0"/>
          <w:sz w:val="24"/>
          <w:szCs w:val="20"/>
          <w:lang w:eastAsia="it-IT"/>
          <w14:ligatures w14:val="none"/>
        </w:rPr>
        <w:t>Premessa</w:t>
      </w:r>
      <w:bookmarkEnd w:id="128"/>
    </w:p>
    <w:p w14:paraId="4DE8384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L’Apostolo Giuda scrive ai discepoli di Gesù esortandoli ad un super-combattimento –  </w:t>
      </w:r>
      <w:r w:rsidRPr="00B723AF">
        <w:rPr>
          <w:rFonts w:ascii="Arial" w:eastAsia="Times New Roman" w:hAnsi="Arial" w:cs="Times New Roman"/>
          <w:kern w:val="0"/>
          <w:sz w:val="24"/>
          <w:szCs w:val="20"/>
          <w:lang w:val="la-Latn" w:eastAsia="it-IT"/>
          <w14:ligatures w14:val="none"/>
        </w:rPr>
        <w:t>deprecans supercertari semel traditae sanctis fidei</w:t>
      </w:r>
      <w:r w:rsidRPr="00B723AF">
        <w:rPr>
          <w:rFonts w:ascii="Arial" w:eastAsia="Times New Roman" w:hAnsi="Arial" w:cs="Times New Roman"/>
          <w:kern w:val="0"/>
          <w:sz w:val="24"/>
          <w:szCs w:val="20"/>
          <w:lang w:eastAsia="it-IT"/>
          <w14:ligatures w14:val="none"/>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e la salvezza è nel dono della vita eterna. </w:t>
      </w:r>
    </w:p>
    <w:p w14:paraId="60C3BCE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Sappiamo che l’Apostolo Paolo ogni giorno consuma se stesso in una triplice super-battaglia o super-combattimento. Prima super-battaglia: 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Da questa prima super-battaglia nascono le altre due. </w:t>
      </w:r>
    </w:p>
    <w:p w14:paraId="5032FB34"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Seconda super-battaglia: 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Ecco due misteri compresi male e malamente vissuti dalla Chiesa di Dio che vive in Corinto. Il mistero dell’Eucaristia e il mistero della Risurrezione. Ecco con quale potenza di luce e di verità questi due misteri vengono riportati nella loro verità di origine e l’origine è il cuore di Cristo Gesù. Se l’Apostolo del Signore lascia che nei misteri della fede si introduca ogni falsità e ogni menzogna, è la fine della fede ed è la fine della salvezza.</w:t>
      </w:r>
    </w:p>
    <w:p w14:paraId="4EDBDB72"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terza super-battaglia 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 diuturna e ininterrotta persecuzione. Gli Atti degli Apostoli e la Seconda Lettera ai Corinzi attestano che l’Apostolo Paolo ha combattuto questa terza super-battaglia esponendo ogni giorno al sua vita al martirio fisico. </w:t>
      </w:r>
    </w:p>
    <w:p w14:paraId="637E914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Queste tre super-battaglie vanno combattute insieme e senza alcuna interruzione. Se anche una sola di queste super-battaglie non si combatte, neanche  le altre si combattono. Senza combattere queste tre super-battaglie muore la vera fede in </w:t>
      </w:r>
      <w:r w:rsidRPr="00B723AF">
        <w:rPr>
          <w:rFonts w:ascii="Arial" w:eastAsia="Times New Roman" w:hAnsi="Arial" w:cs="Times New Roman"/>
          <w:kern w:val="0"/>
          <w:sz w:val="24"/>
          <w:szCs w:val="20"/>
          <w:lang w:eastAsia="it-IT"/>
          <w14:ligatures w14:val="none"/>
        </w:rPr>
        <w:lastRenderedPageBreak/>
        <w:t xml:space="preserve">Cristo in noi e per noi negli altri. Oggi è questo il vero dramma che sta vivendo la purissima fede in Cristo Gesù. Non combattendo noi la prima super-battaglia per conservare integra e pura la fede in Cristo Gesù nel nostro cuore, neanche possiamo combattere le altre due battaglie. Se le combattiamo, le combatteremo dalla falsità e dalla menzogna, mai le potremo combattere dalla purissima verità di Cristo, non dimorando questa nel nostro cuore. Nessuno potrà mai dare agli altri una fede da lui non posseduta, non vissuta, non trasformata in sua vita. </w:t>
      </w:r>
    </w:p>
    <w:p w14:paraId="0998747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Merita una parola di luce quanto l’Apostolo Paolo rivela sui Principati e sulle Potenze e sui dominatori di questo mondo tenebroso e sugli spiriti del male che abitano nelle regioni celesti.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14:paraId="38B7BB2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7B930E5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Ecco allora perché è richiesta l’armatura di Dio: 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dall’obbedienza, siamo già nelle braccia </w:t>
      </w:r>
      <w:r w:rsidRPr="00B723AF">
        <w:rPr>
          <w:rFonts w:ascii="Arial" w:eastAsia="Times New Roman" w:hAnsi="Arial" w:cs="Times New Roman"/>
          <w:kern w:val="0"/>
          <w:sz w:val="24"/>
          <w:szCs w:val="20"/>
          <w:lang w:eastAsia="it-IT"/>
          <w14:ligatures w14:val="none"/>
        </w:rPr>
        <w:lastRenderedPageBreak/>
        <w:t>del male e chi è nelle braccia del male non può pensare di combattere il male. Ha abbandonato le vie divine. Con le vie umane il combattimento contro il male è solo inganno e finzione. Dire queste cose al mondo che crede di poter vincere il male dimorando nel male, è essere da esso dichiarati pazzi.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Verità divina e immortale.</w:t>
      </w:r>
    </w:p>
    <w:p w14:paraId="539B387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 </w:t>
      </w:r>
    </w:p>
    <w:p w14:paraId="04D2F57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 Nuovo Testamento non si combatte più usando armi di bronzo o di ferro. Si combatte con armi spirituali. Le leggi del combattimento spirituale vengono a noi date da Cristo Gesù nel suo Vangelo e dallo Spirito Santo attraverso gli Apostoli di Cristo Signore. Lo Spirito Santo ha dato a noi le stesse armi date a Cristo Gesù perché Lui combattesse la sua super-battaglia il cui momento finale è il combattimento sulla croce. Le armi che lo Spirito Santo ha dato a Cristo Gesù le troviamo tutte nel profeta Isaia. </w:t>
      </w:r>
    </w:p>
    <w:p w14:paraId="2C20B3B3"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La prima arma è il dono di se stesso che lo Spirito Santo ha fatto a Cristo Gesù. Senza questa arma tutte le altre sono inefficaci.</w:t>
      </w:r>
    </w:p>
    <w:p w14:paraId="7D9A941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seconda arma è la mitezza e la fortezza, la tenacia. </w:t>
      </w:r>
    </w:p>
    <w:p w14:paraId="2E30542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LA terza arma è la sua bocca resa come spada affilata per annunciare al mondo intero la vera Parola del suo Dio.</w:t>
      </w:r>
    </w:p>
    <w:p w14:paraId="0F194AB1"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quarta arma è la sua capacità di soffrire ogni sofferenza, sottoponendosi per amore ad ogni insulto, ogni flagello, ad ogni sputo.   </w:t>
      </w:r>
    </w:p>
    <w:p w14:paraId="585318B4"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quinta arma è il suo essere vero agnello muto che viene condotto al macello. È l’arma, questa, del Servo Sofferente del Signore. </w:t>
      </w:r>
    </w:p>
    <w:p w14:paraId="06E7984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Se il discepolo di Gesù vuole vincere la super-battaglia contro le forze del Maligno deve indossare anche lui queste armi che ha indossato Gesù Signore. La prima arma che Gesù ci consegna è l’arrendevolezza, la non opposizione, la rinuncia a tutto, anche alla nostra stessa vita.</w:t>
      </w:r>
    </w:p>
    <w:p w14:paraId="7DC95199"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Noi sappiamo che Gesù si è fatto obbediente fino alla morte e ad una morte di croce. Ha rinunciato alla sua vita per farcene dono.</w:t>
      </w:r>
    </w:p>
    <w:p w14:paraId="2F4C662D"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Potentissima arma usata da Gesù è la Preghiera. Questa stessa arma consegna a discepoli perché non cadano vittime di Satana, a causa della debolezza della loro carne.</w:t>
      </w:r>
    </w:p>
    <w:p w14:paraId="20F88F1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L’Apostolo Paolo dona come arma per vincere il male la totale offerta al Padre del nostro corpo. Quando il nostro corpo è già offerto al Padre, mai il Maligno potrà avere il sopravvento su di noi. Potrà prendersi il corpo, mai l’anima, mai lo spirito. L’altra arma è la carità.</w:t>
      </w:r>
    </w:p>
    <w:p w14:paraId="7A96F8F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L’Apostolo Giacomo dona a noi tante armi per vincere la battaglia della fede. Una in particolare va ricordata in questo contesto: trasformare la bocca da spada che sparge falsità, menzogne, giudizi, sentenze inique in spada dalla quale viene seminata la purissima verità di Cristo Gesù.</w:t>
      </w:r>
    </w:p>
    <w:p w14:paraId="0CD9123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L’Apostolo Pietro dona come arma l’acquisizione di ogni virtù.</w:t>
      </w:r>
    </w:p>
    <w:p w14:paraId="7E9D7C2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L’arma che dona vigore ad ogni altra arma è la purissima fede in Cristo Gesù nella pienezza della conoscenza di quanto rivela di Lui tutta la Scrittura Santa, a partire dalla Genesi e arrivando al Libro dell’Apocalisse, seguendo versetto per versetto, paragrafo per paragrafo, pericope per pericope, capitolo per capitolo, libro per libro, senza tralasciare neanche una sola Parola contenuta nei Testi Sacri. Ai Testi Sacri poi vanno aggiunti i Dogmi della Chiesa che riguardano tutta la verità rivelata. Il tutto poi va completato con la Scienza di Cristo che ci hanno trasmesso prima i Padri della Chiesa e poi tutti i suoi Grandi Dottori. Chi dovesse negare una sola verità o rivelata o dogmatica, è già fuori della retta fede ed ha perso ogni battaglia. Quando si cade dalla retta fede, si perde anche la battaglia per riportare la retta fede nelle Chiese del Dio vivente che vivono sparse nel mondo e l’altra battaglia neanche più si può più combattere: portare nel vero Cristo quanti ancora non lo conoscono. </w:t>
      </w:r>
    </w:p>
    <w:p w14:paraId="7AB10E1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Sulla retta dottrina che riguarda il mistero di Cristo ecco quanto da noi scritto. Lo ripetiamo: 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w:t>
      </w:r>
    </w:p>
    <w:p w14:paraId="7576FA2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Prima superbattaglia o 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706763A3"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Seconda superbattaglia o super-combattimento: mentre si combatte la prima superbattaglia o il primo supercombattimento,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49664A5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Terza superbattaglia 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743EDB9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w:t>
      </w:r>
    </w:p>
    <w:p w14:paraId="2A7C51C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Il Vangelo secondo Matteo finisce con tre comandi dati da Gesù ai suoi Apostoli.</w:t>
      </w:r>
    </w:p>
    <w:p w14:paraId="7E5B2D2A"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Primo comando: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0AE0A297"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Secondo comando: battezzandoli nel nome del Padre e del figlio e dello Spirito Santo. Essendo il battesimo vero comando di Cristo, chi oggi afferma che battezzare e non battezzare è la stessa cosa, anzi il battesimo non serve più, sappia </w:t>
      </w:r>
      <w:r w:rsidRPr="00B723AF">
        <w:rPr>
          <w:rFonts w:ascii="Arial" w:eastAsia="Times New Roman" w:hAnsi="Arial" w:cs="Times New Roman"/>
          <w:bCs/>
          <w:kern w:val="0"/>
          <w:sz w:val="24"/>
          <w:szCs w:val="20"/>
          <w:lang w:eastAsia="it-IT"/>
          <w14:ligatures w14:val="none"/>
        </w:rPr>
        <w:lastRenderedPageBreak/>
        <w:t>che lui è anàtema. È fuori della comunione con Cristo, perché si è posto fuori della sua volontà.</w:t>
      </w:r>
    </w:p>
    <w:p w14:paraId="66CA37E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Terzo comando: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76D033F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2C67A09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1E89A54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2196E43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34BD239D" w14:textId="77777777" w:rsidR="00B723AF" w:rsidRPr="00B723AF" w:rsidRDefault="00B723AF" w:rsidP="00B723AF">
      <w:pPr>
        <w:spacing w:after="120" w:line="240" w:lineRule="auto"/>
        <w:jc w:val="both"/>
        <w:rPr>
          <w:rFonts w:ascii="Arial" w:eastAsia="Times New Roman" w:hAnsi="Arial" w:cs="Arial"/>
          <w:kern w:val="0"/>
          <w:sz w:val="36"/>
          <w:szCs w:val="20"/>
          <w:lang w:eastAsia="it-IT"/>
          <w14:ligatures w14:val="none"/>
        </w:rPr>
      </w:pPr>
      <w:bookmarkStart w:id="129" w:name="_Toc117662869"/>
      <w:r w:rsidRPr="00B723AF">
        <w:rPr>
          <w:rFonts w:ascii="Arial" w:eastAsia="Times New Roman" w:hAnsi="Arial" w:cs="Times New Roman"/>
          <w:kern w:val="0"/>
          <w:sz w:val="24"/>
          <w:szCs w:val="20"/>
          <w:lang w:eastAsia="it-IT"/>
          <w14:ligatures w14:val="none"/>
        </w:rPr>
        <w:t>Lettera di Giuda versetto 1,3</w:t>
      </w:r>
      <w:bookmarkEnd w:id="129"/>
    </w:p>
    <w:p w14:paraId="570C0285"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Carissimi, avendo un gran desiderio di scrivervi riguardo alla nostra comune salvezza, sono stato costretto a farlo per esortarvi a combattere per la fede, che fu trasmessa ai santi una volta per sempre (Gd 1,3). </w:t>
      </w:r>
    </w:p>
    <w:p w14:paraId="02C982E9" w14:textId="77777777" w:rsidR="00B723AF" w:rsidRPr="00B723AF" w:rsidRDefault="00B723AF" w:rsidP="00B723AF">
      <w:pPr>
        <w:spacing w:after="240" w:line="240" w:lineRule="auto"/>
        <w:jc w:val="both"/>
        <w:rPr>
          <w:rFonts w:ascii="Arial" w:eastAsia="Times New Roman" w:hAnsi="Arial" w:cs="Times New Roman"/>
          <w:bCs/>
          <w:kern w:val="0"/>
          <w:sz w:val="24"/>
          <w:szCs w:val="20"/>
          <w:lang w:val="la-Latn" w:eastAsia="it-IT"/>
          <w14:ligatures w14:val="none"/>
        </w:rPr>
      </w:pPr>
      <w:r w:rsidRPr="00B723AF">
        <w:rPr>
          <w:rFonts w:ascii="Arial" w:eastAsia="Times New Roman" w:hAnsi="Arial" w:cs="Times New Roman"/>
          <w:bCs/>
          <w:kern w:val="0"/>
          <w:sz w:val="24"/>
          <w:szCs w:val="20"/>
          <w:lang w:val="la-Latn" w:eastAsia="it-IT"/>
          <w14:ligatures w14:val="none"/>
        </w:rPr>
        <w:t>Carissimi omnem sollicitudinem faciens scribendi vobis de communi vestra salute necesse habui scribere vobis deprecans supercertari semel traditae sanctis fidei</w:t>
      </w:r>
      <w:r w:rsidRPr="00B723AF">
        <w:rPr>
          <w:rFonts w:ascii="Arial" w:eastAsia="Times New Roman" w:hAnsi="Arial" w:cs="Times New Roman"/>
          <w:bCs/>
          <w:kern w:val="0"/>
          <w:sz w:val="24"/>
          <w:szCs w:val="20"/>
          <w:lang w:eastAsia="it-IT"/>
          <w14:ligatures w14:val="none"/>
        </w:rPr>
        <w:t xml:space="preserve"> (Gd 1,3).</w:t>
      </w:r>
      <w:r w:rsidRPr="00B723AF">
        <w:rPr>
          <w:rFonts w:ascii="Arial" w:eastAsia="Times New Roman" w:hAnsi="Arial" w:cs="Times New Roman"/>
          <w:bCs/>
          <w:kern w:val="0"/>
          <w:sz w:val="24"/>
          <w:szCs w:val="20"/>
          <w:lang w:val="la-Latn" w:eastAsia="it-IT"/>
          <w14:ligatures w14:val="none"/>
        </w:rPr>
        <w:t xml:space="preserve"> </w:t>
      </w:r>
    </w:p>
    <w:p w14:paraId="07AFC8EA" w14:textId="77777777" w:rsidR="00B723AF" w:rsidRPr="00B723AF" w:rsidRDefault="00B723AF" w:rsidP="00B723AF">
      <w:pPr>
        <w:spacing w:after="240" w:line="240" w:lineRule="auto"/>
        <w:jc w:val="both"/>
        <w:rPr>
          <w:rFonts w:ascii="Arial" w:eastAsia="Times New Roman" w:hAnsi="Arial" w:cs="Times New Roman"/>
          <w:bCs/>
          <w:kern w:val="0"/>
          <w:sz w:val="24"/>
          <w:szCs w:val="20"/>
          <w:lang w:val="la-Latn" w:eastAsia="it-IT"/>
          <w14:ligatures w14:val="none"/>
        </w:rPr>
      </w:pPr>
      <w:r w:rsidRPr="00B723AF">
        <w:rPr>
          <w:rFonts w:ascii="Greek" w:eastAsia="Times New Roman" w:hAnsi="Greek" w:cs="Greek"/>
          <w:bCs/>
          <w:kern w:val="0"/>
          <w:sz w:val="28"/>
          <w:szCs w:val="26"/>
          <w:lang w:val="la-Latn" w:eastAsia="it-IT"/>
          <w14:ligatures w14:val="none"/>
        </w:rPr>
        <w:lastRenderedPageBreak/>
        <w:t>'Agaphto…, p©san spoud¾n poioÚmenoj gr£fein Øm‹n perˆ tÁj koinÁj ¹mîn swthr…aj ¢n£gkhn œscon gr£yai Øm‹n parakalîn ™pagwn…zesqai tÍ ¤pax paradoqe…sV to‹j ¡g…oij p…stei (</w:t>
      </w:r>
      <w:r w:rsidRPr="00B723AF">
        <w:rPr>
          <w:rFonts w:ascii="Arial" w:eastAsia="Times New Roman" w:hAnsi="Arial" w:cs="Times New Roman"/>
          <w:bCs/>
          <w:kern w:val="0"/>
          <w:sz w:val="24"/>
          <w:szCs w:val="20"/>
          <w:lang w:val="la-Latn" w:eastAsia="it-IT"/>
          <w14:ligatures w14:val="none"/>
        </w:rPr>
        <w:t xml:space="preserve">(Gd 1,3). </w:t>
      </w:r>
    </w:p>
    <w:p w14:paraId="7DBB6930" w14:textId="77777777" w:rsidR="00B723AF" w:rsidRPr="00B723AF" w:rsidRDefault="00B723AF" w:rsidP="00B723AF">
      <w:pPr>
        <w:autoSpaceDE w:val="0"/>
        <w:autoSpaceDN w:val="0"/>
        <w:adjustRightInd w:val="0"/>
        <w:spacing w:after="0" w:line="240" w:lineRule="auto"/>
        <w:jc w:val="both"/>
        <w:rPr>
          <w:rFonts w:ascii="Times New Roman" w:eastAsia="Times New Roman" w:hAnsi="Times New Roman" w:cs="Times New Roman"/>
          <w:kern w:val="0"/>
          <w:sz w:val="20"/>
          <w:szCs w:val="20"/>
          <w:lang w:val="la-Latn" w:eastAsia="it-IT"/>
          <w14:ligatures w14:val="none"/>
        </w:rPr>
      </w:pPr>
    </w:p>
    <w:p w14:paraId="19BF3F6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Riguardo alla nostra comune salvezza</w:t>
      </w:r>
    </w:p>
    <w:p w14:paraId="58F02F6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L’Apostolo Giuda vuole mettere in guardia i discepoli di Gesù riguardo alla nostra comune salvezza –   </w:t>
      </w:r>
      <w:r w:rsidRPr="00B723AF">
        <w:rPr>
          <w:rFonts w:ascii="Arial" w:eastAsia="Times New Roman" w:hAnsi="Arial" w:cs="Times New Roman"/>
          <w:kern w:val="0"/>
          <w:sz w:val="24"/>
          <w:szCs w:val="20"/>
          <w:lang w:val="la-Latn" w:eastAsia="it-IT"/>
          <w14:ligatures w14:val="none"/>
        </w:rPr>
        <w:t>de communi vestra salute</w:t>
      </w:r>
      <w:r w:rsidRPr="00B723AF">
        <w:rPr>
          <w:rFonts w:ascii="Arial" w:eastAsia="Times New Roman" w:hAnsi="Arial" w:cs="Times New Roman"/>
          <w:kern w:val="0"/>
          <w:sz w:val="24"/>
          <w:szCs w:val="20"/>
          <w:lang w:eastAsia="it-IT"/>
          <w14:ligatures w14:val="none"/>
        </w:rPr>
        <w:t xml:space="preserve"> –  </w:t>
      </w:r>
      <w:r w:rsidRPr="00B723AF">
        <w:rPr>
          <w:rFonts w:ascii="Greek" w:eastAsia="Times New Roman" w:hAnsi="Greek" w:cs="Greek"/>
          <w:kern w:val="0"/>
          <w:sz w:val="28"/>
          <w:szCs w:val="26"/>
          <w:lang w:val="la-Latn" w:eastAsia="it-IT"/>
          <w14:ligatures w14:val="none"/>
        </w:rPr>
        <w:t>perˆ tÁj koinÁj ¹mîn swthr…aj</w:t>
      </w:r>
      <w:r w:rsidRPr="00B723AF">
        <w:rPr>
          <w:rFonts w:ascii="Arial" w:eastAsia="Times New Roman" w:hAnsi="Arial" w:cs="Times New Roman"/>
          <w:kern w:val="0"/>
          <w:sz w:val="24"/>
          <w:szCs w:val="20"/>
          <w:lang w:eastAsia="it-IT"/>
          <w14:ligatures w14:val="none"/>
        </w:rPr>
        <w:t xml:space="preserve">. Ecco la prima verità: la salvezza non è di uno solo. Essa è di tutti e si vive come unico popolo, unico corpo, unico edificio spirituale, unico tempio del Signore, come regno di sacerdoti, come unica nazione santa. Questo significa che ogni pietra del tempio di Dio o del suo edificio spirituale deve dare forza, energia, bellezza ad ogni altra pietra. Se non dona forza, energia, bellezza, renderà debole tutto l’edificio spirituale, non solo debole, lo potrà anche ridurre ad essere irriconoscibile come edificio del Signore. Potrà anche accadere di far pensare al mondo intero che il tempio del Signore o il suo edificio spirituale sia una spelonca di ladri. Cosa che ha denunciato il profeta Geremia e anche Cristo Signore. Se avviene questo, è Cristo che non verrà più confessato come Salvatore e Redentore. Si espone a vanità tutto il sacrificio di Cristo offerto al Padre per noi. </w:t>
      </w:r>
    </w:p>
    <w:p w14:paraId="11576C3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Il peccato di uno solo indebolisce tutto il corpo, lo rende vulnerabile, lo espone a dure e amare sconfitte. Poiché la salvezza si vive come unico corpo, a nessuno è consentito indebolire il corpo di Cristo. Ogni suo peccato è peccato contro il corpo di Cristo, ogni suo vizio è oscuramento della bellezza che sempre deve brillare sul volto del corpo di Cristo. </w:t>
      </w:r>
    </w:p>
    <w:p w14:paraId="61DF661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Vedersi e pensarsi sempre come unico corpo di Cristo, significa divenire in Cristo, con Cristo, per Cristo, gli uni sorgente di salvezza per gli altri e tutti insieme per il mondo intero. Il peccato o il vizio di uno solo possono compromettere la salvezza per tutto il genere umano. Grande è la responsabilità di ogni singolo discepolo di Gesù. Si tolga una trave ad una casa e tutta la casa è a rischio di crollo. Ecco perché l’Apostolo Giuda parla della nostra comune salvezza. Ogni membro è responsabile di tutto il corpo. Verità immutabile e universale. </w:t>
      </w:r>
    </w:p>
    <w:p w14:paraId="525CD16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Ogni discepolo di Cristo Gesù, per le sue azioni, mosse e guidate dallo Spirito Santo, può salvare tutto il corpo di Cristo Signore. Al contrario. Per il peccato o il vizio di uno, tutto il popolo del Signore potrebbe subire danni gravissimi. Nella Chiesa del Dio vivente non sono stati sempre i peccati e vizi di una singola persona che hanno lacerato il corpo del Signore Gesù? Sempre il peccato di uno lacera tutto il corpo della Chiesa. Questa verità è testimoniata dalla storia. </w:t>
      </w:r>
    </w:p>
    <w:p w14:paraId="4DDA5414"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Siamo tutti avvisati. A volte anche un solo peccato veniale può essere di inciampo alla creazione della comunione e dell’unità in seno ad una comunità.</w:t>
      </w:r>
    </w:p>
    <w:p w14:paraId="4BD8602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46EE812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Per esortarvi a combattere per la fede </w:t>
      </w:r>
    </w:p>
    <w:p w14:paraId="46DE8B97"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Sapendo l’Apostolo Giuda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w:t>
      </w:r>
      <w:r w:rsidRPr="00B723AF">
        <w:rPr>
          <w:rFonts w:ascii="Arial" w:eastAsia="MS Mincho" w:hAnsi="Arial" w:cs="Arial"/>
          <w:kern w:val="0"/>
          <w:sz w:val="24"/>
          <w:szCs w:val="24"/>
          <w:lang w:eastAsia="ja-JP"/>
          <w14:ligatures w14:val="none"/>
        </w:rPr>
        <w:lastRenderedPageBreak/>
        <w:t>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nello Spirito Santo e in esso crescere in sapienza e grazia senza mai stancarsi. Chi non si riveste di Spirito Santo, che non scenda a combattere contro Satana. È già sconfitto. È già sconfitto perché le potenze infernali lo hanno già sedotto e separato dallo Spirito Santo.</w:t>
      </w:r>
    </w:p>
    <w:p w14:paraId="629DFD70"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6210ACDE"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34C4B22A"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78F3D636"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3D6DD778"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39EFE831"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Quinta arma invisibile: L’invisibile cancellazione del gregge di Cristo e il sorgere di cristiani non appartenenti a nessun gregge e a nessun pastore. Nasce il cristiano senza pastore. </w:t>
      </w:r>
    </w:p>
    <w:p w14:paraId="43AB7239"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Sesta arma invisibile: L’invisibile uguaglianza di tutti i membri all’interno del corpo di Cristo e di conseguenza la cancellazione degli specifici ministeri, ministerialità, missioni, vocazioni.</w:t>
      </w:r>
    </w:p>
    <w:p w14:paraId="2349C70E"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Settima arma invisibile: L’invisibile spostamento del ministro sacro dalle cose che riguardando Dio alle cose che riguardano gli uomini. Dalla cura degli interessi di </w:t>
      </w:r>
      <w:r w:rsidRPr="00B723AF">
        <w:rPr>
          <w:rFonts w:ascii="Arial" w:eastAsia="MS Mincho" w:hAnsi="Arial" w:cs="Arial"/>
          <w:kern w:val="0"/>
          <w:sz w:val="24"/>
          <w:szCs w:val="24"/>
          <w:lang w:eastAsia="ja-JP"/>
          <w14:ligatures w14:val="none"/>
        </w:rPr>
        <w:lastRenderedPageBreak/>
        <w:t>Cristo si è passati alla cura degli interessi degli uomini. Dalla trascendenza e dal soprannaturale si è passati nell’immanenza e nel naturale.</w:t>
      </w:r>
    </w:p>
    <w:p w14:paraId="60662F76"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4B37B7BB"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Nona arma invisibile: L’invisibile eliminazione della nozione stessa di peccato. Non esistendo più il male oggettivo, neanche il peccato oggettivo esiste. Questo significa che tutti i cammelli del peccato vengono ingoiati. Si filtrano solo i moscerini.</w:t>
      </w:r>
    </w:p>
    <w:p w14:paraId="3390500F"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Decima arma invisibile: L’invisibile proclamazione di Cristo Gesù come persona non più necessaria per la salvezza dell’uomo. Cristo non è più la verità, la sola verità della nostra fede nella quale è contenuta ogni altra verità.</w:t>
      </w:r>
    </w:p>
    <w:p w14:paraId="425C2218"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14:paraId="6394D9F8"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607AE478"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659BC694"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Quattordicesima arma invisibile: L’invisibile piena sostituzione delle scienze umane atee a danno delle scienze soprannaturali della salvezza. Così facendo, tutto il Sacro Deposito della fede scompare. </w:t>
      </w:r>
    </w:p>
    <w:p w14:paraId="241E06B1"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Quindicesima arma invisibile: L’invisibile riduzione di tutta la Scrittura a pensiero storico legato a quel tempo e a quel momento. Questo significa che da oggi nessuno si potrà più appellare alla Scrittura come </w:t>
      </w:r>
      <w:r w:rsidRPr="00B723AF">
        <w:rPr>
          <w:rFonts w:ascii="Arial" w:eastAsia="MS Mincho" w:hAnsi="Arial" w:cs="Arial"/>
          <w:i/>
          <w:iCs/>
          <w:kern w:val="0"/>
          <w:sz w:val="24"/>
          <w:szCs w:val="24"/>
          <w:lang w:val="la-Latn" w:eastAsia="ja-JP"/>
          <w14:ligatures w14:val="none"/>
        </w:rPr>
        <w:t>norma normans</w:t>
      </w:r>
      <w:r w:rsidRPr="00B723AF">
        <w:rPr>
          <w:rFonts w:ascii="Arial" w:eastAsia="MS Mincho" w:hAnsi="Arial" w:cs="Arial"/>
          <w:kern w:val="0"/>
          <w:sz w:val="24"/>
          <w:szCs w:val="24"/>
          <w:lang w:eastAsia="ja-JP"/>
          <w14:ligatures w14:val="none"/>
        </w:rPr>
        <w:t xml:space="preserve"> per la sua fede. Ma se non ci si può più appellare alla Scrittura, neanche ai Padri della Chiesa ci si può appellare e neanche ai suo Dottori, la cui dottrina è tutta attinta dalla Divina Rivelazione.</w:t>
      </w:r>
    </w:p>
    <w:p w14:paraId="2EF36F7F"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Sedicesima arma invisibile: L’invisibile e anche necessaria dichiarazione della non obbligatorietà per noi di seguire gli insegnamenti della Scrittura. Sono insegnamenti per </w:t>
      </w:r>
      <w:r w:rsidRPr="00B723AF">
        <w:rPr>
          <w:rFonts w:ascii="Arial" w:eastAsia="MS Mincho" w:hAnsi="Arial" w:cs="Arial"/>
          <w:color w:val="000000"/>
          <w:kern w:val="0"/>
          <w:sz w:val="24"/>
          <w:szCs w:val="24"/>
          <w:lang w:eastAsia="ja-JP"/>
          <w14:ligatures w14:val="none"/>
        </w:rPr>
        <w:t>quei</w:t>
      </w:r>
      <w:r w:rsidRPr="00B723AF">
        <w:rPr>
          <w:rFonts w:ascii="Arial" w:eastAsia="MS Mincho" w:hAnsi="Arial" w:cs="Arial"/>
          <w:kern w:val="0"/>
          <w:sz w:val="24"/>
          <w:szCs w:val="24"/>
          <w:lang w:eastAsia="ja-JP"/>
          <w14:ligatures w14:val="none"/>
        </w:rPr>
        <w:t xml:space="preserve"> tempi, ma non per altri tempi. Ogni tempo ha le sue verità. Le verità di ieri sono per ieri. Le verità di oggi </w:t>
      </w:r>
      <w:r w:rsidRPr="00B723AF">
        <w:rPr>
          <w:rFonts w:ascii="Arial" w:eastAsia="MS Mincho" w:hAnsi="Arial" w:cs="Arial"/>
          <w:color w:val="000000"/>
          <w:kern w:val="0"/>
          <w:sz w:val="24"/>
          <w:szCs w:val="24"/>
          <w:lang w:eastAsia="ja-JP"/>
          <w14:ligatures w14:val="none"/>
        </w:rPr>
        <w:t xml:space="preserve">non </w:t>
      </w:r>
      <w:r w:rsidRPr="00B723AF">
        <w:rPr>
          <w:rFonts w:ascii="Arial" w:eastAsia="MS Mincho" w:hAnsi="Arial" w:cs="Arial"/>
          <w:kern w:val="0"/>
          <w:sz w:val="24"/>
          <w:szCs w:val="24"/>
          <w:lang w:eastAsia="ja-JP"/>
          <w14:ligatures w14:val="none"/>
        </w:rPr>
        <w:t>sono per domani. Anche il domani avrà le sue verità. La Scrittura va considerata assieme alla Sacra Tradizione non più che un Museo, nel quale vengono raccolti i fossili delle verità di ieri.</w:t>
      </w:r>
    </w:p>
    <w:p w14:paraId="4C0921A5"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Diciassettesima arma invisibile: L’invisibile trionfo del pensiero del mondo nella Chiesa una, santa, cattolica, apostolica. Nasce così la conformazione ai pensieri </w:t>
      </w:r>
      <w:r w:rsidRPr="00B723AF">
        <w:rPr>
          <w:rFonts w:ascii="Arial" w:eastAsia="MS Mincho" w:hAnsi="Arial" w:cs="Arial"/>
          <w:kern w:val="0"/>
          <w:sz w:val="24"/>
          <w:szCs w:val="24"/>
          <w:lang w:eastAsia="ja-JP"/>
          <w14:ligatures w14:val="none"/>
        </w:rPr>
        <w:lastRenderedPageBreak/>
        <w:t>della terra, pensieri di questo mondo che sono tutti contrari ai pensieri di Cristo Gesù.</w:t>
      </w:r>
    </w:p>
    <w:p w14:paraId="155C8DDC"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1ABAFF60"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12E3C02C"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46501799"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09A62A98"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Ventiduesima arma invisibile: L’invisibile trasformazione del discepolo di Cristo Signore in soldato di Satana per la diffusione nella Chiesa e nel mondo di ogni falsità e menzogna, facendole però passare come purissima verità di Dio. </w:t>
      </w:r>
    </w:p>
    <w:p w14:paraId="46BCACCF"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4F3E65C1"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27D26DD0"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w:t>
      </w:r>
      <w:r w:rsidRPr="00B723AF">
        <w:rPr>
          <w:rFonts w:ascii="Arial" w:eastAsia="MS Mincho" w:hAnsi="Arial" w:cs="Arial"/>
          <w:kern w:val="0"/>
          <w:sz w:val="24"/>
          <w:szCs w:val="24"/>
          <w:lang w:eastAsia="ja-JP"/>
          <w14:ligatures w14:val="none"/>
        </w:rPr>
        <w:lastRenderedPageBreak/>
        <w:t xml:space="preserve">dal diluvio universale. Oggi dalla Chiesa che discende dal cielo si è passati ad una Chiesa che sale dal cuore degli uomini. I danni che raccoglieremo fra qualche decennio, e anche meno, saranno di completa devastazione della Chiesa del Dio vivente. </w:t>
      </w:r>
    </w:p>
    <w:p w14:paraId="4ECB9017"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Satana oggi ha messo in campo queste sue armi invisibili potentissime. Senza essere rivestiti di Spirito Santo manchiamo dei suoi occhi e nulla vediamo. Manchiamo della sua forza e neanche più combattiamo. Anzi da soldati dello Spirito Santo e del Vangelo, ci stiamo trasformando in missionari delle potenze infernali per la piena distruzione della Chiesa.</w:t>
      </w:r>
    </w:p>
    <w:p w14:paraId="72639FCA" w14:textId="77777777" w:rsidR="00B723AF" w:rsidRPr="00B723AF" w:rsidRDefault="00B723AF" w:rsidP="00B723AF">
      <w:pPr>
        <w:spacing w:after="120" w:line="240" w:lineRule="auto"/>
        <w:jc w:val="both"/>
        <w:rPr>
          <w:rFonts w:ascii="Arial" w:eastAsia="Times New Roman" w:hAnsi="Arial" w:cs="Arial"/>
          <w:kern w:val="0"/>
          <w:sz w:val="24"/>
          <w:szCs w:val="24"/>
          <w:lang w:eastAsia="it-IT"/>
          <w14:ligatures w14:val="none"/>
        </w:rPr>
      </w:pPr>
      <w:r w:rsidRPr="00B723AF">
        <w:rPr>
          <w:rFonts w:ascii="Arial" w:eastAsia="Times New Roman" w:hAnsi="Arial" w:cs="Arial"/>
          <w:kern w:val="0"/>
          <w:sz w:val="24"/>
          <w:szCs w:val="24"/>
          <w:lang w:eastAsia="it-IT"/>
          <w14:ligatures w14:val="none"/>
        </w:rPr>
        <w:t>Dobbiamo però sempre ricordarci che la verità è una e per questo nessuna “verità” frutto del lavoro della mente dell’uomo potrà mai contraddire una sola verità divina, a noi rivelata dallo Spirito Santo. Dio nel suo mistero di unità e di trinità, la creazione dell’universo non da materia inestinte, la specialissima creazione dell’uomo, l’unità di maschio e di femmina, peccato, morte, grazia, redenzione, giustificazione, nascita della nuova creatura, vocazione all’eternità beata e tante altre verità e anche diritti, sono verità e diritti che mai potranno essere dichiarati non verità.</w:t>
      </w:r>
    </w:p>
    <w:p w14:paraId="72F5F5A0" w14:textId="77777777" w:rsidR="00B723AF" w:rsidRPr="00B723AF" w:rsidRDefault="00B723AF" w:rsidP="00B723AF">
      <w:pPr>
        <w:spacing w:after="120" w:line="240" w:lineRule="auto"/>
        <w:jc w:val="both"/>
        <w:rPr>
          <w:rFonts w:ascii="Arial" w:eastAsia="Times New Roman" w:hAnsi="Arial" w:cs="Arial"/>
          <w:kern w:val="0"/>
          <w:sz w:val="24"/>
          <w:szCs w:val="24"/>
          <w:lang w:eastAsia="it-IT"/>
          <w14:ligatures w14:val="none"/>
        </w:rPr>
      </w:pPr>
      <w:r w:rsidRPr="00B723AF">
        <w:rPr>
          <w:rFonts w:ascii="Arial" w:eastAsia="Times New Roman" w:hAnsi="Arial" w:cs="Arial"/>
          <w:kern w:val="0"/>
          <w:sz w:val="24"/>
          <w:szCs w:val="24"/>
          <w:lang w:eastAsia="it-IT"/>
          <w14:ligatures w14:val="none"/>
        </w:rPr>
        <w:t>Ecco alcune verità, doni e diritti che nessun uomo potrà mai mettere in discussione e che nessuna scienza umana potrà mai abrogare:</w:t>
      </w:r>
    </w:p>
    <w:p w14:paraId="60DCF50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Tempo addietro abbiamo scritto: 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w:t>
      </w:r>
    </w:p>
    <w:p w14:paraId="17B12221"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Perché anche la Chiesa è luogo di fortissima tentazione? Perché in essa molti suoi figli con sofisticati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017706E3"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4E4FDD19"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Ogni falsità, ogni menzogna, ogni privazione di verità che viene introdotta nel mistero del Padre, di Cristo Gesù, dello Spirito Santo è tentazione che conduce la nostra mente nel grande buio spirituale e morale.</w:t>
      </w:r>
    </w:p>
    <w:p w14:paraId="68E1EF7B"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Ogni modifica, alterazione, trasformazione, elusione che viene operata nella Parola – anche ogni traduzione dei Testi Sacri che non rispetta la verità posta in essi dallo Spirito Santo – è tentazione che conduce nel grande buio spirituale e morale.</w:t>
      </w:r>
    </w:p>
    <w:p w14:paraId="3EAD4076"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Ogni alterazione o in poco o in molto che viene introdotta nel mistero della Chiesa è tentazione che conduce nel grande buio spirituale e morale. Ogni volta che si afferma che la trasgressione della Legge del Signore non è un male in sé, indipendentemente se è peccato o non è peccato, è tentazione che conduce nel grande buio morale e spirituale.</w:t>
      </w:r>
    </w:p>
    <w:p w14:paraId="178ED599"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Quando si separa la morale dall’obbedienza puntuale ad ogni Parola del Signore, Parola scritta e non immaginata o pensata da noi, è tentazione che conduce nel grande buio morale e spirituale. </w:t>
      </w:r>
    </w:p>
    <w:p w14:paraId="5DA5032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Quando si giustifica ogni istinto e ogni perversione dell’uomo e lo si dichiara un fatto della natura, è tentazione che conduce nel grande buio morale e spirituale.</w:t>
      </w:r>
    </w:p>
    <w:p w14:paraId="1E77E92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Quando, come avviene ai nostri giorni, si separano il pensiero e le azioni dalla verità e dalla giustizia secondo Dio, è tentazione che conduce nel grande buio spirituale e morale.</w:t>
      </w:r>
    </w:p>
    <w:p w14:paraId="79397202" w14:textId="77777777" w:rsidR="00B723AF" w:rsidRPr="00B723AF" w:rsidRDefault="00B723AF" w:rsidP="00B723AF">
      <w:pPr>
        <w:spacing w:after="120" w:line="240" w:lineRule="auto"/>
        <w:jc w:val="both"/>
        <w:rPr>
          <w:rFonts w:ascii="Arial" w:eastAsia="Times New Roman" w:hAnsi="Arial" w:cs="Times New Roman"/>
          <w:bCs/>
          <w:color w:val="000000"/>
          <w:kern w:val="0"/>
          <w:sz w:val="24"/>
          <w:szCs w:val="20"/>
          <w:lang w:eastAsia="it-IT"/>
          <w14:ligatures w14:val="none"/>
        </w:rPr>
      </w:pPr>
      <w:r w:rsidRPr="00B723AF">
        <w:rPr>
          <w:rFonts w:ascii="Arial" w:eastAsia="Times New Roman" w:hAnsi="Arial" w:cs="Times New Roman"/>
          <w:bCs/>
          <w:color w:val="000000"/>
          <w:kern w:val="0"/>
          <w:sz w:val="24"/>
          <w:szCs w:val="20"/>
          <w:lang w:eastAsia="it-IT"/>
          <w14:ligatures w14:val="none"/>
        </w:rPr>
        <w:t>Quando si denigra in qualsiasi modo il ministero del sacerdozio ordinato.</w:t>
      </w:r>
    </w:p>
    <w:p w14:paraId="2BD7B0F0"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color w:val="000000"/>
          <w:kern w:val="0"/>
          <w:sz w:val="24"/>
          <w:szCs w:val="20"/>
          <w:lang w:eastAsia="it-IT"/>
          <w14:ligatures w14:val="none"/>
        </w:rPr>
        <w:t xml:space="preserve">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B723AF">
        <w:rPr>
          <w:rFonts w:ascii="Arial" w:eastAsia="Times New Roman" w:hAnsi="Arial" w:cs="Times New Roman"/>
          <w:bCs/>
          <w:kern w:val="0"/>
          <w:sz w:val="24"/>
          <w:szCs w:val="20"/>
          <w:lang w:eastAsia="it-IT"/>
          <w14:ligatures w14:val="none"/>
        </w:rPr>
        <w:t>è tentazione che conduce nel grande buio morale e spirituale.</w:t>
      </w:r>
    </w:p>
    <w:p w14:paraId="0CABA48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Quando si predica, si ammaestra, si insegna dal proprio cuore e dalla propria mente e non invece dal cuore e dalla mente di Cristo Gesù, è tentazione che conduce nel grande buio spirituale e morale.</w:t>
      </w:r>
    </w:p>
    <w:p w14:paraId="2FD4AC5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Quando si agisce contro la Legge divina della carità, della speranza, della fede, è tentazione che conduce nel grande buio spirituale e morale.</w:t>
      </w:r>
    </w:p>
    <w:p w14:paraId="0CE517E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Ogni insegnamento che contraddice la divina Rivelazione è tentazione che conduce nel grande buio morale e spirituale.</w:t>
      </w:r>
    </w:p>
    <w:p w14:paraId="4BD36BA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La stessa volontà di abolire oggi le differenze che nascono dalla verità, è tentazione che conduce nel grande buio spirituale e morale.</w:t>
      </w:r>
    </w:p>
    <w:p w14:paraId="08D70633"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La dichiarazione di uguaglianza di tutte le religioni e di tutte le confessioni cristiane è tentazione che conduce nel grande buio spirituale e morale.</w:t>
      </w:r>
    </w:p>
    <w:p w14:paraId="3C157C0A"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Quando si introduce una sola falsità o menzogna o si priva della purezza della verità anche un solo atomo del mistero di Cristo Gesù, questa opera conduce nel grande buio morale e spirituale. </w:t>
      </w:r>
    </w:p>
    <w:p w14:paraId="1F44573D" w14:textId="77777777" w:rsidR="00B723AF" w:rsidRPr="00B723AF" w:rsidRDefault="00B723AF" w:rsidP="00B723AF">
      <w:pPr>
        <w:spacing w:after="120" w:line="240" w:lineRule="auto"/>
        <w:jc w:val="both"/>
        <w:rPr>
          <w:rFonts w:ascii="Arial" w:eastAsia="Times New Roman" w:hAnsi="Arial" w:cs="Times New Roman"/>
          <w:bCs/>
          <w:color w:val="000000"/>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Ecco tutte le verità che dobbiamo rispettare del mistero di Cristo Gesù. Basta una sola verità negata e tutto diventa oscurità e tenebra. Oggi non stiamo privando Gesù di ogni sua verità? Chi oggi nella confessione della sua fede crede che Cristo Gesù è: </w:t>
      </w:r>
      <w:r w:rsidRPr="00B723AF">
        <w:rPr>
          <w:rFonts w:ascii="Arial" w:eastAsia="Times New Roman" w:hAnsi="Arial" w:cs="Times New Roman"/>
          <w:bCs/>
          <w:color w:val="000000"/>
          <w:kern w:val="0"/>
          <w:sz w:val="24"/>
          <w:szCs w:val="20"/>
          <w:lang w:eastAsia="it-IT"/>
          <w14:ligatures w14:val="none"/>
        </w:rPr>
        <w:t xml:space="preserve">Il Solo ed Unico Creatore dell’intero universo e dell’uomo.  Il Solo ed Unico </w:t>
      </w:r>
      <w:r w:rsidRPr="00B723AF">
        <w:rPr>
          <w:rFonts w:ascii="Arial" w:eastAsia="Times New Roman" w:hAnsi="Arial" w:cs="Times New Roman"/>
          <w:bCs/>
          <w:color w:val="000000"/>
          <w:kern w:val="0"/>
          <w:sz w:val="24"/>
          <w:szCs w:val="20"/>
          <w:lang w:eastAsia="it-IT"/>
          <w14:ligatures w14:val="none"/>
        </w:rPr>
        <w:lastRenderedPageBreak/>
        <w:t>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w:t>
      </w:r>
    </w:p>
    <w:p w14:paraId="1BD37D34" w14:textId="77777777" w:rsidR="00B723AF" w:rsidRPr="00B723AF" w:rsidRDefault="00B723AF" w:rsidP="00B723AF">
      <w:pPr>
        <w:spacing w:after="120" w:line="240" w:lineRule="auto"/>
        <w:jc w:val="both"/>
        <w:rPr>
          <w:rFonts w:ascii="Arial" w:eastAsia="Times New Roman" w:hAnsi="Arial" w:cs="Times New Roman"/>
          <w:bCs/>
          <w:color w:val="000000"/>
          <w:kern w:val="0"/>
          <w:sz w:val="24"/>
          <w:szCs w:val="20"/>
          <w:lang w:eastAsia="it-IT"/>
          <w14:ligatures w14:val="none"/>
        </w:rPr>
      </w:pPr>
      <w:r w:rsidRPr="00B723AF">
        <w:rPr>
          <w:rFonts w:ascii="Arial" w:eastAsia="Times New Roman" w:hAnsi="Arial" w:cs="Times New Roman"/>
          <w:bCs/>
          <w:color w:val="000000"/>
          <w:kern w:val="0"/>
          <w:sz w:val="24"/>
          <w:szCs w:val="20"/>
          <w:lang w:eastAsia="it-IT"/>
          <w14:ligatures w14:val="none"/>
        </w:rPr>
        <w:t>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w:t>
      </w:r>
    </w:p>
    <w:p w14:paraId="1B76F6A7" w14:textId="77777777" w:rsidR="00B723AF" w:rsidRPr="00B723AF" w:rsidRDefault="00B723AF" w:rsidP="00B723AF">
      <w:pPr>
        <w:spacing w:after="120" w:line="240" w:lineRule="auto"/>
        <w:jc w:val="both"/>
        <w:rPr>
          <w:rFonts w:ascii="Arial" w:eastAsia="Times New Roman" w:hAnsi="Arial" w:cs="Times New Roman"/>
          <w:bCs/>
          <w:color w:val="000000"/>
          <w:kern w:val="0"/>
          <w:sz w:val="24"/>
          <w:szCs w:val="20"/>
          <w:lang w:eastAsia="it-IT"/>
          <w14:ligatures w14:val="none"/>
        </w:rPr>
      </w:pPr>
      <w:r w:rsidRPr="00B723AF">
        <w:rPr>
          <w:rFonts w:ascii="Arial" w:eastAsia="Times New Roman" w:hAnsi="Arial" w:cs="Times New Roman"/>
          <w:bCs/>
          <w:color w:val="000000"/>
          <w:kern w:val="0"/>
          <w:sz w:val="24"/>
          <w:szCs w:val="20"/>
          <w:lang w:eastAsia="it-IT"/>
          <w14:ligatures w14:val="none"/>
        </w:rPr>
        <w:t>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w:t>
      </w:r>
    </w:p>
    <w:p w14:paraId="3DE13870" w14:textId="77777777" w:rsidR="00B723AF" w:rsidRPr="00B723AF" w:rsidRDefault="00B723AF" w:rsidP="00B723AF">
      <w:pPr>
        <w:spacing w:after="120" w:line="240" w:lineRule="auto"/>
        <w:jc w:val="both"/>
        <w:rPr>
          <w:rFonts w:ascii="Arial" w:eastAsia="Times New Roman" w:hAnsi="Arial" w:cs="Times New Roman"/>
          <w:bCs/>
          <w:color w:val="000000"/>
          <w:kern w:val="0"/>
          <w:sz w:val="24"/>
          <w:szCs w:val="20"/>
          <w:lang w:eastAsia="it-IT"/>
          <w14:ligatures w14:val="none"/>
        </w:rPr>
      </w:pPr>
      <w:r w:rsidRPr="00B723AF">
        <w:rPr>
          <w:rFonts w:ascii="Arial" w:eastAsia="Times New Roman" w:hAnsi="Arial" w:cs="Times New Roman"/>
          <w:bCs/>
          <w:color w:val="000000"/>
          <w:kern w:val="0"/>
          <w:sz w:val="24"/>
          <w:szCs w:val="20"/>
          <w:lang w:eastAsia="it-IT"/>
          <w14:ligatures w14:val="none"/>
        </w:rPr>
        <w:t xml:space="preserve">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043EFD61"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Introdurre in questo altissimo mistero di Cristo Gesù anche un solo atomo di falsità è tentazione e di conseguenza non amore verso l’uomo. Si dona all’uomo un Cristo avvelenato con la falsità e  la menzogna.</w:t>
      </w:r>
    </w:p>
    <w:p w14:paraId="7F8B19CC" w14:textId="77777777" w:rsidR="00B723AF" w:rsidRPr="00B723AF" w:rsidRDefault="00B723AF" w:rsidP="00B723AF">
      <w:pPr>
        <w:spacing w:after="120" w:line="240" w:lineRule="auto"/>
        <w:jc w:val="both"/>
        <w:rPr>
          <w:rFonts w:ascii="Arial" w:eastAsia="Times New Roman" w:hAnsi="Arial" w:cs="Times New Roman"/>
          <w:bCs/>
          <w:color w:val="000000"/>
          <w:kern w:val="0"/>
          <w:sz w:val="24"/>
          <w:szCs w:val="20"/>
          <w:lang w:eastAsia="it-IT"/>
          <w14:ligatures w14:val="none"/>
        </w:rPr>
      </w:pPr>
      <w:r w:rsidRPr="00B723AF">
        <w:rPr>
          <w:rFonts w:ascii="Arial" w:eastAsia="Times New Roman" w:hAnsi="Arial" w:cs="Times New Roman"/>
          <w:bCs/>
          <w:color w:val="000000"/>
          <w:kern w:val="0"/>
          <w:sz w:val="24"/>
          <w:szCs w:val="20"/>
          <w:lang w:eastAsia="it-IT"/>
          <w14:ligatures w14:val="none"/>
        </w:rPr>
        <w:t>Chi vuole amare l’uomo secondo purezza di verità deve elargire ad ogni uomo questi doni che a lui sono stati consegnati perché sia lui a darli ad ogni uomo:</w:t>
      </w:r>
    </w:p>
    <w:p w14:paraId="1669A3B8" w14:textId="77777777" w:rsidR="00B723AF" w:rsidRPr="00B723AF" w:rsidRDefault="00B723AF" w:rsidP="00B723AF">
      <w:pPr>
        <w:spacing w:after="120" w:line="240" w:lineRule="auto"/>
        <w:jc w:val="both"/>
        <w:rPr>
          <w:rFonts w:ascii="Arial" w:eastAsia="Times New Roman" w:hAnsi="Arial" w:cs="Times New Roman"/>
          <w:bCs/>
          <w:color w:val="000000"/>
          <w:kern w:val="0"/>
          <w:sz w:val="24"/>
          <w:szCs w:val="20"/>
          <w:lang w:eastAsia="it-IT"/>
          <w14:ligatures w14:val="none"/>
        </w:rPr>
      </w:pPr>
      <w:r w:rsidRPr="00B723AF">
        <w:rPr>
          <w:rFonts w:ascii="Arial" w:eastAsia="Times New Roman" w:hAnsi="Arial" w:cs="Times New Roman"/>
          <w:bCs/>
          <w:color w:val="000000"/>
          <w:kern w:val="0"/>
          <w:sz w:val="24"/>
          <w:szCs w:val="20"/>
          <w:lang w:eastAsia="it-IT"/>
          <w14:ligatures w14:val="none"/>
        </w:rPr>
        <w:t xml:space="preserve">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6DBA800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6CDFFCF"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Che fu trasmessa ai santi una volta per sempre</w:t>
      </w:r>
    </w:p>
    <w:p w14:paraId="47DB607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trasmissione o la tradizione o la consegna della fede non riguarda solo la Parola ricevuta, bensì tutta la vita che ogni chiamato da Dio ha vissuto nell’ascolto della Parola o anche nel non ascolto. Parola di Dio e vita del chiamato da Dio devono essere una cosa sola. L’uomo di Dio deve trasmettere tutto di sé, tutto ciò che è e che ha ricevuto dal Padre celeste, in Cristo, per Cristo, con Cristo, per opera dello Spirito Santo. </w:t>
      </w:r>
    </w:p>
    <w:p w14:paraId="4610C53E"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p>
    <w:p w14:paraId="0C6BB9B6" w14:textId="77777777" w:rsidR="00B723AF" w:rsidRPr="00B723AF" w:rsidRDefault="00B723AF" w:rsidP="00B723AF">
      <w:pPr>
        <w:spacing w:after="0" w:line="240" w:lineRule="auto"/>
        <w:rPr>
          <w:rFonts w:ascii="Times New Roman" w:eastAsia="Times New Roman" w:hAnsi="Times New Roman" w:cs="Times New Roman"/>
          <w:kern w:val="0"/>
          <w:sz w:val="20"/>
          <w:szCs w:val="20"/>
          <w:lang w:eastAsia="it-IT"/>
          <w14:ligatures w14:val="none"/>
        </w:rPr>
      </w:pPr>
    </w:p>
    <w:p w14:paraId="1BC03AF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bookmarkStart w:id="130" w:name="_Toc117662876"/>
      <w:r w:rsidRPr="00B723AF">
        <w:rPr>
          <w:rFonts w:ascii="Arial" w:eastAsia="Times New Roman" w:hAnsi="Arial" w:cs="Times New Roman"/>
          <w:kern w:val="0"/>
          <w:sz w:val="24"/>
          <w:szCs w:val="20"/>
          <w:lang w:eastAsia="it-IT"/>
          <w14:ligatures w14:val="none"/>
        </w:rPr>
        <w:t>LETTERA DI GIUDA VERSETTO 1,4</w:t>
      </w:r>
      <w:bookmarkEnd w:id="130"/>
    </w:p>
    <w:p w14:paraId="38A2998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Si sono infiltrati infatti in mezzo a voi alcuni individui, per i quali già da tempo sta scritta questa condanna, perché empi, che stravolgono la grazia del nostro Dio in dissolutezze e rinnegano il nostro unico padrone e signore Gesù Cristo (Gd 1,4).</w:t>
      </w:r>
    </w:p>
    <w:p w14:paraId="50E99A2D" w14:textId="77777777" w:rsidR="00B723AF" w:rsidRPr="00B723AF" w:rsidRDefault="00B723AF" w:rsidP="00B723AF">
      <w:pPr>
        <w:spacing w:after="240" w:line="240" w:lineRule="auto"/>
        <w:jc w:val="both"/>
        <w:rPr>
          <w:rFonts w:ascii="Arial" w:eastAsia="Times New Roman" w:hAnsi="Arial" w:cs="Times New Roman"/>
          <w:bCs/>
          <w:kern w:val="0"/>
          <w:sz w:val="24"/>
          <w:szCs w:val="20"/>
          <w:lang w:val="la-Latn" w:eastAsia="it-IT"/>
          <w14:ligatures w14:val="none"/>
        </w:rPr>
      </w:pPr>
      <w:r w:rsidRPr="00B723AF">
        <w:rPr>
          <w:rFonts w:ascii="Arial" w:eastAsia="Times New Roman" w:hAnsi="Arial" w:cs="Times New Roman"/>
          <w:bCs/>
          <w:kern w:val="0"/>
          <w:sz w:val="24"/>
          <w:szCs w:val="20"/>
          <w:lang w:val="la-Latn" w:eastAsia="it-IT"/>
          <w14:ligatures w14:val="none"/>
        </w:rPr>
        <w:t>Subintroierunt enim quidam homines qui olim praescripti sunt in hoc iudicium impii Dei nostri gratiam transferentes in luxuriam et solum Dominatorem et Dominum nostrum Iesum Christum negantes (Gd 1,</w:t>
      </w:r>
      <w:r w:rsidRPr="00B723AF">
        <w:rPr>
          <w:rFonts w:ascii="Arial" w:eastAsia="Times New Roman" w:hAnsi="Arial" w:cs="Times New Roman"/>
          <w:bCs/>
          <w:kern w:val="0"/>
          <w:sz w:val="24"/>
          <w:szCs w:val="20"/>
          <w:lang w:eastAsia="it-IT"/>
          <w14:ligatures w14:val="none"/>
        </w:rPr>
        <w:t>4</w:t>
      </w:r>
      <w:r w:rsidRPr="00B723AF">
        <w:rPr>
          <w:rFonts w:ascii="Arial" w:eastAsia="Times New Roman" w:hAnsi="Arial" w:cs="Times New Roman"/>
          <w:bCs/>
          <w:kern w:val="0"/>
          <w:sz w:val="24"/>
          <w:szCs w:val="20"/>
          <w:lang w:val="la-Latn" w:eastAsia="it-IT"/>
          <w14:ligatures w14:val="none"/>
        </w:rPr>
        <w:t>).</w:t>
      </w:r>
    </w:p>
    <w:p w14:paraId="2CCC9607" w14:textId="77777777" w:rsidR="00B723AF" w:rsidRPr="00B723AF" w:rsidRDefault="00B723AF" w:rsidP="00B723AF">
      <w:pPr>
        <w:autoSpaceDE w:val="0"/>
        <w:autoSpaceDN w:val="0"/>
        <w:adjustRightInd w:val="0"/>
        <w:spacing w:after="240" w:line="240" w:lineRule="auto"/>
        <w:jc w:val="both"/>
        <w:rPr>
          <w:rFonts w:ascii="Times New Roman" w:eastAsia="Times New Roman" w:hAnsi="Times New Roman" w:cs="Times New Roman"/>
          <w:bCs/>
          <w:kern w:val="0"/>
          <w:sz w:val="20"/>
          <w:szCs w:val="20"/>
          <w:lang w:val="la-Latn" w:eastAsia="it-IT"/>
          <w14:ligatures w14:val="none"/>
        </w:rPr>
      </w:pPr>
      <w:r w:rsidRPr="00B723AF">
        <w:rPr>
          <w:rFonts w:ascii="Greek" w:eastAsia="Times New Roman" w:hAnsi="Greek" w:cs="Greek"/>
          <w:bCs/>
          <w:kern w:val="0"/>
          <w:sz w:val="28"/>
          <w:szCs w:val="26"/>
          <w:lang w:val="la-Latn" w:eastAsia="it-IT"/>
          <w14:ligatures w14:val="none"/>
        </w:rPr>
        <w:t xml:space="preserve">pareisšdusan g£r tinej ¥nqrwpoi, oƒ p£lai progegrammšnoi e„j toàto tÕ kr…ma, ¢sebe‹j, t¾n toà qeoà ¹mîn c£rita metatiqšntej e„j ¢sšlgeian </w:t>
      </w:r>
      <w:r w:rsidRPr="00B723AF">
        <w:rPr>
          <w:rFonts w:ascii="Greek" w:eastAsia="Times New Roman" w:hAnsi="Greek" w:cs="Greek"/>
          <w:bCs/>
          <w:kern w:val="0"/>
          <w:sz w:val="28"/>
          <w:szCs w:val="26"/>
          <w:lang w:val="la-Latn" w:eastAsia="it-IT"/>
          <w14:ligatures w14:val="none"/>
        </w:rPr>
        <w:lastRenderedPageBreak/>
        <w:t xml:space="preserve">kaˆ tÕn mÒnon despÒthn kaˆ kÚrion ¹mîn 'Ihsoàn CristÕn ¢rnoÚmenoi </w:t>
      </w:r>
      <w:r w:rsidRPr="00B723AF">
        <w:rPr>
          <w:rFonts w:ascii="Arial" w:eastAsia="Times New Roman" w:hAnsi="Arial" w:cs="Times New Roman"/>
          <w:bCs/>
          <w:kern w:val="0"/>
          <w:szCs w:val="20"/>
          <w:lang w:val="la-Latn" w:eastAsia="it-IT"/>
          <w14:ligatures w14:val="none"/>
        </w:rPr>
        <w:t>(Gd 1,4).</w:t>
      </w:r>
    </w:p>
    <w:p w14:paraId="3FA450AD"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val="la-Latn" w:eastAsia="it-IT"/>
          <w14:ligatures w14:val="none"/>
        </w:rPr>
      </w:pPr>
    </w:p>
    <w:p w14:paraId="1DB7D74A"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Si sono infiltrati infatti in mezzo a voi alcuni individui </w:t>
      </w:r>
    </w:p>
    <w:p w14:paraId="30CAEE93"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Possiamo raffigurare la Chiesa ad un ovile senza recinto, ad una casa senza porte, ad un campo senza siepe di protezione, ad una rete gettata nel mare. Tutti possono entrare nella Chiesa e tutti possono devastarla, distruggerla, abbatterla. Ogni cinghiale del bosco la può rovinare. </w:t>
      </w:r>
    </w:p>
    <w:p w14:paraId="742F5C2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Nell’Antico Testamento il Signore aveva ben recintato la sua vigna. Per questo motivo, quando la siepe veniva divelta a causa del peccato del popolo, l’uomo pio pregava il Signore perché ripristinasse nuovamente la siepe. Poiché la siepe era la giustizia del suo popolo, il Signore oggi ripristinava la siepe e subito dopo le ingiustizie del popolo la distruggevano, facendola nuovamente scomparire. </w:t>
      </w:r>
    </w:p>
    <w:p w14:paraId="57F06EA9"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Vi è però una grande differenza tra il Popolo di Dio composto dai figli d’Israele e la Chiesa, Popolo di Dio composto da tutti coloro che credono nel nome di Gesù per essere redenti, giustificati, salvati, colmati di vita eterna. l’Antico Popolo di Dio era stato ben recintato dal Signore. La Chiesa non è stata recintata. Essa è senza alcun recinto. Tutti possono entrare in essa: 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Non c’è vizio e non c’è peccato che non possa entrare nella Chiesa. Tutti questi vizi e peccati sono come il tarlo. Esso entra nel legno e a poco a poco lo divora tutto, senza lasciare neanche un centimetro di sano. Non c’è allora protezione per il Vangelo della salvezza? La risposta ce la offre Gesù Signore. La convivenza è sino alla fine della storia. Da ogni falsità, menzogna, inganno, tentazione, seduzione del male ogni singolo discepolo di Gesù è chiamato a guardarsi. </w:t>
      </w:r>
    </w:p>
    <w:p w14:paraId="3DD21F56"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Il Vangelo è morale, la Fede è morale, l’Alleanza è morale. la Religione che nasce dalla Divina Rivelazione è morale. Vangelo, fede, alleanza, religione sono morale perché sono obbedienza ad ogni Parola che è uscita, esce, uscirà dalla bocca di Dio, di Cristo Gesù. Sono obbedienza ad ogni mozione e ispirazione, ad ogni dono e ministero che vengono a noi dallo Spirito Santo. Senza obbedienza non c’è Vangelo, non c’è Fede, non c’è Alleanza, non c’è Religione, non c’è Divina Rivelazione. Senza obbedienza sono inutili i Sacramenti e anche la Chiesa è inutile e vana. </w:t>
      </w:r>
    </w:p>
    <w:p w14:paraId="41090D32"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Come il cristiano difenderà la sua purissima Fede nel Vangelo? Rimanendo fedele ad ogni sua Parola. Ecco cosa è la morale del discepolo di Gesù: obbedienza ininterrotta ad ogni Parola di Cristo Gesù. Il cristiano potrà salvarsi dal diluvio dell’immoralità e dell’idolatria che distruggono ogni traccia del vero Dio nei cuori, entrando nell’arca dell’obbedienza al Vangelo. </w:t>
      </w:r>
    </w:p>
    <w:p w14:paraId="134C00A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Sempre il cristiano sarà avvolto nelle spire potenti e soffocatrici del male, di ogni male. Lui potrà salvarsi solo rimanendo fedele al Vangelo. Rimane fedele se </w:t>
      </w:r>
      <w:r w:rsidRPr="00B723AF">
        <w:rPr>
          <w:rFonts w:ascii="Arial" w:eastAsia="Times New Roman" w:hAnsi="Arial" w:cs="Times New Roman"/>
          <w:bCs/>
          <w:kern w:val="0"/>
          <w:sz w:val="24"/>
          <w:szCs w:val="20"/>
          <w:lang w:eastAsia="it-IT"/>
          <w14:ligatures w14:val="none"/>
        </w:rPr>
        <w:lastRenderedPageBreak/>
        <w:t>presterà ad esso ogni obbedienza. Dove non c’è obbedienza alla Parola, non c’è salvezza. Rimanere nella Parola è obbligo di ogni discepolo di Gesù. Chi si perde, si perde per sua gravissima colpa e responsabilità. Sempre il cristiano sarà tentato anche dagli stessi cristiani perché esca dalla Parola. Chi esce è lui responsabile della sua morte.</w:t>
      </w:r>
    </w:p>
    <w:p w14:paraId="65C2813A"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Altra verità che mai dovrà essere dimenticata: la scelta del Vangelo è della volontà di ogni singola persona. Attenzione però! Scegliendo il Vangelo si sceglie Cristo. Scegliendo Cristo si sceglie la Chiesa una, santa, cattolica, apostolica. Scegliendo la Chiesa una, santa, cattolica, apostolica, si sceglie la sua sana dottrina secondo il deposito della fede. Oggi dobbiamo denunciare che non si sceglie il Vangelo, non si sceglie Cristo, non si sceglie la Chiesa una, santa, cattolica, apostolica. Si chiede invece ad una persona della Chiesa – Diacono , Presbitero, Vescovo, Cardinale, e persino Papa – che benedica il suo stato di vita, senza e contro il Vangelo, senza e contro Cristo, senza e contro la sacra dottrina della Chiesa. Così agendo ci si può presentare dinanzi al mondo con una ipocrita veste di sacralità e di santità. Essi così potranno gridare: Siamo stati accolti. Siamo stati benedetti. Siamo stati ratificati nel nostro essere senza il Vangelo e contro il Vangelo. </w:t>
      </w:r>
    </w:p>
    <w:p w14:paraId="71E4777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Dobbiamo constatare che sono molti oggi le persone di Chiesa che cadono in questa trappola infernale. Chi cade in questa trappola, sappia che lui è responsabile di tutto il male che compiono non solo le persone da lui accolte e benedette, ma anche tutti gli altri che per questa accoglienza e benedizione sono tratti in errore. Ecco l’errore: per la Chiesa non c’è più alcuna differenza tra chi vive il Vangelo e chi lo combatte. Tra chi consacra la sua vita all’obbedienza e chi la consacra alla disobbedienza. L’accoglienza diviene così un sigillo che attesta che si può continuare a vivere nell’idolatria e nell’immoralità. A nessuno è lecito apporre questo sigillo.</w:t>
      </w:r>
    </w:p>
    <w:p w14:paraId="64C90C6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responsabilità di ogni uomo di Chiesa sapere che mai lui potrà benedire ciò che Dio non benedice e mai potrà dichiarare luce ciò che Dio ha dichiarato tenebre, dire che è bene ciò che agli occhi del Signore è male. Né una persona di Chiesa potrà essere misericordiosa con i suoi fratelli disprezzando e annullando la giustizia e la fedeltà del Signore suo Dio. Misericordia, giustizia, fedeltà devono essere e rimanere una cosa sola in eterno. In verità dobbiamo confessare che oggi le strategie di Satana si stanno grandemente raffinando. Oggi Satana è riuscito a convincere i cristiani che non vi è più alcun bisogno di predicare Cristo Signore. Addirittura è giunto anche a far credere che neanche vi è più bisogno di un qualche Dio. Perfino la verità di creazione e di redenzione, di salvezza e di santificazione dell’uomo viene oggi cancellata senza alcun timore di peccare contro l’umanità. Distruggere, annientare, cancellare la verità di natura, che è verità di creazione, è vero crimine contro l’umanità. </w:t>
      </w:r>
    </w:p>
    <w:p w14:paraId="0FEE313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Ecco perché noi riteniamo che sia cosa giusta dire almeno qualche parola sulla verità di creazione dell’uomo. Ecco la verità madre di ogni altra verità che oggi è tanto calpestata e offesa: l’unità indissolubile tra maschio e femmina nel matrimonio. Questa verità è il proprio della natura creata. Dio non crea prima un maschio, poi una femmina e poi li costituisce in unità. Li crea già costituiti in unità, li crea già un solo corpo. Questa unità dovrà essere sempre riconosciuta e sempre accolta. È il peccato il distruttore di ogni unità. Quando l’unità viene sciolta allora si deve andare a cercare il peccato che l’ha distrutta. Si toglie il peccato e si ritorna nell’unità. </w:t>
      </w:r>
      <w:r w:rsidRPr="00B723AF">
        <w:rPr>
          <w:rFonts w:ascii="Arial" w:eastAsia="Times New Roman" w:hAnsi="Arial" w:cs="Times New Roman"/>
          <w:kern w:val="0"/>
          <w:sz w:val="24"/>
          <w:szCs w:val="20"/>
          <w:lang w:eastAsia="it-IT"/>
          <w14:ligatures w14:val="none"/>
        </w:rPr>
        <w:lastRenderedPageBreak/>
        <w:t xml:space="preserve">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Senza vera comunione con Dio mai potrà esserci vera comunione con gli uomini. È dalla luce di Dio che discende ogni luce. </w:t>
      </w:r>
    </w:p>
    <w:p w14:paraId="3FE3351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w:t>
      </w:r>
    </w:p>
    <w:p w14:paraId="0A77B37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2D2C40A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w:t>
      </w:r>
    </w:p>
    <w:p w14:paraId="15B94CD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Ecco dove sta il sottile inganno. L’uomo di Chiesa pensa – contro il pensiero di Dio, contro la sua fedeltà e la sua giustizia, contro la sua verità e la sua santità – di essere più misericordioso del suo Dio che ha dato la Legge, di Cristo Gesù che è </w:t>
      </w:r>
      <w:r w:rsidRPr="00B723AF">
        <w:rPr>
          <w:rFonts w:ascii="Arial" w:eastAsia="Times New Roman" w:hAnsi="Arial" w:cs="Times New Roman"/>
          <w:kern w:val="0"/>
          <w:sz w:val="24"/>
          <w:szCs w:val="20"/>
          <w:lang w:eastAsia="it-IT"/>
          <w14:ligatures w14:val="none"/>
        </w:rPr>
        <w:lastRenderedPageBreak/>
        <w:t>morto per l’uomo per effondere dal suo corpo trafitto l’acqua e il sangue della vita, e per questo benedice ciò che mai Dio benedirà. Questa benedizione contro la volontà di Dio rivela che colui che la impartisce ha scalzato Dio dal suo trono e al posto di Dio ha collocato se stesso. Dio non può volere che io non faccia ciò che io reputo giusto che sia fatto. Quando un uomo di Chiesa prende il posto di Dio, il posto del Vangelo, il posto della verità e si fa lui Dio, prende il posto del Vangelo, della verità, della regola della fede, si spalancano le porte perché il male entri e distrugga l’intera umanità. L’Apostolo Giuda ci mette in guardia: “Si sono infiltrati in mezzo a noi alcuni individui che stravolgono la grazia del Signore nostro Gesù Cristo”. Questi individui vogliono rapinare il nostro purissimo Vangelo e la nostra santissima grazia. Beato chi non si lascerà rapinare questo tesoro preziosissimo.</w:t>
      </w:r>
    </w:p>
    <w:p w14:paraId="00C6A057" w14:textId="77777777" w:rsidR="00B723AF" w:rsidRPr="00B723AF" w:rsidRDefault="00B723AF" w:rsidP="00B723AF">
      <w:pPr>
        <w:spacing w:after="0" w:line="240" w:lineRule="auto"/>
        <w:rPr>
          <w:rFonts w:ascii="Times New Roman" w:eastAsia="Times New Roman" w:hAnsi="Times New Roman" w:cs="Times New Roman"/>
          <w:kern w:val="0"/>
          <w:sz w:val="20"/>
          <w:szCs w:val="20"/>
          <w:lang w:eastAsia="it-IT"/>
          <w14:ligatures w14:val="none"/>
        </w:rPr>
      </w:pPr>
    </w:p>
    <w:p w14:paraId="5F01EC37" w14:textId="77777777" w:rsidR="00B723AF" w:rsidRPr="00B723AF" w:rsidRDefault="00B723AF" w:rsidP="00B723AF">
      <w:pPr>
        <w:spacing w:after="0" w:line="240" w:lineRule="auto"/>
        <w:rPr>
          <w:rFonts w:ascii="Times New Roman" w:eastAsia="Times New Roman" w:hAnsi="Times New Roman" w:cs="Times New Roman"/>
          <w:kern w:val="0"/>
          <w:sz w:val="20"/>
          <w:szCs w:val="20"/>
          <w:lang w:eastAsia="it-IT"/>
          <w14:ligatures w14:val="none"/>
        </w:rPr>
      </w:pPr>
    </w:p>
    <w:p w14:paraId="67CFE62D"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Per i quali già da tempo sta scritta questa condanna, perché empi </w:t>
      </w:r>
    </w:p>
    <w:p w14:paraId="2DBE3CB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L’empio è prima di tutto colui che non vive secondo la Legge del suo unico e solo Creatore e Signore, Legge da Lui scritta nell’uomo al momento della sua creazione,  prima nel suo cuore, nella sua anima, nella sua mente, nel suo stesso corpo e poi fatta giungere anche al suo orecchio. Il Signore Dio ha anche scritto la sua Legge su due Tavole di pietra. L’empio, se non si converte per tempo, sempre precipiterà, aggiungendo empietà ad empietà,  nella superbia e da superbo si rifiuterà di dare a Dio la gloria che è solo di Dio e di nessun altro, in più rinnegherà il suo Creatore e Signore, giungendo a proclamare con arroganza la sua non esistenza. La negazione di Dio è il sommo della stoltezza.</w:t>
      </w:r>
    </w:p>
    <w:p w14:paraId="762D0A2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Il Signore tutto ha dato all’uomo perché ragionasse, argomentasse, deducesse e così poter da una verità arrivare ad altre verità. Gli ha dato anche il discernimento. Lui per natura, sempre però sorretta dalla grazia, può separare il bene dal male, il giusto dall’ingiusto, il vero dal falso. Frutto della razionalità è la sana analogia. Attraverso questo strumento della sua mente da una verità visibile può giungere ad una verità invisibile e da una verità evidente aduna verità nascosta. Anche questo esercizio si può svolgere solo per grazia del Signore. La grazia va chiesta. L’aiuto divino va sempre invocato. La prima grazia da invocare è quella che possiamo camminare sempre nella Legge del Signore, senza mai distaccarci da essa. Se cadiamo dall’obbedienza alla Legge del Signore, apriamo le porte del nostro cuore e della nostra anima ad ogni male e le porte della nostra mente si apriranno ad ogni stoltezza e insipienza.</w:t>
      </w:r>
    </w:p>
    <w:p w14:paraId="38EC79A7"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Si è vani per natura, non perché la natura è stata creata così, incapace di discernere il bene dal male o perché inadatta in sé a ragionare per sana analogia. Rende vana la natura solo il peccato. È il peccato che trascina la natura dalla vita nella morte e dalla sana razionalità nella stoltezza e nell’insipienza, dalla luce nelle tenebre, dall’adorazione più pura e più santa nella grande idolatria e universale immoralità. Più si pecca e più cresce in noi la stoltezza, l’insipienza, le tenebre, l’idolatria, l’immoralità.</w:t>
      </w:r>
    </w:p>
    <w:p w14:paraId="6303C7B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L’empio raggiunge il suo culmine di empietà quando rinnega Dio nella stessa esistenza. Quando si giunge a questa negazione è il segno che la nostra natura ha superato ogni suo limite. Non viene negata prima l’esistenza di Dio e poi si fa il male. Prima si fa il male e poi si nega l’esistenza di Dio, del solo Creatore e Signore dell’uomo.</w:t>
      </w:r>
    </w:p>
    <w:p w14:paraId="2311C5B2"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Qual è la condanna degli empi? Essi sono esclusi per l’eternità dal banchetto della vita, della luce, della beatitudine, della gioia, della pace. Per gli empi è riservato lo stagno di fuoco e di zolfo.</w:t>
      </w:r>
    </w:p>
    <w:p w14:paraId="7BDA0E0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Quando un empio entra nella casa di Dio opera più danni che un cinghiale in una vigna. Se poi gli empi sono molti, allora per questa comunità i danni saranno non solo ingentissimi, ma anche irreparabili.</w:t>
      </w:r>
    </w:p>
    <w:p w14:paraId="775A51D4"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Oggi nella casa di Dio non sono solo empi gli immorali e gli idolatria, molto di più, infinitamente di più sono empi tutti coloro che stanno distruggendo, devastando, annullando, cancellando la verità di Cristo Signore sia attraverso un uso veramente diabolico della Parola della Divina Rivelazione e sia anche servendosi di un linguaggio ricco di molta equivocità, molta indeterminazione, molta approssimazione, molta complicità con il pensiero del mondo. Questo linguaggio apre le dighe perché ogni falsa dottrina possa entrare nella Chiesa del Dio vivente. Oggi attraverso queste due vie si è giunti a seppellire tutta la verità di Cristo Gesù. Seppellita la verità di Cristo Gesù, ogni altra verità verrà seppellita, se non è già stata seppellita. </w:t>
      </w:r>
    </w:p>
    <w:p w14:paraId="5F021FE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Poi ci sono anche gli empi che nella Chiesa aggrediscono in modo diretto alcune sue verità e le dichiarano non più esistenti. Dichiarate non esistenti queste verità, tutte le altre perdono di valore e possono essere abbandonate. Anche questa è astuzia diabolica, satanica, infernale. </w:t>
      </w:r>
    </w:p>
    <w:p w14:paraId="6F8FFFA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Un esempio basta per mettere in luce gli ingenti danni che un tale metodo genera e produce: oggi si insegna che la misericordia del Signore accoglierà tutti in paradiso. Questa affermazione è legata alla dichiarazione del non giudizio di Dio sul fondamento delle opere compiute dall’uomo mentre era in vita, sia in bene che in male. Così affermando si aprono non solo le porte ad ogni peccato, si possono chiudere tutte le porte della retta fede e dalla purissima verità. La Chiesa stessa perde tutta la sua verità soprannaturale. Viene ridotta ad una organizzazione umanitaria dal grandissimo fallimento. Può solo formulare desideri di più grande umanità per tutti gli uomini, mai però li potrà realizzare. Perché non li potrà realizzare? Perché Gesù non ha mandato i suoi apostoli nel mondo per risolvere i problemi dell’umanità. Li ha mandati per fare discepoli tutte le nazioni, per battezzare, per insegna ai battezzati il Vangelo della vita. I problemi della vita li risolve il Padre nostro celeste per tutti coloro che vivono nel Vangelo del Figlio suo. </w:t>
      </w:r>
    </w:p>
    <w:p w14:paraId="024F456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Sempre il Vangelo si compie per chi crede nel Vangelo e obbedisce ad ogni sua Parola con pronta e immediata obbedienza. Chi non obbedisce al Vangelo come fa a credere nel Vangelo? Poiché non crede nel Vangelo, altro non fa che cercare vie umane per risolvere i problemi della terra.  Sapendo che gli empi sempre devasteranno la Chiesa, ognuno è  chiamato a vigilare perché non diventi anche lui empio, trasformandosi per la Chiesa in un cinghiale che la devasta e la distrugge.</w:t>
      </w:r>
    </w:p>
    <w:p w14:paraId="3625EF43"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p>
    <w:p w14:paraId="6858A053"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Che stravolgono la grazia del nostro Dio in dissolutezze </w:t>
      </w:r>
    </w:p>
    <w:p w14:paraId="2B0B8FD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Perché a noi è stata data la grazia del Signore? Ma prima di tutto, qual è la prima grazia che a noi è stata data nella Chiesa del Dio vivente? A noi è stata data la grazia della creazione della nuova natura, del cuore nuovo, dell’anima nuova, dello spirito nuovo, dello stesso corpo trasformato dallo Spirito Santo in corpo di Cristo. </w:t>
      </w:r>
      <w:r w:rsidRPr="00B723AF">
        <w:rPr>
          <w:rFonts w:ascii="Arial" w:eastAsia="Times New Roman" w:hAnsi="Arial" w:cs="Times New Roman"/>
          <w:bCs/>
          <w:kern w:val="0"/>
          <w:sz w:val="24"/>
          <w:szCs w:val="20"/>
          <w:lang w:eastAsia="it-IT"/>
          <w14:ligatures w14:val="none"/>
        </w:rPr>
        <w:lastRenderedPageBreak/>
        <w:t>Questa è la grazia del battesimo. Siamo diventi partecipi della natura divina, figli del Padre nel Figlio suo Gesù Cristo, e in Lui eredi di Dio e della sua vita eterna. L’altra grazia è quella che si attinge in ogni altro sacramento della salvezza. Poi c’è la grazia che viene a noi dallo Spirito Santo: doni, carismi, ministeri, vocazioni. Un tempo si parlava di molte grazie: grazia sanante, grazia elevante, grazia santificante, grazia abituale, grazia attuale, grazia di stato. Tutte queste grazie sono date per la nostra perfetta conformazione a Cristo Gesù, il Santo di Dio, del quale siamo divenuti suo corpo.</w:t>
      </w:r>
    </w:p>
    <w:p w14:paraId="7599A5A2"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Chi è il dissoluto? Non è soltanto colui che si libera da ogni vincolo con la Legge del Signore e si abbandona ad ogni immoralità e idolatria, ogni ingiustizia e iniquità, agendo come se nessuna Legge fosse mai stata donata e neanche scritta nella propria natura. Il dissoluto fa molto di più. Disprezza la grazia che a lui è stata data e che è costata il sangue di Cristo sulla croce. Questa grazia gli è stata donata per la perfetta conformazione della sua natura alla natura di Cristo Gesù. Ancora. Il dissoluto getta ogni discredito sulla Chiesa di Dio. Come se questo non fosse sufficiente: rende non credibile il Vangelo della nostra salvezza e redenzione. Per grazia si può vivere tutta la Legge. Per grazia si può dimorare nella Legge. La Legge del cristiano è il Vangelo, solo il Vangelo, vissuto però secondo la sana dottrina e non secondo i capricci del proprio cuore.</w:t>
      </w:r>
    </w:p>
    <w:p w14:paraId="22742E1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5E18F41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7E59A22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p>
    <w:p w14:paraId="4FAE6CB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w:t>
      </w:r>
      <w:r w:rsidRPr="00B723AF">
        <w:rPr>
          <w:rFonts w:ascii="Arial" w:eastAsia="Times New Roman" w:hAnsi="Arial" w:cs="Times New Roman"/>
          <w:kern w:val="0"/>
          <w:sz w:val="24"/>
          <w:szCs w:val="20"/>
          <w:lang w:eastAsia="it-IT"/>
          <w14:ligatures w14:val="none"/>
        </w:rPr>
        <w:lastRenderedPageBreak/>
        <w:t xml:space="preserve">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718C7087"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33C5EE0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4B48FCC6"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w:t>
      </w:r>
    </w:p>
    <w:p w14:paraId="4A16124B"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Ecco cosa fa l’empio: disprezza tutta la grazia divina ed ogni mistero legato ad essa. Se il servo infingardo e fannullone fu gettato fuori nelle tenebre, per non aver messo a frutto il talento del suo Padrone, cosa sarà di tutti gli empi che oggi stanno devastano, distruggendo, annullando tutta la potentissima verità della grazia e in questa devastazione trascinano tutto il mistero della redenzione? Ma già! Il Vangelo parla per ieri. Oggi esso è considerato dagli empi meno che una favola.</w:t>
      </w:r>
    </w:p>
    <w:p w14:paraId="4BC8A35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Ecco il grave peccato degli empi: essi disprezzano lo Spirito Santo. Disprezzare lo Spirito Santo è peccato gravissimo. Significa rinuncia alla salvezza eterna. Vuole dire che si è già condannati ad ogni morte. Non c’è vita se non nello Spirito Santo. È Lui il Datore di ogni vita, anzi il Datore della Vita. Si disprezza lo Spirito Santo e si precipita nella morte, in ogni morte. Ecco perché ogni discepolo di Gesù deve guardarsi perché mai si lasci trascinare dagli empi nella loro empietà. Oltre gli ingenti mali che ogni atomo di empietà che noi facciamo entrare nel nostro corpo produce ai danni non solo della Chiesa, ma dell’intera umanità, c’è anche il rischio che dall’empietà non si torni più indietro e sarebbe per l’empio già morte eterna ancor prima di passare nell’eternità con la morte fisica. Sappiamo che per colui che cade nel peccato contro lo Spirito Santo, non c’è perdono né in vita e né in morte. Si è rei di morte eterna. Questo pericolo sempre poggia sulla testa ci chi cade nel peccato dell’empietà. Per questo ognuno è invitato a guardarsi dal cadere in esso. Chi cade, cade per sua grave responsabilità.  È obbligo non lasciarsi tentare. </w:t>
      </w:r>
    </w:p>
    <w:p w14:paraId="6B2ED6C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 xml:space="preserve">Pensare dall’empietà del cuore e della mente e pensare dal cuore di Cristo Gesù, secondo purissima verità e santità dello Spirito Santo, non sono la stessa cosa. Cosa vuole l’empio dalla Chiesa? Che possa vivere in essa senza che la Chiesa lo dichiari empio. Perché la Chiesa non lo chiari empio – cioè non pio, non vero adoratore, non vero obbediente al Vangelo, non vero servo di Cristo Gesù, non vero suo discepolo – deve anche non dichiarare pii e giusti – cioè veri adoratori, veri obbedienti al Vangelo, veri servi di Cristo, veri suoi discepoli – quanti ogni giorno consacrano la vita al Padre Gesù per fare di essa un vero sacrificio per la salvezza del mondo. Ecco allora la grande accusa dell’empio: la Chiesa discrimina. La Chiesa non discrimina. La Chiesa annuncia il Vangelo. La Chiesa predica Cristo Gesù. La Chiesa insegna la verità nella quale siamo tutti chiamati a camminare. Se tu credi e accoglie il Vangelo come norma e regola della tua vita, sei discepolo di Gesù. Se non credi e non lo accoglie, ti assumi la tua responsabilità e ti vivi la tua vita. </w:t>
      </w:r>
    </w:p>
    <w:p w14:paraId="7EF2ADDD"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Chiesa non discrimina, perché essa non ti obbliga a credere nel Vangelo. La Chiesa è stata mandata per farti un’offerta di vita eterna. Sta a te accettarla o rifiutarla. Accoglierla o respingerla. Entrare nel Vangelo o starne fuori. Tu invece, accusando la Chiesa di discriminazione, altro non vuoi se non che la Chiesa rinunci al fine per cui essa è stata costituita e mandata nel mondo: a vivere secondo il glorioso Vangelo di Gesù Signore e mostrare ad ogni altro uomo la sua divina bellezza. Tu altro non vuoi se non che Dio Padre si trasformi nella sua stessa natura eterna e divina e si faccia ad immagine della tua empietà. Tu altro non vuoi se non che Cristo Gesù venga rinnegato, tradito, cancellato, annullato in ogni suo Parola. Tu altro non vuoi se non disprezzare lo Spirito Santo e la sua opera di trasformazione di un cuore da immagine del cuore di Satana ad immagine del cuore di Cristo Gesù. Tu altro non vuoi se non che venga annullata tutta la Scrittura. È la Scrittura Santa che opera la discriminazione tra bene e male, tra giustizia e ingiustizia, tra verità e falsità, tra chi ama Dio e chi lo odia, tra chi fa il bene e chi consegna la sua vita al male. </w:t>
      </w:r>
    </w:p>
    <w:p w14:paraId="3F04F730"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sola discriminazione è quella dei farisei e degli scribi. Essi, presumendo di essere i soli giusti, negano l’accesso alla salvezza ad ogni uomo. Cristo Gesù non discriminava il peccatore condannandolo a rimanere tale. Separava invece giustizia ed ingiustizia, verità e falsità,  luce e tenebre, amore e odio, obbedienza e disobbedienza, vera profezia e falsa profezia, Parola del Padre suo e tradizione degli uomini. Dall’altissima sua santità invitava tutti alla conversione e alla fede nel Vangelo. Per molti discepoli di Gesù invece è discriminazione la differenza tra il bene e il male, tra l’obbedienza e la disobbedienza, tra la luce e le tenebre, tra l’albero che produce frutti buoni e l’albero che invece produce frutti cattivi. Ecco la soluzione di molti discepoli di Gesù: perché  questa discriminazione non regni più, aboliamo verità e falsità, luce e tenebre, bene e male, giustizia e ingiustizia. Nasce così il cristiano amalgamato, o il cristiano mescolato. Nasce il cristiano senza identità cristiana. Nasce il cristiano senza Cristo, figlio di una Chiesa senza Cristo. </w:t>
      </w:r>
    </w:p>
    <w:p w14:paraId="3C8BC8AD"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Ancora una piccola aggiunta: perché la Chiesa dovrebbe cancellare tutte le Parole di Dio che sono finalizzate a regolarizza l’uso del corpo e della sua sessualità e poi operare la discriminazione in ordine a tutte le altre Parole del Signore? La Parola di Dio è una, indivisibile in eterno. La Chiesa è obbligata a scegliere se ascoltare Dio o ascoltare l’uomo. Se obbedire a Dio o obbedire all’uomo. Se stare dalla parte di Dio o stare dalla parte dell’uomo. La Chiesa deve sapere che solo ascoltando Dio, solo obbedendo a Dio, solo rimanendo in eterno dalla parte di Dio potrà  servire </w:t>
      </w:r>
      <w:r w:rsidRPr="00B723AF">
        <w:rPr>
          <w:rFonts w:ascii="Arial" w:eastAsia="Times New Roman" w:hAnsi="Arial" w:cs="Times New Roman"/>
          <w:bCs/>
          <w:kern w:val="0"/>
          <w:sz w:val="24"/>
          <w:szCs w:val="20"/>
          <w:lang w:eastAsia="it-IT"/>
          <w14:ligatures w14:val="none"/>
        </w:rPr>
        <w:lastRenderedPageBreak/>
        <w:t>l’uomo secondo la purissima verità di Dio. Altrimenti lo servirà sempre falla falsità e dalla menzogna di Satana. Chi serve l’uomo dalla falsità e dalla menzogna di Satana, lo servirà per la morte e non per la vita, lo servirà per le tenebre e non pe la luce, lo servirà per immergerlo in ogni peccato e mai per trarlo fuori dal male.</w:t>
      </w:r>
    </w:p>
    <w:p w14:paraId="599E5F53"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Una verità mai la Chiesa dovrà dimenticare. Essa sarà utile agli uomini finché rimarrà dalla volontà del Padre nostro celeste, dalla grazia e dal Vangelo di Cristo Gesù, dalla purissima verità dello Spirito Santo. Quando essa dimenticherà qual è la sua missione e la fonte divina ed eterna che la rende vera, all’istante si trasformerà in strumento di Satana a servizio del suo regno. La Chiesa sempre si deve ricordare che mai dovrà cadere nella falsa pietà, falsa misericordia, falsa compassione, falsa accoglienza. La Chiesa potrà accogliere solo dalla verità per la verità. È la sua missione. </w:t>
      </w:r>
    </w:p>
    <w:p w14:paraId="2BBBE21F"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p>
    <w:p w14:paraId="61DE9979"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iCs/>
          <w:kern w:val="0"/>
          <w:sz w:val="24"/>
          <w:szCs w:val="20"/>
          <w:lang w:eastAsia="it-IT"/>
          <w14:ligatures w14:val="none"/>
        </w:rPr>
      </w:pPr>
      <w:r w:rsidRPr="00B723AF">
        <w:rPr>
          <w:rFonts w:ascii="Arial" w:eastAsia="Times New Roman" w:hAnsi="Arial" w:cs="Times New Roman"/>
          <w:b/>
          <w:i/>
          <w:iCs/>
          <w:kern w:val="0"/>
          <w:sz w:val="24"/>
          <w:szCs w:val="20"/>
          <w:lang w:eastAsia="it-IT"/>
          <w14:ligatures w14:val="none"/>
        </w:rPr>
        <w:t xml:space="preserve">E rinnegano il nostro unico Padrone e Signore Gesù Cristo (Gd 1,4). </w:t>
      </w:r>
    </w:p>
    <w:p w14:paraId="33B2AB79"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Chi è Gesù? È il nostro unico Padrone e Signore. Non è solamente il Padrone e il Signore di colui o coloro che sono divenuti suoi discepoli. Cristo Gesù è il Padrone e il Signore di tutta la creazione. È il Figlio dell’uomo che riceve ogni potere su tutto l’universo visibile e invisibile. In Lui si compie la profezia di Daniele. A Lui viene consegnato il Libro sigillato della storia e anche dell’eternità. Il Padre ha messo tutto nelle sue mani. Se Lui ci dona il Padre, il Padre è nostro Padre. Se Lui il Padre non ce lo dona, il Padre non è nostro Padre. Può Gesù non darci il Padre? Mai. </w:t>
      </w:r>
    </w:p>
    <w:p w14:paraId="686905BD"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Per questo Lui è venuto per darci il Padre. Possiamo però noi rinnegare Gesù e rinnegando Lui, mai il Padre suo potrà essere Padre nostro. Manchiamo di Colui che è il solo che ci dona il Padre. Se rinneghiamo Cristo, siamo anche privi dello Spirito Santo. Siamo privi della vera conoscenza. Nulla conosciamo e neanche ci conosciamo. Saremo avvolti da ogni ignoranza perché privi di ogni verità. </w:t>
      </w:r>
    </w:p>
    <w:p w14:paraId="200E1A20" w14:textId="77777777" w:rsidR="00B723AF" w:rsidRPr="00B723AF" w:rsidRDefault="00B723AF" w:rsidP="00B723AF">
      <w:pPr>
        <w:spacing w:after="120" w:line="240" w:lineRule="auto"/>
        <w:jc w:val="both"/>
        <w:rPr>
          <w:rFonts w:ascii="Arial" w:eastAsia="Times New Roman" w:hAnsi="Arial" w:cs="Times New Roman"/>
          <w:i/>
          <w:iCs/>
          <w:kern w:val="0"/>
          <w:sz w:val="20"/>
          <w:szCs w:val="20"/>
          <w:lang w:eastAsia="it-IT"/>
          <w14:ligatures w14:val="none"/>
        </w:rPr>
      </w:pPr>
      <w:r w:rsidRPr="00B723AF">
        <w:rPr>
          <w:rFonts w:ascii="Arial" w:eastAsia="Times New Roman" w:hAnsi="Arial" w:cs="Times New Roman"/>
          <w:bCs/>
          <w:kern w:val="0"/>
          <w:sz w:val="24"/>
          <w:szCs w:val="20"/>
          <w:lang w:eastAsia="it-IT"/>
          <w14:ligatures w14:val="none"/>
        </w:rPr>
        <w:t xml:space="preserve">Siamo ciechi e ci reputiamo sapienti e intelligenti. La totale cecità spirituale è il frutto del rinnegamento di Cristo Gesù. Chi non conosce Cristo non conosce né il Padre e né lo Spirito Santo. </w:t>
      </w:r>
    </w:p>
    <w:p w14:paraId="580CF7C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Tutto è per noi Cristo Gesù. È Lui, solo Lui, la chiave che apre il cuore del Padre, nel quale è custodito ogni mistero. Quando Cristo Gesù apre il cuore del Padre perché noi possiamo entrare in esso e vedere con gli occhi del nostro spirito ogni cosa? Quando noi, dopo aver ascoltato la Parola della predicazione, ci convertiamo, ci lasciamo fare nuove creature, riceviamo il suo cuore come nostra abitazione eterna. Come Cristo Gesù conosce il Padre perché abita nel seno del Padre, così noi conosceremo Cristo Gesù se abitiamo nel suo seno. Conoscendo secondo verità Cristo Signore, conosceremo il Padre secondo verità. Conosceremo il Padre nella misura in cui cresciamo nella conoscenza di Cristo Gesù. Come si cresce nella conoscenza di Cristo? Attraverso la conformazione della nostra vita alla sua vita, del nostro cuore al suo cuore, della nostra anima alla sua anima, della nostra mente alla sua mente. Crescendo la nostra conformazione, cresce la conoscenza di Cristo Gesù, cresce la conoscenza del Padre. Se da noi Cristo è rinnegato, non vi è alcuna possibilità che possiamo conoscere la verità. Rinegato Cristo, neanche un solo atomo di verità ci è possibile conoscere: né verità soprannaturale ed eterna e neanche verità umana e terrena.</w:t>
      </w:r>
    </w:p>
    <w:p w14:paraId="048A189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 xml:space="preserve">Oggi avendo smarrito la sua purissima verità, anche noi abbiamo rinnegato Cristo Signore. Se Cristo Signore è rinnegato anche il Padre e lo Spirito Santo, la Chiesa e il suo mistero soprannaturale sono rinnegati, la Divina Rivelazione e la Sacra Tradizione sono rinnegate. Ogni mistero è rinnegato.  Avendo rinnegato Cristo siamo ciechi e guide di ciechi. è questa oggi la grande cecità dei discepoli di Gesù: non vedere più che il mondo li sta trascinando a pensare secondo il mondo, a decidere secondo il mondo, a decidere secondo il mondo. È questa cecità: ignorare che sempre il Signore parlava ad un uomo che non c’è, perché non è nella sua Legge. Tutti i profeti hanno parlato ad un uomo che non c’è. Cristo Gesù ha parlato ad un uomo che non c’è. Tutta la Scrittura parla ad un uomo che non c’è. Lo Spirito Santo parla ad un uomo che non c’è al fine di farlo divenire nuova creatura e riportarlo così nella pienezza del suo essere. Invece oggi i discepoli di Gesù stanno decidendo di parlare ad un uomo che c’è ed è nel peccato, al fine di farlo rimanere in esso. </w:t>
      </w:r>
    </w:p>
    <w:p w14:paraId="40DEDC8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È giusto che tutti sappiano che 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Cristo alla Chiesa, ai suoi ministri, ad ogni suo discepolo. La Chiesa nei suoi ministri e in ogni suo figlio è chiamata a dare il vero Cristo ad ogni uomo. Se la Chiesa non dona Cristo, attesta di non essere più la Chiesa di Cristo Gesù. Si è Chiesa finché si dona Cristo. Si è ministri finché si dona Cristo. Si è cristiani finché si dona Cristo.  </w:t>
      </w:r>
    </w:p>
    <w:p w14:paraId="40C0232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Non si dona però Cristo secondo il pensiero degli uomini, così come avviene oggi. Si dona Cristo secondo il pensiero eterno del Padre, nella comunione dello Spirito Santo. 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vista come si vive con obbedienza fino alla morte di croce.  </w:t>
      </w:r>
    </w:p>
    <w:p w14:paraId="26117AC4"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w:t>
      </w:r>
      <w:r w:rsidRPr="00B723AF">
        <w:rPr>
          <w:rFonts w:ascii="Arial" w:eastAsia="Times New Roman" w:hAnsi="Arial" w:cs="Times New Roman"/>
          <w:bCs/>
          <w:kern w:val="0"/>
          <w:sz w:val="24"/>
          <w:szCs w:val="20"/>
          <w:lang w:eastAsia="it-IT"/>
          <w14:ligatures w14:val="none"/>
        </w:rPr>
        <w:lastRenderedPageBreak/>
        <w:t>trasformano in mistero che dona libertà e dignità ad ogni uomo. Il mistero della nuova natura che deve produrre frutti secondo la nuova natura si sta distruggendo. Se il cristiano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w:t>
      </w:r>
    </w:p>
    <w:p w14:paraId="079F84C0" w14:textId="77777777" w:rsidR="00B723AF" w:rsidRPr="00B723AF" w:rsidRDefault="00B723AF" w:rsidP="00B723AF">
      <w:pPr>
        <w:spacing w:after="120" w:line="240" w:lineRule="auto"/>
        <w:jc w:val="both"/>
        <w:rPr>
          <w:rFonts w:ascii="Arial" w:eastAsia="Times New Roman" w:hAnsi="Arial" w:cs="Arial"/>
          <w:bCs/>
          <w:kern w:val="0"/>
          <w:sz w:val="24"/>
          <w:szCs w:val="20"/>
          <w:lang w:eastAsia="it-IT"/>
          <w14:ligatures w14:val="none"/>
        </w:rPr>
      </w:pPr>
      <w:r w:rsidRPr="00B723AF">
        <w:rPr>
          <w:rFonts w:ascii="Arial" w:eastAsia="Times New Roman" w:hAnsi="Arial" w:cs="Arial"/>
          <w:bCs/>
          <w:kern w:val="0"/>
          <w:sz w:val="24"/>
          <w:szCs w:val="20"/>
          <w:lang w:eastAsia="it-IT"/>
          <w14:ligatures w14:val="none"/>
        </w:rPr>
        <w:t xml:space="preserve">Oggi però la nostra disonestà di discepoli di Gesù unita alla disonestà del mondo, ha deciso di uccidere non solo Cristo Gesù, ma anche il Padre e lo Spirito Santo, il Vangelo e ogni verità sia di natura che di rivelazione. Ha deciso si uccidere ogni mistero, compreso il mistero della Chiesa e della vera salvezza. Se il cristiano non si libera dalla sua disonestà e si può liberare solo per grazia, sempre lui sarà rinnegatore e uccisore di Cristo Gesù e di ogni suo mistero di vita eterna. Quando un cuore disonesto si allea con un altro cuore disonesto, è la fine della vita di Cristo sulla nostra terra. </w:t>
      </w:r>
    </w:p>
    <w:p w14:paraId="0DB48189" w14:textId="77777777" w:rsidR="00B723AF" w:rsidRPr="00B723AF" w:rsidRDefault="00B723AF" w:rsidP="00B723AF">
      <w:pPr>
        <w:spacing w:after="120" w:line="240" w:lineRule="auto"/>
        <w:jc w:val="both"/>
        <w:rPr>
          <w:rFonts w:ascii="Arial" w:eastAsia="Times New Roman" w:hAnsi="Arial" w:cs="Arial"/>
          <w:bCs/>
          <w:kern w:val="0"/>
          <w:sz w:val="24"/>
          <w:szCs w:val="20"/>
          <w:lang w:eastAsia="it-IT"/>
          <w14:ligatures w14:val="none"/>
        </w:rPr>
      </w:pPr>
      <w:r w:rsidRPr="00B723AF">
        <w:rPr>
          <w:rFonts w:ascii="Arial" w:eastAsia="Times New Roman" w:hAnsi="Arial" w:cs="Arial"/>
          <w:bCs/>
          <w:kern w:val="0"/>
          <w:sz w:val="24"/>
          <w:szCs w:val="20"/>
          <w:lang w:eastAsia="it-IT"/>
          <w14:ligatures w14:val="none"/>
        </w:rPr>
        <w:t xml:space="preserve">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60DA18B1" w14:textId="77777777" w:rsidR="00B723AF" w:rsidRPr="00B723AF" w:rsidRDefault="00B723AF" w:rsidP="00B723AF">
      <w:pPr>
        <w:spacing w:after="120" w:line="240" w:lineRule="auto"/>
        <w:jc w:val="both"/>
        <w:rPr>
          <w:rFonts w:ascii="Arial" w:eastAsia="Times New Roman" w:hAnsi="Arial" w:cs="Arial"/>
          <w:bCs/>
          <w:kern w:val="0"/>
          <w:sz w:val="24"/>
          <w:szCs w:val="20"/>
          <w:lang w:eastAsia="it-IT"/>
          <w14:ligatures w14:val="none"/>
        </w:rPr>
      </w:pPr>
      <w:r w:rsidRPr="00B723AF">
        <w:rPr>
          <w:rFonts w:ascii="Arial" w:eastAsia="Times New Roman" w:hAnsi="Arial" w:cs="Arial"/>
          <w:bCs/>
          <w:kern w:val="0"/>
          <w:sz w:val="24"/>
          <w:szCs w:val="20"/>
          <w:lang w:eastAsia="it-IT"/>
          <w14:ligatures w14:val="none"/>
        </w:rPr>
        <w:t xml:space="preserve">Fin dove giunge questa demisterizzazione operata dall’uomo? Giunge fin nella totale perdita del mistero e di conseguenza di ogni verità che esiste nel mondo 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29F239C9" w14:textId="77777777" w:rsidR="00B723AF" w:rsidRPr="00B723AF" w:rsidRDefault="00B723AF" w:rsidP="00B723AF">
      <w:pPr>
        <w:spacing w:after="120" w:line="240" w:lineRule="auto"/>
        <w:jc w:val="both"/>
        <w:rPr>
          <w:rFonts w:ascii="Arial" w:eastAsia="Times New Roman" w:hAnsi="Arial" w:cs="Arial"/>
          <w:bCs/>
          <w:kern w:val="0"/>
          <w:sz w:val="24"/>
          <w:szCs w:val="20"/>
          <w:lang w:eastAsia="it-IT"/>
          <w14:ligatures w14:val="none"/>
        </w:rPr>
      </w:pPr>
      <w:r w:rsidRPr="00B723AF">
        <w:rPr>
          <w:rFonts w:ascii="Arial" w:eastAsia="Times New Roman" w:hAnsi="Arial" w:cs="Arial"/>
          <w:bCs/>
          <w:kern w:val="0"/>
          <w:sz w:val="24"/>
          <w:szCs w:val="20"/>
          <w:lang w:eastAsia="it-IT"/>
          <w14:ligatures w14:val="none"/>
        </w:rPr>
        <w:lastRenderedPageBreak/>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 Ogni discepolo di Gesù è obbligato a conoscere Cristo Gesù in ogni sua verità. Questo non solo riguarda la sua vita che deve essere interamente conformata al mistero del suo Salvatore e Redentore. Molto di più riguarda ogni altro uomo che ha il diritto di conoscere Gesù Signore nella pienezza della sua verità. </w:t>
      </w:r>
    </w:p>
    <w:bookmarkEnd w:id="126"/>
    <w:p w14:paraId="4C9F94A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14:paraId="2117CE0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29487F5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Ecco allora perché è richiesta l’armatura di Dio: 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da esso dichiarati pazzi.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già tra le braccia del male.  Verità divina e immortale.</w:t>
      </w:r>
    </w:p>
    <w:p w14:paraId="5D4A3CC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w:t>
      </w:r>
    </w:p>
    <w:p w14:paraId="040A175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Nel Nuovo Testamento non si combatte più usando armi di bronzo o di ferro. Si combatte con armi spirituali. Eccole queste arm: </w:t>
      </w:r>
    </w:p>
    <w:p w14:paraId="122DA91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prima arma è il dono di se stesso che lo Spirito Santo ha fatto a Cristo Gesù. Senza questa arma tutte le altre sono inefficaci.</w:t>
      </w:r>
    </w:p>
    <w:p w14:paraId="7CBD8ED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seconda arma è la mitezza e la fortezza, la tenacia. </w:t>
      </w:r>
    </w:p>
    <w:p w14:paraId="0F1D5E4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terza arma è la sua bocca resa come spada affilata per annunciare al mondo intero la vera Parola del suo Dio.</w:t>
      </w:r>
    </w:p>
    <w:p w14:paraId="74B71FB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quarta arma è la sua capacità di soffrire ogni sofferenza, sottoponendosi per amore ad ogni insulto, ogni flagello, ad ogni sputo.   </w:t>
      </w:r>
    </w:p>
    <w:p w14:paraId="3048795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quinta arma è il suo essere vero agnello muto che viene condotto al macello. È l’arma, questa, del Servo Sofferente del Signore. </w:t>
      </w:r>
    </w:p>
    <w:p w14:paraId="67649C2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Se il discepolo di Gesù vuole vincere la super-battaglia contro le forze del Maligno deve indossare anche lui queste armi che ha indossato Gesù Signore. La prima arma che Gesù ci consegna è l’arrendevolezza, la non opposizione, la rinuncia a tutto, anche alla nostra stessa vita.</w:t>
      </w:r>
    </w:p>
    <w:p w14:paraId="19C78D4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Noi sappiamo che Gesù si è fatto obbediente fino alla morte e ad una morte di croce. Ha rinunciato alla sua vita per farcene dono.</w:t>
      </w:r>
    </w:p>
    <w:p w14:paraId="178412C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Ecco concretamente come Gesù si è servito di queste armi quando fu arrestato, fu condannato a morte, fu crocifisso. </w:t>
      </w:r>
    </w:p>
    <w:p w14:paraId="40D1D77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Potentissima arma usata da Gesù è la Preghiera. Questa stessa arma consegna a discepoli perché non cadano vittime di Satana, a causa della debolezza della loro carne.</w:t>
      </w:r>
    </w:p>
    <w:p w14:paraId="4D43519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L’Apostolo Paolo dona come arma per vincere il male la totale offerta al Padre del nostro corpo. Quando il nostro corpo è già offerto al Padre, mai il Maligno potrà avere il sopravvento su di noi. Potrà prendersi il corpo, mai l’anima, mai lo spirito. L’altra arma è la carità.</w:t>
      </w:r>
    </w:p>
    <w:p w14:paraId="2A9DB62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L’Apostolo Giacomo dona a noi tante armi per vincere la battaglia della fede. Una in particolare va ricordata in questo contesto: trasformare la bocca da spada che sparge falsità, menzogne, giudizi, sentenze inique in spada dalla quale viene seminata la purissima verità di Cristo Gesù.</w:t>
      </w:r>
    </w:p>
    <w:p w14:paraId="7F625ED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L’Apostolo Pietro dona come arma l’acquisizione di ogni virtù.</w:t>
      </w:r>
    </w:p>
    <w:p w14:paraId="7BDC77E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L’arma che dona vigore ad ogni altra arma è la purissima fede in Cristo Gesù nella pienezza della conoscenza di quanto rivela di Lui tutta la Scrittura Santa, a partire dalla Genesi e arrivando al Libro dell’Apocalisse, seguendo versetto per versetto, paragrafo per paragrafo, pericope per pericope, capitolo per capitolo, libro per libro, senza tralasciare neanche una sola Parola contenuta nei Testi Sacri. Ai Testi Sacri poi vanno aggiunti i Dogmi della Chiesa che riguardano tutta la verità rivelata. Il tutto poi va completato con la Scienza di Cristo che ci hanno trasmesso prima i Padri della Chiesa e poi tutti i suoi Grandi Dottori. Chi dovesse negare una sola verità o rivelata o dogmatica, è già fuori della retta fede ed ha perso ogni battaglia. Quando si cade dalla retta fede, si perde anche la battaglia per riportare la retta fede nelle Chiese del Dio vivente che vivono sparse nel mondo e l’altra battaglia neanche più si può più combattere: portare nel vero Cristo quanti ancora non lo conoscono. Ora riportiamo quattro brani del Nuovo Testamento, due dell’Apostolo Paolo e due dell’Apostolo Giovanni. Chi non è in questi brani in pienezza di verità e di dottrina è già sconfitto. Nulla potrà fare per portare la retta fede nella Chiesa e nel mondo. Deve prima lui ritornare nella retta fede:</w:t>
      </w:r>
    </w:p>
    <w:p w14:paraId="53F0BC0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w:t>
      </w:r>
    </w:p>
    <w:p w14:paraId="556AFE3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Prima superbattaglia o supercombattimento: ogni discepolo di Gesù sempre è chiamato non solo a rimanere nella verità di Cristo Gesù secondo la sana dottrina. </w:t>
      </w:r>
      <w:r w:rsidRPr="00B723AF">
        <w:rPr>
          <w:rFonts w:ascii="Arial" w:eastAsia="Times New Roman" w:hAnsi="Arial" w:cs="Times New Roman"/>
          <w:kern w:val="0"/>
          <w:sz w:val="24"/>
          <w:szCs w:val="20"/>
          <w:lang w:eastAsia="it-IT"/>
          <w14:ligatures w14:val="none"/>
        </w:rPr>
        <w:lastRenderedPageBreak/>
        <w:t>In questa verità deve sempre crescere e mai diminuire, sempre aumentare e mai scemare. Se questa prima super-battaglia o super-combattimento viene persa, per il cristiano non c’è alcuna possibilità di combattere le altre due super-battaglie e super-combattimenti.</w:t>
      </w:r>
    </w:p>
    <w:p w14:paraId="04A64B8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Seconda superbattaglia o supercombattimento: mentre si combatte la prima–super battaglia o il primo super-combattimento,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7AAB8C6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Terza superbattaglia 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2236EF0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Ecco le esatte parole dell’Apostolo: </w:t>
      </w:r>
    </w:p>
    <w:p w14:paraId="307D2A6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Il Vangelo secondo Matteo finisce con tre comandi dati da Gesù ai suoi Apostoli.</w:t>
      </w:r>
    </w:p>
    <w:p w14:paraId="4CCF734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Primo comando: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w:t>
      </w:r>
      <w:r w:rsidRPr="00B723AF">
        <w:rPr>
          <w:rFonts w:ascii="Arial" w:eastAsia="Times New Roman" w:hAnsi="Arial" w:cs="Times New Roman"/>
          <w:kern w:val="0"/>
          <w:sz w:val="24"/>
          <w:szCs w:val="20"/>
          <w:lang w:eastAsia="it-IT"/>
          <w14:ligatures w14:val="none"/>
        </w:rPr>
        <w:lastRenderedPageBreak/>
        <w:t xml:space="preserve">passa ad un altro Vangelo e diviene anàtema. Chi non obbedisce ad esso, pecca di omissione e si carica di tutti i peccati commessi per mancata obbedienza. </w:t>
      </w:r>
    </w:p>
    <w:p w14:paraId="4D8537F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Secondo comando: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0ABFDC4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Terzo comando: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7D72BE2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35F5ABA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2CC6ABE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5CBD003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L’Apostolo Giuda vuole mettere in guardia i discepoli di Gesù riguardo alla nostra comune salvezza – </w:t>
      </w:r>
      <w:r w:rsidRPr="00B723AF">
        <w:rPr>
          <w:rFonts w:ascii="Arial" w:eastAsia="Times New Roman" w:hAnsi="Arial" w:cs="Times New Roman"/>
          <w:kern w:val="0"/>
          <w:sz w:val="24"/>
          <w:szCs w:val="20"/>
          <w:lang w:val="la-Latn" w:eastAsia="it-IT"/>
          <w14:ligatures w14:val="none"/>
        </w:rPr>
        <w:t>de communi vestra salute</w:t>
      </w:r>
      <w:r w:rsidRPr="00B723AF">
        <w:rPr>
          <w:rFonts w:ascii="Arial" w:eastAsia="Times New Roman" w:hAnsi="Arial" w:cs="Times New Roman"/>
          <w:kern w:val="0"/>
          <w:sz w:val="24"/>
          <w:szCs w:val="20"/>
          <w:lang w:eastAsia="it-IT"/>
          <w14:ligatures w14:val="none"/>
        </w:rPr>
        <w:t xml:space="preserve"> – </w:t>
      </w:r>
      <w:r w:rsidRPr="00B723AF">
        <w:rPr>
          <w:rFonts w:ascii="Greek" w:eastAsia="Times New Roman" w:hAnsi="Greek" w:cs="Greek"/>
          <w:kern w:val="0"/>
          <w:sz w:val="28"/>
          <w:szCs w:val="26"/>
          <w:lang w:val="la-Latn" w:eastAsia="it-IT"/>
          <w14:ligatures w14:val="none"/>
        </w:rPr>
        <w:t>perˆ tÁj koinÁj ¹mîn swthr…aj</w:t>
      </w:r>
      <w:r w:rsidRPr="00B723AF">
        <w:rPr>
          <w:rFonts w:ascii="Arial" w:eastAsia="Times New Roman" w:hAnsi="Arial" w:cs="Times New Roman"/>
          <w:kern w:val="0"/>
          <w:sz w:val="24"/>
          <w:szCs w:val="20"/>
          <w:lang w:eastAsia="it-IT"/>
          <w14:ligatures w14:val="none"/>
        </w:rPr>
        <w:t xml:space="preserve">. Ecco la prima verità: la salvezza non è di uno solo. Essa è di tutti e si vive come unico popolo, unico corpo, unico edificio spirituale, unico tempio del Signore, come regno di sacerdoti, come unica nazione santa. Questo significa che ogni pietra del </w:t>
      </w:r>
      <w:r w:rsidRPr="00B723AF">
        <w:rPr>
          <w:rFonts w:ascii="Arial" w:eastAsia="Times New Roman" w:hAnsi="Arial" w:cs="Times New Roman"/>
          <w:kern w:val="0"/>
          <w:sz w:val="24"/>
          <w:szCs w:val="20"/>
          <w:lang w:eastAsia="it-IT"/>
          <w14:ligatures w14:val="none"/>
        </w:rPr>
        <w:lastRenderedPageBreak/>
        <w:t xml:space="preserve">tempio di Dio o del suo edificio spirituale deve dare forza, energia, bellezza ad ogni altra pietra. Se non dona forza, energia, bellezza, renderà debole tutto l’edificio spirituale, non solo debole, lo potrà anche ridurre ad essere irriconoscibile come edificio del Signore. Potrà anche accadere di far pensare al mondo intero che il tempio del Signore o il suo edificio spirituale sia una spelonca di ladri. Cosa che ha denunciato il profeta Geremia e anche Cristo Signore. Se avviene questo, è Cristo che non verrà più confessato come Salvatore e Redentore. Si espone a vanità tutto il sacrificio di Cristo offerto al Padre per noi. </w:t>
      </w:r>
    </w:p>
    <w:p w14:paraId="59BE85F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peccato di uno solo indebolisce tutto il corpo, lo rende vulnerabile, lo espone a dure e amare sconfitte. Poiché la salvezza si vive come unico corpo, a nessuno è consentito indebolire il corpo di Cristo. Ogni suo peccato è peccato contro il corpo di Cristo, ogni suo vizio è oscuramento della bellezza che sempre deve brillare sul volto del corpo di Cristo. </w:t>
      </w:r>
    </w:p>
    <w:p w14:paraId="7D2626D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Vedersi e pensarsi sempre come unico corpo di Cristo, significa divenire in Cristo, con Cristo, per Cristo, gli uni sorgente di salvezza per gli altri e tutti insieme per il mondo intero. Il peccato o il vizio di uno solo possono compromettere la salvezza per tutto il genere umano. Grande è la responsabilità di ogni singolo discepolo di Gesù. Si tolga una trave ad una casa e tutta la casa è a rischio di crollo. Ecco perché l’Apostolo Giuda parla della nostra comune salvezza. Ogni membro è responsabile di tutto il corpo. Verità immutabile e universale. </w:t>
      </w:r>
    </w:p>
    <w:p w14:paraId="3BAD560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Ogni discepolo di Cristo Gesù, per le sue azioni, mosse e guidate dallo Spirito Santo, può salvare tutto il corpo di Cristo Signore. Al contrario. Per il peccato o il vizio di uno, tutto il popolo del Signore potrebbe subire danni gravissimi. Nella Chiesa del Dio vivente non sono stati sempre i peccati e vizi di una singola persona che hanno lacerato il corpo del Signore Gesù? Sempre il peccato di uno lacera tutto il corpo della Chiesa. Questa verità è testimoniata dalla storia. </w:t>
      </w:r>
    </w:p>
    <w:p w14:paraId="03CA4CD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Siamo tutti avvisati. A volte anche un solo peccato veniale può essere di inciampo alla creazione della comunione e dell’unità in seno ad una comunità.</w:t>
      </w:r>
    </w:p>
    <w:p w14:paraId="02F2CF71"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Sapendo l’Apostolo Giuda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nello Spirito Santo e in esso crescere in sapienza e grazia senza mai stancarsi. Chi non si riveste di Spirito Santo, che non scenda a combattere contro Satana. È già sconfitto. È già sconfitto perché le potenze infernali lo hanno già sedotto e separato dallo Spirito Santo.</w:t>
      </w:r>
    </w:p>
    <w:p w14:paraId="380CD4C7"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Proviamo a mettere in luce qualcuna di queste nuovissime armi inventate da Satana negli ultimi cinquanta, sessanta anni, al fine di ridurre in strumento di non salvezza soprannaturale la Chiesa una, santa, cattolica, apostolica. Queste armi sono così </w:t>
      </w:r>
      <w:r w:rsidRPr="00B723AF">
        <w:rPr>
          <w:rFonts w:ascii="Arial" w:eastAsia="MS Mincho" w:hAnsi="Arial" w:cs="Arial"/>
          <w:kern w:val="0"/>
          <w:sz w:val="24"/>
          <w:szCs w:val="24"/>
          <w:lang w:eastAsia="ja-JP"/>
          <w14:ligatures w14:val="none"/>
        </w:rPr>
        <w:lastRenderedPageBreak/>
        <w:t>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5F4BAF02"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7585D2F7"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29FB3582"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254085BC"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3757380B"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Quinta arma invisibile: L’invisibile cancellazione del gregge di Cristo e il sorgere di cristiani non appartenenti a nessun gregge e a nessun pastore. Nasce il cristiano senza pastore. </w:t>
      </w:r>
    </w:p>
    <w:p w14:paraId="280DC10F"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Sesta arma invisibile: L’invisibile uguaglianza di tutti i membri all’interno del corpo di Cristo e di conseguenza la cancellazione degli specifici ministeri, ministerialità, missioni, vocazioni.</w:t>
      </w:r>
    </w:p>
    <w:p w14:paraId="32B425BB"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Settima arma invisibile: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14:paraId="44184323"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71D46523"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Nona arma invisibile: L’invisibile eliminazione della nozione stessa di peccato. Non esistendo più il male oggettivo, neanche il peccato oggettivo esiste. Questo significa che tutti i cammelli del peccato vengono ingoiati. Si filtrano solo i moscerini.</w:t>
      </w:r>
    </w:p>
    <w:p w14:paraId="7C38DE3B"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Decima arma invisibile: L’invisibile proclamazione di Cristo Gesù come persona non più necessaria per la salvezza dell’uomo. Cristo non è più la verità, la sola verità della nostra fede nella quale è contenuta ogni altra verità.</w:t>
      </w:r>
    </w:p>
    <w:p w14:paraId="2CB27AA4"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Undicesima arma invisibile: L’invisibile dichiarazione della Chiesa non più luce del mondo e sale della terra, sacramento di Cristo Gesù per la salvezza di ogni uomo. </w:t>
      </w:r>
      <w:r w:rsidRPr="00B723AF">
        <w:rPr>
          <w:rFonts w:ascii="Arial" w:eastAsia="MS Mincho" w:hAnsi="Arial" w:cs="Arial"/>
          <w:kern w:val="0"/>
          <w:sz w:val="24"/>
          <w:szCs w:val="24"/>
          <w:lang w:eastAsia="ja-JP"/>
          <w14:ligatures w14:val="none"/>
        </w:rPr>
        <w:lastRenderedPageBreak/>
        <w:t>Se la Chiesa non è più sacramento di Cristo per la salvezza, neanche il cristiano lo è in Cristo, con Cristo, per Cristo.</w:t>
      </w:r>
    </w:p>
    <w:p w14:paraId="5617AD22"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6559DD19"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4383E990"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Quattordicesima arma invisibile: L’invisibile piena sostituzione delle scienze umane atee a danno delle scienze soprannaturali della salvezza. Così facendo, tutto il Sacro Deposito della fede scompare. </w:t>
      </w:r>
    </w:p>
    <w:p w14:paraId="36A41F37"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Quindicesima arma invisibile: L’invisibile riduzione di tutta la Scrittura a pensiero storico legato a quel tempo e a quel momento. Questo significa che da oggi nessuno si potrà più appellare alla Scrittura come </w:t>
      </w:r>
      <w:r w:rsidRPr="00B723AF">
        <w:rPr>
          <w:rFonts w:ascii="Arial" w:eastAsia="MS Mincho" w:hAnsi="Arial" w:cs="Arial"/>
          <w:i/>
          <w:iCs/>
          <w:kern w:val="0"/>
          <w:sz w:val="24"/>
          <w:szCs w:val="24"/>
          <w:lang w:val="la-Latn" w:eastAsia="ja-JP"/>
          <w14:ligatures w14:val="none"/>
        </w:rPr>
        <w:t>norma normans</w:t>
      </w:r>
      <w:r w:rsidRPr="00B723AF">
        <w:rPr>
          <w:rFonts w:ascii="Arial" w:eastAsia="MS Mincho" w:hAnsi="Arial" w:cs="Arial"/>
          <w:kern w:val="0"/>
          <w:sz w:val="24"/>
          <w:szCs w:val="24"/>
          <w:lang w:eastAsia="ja-JP"/>
          <w14:ligatures w14:val="none"/>
        </w:rPr>
        <w:t xml:space="preserve"> per la sua fede. Ma se non ci si può più appellare alla Scrittura, neanche ai Padri della Chiesa ci si può appellare e neanche ai suo Dottori, la cui dottrina è tutta attinta dalla Divina Rivelazione.</w:t>
      </w:r>
    </w:p>
    <w:p w14:paraId="514E5C05"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Sedicesima arma invisibile: L’invisibile e anche necessaria dichiarazione della non obbligatorietà per noi di seguire gli insegnamenti della Scrittura. Sono insegnamenti per </w:t>
      </w:r>
      <w:r w:rsidRPr="00B723AF">
        <w:rPr>
          <w:rFonts w:ascii="Arial" w:eastAsia="MS Mincho" w:hAnsi="Arial" w:cs="Arial"/>
          <w:color w:val="000000"/>
          <w:kern w:val="0"/>
          <w:sz w:val="24"/>
          <w:szCs w:val="24"/>
          <w:lang w:eastAsia="ja-JP"/>
          <w14:ligatures w14:val="none"/>
        </w:rPr>
        <w:t>quei</w:t>
      </w:r>
      <w:r w:rsidRPr="00B723AF">
        <w:rPr>
          <w:rFonts w:ascii="Arial" w:eastAsia="MS Mincho" w:hAnsi="Arial" w:cs="Arial"/>
          <w:kern w:val="0"/>
          <w:sz w:val="24"/>
          <w:szCs w:val="24"/>
          <w:lang w:eastAsia="ja-JP"/>
          <w14:ligatures w14:val="none"/>
        </w:rPr>
        <w:t xml:space="preserve"> tempi, ma non per altri tempi. Ogni tempo ha le sue verità. Le verità di ieri sono per ieri. Le verità di oggi </w:t>
      </w:r>
      <w:r w:rsidRPr="00B723AF">
        <w:rPr>
          <w:rFonts w:ascii="Arial" w:eastAsia="MS Mincho" w:hAnsi="Arial" w:cs="Arial"/>
          <w:color w:val="000000"/>
          <w:kern w:val="0"/>
          <w:sz w:val="24"/>
          <w:szCs w:val="24"/>
          <w:lang w:eastAsia="ja-JP"/>
          <w14:ligatures w14:val="none"/>
        </w:rPr>
        <w:t xml:space="preserve">non </w:t>
      </w:r>
      <w:r w:rsidRPr="00B723AF">
        <w:rPr>
          <w:rFonts w:ascii="Arial" w:eastAsia="MS Mincho" w:hAnsi="Arial" w:cs="Arial"/>
          <w:kern w:val="0"/>
          <w:sz w:val="24"/>
          <w:szCs w:val="24"/>
          <w:lang w:eastAsia="ja-JP"/>
          <w14:ligatures w14:val="none"/>
        </w:rPr>
        <w:t>sono per domani. Anche il domani avrà le sue verità. La Scrittura va considerata assieme alla Sacra Tradizione non più che un Museo, nel quale vengono raccolti i fossili delle verità di ieri.</w:t>
      </w:r>
    </w:p>
    <w:p w14:paraId="462CF9E4"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Diciassettesima arma invisibile: L’invisibile trionfo del pensiero del mondo nella Chiesa una, santa, cattolica, apostolica. Nasce così la conformazione ai pensieri della terra, pensieri di questo mondo che sono tutti contrari ai pensieri di Cristo Gesù.</w:t>
      </w:r>
    </w:p>
    <w:p w14:paraId="467B8402"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0B8414F3"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6524680C"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w:t>
      </w:r>
      <w:r w:rsidRPr="00B723AF">
        <w:rPr>
          <w:rFonts w:ascii="Arial" w:eastAsia="MS Mincho" w:hAnsi="Arial" w:cs="Arial"/>
          <w:kern w:val="0"/>
          <w:sz w:val="24"/>
          <w:szCs w:val="24"/>
          <w:lang w:eastAsia="ja-JP"/>
          <w14:ligatures w14:val="none"/>
        </w:rPr>
        <w:lastRenderedPageBreak/>
        <w:t>traccia della presenza di Dio Padre, di Cristo Signore e dello Spirito Santo dalla nostra terra. Del mistero rivelato nulla dovrà più esistere.</w:t>
      </w:r>
    </w:p>
    <w:p w14:paraId="40B86FEC"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7EAA8939"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Ventiduesima arma invisibile: L’invisibile trasformazione del discepolo di Cristo Signore in soldato di Satana per la diffusione nella Chiesa e nel mondo di ogni falsità e menzogna, facendole però passare come purissima verità di Dio. </w:t>
      </w:r>
    </w:p>
    <w:p w14:paraId="6F5F3D66"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33C36F43"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6B9024E5" w14:textId="77777777" w:rsidR="00B723AF" w:rsidRPr="00B723AF" w:rsidRDefault="00B723AF" w:rsidP="00B723AF">
      <w:pPr>
        <w:spacing w:after="120" w:line="240" w:lineRule="auto"/>
        <w:jc w:val="both"/>
        <w:rPr>
          <w:rFonts w:ascii="Arial" w:eastAsia="MS Mincho" w:hAnsi="Arial" w:cs="Arial"/>
          <w:kern w:val="0"/>
          <w:sz w:val="24"/>
          <w:szCs w:val="24"/>
          <w:lang w:eastAsia="ja-JP"/>
          <w14:ligatures w14:val="none"/>
        </w:rPr>
      </w:pPr>
      <w:r w:rsidRPr="00B723AF">
        <w:rPr>
          <w:rFonts w:ascii="Arial" w:eastAsia="MS Mincho" w:hAnsi="Arial" w:cs="Arial"/>
          <w:kern w:val="0"/>
          <w:sz w:val="24"/>
          <w:szCs w:val="24"/>
          <w:lang w:eastAsia="ja-JP"/>
          <w14:ligatures w14:val="none"/>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w:t>
      </w:r>
    </w:p>
    <w:p w14:paraId="13E450F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w:t>
      </w:r>
    </w:p>
    <w:p w14:paraId="3901E8D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Perché anche la Chiesa è luogo di fortissima tentazione? Perché in essa molti suoi figli con sofisticati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w:t>
      </w:r>
      <w:r w:rsidRPr="00B723AF">
        <w:rPr>
          <w:rFonts w:ascii="Arial" w:eastAsia="Times New Roman" w:hAnsi="Arial" w:cs="Times New Roman"/>
          <w:kern w:val="0"/>
          <w:sz w:val="24"/>
          <w:szCs w:val="20"/>
          <w:lang w:eastAsia="it-IT"/>
          <w14:ligatures w14:val="none"/>
        </w:rPr>
        <w:lastRenderedPageBreak/>
        <w:t>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194D8DC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4F446B0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Ogni falsità, ogni menzogna, ogni privazione di verità che viene introdotta nel mistero del Padre, di Cristo Gesù, dello Spirito Santo è tentazione che conduce la nostra mente nel grande buio spirituale e morale.</w:t>
      </w:r>
    </w:p>
    <w:p w14:paraId="0EC9ADD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Ogni modifica, alterazione, trasformazione, elusione che viene operata nella Parola – anche ogni traduzione dei Testi Sacri che non rispetta la verità posta in essi dallo Spirito Santo – è tentazione che conduce nel grande buio spirituale e morale.</w:t>
      </w:r>
    </w:p>
    <w:p w14:paraId="6A1E54C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Ogni alterazione o in poco o in molto che viene introdotta nel mistero della Chiesa è tentazione che conduce nel grande buio spirituale e morale.</w:t>
      </w:r>
    </w:p>
    <w:p w14:paraId="28A79AC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Ogni volta che si afferma che la trasgressione della Legge del Signore non è un male in sé, indipendentemente se è peccato o non è peccato, è tentazione che conduce nel grande buio morale e spirituale.</w:t>
      </w:r>
    </w:p>
    <w:p w14:paraId="40E8C1F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Quando si separa la morale dall’obbedienza puntuale ad ogni Parola del Signore, Parola scritta e non immaginata o pensata da noi, è tentazione che conduce nel grande buio morale e spirituale. </w:t>
      </w:r>
    </w:p>
    <w:p w14:paraId="3C670BF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si giustifica ogni istinto e ogni perversione dell’uomo e lo si dichiara un fatto della natura, è tentazione che conduce nel grande buio morale e spirituale.</w:t>
      </w:r>
    </w:p>
    <w:p w14:paraId="58438CC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come avviene ai nostri giorni, si separano il pensiero e le azioni dalla verità e dalla giustizia secondo Dio, è tentazione che conduce nel grande buio spirituale e morale.</w:t>
      </w:r>
    </w:p>
    <w:p w14:paraId="327D6E8A" w14:textId="77777777" w:rsidR="00B723AF" w:rsidRPr="00B723AF" w:rsidRDefault="00B723AF" w:rsidP="00B723AF">
      <w:pPr>
        <w:spacing w:after="120" w:line="240" w:lineRule="auto"/>
        <w:jc w:val="both"/>
        <w:rPr>
          <w:rFonts w:ascii="Arial" w:eastAsia="Times New Roman" w:hAnsi="Arial" w:cs="Times New Roman"/>
          <w:color w:val="000000"/>
          <w:kern w:val="0"/>
          <w:sz w:val="24"/>
          <w:szCs w:val="20"/>
          <w:lang w:eastAsia="it-IT"/>
          <w14:ligatures w14:val="none"/>
        </w:rPr>
      </w:pPr>
      <w:r w:rsidRPr="00B723AF">
        <w:rPr>
          <w:rFonts w:ascii="Arial" w:eastAsia="Times New Roman" w:hAnsi="Arial" w:cs="Times New Roman"/>
          <w:color w:val="000000"/>
          <w:kern w:val="0"/>
          <w:sz w:val="24"/>
          <w:szCs w:val="20"/>
          <w:lang w:eastAsia="it-IT"/>
          <w14:ligatures w14:val="none"/>
        </w:rPr>
        <w:t>Quando si denigra in qualsiasi modo il ministero del sacerdozio ordinato.</w:t>
      </w:r>
    </w:p>
    <w:p w14:paraId="1106645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color w:val="000000"/>
          <w:kern w:val="0"/>
          <w:sz w:val="24"/>
          <w:szCs w:val="20"/>
          <w:lang w:eastAsia="it-IT"/>
          <w14:ligatures w14:val="none"/>
        </w:rPr>
        <w:t xml:space="preserve">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B723AF">
        <w:rPr>
          <w:rFonts w:ascii="Arial" w:eastAsia="Times New Roman" w:hAnsi="Arial" w:cs="Times New Roman"/>
          <w:kern w:val="0"/>
          <w:sz w:val="24"/>
          <w:szCs w:val="20"/>
          <w:lang w:eastAsia="it-IT"/>
          <w14:ligatures w14:val="none"/>
        </w:rPr>
        <w:t>è tentazione che conduce nel grande buio morale e spirituale.</w:t>
      </w:r>
    </w:p>
    <w:p w14:paraId="3D44775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si predica, si ammaestra, si insegna dal proprio cuore e dalla propria mente e non invece dal cuore e dalla mente di Cristo Gesù, è tentazione che conduce nel grande buio spirituale e morale.</w:t>
      </w:r>
    </w:p>
    <w:p w14:paraId="06A3D3C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si agisce contro la Legge divina della carità, della speranza, della fede, è tentazione che conduce nel grande buio spirituale e morale.</w:t>
      </w:r>
    </w:p>
    <w:p w14:paraId="5600141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Ogni insegnamento che contraddice la divina Rivelazione è tentazione che conduce nel grande buio morale e spirituale.</w:t>
      </w:r>
    </w:p>
    <w:p w14:paraId="5C109DC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stessa volontà di abolire oggi le differenze che nascono dalla verità, è tentazione che conduce nel grande buio spirituale e morale.</w:t>
      </w:r>
    </w:p>
    <w:p w14:paraId="04820E8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dichiarazione di uguaglianza di tutte le religioni e di tutte le confessioni cristiane è tentazione che conduce nel grande buio spirituale e morale.</w:t>
      </w:r>
    </w:p>
    <w:p w14:paraId="0C73F0B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Quando si introduce una sola falsità o menzogna o si priva della purezza della verità anche un solo atomo del mistero di Cristo Gesù, questa opera conduce nel grande buio morale e spirituale. </w:t>
      </w:r>
    </w:p>
    <w:p w14:paraId="56E75621" w14:textId="77777777" w:rsidR="00B723AF" w:rsidRPr="00B723AF" w:rsidRDefault="00B723AF" w:rsidP="00B723AF">
      <w:pPr>
        <w:spacing w:after="120" w:line="240" w:lineRule="auto"/>
        <w:jc w:val="both"/>
        <w:rPr>
          <w:rFonts w:ascii="Arial" w:eastAsia="Times New Roman" w:hAnsi="Arial" w:cs="Times New Roman"/>
          <w:color w:val="000000"/>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Ecco tutte le verità che dobbiamo rispettare del mistero di Cristo Gesù. Basta una sola verità negata e tutto diventa oscurità e tenebra. Oggi non stiamo privando Gesù di ogni sua verità? Chi oggi nella confessione della sua fede crede che Cristo Gesù è: </w:t>
      </w:r>
      <w:r w:rsidRPr="00B723AF">
        <w:rPr>
          <w:rFonts w:ascii="Arial" w:eastAsia="Times New Roman" w:hAnsi="Arial" w:cs="Times New Roman"/>
          <w:color w:val="000000"/>
          <w:kern w:val="0"/>
          <w:sz w:val="24"/>
          <w:szCs w:val="20"/>
          <w:lang w:eastAsia="it-IT"/>
          <w14:ligatures w14:val="none"/>
        </w:rPr>
        <w:t>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w:t>
      </w:r>
    </w:p>
    <w:p w14:paraId="03E0172B" w14:textId="77777777" w:rsidR="00B723AF" w:rsidRPr="00B723AF" w:rsidRDefault="00B723AF" w:rsidP="00B723AF">
      <w:pPr>
        <w:spacing w:after="120" w:line="240" w:lineRule="auto"/>
        <w:jc w:val="both"/>
        <w:rPr>
          <w:rFonts w:ascii="Arial" w:eastAsia="Times New Roman" w:hAnsi="Arial" w:cs="Times New Roman"/>
          <w:color w:val="000000"/>
          <w:kern w:val="0"/>
          <w:sz w:val="24"/>
          <w:szCs w:val="20"/>
          <w:lang w:eastAsia="it-IT"/>
          <w14:ligatures w14:val="none"/>
        </w:rPr>
      </w:pPr>
      <w:r w:rsidRPr="00B723AF">
        <w:rPr>
          <w:rFonts w:ascii="Arial" w:eastAsia="Times New Roman" w:hAnsi="Arial" w:cs="Times New Roman"/>
          <w:color w:val="000000"/>
          <w:kern w:val="0"/>
          <w:sz w:val="24"/>
          <w:szCs w:val="20"/>
          <w:lang w:eastAsia="it-IT"/>
          <w14:ligatures w14:val="none"/>
        </w:rPr>
        <w:t xml:space="preserve">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w:t>
      </w:r>
    </w:p>
    <w:p w14:paraId="46E584AB" w14:textId="77777777" w:rsidR="00B723AF" w:rsidRPr="00B723AF" w:rsidRDefault="00B723AF" w:rsidP="00B723AF">
      <w:pPr>
        <w:spacing w:after="120" w:line="240" w:lineRule="auto"/>
        <w:jc w:val="both"/>
        <w:rPr>
          <w:rFonts w:ascii="Arial" w:eastAsia="Times New Roman" w:hAnsi="Arial" w:cs="Times New Roman"/>
          <w:color w:val="000000"/>
          <w:kern w:val="0"/>
          <w:sz w:val="24"/>
          <w:szCs w:val="20"/>
          <w:lang w:eastAsia="it-IT"/>
          <w14:ligatures w14:val="none"/>
        </w:rPr>
      </w:pPr>
      <w:r w:rsidRPr="00B723AF">
        <w:rPr>
          <w:rFonts w:ascii="Arial" w:eastAsia="Times New Roman" w:hAnsi="Arial" w:cs="Times New Roman"/>
          <w:color w:val="000000"/>
          <w:kern w:val="0"/>
          <w:sz w:val="24"/>
          <w:szCs w:val="20"/>
          <w:lang w:eastAsia="it-IT"/>
          <w14:ligatures w14:val="none"/>
        </w:rPr>
        <w:lastRenderedPageBreak/>
        <w:t xml:space="preserve">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w:t>
      </w:r>
    </w:p>
    <w:p w14:paraId="6E1F68DD" w14:textId="77777777" w:rsidR="00B723AF" w:rsidRPr="00B723AF" w:rsidRDefault="00B723AF" w:rsidP="00B723AF">
      <w:pPr>
        <w:spacing w:after="120" w:line="240" w:lineRule="auto"/>
        <w:jc w:val="both"/>
        <w:rPr>
          <w:rFonts w:ascii="Arial" w:eastAsia="Times New Roman" w:hAnsi="Arial" w:cs="Times New Roman"/>
          <w:color w:val="000000"/>
          <w:kern w:val="0"/>
          <w:sz w:val="24"/>
          <w:szCs w:val="20"/>
          <w:lang w:eastAsia="it-IT"/>
          <w14:ligatures w14:val="none"/>
        </w:rPr>
      </w:pPr>
      <w:r w:rsidRPr="00B723AF">
        <w:rPr>
          <w:rFonts w:ascii="Arial" w:eastAsia="Times New Roman" w:hAnsi="Arial" w:cs="Times New Roman"/>
          <w:color w:val="000000"/>
          <w:kern w:val="0"/>
          <w:sz w:val="24"/>
          <w:szCs w:val="20"/>
          <w:lang w:eastAsia="it-IT"/>
          <w14:ligatures w14:val="none"/>
        </w:rPr>
        <w:t xml:space="preserve">Il Solo nel quale si compie l’unità di tutto l’universo in una sola lode e in un solo inno di benedizione e di rendimento di grazia. </w:t>
      </w:r>
    </w:p>
    <w:p w14:paraId="4606D0D5" w14:textId="77777777" w:rsidR="00B723AF" w:rsidRPr="00B723AF" w:rsidRDefault="00B723AF" w:rsidP="00B723AF">
      <w:pPr>
        <w:spacing w:after="120" w:line="240" w:lineRule="auto"/>
        <w:jc w:val="both"/>
        <w:rPr>
          <w:rFonts w:ascii="Arial" w:eastAsia="Times New Roman" w:hAnsi="Arial" w:cs="Times New Roman"/>
          <w:color w:val="000000"/>
          <w:kern w:val="0"/>
          <w:sz w:val="24"/>
          <w:szCs w:val="20"/>
          <w:lang w:eastAsia="it-IT"/>
          <w14:ligatures w14:val="none"/>
        </w:rPr>
      </w:pPr>
      <w:r w:rsidRPr="00B723AF">
        <w:rPr>
          <w:rFonts w:ascii="Arial" w:eastAsia="Times New Roman" w:hAnsi="Arial" w:cs="Times New Roman"/>
          <w:color w:val="000000"/>
          <w:kern w:val="0"/>
          <w:sz w:val="24"/>
          <w:szCs w:val="20"/>
          <w:lang w:eastAsia="it-IT"/>
          <w14:ligatures w14:val="none"/>
        </w:rPr>
        <w:t xml:space="preserve">Il Solo nel quale, per opera dello Spirito Santo e la mediazione di grazia, verità, luce, giustizia, santità della Chiesa una, santa, cattolica, apostolica,  tutte le creature troveranno la loro unità. </w:t>
      </w:r>
    </w:p>
    <w:p w14:paraId="0E86609C" w14:textId="77777777" w:rsidR="00B723AF" w:rsidRPr="00B723AF" w:rsidRDefault="00B723AF" w:rsidP="00B723AF">
      <w:pPr>
        <w:spacing w:after="120" w:line="240" w:lineRule="auto"/>
        <w:jc w:val="both"/>
        <w:rPr>
          <w:rFonts w:ascii="Arial" w:eastAsia="Times New Roman" w:hAnsi="Arial" w:cs="Times New Roman"/>
          <w:color w:val="000000"/>
          <w:kern w:val="0"/>
          <w:sz w:val="24"/>
          <w:szCs w:val="20"/>
          <w:lang w:eastAsia="it-IT"/>
          <w14:ligatures w14:val="none"/>
        </w:rPr>
      </w:pPr>
      <w:r w:rsidRPr="00B723AF">
        <w:rPr>
          <w:rFonts w:ascii="Arial" w:eastAsia="Times New Roman" w:hAnsi="Arial" w:cs="Times New Roman"/>
          <w:color w:val="000000"/>
          <w:kern w:val="0"/>
          <w:sz w:val="24"/>
          <w:szCs w:val="20"/>
          <w:lang w:eastAsia="it-IT"/>
          <w14:ligatures w14:val="none"/>
        </w:rPr>
        <w:t xml:space="preserve">Il Solo Necessario eterno e universale, nel quale si ricompone l’unità di tutti i linguaggi dell’umanità, degli Angeli e dell’intera creazione. </w:t>
      </w:r>
    </w:p>
    <w:p w14:paraId="5435035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Introdurre in questo altissimo mistero di Cristo Gesù anche un solo atomo di falsità è tentazione e di conseguenza non amore verso l’uomo. Si dona all’uomo un Cristo avvelenato con la falsità e  la menzogna.</w:t>
      </w:r>
    </w:p>
    <w:p w14:paraId="10CEAD3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trasmissione o la tradizione o la consegna della fede non riguarda solo la Parola ricevuta, bensì tutta la vita che ogni chiamato da Dio ha vissuto nell’ascolto della Parola o anche nel non ascolto. Parola di Dio e vita del chiamato da Dio devono essere una cosa sola. L’uomo di Dio deve trasmettere tutto di sé, tutto ciò che è e che ha ricevuto dal Padre celeste, in Cristo, per Cristo, con Cristo, per opera dello Spirito Santo. Alcuni esempi tratti dalla Scrittura Santa potranno aiutarci a mettere bene in luce cosa è la vera trasmissione o consegna o tradizione. Se questa verità ci sfugge, tutta la nostra vita ci sfugge. </w:t>
      </w:r>
    </w:p>
    <w:p w14:paraId="63D8448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Possiamo raffigurare la Chiesa ad un ovile senza recinto, ad una casa senza porte, ad un campo senza siepe di protezione, ad una rete gettata nel mare. Tutti possono entrare nella Chiesa e tutti possono devastarla, distruggerla, abbatterla. Ogni cinghiale del bosco la può rovinare. </w:t>
      </w:r>
    </w:p>
    <w:p w14:paraId="7AC9498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Nell’Antico Testamento il Signore aveva ben recintato la sua vigna. Per questo motivo, quando la siepe veniva divelta a causa del peccato del popolo, l’uomo pio pregava il Signore perché ripristinasse nuovamente la siepe. Poiché la siepe era la giustizia del suo popolo, il Signore oggi ripristinava la siepe e subito dopo le ingiustizie del popolo la distruggevano, facendola nuovamente scomparire. </w:t>
      </w:r>
    </w:p>
    <w:p w14:paraId="1715B3A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Vi è però una grande differenza tra il Popolo di Dio composto dai figli d’Israele e la Chiesa, Popolo di Dio composto da tutti coloro che credono nel nome di Gesù per essere redenti, giustificati, salvati, colmati di vita eterna. l’Antico Popolo di Dio era stato ben recintato dal Signore. La Chiesa non è stata recintata. Essa è senza alcun recinto. Tutti possono entrare in essa: 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w:t>
      </w:r>
      <w:r w:rsidRPr="00B723AF">
        <w:rPr>
          <w:rFonts w:ascii="Arial" w:eastAsia="Times New Roman" w:hAnsi="Arial" w:cs="Times New Roman"/>
          <w:kern w:val="0"/>
          <w:sz w:val="24"/>
          <w:szCs w:val="20"/>
          <w:lang w:eastAsia="it-IT"/>
          <w14:ligatures w14:val="none"/>
        </w:rPr>
        <w:lastRenderedPageBreak/>
        <w:t xml:space="preserve">spergiuri, massoni, atei, satanisti, mafiosi, anticristi, falsi profeti, figli della lega Lgbtq che combattono per abbattere la dottrina morale del Vangelo e della Divina Rivelazione. Non c’è vizio e non c’è peccato che non possa entrare nella Chiesa. Tutti questi vizi e peccati sono come il tarlo. Esso entra nel legno e a poco a poco lo divora tutto, senza lasciare neanche un centimetro di sano. Non c’è allora protezione per il Vangelo della salvezza? La risposta ce la offre Gesù Signore. La convivenza è sino alla fine della storia. Da ogni falsità, menzogna, inganno, tentazione, seduzione del male ogni singolo discepolo di Gesù è chiamato a guardarsi. </w:t>
      </w:r>
    </w:p>
    <w:p w14:paraId="3698F25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Vangelo è morale, la Fede è morale, l’Alleanza è morale. la Religione che nasce dalla Divina Rivelazione è morale. Vangelo, fede, alleanza, religione sono morale perché sono obbedienza ad ogni Parola che è uscita, esce, uscirà dalla bocca di Dio, di Cristo Gesù. Sono obbedienza ad ogni mozione e ispirazione, ad ogni dono e ministero che vengono a noi dallo Spirito Santo. Senza obbedienza non c’è Vangelo, non c’è Fede, non c’è Alleanza, non c’è Religione, non c’è Divina Rivelazione. Senza obbedienza sono inutili i Sacramenti e anche la Chiesa è inutile e vana. </w:t>
      </w:r>
    </w:p>
    <w:p w14:paraId="2495DF0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Come il cristiano difenderà la sua purissima Fede nel Vangelo? Rimanendo fedele ad ogni sua Parola. Ecco cosa è la morale del discepolo di Gesù: obbedienza ininterrotta ad ogni Parola di Cristo Gesù. Il cristiano potrà salvarsi dal diluvio dell’immoralità e dell’idolatria che distruggono ogni traccia del vero Dio nei cuori, entrando nell’arca dell’obbedienza al Vangelo. Lui si dovrà salvare allo stesso modo in cui si salva Abacuc dal diluvio del male che lo sta accerchiando per divorarlo.</w:t>
      </w:r>
    </w:p>
    <w:p w14:paraId="249AE1B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Sempre il cristiano sarà avvolto nelle spire potenti e soffocatrici del male, di ogni male. Lui potrà salvarsi solo rimanendo fedele al Vangelo. Rimane fedele se presterà ad esso ogni obbedienza. Dove non c’è obbedienza alla Parola, non c’è salvezza. Rimanere nella Parola è obbligo di ogni discepolo di Gesù. Chi si perde, si perde per sua gravissima colpa e responsabilità. Sempre il cristiano sarà tentato anche dagli stessi cristiani perché esca dalla Parola. Chi esce è lui responsabile della sua morte.</w:t>
      </w:r>
    </w:p>
    <w:p w14:paraId="64D139B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Altra verità che mai dovrà essere dimenticata: la scelta del Vangelo è della volontà di ogni singola persona. Attenzione però! Scegliendo il Vangelo si sceglie Cristo. Scegliendo Cristo si sceglie la Chiesa una, santa, cattolica, apostolica. Scegliendo la Chiesa una, santa, cattolica, apostolica, si sceglie la sua sana dottrina secondo il deposito della fede. Oggi dobbiamo denunciare che non si sceglie il Vangelo, non si sceglie Cristo, non si sceglie la Chiesa una, santa, cattolica, apostolica. Si chiede invece ad una persona della Chiesa – Diacono , Presbitero, Vescovo, Cardinale, e persino Papa – che benedica il suo stato di vita, senza e contro il Vangelo, senza e contro Cristo, senza e contro la sacra dottrina della Chiesa. Così agendo ci si può presentare dinanzi al mondo con una ipocrita veste di sacralità e di santità. Essi così potranno gridare: Siamo stati accolti. Siamo stati benedetti. Siamo stati ratificati nel nostro essere senza il Vangelo e contro il Vangelo. </w:t>
      </w:r>
    </w:p>
    <w:p w14:paraId="499EEE7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Dobbiamo constatare che sono molti oggi le persone di Chiesa che cadono in questa trappola infernale. Chi cade in questa trappola, sappia che lui è responsabile di tutto il male che compiono non solo le persone da lui accolte e benedette, ma anche tutti gli altri che per questa accoglienza e benedizione sono tratti in errore. Ecco l’errore: per la Chiesa non c’è più alcuna differenza tra chi vive il Vangelo e </w:t>
      </w:r>
      <w:r w:rsidRPr="00B723AF">
        <w:rPr>
          <w:rFonts w:ascii="Arial" w:eastAsia="Times New Roman" w:hAnsi="Arial" w:cs="Times New Roman"/>
          <w:kern w:val="0"/>
          <w:sz w:val="24"/>
          <w:szCs w:val="20"/>
          <w:lang w:eastAsia="it-IT"/>
          <w14:ligatures w14:val="none"/>
        </w:rPr>
        <w:lastRenderedPageBreak/>
        <w:t>chi lo combatte. Tra chi consacra la sua vita all’obbedienza e chi la consacra alla disobbedienza. L’accoglienza diviene così un sigillo che attesta che si può continuare a vivere nell’idolatria e nell’immoralità. A nessuno è lecito apporre questo sigillo.</w:t>
      </w:r>
    </w:p>
    <w:p w14:paraId="712F9A7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responsabilità di ogni uomo di Chiesa sapere che mai lui potrà benedire ciò che Dio non benedice e mai potrà dichiarare luce ciò che Dio ha dichiarato tenebre, dire che è bene ciò che agli occhi del Signore è male. Né una persona di Chiesa potrà essere misericordiosa con i suoi fratelli disprezzando e annullando la giustizia e la fedeltà del Signore suo Dio. Misericordia, giustizia, fedeltà devono essere e rimanere una cosa sola in eterno. In verità dobbiamo confessare che oggi le strategie di Satana si stanno grandemente raffinando. Oggi Satana è riuscito a convincere i cristiani che non vi è più alcun bisogno di predicare Cristo Signore. Addirittura è giunto anche a far credere che neanche vi è più bisogno di un qualche Dio. Perfino la verità di creazione e di redenzione, di salvezza e di santificazione dell’uomo viene oggi cancellata senza alcun timore di peccare contro l’umanità. Distruggere, annientare, cancellare la verità di natura, che è verità di creazione, è vero crimine contro l’umanità. </w:t>
      </w:r>
    </w:p>
    <w:p w14:paraId="4A464A8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Ecco perché noi riteniamo che sia cosa giusta dire almeno qualche parola sulla verità di creazione dell’uomo. Ecco la verità madre di ogni altra verità che oggi è tanto calpestata e offesa: l’unità indissolubile tra maschio e femmina nel matrimonio. Questa verità è il proprio della natura creata. Dio non crea prima un maschio, poi una femmina e poi li costituisce in unità. Li crea già costituiti in unità, li crea già un solo corpo.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Senza vera comunione con Dio mai potrà esserci vera comunione con gli uomini. È dalla luce di Dio che discende ogni luce. </w:t>
      </w:r>
    </w:p>
    <w:p w14:paraId="05A71CC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w:t>
      </w:r>
    </w:p>
    <w:p w14:paraId="7706D28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Se poi qualcuno dovesse osare dire che questi disordini offendono non solo il Creatore, ma la stessa natura dell’uomo, allora giù con gli insulti e le accuse di omofobia e quant’altro. È questa oggi la nostra civiltà: ognuno vuole vivere come gli </w:t>
      </w:r>
      <w:r w:rsidRPr="00B723AF">
        <w:rPr>
          <w:rFonts w:ascii="Arial" w:eastAsia="Times New Roman" w:hAnsi="Arial" w:cs="Times New Roman"/>
          <w:kern w:val="0"/>
          <w:sz w:val="24"/>
          <w:szCs w:val="20"/>
          <w:lang w:eastAsia="it-IT"/>
          <w14:ligatures w14:val="none"/>
        </w:rPr>
        <w:lastRenderedPageBreak/>
        <w:t>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5BC8858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w:t>
      </w:r>
    </w:p>
    <w:p w14:paraId="36B6595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Ecco dove sta il sottile inganno. L’uomo di Chiesa pensa – contro il pensiero di Dio, contro la sua fedeltà e la sua giustizia, contro la sua verità e la sua santità – di essere più misericordioso del suo Dio che ha dato la Legge, di Cristo Gesù che è morto per l’uomo per effondere dal suo corpo trafitto l’acqua e il sangue della vita, e per questo benedice ciò che mai Dio benedirà. Questa benedizione contro la volontà di Dio rivela che colui che la impartisce ha scalzato Dio dal suo trono e al posto di Dio ha collocato se stesso. Dio non può volere che io non faccia ciò che io reputo giusto che sia fatto. Quando un uomo di Chiesa prende il posto di Dio, il posto del Vangelo, il posto della verità e si fa lui Dio, prende il posto del Vangelo, della verità, della regola della fede, si spalancano le porte perché il male entri e distrugga l’intera umanità. L’Apostolo Giuda ci mette in guardia: “Si sono infiltrati in mezzo a noi alcuni individui che stravolgono la grazia del Signore nostro Gesù Cristo”. Questi individui vogliono rapinare il nostro purissimo Vangelo e la nostra santissima grazia. Beato chi non si lascerà rapinare questo tesoro preziosissimo.</w:t>
      </w:r>
    </w:p>
    <w:p w14:paraId="0C8E304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L’empio è prima di tutto colui che non vive secondo la Legge del suo unico e solo Creatore e Signore, Legge da Lui scritta nell’uomo al momento della sua creazione,  prima nel suo cuore, nella sua anima, nella sua mente, nel suo stesso corpo e poi fatta giungere anche al suo orecchio. Il Signore Dio ha anche scritto la sua Legge su due Tavole di pietra. L’empio, se non si converte per tempo, sempre precipiterà, aggiungendo empietà ad empietà,  nella superbia e da superbo si rifiuterà di dare a Dio la gloria che è solo di Dio e di nessun altro, in più rinnegherà il suo Creatore e Signore, giungendo a proclamare con arroganza la sua non esistenza. La negazione di Dio è il sommo della stoltezza.</w:t>
      </w:r>
    </w:p>
    <w:p w14:paraId="45DEED2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Signore tutto ha dato all’uomo perché ragionasse, argomentasse, deducesse e così poter da una verità arrivare ad altre verità. Gli ha dato anche il discernimento. </w:t>
      </w:r>
      <w:r w:rsidRPr="00B723AF">
        <w:rPr>
          <w:rFonts w:ascii="Arial" w:eastAsia="Times New Roman" w:hAnsi="Arial" w:cs="Times New Roman"/>
          <w:kern w:val="0"/>
          <w:sz w:val="24"/>
          <w:szCs w:val="20"/>
          <w:lang w:eastAsia="it-IT"/>
          <w14:ligatures w14:val="none"/>
        </w:rPr>
        <w:lastRenderedPageBreak/>
        <w:t>Lui per natura, sempre però sorretta dalla grazia, può separare il bene dal male, il giusto dall’ingiusto, il vero dal falso. Frutto della razionalità è la sana analogia. Attraverso questo strumento della sua mente da una verità visibile può giungere ad una verità invisibile e da una verità evidente aduna verità nascosta. Anche questo esercizio si può svolgere solo per grazia del Signore. La grazia va chiesta. L’aiuto divino va sempre invocato. La prima grazia da invocare è quella che possiamo camminare sempre nella Legge del Signore, senza mai distaccarci da essa. Se cadiamo dall’obbedienza alla Legge del Signore, apriamo le porte del nostro cuore e della nostra anima ad ogni male e le porte della nostra mente si apriranno ad ogni stoltezza e insipienza.</w:t>
      </w:r>
    </w:p>
    <w:p w14:paraId="143DF24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Si è vani per natura, non perché la natura è stata creata così, incapace di discernere il bene dal male o perché inadatta in sé a ragionare per sana analogia. Rende vana la natura solo il peccato. È il peccato che trascina la natura dalla vita nella morte e dalla sana razionalità nella stoltezza e nell’insipienza, dalla luce nelle tenebre, dall’adorazione più pura e più santa nella grande idolatria e universale immoralità. Più si pecca e più cresce in noi la stoltezza, l’insipienza, le tenebre, l’idolatria, l’immoralità.</w:t>
      </w:r>
    </w:p>
    <w:p w14:paraId="27853FB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L’empio raggiunge il suo culmine di empietà quando rinnega Dio nella stessa esistenza. Quando si giunge a questa negazione è il segno che la nostra natura ha superato ogni suo limite. Non viene negata prima l’esistenza di Dio e poi si fa il male. Prima si fa il male e poi si nega l’esistenza di Dio, del solo Creatore e Signore dell’uomo.</w:t>
      </w:r>
    </w:p>
    <w:p w14:paraId="3DEA8E8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Qual è la condanna degli empi? Essi sono esclusi per l’eternità dal banchetto della vita, della luce, della beatitudine, della gioia, della pace. Per gli empi è riservato lo stagno di fuoco e di zolfo.</w:t>
      </w:r>
    </w:p>
    <w:p w14:paraId="6A6B71B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Quando un empio entra nella casa di Dio opera più danni che un cinghiale in una vigna. Se poi gli empi sono molti, allora per questa comunità i danni saranno non solo ingentissimi, ma anche irreparabili.</w:t>
      </w:r>
    </w:p>
    <w:p w14:paraId="36F75A8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Oggi nella casa di Dio non sono solo empi gli immorali e gli idolatria, molto di più, infinitamente di più sono empi tutti coloro che stanno distruggendo, devastando, annullando, cancellando la verità di Cristo Signore sia attraverso un uso veramente diabolico della Parola della Divina Rivelazione e sia anche servendosi di un linguaggio ricco di molta equivocità, molta indeterminazione, molta approssimazione, molta complicità con il pensiero del mondo. Questo linguaggio apre le dighe perché ogni falsa dottrina possa entrare nella Chiesa del Dio vivente. Oggi attraverso queste due vie si è giunti a seppellire tutta la verità di Cristo Gesù. Seppellita la verità di Cristo Gesù, ogni altra verità verrà seppellita, se non è già stata seppellita. </w:t>
      </w:r>
    </w:p>
    <w:p w14:paraId="4A595C2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Poi ci sono anche gli empi che nella Chiesa aggrediscono in modo diretto alcune sue verità e le dichiarano non più esistenti. Dichiarate non esistenti queste verità, tutte le altre perdono di valore e possono essere abbandonate. Anche questa è astuzia diabolica, satanica, infernale. </w:t>
      </w:r>
    </w:p>
    <w:p w14:paraId="61309C2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Un esempio basta per mettere in luce gli ingenti danni che un tale metodo genera e produce: oggi si insegna che la misericordia del Signore accoglierà tutti in paradiso. Questa affermazione è legata alla dichiarazione del non giudizio di Dio sul fondamento delle opere compiute dall’uomo mentre era in vita, sia in bene che in </w:t>
      </w:r>
      <w:r w:rsidRPr="00B723AF">
        <w:rPr>
          <w:rFonts w:ascii="Arial" w:eastAsia="Times New Roman" w:hAnsi="Arial" w:cs="Times New Roman"/>
          <w:kern w:val="0"/>
          <w:sz w:val="24"/>
          <w:szCs w:val="20"/>
          <w:lang w:eastAsia="it-IT"/>
          <w14:ligatures w14:val="none"/>
        </w:rPr>
        <w:lastRenderedPageBreak/>
        <w:t xml:space="preserve">male. Così affermando si aprono non solo le porte ad ogni peccato, si possono chiudere tutte le porte della retta fede e dalla purissima verità. La Chiesa stessa perde tutta la sua verità soprannaturale. Viene ridotta ad una organizzazione umanitaria dal grandissimo fallimento. Può solo formulare desideri di più grande umanità per tutti gli uomini, mai però li potrà realizzare. Perché non li potrà realizzare? Perché Gesù non ha mandato i suoi apostoli nel mondo per risolvere i problemi dell’umanità. Li ha mandati per fare discepoli tutte le nazioni, per battezzare, per insegna ai battezzati il Vangelo della vita. I problemi della vita li risolve il Padre nostro celeste per tutti coloro che vivono nel Vangelo del Figlio suo. </w:t>
      </w:r>
    </w:p>
    <w:p w14:paraId="20E3848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Sempre il Vangelo si compie per chi crede nel Vangelo e obbedisce ad ogni sua Parola con pronta e immediata obbedienza. Chi non obbedisce al Vangelo come fa a credere nel Vangelo? Poiché non crede nel Vangelo, altro non fa che cercare vie umane per risolvere i problemi della terra. </w:t>
      </w:r>
    </w:p>
    <w:p w14:paraId="535FC1E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Sapendo che gli empi sempre devasteranno la Chiesa, ognuno è  chiamato a vigilare perché non diventi anche lui empio, trasformandosi per la Chiesa in un cinghiale che la devasta e la distrugge.</w:t>
      </w:r>
    </w:p>
    <w:p w14:paraId="1B9F723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Perché a noi è stata data la grazia del Signore? Ma prima di tutto, qual è la prima grazia che a noi è stata data nella Chiesa del Dio vivente? A noi è stata data la grazia della creazione della nuova natura, del cuore nuovo, dell’anima nuova, dello spirito nuovo, dello stesso corpo trasformato dallo Spirito Santo in corpo di Cristo. Questa è la grazia del battesimo. Siamo diventi partecipi della natura divina, figli del Padre nel Figlio suo Gesù Cristo, e in Lui eredi di Dio e della sua vita eterna. L’altra grazia è quella che si attinge in ogni altro sacramento della salvezza. Poi c’è la grazia che viene a noi dallo Spirito Santo: doni, carismi, ministeri, vocazioni. Un tempo si parlava di molte grazie: grazia sanante, grazia elevante, grazia santificante, grazia abituale, grazia attuale, grazia di stato. Tutte queste grazie sono date per la nostra perfetta conformazione a Cristo Gesù, il Santo di Dio, del quale siamo divenuti suo corpo.</w:t>
      </w:r>
    </w:p>
    <w:p w14:paraId="4EEEA9D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Chi è il dissoluto? Non è soltanto colui che si libera da ogni vincolo con la Legge del Signore e si abbandona ad ogni immoralità e idolatria, ogni ingiustizia e iniquità, agendo come se nessuna Legge fosse mai stata donata e neanche scritta nella propria natura. Il dissoluto fa molto di più. Disprezza la grazia che a lui è stata data e che è costata il sangue di Cristo sulla croce. Questa grazia gli è stata donata per la perfetta conformazione della sua natura alla natura di Cristo Gesù. Ancora. Il dissoluto getta ogni discredito sulla Chiesa di Dio. Come se questo non fosse sufficiente: rende non credibile il Vangelo della nostra salvezza e redenzione. Per grazia si può vivere tutta la Legge. Per grazia si può dimorare nella Legge. La Legge del cristiano è il Vangelo, solo il Vangelo, vissuto però secondo la sana dottrina e non secondo i capricci del proprio cuore.</w:t>
      </w:r>
    </w:p>
    <w:p w14:paraId="34F747F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0D91CAC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teologica perché il cristiano è chiamato a realizzare nella sua persona la perfetta immagine del Dio che lo ha creato. Lui deve manifestare al mondo con la sua vita </w:t>
      </w:r>
      <w:r w:rsidRPr="00B723AF">
        <w:rPr>
          <w:rFonts w:ascii="Arial" w:eastAsia="Times New Roman" w:hAnsi="Arial" w:cs="Times New Roman"/>
          <w:kern w:val="0"/>
          <w:sz w:val="24"/>
          <w:szCs w:val="20"/>
          <w:lang w:eastAsia="it-IT"/>
          <w14:ligatures w14:val="none"/>
        </w:rPr>
        <w:lastRenderedPageBreak/>
        <w:t xml:space="preserve">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2D1CA5D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p>
    <w:p w14:paraId="3F12B40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4B91F7C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39DAF80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206974D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w:t>
      </w:r>
    </w:p>
    <w:p w14:paraId="08B334B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Ecco cosa fa l’empio: disprezza tutta la grazia divina ed ogni mistero legato ad essa. Se il servo infingardo e fannullone fu gettato fuori nelle tenebre, per non aver messo a frutto il talento del suo Padrone, cosa sarà di tutti gli empi che oggi stanno devastano, distruggendo, annullando tutta la potentissima verità della grazia e in questa devastazione trascinano tutto il mistero della redenzione? Ma già! Il Vangelo parla per ieri. Oggi esso è considerato dagli empi meno che una favola.</w:t>
      </w:r>
    </w:p>
    <w:p w14:paraId="5DFA328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Ecco il grave peccato degli empi: essi disprezzano lo Spirito Santo. Disprezzare lo Spirito Santo è peccato gravissimo. Significa rinuncia alla salvezza eterna. Vuole dire che si è già condannati ad ogni morte. Non c’è vita se non nello Spirito Santo. È Lui il Datore di ogni vita, anzi il Datore della Vita. Si disprezza lo Spirito Santo e si precipita nella morte, in ogni morte. Ecco perché ogni discepolo di Gesù deve guardarsi perché mai si lasci trascinare dagli empi nella loro empietà. Oltre gli ingenti mali che ogni atomo di empietà che noi facciamo entrare nel nostro corpo produce ai danni non solo della Chiesa, ma dell’intera umanità, c’è anche il rischio che dall’empietà non si torni più indietro e sarebbe per l’empio già morte eterna ancor prima di passare nell’eternità con la morte fisica. Sappiamo che per colui che cade nel peccato contro lo Spirito Santo, non c’è perdono né in vita e né in morte. Si è rei di morte eterna. Questo pericolo sempre poggia sulla testa ci chi cade nel peccato dell’empietà. Per questo ognuno è invitato a guardarsi dal cadere in esso. Chi cade, cade per sua grave responsabilità.  È obbligo non lasciarsi tentare. </w:t>
      </w:r>
    </w:p>
    <w:p w14:paraId="62728F3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Pensare dall’empietà del cuore e della mente e pensare dal cuore di Cristo Gesù, secondo purissima verità e santità dello Spirito Santo, non sono la stessa cosa. Cosa vuole l’empio dalla Chiesa? Che possa vivere in essa senza che la Chiesa lo dichiari empio. Perché la Chiesa non lo chiari empio – cioè non pio, non vero adoratore, non vero obbediente al Vangelo, non vero servo di Cristo Gesù, non vero suo discepolo – deve anche non dichiarare pii e giusti – cioè veri adoratori, veri obbedienti al Vangelo, veri servi di Cristo, veri suoi discepoli – quanti ogni giorno consacrano la vita al Padre Gesù per fare di essa un vero sacrificio per la salvezza del mondo. Ecco allora la grande accusa dell’empio: la Chiesa discrimina. La Chiesa non discrimina. La Chiesa annuncia il Vangelo. La Chiesa predica Cristo Gesù. La Chiesa insegna la verità nella quale siamo tutti chiamati a camminare. Se tu credi e accoglie il Vangelo come norma e regola della tua vita, sei discepolo di Gesù. Se non credi e non lo accoglie, ti assumi la tua responsabilità e ti vivi la tua vita. </w:t>
      </w:r>
    </w:p>
    <w:p w14:paraId="5FEDD13A"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Chiesa non discrimina, perché essa non ti obbliga a credere nel Vangelo. La Chiesa è stata mandata per farti un’offerta di vita eterna. Sta a te accettarla o rifiutarla. Accoglierla o respingerla. Entrare nel Vangelo o starne fuori. Tu invece, accusando la Chiesa di discriminazione, altro non vuoi se non che la Chiesa rinunci al fine per cui essa è stata costituita e mandata nel mondo: a vivere secondo il glorioso Vangelo di Gesù Signore e mostrare ad ogni altro uomo la sua divina bellezza. Tu altro non vuoi se non che Dio Padre si trasformi nella sua stessa natura eterna e divina e si faccia ad immagine della tua empietà. Tu altro non vuoi se non che Cristo Gesù venga rinnegato, tradito, cancellato, annullato in ogni suo Parola. Tu altro non vuoi se non disprezzare lo Spirito Santo e la sua opera di trasformazione di un cuore da immagine del cuore di Satana ad immagine del cuore di Cristo Gesù. Tu altro non vuoi se non che venga annullata tutta la Scrittura. È la Scrittura Santa che opera la discriminazione tra bene e male, tra giustizia e ingiustizia, tra verità e falsità, tra chi ama Dio e chi lo odia, tra chi fa il bene e chi consegna la sua vita al male. </w:t>
      </w:r>
    </w:p>
    <w:p w14:paraId="4180958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 xml:space="preserve">La sola discriminazione è quella dei farisei e degli scribi. Essi, presumendo di essere i soli giusti, negano l’accesso alla salvezza ad ogni uomo. Cristo Gesù non discriminava il peccatore condannandolo a rimanere tale. Separava invece giustizia ed ingiustizia, verità e falsità,  luce e tenebre, amore e odio, obbedienza e disobbedienza, vera profezia e falsa profezia, Parola del Padre suo e tradizione degli uomini. Dall’altissima sua santità invitava tutti alla conversione e alla fede nel Vangelo. Per molti discepoli di Gesù invece è discriminazione la differenza tra il bene e il male, tra l’obbedienza e la disobbedienza, tra la luce e le tenebre, tra l’albero che produce frutti buoni e l’albero che invece produce frutti cattivi. Ecco la soluzione di molti discepoli di Gesù: perché  questa discriminazione non regni più, aboliamo verità e falsità, luce e tenebre, bene e male, giustizia e ingiustizia. Nasce così il cristiano amalgamato, o il cristiano mescolato. Nasce il cristiano senza identità cristiana. Nasce il cristiano senza Cristo, figlio di una Chiesa senza Cristo. </w:t>
      </w:r>
    </w:p>
    <w:p w14:paraId="7CF4643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Ancora una piccola aggiunta: perché la Chiesa dovrebbe cancellare tutte le Parole di Dio che sono finalizzate a regolarizza l’uso del corpo e della sua sessualità e poi operare la discriminazione in ordine a tutte le altre Parole del Signore? La Parola di Dio è una, indivisibile in eterno. La Chiesa è obbligata a scegliere se ascoltare Dio o ascoltare l’uomo. Se obbedire a Dio o obbedire all’uomo. Se stare dalla parte di Dio o stare dalla parte dell’uomo. La Chiesa deve sapere che solo ascoltando Dio, solo obbedendo a Dio, solo rimanendo in eterno dalla parte di Dio potrà  servire l’uomo secondo la purissima verità di Dio. Altrimenti lo servirà sempre falla falsità e dalla menzogna di Satana. Chi serve l’uomo dalla falsità e dalla menzogna di Satana, lo servirà per la morte e non per la vita, lo servirà per le tenebre e non pe la luce, lo servirà per immergerlo in ogni peccato e mai per trarlo fuori dal male.</w:t>
      </w:r>
    </w:p>
    <w:p w14:paraId="46B61AA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Una verità mai la Chiesa dovrà dimenticare. Essa sarà utile agli uomini finché rimarrà dalla volontà del Padre nostro celeste, dalla grazia e dal Vangelo di Cristo Gesù, dalla purissima verità dello Spirito Santo. Quando essa dimenticherà qual è la sua missione e la fonte divina ed eterna che la rende vera, all’istante si trasformerà in strumento di Satana a servizio del suo regno. La Chiesa sempre si deve ricordare che mai dovrà cadere nella falsa pietà, falsa misericordia, falsa compassione, falsa accoglienza. La Chiesa potrà accogliere solo dalla verità per la verità. È la sua missione. </w:t>
      </w:r>
    </w:p>
    <w:p w14:paraId="53285B3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Chi è Gesù? È il nostro unico Padrone e Signore. Non è solamente il Padrone e il Signore di colui o coloro che sono divenuti suoi discepoli. Cristo Gesù è il Padrone e il Signore di tutta la creazione. È il Figlio dell’uomo che riceve ogni potere su tutto l’universo visibile e invisibile. In Lui si compie la profezia di Daniele. A Lui viene consegnato il Libro sigillato della storia e anche dell’eternità. Il Padre ha messo tutto nelle sue mani. Se Lui ci dona il Padre, il Padre è nostro Padre. Se Lui il Padre non ce lo dona, il Padre non è nostro Padre. Può Gesù non darci il Padre? Mai. </w:t>
      </w:r>
    </w:p>
    <w:p w14:paraId="4E4141A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Per questo Lui è venuto per darci il Padre. Possiamo però noi rinnegare Gesù e rinnegando Lui, mai il Padre suo potrà essere Padre nostro. Manchiamo di Colui che è il solo che ci dona il Padre. Se rinneghiamo Cristo, siamo anche privi dello Spirito Santo. Siamo privi della vera conoscenza. Nulla conosciamo e neanche ci conosciamo. Saremo avvolti da ogni ignoranza perché privi di ogni verità. </w:t>
      </w:r>
    </w:p>
    <w:p w14:paraId="38814FC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Siamo ciechi e ci reputiamo sapienti e intelligenti. La totale cecità spirituale è il frutto del rinnegamento di Cristo Gesù. Chi non conosce Cristo non conosce né il Padre </w:t>
      </w:r>
      <w:r w:rsidRPr="00B723AF">
        <w:rPr>
          <w:rFonts w:ascii="Arial" w:eastAsia="Times New Roman" w:hAnsi="Arial" w:cs="Times New Roman"/>
          <w:kern w:val="0"/>
          <w:sz w:val="24"/>
          <w:szCs w:val="20"/>
          <w:lang w:eastAsia="it-IT"/>
          <w14:ligatures w14:val="none"/>
        </w:rPr>
        <w:lastRenderedPageBreak/>
        <w:t>e né lo Spirito Santo. L’Apostolo Paolo rivela che camminiamo come a tentoni.  I nostri passi nella storia sono passi da ciechi.</w:t>
      </w:r>
    </w:p>
    <w:p w14:paraId="53DD8B0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Tutto è per noi Cristo Gesù. È Lui, solo Lui, la chiave che apre il cuore del Padre, nel quale è custodito ogni mistero. Quando Cristo Gesù apre il cuore del Padre perché noi possiamo entrare in esso e vedere con gli occhi del nostro spirito ogni cosa? Quando noi, dopo aver ascoltato la Parola della predicazione, ci convertiamo, ci lasciamo fare nuove creature, riceviamo il suo cuore come nostra abitazione eterna. Come Cristo Gesù conosce il Padre perché abita nel seno del Padre, così noi conosceremo Cristo Gesù se abitiamo nel suo seno. Conoscendo secondo verità Cristo Signore, conosceremo il Padre secondo verità. Conosceremo il Padre nella misura in cui cresciamo nella conoscenza di Cristo Gesù. Come si cresce nella conoscenza di Cristo? Attraverso la conformazione della nostra vita alla sua vita, del nostro cuore al suo cuore, della nostra anima alla sua anima, della nostra mente alla sua mente. Crescendo la nostra conformazione, cresce la conoscenza di Cristo Gesù, cresce la conoscenza del Padre. Se da noi Cristo è rinnegato, non vi è alcuna possibilità che possiamo conoscere la verità. Rinegato Cristo, neanche un solo atomo di verità ci è possibile conoscere: né verità soprannaturale ed eterna e neanche verità umana e terrena.</w:t>
      </w:r>
    </w:p>
    <w:p w14:paraId="752ABB2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Oggi avendo smarrito la sua purissima verità, anche noi abbiamo rinnegato Cristo Signore. Se Cristo Signore è rinnegato anche il Padre e lo Spirito Santo, la Chiesa e il suo mistero soprannaturale sono rinnegati, la Divina Rivelazione e la Sacra Tradizione sono rinnegate. Ogni mistero è rinnegato.  Avendo rinnegato Cristo siamo ciechi e guide di ciechi. è questa oggi la grande cecità dei discepoli di Gesù: non vedere più che il mondo li sta trascinando a pensare secondo il mondo, a decidere secondo il mondo, a decidere secondo il mondo. È questa cecità: ignorare che sempre il Signore parlava ad un uomo che non c’è, perché non è nella sua Legge. Tutti i profeti hanno parlato ad un uomo che non c’è. Cristo Gesù ha parlato ad un uomo che non c’è. Tutta la Scrittura parla ad un uomo che non c’è. Lo Spirito Santo parla ad un uomo che non c’è al fine di farlo divenire nuova creatura e riportarlo così nella pienezza del suo essere. Invece oggi i discepoli di Gesù stanno decidendo di parlare ad un uomo che c’è ed è nel peccato, al fine di farlo rimanere in esso. </w:t>
      </w:r>
    </w:p>
    <w:p w14:paraId="035A581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È giusto che tutti sappiano che 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Cristo alla Chiesa, ai suoi ministri, ad ogni suo discepolo. La Chiesa nei suoi ministri e in ogni suo figlio è chiamata a dare il vero Cristo ad ogni uomo. Se la Chiesa non </w:t>
      </w:r>
      <w:r w:rsidRPr="00B723AF">
        <w:rPr>
          <w:rFonts w:ascii="Arial" w:eastAsia="Times New Roman" w:hAnsi="Arial" w:cs="Times New Roman"/>
          <w:kern w:val="0"/>
          <w:sz w:val="24"/>
          <w:szCs w:val="20"/>
          <w:lang w:eastAsia="it-IT"/>
          <w14:ligatures w14:val="none"/>
        </w:rPr>
        <w:lastRenderedPageBreak/>
        <w:t xml:space="preserve">dona Cristo, attesta di non essere più la Chiesa di Cristo Gesù. Si è Chiesa finché si dona Cristo. Si è ministri finché si dona Cristo. Si è cristiani finché si dona Cristo.  </w:t>
      </w:r>
    </w:p>
    <w:p w14:paraId="3BF2B96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Non si dona però Cristo secondo il pensiero degli uomini, così come avviene oggi. Si dona Cristo secondo il pensiero eterno del Padre, nella comunione dello Spirito Santo. 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vista come si vive con obbedienza fino alla morte di croce.  </w:t>
      </w:r>
    </w:p>
    <w:p w14:paraId="69BEB99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si sta distruggendo. Se il cristiano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w:t>
      </w:r>
    </w:p>
    <w:p w14:paraId="54E1EF21" w14:textId="77777777" w:rsidR="00B723AF" w:rsidRPr="00B723AF" w:rsidRDefault="00B723AF" w:rsidP="00B723AF">
      <w:pPr>
        <w:spacing w:after="12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Oggi però la nostra disonestà di discepoli di Gesù unita alla disonestà del mondo, ha deciso di uccidere non solo Cristo Gesù, ma anche il Padre e lo Spirito Santo, il Vangelo e ogni verità sia di natura che di rivelazione. Ha deciso si uccidere ogni mistero, compreso il mistero della Chiesa e della vera salvezza. Se il cristiano non si libera dalla sua disonestà e si può liberare solo per grazia, sempre lui sarà rinnegatore e uccisore di Cristo Gesù e di ogni suo mistero di vita eterna. Quando un cuore disonesto si allea con un altro cuore disonesto, è la fine della vita di Cristo sulla nostra terra. </w:t>
      </w:r>
    </w:p>
    <w:p w14:paraId="7A9F9DB3" w14:textId="77777777" w:rsidR="00B723AF" w:rsidRPr="00B723AF" w:rsidRDefault="00B723AF" w:rsidP="00B723AF">
      <w:pPr>
        <w:spacing w:after="12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5871DEA0" w14:textId="77777777" w:rsidR="00B723AF" w:rsidRPr="00B723AF" w:rsidRDefault="00B723AF" w:rsidP="00B723AF">
      <w:pPr>
        <w:spacing w:after="12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lastRenderedPageBreak/>
        <w:t xml:space="preserve">Fin dove giunge questa demisterizzazione operata dall’uomo? Giunge fin nella totale perdita del mistero e di conseguenza di ogni verità che esiste nel mondo 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2376910B" w14:textId="77777777" w:rsidR="00B723AF" w:rsidRPr="00B723AF" w:rsidRDefault="00B723AF" w:rsidP="00B723AF">
      <w:pPr>
        <w:spacing w:after="120" w:line="240" w:lineRule="auto"/>
        <w:jc w:val="both"/>
        <w:rPr>
          <w:rFonts w:ascii="Arial" w:eastAsia="Times New Roman" w:hAnsi="Arial" w:cs="Arial"/>
          <w:kern w:val="0"/>
          <w:sz w:val="24"/>
          <w:szCs w:val="20"/>
          <w:lang w:eastAsia="it-IT"/>
          <w14:ligatures w14:val="none"/>
        </w:rPr>
      </w:pPr>
      <w:r w:rsidRPr="00B723AF">
        <w:rPr>
          <w:rFonts w:ascii="Arial" w:eastAsia="Times New Roman" w:hAnsi="Arial" w:cs="Arial"/>
          <w:kern w:val="0"/>
          <w:sz w:val="24"/>
          <w:szCs w:val="20"/>
          <w:lang w:eastAsia="it-IT"/>
          <w14:ligatures w14:val="none"/>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 Ogni discepolo di Gesù è obbligato a conoscere Cristo Gesù in ogni sua verità. Questo non solo riguarda la sua vita che deve essere interamente conformata al mistero del suo Salvatore e Redentore. Molto di più riguarda ogni altro uomo che ha il diritto di conoscere Gesù Signore nella pienezza della sua verità. </w:t>
      </w:r>
    </w:p>
    <w:p w14:paraId="16A7229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Oggi, a causa dell’empietà che dilaga sulla nostra terra, abbiamo rinnegato Cristo nella sua purissima verità. È giusto che ognuno scriva nel suo cuore questa verità: ogni rinnegamento di Cristo Gesù è rinnegamento dell’uomo. Ma anche: ogni rinnegamento dell’uomo è rinnegamento di Cristo Gesù. Ogni discepolo di Gesù è avvisato dall’Apostolo Giuda: la purezza della fede non riguarda soltanto la sua persona. Se lui cade dalla retta e purissima fede in Cristo Gesù, trascinerà con sé nella non fede un terzo dei credenti in Cristo Gesù.  La Madre nostra celeste ci liberi da questo misfatto. </w:t>
      </w:r>
    </w:p>
    <w:p w14:paraId="24E6112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 xml:space="preserve">Fine della Prima riflessione </w:t>
      </w:r>
    </w:p>
    <w:p w14:paraId="292C13E1" w14:textId="77777777" w:rsidR="00B723AF" w:rsidRPr="00B723AF" w:rsidRDefault="00B723AF" w:rsidP="00B723AF">
      <w:pPr>
        <w:spacing w:before="120" w:after="0" w:line="240" w:lineRule="auto"/>
        <w:jc w:val="both"/>
        <w:rPr>
          <w:rFonts w:ascii="Times New Roman" w:eastAsia="Times New Roman" w:hAnsi="Times New Roman" w:cs="Times New Roman"/>
          <w:kern w:val="0"/>
          <w:sz w:val="24"/>
          <w:szCs w:val="20"/>
          <w:lang w:eastAsia="it-IT"/>
          <w14:ligatures w14:val="none"/>
        </w:rPr>
      </w:pPr>
    </w:p>
    <w:p w14:paraId="1B03600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Seconda riflessione.</w:t>
      </w:r>
    </w:p>
    <w:p w14:paraId="6B86C1D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Non basta combattere la battaglia per la difesa purissima Parola di Dio, purissimo Vangelo di Cristo Gesù, purissima verità dello Spirito Santo. è necessario, doveroso, obbligatorio che ogni membro del corpo di Cristo – membro del corpo di Cristo è il papa, è il vescovo, è il presbitero, è il diacono, è il cresimato, è il battezzato - edifichi ogni giorno se stesso sulla purissima fede e anche aiuti ogni altro membro del corpo di Cristo a edificare la sua vita sulla purissima fede. L’insegnamento è con le parole e con la vita. </w:t>
      </w:r>
    </w:p>
    <w:p w14:paraId="2BC7D0F1" w14:textId="77777777" w:rsidR="00B723AF" w:rsidRPr="00B723AF" w:rsidRDefault="00B723AF" w:rsidP="00B723AF">
      <w:pPr>
        <w:spacing w:after="120" w:line="240" w:lineRule="auto"/>
        <w:jc w:val="both"/>
        <w:rPr>
          <w:rFonts w:ascii="Arial" w:eastAsia="Times New Roman" w:hAnsi="Arial" w:cs="Times New Roman"/>
          <w:kern w:val="0"/>
          <w:sz w:val="24"/>
          <w:szCs w:val="20"/>
          <w:lang w:val="la-Latn" w:eastAsia="it-IT"/>
          <w14:ligatures w14:val="none"/>
        </w:rPr>
      </w:pPr>
      <w:bookmarkStart w:id="131" w:name="_Toc118017672"/>
    </w:p>
    <w:p w14:paraId="2BA7740F" w14:textId="77777777" w:rsidR="00B723AF" w:rsidRPr="00B723AF" w:rsidRDefault="00B723AF" w:rsidP="00B723AF">
      <w:pPr>
        <w:spacing w:after="120" w:line="240" w:lineRule="auto"/>
        <w:jc w:val="both"/>
        <w:rPr>
          <w:rFonts w:ascii="Arial" w:eastAsia="Times New Roman" w:hAnsi="Arial" w:cs="Times New Roman"/>
          <w:kern w:val="0"/>
          <w:sz w:val="24"/>
          <w:szCs w:val="20"/>
          <w:lang w:val="la-Latn" w:eastAsia="it-IT"/>
          <w14:ligatures w14:val="none"/>
        </w:rPr>
      </w:pPr>
      <w:r w:rsidRPr="00B723AF">
        <w:rPr>
          <w:rFonts w:ascii="Arial" w:eastAsia="Times New Roman" w:hAnsi="Arial" w:cs="Times New Roman"/>
          <w:kern w:val="0"/>
          <w:sz w:val="24"/>
          <w:szCs w:val="20"/>
          <w:lang w:val="la-Latn" w:eastAsia="it-IT"/>
          <w14:ligatures w14:val="none"/>
        </w:rPr>
        <w:t>Superaedificantes vosmet ipsos sanctissimae vestrae fidei</w:t>
      </w:r>
      <w:bookmarkEnd w:id="131"/>
    </w:p>
    <w:p w14:paraId="521C3A5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Costruite voi stessi sopra la vostra santissima fede</w:t>
      </w:r>
    </w:p>
    <w:p w14:paraId="1FF7F69A" w14:textId="77777777" w:rsidR="00B723AF" w:rsidRPr="00B723AF" w:rsidRDefault="00B723AF" w:rsidP="00B723AF">
      <w:pPr>
        <w:spacing w:after="120" w:line="240" w:lineRule="auto"/>
        <w:jc w:val="both"/>
        <w:rPr>
          <w:rFonts w:ascii="Greek" w:eastAsia="Times New Roman" w:hAnsi="Greek" w:cs="Times New Roman"/>
          <w:kern w:val="0"/>
          <w:sz w:val="24"/>
          <w:szCs w:val="20"/>
          <w:lang w:eastAsia="it-IT"/>
          <w14:ligatures w14:val="none"/>
        </w:rPr>
      </w:pPr>
      <w:r w:rsidRPr="00B723AF">
        <w:rPr>
          <w:rFonts w:ascii="Greek" w:eastAsia="Times New Roman" w:hAnsi="Greek" w:cs="Times New Roman"/>
          <w:kern w:val="0"/>
          <w:sz w:val="24"/>
          <w:szCs w:val="20"/>
          <w:lang w:eastAsia="it-IT"/>
          <w14:ligatures w14:val="none"/>
        </w:rPr>
        <w:t>™poikodomoàntej ˜autoÝj tÍ ¡giwt£tV Ømîn p…stei</w:t>
      </w:r>
    </w:p>
    <w:p w14:paraId="06BC2C3E" w14:textId="77777777" w:rsidR="00B723AF" w:rsidRPr="00B723AF" w:rsidRDefault="00B723AF" w:rsidP="00B723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7BFA0622" w14:textId="77777777" w:rsidR="00B723AF" w:rsidRPr="00B723AF" w:rsidRDefault="00B723AF" w:rsidP="00B723AF">
      <w:pPr>
        <w:spacing w:after="120" w:line="240" w:lineRule="auto"/>
        <w:jc w:val="both"/>
        <w:rPr>
          <w:rFonts w:ascii="Arial" w:eastAsia="Times New Roman" w:hAnsi="Arial" w:cs="Times New Roman"/>
          <w:bCs/>
          <w:kern w:val="0"/>
          <w:sz w:val="26"/>
          <w:szCs w:val="26"/>
          <w:lang w:eastAsia="it-IT"/>
          <w14:ligatures w14:val="none"/>
        </w:rPr>
      </w:pPr>
      <w:r w:rsidRPr="00B723AF">
        <w:rPr>
          <w:rFonts w:ascii="Arial" w:eastAsia="Times New Roman" w:hAnsi="Arial" w:cs="Times New Roman"/>
          <w:bCs/>
          <w:kern w:val="0"/>
          <w:sz w:val="26"/>
          <w:szCs w:val="26"/>
          <w:lang w:val="la-Latn" w:eastAsia="it-IT"/>
          <w14:ligatures w14:val="none"/>
        </w:rPr>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w:t>
      </w:r>
      <w:r w:rsidRPr="00B723AF">
        <w:rPr>
          <w:rFonts w:ascii="Arial" w:eastAsia="Times New Roman" w:hAnsi="Arial" w:cs="Times New Roman"/>
          <w:bCs/>
          <w:kern w:val="0"/>
          <w:sz w:val="26"/>
          <w:szCs w:val="26"/>
          <w:lang w:eastAsia="it-IT"/>
          <w14:ligatures w14:val="none"/>
        </w:rPr>
        <w:t xml:space="preserve"> (Gd 1,20-23)</w:t>
      </w:r>
    </w:p>
    <w:p w14:paraId="41CA4EB9" w14:textId="77777777" w:rsidR="00B723AF" w:rsidRPr="00B723AF" w:rsidRDefault="00B723AF" w:rsidP="00B723AF">
      <w:pPr>
        <w:autoSpaceDE w:val="0"/>
        <w:autoSpaceDN w:val="0"/>
        <w:adjustRightInd w:val="0"/>
        <w:spacing w:after="0" w:line="240" w:lineRule="auto"/>
        <w:jc w:val="both"/>
        <w:rPr>
          <w:rFonts w:ascii="Times New Roman" w:eastAsia="Times New Roman" w:hAnsi="Times New Roman" w:cs="Times New Roman"/>
          <w:bCs/>
          <w:kern w:val="0"/>
          <w:sz w:val="24"/>
          <w:szCs w:val="20"/>
          <w:lang w:eastAsia="it-IT"/>
          <w14:ligatures w14:val="none"/>
        </w:rPr>
      </w:pPr>
      <w:r w:rsidRPr="00B723AF">
        <w:rPr>
          <w:rFonts w:ascii="Greek" w:eastAsia="Times New Roman" w:hAnsi="Greek" w:cs="Greek"/>
          <w:bCs/>
          <w:kern w:val="0"/>
          <w:sz w:val="32"/>
          <w:szCs w:val="26"/>
          <w:lang w:eastAsia="it-IT"/>
          <w14:ligatures w14:val="none"/>
        </w:rPr>
        <w:t>Øme‹j dš, ¢gaphto…, ™poikodomoàntej ˜autoÝj tÍ ¡giwt£tV Ømîn p…stei, ™n pneÚmati ¡g…J proseucÒmenoi, ˜autoÝj ™n ¢g£pV qeoà thr»sate, prosdecÒmenoi tÕ œleoj toà kur…ou ¹mîn 'Ihsoà Cristoà e„j zw¾n a„ènion. kaˆ oÞj m</w:t>
      </w:r>
      <w:r w:rsidRPr="00B723AF">
        <w:rPr>
          <w:rFonts w:ascii="Greek" w:eastAsia="Times New Roman" w:hAnsi="Greek" w:cs="Greek"/>
          <w:bCs/>
          <w:kern w:val="0"/>
          <w:sz w:val="32"/>
          <w:szCs w:val="26"/>
          <w:lang w:val="el-GR" w:eastAsia="it-IT"/>
          <w14:ligatures w14:val="none"/>
        </w:rPr>
        <w:t></w:t>
      </w:r>
      <w:r w:rsidRPr="00B723AF">
        <w:rPr>
          <w:rFonts w:ascii="Greek" w:eastAsia="Times New Roman" w:hAnsi="Greek" w:cs="Greek"/>
          <w:bCs/>
          <w:kern w:val="0"/>
          <w:sz w:val="32"/>
          <w:szCs w:val="26"/>
          <w:lang w:eastAsia="it-IT"/>
          <w14:ligatures w14:val="none"/>
        </w:rPr>
        <w:t>n ™le©te diakrinomšnouj, oÞj d</w:t>
      </w:r>
      <w:r w:rsidRPr="00B723AF">
        <w:rPr>
          <w:rFonts w:ascii="Greek" w:eastAsia="Times New Roman" w:hAnsi="Greek" w:cs="Greek"/>
          <w:bCs/>
          <w:kern w:val="0"/>
          <w:sz w:val="32"/>
          <w:szCs w:val="26"/>
          <w:lang w:val="el-GR" w:eastAsia="it-IT"/>
          <w14:ligatures w14:val="none"/>
        </w:rPr>
        <w:t></w:t>
      </w:r>
      <w:r w:rsidRPr="00B723AF">
        <w:rPr>
          <w:rFonts w:ascii="Greek" w:eastAsia="Times New Roman" w:hAnsi="Greek" w:cs="Greek"/>
          <w:bCs/>
          <w:kern w:val="0"/>
          <w:sz w:val="32"/>
          <w:szCs w:val="26"/>
          <w:lang w:eastAsia="it-IT"/>
          <w14:ligatures w14:val="none"/>
        </w:rPr>
        <w:t xml:space="preserve"> sózete ™k purÕj ¡rp£zontej, oÞj d</w:t>
      </w:r>
      <w:r w:rsidRPr="00B723AF">
        <w:rPr>
          <w:rFonts w:ascii="Greek" w:eastAsia="Times New Roman" w:hAnsi="Greek" w:cs="Greek"/>
          <w:bCs/>
          <w:kern w:val="0"/>
          <w:sz w:val="32"/>
          <w:szCs w:val="26"/>
          <w:lang w:val="el-GR" w:eastAsia="it-IT"/>
          <w14:ligatures w14:val="none"/>
        </w:rPr>
        <w:t></w:t>
      </w:r>
      <w:r w:rsidRPr="00B723AF">
        <w:rPr>
          <w:rFonts w:ascii="Greek" w:eastAsia="Times New Roman" w:hAnsi="Greek" w:cs="Greek"/>
          <w:bCs/>
          <w:kern w:val="0"/>
          <w:sz w:val="32"/>
          <w:szCs w:val="26"/>
          <w:lang w:eastAsia="it-IT"/>
          <w14:ligatures w14:val="none"/>
        </w:rPr>
        <w:t xml:space="preserve"> ™le©te ™n fÒbJ, misoàntej kaˆ tÕn ¢pÕ tÁj sarkÕj ™spilwmšnon citîna. </w:t>
      </w:r>
      <w:r w:rsidRPr="00B723AF">
        <w:rPr>
          <w:rFonts w:ascii="Times New Roman" w:eastAsia="Times New Roman" w:hAnsi="Times New Roman" w:cs="Times New Roman"/>
          <w:bCs/>
          <w:kern w:val="0"/>
          <w:sz w:val="24"/>
          <w:szCs w:val="20"/>
          <w:lang w:eastAsia="it-IT"/>
          <w14:ligatures w14:val="none"/>
        </w:rPr>
        <w:t>(Gd 1,20-23)</w:t>
      </w:r>
    </w:p>
    <w:p w14:paraId="093AD92A" w14:textId="77777777" w:rsidR="00B723AF" w:rsidRPr="00B723AF" w:rsidRDefault="00B723AF" w:rsidP="00B723AF">
      <w:pPr>
        <w:autoSpaceDE w:val="0"/>
        <w:autoSpaceDN w:val="0"/>
        <w:adjustRightInd w:val="0"/>
        <w:spacing w:after="0" w:line="240" w:lineRule="auto"/>
        <w:rPr>
          <w:rFonts w:ascii="Greek" w:eastAsia="Times New Roman" w:hAnsi="Greek" w:cs="Greek"/>
          <w:kern w:val="0"/>
          <w:sz w:val="26"/>
          <w:szCs w:val="26"/>
          <w:lang w:eastAsia="it-IT"/>
          <w14:ligatures w14:val="none"/>
        </w:rPr>
      </w:pPr>
    </w:p>
    <w:p w14:paraId="31A9DE7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bookmarkStart w:id="132" w:name="_Toc118017673"/>
      <w:r w:rsidRPr="00B723AF">
        <w:rPr>
          <w:rFonts w:ascii="Arial" w:eastAsia="Times New Roman" w:hAnsi="Arial" w:cs="Times New Roman"/>
          <w:kern w:val="0"/>
          <w:sz w:val="24"/>
          <w:szCs w:val="20"/>
          <w:lang w:eastAsia="it-IT"/>
          <w14:ligatures w14:val="none"/>
        </w:rPr>
        <w:t>Premessa</w:t>
      </w:r>
      <w:bookmarkEnd w:id="132"/>
    </w:p>
    <w:p w14:paraId="5CC7B279"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Giuda, servo di Cristo Gesù, ci esorta a costruire noi stessi sopra la nostra santissima fede - </w:t>
      </w:r>
      <w:r w:rsidRPr="00B723AF">
        <w:rPr>
          <w:rFonts w:ascii="Arial" w:eastAsia="Times New Roman" w:hAnsi="Arial" w:cs="Times New Roman"/>
          <w:bCs/>
          <w:i/>
          <w:kern w:val="0"/>
          <w:sz w:val="24"/>
          <w:szCs w:val="20"/>
          <w:lang w:eastAsia="it-IT"/>
          <w14:ligatures w14:val="none"/>
        </w:rPr>
        <w:t xml:space="preserve">Costruite voi stessi sopra la vostra santissima fede - </w:t>
      </w:r>
      <w:r w:rsidRPr="00B723AF">
        <w:rPr>
          <w:rFonts w:ascii="Arial" w:eastAsia="Times New Roman" w:hAnsi="Arial" w:cs="Times New Roman"/>
          <w:bCs/>
          <w:i/>
          <w:kern w:val="0"/>
          <w:sz w:val="24"/>
          <w:szCs w:val="20"/>
          <w:lang w:val="la-Latn" w:eastAsia="it-IT"/>
          <w14:ligatures w14:val="none"/>
        </w:rPr>
        <w:t>Superaedificantes vosmet ipsos sanctissimae vestrae fidei</w:t>
      </w:r>
      <w:r w:rsidRPr="00B723AF">
        <w:rPr>
          <w:rFonts w:ascii="Arial" w:eastAsia="Times New Roman" w:hAnsi="Arial" w:cs="Times New Roman"/>
          <w:bCs/>
          <w:i/>
          <w:kern w:val="0"/>
          <w:sz w:val="24"/>
          <w:szCs w:val="20"/>
          <w:lang w:eastAsia="it-IT"/>
          <w14:ligatures w14:val="none"/>
        </w:rPr>
        <w:t xml:space="preserve"> – </w:t>
      </w:r>
      <w:r w:rsidRPr="00B723AF">
        <w:rPr>
          <w:rFonts w:ascii="Greek" w:eastAsia="Times New Roman" w:hAnsi="Greek" w:cs="Greek"/>
          <w:bCs/>
          <w:i/>
          <w:kern w:val="0"/>
          <w:sz w:val="26"/>
          <w:szCs w:val="26"/>
          <w:lang w:eastAsia="it-IT"/>
          <w14:ligatures w14:val="none"/>
        </w:rPr>
        <w:t>™poikodomoàntej</w:t>
      </w:r>
      <w:r w:rsidRPr="00B723AF">
        <w:rPr>
          <w:rFonts w:ascii="Greek" w:eastAsia="Times New Roman" w:hAnsi="Greek" w:cs="Greek"/>
          <w:bCs/>
          <w:kern w:val="0"/>
          <w:sz w:val="26"/>
          <w:szCs w:val="26"/>
          <w:lang w:eastAsia="it-IT"/>
          <w14:ligatures w14:val="none"/>
        </w:rPr>
        <w:t xml:space="preserve"> </w:t>
      </w:r>
      <w:r w:rsidRPr="00B723AF">
        <w:rPr>
          <w:rFonts w:ascii="Greek" w:eastAsia="Times New Roman" w:hAnsi="Greek" w:cs="Greek"/>
          <w:bCs/>
          <w:i/>
          <w:kern w:val="0"/>
          <w:sz w:val="26"/>
          <w:szCs w:val="26"/>
          <w:lang w:eastAsia="it-IT"/>
          <w14:ligatures w14:val="none"/>
        </w:rPr>
        <w:t>˜autoÝj tÍ ¡giwt£tV Ømîn p…stei</w:t>
      </w:r>
      <w:r w:rsidRPr="00B723AF">
        <w:rPr>
          <w:rFonts w:ascii="Greek" w:eastAsia="Times New Roman" w:hAnsi="Greek" w:cs="Greek"/>
          <w:bCs/>
          <w:kern w:val="0"/>
          <w:sz w:val="26"/>
          <w:szCs w:val="26"/>
          <w:lang w:eastAsia="it-IT"/>
          <w14:ligatures w14:val="none"/>
        </w:rPr>
        <w:t xml:space="preserve"> </w:t>
      </w:r>
      <w:r w:rsidRPr="00B723AF">
        <w:rPr>
          <w:rFonts w:ascii="Arial" w:eastAsia="Times New Roman" w:hAnsi="Arial" w:cs="Times New Roman"/>
          <w:bCs/>
          <w:kern w:val="0"/>
          <w:sz w:val="24"/>
          <w:szCs w:val="20"/>
          <w:lang w:eastAsia="it-IT"/>
          <w14:ligatures w14:val="none"/>
        </w:rPr>
        <w:t xml:space="preserve">–. Per ben costruire qualcosa, si deve prima trovare un solido, forte, sicuro, stabile fondamento. Se il fondamento è ben solido, l’edificio della fede resisterà ad ogni intemperie. Se invece è fragile, anche un soffio di vento leggero farà crollare quanto vi abbiamo costruito sopra. La nostra santissima fede non ha un sol fondamento, di fondamenti ne ha molti. C’è il fondamento eterno e c’è il fondamento divino creato dallo Spirito Santo. Il fondamento eterno è triplice. Il fondamento divino creato dallo Spirito Santo è </w:t>
      </w:r>
      <w:r w:rsidRPr="00B723AF">
        <w:rPr>
          <w:rFonts w:ascii="Arial" w:eastAsia="Times New Roman" w:hAnsi="Arial" w:cs="Times New Roman"/>
          <w:bCs/>
          <w:kern w:val="0"/>
          <w:sz w:val="24"/>
          <w:szCs w:val="20"/>
          <w:lang w:eastAsia="it-IT"/>
          <w14:ligatures w14:val="none"/>
        </w:rPr>
        <w:lastRenderedPageBreak/>
        <w:t xml:space="preserve">molteplice. Ogni fondamento sul quale poggia la nostra santissima fede, sia eterno perché è l’essenza stessa del nostro Dio e sia divino, ma creato dal Padre per Cristo, in Cristo, con Cristo, per opera dello Spirito Santo, rimane immodificabile in eterno. Essendo tutti non dalla volontà dell’uomo e neanche dalla terra, a nessuno è stato dato il potere né di abrogarli o né di modificarli. </w:t>
      </w:r>
    </w:p>
    <w:p w14:paraId="7416BDD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Altra verità. Questi fondamenti non sono separabili l’uno dall’altro. Essi vanno considerati come un solo ed unico fondamento. Mai potrà esiste un fondamento separato dagli altri, contro gli altri, indifferente agli altri. Quando un fondamento viene chiuso in se stesso, è la non operatività di quel fondamento. Ogni fondamento è per gli altri. Anche il Padre, che è il fondamento senza principio, o il fondamento non principiato, vive nel suo mistero eterno di unità di sola natura e di trinità del Persone divine, in una eterna comunione e circuminsessione con Cristo Gesù e con lo Spirito Santo. Con l’aiuto dello Spirito Santo e attingendo in Lui ogni sapienza necessaria, cercheremo di mettere bene in luce i molteplici fondamenti sui quali sempre, senza alcuna interruzione, la nostra santissima fede va edificata. Edificando la fede su di essa dobbiamo noi edificare noi stessi.</w:t>
      </w:r>
    </w:p>
    <w:p w14:paraId="277E0B4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
          <w:kern w:val="0"/>
          <w:sz w:val="24"/>
          <w:szCs w:val="20"/>
          <w:lang w:eastAsia="it-IT"/>
          <w14:ligatures w14:val="none"/>
        </w:rPr>
        <w:t>I</w:t>
      </w:r>
      <w:r w:rsidRPr="00B723AF">
        <w:rPr>
          <w:rFonts w:ascii="Arial" w:eastAsia="Times New Roman" w:hAnsi="Arial" w:cs="Times New Roman"/>
          <w:bCs/>
          <w:kern w:val="0"/>
          <w:sz w:val="24"/>
          <w:szCs w:val="20"/>
          <w:lang w:eastAsia="it-IT"/>
          <w14:ligatures w14:val="none"/>
        </w:rPr>
        <w:t>l padre. Il primo fondamento eterno è il Padre. 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 Non avendo più i cristiani il Padre come fondamento divino ed eterno dal quale si parte e al quale necessariamente si deve arrivare, vengono dichiarati vani e inutili tutti gli altri fondamenti.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 Questo idolo è senza Cristo Gesù e lo Spirito Santo. Quando il Padre viene rinnegato, si rinnega il Figlio e lo Spirito Santo. Tutto il mistero è rinnegato e in ogni sua singola parte. Essendo tutto dal Padre – anche il Verbo Eterno è dal Padre per generazione eterna. Anche la salvezza e la redenzione dell’uomo è per decreto eterno del Padre –, se Dio non è più il Padre del Signore nostro Gesù Cristo. nel suo mistero di unità e di trinità, neanche il Salvatore e Redentore dell’uomo è il Verbo Incarnato. Il Dio unico è solo uno. Neanche si può chiamare Padre dal momento non ha alcun Figlio eterno dal Lui generato. Per generazione si intende natura da natura, luce da luce, Dio vero da Dio vero. Solo il Verbo eterno è stato generato. Tutta la creazione visibile e invisibile, compreso l’uomo, sono dalla Parola Onnipotente del nostro Dio.  Non c’è generazione e neanche emanazione da Dio. Tutto è invece dalla sua Parola. Lui dice e le cose sono e sono non da materia preesistente. Se il tuo Dio, cristiano, è il Padre del Signore nostro Gesù Cristo, allora potrai pensare di edificare la tua santissima fede e su di essa edificare te stesso. Se non è il Padre del Signore nostro Gesù Cristo, sei già caduto dalla fede. Se vuoi edificarla, lo potrai solo sul fondamento eterno che è il Padre. Senza il Padre, la nostra fede è un ammasso di falsità, menzogne, inganni. Senza il Padre essa è solo il frutto di pensieri della terra. Edificarsi su pensieri della terra è la stoltezza, madre di ogni stoltezza e l’insipienza madre di ogni altra insipienza.</w:t>
      </w:r>
    </w:p>
    <w:p w14:paraId="29831D06"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Il Verbo Eterno. Il secondo fondamento eterno della nostra santissima fede è il Verbo Eterno, che è il Figlio Unigenito del Padre, da Lui generato nell’oggi </w:t>
      </w:r>
      <w:r w:rsidRPr="00B723AF">
        <w:rPr>
          <w:rFonts w:ascii="Arial" w:eastAsia="Times New Roman" w:hAnsi="Arial" w:cs="Times New Roman"/>
          <w:bCs/>
          <w:kern w:val="0"/>
          <w:sz w:val="24"/>
          <w:szCs w:val="20"/>
          <w:lang w:eastAsia="it-IT"/>
          <w14:ligatures w14:val="none"/>
        </w:rPr>
        <w:lastRenderedPageBreak/>
        <w:t>dell’eternità, prima di tutti i secoli. Il Verbo è Dio vero ed eterno da Dio vero ed eterno, Luce viva eterna da Luce viva eterna, generato, non creato, della stessa sostanza del Padre. Per mezzo del Verbo il Padre ha creato tutto ciò che esiste. Anche l’uomo è stato creato dal Verbo in vista del Verbo. Ogni uomo appartiene al Verbo, è suo per creazione. Suo deve essere per redenzione. Ogni uomo potrà essere del Verbo solo se da Lui si lascia redimere e salvare e se in Lui si lascia giustificare e santificare. Se questo mistero viene negato, all’istante crolla tutto l’edificio della nostra santissima fede. Tutte le verità che sono essenza e sostanza della nostra fede, si trasformano in falsità, in menzogna, in inganno. Tutto diviene una favola, solo una favola, una favola che mai potrà dare vera salvezza. Non solo Cristo Gesù non è più Cristo Gesù. Neanche il Padre è più il Padre. Neanche lo Spirito Santo è più lo Spirito Santo. In un istante precipitiamo nel più oscuro gnosticismo e modalismo.  Anche tutta la Divina Rivelazione si trasforma in un favola. Nulla in essa è più vero. Tutto è una misera invenzione degli uomini. È il Verbo Eterno la differenza tra il Dio adorato dai cristiani e ogni altro Dio. Se togliamo Cristo Gesù, la nostra santissima fede perde tutto. Il suo edificio viene ridotto in frantumi. Non vi è più alcuna sostanziale differenza tra fede in Cristo e fede non in Cristo. Gesù diviene un uomo come tutti gli altri uomini. Ecco dove risiede il fondamento a-teologico e anti-teologico dei nostri giorni che proclama l’uguaglianza di tutte le religioni e l’uguaglianza anche di tutti i membri che fanno parte della Chiesa. Quando si priva Cristo Gesù della sua verità divina ed eterna, tutto è privato della sua verità divina ed eterna. Anche la Chiesa perde la sua verità divina ed eterna, quando Cristo Gesù è privato della sua verità divina e divina. L’universo intero perde la sua verità eterna e divina. La Scrittura Santa perde la sua verità divina ed eterna. L’uomo perde la sua verità divina ed eterna. Il mistero della salvezza perde la sua verità divina ed eterna. Non c’è mistero che non perda la sua verità divina ed eterna. Tutti gli errori, le menzogne, le falsità che oggi vengono proclamate verità, sono il frutto della perdita di Cristo della sua verità divina  ed eterna. Se il cristiano oggi vuole smettere di essere un narratore di favole ingannatrici e distruttrici della verità, di ogni verità, deve porre a fondamento della sua fede il Verbo Eterno nel suo mistero di generazione eterna. Chi è senza questo solidissimo fondamento eterno, è solo un misero cieco che narra ai suoi fratelli favole artificiosamente inventate per la loro rovina eterna. È la Verità del Verbo eterno che dona verità alle nostre parole.</w:t>
      </w:r>
    </w:p>
    <w:p w14:paraId="25FD498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Lo Spirito Santo. Il terzo fondamento eterno della nostra santissima fede è lo Spirito Santo 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Se uno solo di questi mistero viene rinnegato, dimenticato, tralasciato, dichiarato inutile, la nostra santissima fede manca del suo solido, eterno, divino fondamento. La si può anche edificare, ma è giusto che si sappia che al primo urto, anche lieve, tutto crollerà. Tutti questi misteri dello Spirito Santo sono un solo mistero. Se si priva lo </w:t>
      </w:r>
      <w:r w:rsidRPr="00B723AF">
        <w:rPr>
          <w:rFonts w:ascii="Arial" w:eastAsia="Times New Roman" w:hAnsi="Arial" w:cs="Times New Roman"/>
          <w:bCs/>
          <w:kern w:val="0"/>
          <w:sz w:val="24"/>
          <w:szCs w:val="20"/>
          <w:lang w:eastAsia="it-IT"/>
          <w14:ligatures w14:val="none"/>
        </w:rPr>
        <w:lastRenderedPageBreak/>
        <w:t xml:space="preserve">Spirito Santo anche di uno solo di essi, Egli non è più lo Spirito Santo nella sua purissima verità. Su uno Spirito Santo da noi non più confessato nella sua purissima verità, mai si potrà  costruire il nobile edificio della nostra purissima fede. Poiché oggi lo Spirito Santo lo si è ridotto ad un semplice moto del nostro cuore, si comprenderà quanto debole e fragile o addirittura inesiste sia la nostra fede. Essa ormai è stata resa un vago sentimentalismo. Possiamo dire che essa è il risultato di una fusione sempre in atto di pensieri umani sempre più devastanti, perché contrari al Pensiero di Dio così come esso è stato a noi rivelato. O ritorniamo a confessare la purissima verità dello Spirito Santo, o altrimenti dobbiamo dichiarare la morte della nostra santissima fede. Su una fede morta mai ci si potrà edificare come veri discepoli di Cristo Gesù. </w:t>
      </w:r>
    </w:p>
    <w:p w14:paraId="00FB3596"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parola. Il primo fondamento divino creato dallo Spirito Santo è la Parola. Tutto il Padre opera all’esterno del suo mistero di unità e di trinità, per mezzo della Parola. La Parola dice alle cose di esistere ed esse esistono. Il solo che non è stato fatto dalla Parola è l’uomo. L’uomo è stato creato direttamente da Dio. Da Lui impastato dalla polvere del suo e trasformato in un essere vivente, alitando il Signore nelle sue narici il suo alito di vita. Questo è l’uomo: unità inseparabile di terra impastata e di alito divino ricevuto in dono. Come Dio ha creato ogni cosa con la sua Parola onnipotente, così ora il Signore dona all’uomo la sua Parola onnipotente e creatrice perché ogni giorno lui si faccia uomo. La Parola non solo mantiene in vita l’uomo, ogni giorno lo fa crescere e maturare fino alla sua pienezza come vero uomo. Se l’uomo esce dalla Parola, a Lui consegnata dal suo Creatore, Signore, Dio, non diventa solo meno uomo, non arresta solo la sua crescita,  entra nella morte. Una volta morto, da se stesso non può più ritornare in vita. Perché ritorni in vita è necessaria una nuova creazione e una nuova Parola. La materia della nuova creazione non sarà più il fango della terra. Sarà il corpo di Cristo, con il quale si diviene un solo corpo. Chi lo trasformerà in nuova creatura vivente non sarà l’alito di Dio, sarà invece lo Spirito Santo che dal Padre, per Cristo, nel corpo di Cristo, sarà alitato in ogni membro del corpo di Cristo. Anche la nuova creatura, se vuole vivere come nuova creatura, riceve una Parola alla quale, se lui vuole crescere e raggiungere la sua piena e perfetta umanità, deve prestare ogni obbedienza. 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 Tutto questo potrà avvenire solo con la più pura e santa obbedienza alla Parola. Come il Padre con la sua Parola onnipotente ha creato ogni cosa, così il cristiano potrà creare se stesso solo trasformando in sua vita la Parola onnipotente e creatrice a lui donata dal Padre, in Cristo, per lo Spirito Santo. Chi però potrà trasformare la Parola onnipotente e creatrice in vita del cristiano, è la grazia di Cristo, l’amore del Padre, l’opera ininterrotta dello Spirito Santo attraverso i suoi carismi, i suoi doni, i misteri da lui elargiti. Per questo è necessario che mai il cristiano si separi dall’amore del Padre, dalla grazia di Cristo Gesù, da ogni dono a lui  elargito dello Spirito Santo. Grande, oltremodo grande, è la vocazione del cristiano. Se tutta intera la sua vita non sarà edificata sul fondamento della Parola, lui mai diverrà né vero cristiano e neanche vero uomo. Rimarrà nella sua morte se non si converte a Cristo. Ritornerà nella morte non appena si separa dalla Parola di Cristo Gesù. Tutto nell’uomo è dall’obbedienza alla Parola. </w:t>
      </w:r>
    </w:p>
    <w:p w14:paraId="40437809"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 xml:space="preserve">La Verità. Il secondo fondamento divino creato dallo Spirito Santo è la verità. Ma cosa è la verità?  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 Tutta questa verità è stata partecipata all’uomo per creazione. Secondo tutta questa verità ogni uomo deve vivere. 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  Infine la verità è ricreata e rigenerata nell’uomo ad immagine di Cristo Crocifisso, che ogni ricreato e rigenerato deve realizzare nel suo corpo, nella sua anima, nel suo spirito.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 Possiamo mai noi pensare che alterando la verità delle Parole o dichiarando non attuali, non vere, non per noi, le Parole e la verità contenuta in esse, diventeremo veri uomini e veri cristiani? Solo pensare queste cose è già caduta dalla vera fede. 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 Ma se la nostra fede è morta, siamo corpo morto di Cristo e non più corpo vivo. Da corpo morto, lavoriamo per formare un corpo morto di Cristo e non più un corpo vivo. 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 Senza verità stiamo costruendo ogni cosa con le tenebre. Le tenebre sono solo il regno dell’idolatria, della zoolatria, del feticismo, del corpo-latria, della falsità, della menzogna, dell’inganno, del vizio, della grande  immoralità. 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 L’uomo senza verità non vuole essere smascherato nel suo essere senza verità e per questo vuole la Chiesa senza verità e il mondo intero senza verità. 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La discriminazione è solo </w:t>
      </w:r>
      <w:r w:rsidRPr="00B723AF">
        <w:rPr>
          <w:rFonts w:ascii="Arial" w:eastAsia="Times New Roman" w:hAnsi="Arial" w:cs="Times New Roman"/>
          <w:bCs/>
          <w:kern w:val="0"/>
          <w:sz w:val="24"/>
          <w:szCs w:val="20"/>
          <w:lang w:eastAsia="it-IT"/>
          <w14:ligatures w14:val="none"/>
        </w:rPr>
        <w:lastRenderedPageBreak/>
        <w:t xml:space="preserve">una ed è quella dei farisei: loro soli santi. Tutti gli altri peccatori. 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faccia. Tu sei peccatore e rimarrai peccatore, qualsiasi cosa tu faccia. Questo pensiero diabolico Gesù ha cancellato per sempre. Tutti sono chiamati a conversione. Nel suo regno tutti possono entrare con la conversione alla Parola. Altra verità è questa: a che serve aprire le porte della Chiesa non al peccatore, ma al peccato, al vizio, alla trasgressione, se poi peccato, vizio e trasgressione non conducono nel regno della vita eterna, ma della morte eterna? Non vi è inganno più grande di questo. Questa apertura è simile all’apertura della porta del macello per un vitello, un capretto, un qualsiasi altro animale. Con questa accasa di discriminazione le porte del macello eterno vengono aperte ad ogni uomo. Chi apre le porte per il macello eterno di certo non ama l’uomo, perché non ha il vero Cristo Gesù. Il vero Cristo Gesù non conosce. Cristo Gesù è venuto non aprire le porte del macello eterno, ma per chiuderle, non per un uomo soltanto, ma per tutti gli uomini. Per questo va predicata la conversione e la fede nel Vangelo. </w:t>
      </w:r>
    </w:p>
    <w:p w14:paraId="7760C21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carne del Verbo di Dio. Il terzo fondamento divino della nostra santissima fede, creato per opera dello Spirito Santo, è la vera carne, il vero corpo, la vera umanità del Verbo che è in principio presso Dio e che è Dio, perché di Dio è il suo Figlio Unigenito Eterno. Il Verbo Incarnato è fondamento della nostra fede nel suo mistero di Passione, Morte, Risurrezione, Ascensione gloriosa al cielo  mistero di redenzione, mistero di salvezza, mistero di vita eterna, mistero di luce, mistero di verità, mistero di grazia, mistero di dono dello Spirito Santo, mistero di risurrezione nell’ultimo giorno, mistero di abitazione eterna in Lui, con Lui, per Lui. A nessun uomo che è nato da Adamo – e non c’è nessun uomo che non sia nato da Adamo – appartiene uno solo di questi misteri. Il mistero di ogni uomo che vive sulla terra è il peccato, la schiavitù sotto il potere delle tenebre, la morte. 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 a condizione che rimaniamo sempre nel corpo di Cristo e mai usciamo da esso. Si esce dal corpo di Cristo con il peccato grave o mortale. Il peccato veniale indebolisce la nostra appartenenza a Cristo Signore e si è più facile preda della tentazione e di ogni altra seduzione. Ora è giusto chiedersi: se il corpo di Cristo è santo, può il cristiano affermare che si può entrare in esso rimanendo nel peccato? Dire che siamo imperfetti, che possiamo ritornare nel peccato, fa parte della verità rivelata. 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Sappia infine che così dicendo apre le porte del macello eterno ad ogni persona che per la sua parola non solo non abbandona il suo peccato, anzi lo giustifica e lo dichiara modalità di essere del corpo di Cristo. </w:t>
      </w:r>
      <w:r w:rsidRPr="00B723AF">
        <w:rPr>
          <w:rFonts w:ascii="Arial" w:eastAsia="Times New Roman" w:hAnsi="Arial" w:cs="Times New Roman"/>
          <w:bCs/>
          <w:kern w:val="0"/>
          <w:sz w:val="24"/>
          <w:szCs w:val="20"/>
          <w:lang w:eastAsia="it-IT"/>
          <w14:ligatures w14:val="none"/>
        </w:rPr>
        <w:lastRenderedPageBreak/>
        <w:t>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Ma così facendo apriamo le porte a molte anime per il loro macello eterno.</w:t>
      </w:r>
    </w:p>
    <w:p w14:paraId="5603DDD3"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I sacramenti della salvezza. Il quarto fondamento divino creato dallo Spirito Santo sono i sacramenti della salvezza: battessimo, cresima, penitenza, unzione degli infermi, ordine sacro, matrimonio, eucaristia.  Un tempo si insegnava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ex opere operato. Essi producono la grazia non in virtù della santità del ministro celebrante, ma perché in essi agisce lo Spirito Santo. Posti in essere, producono quanto significano. È la verità della fede. Verità immutabile in eterno. </w:t>
      </w:r>
    </w:p>
    <w:p w14:paraId="6D61DB44"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Battesimo.  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alcun motivo per creare differenza tra gli uomini, tra chi crede e chi non crede in Cristo. Oggi si insegna che non si deve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nostro discorso nasce e si fonda sulla “vecchia Parola, o vecchio Vangelo di Cristo Gesù”. Fuori del Vangelo, questo discorso non ha più alcun valore. Esso è fuori legge per la mentalità secolarizzata e atea del nostro tempo. Ecco la necessità del battesimo secondo la Parola di Cristo: </w:t>
      </w:r>
      <w:r w:rsidRPr="00B723AF">
        <w:rPr>
          <w:rFonts w:ascii="Arial" w:eastAsia="Times New Roman" w:hAnsi="Arial" w:cs="Times New Roman"/>
          <w:bCs/>
          <w:kern w:val="0"/>
          <w:sz w:val="24"/>
          <w:szCs w:val="20"/>
          <w:lang w:eastAsia="it-IT"/>
          <w14:ligatures w14:val="none"/>
        </w:rPr>
        <w:lastRenderedPageBreak/>
        <w:t>si lava la natura da ogni corruzione del peccato e la si risana. Risanata, viene innestata in Cristo, per essere non solo suo vero corpo, ma vivere secondo lo Spirito della vera figliolanza.</w:t>
      </w:r>
    </w:p>
    <w:p w14:paraId="5E25A3F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Cresima. 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testimoni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Esso è dato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w:t>
      </w:r>
      <w:r w:rsidRPr="00B723AF">
        <w:rPr>
          <w:rFonts w:ascii="Arial" w:eastAsia="Times New Roman" w:hAnsi="Arial" w:cs="Times New Roman"/>
          <w:bCs/>
          <w:kern w:val="0"/>
          <w:sz w:val="24"/>
          <w:szCs w:val="20"/>
          <w:lang w:eastAsia="it-IT"/>
          <w14:ligatures w14:val="none"/>
        </w:rPr>
        <w:lastRenderedPageBreak/>
        <w:t xml:space="preserve">anima a Dio in Cristo, per lo Spirito Santo. Si forma Cristo in ogni uomo, sempre per opera dello Spirito Santo, se lo formiamo in noi. </w:t>
      </w:r>
    </w:p>
    <w:p w14:paraId="650FC957"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Penitenza. 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29ABF88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Unzione degli infermi. Nella sofferenza si chiede a Dio la guarigione, per tornare ad amare svolgendo ognuno il proprio lavoro secondo giustizia, verità, in obbedienza alla Legge del Signore e al Vangelo di nostro Signore Gesù Cristo. Ma la guarigione </w:t>
      </w:r>
      <w:r w:rsidRPr="00B723AF">
        <w:rPr>
          <w:rFonts w:ascii="Arial" w:eastAsia="Times New Roman" w:hAnsi="Arial" w:cs="Times New Roman"/>
          <w:bCs/>
          <w:kern w:val="0"/>
          <w:sz w:val="24"/>
          <w:szCs w:val="20"/>
          <w:lang w:eastAsia="it-IT"/>
          <w14:ligatures w14:val="none"/>
        </w:rPr>
        <w:lastRenderedPageBreak/>
        <w:t xml:space="preserve">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Grande è la grazia che scaturisce da questo sacramento. </w:t>
      </w:r>
    </w:p>
    <w:p w14:paraId="456B334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Ordine sacro.  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w:t>
      </w:r>
      <w:r w:rsidRPr="00B723AF">
        <w:rPr>
          <w:rFonts w:ascii="Arial" w:eastAsia="Times New Roman" w:hAnsi="Arial" w:cs="Times New Roman"/>
          <w:bCs/>
          <w:kern w:val="0"/>
          <w:sz w:val="24"/>
          <w:szCs w:val="20"/>
          <w:lang w:eastAsia="it-IT"/>
          <w14:ligatures w14:val="none"/>
        </w:rPr>
        <w:lastRenderedPageBreak/>
        <w:t xml:space="preserve">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3C9B26E0"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Matrimonio. 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w:t>
      </w:r>
      <w:r w:rsidRPr="00B723AF">
        <w:rPr>
          <w:rFonts w:ascii="Arial" w:eastAsia="Times New Roman" w:hAnsi="Arial" w:cs="Times New Roman"/>
          <w:bCs/>
          <w:kern w:val="0"/>
          <w:sz w:val="24"/>
          <w:szCs w:val="20"/>
          <w:lang w:eastAsia="it-IT"/>
          <w14:ligatures w14:val="none"/>
        </w:rPr>
        <w:lastRenderedPageBreak/>
        <w:t>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w:t>
      </w:r>
    </w:p>
    <w:p w14:paraId="272F316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p>
    <w:p w14:paraId="5887D21A"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Eucaristia. 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6D940F6D"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 Battesimo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w:t>
      </w:r>
      <w:r w:rsidRPr="00B723AF">
        <w:rPr>
          <w:rFonts w:ascii="Arial" w:eastAsia="Times New Roman" w:hAnsi="Arial" w:cs="Times New Roman"/>
          <w:bCs/>
          <w:kern w:val="0"/>
          <w:sz w:val="24"/>
          <w:szCs w:val="20"/>
          <w:lang w:eastAsia="it-IT"/>
          <w14:ligatures w14:val="none"/>
        </w:rPr>
        <w:lastRenderedPageBreak/>
        <w:t>non vive bene, presto muore, si ritorna nella vecchia natura. Si è governati dalla morte, dalla corruzione, dal peccato, si muore di disobbedienza in disobbedienza.</w:t>
      </w:r>
    </w:p>
    <w:p w14:paraId="6420BC96"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Nella Cresima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e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56EFA739"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Nella Penitenza l’Eucaristia è vita della via ricevuta nel battesimo, persona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amartiologica,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w:t>
      </w:r>
      <w:r w:rsidRPr="00B723AF">
        <w:rPr>
          <w:rFonts w:ascii="Arial" w:eastAsia="Times New Roman" w:hAnsi="Arial" w:cs="Times New Roman"/>
          <w:bCs/>
          <w:kern w:val="0"/>
          <w:sz w:val="24"/>
          <w:szCs w:val="20"/>
          <w:lang w:eastAsia="it-IT"/>
          <w14:ligatures w14:val="none"/>
        </w:rPr>
        <w:lastRenderedPageBreak/>
        <w:t>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42EF22A7"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Nell’Unzione degli infermi,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6B113E8D"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Nell’Ordine sacro, in ogni grado di partecipazione al sacerdozio, alla regalità, alla profezia di Cristo Gesù, l’Eucaristia diviene vita dello specifico grado di assimilazione e di conformazione a Gesù Signore. Senza Eucaristia, è la morte. </w:t>
      </w:r>
    </w:p>
    <w:p w14:paraId="0F9997EB"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 diaconato,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w:t>
      </w:r>
    </w:p>
    <w:p w14:paraId="1265CD0B"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 xml:space="preserve">Nel presbiterato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w:t>
      </w:r>
    </w:p>
    <w:p w14:paraId="6677DB16"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Nell’episcopato 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1F1CCEC2"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Nel Matrimonio 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w:t>
      </w:r>
      <w:r w:rsidRPr="00B723AF">
        <w:rPr>
          <w:rFonts w:ascii="Arial" w:eastAsia="Times New Roman" w:hAnsi="Arial" w:cs="Times New Roman"/>
          <w:bCs/>
          <w:kern w:val="0"/>
          <w:sz w:val="24"/>
          <w:szCs w:val="20"/>
          <w:lang w:eastAsia="it-IT"/>
          <w14:ligatures w14:val="none"/>
        </w:rPr>
        <w:lastRenderedPageBreak/>
        <w:t>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2F34B44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Carisma, ministero, missione, vocazione. Il quinto fondamento divino creato dallo Spirito Santo sono i suoi doni di grazia, verità, ministero, missione, vocazione. Questi doni si vivono tutti nel corpo di Cristo, come vero corpo di Cristo, a servizio del corpo di Cristo. Si vivono nel corpo di Cristo come vero corpo di Cristo, perché sono essi la via della nostra santificazione. Se un membro del corpo di Cristo non vive nella santità di Cristo carismi, ministeri, missione, vocazione, mai potrà raggiungere la sua personale santificazione. La perfetta obbedienza allo Spirito Santo deve consumare tutta la nostra vita, allo steso modo che la luce di una lampada consuma l’olio che la alimenta. Cristo Gesù non ha consumato la sua vita con una obbedienza allo Spirito Santo fino all’annientamento di se stesso in una morte che fu di croce? Gesù dice ai suoi Apostoli: Vi ho dato l’esempio perché come ho fatto io, facciate anche voi. Ogni dono, ogni carisma, ogni vocazione, ogni ministero, ogni missione,  tutto va sempre vissuto dalla purissima e immediata obbedienza allo Spirito Santo. Vivendo ogni membro del corpo di Cristo tutto e sempre dalla volontà dello Spirito Santo, dalla sua verità, dalla sua mozione e ispirazione, esso diventa fondamento sul quale ogni altro membro potrà edificare la sua fede. La grandezza di ogni membro del corpo di Cristo non è nel ministero che esercita o nel posto che occupa. Essa è nella perfetta obbedienza allo Spirito e ad ogni verità dello Spirito. Una persona può occupare anche il più alto posto ed esercitare il più alto ministero, ma non per questo diviene fondamento della fede per ogni altro membro del corpo di Cristo. Invece anche il più umile ministero e il più umile posto, vissuto dalla piena, perfetta, immediata obbedienza allo Spirito e alla sua verità, si trasforma in un solido fondamento perché ogni altro membro possa edificare la sua fede. È questa l’utilità comunione rivelata dall’Apostolo Paolo nella Prima Lettera ai Corinzi. Perché tutto ciò che viene dallo Spirito Santo va vissuto a servizio del corpo di Cristo? Perché il cristiano ha una sola missione da compiere sulla terra: edificare il corpo di Cristo sia facendolo crescere nella più alta santità e sia aggiungendo ad esso, con la predicazione del Vangelo, con l’invito esplicito a credere in Cristo, con la sua perfetta esemplarità, molti altri nuovi membri. Ogni nuovo discepolo che viene aggiunto al corpo di Cristo è un premio che il Signore dona per la nostra perfetta, immediata, piena obbedienza allo Spirito Santo. Quando si obbedisce allo Spirito Santo nel rispetto della sua volontà, sempre Lui aggiungerà nuovi membri al corpo di Cristo Signore. Poiché la vera grandezza di ogni membro del corpo di Cristo viene dalla sua obbedienza allo Spirito Santo, sono vani, anzi sono il frutto della superbia che governa il cuore, tutti quei desideri e quei pensieri che spingono ad ambire posti di gloria mondana e terrena. La superbia non serve il </w:t>
      </w:r>
      <w:r w:rsidRPr="00B723AF">
        <w:rPr>
          <w:rFonts w:ascii="Arial" w:eastAsia="Times New Roman" w:hAnsi="Arial" w:cs="Times New Roman"/>
          <w:bCs/>
          <w:kern w:val="0"/>
          <w:sz w:val="24"/>
          <w:szCs w:val="20"/>
          <w:lang w:eastAsia="it-IT"/>
          <w14:ligatures w14:val="none"/>
        </w:rPr>
        <w:lastRenderedPageBreak/>
        <w:t xml:space="preserve">corpo di Cristo. La superbia serve solo coli che la possiede. Altra verità che sempre va ricordata: nel corpo di Cristo si entra per sacramento e tutto avviene per sacramento. Per questo è necessario conoscere la verità di ogni sacramento e qual è la sua opera di conformazione a Cristo Gesù. Se l’autorità di Pastore del gregge è per delega e non per sacramento, oggi stesso tutti potranno essere delegati ad essere vescovi, presbiteri e diaconi. Ma oggi sembra  che ci si voglia già orientare a separare i sacramenti dai ministeri che vanno vissuti nel corpo di Cristo. Muore così la Chiesa sacramento. Nasce la Chiesa pura ministerialità. Muore la Chiesa che nasce dallo Spirito Santo. Sorge la nuova Chiesa che spunta dal cuore degli uomini. Ma questa è vera trasformazione ecclesiologica, che mai nessuna Parola dello Spirito Santo potrà mai giustificare. È giusto allora che ognuno sappia che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w:t>
      </w:r>
      <w:r w:rsidRPr="00B723AF">
        <w:rPr>
          <w:rFonts w:ascii="Arial" w:eastAsia="Times New Roman" w:hAnsi="Arial" w:cs="Times New Roman"/>
          <w:bCs/>
          <w:kern w:val="0"/>
          <w:sz w:val="24"/>
          <w:szCs w:val="20"/>
          <w:lang w:eastAsia="it-IT"/>
          <w14:ligatures w14:val="none"/>
        </w:rPr>
        <w:lastRenderedPageBreak/>
        <w:t>Chiesa, luce delle genti e sacramento di salvezza per tutti i popoli. Satana sa bene dove colpire. La sua è scienza diabolica, non stupidità satanica. La nostra è stupidità, insipienza, stoltezza, frutto dell’adorazione di Satana nei nostri cuori. La sua invece è scienza diabolica, infernale, altamente sofistica e per questo assai efficace.</w:t>
      </w:r>
    </w:p>
    <w:p w14:paraId="13F5E749" w14:textId="77777777" w:rsidR="00B723AF" w:rsidRPr="00B723AF" w:rsidRDefault="00B723AF" w:rsidP="00B723AF">
      <w:pPr>
        <w:spacing w:after="120" w:line="240" w:lineRule="auto"/>
        <w:jc w:val="both"/>
        <w:rPr>
          <w:rFonts w:ascii="Arial" w:eastAsia="Calibri" w:hAnsi="Arial" w:cs="Arial"/>
          <w:bCs/>
          <w:kern w:val="0"/>
          <w:sz w:val="24"/>
          <w14:ligatures w14:val="none"/>
        </w:rPr>
      </w:pPr>
      <w:r w:rsidRPr="00B723AF">
        <w:rPr>
          <w:rFonts w:ascii="Arial" w:eastAsia="Times New Roman" w:hAnsi="Arial" w:cs="Times New Roman"/>
          <w:bCs/>
          <w:kern w:val="0"/>
          <w:sz w:val="24"/>
          <w:szCs w:val="20"/>
          <w:lang w:eastAsia="it-IT"/>
          <w14:ligatures w14:val="none"/>
        </w:rPr>
        <w:t xml:space="preserve">Il Collegio Apostolico. Il sesto fondamento divino creato dallo Spirito Santo è il Collegio Apostolico, il cui soprannaturale capo è Pietro. </w:t>
      </w:r>
      <w:r w:rsidRPr="00B723AF">
        <w:rPr>
          <w:rFonts w:ascii="Arial" w:eastAsia="Times New Roman" w:hAnsi="Arial" w:cs="Times New Roman"/>
          <w:bCs/>
          <w:kern w:val="0"/>
          <w:sz w:val="24"/>
          <w:szCs w:val="20"/>
          <w:lang w:val="la-Latn" w:eastAsia="it-IT"/>
          <w14:ligatures w14:val="none"/>
        </w:rPr>
        <w:t>Cum Petro et sub Petro</w:t>
      </w:r>
      <w:r w:rsidRPr="00B723AF">
        <w:rPr>
          <w:rFonts w:ascii="Arial" w:eastAsia="Times New Roman" w:hAnsi="Arial" w:cs="Times New Roman"/>
          <w:bCs/>
          <w:kern w:val="0"/>
          <w:sz w:val="24"/>
          <w:szCs w:val="20"/>
          <w:lang w:eastAsia="it-IT"/>
          <w14:ligatures w14:val="none"/>
        </w:rPr>
        <w:t xml:space="preserve">. Questo sesto fondamento lo tratteremo legandolo in modo indissolubile alla sola cosa necessaria di cui l’uomo ha bisogno. </w:t>
      </w:r>
      <w:r w:rsidRPr="00B723AF">
        <w:rPr>
          <w:rFonts w:ascii="Arial" w:eastAsia="Calibri" w:hAnsi="Arial" w:cs="Arial"/>
          <w:bCs/>
          <w:kern w:val="0"/>
          <w:sz w:val="24"/>
          <w14:ligatures w14:val="none"/>
        </w:rPr>
        <w:t>Ogni uomo ha bisogno di una cosa sola: di Dio, del suo Creatore e Signore, del suo Salvatore e Redentore, di Colui che lo libera dalla morte e da ogni schiavitù e lo riporti nella vera vita e nella pienezza della libertà. Il Creatore, il Signore, il Salvatore, il Redentore ha stabilito con decreto eterno che solo in Cristo Gesù, nel suo Figlio Unigenito, Lui potrà essere trovato. Se si trova il vero Cristo si trova anche il vero Dio. Se invece si trovano falsi Cristi anche gli Dèi che diciamo di adorare sono Dèi falsi. Vero Cristo, vero Dio. Falso Cristo, falso Dio. Poca scienza di Cristo Gesù poca scienza di Dio. Poco amore per Cristo Gesù, poco amore per il Signore, il Creatore, il Dio che ha fatto l’uomo a sua immagine e somiglianza. Cristo Gesù non è solo il Mediatore eterno e universale tra il Padre e la Creazione, tra il Padre e ogni uomo, è anche il Rivelatore e il Datore del Padre ad ogni uomo. Come Cristo Gesù ci rivela e ci dona il Padre? Ce lo dona facendoci lo Spirito Santo –  lo Spirito che Lui ha versato per noi mentre era sul legno della croce dal suo cuore trafitto dalla lancia del soldato – figli adottivi del Padre nel Figlio suo Cristo Gesù. Noi nasciamo da acqua e da Spirito Santo, diveniamo un solo corpo con Cristo, diveniamo Figli del Padre nel Figlio suo Gesù Cristo, diventiamo partecipi della natura divina. 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 Se noi togliamo Cristo Gesù dalla relazione con Dio, relazione che si può compiere solo in Cristo per opera dello Spirito Santo, noi rimaniamo senza il Padre. Poiché il Padre è il nostro alito di vita eterna, senza di Lui noi rimaniamo senza alito di vera vita. Ecco perché il Padre è il solo necessario di cui abbiamo bisogno. Ma il Padre non si dona se non in Cristo, per Cristo, con Cristo. Ma anche Cristo Gesù dovrà essere donato e chi è stato costituito annunciatore, datore, creatore di Cristo nel nostro corpo, nel nostro spirito, nella nostra anima è l’Apostolo del Signore. Se l’Apostolo non dona Cristo, l’uomo mancherà sempre della cosa necessaria di cui ha bisogno per vivere. Per l’Apostolo a Cristo, per Cristo al Padre.</w:t>
      </w:r>
    </w:p>
    <w:p w14:paraId="5BB691EB" w14:textId="77777777" w:rsidR="00B723AF" w:rsidRPr="00B723AF" w:rsidRDefault="00B723AF" w:rsidP="00B723AF">
      <w:pPr>
        <w:spacing w:after="120" w:line="240" w:lineRule="auto"/>
        <w:jc w:val="both"/>
        <w:rPr>
          <w:rFonts w:ascii="Arial" w:eastAsia="Calibri" w:hAnsi="Arial" w:cs="Arial"/>
          <w:bCs/>
          <w:kern w:val="0"/>
          <w:sz w:val="24"/>
          <w14:ligatures w14:val="none"/>
        </w:rPr>
      </w:pPr>
      <w:r w:rsidRPr="00B723AF">
        <w:rPr>
          <w:rFonts w:ascii="Arial" w:eastAsia="Calibri" w:hAnsi="Arial" w:cs="Arial"/>
          <w:bCs/>
          <w:kern w:val="0"/>
          <w:sz w:val="24"/>
          <w14:ligatures w14:val="none"/>
        </w:rPr>
        <w:t xml:space="preserve">Grande è la responsabilità dell’Apostolo del Signore. Per lui Cristo è annunciato, proclamato, dato e creato nel cuore di quanti credono nella sua Parola e si lasciano battezzare per nascere da acqua e da Spirito Santo. Ma anche per lui l’uomo può essere abbandonato alla sua sete e fatto anche morire. Non ci sono altri che possono dare il vero Cristo. Solo gli Apostoli del Signore e danno il vero Cristo quando vivono in unità e in comunione gerarchica con Pietro, costituito da Cristo Gesù il capo del collegio apostolico. Come un corpo separato dal capo, non potrà mai vivere, così il corpo apostolico separato da Pietro mai potrà vivere. Se il corpo rimane unito in eterno al capo, sempre il vero Cristo Gesù sarà predicato, annunciato, dato, creato nel cuore di quanti credono nella sua Parola e rinascono </w:t>
      </w:r>
      <w:r w:rsidRPr="00B723AF">
        <w:rPr>
          <w:rFonts w:ascii="Arial" w:eastAsia="Calibri" w:hAnsi="Arial" w:cs="Arial"/>
          <w:bCs/>
          <w:kern w:val="0"/>
          <w:sz w:val="24"/>
          <w14:ligatures w14:val="none"/>
        </w:rPr>
        <w:lastRenderedPageBreak/>
        <w:t xml:space="preserve">come nuove creature da acqua e da Spirito Santo. Il Padre si è posto tutto nelle mani del Figlio. Il Figlio si è posto tutto nelle mani dei suoi Apostoli. Nella Chiesa non esiste missione più necessaria della missione apostolica. Per essa viene dato il vero Cristo. Senza di essa permetteremo che turbino il cammino cristiano molti falsi cristi e molti falsi profeti. Purtroppo oggi c’è tutta una volontà satanica di delegittimare la missione apostolica. Si vogliono gli Apostoli separati dal soprannaturale e per soprannaturale si intende una sola purissima verità: dare Cristo, creandolo nei cuori per opera dello Spirito Santo attraverso l’esercizio del loro sacerdozio ministeriale, che li fa e li costituisce unici strumenti scelti da Cristo Gesù perché Lui sia formato in ogni cuore.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Invece gli Apostoli vanno preparati per le cose del cielo, le cose Dio: per creare Dio nel cuore di ogni uomo. Facendo questo, daranno la sola cosa necessaria della quale c’è bisogno. Il Padre dona Cristo Gesù. Cristo Gesù dona gli Apostoli. Gli Apostolo donano Cristo Gesù. Cristo Gesù dona il Padre. Tutto però oggi è dal ministero apostolico. Se questo ministero viene modificato o in molto o in poco l’uomo muore perché manca della vita eterna che è il Padre e che si attinge solo in Cristo Gesù, divenendo corpo del suo corpo e vita della sua vita. Oggi e sempre è questo l’obbligo della Chiesa di Dio: conservare nella sua purezza di origine il mistero e il ministero degli Apostoli. Ogni falsità che viene introdotta in questo mistero e ministero è una falsità che avvolge non solo Cristo Gesù, non solo il Padre, non solo lo Spirito Santo, ma l’intera Chiesa e l’intera umanità. Anche tempo ed eternità vengono avvolti dalla falsità e dalla menzogna. </w:t>
      </w:r>
    </w:p>
    <w:p w14:paraId="0608B94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Andiamo per un attimo sulle rive del Mare di Galilea. È cosa giusta che sia detto secondo parole di purissima verità qual è il mistero di Pietro in ordine al collegio Apostoli e all’intera Chiesa. Nella sua divina ed eterna sapienza, lo Spirito Santo il cui consiglio è </w:t>
      </w:r>
      <w:r w:rsidRPr="00B723AF">
        <w:rPr>
          <w:rFonts w:ascii="Arial" w:eastAsia="Times New Roman" w:hAnsi="Arial" w:cs="Times New Roman"/>
          <w:bCs/>
          <w:i/>
          <w:kern w:val="0"/>
          <w:sz w:val="24"/>
          <w:szCs w:val="20"/>
          <w:lang w:eastAsia="it-IT"/>
          <w14:ligatures w14:val="none"/>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B723AF">
        <w:rPr>
          <w:rFonts w:ascii="Arial" w:eastAsia="Times New Roman" w:hAnsi="Arial" w:cs="Times New Roman"/>
          <w:bCs/>
          <w:kern w:val="0"/>
          <w:sz w:val="24"/>
          <w:szCs w:val="20"/>
          <w:lang w:eastAsia="it-IT"/>
          <w14:ligatures w14:val="none"/>
        </w:rPr>
        <w:t xml:space="preserve"> (Sap 7.22-23), muove Cristo Gesù perché liberi la mente di ogni suo discepolo da ogni pensiero che è frutto della carne e che sempre potrebbe turbare la vita del corpo apostolico, posto alla guida del suo corpo che è la Chiesa. Può l’Apostolo Pietro guidare il corpo apostolico e per mezzo di esso l’intero corpo della Chiesa dal momento che lui ha tradito per tre volte il suo Maestro? 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 </w:t>
      </w:r>
    </w:p>
    <w:p w14:paraId="17B837D4"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prima verità vuole che sempre lui getti la rete per pescare uomini sulla sua Parola, anzi che getti sempre la rete della sua Parola. Quando lui anche per un solo istante o una sola operazione non getterà la rete della Parola, la sua barca tornerà leggera, perché vuote saranno le sue reti, vuota ogni sua opera. Questa verità mai dovrà essere dimenticata. </w:t>
      </w:r>
    </w:p>
    <w:p w14:paraId="1142767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 xml:space="preserve">La seconda verità vuole che lui, Pietro, debba nutrire il suo cuore con un amore verso il suo Maestro che superi ogni altro amore e l’amore di tutto il corpo apostolico messo insieme. Nessuno dovrà dirgli: “Io amo Cristo più di te”. Sempre lui dovrà affermare al mondo intero: “Io amo Cristo Gesù più di tutto il corpo episcopale. Nessuno lo ama come me”. Certo, Pietro dovrà rivestirsi di grande umiltà, però il suo amore gli altri lo dovranno vedere, non solo vedere, ma anche toccare. Tutti dovranno confessare: “Il suo amore per Cristo Gesù è più grande del mio”. </w:t>
      </w:r>
    </w:p>
    <w:p w14:paraId="3DC87546"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terza verità è la certezza che sempre dovrà governare il cuore di Pietro: “Il Signore mi ha chiamato per seguirlo fino alla morte per crocifissione”. Questa certezza dovrà sempre accompagnarlo nelle ore della grande persecuzione, altrimenti potrebbe cadere dalla fede e abbandonare il Signore, rinnegandolo e dicendo di non conoscerlo. Ora Pietro può prendere il timone della barca della Chiesa per condurla nel cuore di Cristo Gesù. 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 È Pietro il fondamento visibile dell’unità di fede, speranza, carità di tutta la Chiesa. Ogni altro Apostolo di Cristo Gesù nell’annuncio del Vangelo ha un grande Maestro da imitare: Paolo di Tarso. Paolo è il segno del mistero della libertà di Dio che chiama quando, come e chi vuole per l'annunzio e la diffusione del messaggio della salvezza. Paolo è fariseo di istruzione, della scuola di Gamaliele, romano per cittadinanza, ebreo per stirpe, persecutore della Chiesa di Cristo per zelo, Apostolo dei Gentili e perseguitato per amore della giustizia, chiamato da Dio sulla via di Damasco. 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 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w:t>
      </w:r>
      <w:r w:rsidRPr="00B723AF">
        <w:rPr>
          <w:rFonts w:ascii="Arial" w:eastAsia="Times New Roman" w:hAnsi="Arial" w:cs="Times New Roman"/>
          <w:bCs/>
          <w:kern w:val="0"/>
          <w:sz w:val="24"/>
          <w:szCs w:val="20"/>
          <w:lang w:eastAsia="it-IT"/>
          <w14:ligatures w14:val="none"/>
        </w:rPr>
        <w:lastRenderedPageBreak/>
        <w:t xml:space="preserve">Signore, se vi è vita secondo la fede nella Parola. 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 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 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 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Ma la Chiesa primitiva si radunava per ascoltare l'insegnamento degli Apostoli, per la preghiera, per la frazione del pane, nell'unione fraterna. Essi erano un cuore solo ed un'anima sola. 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w:t>
      </w:r>
      <w:r w:rsidRPr="00B723AF">
        <w:rPr>
          <w:rFonts w:ascii="Arial" w:eastAsia="Times New Roman" w:hAnsi="Arial" w:cs="Times New Roman"/>
          <w:bCs/>
          <w:kern w:val="0"/>
          <w:sz w:val="24"/>
          <w:szCs w:val="20"/>
          <w:lang w:eastAsia="it-IT"/>
          <w14:ligatures w14:val="none"/>
        </w:rPr>
        <w:lastRenderedPageBreak/>
        <w:t xml:space="preserve">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 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tutti in tutti. Noi siamo gli strumenti e dei vasi di argilla nei quali il Signore ha posto i tesori della sua grazia e della sua misericordia. Paolo vuole che tutto sia attribuito a Dio. Egli concede i suoi doni ed Egli guida perché ognuno li possa esercitare conformemente alla grazia ricevuta. Così Paolo insegna l'uguaglianza all'interno del popolo di Dio. In che consiste questa uguaglianza? Nell’essere tutti dalla grazia di Dio. Si è uguali per grazia, ma per grazia si è anche differenti. In cosa consiste la differenza? Nell’essere rivestito ogni membro del corpo di Cristo di una sua particolare manifestazione dello Spirito per l’utilità comune. Nel corpo di Cristo c'è la funzione, c'è il dono, c'è l'esercizio della missione, c'è l'amore secondo il quale ognuno deve esercitarlo, c'è la fedeltà alla Parola di Dio che ci dice come bisogna vivere per essere accetti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 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Senza il fondamento  che è Pietro e senza il fondamento che sono gli Apostoli ogni altro fondamento viene costruito sulla sabia. È un fondamento destinato a crollare. </w:t>
      </w:r>
    </w:p>
    <w:p w14:paraId="4E47CC6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Apostoli, Profeti, Evangelisti Pastori, Maestri Il settimo fondamento creato dallo Spirito Santo è la perfetta comunione tra apostoli, profeti, evangelisti pastori, maestri. La Chiesa è mistero di unità e di comunione. L’unità è data dall’essere tutti l’unico corpo di Cristo Gesù. La comunione è nel dare ad ognuno il proprio personale carisma, la propria personale ministerialità, la propria personale missione, perché tutti possiamo santificare ed edificare il corpo di Cristo. Un aratro può arare, ma non può trascinarsi nel terreno da se stesso. Un paio di buoi possono trascinare, ma non possono arare. Il contadino può guidare l’aratro e i buoi, ma non può né arare e né trascinare l’aratro. Si mettano in comunione queste tre forze, si faccia di esse una sola cosa e ogni terra potrà essere dissodata. </w:t>
      </w:r>
    </w:p>
    <w:p w14:paraId="337A752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 xml:space="preserve">Gli Apostoli hanno il posto di Cristo Gesù, sono i suoi vicari sulla terra. Essi devono governare la Chiesa pascendola di verità, di grazia, nel dono dello Spirito Santo. Senza di essi la Chiesa va alla deriva, perché manca in essa la potestà di governo, di guida, di vigilanza, di sorveglianza, di discernimento. Senza l’apostolo non c’è né verità e né grazia.  </w:t>
      </w:r>
    </w:p>
    <w:p w14:paraId="7BEDF152"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I Profeti sono coloro cui Dio manifesta la sua volontà in ordine al cammino storico della Chiesa. Senza di loro, anche se possiede la verità, la grazia, lo Spirito Santo, la Chiesa manca di incidenza tra gli uomini. È come se ci fosse una brocca piena di acqua zampillante, fresca, dissetante e la si lascia nella brocca. Questa è la Chiesa se fosse fatta solo di apostoli e non di profeti. 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 I profeti sono questa voce viva.  È povera quella Chiesa nella quale non sorgono profeti. Mentre per tutto il resto ci si può formare e la mansione può essere anche donata dalla stessa Chiesa (apostoli, maestri, pastori, evangelisti) i profeti non si fanno. Non c’è alcuna scuola di profezia nella Chiesa, né la Chiesa può costituire qualcuno suo profeta. Il profeta è la manifestazione dell’assoluta trascendenza di Dio, della sua divina libertà che chiama chi vuole, quando vuole, come vuole e gli conferisce il dono di conoscere attualmente, oggi, nell’ora storica la volontà di Dio.  </w:t>
      </w:r>
    </w:p>
    <w:p w14:paraId="724FDCE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Gli evangelisti sono i predicatori del Vangelo, gli annunziatori di esso; sono coloro che vanno per terra e per mare e annunziano la buona novella, la predicano, la proclamano. Essi sono l’eco della voce di Cristo Gesù che risuona nel mondo. Per il loro ministero il mondo intero ascolta la Parola della salvezza e se vuole può ritornare al suo Signore. Gli evangelisti sono i missionari del Vangelo. Essi sono i piedi della Chiesa. Mentre il profeta è l’occhio, l’evangelista è il piede. Con l’occhio vede la Chiesa la via di Dio, con gli evangelisti la percorre. Se manca il profeta non vede l’uomo da salvare. Se manca l’evangelista non porta la lieta novella, anche se ha visto chi deve essere salvato e come salvarlo. I pastori 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 Se manca il pastore, la comunità soffre la fame spirituale, la sete della parola. Non viene dissetata, non viene sfamata e come conseguenza c’è solo la morte spirituale. I Maestri sono coloro invece che devono formare il popolo di Dio nella conoscenza del Vangelo e nella comprensione della verità. Il Vangelo, le verità della salvezza vengono annunziate, proclamate, predicate. Occorre poi tutto quel lavoro spirituale di conoscenza della verità, di armonizzazione della verità, di deduzione e di argomentazione all’interno della verità. 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 Anche la loro opera non è in autonomia. Niente che si vive nella Chiesa è autonomo. C’è un legame dottrinale e operativo, di origine e di sviluppo, di verifica </w:t>
      </w:r>
      <w:r w:rsidRPr="00B723AF">
        <w:rPr>
          <w:rFonts w:ascii="Arial" w:eastAsia="Times New Roman" w:hAnsi="Arial" w:cs="Times New Roman"/>
          <w:bCs/>
          <w:kern w:val="0"/>
          <w:sz w:val="24"/>
          <w:szCs w:val="20"/>
          <w:lang w:eastAsia="it-IT"/>
          <w14:ligatures w14:val="none"/>
        </w:rPr>
        <w:lastRenderedPageBreak/>
        <w:t>e di discernimento che ci lega gli uni gli altri. La colonna che genera, che porta, che verifica, che discerne, che sigilla è però sempre l’apostolo del Signore. Questo significa aver il posto di Cristo in seno alla comunità e nel mondo. Se ognuno deve agire nella Chiesa in relazione al dono di grazia conferito da Dio, in Cristo Gesù, per opera dello Spirito Santo, bisogna mettere ogni attenzione a che si faccia solo ciò che è sviluppo e fruttificazione del dono. Questo purtroppo non accade. Spesso succede che tutti fanno tutto. Il Maestro fa il Pastore e il Pastore fa il Maestro. Qual è la conseguenza: che non si è né Maestri e né Pastori secondo il cuore di Cristo Gesù. La prima riforma da fare nella Chiesa è proprio il rispetto del dono di Dio. Questa riforma non possono farla gli altri per noi; ognuno di noi deve sapere cosa fare come risposta al dono di Dio e limitarsi solo a questo. I Dodici ce lo insegnano negli Atti. Loro deve dedicarsi al ministero della parola e alla preghiera. Loro si rispettano nel dono di Dio, si fanno rispettare. Creano i diaconi e come sono stati creati i diaconi, si può creare ogni altro ministero (non ordinato s’intende) ma è pur sempre un ministero necessario alla vita della comunità nella grazia di Dio. 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 Su questo proprio non ci siamo: siamo tutti Apostoli, Profeti, Evangelisti, Pastori e Maestri. Tutti facciamo tutto, se non lo facciamo per via sacramentale a causa della sua impossibilità, lo facciamo a livello operativo, di decisione, di parola, di comportamento. Sulla necessità di rispettarsi e rispettare la grazia di Dio non si insisterà mai abbastanza; sulla necessità che ognuno deve attingere dalla grazia dell’altro, chiunque esso sia, mai si parlerà a sufficienza. 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 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7CDAB5E0"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Presbiteri e Diaconi. L’ottavo fondamento divino creato dalla Spirito Santo sono i presbiteri e i diaconi. Sono essi che sul campo devono edificare il corpo di Cristo. </w:t>
      </w:r>
    </w:p>
    <w:p w14:paraId="6D804D7B"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Il presbitero lo nutre di grazia e verità, di sacramenti e di Vangelo.</w:t>
      </w:r>
    </w:p>
    <w:p w14:paraId="6E29524E" w14:textId="77777777" w:rsidR="00B723AF" w:rsidRPr="00B723AF" w:rsidRDefault="00B723AF" w:rsidP="00B723AF">
      <w:pPr>
        <w:spacing w:after="120" w:line="240" w:lineRule="auto"/>
        <w:jc w:val="both"/>
        <w:rPr>
          <w:rFonts w:ascii="Arial" w:eastAsia="Calibri" w:hAnsi="Arial" w:cs="Arial"/>
          <w:bCs/>
          <w:kern w:val="0"/>
          <w:sz w:val="24"/>
          <w:szCs w:val="24"/>
          <w14:ligatures w14:val="none"/>
        </w:rPr>
      </w:pPr>
      <w:r w:rsidRPr="00B723AF">
        <w:rPr>
          <w:rFonts w:ascii="Arial" w:eastAsia="Times New Roman" w:hAnsi="Arial" w:cs="Times New Roman"/>
          <w:bCs/>
          <w:kern w:val="0"/>
          <w:sz w:val="24"/>
          <w:szCs w:val="20"/>
          <w:lang w:eastAsia="it-IT"/>
          <w14:ligatures w14:val="none"/>
        </w:rPr>
        <w:lastRenderedPageBreak/>
        <w:t xml:space="preserve">Il diacono lo nutre con il pane della Parola e con il pane materiale. Possono svolgere questo loro ministero sul campo perché il presbitero dal Vescovo è consacrato per il sacerdozio e il diacono sempre dal Vescovo è consacrato per il servizio. Senza il presbitero e senza il diacono il corpo di Cristo mancherebbe del suo vero nutrimento. È il diacono che dona la grazia al presbitero di potersi interamente dedicare al ministero della Parola, al ministero della grazia con la celebrazione dei sacramenti, al ministero della preghiera. Senza il diacono, non potendo il presbitero tralasciare il suo ministero, la comunità mancherebbe di un dono essenziale per la sua vita, l’annunzio del Vangelo a quanti sono lontani e anche e il nutrimento materiale per quanti versano nel bisogno. È il presbitero poi che dona pieno compimento al ministero del diacono. Lui fa l’eucaristia, perdona i peccati, unge di olio gli ammalati, custodisce il gregge di Cristo Gesù nella vera luce del Vangelo. Armonizza le molteplici grazie con le quali lo Spirito Santo ha arricchito il suo gregge, facendo camminare di santità in santità fino alle porte della salvezza eterna. Volendo offrire una visione più da vicino sul Presbitero va detto che lui è consacrato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 Il ministero sacerdotale è il ministero della santità di Dio per la santificazione dell'uomo. Santificarsi è compito primario di colui che deve offrire le cose sante. Mondarsi è la sua chiamata. Siamo mondi per Cristo e per la sua Parola. Siamo purificati per l'azione del Padre dei Cieli. Il ministero sacerdotale è lo stesso ministero di Cristo, il Figlio di Dio, per la salvezza del mondo. Se ministero di salvezza, di santità, di purificazione da ogni macchia di peccato, del dono di Dio all'uomo nella sua santità e nella sua giustizia, nella sua Parola di Risurrezione di vita e di Risurrezione di condanna eterna, è volontà di Dio che il sacerdote lo eserciti secondo queste divine mansioni. È altissima giustizia che egli non si occupi di altro. La terra e le sue cose non gli appartengono. Egli è ministro di grazia per togliere il peccato. Come Cristo ed in suo nome egli toglie i peccati e dà la grazia di Dio Padre ed il dono dello Spirito Santo. Consacrato per il culto, per la Parola, per la giustizia, per la santificazione, per i Sacramenti, sempre con lo sguardo fisso in Dio per la salvezza del mondo. Nell’Antico Testamento Il Signore ha voluto che il sacerdote non si occupasse neanche della tenda del convegno e di tutto ciò che serviva per il servizio del culto. Altri uomini sono stati incaricati. Ad essi è stato affidato questo servizio. Non ogni servizio ad ogni uomo. Ad ognuno il suo servizio, che eserciterà con coscienza. Il servizio per il culto era stato affidato ai leviti. Nella Chiesa vi sono differenti ministeri e numerosi servizi. Ognuno è responsabile del suo. Se lo assumerà con somma coscienza nel rispetto del servizio altrui. Lo eserciterà sotto la guida dei pastori. È l'unico modo di operare in santità e giustizia, perché unico modo di compiere la volontà di Dio. Compiere il proprio ministero nell'assoluto rispetto del ministero altrui è volontà di Dio, è far crescere la comunità bene ordinata, è santificarsi ed aiutare gli altri alla propria santificazione, perché nella giustizia secondo Dio. Il sacerdote è chiamato al ministero del culto e della Parola. Pietro lo sa bene. </w:t>
      </w:r>
      <w:r w:rsidRPr="00B723AF">
        <w:rPr>
          <w:rFonts w:ascii="Arial" w:eastAsia="Times New Roman" w:hAnsi="Arial" w:cs="Times New Roman"/>
          <w:bCs/>
          <w:i/>
          <w:kern w:val="0"/>
          <w:sz w:val="24"/>
          <w:szCs w:val="20"/>
          <w:lang w:eastAsia="it-IT"/>
          <w14:ligatures w14:val="none"/>
        </w:rPr>
        <w:t>"Non è giusto che noi trascuriamo la Parola di Dio per il servizio delle mense. Cercate dunque, fratelli, tra di voi sette uomini di buona reputazione, pieni di Spirito e di saggezza, ai quali affideremo quest'incarico"</w:t>
      </w:r>
      <w:r w:rsidRPr="00B723AF">
        <w:rPr>
          <w:rFonts w:ascii="Arial" w:eastAsia="Times New Roman" w:hAnsi="Arial" w:cs="Times New Roman"/>
          <w:bCs/>
          <w:kern w:val="0"/>
          <w:sz w:val="24"/>
          <w:szCs w:val="20"/>
          <w:lang w:eastAsia="it-IT"/>
          <w14:ligatures w14:val="none"/>
        </w:rPr>
        <w:t xml:space="preserve"> (At 6,2-4). Consacrare un uomo sacerdote è costituirlo esclusiva proprietà di Dio, per il </w:t>
      </w:r>
      <w:r w:rsidRPr="00B723AF">
        <w:rPr>
          <w:rFonts w:ascii="Arial" w:eastAsia="Times New Roman" w:hAnsi="Arial" w:cs="Times New Roman"/>
          <w:bCs/>
          <w:kern w:val="0"/>
          <w:sz w:val="24"/>
          <w:szCs w:val="20"/>
          <w:lang w:eastAsia="it-IT"/>
          <w14:ligatures w14:val="none"/>
        </w:rPr>
        <w:lastRenderedPageBreak/>
        <w:t xml:space="preserve">ministero del sacrificio e dell'annunzio del Vangelo. Il presbitero, perché consacrato per il sacerdozio, deve egli esclusivamente dedicarsi al suo ministero. Non può egli intraprenderne altri. Non è volontà di Dio. 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La tentazione che Cristo vinse voleva che Egli non vivesse la sua missione di inviato del Padre per la nostra salvezza. Egli non è venuto per sfamare, per regnare su di noi a modo di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Sacerdote, in quanto cristiano, è chiamato a vivere tutta la Parola di Cristo, ad essere come Lui: povero in spirito, mite ed umile di cuore, misericordioso, affamato ed assetato per la giustizia, operatore di pace, puro di cuore, perseguitato e calunniato per la giustizia. La Parola vissuta deve essere il suo abito e la sua virtù. È la chiamata universale alla santità. I figli di Dio sono questo popolo eletto che vivono le beatitudini nell'osservanza scrupolosa dei comandamenti. In quanto consacrato egli è inviato per il mondo ad annunziare la Parola della salvezza per la giustificazione dell'uomo nella conversione e nella fede al Vangelo; a distruggere il Regno di satana e a costruire il Regno di Dio nel mondo. 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 In nome di Cristo e per sua autorità egli toglie il peccato del mondo. La missione del sacerdote è missione divina. Solo il Padre dei Cieli può affidarla. L'uomo deve chiederla nella preghiera. Dio chiama i suoi consacrati. L'uomo chiede al Padre dei Cieli che mandi pellegrini, operai, pescatori, santificatori. La fedeltà del sacerdote alla sua consacrazione è certezza di benedizione e di abbondanza di grazia da parte di Dio Padre. La sua occupazione per altre mansioni ed altre opere interrompono il canale ordinario della grazia e della santificazione. Ma il Signore mai abbandonerà l'uomo nelle mani dell'uomo e alla potenza di satana. Egli susciterà profeti e messaggeri perché portino la sua Parola eterna ed immutabile per la salvezza del mondo. </w:t>
      </w:r>
      <w:r w:rsidRPr="00B723AF">
        <w:rPr>
          <w:rFonts w:ascii="Arial" w:eastAsia="Times New Roman" w:hAnsi="Arial" w:cs="Times New Roman"/>
          <w:bCs/>
          <w:kern w:val="0"/>
          <w:sz w:val="24"/>
          <w:szCs w:val="20"/>
          <w:lang w:eastAsia="it-IT"/>
          <w14:ligatures w14:val="none"/>
        </w:rPr>
        <w:lastRenderedPageBreak/>
        <w:t xml:space="preserve">Quando sorge un profeta in mezzo al popolo Cristiano per ricordare la Parola di Dio nella sua purezza di luce eterna, è segno che la Parola di Dio non regna più nel mondo e la santificazione dell'uomo è compromessa. Il Signore chiama uomini e donne di buona volontà. Sono i profeti. Essi non sono consacrati. Il sacerdote è anche profeta. Ma il profeta non necessariamente è sacerdote. La nascita di un profeta è sempre per la Parola. Dalla Parola la salvezza e la santificazione, la giustizia e l'amore, la conversione nella fede. Ma il profeta, come il sacerdote, è sempre dono di Dio e segno della sua grande benevolenza. Nei momenti di buio e di tenebra il Signore suscita un profeta e la luce della sua Parola e della sua grazia nuovamente brilla nel mondo. "Voi siete la luce del mondo". Dio non ama la confusione. Egli aborrisce da ogni azione che non sia secondo la sua volontà. Ognuno deve rispettare l'ordine nel quale il Signore lo ha posto. Consacrato per il culto e la Parola, il sacerdote opera salvezza se vive in quest'ordine meraviglioso voluto da Dio. Per rimanere nell'ordine secondo Dio, egli deve vincere ogni tentazione che lo trascina nel disordine umano e lo costituisce ministro di iniquità e di peccato. Consacrati per compiere la sua volontà di santificare il mondo per l'annunzio della Parola e per il perdono dei peccati nel sangue di Cristo Signore! Il resto agli altri perché è loro, secondo il loro servizio e la loro chiamata.  Ancora una parola sul Diacono. </w:t>
      </w:r>
      <w:r w:rsidRPr="00B723AF">
        <w:rPr>
          <w:rFonts w:ascii="Arial" w:eastAsia="Calibri" w:hAnsi="Arial" w:cs="Arial"/>
          <w:bCs/>
          <w:kern w:val="0"/>
          <w:sz w:val="24"/>
          <w:szCs w:val="24"/>
          <w14:ligatures w14:val="none"/>
        </w:rPr>
        <w:t xml:space="preserve">Il Diacono fa crescere il corpo di Cristo vivendo il suo ministero di generare figli a Dio attraverso l’annuncio del Vangelo rivolto ad ogni uomo. Perché la sua opera produca molto frutto, lui è chiamato a conservarsi vergine nei pensieri, nel cuore, nella mente, nei desideri, nella volontà, non permettendo che il Vangelo da lui annunciato si possa inquinare con i pensieri di questo mondo. Deve altresì mostrare al mondo la bellezza della carità di Cristo Gesù che aiuta i corpi ma con il fine di generare la fede nei loro cuori. Lui si dovrà ricordare che il loro ufficio che è anche quello della carità, sempre dovrà essere finalizzato ad aiutare la Chiesa nella generazione di nuovi figli a Dio. Se per il suo ministero nessun aiuto viene dato alla Chiesa, allora è vissuto alla maniera della terra e non certo secondo le modalità del cielo. Per la grazia concessa al Diacono, ogni membro del corpo di Cristo è aiutato nello svolgimento bene ordinato del suo ministero. </w:t>
      </w:r>
    </w:p>
    <w:p w14:paraId="4247667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Il Corpo di Cristo. Il nono fondamento divino creato dallo Spirito Santo è il corpo di Cristo. Al corpo di Cristo sempre ci si deve convertire. Il corpo di Cristo è la sua Chiesa una, santa, cattolica, apostolica. La Chiesa  è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Il Padre, Cristo Gesù, la Chiesa non possono essere separati. 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w:t>
      </w:r>
      <w:r w:rsidRPr="00B723AF">
        <w:rPr>
          <w:rFonts w:ascii="Arial" w:eastAsia="Times New Roman" w:hAnsi="Arial" w:cs="Times New Roman"/>
          <w:bCs/>
          <w:kern w:val="0"/>
          <w:sz w:val="24"/>
          <w:szCs w:val="20"/>
          <w:lang w:eastAsia="it-IT"/>
          <w14:ligatures w14:val="none"/>
        </w:rPr>
        <w:lastRenderedPageBreak/>
        <w:t xml:space="preserve">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Quando noi veramente possiamo attestare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 Che Chiesa è quella Chiesa che lascia l’umanità povera di salvezza, grazia, redenzione, santità, verità, luce? Che umanità è quella che viene condannata ad una perenne falsità? Per questo urge che noi mettiamo ogni impegno a dare alla Chiesa la sua purissima verità. Infatti 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Cristo Gesù invece rimane in eterno il Necessario eterno. In eterno rimane la nostra vocazione alla Chiesa. Diciamo questo perché La 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 La Scrittura direbbe che “falliamo come un arco allentato”: </w:t>
      </w:r>
      <w:r w:rsidRPr="00B723AF">
        <w:rPr>
          <w:rFonts w:ascii="Arial" w:eastAsia="Times New Roman" w:hAnsi="Arial" w:cs="Times New Roman"/>
          <w:bCs/>
          <w:i/>
          <w:kern w:val="0"/>
          <w:sz w:val="24"/>
          <w:szCs w:val="20"/>
          <w:lang w:eastAsia="it-IT"/>
          <w14:ligatures w14:val="none"/>
        </w:rPr>
        <w:t>“Egli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w:t>
      </w:r>
      <w:r w:rsidRPr="00B723AF">
        <w:rPr>
          <w:rFonts w:ascii="Arial" w:eastAsia="Times New Roman" w:hAnsi="Arial" w:cs="Times New Roman"/>
          <w:bCs/>
          <w:kern w:val="0"/>
          <w:sz w:val="24"/>
          <w:szCs w:val="20"/>
          <w:lang w:eastAsia="it-IT"/>
          <w14:ligatures w14:val="none"/>
        </w:rPr>
        <w:t xml:space="preserve"> Qual è oggi l’insegnamento che non viene più osservato? È il comandamento dato da Cristo Gesù ai suoi Apostoli, quello di fare discepoli tutti i popoli, facendoli mistero nel mistero della Chiesa che è il suo corpo. Quali sono oggi le alture sacre, le alture sulle quali venivano adorati gli idoli? Oggi l’altura sacra è il pensiero del mondo che molti cristiani adorano come </w:t>
      </w:r>
      <w:r w:rsidRPr="00B723AF">
        <w:rPr>
          <w:rFonts w:ascii="Arial" w:eastAsia="Times New Roman" w:hAnsi="Arial" w:cs="Times New Roman"/>
          <w:bCs/>
          <w:kern w:val="0"/>
          <w:sz w:val="24"/>
          <w:szCs w:val="20"/>
          <w:lang w:eastAsia="it-IT"/>
          <w14:ligatures w14:val="none"/>
        </w:rPr>
        <w:lastRenderedPageBreak/>
        <w:t xml:space="preserve">vero pensiero di Cristo Gesù. Qual è il tradimento cristiano oggi? È il rinnegamento del mistero di Cristo Gesù in favore di un’antropologia priva di ogni mistero e di ogni soprannaturale vocazione e missione dell’uomo. È l’idolatria cristiana oggi la rovina del mondo. Come uscire da questo buco nero che ci sta inghiottendo tutti? Si esce solo con una fede forte e invincibile che la Parola di Cristo Gesù è purissima verità; donando ad essa ogni obbedienza, dovesse anche costare la nostra morte sociale, ecclesiale, fisica. Tutto dobbiamo sacrificare per la fede, anche il nostro corpo. Obbedire o non obbedire alla Parola di Cristo Gesù non producono lo stesso frutto. Se il cristiano obbedisce alla Parola di Gesù e impegna ogni sua energia per vivere da vero mistero di Cristo nel mistero del suo corpo che è la Chiesa e lavora per portare ogni altro uomo in questo corpo con il sacramento del battesimo, lui opera per la trasformazione di una natura di morte in natura di vita e di un cuore di pietra in un cuore di carne, capace di amare, capace di produrre vita nel mondo e mai morte, gioia e mai sofferenza, luce e mai tenebra.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Le altre teorie hanno separato dalla Chiesa. Questa teoria priva la Chiesa del suo stesso mistero.  Infatti ogni battezzato nel nome del Padre e del Figlio e dello Spirito Santo, viene generato come nuova creatura e fatto membro del corpo di Cristo che è la sua Chiesa. 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siamo tralci secchi. Non solo dobbiamo noi essere vera Chiesa, dobbiamo anche lavorare con ogni sapienza e saggezza di Spirito Santo al fine di edificare il corpo di Cristo. Se un cristiano non lavora per edificare il corpo di Cristo, il suo lavoro è vano. Ma se il suo lavoro è vano, lui attesta di essere un tralcio secco, un tralcio infruttuoso, un tralcio che ben presto sarà tagliato dal Padre celeste per poi essere bruciato. 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 Ma così operando, si fa della Chiesa una cosa umana e non più divina. Quando se ne fa una cosa umana essa è inutile alla salvezza dell’uomo. È solo una misera cosa della terra per la terra. Nessuno però pensa che se la Chiesa perde la sua ricchezza divina ed eterna – Il Padre e il Figlio </w:t>
      </w:r>
      <w:r w:rsidRPr="00B723AF">
        <w:rPr>
          <w:rFonts w:ascii="Arial" w:eastAsia="Times New Roman" w:hAnsi="Arial" w:cs="Times New Roman"/>
          <w:bCs/>
          <w:kern w:val="0"/>
          <w:sz w:val="24"/>
          <w:szCs w:val="20"/>
          <w:lang w:eastAsia="it-IT"/>
          <w14:ligatures w14:val="none"/>
        </w:rPr>
        <w:lastRenderedPageBreak/>
        <w:t xml:space="preserve">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 Qual è oggi il dramma che sta vivendo la nostra Chiesa? 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Poi finito il pane e finiti gli stracci, perché essa non ne possiede, non essendo incaricata per queste cose, il suo Signore sempre la priverà di queste cose, perché essa si ricordi il fine per cui esiste, si cade nella grande frustrazione. Si prega per la pace e si genera la guerra. Si prega per l’abbondanza e si produce povertà ancora più grande. Si invoca la fratellanza universale ed ecco che gli uomini si trovano tutti contro tutti, a causa del peccato che li governa e dell’istinto del peccato che li domina. Se invece la Chiesa donasse la divina ed eterna ricchezza, il Signore farebbe scorrere per l’umanità fiumi di latte e miele. 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 È verità: se la Chiesa non dona Cristo Gesù, priverà l’uomo della terra e del cielo. Se invece gli dona Cristo Gesù, lo arricchirà sia del cielo che della terra. Dare Dio agli uomini, donando Cristo Gesù, non significa che non dobbiamo rendere i fratelli partecipi dei beni della terra con i quali il Signore ti ha beneficati. 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 A nulla serve lasciare un uomo nella morte limitandosi a donargli un tozzo di pane o altre cose di questo mondo. La carità bene ordinata vuole che si doni Cristo Gesù e donando Cristo Gesù la nostra stessa vita perché l’altro viva la vita di Cristo nel suo corpo, nella sua anima, nel suo spirito. Ecco allora qual è la vocazione del cristiano: vivere per la Chiesa, vivere con la Chiesa, vivere nella Chiesa. Mai però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w:t>
      </w:r>
      <w:r w:rsidRPr="00B723AF">
        <w:rPr>
          <w:rFonts w:ascii="Arial" w:eastAsia="Times New Roman" w:hAnsi="Arial" w:cs="Times New Roman"/>
          <w:bCs/>
          <w:kern w:val="0"/>
          <w:sz w:val="24"/>
          <w:szCs w:val="20"/>
          <w:lang w:eastAsia="it-IT"/>
          <w14:ligatures w14:val="none"/>
        </w:rPr>
        <w:lastRenderedPageBreak/>
        <w:t xml:space="preserve">vita della Chiesa che dovrà essere vita di Cristo Gesù. 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il cristiano diviene in Cristo corpo di salvezza e di redenzione di ogni suo fratello, fratello in Cristo e fratello in Adamo.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 Altra verità che dovrà essere ricordata: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w:t>
      </w:r>
      <w:r w:rsidRPr="00B723AF">
        <w:rPr>
          <w:rFonts w:ascii="Arial" w:eastAsia="Times New Roman" w:hAnsi="Arial" w:cs="Times New Roman"/>
          <w:bCs/>
          <w:kern w:val="0"/>
          <w:sz w:val="24"/>
          <w:szCs w:val="20"/>
          <w:lang w:eastAsia="it-IT"/>
          <w14:ligatures w14:val="none"/>
        </w:rPr>
        <w:lastRenderedPageBreak/>
        <w:t xml:space="preserve">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Ogni discepolo di Gesù deve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Ecco una delle tante verità insegnate dall’Apostolo Paolo sulla Chiesa: Il Padre ha dato Cristo alla Chiesa “come capo su tutte le cose: essa è il corpo di lui, la pienezza di colui che è il perfetto compimento di tutte le cose”  Ecco come questa verità è annunciata nella Vulgata e nel testo Greco: </w:t>
      </w:r>
      <w:r w:rsidRPr="00B723AF">
        <w:rPr>
          <w:rFonts w:ascii="Arial" w:eastAsia="Times New Roman" w:hAnsi="Arial" w:cs="Times New Roman"/>
          <w:bCs/>
          <w:kern w:val="0"/>
          <w:sz w:val="24"/>
          <w:szCs w:val="20"/>
          <w:lang w:val="la-Latn" w:eastAsia="it-IT"/>
          <w14:ligatures w14:val="none"/>
        </w:rPr>
        <w:t>“Quae est corpus ipsius, plenitudo eius qui omnia in omnibus adimpletur.</w:t>
      </w:r>
      <w:r w:rsidRPr="00B723AF">
        <w:rPr>
          <w:rFonts w:ascii="Arial" w:eastAsia="Times New Roman" w:hAnsi="Arial" w:cs="Times New Roman"/>
          <w:bCs/>
          <w:kern w:val="0"/>
          <w:sz w:val="26"/>
          <w:szCs w:val="26"/>
          <w:lang w:eastAsia="it-IT"/>
          <w14:ligatures w14:val="none"/>
        </w:rPr>
        <w:t xml:space="preserve"> </w:t>
      </w:r>
      <w:r w:rsidRPr="00B723AF">
        <w:rPr>
          <w:rFonts w:ascii="Greek" w:eastAsia="Times New Roman" w:hAnsi="Greek" w:cs="Times New Roman"/>
          <w:bCs/>
          <w:kern w:val="0"/>
          <w:sz w:val="26"/>
          <w:szCs w:val="26"/>
          <w:lang w:eastAsia="it-IT"/>
          <w14:ligatures w14:val="none"/>
        </w:rPr>
        <w:t>¼tij ™stˆn tÕ sîma aÙtoà, tÕ pl»rwma toà t¦ p£nta ™n p©sin plhroumšnou</w:t>
      </w:r>
      <w:r w:rsidRPr="00B723AF">
        <w:rPr>
          <w:rFonts w:ascii="Arial" w:eastAsia="Times New Roman" w:hAnsi="Arial" w:cs="Times New Roman"/>
          <w:bCs/>
          <w:kern w:val="0"/>
          <w:sz w:val="26"/>
          <w:szCs w:val="26"/>
          <w:lang w:eastAsia="it-IT"/>
          <w14:ligatures w14:val="none"/>
        </w:rPr>
        <w:t>.</w:t>
      </w:r>
      <w:r w:rsidRPr="00B723AF">
        <w:rPr>
          <w:rFonts w:ascii="Arial" w:eastAsia="Times New Roman" w:hAnsi="Arial" w:cs="Times New Roman"/>
          <w:bCs/>
          <w:kern w:val="0"/>
          <w:sz w:val="24"/>
          <w:szCs w:val="20"/>
          <w:lang w:eastAsia="it-IT"/>
          <w14:ligatures w14:val="none"/>
        </w:rPr>
        <w:t xml:space="preserve"> (Ef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w:t>
      </w:r>
      <w:r w:rsidRPr="00B723AF">
        <w:rPr>
          <w:rFonts w:ascii="Arial" w:eastAsia="Times New Roman" w:hAnsi="Arial" w:cs="Times New Roman"/>
          <w:bCs/>
          <w:kern w:val="0"/>
          <w:sz w:val="24"/>
          <w:szCs w:val="20"/>
          <w:lang w:eastAsia="it-IT"/>
          <w14:ligatures w14:val="none"/>
        </w:rPr>
        <w:lastRenderedPageBreak/>
        <w:t xml:space="preserve">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Oggi siamo tutti tentati a vivere in un mondo senza più alcuna verità. Di ogni verità ci stanno rapinando, ma anche di ogni verità ci stiamo noi privano, per grande stolte e infinita insipienza. </w:t>
      </w:r>
    </w:p>
    <w:p w14:paraId="4832748A"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Ogni membro del Corpo di Cristo. Il Decimo fondamento divino creato dallo Spirito Santo è ogni membro del corpo di Cristo per la vita di ogni membro del corpo di Cristo. Come sintesi di quanto già abbiamo scritto sul mistero del fondamento sul quale va edificata la nostra santissima fede, offriamo la verità di ogni membro del corpo di Cristo. </w:t>
      </w:r>
    </w:p>
    <w:p w14:paraId="52ADAA66"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Cs w:val="20"/>
          <w:lang w:eastAsia="it-IT"/>
          <w14:ligatures w14:val="none"/>
        </w:rPr>
        <w:t xml:space="preserve">La verità del battezzato: </w:t>
      </w:r>
      <w:r w:rsidRPr="00B723AF">
        <w:rPr>
          <w:rFonts w:ascii="Arial" w:eastAsia="Times New Roman" w:hAnsi="Arial" w:cs="Times New Roman"/>
          <w:bCs/>
          <w:kern w:val="0"/>
          <w:sz w:val="24"/>
          <w:szCs w:val="20"/>
          <w:lang w:eastAsia="it-IT"/>
          <w14:ligatures w14:val="none"/>
        </w:rPr>
        <w:t xml:space="preserve">Il battezzato è vero figlio adottivo del Padre nel Figlio suo Cristo Signore. Egli deve sempre confessare questa sua verità vivendo in mezzo agli uomini come vero figlio del Padre ed è vero figlio se ascolta la sua Parola e la </w:t>
      </w:r>
      <w:r w:rsidRPr="00B723AF">
        <w:rPr>
          <w:rFonts w:ascii="Arial" w:eastAsia="Times New Roman" w:hAnsi="Arial" w:cs="Times New Roman"/>
          <w:bCs/>
          <w:kern w:val="0"/>
          <w:sz w:val="24"/>
          <w:szCs w:val="20"/>
          <w:lang w:eastAsia="it-IT"/>
          <w14:ligatures w14:val="none"/>
        </w:rPr>
        <w:lastRenderedPageBreak/>
        <w:t xml:space="preserve">osserva. Un battezzato che osserva la Parola del Padre suo, che obbedisce ad ogni suo volere è vera luce del mondo e sale della terra. </w:t>
      </w:r>
    </w:p>
    <w:p w14:paraId="6B6EE3D8"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verità del cresimato: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1827B8AD"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verità del diacono: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46E48B35"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verità del presbitero: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48BD393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verità del vescovo: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w:t>
      </w:r>
    </w:p>
    <w:p w14:paraId="1E49897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verità del papa: Il Papa è il Pastore dei Pastori, il Pastore di pecore e agnelli. Pecore e agnelli sono di Cristo Gesù, non solo suoi. Se non sono suoi, li deve servire come li ha servito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Ogni membro del corpo di Cristo se vuole edificare secondo giustizia e verità la sua santissima fede, deve conoscere altre tre verità: </w:t>
      </w:r>
    </w:p>
    <w:p w14:paraId="062C6052"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verità del tempo: il tempo è grazia a noi data per realizzare ognuno la sua proprio verità, verità di creazione e verità di redenzione. Se non realizziamo la nostra piena verità, il tempo non è vissuto secondo la volontà di Dio. </w:t>
      </w:r>
    </w:p>
    <w:p w14:paraId="6F77F072"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verità dell’eternità: L’eternità non è solo paradiso, vita eterna. Essa è anche inferno, morte e perdizione eterna. Oggi questa verità manca all’uomo. È necessario che gli venga nuovamente scritta nel cuore. </w:t>
      </w:r>
    </w:p>
    <w:p w14:paraId="67502A44"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La verità della terra: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09725F6D"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03C3A19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bookmarkStart w:id="133" w:name="_Toc118017674"/>
      <w:r w:rsidRPr="00B723AF">
        <w:rPr>
          <w:rFonts w:ascii="Arial" w:eastAsia="Times New Roman" w:hAnsi="Arial" w:cs="Times New Roman"/>
          <w:kern w:val="0"/>
          <w:sz w:val="24"/>
          <w:szCs w:val="20"/>
          <w:lang w:eastAsia="it-IT"/>
          <w14:ligatures w14:val="none"/>
        </w:rPr>
        <w:lastRenderedPageBreak/>
        <w:t>Lettera di giuda versetto 1,20</w:t>
      </w:r>
      <w:bookmarkEnd w:id="133"/>
    </w:p>
    <w:p w14:paraId="031A8176" w14:textId="77777777" w:rsidR="00B723AF" w:rsidRPr="00B723AF" w:rsidRDefault="00B723AF" w:rsidP="00B723AF">
      <w:pPr>
        <w:spacing w:after="120" w:line="240" w:lineRule="auto"/>
        <w:jc w:val="both"/>
        <w:rPr>
          <w:rFonts w:ascii="Arial" w:eastAsia="Times New Roman" w:hAnsi="Arial" w:cs="Times New Roman"/>
          <w:kern w:val="0"/>
          <w:sz w:val="24"/>
          <w:szCs w:val="20"/>
          <w:lang w:val="la-Latn" w:eastAsia="it-IT"/>
          <w14:ligatures w14:val="none"/>
        </w:rPr>
      </w:pPr>
      <w:bookmarkStart w:id="134" w:name="_Toc118017675"/>
      <w:r w:rsidRPr="00B723AF">
        <w:rPr>
          <w:rFonts w:ascii="Arial" w:eastAsia="Times New Roman" w:hAnsi="Arial" w:cs="Times New Roman"/>
          <w:kern w:val="0"/>
          <w:sz w:val="24"/>
          <w:szCs w:val="20"/>
          <w:lang w:val="la-Latn" w:eastAsia="it-IT"/>
          <w14:ligatures w14:val="none"/>
        </w:rPr>
        <w:t>Superaedificantes vosmet ipsos sanctissimae vestrae fidei</w:t>
      </w:r>
      <w:bookmarkEnd w:id="134"/>
    </w:p>
    <w:p w14:paraId="2AE5456A" w14:textId="77777777" w:rsidR="00B723AF" w:rsidRPr="00B723AF" w:rsidRDefault="00B723AF" w:rsidP="00B723AF">
      <w:pPr>
        <w:spacing w:after="120" w:line="240" w:lineRule="auto"/>
        <w:jc w:val="both"/>
        <w:rPr>
          <w:rFonts w:ascii="Greek" w:eastAsia="Times New Roman" w:hAnsi="Greek" w:cs="Times New Roman"/>
          <w:kern w:val="0"/>
          <w:sz w:val="24"/>
          <w:szCs w:val="20"/>
          <w:lang w:val="la-Latn" w:eastAsia="it-IT"/>
          <w14:ligatures w14:val="none"/>
        </w:rPr>
      </w:pPr>
      <w:bookmarkStart w:id="135" w:name="_Toc118017676"/>
      <w:r w:rsidRPr="00B723AF">
        <w:rPr>
          <w:rFonts w:ascii="Greek" w:eastAsia="Times New Roman" w:hAnsi="Greek" w:cs="Times New Roman"/>
          <w:kern w:val="0"/>
          <w:sz w:val="24"/>
          <w:szCs w:val="20"/>
          <w:lang w:val="la-Latn" w:eastAsia="it-IT"/>
          <w14:ligatures w14:val="none"/>
        </w:rPr>
        <w:t>™poikodomoàntej ˜autoÝj tÍ ¡giwt£tV Ømîn p…stei,</w:t>
      </w:r>
      <w:bookmarkEnd w:id="135"/>
    </w:p>
    <w:p w14:paraId="38A4BA2B" w14:textId="77777777" w:rsidR="00B723AF" w:rsidRPr="00B723AF" w:rsidRDefault="00B723AF" w:rsidP="00B723AF">
      <w:pPr>
        <w:spacing w:after="0" w:line="240" w:lineRule="auto"/>
        <w:rPr>
          <w:rFonts w:ascii="Times New Roman" w:eastAsia="Times New Roman" w:hAnsi="Times New Roman" w:cs="Times New Roman"/>
          <w:kern w:val="0"/>
          <w:sz w:val="20"/>
          <w:szCs w:val="20"/>
          <w:lang w:val="la-Latn" w:eastAsia="it-IT"/>
          <w14:ligatures w14:val="none"/>
        </w:rPr>
      </w:pPr>
    </w:p>
    <w:p w14:paraId="2286D91E" w14:textId="77777777" w:rsidR="00B723AF" w:rsidRPr="00B723AF" w:rsidRDefault="00B723AF" w:rsidP="00B723AF">
      <w:pPr>
        <w:spacing w:after="120" w:line="240" w:lineRule="auto"/>
        <w:jc w:val="both"/>
        <w:rPr>
          <w:rFonts w:ascii="Arial" w:eastAsia="Times New Roman" w:hAnsi="Arial" w:cs="Times New Roman"/>
          <w:bCs/>
          <w:kern w:val="0"/>
          <w:sz w:val="24"/>
          <w:szCs w:val="24"/>
          <w:lang w:eastAsia="it-IT"/>
          <w14:ligatures w14:val="none"/>
        </w:rPr>
      </w:pPr>
      <w:r w:rsidRPr="00B723AF">
        <w:rPr>
          <w:rFonts w:ascii="Arial" w:eastAsia="Times New Roman" w:hAnsi="Arial" w:cs="Times New Roman"/>
          <w:bCs/>
          <w:kern w:val="0"/>
          <w:sz w:val="24"/>
          <w:szCs w:val="24"/>
          <w:lang w:eastAsia="it-IT"/>
          <w14:ligatures w14:val="none"/>
        </w:rPr>
        <w:t xml:space="preserve">Voi invece, carissimi, costruite voi stessi sopra la vostra santissima fede, pregate nello Spirito Santo (v. 20). </w:t>
      </w:r>
    </w:p>
    <w:p w14:paraId="2A44110B" w14:textId="77777777" w:rsidR="00B723AF" w:rsidRPr="00B723AF" w:rsidRDefault="00B723AF" w:rsidP="00B723AF">
      <w:pPr>
        <w:spacing w:after="120" w:line="240" w:lineRule="auto"/>
        <w:jc w:val="both"/>
        <w:rPr>
          <w:rFonts w:ascii="Greek" w:eastAsia="Times New Roman" w:hAnsi="Greek" w:cs="Times New Roman"/>
          <w:kern w:val="0"/>
          <w:sz w:val="24"/>
          <w:szCs w:val="20"/>
          <w:lang w:eastAsia="it-IT"/>
          <w14:ligatures w14:val="none"/>
        </w:rPr>
      </w:pPr>
      <w:r w:rsidRPr="00B723AF">
        <w:rPr>
          <w:rFonts w:ascii="Greek" w:eastAsia="Times New Roman" w:hAnsi="Greek" w:cs="Times New Roman"/>
          <w:kern w:val="0"/>
          <w:sz w:val="24"/>
          <w:szCs w:val="20"/>
          <w:lang w:eastAsia="it-IT"/>
          <w14:ligatures w14:val="none"/>
        </w:rPr>
        <w:t>Øme‹j dš, ¢gaphto…, ™poikodomoàntej ˜autoÝj tÍ ¡giwt£tV Ømîn p…stei, ™n pneÚmati ¡g…J proseucÒmenoi,</w:t>
      </w:r>
    </w:p>
    <w:p w14:paraId="104E8EDE" w14:textId="77777777" w:rsidR="00B723AF" w:rsidRPr="00B723AF" w:rsidRDefault="00B723AF" w:rsidP="00B723AF">
      <w:pPr>
        <w:spacing w:after="120" w:line="240" w:lineRule="auto"/>
        <w:jc w:val="both"/>
        <w:rPr>
          <w:rFonts w:ascii="Arial" w:eastAsia="Times New Roman" w:hAnsi="Arial" w:cs="Times New Roman"/>
          <w:kern w:val="0"/>
          <w:sz w:val="24"/>
          <w:szCs w:val="20"/>
          <w:lang w:val="la-Latn" w:eastAsia="it-IT"/>
          <w14:ligatures w14:val="none"/>
        </w:rPr>
      </w:pPr>
      <w:r w:rsidRPr="00B723AF">
        <w:rPr>
          <w:rFonts w:ascii="Arial" w:eastAsia="Times New Roman" w:hAnsi="Arial" w:cs="Times New Roman"/>
          <w:kern w:val="0"/>
          <w:sz w:val="24"/>
          <w:szCs w:val="20"/>
          <w:lang w:val="la-Latn" w:eastAsia="it-IT"/>
          <w14:ligatures w14:val="none"/>
        </w:rPr>
        <w:t>Vos autem carissimi superaedificantes vosmet ipsos sanctissimae vestrae fidei in Spiritu Sancto orantes</w:t>
      </w:r>
    </w:p>
    <w:p w14:paraId="30CB9325" w14:textId="77777777" w:rsidR="00B723AF" w:rsidRPr="00B723AF" w:rsidRDefault="00B723AF" w:rsidP="00B723AF">
      <w:pPr>
        <w:spacing w:after="120" w:line="240" w:lineRule="auto"/>
        <w:jc w:val="both"/>
        <w:rPr>
          <w:rFonts w:ascii="Arial" w:eastAsia="Times New Roman" w:hAnsi="Arial" w:cs="Times New Roman"/>
          <w:bCs/>
          <w:kern w:val="0"/>
          <w:sz w:val="24"/>
          <w:szCs w:val="24"/>
          <w:lang w:eastAsia="it-IT"/>
          <w14:ligatures w14:val="none"/>
        </w:rPr>
      </w:pPr>
      <w:r w:rsidRPr="00B723AF">
        <w:rPr>
          <w:rFonts w:ascii="Arial" w:eastAsia="Times New Roman" w:hAnsi="Arial" w:cs="Times New Roman"/>
          <w:bCs/>
          <w:kern w:val="0"/>
          <w:sz w:val="24"/>
          <w:szCs w:val="24"/>
          <w:lang w:eastAsia="it-IT"/>
          <w14:ligatures w14:val="none"/>
        </w:rPr>
        <w:t>Che significa costruite voi stessi sopra la vostra santissima fede? Significa che la santissima fede deve essere per noi il fondamento solido. Su questa santissima fede o solido fondamento dobbiamo noi edificare Cristo in noi e noi in Cristo. Poiché il nostro unico e solo modello è Cristo Gesù, è giusto che ci chiediamo: come Gesù si è edificato sulla sua santissima fede? Gesù si è edificato sulla sua santissima fede, obbedendo ad ogni Parola scritta per Lui dal Padre nella Legge, nei Profeti, nei Salmi.</w:t>
      </w:r>
    </w:p>
    <w:p w14:paraId="0CD8CAA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Gesù costruisce se stesso sulla sua santissima fede attraverso tre vie, che in lui costituiscono una sola via. La via della conoscenza, la via della preghiera, la via dell’obbedienza. Nello Spirito Santo conosce la purissima verità contenuta per Lui in ogni Parola della Legge, dei Profeti, del Salmi. Nello Spirito Santo prega il Padre perché con tutto il suo cuore, con tutta la sua mente, con tutta la sua anima, con tutte le sue forze faccia sua tutta la volontà del Padre. La faccia come sua propria volontà. Nello Spirito Santo chiede al Padre la grazia perché la sua obbedienza sia ad ogni Parola  scritta per Lui nella Legge, nei Profeti, nei Salmi sia non perfetta, ma perfettissima. Se una sola di queste vie viene meno, anche le altre verranno meno. Tutto però è dalla conoscenza. Se la volontà di Dio, quella scritta, non si conosce come si fa ad obbedire? Anche se la si conosce, se non la sia fa nostro proprio cuore, nostra propria anima, nostra propria mente come si fa ad obbedire? Si obbedisce per un giorno, poi ci si stanza e si vive come se Dio nulla avesse scritto pe noi. Se non rimaniamo perennemente immersi nella preghiera, manchiamo di ogni forza e senza forza divina in noi, nessuna obbedienza sarà per noi possibile. Oggi perché per ogni discepolo di Gesù è divenuto impossibile costruire se stesso sulla sua santissima fede? È divenuto impossibile perché la sua santissima fede è stata privata di ogni suo fondamento. Questi molteplici fondamenti, già presentati nella pagine precedenti sono: il Padre, il Figlio, lo Spirito Santo, la Parola, la Verità, la Carne del Figlio di Dio, i Sacramenti, il Carisma, il Ministero, la Missione, la Vocazione, il Collegio Apostolico, gli Apostoli, i Profeti, gli Evangelisti, i Pastori, i Maestri, i Presbiteri, i Diaconi, il Corpo di Cristo, Ogni Membro del Corpo di Cristo. Se non rimettiamo nella purissima verità della Parola e nella perfetta scienza e conoscenza dello Spirito Santo questi fondamenti, non solo sulla purissima fede nessuno si potrà mai costruire, la stessa fede è incamminata in un processo di morte irreversibile. Come si fa oggi a costruire un solo cristiano sulla sua santissima fede, se la Parola della fede è calpestata, disprezzata, vilipesa, oltraggiata, trascurata, dimenticata, trasformata,  modificata, alterata, addirittura sostituita con la parola del mondo? Come potrà mai un discepolo di Gesù costruirsi sulla sua santissima fede, </w:t>
      </w:r>
      <w:r w:rsidRPr="00B723AF">
        <w:rPr>
          <w:rFonts w:ascii="Arial" w:eastAsia="Times New Roman" w:hAnsi="Arial" w:cs="Times New Roman"/>
          <w:kern w:val="0"/>
          <w:sz w:val="24"/>
          <w:szCs w:val="20"/>
          <w:lang w:eastAsia="it-IT"/>
          <w14:ligatures w14:val="none"/>
        </w:rPr>
        <w:lastRenderedPageBreak/>
        <w:t xml:space="preserve">se per lui neanche i comandamenti della Legge hanno più valore? Ma ancora: come fa un discepolo di Gesù a costruirsi sulla sua santissima fede, se oggi neanche più la legge della creazione lui rispetta? Come fa un discepolo di Gesù  a costruire se stesso sulla sua purissima fede, se manca del modello contemplando il quale lui dovrà costruirsi? Modello unico per ogni discepolo di Gesù e Cristo e questi crocifisso. Infine come fa un non credente a costruirsi sul modello che è Cristo Crocifisso, se i pilastri e i fondamenti della purissima fede neanche più possono essere annunciati, non per decreto di quanti disprezzano Cristo, ma per parole fatte passare come veri oracoli del Signore da parte di quanti si professano discepoli di Gesù? Se oggi c’è un gravissimo abuso, che è l’abuso più grave di ogni abuso, è quello perpetrato ai danni della Parola. Essa è tradita, rinnegata, squartata, lacerata, polverizzata, frantumata, calpestata, vilipesa, umiliata, dichiarata falsa, modificata e alterata in ogni sua parte, giungendo alla totale sua sostituzione con la parole e il pensieri del mondo. È questo abuso che consente poi ogni abuso di peccato, anche abuso di peccati gravissimi. Chi lacera la Parola è il cuore di Cristo che lacera, tradisce, rinnega, squarta, polverizza, frantuma, calpesta, umilia, dichiara falso, modifica, altera in ogni sua parte. Lacerando il cuore di Cristo è il cuore del Padre che si lacera. È la verità dello Spirito Santo che viene lacerata. È infine il cuore della Chiesa che viene calpestato e umiliato. Da Luce delle genti la si trasforma in tenebra per tutti i popoli. La Chiesa ha sempre proclamato il sacrilegio per chi disprezza l’Eucaristia. Addirittura per chi simula l’Eucaristia c’è una censura gravissima. Invece non c’è nessun sacrilegio per chi disprezza la Parola e l’accomoda a suo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immediata, tutte le Parole che sono la stessa vita di Gesù Signore. Sono tutte le Parole la via del vero amore verso Dio e verso ogni uomo. Ma tutta le 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 Se il cristiano si separa dallo Spirito Santo, e sempre si separa quando cade nel peccato mortale, non è più l’uomo spirituale, è invece l’uomo secondo la carne e tutte le Parole di Gesù diventano follia per lui. È dal peccato che lui si inabissa in ogni vizio. È dal peccato che odia il mondo intero. È dal peccato che odia la luce e la combatte. Oggi il più grande peccato del cristiano è la sua dichiarazione di guerra alla luce di Cristo Gesù, è l’odio della verità con odio implacabile. Chi odia la luce è Cristo che odia. Chi odia la verità è lo Spirito Santo che odia. Come fa un ministro di Cristo e dello Spirito Santo vivere dall’odio il suo ministero, che è ministero di purissimo amore per la luce e per la verità? Dall’odio poi si celebra il mistero dell’Eucaristia che è mistero di purissimo amore e dall’odio si annuncia il Vangelo che è Parola di riconciliazione, bene, misericordia, conversione, perdono, somma ed eterna verità. Dall’odio mai lo Spirito Santo potrà dire una Parola di purissima verità. L’odio è solo tenebra. È cosa giusta che venga ribadito che se una sola Parola a noi data dallo Spirito Santo e scritta nei Testi Sacri, </w:t>
      </w:r>
      <w:r w:rsidRPr="00B723AF">
        <w:rPr>
          <w:rFonts w:ascii="Arial" w:eastAsia="Times New Roman" w:hAnsi="Arial" w:cs="Times New Roman"/>
          <w:kern w:val="0"/>
          <w:sz w:val="24"/>
          <w:szCs w:val="20"/>
          <w:lang w:eastAsia="it-IT"/>
          <w14:ligatures w14:val="none"/>
        </w:rPr>
        <w:lastRenderedPageBreak/>
        <w:t>da noi viene disattesa, il nostro edificio è già imperfetto. Non stiamo edificando sul fondamento della nostra purissima santa fede. Se poi sono molte le Parole da noi disattese, allora neanche più si può parlare di edificio. 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È un Dio senza la Scrittura, senza Cristo Gesù, senza il Padre nostro celeste, che è il Padre del Signore nostro Gesù Cristo, senza lo Spirito Santo, senza la verità di tutti i pilastri sulla quale la nostra santissima fede viene edificata?  Due esempi tratti dalla Scrittura del Nuovo Testamento potranno aiutarci.</w:t>
      </w:r>
    </w:p>
    <w:p w14:paraId="73E27AA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Prima esempio: Come potranno i Corinti edificarsi sulla loro santissima fede, se loro vivono senza verità il mistero dell’Eucaristia e neanche credono nel mistero della risurrezione del Signore? Se l’Apostolo Paolo non fosse prontamente intervenuto, ponendo la Parola e la storia di Cristo Gesù a fondamento della loro fede, per molti di essi la fede era già morta.</w:t>
      </w:r>
    </w:p>
    <w:p w14:paraId="5288FFCF"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Secondo esempio: Come potranno i Galati edificarsi sulla loro purissima fede se sono passati ad un altro Vangelo?  Per immediata mozione dello Spirito Santo l’Apostolo Paolo interviene e dice loro che non c’è un altro Vangelo. Ma anche rivela loro che passando ad un altro Vangelo dalla libertà ci si inabissa nella schiavitù e dallo Spirito si passa nella carne.</w:t>
      </w:r>
    </w:p>
    <w:p w14:paraId="6CCA949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Esempio attuale: se non crediamo nel mistero del peccato e nel mistero della redenzione, redenzione che è il frutto dell’obbedienza di Cristo Gesù ad ogni Parola scritta dal Padre per Lui nella Legge, nei Profeti, nei Salmi, Cristo a noi non serve. Se non serve Cristo, neanche la Chiesa serve. Se non serve la Chiesa, tutto ciò che da essa scaturisce neppure serve.</w:t>
      </w:r>
    </w:p>
    <w:p w14:paraId="32B46B3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Cosa manca a noi oggi per poter costruire noi stessi sulla nostra santissima fede. 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  tutti questi scritti li abbiamo. Certo che li abbiamo. 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maestro, ogni annunciatore dei loro Scritti Santi. No abbiamo lo spirito del mondo, spesso anche lo spirito di Satana con il quale leggiamo ogni cosa e tutto travolgiamo, traducendo tutto in pensiero del mondo. </w:t>
      </w:r>
    </w:p>
    <w:p w14:paraId="4E829DC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Un tempo la forza della nostra santissima fede era la speranza oltre che la carità. 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w:t>
      </w:r>
      <w:r w:rsidRPr="00B723AF">
        <w:rPr>
          <w:rFonts w:ascii="Arial" w:eastAsia="Times New Roman" w:hAnsi="Arial" w:cs="Times New Roman"/>
          <w:kern w:val="0"/>
          <w:sz w:val="24"/>
          <w:szCs w:val="20"/>
          <w:lang w:eastAsia="it-IT"/>
          <w14:ligatures w14:val="none"/>
        </w:rPr>
        <w:lastRenderedPageBreak/>
        <w:t>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03EB07D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6A97F62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Spirito Santo lo può operare anche in noi, a condizione che anche noi </w:t>
      </w:r>
      <w:r w:rsidRPr="00B723AF">
        <w:rPr>
          <w:rFonts w:ascii="Arial" w:eastAsia="Times New Roman" w:hAnsi="Arial" w:cs="Times New Roman"/>
          <w:kern w:val="0"/>
          <w:sz w:val="24"/>
          <w:szCs w:val="20"/>
          <w:lang w:eastAsia="it-IT"/>
          <w14:ligatures w14:val="none"/>
        </w:rPr>
        <w:lastRenderedPageBreak/>
        <w:t xml:space="preserve">come Cristo Gesù cresciamo ogni giorno in grazia, in luce, in verità, in sapienza, in fortezza. In una parola: cresciamo in Lui, nello Spirito di Dio.  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Perché Satana installa nelle mente non solo del discepolo di Gesù, ma di ogni uomo questo  suo traduttore simultaneo? Perché lui vuole impedire ad ogni costo che qualcuno di quanti sono suoi schiavi entrino nel regno di Dio. Lui vuole riprendersi quanti sono usciti dal suo regno e hanno abbracciato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 Per questo è perennemente necessario che il corpo di Cristo custodisca tutto il corpo di Cristo. Lo Spirito Santo ha posto il corpo di Cristo a sentinella del corpo di Cristo. Tutti sono chiamati a vigilare. Per la vigilanza di uno si salverà tutto il corpo di Cristo. </w:t>
      </w:r>
    </w:p>
    <w:p w14:paraId="62CB217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5CFB044" w14:textId="77777777" w:rsidR="00B723AF" w:rsidRPr="00B723AF" w:rsidRDefault="00B723AF" w:rsidP="00B723AF">
      <w:pPr>
        <w:spacing w:after="120" w:line="240" w:lineRule="auto"/>
        <w:jc w:val="both"/>
        <w:rPr>
          <w:rFonts w:ascii="Greek" w:eastAsia="Times New Roman" w:hAnsi="Greek" w:cs="Times New Roman"/>
          <w:kern w:val="0"/>
          <w:sz w:val="24"/>
          <w:szCs w:val="20"/>
          <w:lang w:eastAsia="it-IT"/>
          <w14:ligatures w14:val="none"/>
        </w:rPr>
      </w:pPr>
      <w:bookmarkStart w:id="136" w:name="_Toc118017677"/>
      <w:r w:rsidRPr="00B723AF">
        <w:rPr>
          <w:rFonts w:ascii="Greek" w:eastAsia="Times New Roman" w:hAnsi="Greek" w:cs="Times New Roman"/>
          <w:kern w:val="0"/>
          <w:sz w:val="24"/>
          <w:szCs w:val="20"/>
          <w:lang w:eastAsia="it-IT"/>
          <w14:ligatures w14:val="none"/>
        </w:rPr>
        <w:t>™n pneÚmati ¡g…J proseucÒmenoi</w:t>
      </w:r>
      <w:bookmarkEnd w:id="136"/>
    </w:p>
    <w:p w14:paraId="2BA9F8F8" w14:textId="77777777" w:rsidR="00B723AF" w:rsidRPr="00B723AF" w:rsidRDefault="00B723AF" w:rsidP="00B723AF">
      <w:pPr>
        <w:spacing w:after="120" w:line="240" w:lineRule="auto"/>
        <w:jc w:val="both"/>
        <w:rPr>
          <w:rFonts w:ascii="Arial" w:eastAsia="Times New Roman" w:hAnsi="Arial" w:cs="Times New Roman"/>
          <w:kern w:val="0"/>
          <w:sz w:val="28"/>
          <w:szCs w:val="20"/>
          <w:lang w:eastAsia="it-IT"/>
          <w14:ligatures w14:val="none"/>
        </w:rPr>
      </w:pPr>
      <w:bookmarkStart w:id="137" w:name="_Toc118017678"/>
      <w:r w:rsidRPr="00B723AF">
        <w:rPr>
          <w:rFonts w:ascii="Arial" w:eastAsia="Times New Roman" w:hAnsi="Arial" w:cs="Times New Roman"/>
          <w:kern w:val="0"/>
          <w:sz w:val="28"/>
          <w:szCs w:val="20"/>
          <w:lang w:eastAsia="it-IT"/>
          <w14:ligatures w14:val="none"/>
        </w:rPr>
        <w:t>in Spiritu Sancto orantes</w:t>
      </w:r>
      <w:bookmarkEnd w:id="137"/>
    </w:p>
    <w:p w14:paraId="32C11AE3" w14:textId="77777777" w:rsidR="00B723AF" w:rsidRPr="00B723AF" w:rsidRDefault="00B723AF" w:rsidP="00B723AF">
      <w:pPr>
        <w:spacing w:after="120" w:line="240" w:lineRule="auto"/>
        <w:jc w:val="both"/>
        <w:rPr>
          <w:rFonts w:ascii="Arial" w:eastAsia="Times New Roman" w:hAnsi="Arial" w:cs="Times New Roman"/>
          <w:bCs/>
          <w:kern w:val="0"/>
          <w:sz w:val="24"/>
          <w:szCs w:val="24"/>
          <w:lang w:eastAsia="it-IT"/>
          <w14:ligatures w14:val="none"/>
        </w:rPr>
      </w:pPr>
      <w:r w:rsidRPr="00B723AF">
        <w:rPr>
          <w:rFonts w:ascii="Arial" w:eastAsia="Times New Roman" w:hAnsi="Arial" w:cs="Times New Roman"/>
          <w:bCs/>
          <w:kern w:val="0"/>
          <w:sz w:val="24"/>
          <w:szCs w:val="24"/>
          <w:lang w:eastAsia="it-IT"/>
          <w14:ligatures w14:val="none"/>
        </w:rPr>
        <w:t xml:space="preserve">Voi invece, carissimi, costruite voi stessi sopra la vostra santissima fede, pregate nello Spirito Santo (v. 20). </w:t>
      </w:r>
    </w:p>
    <w:p w14:paraId="3531334F" w14:textId="77777777" w:rsidR="00B723AF" w:rsidRPr="00B723AF" w:rsidRDefault="00B723AF" w:rsidP="00B723AF">
      <w:pPr>
        <w:autoSpaceDE w:val="0"/>
        <w:autoSpaceDN w:val="0"/>
        <w:adjustRightInd w:val="0"/>
        <w:spacing w:after="120" w:line="240" w:lineRule="auto"/>
        <w:jc w:val="both"/>
        <w:rPr>
          <w:rFonts w:ascii="Greek" w:eastAsia="Times New Roman" w:hAnsi="Greek" w:cs="Greek"/>
          <w:bCs/>
          <w:kern w:val="0"/>
          <w:sz w:val="26"/>
          <w:szCs w:val="26"/>
          <w:lang w:eastAsia="it-IT"/>
          <w14:ligatures w14:val="none"/>
        </w:rPr>
      </w:pPr>
      <w:r w:rsidRPr="00B723AF">
        <w:rPr>
          <w:rFonts w:ascii="Greek" w:eastAsia="Times New Roman" w:hAnsi="Greek" w:cs="Greek"/>
          <w:bCs/>
          <w:kern w:val="0"/>
          <w:sz w:val="26"/>
          <w:szCs w:val="26"/>
          <w:lang w:eastAsia="it-IT"/>
          <w14:ligatures w14:val="none"/>
        </w:rPr>
        <w:t>Øme‹j dš, ¢gaphto…, ™poikodomoàntej ˜autoÝj tÍ ¡giwt£tV Ømîn p…stei, ™n pneÚmati ¡g…J proseucÒmenoi,</w:t>
      </w:r>
    </w:p>
    <w:p w14:paraId="3B8A240F" w14:textId="77777777" w:rsidR="00B723AF" w:rsidRPr="00B723AF" w:rsidRDefault="00B723AF" w:rsidP="00B723AF">
      <w:pPr>
        <w:spacing w:after="120" w:line="240" w:lineRule="auto"/>
        <w:jc w:val="both"/>
        <w:rPr>
          <w:rFonts w:ascii="Arial" w:eastAsia="Times New Roman" w:hAnsi="Arial" w:cs="Times New Roman"/>
          <w:bCs/>
          <w:kern w:val="0"/>
          <w:sz w:val="24"/>
          <w:szCs w:val="24"/>
          <w:lang w:val="la-Latn" w:eastAsia="it-IT"/>
          <w14:ligatures w14:val="none"/>
        </w:rPr>
      </w:pPr>
      <w:r w:rsidRPr="00B723AF">
        <w:rPr>
          <w:rFonts w:ascii="Arial" w:eastAsia="Times New Roman" w:hAnsi="Arial" w:cs="Times New Roman"/>
          <w:bCs/>
          <w:kern w:val="0"/>
          <w:sz w:val="24"/>
          <w:szCs w:val="24"/>
          <w:lang w:val="la-Latn" w:eastAsia="it-IT"/>
          <w14:ligatures w14:val="none"/>
        </w:rPr>
        <w:t>Vos autem carissimi superaedificantes vosmet ipsos sanctissimae vestrae fidei in Spiritu Sancto orantes</w:t>
      </w:r>
    </w:p>
    <w:p w14:paraId="3D961C6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Giuda ora invita i discepoli di Gesù a pregare nello Spirito Santo - In </w:t>
      </w:r>
      <w:r w:rsidRPr="00B723AF">
        <w:rPr>
          <w:rFonts w:ascii="Arial" w:eastAsia="Times New Roman" w:hAnsi="Arial" w:cs="Times New Roman"/>
          <w:kern w:val="0"/>
          <w:sz w:val="24"/>
          <w:szCs w:val="20"/>
          <w:lang w:val="la-Latn" w:eastAsia="it-IT"/>
          <w14:ligatures w14:val="none"/>
        </w:rPr>
        <w:t>Spiritu Sancto orantes</w:t>
      </w:r>
      <w:r w:rsidRPr="00B723AF">
        <w:rPr>
          <w:rFonts w:ascii="Arial" w:eastAsia="Times New Roman" w:hAnsi="Arial" w:cs="Times New Roman"/>
          <w:kern w:val="0"/>
          <w:sz w:val="24"/>
          <w:szCs w:val="20"/>
          <w:lang w:eastAsia="it-IT"/>
          <w14:ligatures w14:val="none"/>
        </w:rPr>
        <w:t xml:space="preserve"> – </w:t>
      </w:r>
      <w:r w:rsidRPr="00B723AF">
        <w:rPr>
          <w:rFonts w:ascii="Greek" w:eastAsia="Times New Roman" w:hAnsi="Greek" w:cs="Greek"/>
          <w:kern w:val="0"/>
          <w:sz w:val="28"/>
          <w:szCs w:val="26"/>
          <w:lang w:eastAsia="it-IT"/>
          <w14:ligatures w14:val="none"/>
        </w:rPr>
        <w:t>™n pneÚmati ¡g…J proseucÒmenoi</w:t>
      </w:r>
      <w:r w:rsidRPr="00B723AF">
        <w:rPr>
          <w:rFonts w:ascii="Arial" w:eastAsia="Times New Roman" w:hAnsi="Arial" w:cs="Times New Roman"/>
          <w:kern w:val="0"/>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 Lui non chiede di pregare lo Spirito Santo. Neanche chiede di pregare per Cristo. Perché chiede invece di </w:t>
      </w:r>
      <w:r w:rsidRPr="00B723AF">
        <w:rPr>
          <w:rFonts w:ascii="Arial" w:eastAsia="Times New Roman" w:hAnsi="Arial" w:cs="Times New Roman"/>
          <w:kern w:val="0"/>
          <w:sz w:val="24"/>
          <w:szCs w:val="20"/>
          <w:lang w:eastAsia="it-IT"/>
          <w14:ligatures w14:val="none"/>
        </w:rPr>
        <w:lastRenderedPageBreak/>
        <w:t>pregare nello Spirito Santo? Qual è il mistero racchiuso in questa sua esortazione? Il mistero c’è ed è rivelato dall’Apostolo Paolo sia nella Lettera agli Efesini e sia nella Lettera ai Colossesi, come anche dall’Evangelista Giovanni nel suo Vangelo.</w:t>
      </w:r>
    </w:p>
    <w:p w14:paraId="42CD7EA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Cristo Gesù è nel Padre e vive con il Padre e per il Padre, dimorando nello Spirito Santo e vivendo con lo Spirito Santo, per lo Spirito Santo. Lo Spirito Santo vive nel Padre, con il Padre, per il Padre. Vive in Cristo. Vive  con Cristo. Vive per Cristo. Il Padre vive in Cristo. Vive per Cristo. Vive con Cristo, vivendo eternamente nello Spirito Santo, con lo Spirito Santo, per lo Spirito Santo. È il loro mistero di unità della sola natura divina e di trinità delle tre Persone eterne e divine. È anche il mistero della circuminsessione eterna. Il Padre è nel Figlio e nello Spirito Santo. Il Figlio è nel Padre e nello Spirito Santo. Lo Spirito Santo è nel Padre e nel Figlio. Questo stesso mistero che in Dio si vive dall’eternità per l’eternità, lo Spirito Santo lo crea in tutti coloro che si lasciano battezzare nel nome del Padre e del Figlio e dello Spirito Santo. Il battezzato, divenendo nuova creatura diviene corpo di Cristo. In Cristo vive tutta la vita di Cristo Gesù, nella vita di Cristo Gesù, per la vita di Cristo Gesù. Vivendo in Cristo, con Cristo, per Cristo, vive nel Padre e nello Spirito Santo e così il cristiano, vivendo in Cristo, con Cristo, per Cristo, vive nel Padre, con il Padre, per il Padre. Vive nello Spirito Santo, con lo Spirito Santo, per lo Spirito Santo. Quando il cristiano prega nello Spirito Santo? Quando lui rimane in Cristo. Quando rimane in Cristo? Quando rimane nella Parola o nel Comandamento di Cristo. Se esce dal comandamento di Cristo, esce da Cristo. Se esce da Cristo, esce dal Padre e dallo Spirito. Ecco le conseguenze di questa uscita del cristiano dal corpo di Cristo. Non può pregare in Cristo, non può pregare per Cristo, non può pregare con Cristo. Lui non è in Cristo. Non può pregare nel Padre. Non può pregare con il Padre. Non può pregare per il Padre.  Neanche può pregare nello Spirito Santo. Non può pregare con lo Spirito Santo. Non può pregare per lo Spirito Santo. </w:t>
      </w:r>
    </w:p>
    <w:p w14:paraId="6080AC9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Nella Preghiera che innalza nel Cenacolo la notte della Pasqua, subito prima di recarsi nel Giardino del Getsemani, Gesù chiede al Padre che i suoi discepoli vengano inseriti nel loro mistero di unità, di comunione, di circuminsessione. Come Lui e il Padre sono una cosa sola. Così i discepoli siano una cosa sola con Lui e con il Padre, in Lui e nel Padre, per Lui e per il Padre. Questo mistero si può compiere solo per opera dello Spirito Santo, nello Spirito Sato, con lo Spirito Santo. È lui che opera la nuova nascita. È Lui che fa dei battezzati delle creature nuove. È Lui che inserisce nel corpo di Cristo facendoci divenire membri di esso. Questo mistero si compie nel battesimo. Esso cresce nella misura in cui noi cresciamo nell’osservare e nel rimanere nella Parola di Gesù. Se usciamo dalla Parola, diveniamo tralci secchi pronti per essere tagliati e gettati nel fuoco. 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  Ecco perché il cristiano tutto deve fare per rimanere nella Parola di Gesù. Non solo per rimane, ma anche per crescere, consegnando alla Parola tutta la nostra vita. Nella disobbedienza alla parola e nella trasgressione di essa non c’è più comunione di vita con Cristo. Se non siamo in comunione di vita con Cristo, neanche lo siamo con il Padre e con lo Spirito Santo. Se vogliamo ritornare nella comunione di vita con Cristo, dobbiamo ritornare nell’obbedienza alla Parola. Edificarsi stabilmente nella Parola è obbligo per chi vuole dimorare in Cristo, nel Padre, nello Spirito Santo .Si dimora nello Spirito Santo, si prega nella Spirito </w:t>
      </w:r>
      <w:r w:rsidRPr="00B723AF">
        <w:rPr>
          <w:rFonts w:ascii="Arial" w:eastAsia="Times New Roman" w:hAnsi="Arial" w:cs="Times New Roman"/>
          <w:kern w:val="0"/>
          <w:sz w:val="24"/>
          <w:szCs w:val="20"/>
          <w:lang w:eastAsia="it-IT"/>
          <w14:ligatures w14:val="none"/>
        </w:rPr>
        <w:lastRenderedPageBreak/>
        <w:t xml:space="preserve">Santo. Ogni preghiera elevata nello Spirito Santo, È preghiera dello Spirito Santo e per questo sempre esaudita dal Padre nostro, perché preghiera fatta in Cristo Gesù. </w:t>
      </w:r>
    </w:p>
    <w:p w14:paraId="4369706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Sul mistero dell’unità e della comunione offriamo ora una riflessione a margine:  Per essere perfetti nell’unità. </w:t>
      </w:r>
    </w:p>
    <w:p w14:paraId="3F0AC41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vita, data dallo Spirito di Dio alla Chiesa, è movimento di rinascita, di nuova creazione, di perenne rinnovamento, di costante rigenerazione dell'uomo. È 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ed altrui salvezza. A nessuno è consentito agire male per ignoranza. Tutti siamo chiamati ad operare con conoscenza, scienza ed intelligenza. Il regno di Dio si costruisce con l'apporto cosciente, libero e responsabile di ogni membro del Corpo di Cristo.  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 È cosa santa chiedersi allora: qual è la legge della vita che muove il Corpo di Cristo. Questa legge si compone di tre principi che regolano l'agire cristiano e lo rendono retto e santo davanti a Dio e agli uomini. Questi tre principi sono: il principio unità, il principio comunione, il principio divenire. Sono essi che mantengono in una perennità di salvezza la Vita che fluisce nel e dal Corpo del Signore.</w:t>
      </w:r>
    </w:p>
    <w:p w14:paraId="1B116C91"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Il principio unità. 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similitudine, in un cammino di morte e di risurrezione. La Vita del Corpo è lo Spirito di Dio, egli inserisce, conserva, fa crescere nella vita, maturando in noi frutti di grazia e di santità. È Nel corpo di Cristo che si compie la salvezza della persona e, attraverso la persona, dell'umanità. La Persona diviene il soggetto insostituibile della salvezza. 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 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w:t>
      </w:r>
      <w:r w:rsidRPr="00B723AF">
        <w:rPr>
          <w:rFonts w:ascii="Arial" w:eastAsia="Times New Roman" w:hAnsi="Arial" w:cs="Times New Roman"/>
          <w:bCs/>
          <w:kern w:val="0"/>
          <w:sz w:val="24"/>
          <w:szCs w:val="20"/>
          <w:lang w:eastAsia="it-IT"/>
          <w14:ligatures w14:val="none"/>
        </w:rPr>
        <w:lastRenderedPageBreak/>
        <w:t>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 La propria santificazione si compie sul cammino della fede. La fede la dona la Chiesa, il Corpo del Signore. Sentire con la Chiesa,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distacca e cerca di operare in una autonomia di "speranza", di "fede", di "carità". 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 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il principio divino ed umano posto da Dio a garanzia di ogni salvezza. 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 Ritornare al principio unità, o rinsaldarlo, è il compito primario di ogni Chiesa.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 L'individualismo nel sentire e nell'operare non produce frutti di santità, non genera salvezza. Esso si può vincere solo attraverso una volontà forte e decisa di un ritorno alla verità della Chiesa. L'unità si alimenta di santità. L'individualismo di peccato.</w:t>
      </w:r>
    </w:p>
    <w:p w14:paraId="067EB1B9"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Il principio comunione. L'unità cristiana non è negazione della persona, se 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w:t>
      </w:r>
      <w:r w:rsidRPr="00B723AF">
        <w:rPr>
          <w:rFonts w:ascii="Arial" w:eastAsia="Times New Roman" w:hAnsi="Arial" w:cs="Times New Roman"/>
          <w:bCs/>
          <w:kern w:val="0"/>
          <w:sz w:val="24"/>
          <w:szCs w:val="20"/>
          <w:lang w:eastAsia="it-IT"/>
          <w14:ligatures w14:val="none"/>
        </w:rPr>
        <w:lastRenderedPageBreak/>
        <w:t xml:space="preserve">quale noi esistiamo e siamo stati posti in essere da Dio in quanto Chiesa. La Chiesa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 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 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 Il sacramento fa il cristiano e fa la distinzione tra cristiano e cristiano, non nella dignità, ma nella funzione, nella ministerialità. Altra è la ministerialità del presbitero, altra è la ministerialità del fedele laico. È distinzione non di origine umana, ma divina, bisogna recuperarla, viverla in tutto il suo significato di salvezza, non a discapito del fedele laico, non a discapito del presbitero. 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Urge per questo lasciarsi muovere ed </w:t>
      </w:r>
      <w:r w:rsidRPr="00B723AF">
        <w:rPr>
          <w:rFonts w:ascii="Arial" w:eastAsia="Times New Roman" w:hAnsi="Arial" w:cs="Times New Roman"/>
          <w:bCs/>
          <w:kern w:val="0"/>
          <w:sz w:val="24"/>
          <w:szCs w:val="20"/>
          <w:lang w:eastAsia="it-IT"/>
          <w14:ligatures w14:val="none"/>
        </w:rPr>
        <w:lastRenderedPageBreak/>
        <w:t>animare dalla divina carità. Solo Cristo Amore, dato a noi in dono dallo Spirito del Signore, può operare il prodigio della vera comunione. La carità infatti ricerca, nell'annientamento di sé, ciò che piace ed è gradito al Signore. 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 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Un tempo si insiste molto sulla formazione permanente del sacerdote, sulla "formazione dei formatori", sull'evangelizzazione, sulla catechesi, sulla sana predicazione: mezzi tutti perché si ritorni e si rimanga nella sana dottrina. Ogni membro del corpo di Cristo deve essere colmo di verità e di dottrina, alfine di separare l'errore dalla verità, l'eresia dalla retta fede, il sentire umano dalla volontà rivelata di Dio. Se dissidi esistono 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 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Il cammino della Chiesa è quindi storia del cammino della sua verità, o dei suoi errori, dei suoi peccati e della sua santità. È appunto questa la tematica del terzo principio, il principio divenire, o il cammino nella storia del Corpo del Signore.</w:t>
      </w:r>
    </w:p>
    <w:p w14:paraId="4574BEC7"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Il principio divenire. L'uomo è avvolto da un quotidiano divenire: verso la vita, il cui coronamento è la vita beata nel regno eterno di Dio, o verso la morte, tendente a </w:t>
      </w:r>
      <w:r w:rsidRPr="00B723AF">
        <w:rPr>
          <w:rFonts w:ascii="Arial" w:eastAsia="Times New Roman" w:hAnsi="Arial" w:cs="Times New Roman"/>
          <w:bCs/>
          <w:kern w:val="0"/>
          <w:sz w:val="24"/>
          <w:szCs w:val="20"/>
          <w:lang w:eastAsia="it-IT"/>
          <w14:ligatures w14:val="none"/>
        </w:rPr>
        <w:lastRenderedPageBreak/>
        <w:t xml:space="preserve">sfociare nella morte eterna. Il tempo è lo scenario del farsi o del non farsi dell'uomo. È 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dono della verità e della grazia al mondo intero. La legge del divenire del Corpo dice che un gesto, un atto, una decisione, un'attuazione non sono mai neutri. Essi producono o bene, o male. La legge dello spirito è una sola: non progredire, è regredire. Celebrare bene un evento, un incontro e celebrarlo male, impegnare o non impegnare santamente la propria persona, non è la stessa cosa: l'impegno e il disimpegno producono ognuno il suo frutto: un frutto perenne, i cui semi si spargono nel solco della storia, germogliando, a suo tempo, secondo la propria natura, di bene o di male.  Il principio divenire dice che un pensiero teologico mal posto, una idea erronea, una frase ereticale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Il principio divenire dice che il futuro di bene e di male del mondo intero è posto oggi, è seminato qui ed ora. Il principio divenire ci vieta di procedere a tentoni. Esso ci testimonia che ogni qualvolta non abbiamo rispettato la rivelazione, Dio non era con noi. E se Dio non è con noi, vano è il nostro lavoro, infruttuosa la nostra opera. E tuttavia da sola la verità non edifica la Chiesa. Possiamo fare uno splendido documento sul cammino della Chiesa. Possiamo tracciare linee secondo l'assoluta verità, nel rispetto della rivelazione ed anche di ogni altra scienza umana. Abbiamo solo delineato ciò che la Chiesa è, ma non abbiamo fatto la Chiesa. La Chiesa si fa attraverso la volontà di conversione, il desiderio di santità, l'anelito della cristiformità, l'aspirazione alla perfetta carità, lo sposalizio della verità, l'amore crocifisso di Cristo Via, Verità e Vita. 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La Chiesa cammina nella storia ed è redenta dall'amore dei suoi figli; cresce in santità; la santità si trasforma in grazia per la conversione dei cuori. Più santità e più redenzione, più redenzione e più santità.  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 La Verità e la Grazia di Cristo sono l'unica via di Dio per la nostra perfezione. È su questa via che bisogna inserire il discorso di ogni forma di vita nella Chiesa, associata o non associata. L'incomprensione, la non accettazione, il rifiuto, l'ignorarsi, il camminare </w:t>
      </w:r>
      <w:r w:rsidRPr="00B723AF">
        <w:rPr>
          <w:rFonts w:ascii="Arial" w:eastAsia="Times New Roman" w:hAnsi="Arial" w:cs="Times New Roman"/>
          <w:bCs/>
          <w:kern w:val="0"/>
          <w:sz w:val="24"/>
          <w:szCs w:val="20"/>
          <w:lang w:eastAsia="it-IT"/>
          <w14:ligatures w14:val="none"/>
        </w:rPr>
        <w:lastRenderedPageBreak/>
        <w:t xml:space="preserve">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È la via di Dio. Insieme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  L'attualità e la contemporaneità della Chiesa appartiene alla sua capacità di incarnarsi in ogni tempo e in ogni luogo. Ciò domanda il senso del cammino assieme alla certezza che la Chiesa,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 Avere il coraggio del nuovo, desiderare una incarnazione della verità e della grazia oggi, cercare il modo secondo Dio per essere contemporanei di ogni uomo è anche e soprattutto compito del cristiano. Ogni figlio della Chiesa è chiamato a rimettere se stesso nell’ora della storia, secondo il tempo dello Spirito di Dio. Mettendo se stesso nell’ora della storia, aiuterà ogni altro membro della Chiesa perché anche lui si metta nell’ora della storia. 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 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 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deserto </w:t>
      </w:r>
      <w:r w:rsidRPr="00B723AF">
        <w:rPr>
          <w:rFonts w:ascii="Arial" w:eastAsia="Times New Roman" w:hAnsi="Arial" w:cs="Times New Roman"/>
          <w:bCs/>
          <w:kern w:val="0"/>
          <w:sz w:val="24"/>
          <w:szCs w:val="20"/>
          <w:lang w:eastAsia="it-IT"/>
          <w14:ligatures w14:val="none"/>
        </w:rPr>
        <w:lastRenderedPageBreak/>
        <w:t xml:space="preserve">espone al rischio, all'incerto, alla lotta, al sacrificio, alla morte; ma si procede, si progredisce, si raggiunge la meta. Il deserto è scomodo, come scomoda è la via della missione, del pellegrinaggio, dell'andare. 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È il cuore nuovo dell'uomo santificato dallo Spirito di Dio che sempre si deve accingere a compiere in novità di verità e di grazia la missione di salvezza del mondo. Un corpo è vivente se si rinnova. La responsabilità personale di ogni singolo membro della chiesa è grande. Ognuno  è chiamato a far risplendere sul volto della Chiesa, il Volto della Santità e della Verità e nella Chiesa illuminare di grazia e di verità il suo Volto. </w:t>
      </w:r>
    </w:p>
    <w:p w14:paraId="2AC7B77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Pregare nello Spirito Santo diviene così pregare nel cuore di Cristo. Prega nel cuore di Cristo chi prega nel cuore della Chiesa, con il cuore della Chiesa, per il cuore della Chiesa. Chi non edifica se stesso sulla sua santissima fede come vero corpo di Cristo, mai potrà pregare nello Spirito Santo, perché mai potrà pregare con il cuore di Cristo in Cristo, con il cuore della sua Chiesa, nella sua Chiesa. Ma se la preghiera non è fatta in Cristo, nello Spirito, nella Chiesa, neanche in Dio essa potrà mai essere fatta. Questa preghiera è vana. Prima si deve chiedere, mossi dallo Spirito Santo che si ritorni nella Parola, con una reale e sincera conversione. Ritornati nella Parola e rimanendo in essa, si ritorna in Cristo, si ritorna nella Spirito. Riornati in Cristo e nello Spirito Santo, si è nel cuore del Padre. La nostra preghiera diviene preghiera del Padre, di Cristo Gesù, dello Spirito Santo. Diviene richiesta del Padre, di Cristo Gesù, dello Spirito Santo. È grande il mistero della preghiera. Nella preghiera fatta nello Spirito Santo, il cuore del Padre parla al cuore del Padre, al cuore di Cristo Gesù, al cuore dello Spirito Santo. Il cuore di Cristo Gesù parla al cuore di Cristo Gesù, al cuore del Padre, al cuore dello Spirito Santo. Il cuore dello Spirito Santo parla al cuore dello Spirito Santo, al cuore di Cristo Gesù, al cuore del Padre. Questa preghiera sempre sarà ascoltata. La condizione affinché la nostra preghiera sia vera preghiera è una, una sola: l’edificazione della nostra santissima fede sulla Parola della Rivelazione, secondo la Sana Dottrina.</w:t>
      </w:r>
    </w:p>
    <w:p w14:paraId="4AD5AAD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0207E1C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bookmarkStart w:id="138" w:name="_Toc118017679"/>
      <w:r w:rsidRPr="00B723AF">
        <w:rPr>
          <w:rFonts w:ascii="Arial" w:eastAsia="Times New Roman" w:hAnsi="Arial" w:cs="Times New Roman"/>
          <w:kern w:val="0"/>
          <w:sz w:val="24"/>
          <w:szCs w:val="20"/>
          <w:lang w:eastAsia="it-IT"/>
          <w14:ligatures w14:val="none"/>
        </w:rPr>
        <w:t>Lettera di giuda versetto 1,21</w:t>
      </w:r>
      <w:bookmarkEnd w:id="138"/>
    </w:p>
    <w:p w14:paraId="036E84AA" w14:textId="77777777" w:rsidR="00B723AF" w:rsidRPr="00B723AF" w:rsidRDefault="00B723AF" w:rsidP="00B723AF">
      <w:pPr>
        <w:spacing w:after="120" w:line="240" w:lineRule="auto"/>
        <w:jc w:val="both"/>
        <w:rPr>
          <w:rFonts w:ascii="Arial" w:eastAsia="Times New Roman" w:hAnsi="Arial" w:cs="Times New Roman"/>
          <w:kern w:val="0"/>
          <w:sz w:val="24"/>
          <w:szCs w:val="20"/>
          <w:lang w:val="la-Latn" w:eastAsia="it-IT"/>
          <w14:ligatures w14:val="none"/>
        </w:rPr>
      </w:pPr>
      <w:bookmarkStart w:id="139" w:name="_Toc118017680"/>
      <w:r w:rsidRPr="00B723AF">
        <w:rPr>
          <w:rFonts w:ascii="Arial" w:eastAsia="Times New Roman" w:hAnsi="Arial" w:cs="Times New Roman"/>
          <w:kern w:val="0"/>
          <w:sz w:val="24"/>
          <w:szCs w:val="20"/>
          <w:lang w:val="la-Latn" w:eastAsia="it-IT"/>
          <w14:ligatures w14:val="none"/>
        </w:rPr>
        <w:t>Ipsos vos in dilectione Dei servate</w:t>
      </w:r>
      <w:bookmarkEnd w:id="139"/>
    </w:p>
    <w:p w14:paraId="41E425A8" w14:textId="77777777" w:rsidR="00B723AF" w:rsidRPr="00B723AF" w:rsidRDefault="00B723AF" w:rsidP="00B723AF">
      <w:pPr>
        <w:spacing w:after="120" w:line="240" w:lineRule="auto"/>
        <w:jc w:val="both"/>
        <w:rPr>
          <w:rFonts w:ascii="Greek" w:eastAsia="Times New Roman" w:hAnsi="Greek" w:cs="Times New Roman"/>
          <w:kern w:val="0"/>
          <w:sz w:val="24"/>
          <w:szCs w:val="20"/>
          <w:lang w:val="la-Latn" w:eastAsia="it-IT"/>
          <w14:ligatures w14:val="none"/>
        </w:rPr>
      </w:pPr>
      <w:bookmarkStart w:id="140" w:name="_Toc118017681"/>
      <w:r w:rsidRPr="00B723AF">
        <w:rPr>
          <w:rFonts w:ascii="Greek" w:eastAsia="Times New Roman" w:hAnsi="Greek" w:cs="Times New Roman"/>
          <w:kern w:val="0"/>
          <w:sz w:val="24"/>
          <w:szCs w:val="20"/>
          <w:lang w:val="la-Latn" w:eastAsia="it-IT"/>
          <w14:ligatures w14:val="none"/>
        </w:rPr>
        <w:t>˜autoÝj ™n ¢g£pV qeoà thr»sate,</w:t>
      </w:r>
      <w:bookmarkEnd w:id="140"/>
    </w:p>
    <w:p w14:paraId="68857BD4"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Conservatevi nell’amore di Dio, attendendo la misericordia del Signore nostro Gesù Cristo per la vita eterna (v. 21).</w:t>
      </w:r>
    </w:p>
    <w:p w14:paraId="63EC74D1" w14:textId="77777777" w:rsidR="00B723AF" w:rsidRPr="00B723AF" w:rsidRDefault="00B723AF" w:rsidP="00B723AF">
      <w:pPr>
        <w:autoSpaceDE w:val="0"/>
        <w:autoSpaceDN w:val="0"/>
        <w:adjustRightInd w:val="0"/>
        <w:spacing w:after="120" w:line="240" w:lineRule="auto"/>
        <w:rPr>
          <w:rFonts w:ascii="Greek" w:eastAsia="Times New Roman" w:hAnsi="Greek" w:cs="Greek"/>
          <w:bCs/>
          <w:kern w:val="0"/>
          <w:sz w:val="28"/>
          <w:szCs w:val="26"/>
          <w:lang w:eastAsia="it-IT"/>
          <w14:ligatures w14:val="none"/>
        </w:rPr>
      </w:pPr>
      <w:r w:rsidRPr="00B723AF">
        <w:rPr>
          <w:rFonts w:ascii="Greek" w:eastAsia="Times New Roman" w:hAnsi="Greek" w:cs="Greek"/>
          <w:bCs/>
          <w:kern w:val="0"/>
          <w:sz w:val="28"/>
          <w:szCs w:val="26"/>
          <w:lang w:eastAsia="it-IT"/>
          <w14:ligatures w14:val="none"/>
        </w:rPr>
        <w:t>˜autoÝj ™n ¢g£pV qeoà thr»sate, prosdecÒmenoi tÕ œleoj toà kur…ou ¹mîn 'Ihsoà Cristoà e„j zw¾n a„ènion.</w:t>
      </w:r>
    </w:p>
    <w:p w14:paraId="014A58FC" w14:textId="77777777" w:rsidR="00B723AF" w:rsidRPr="00B723AF" w:rsidRDefault="00B723AF" w:rsidP="00B723AF">
      <w:pPr>
        <w:spacing w:after="120" w:line="240" w:lineRule="auto"/>
        <w:jc w:val="both"/>
        <w:rPr>
          <w:rFonts w:ascii="Arial" w:eastAsia="Times New Roman" w:hAnsi="Arial" w:cs="Times New Roman"/>
          <w:bCs/>
          <w:kern w:val="0"/>
          <w:sz w:val="28"/>
          <w:szCs w:val="20"/>
          <w:lang w:eastAsia="it-IT"/>
          <w14:ligatures w14:val="none"/>
        </w:rPr>
      </w:pPr>
      <w:r w:rsidRPr="00B723AF">
        <w:rPr>
          <w:rFonts w:ascii="Arial" w:eastAsia="Times New Roman" w:hAnsi="Arial" w:cs="Times New Roman"/>
          <w:bCs/>
          <w:kern w:val="0"/>
          <w:sz w:val="28"/>
          <w:szCs w:val="20"/>
          <w:lang w:eastAsia="it-IT"/>
          <w14:ligatures w14:val="none"/>
        </w:rPr>
        <w:t>Ipsos vos in dilectione Dei servate</w:t>
      </w:r>
    </w:p>
    <w:p w14:paraId="1C4473F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lastRenderedPageBreak/>
        <w:t xml:space="preserve">Siamo chiamati da Giuda a conservarci nell’amore d Dio - </w:t>
      </w:r>
      <w:r w:rsidRPr="00B723AF">
        <w:rPr>
          <w:rFonts w:ascii="Greek" w:eastAsia="Times New Roman" w:hAnsi="Greek" w:cs="Times New Roman"/>
          <w:kern w:val="0"/>
          <w:sz w:val="26"/>
          <w:szCs w:val="26"/>
          <w:lang w:eastAsia="it-IT"/>
          <w14:ligatures w14:val="none"/>
        </w:rPr>
        <w:t>˜autoÝj ™n ¢g£pV qeoà thr»sate</w:t>
      </w:r>
      <w:r w:rsidRPr="00B723AF">
        <w:rPr>
          <w:rFonts w:ascii="Greek" w:eastAsia="Times New Roman" w:hAnsi="Greek" w:cs="Times New Roman"/>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 Ipsos vos in dilectione Dei servate –. Come ci si conserva nell’amore del Signore? Attraverso due vie. Rimanendo nella purissima verità di Cristo Gesù. Questa è la prima via. La seconda via è invece questa: rimanere per tutti i giorni in Dio e nella sua divina ed eterna carità. Si rimane nelle due vie, se si rimane nella Parola della Divina Rivelazione, prestando ad essa ogni obbedienza con tutto il cuore, tutta la mente, tutte le forze, con il dono e la consegna alla Parola di tutta la nostra vita. Come Cristo Gesù rimane nell’amore del Padre perché dall’eternità vive di ascolto della Parola del Padre, così anche il cristiano. Rimane nell’amore del Padre se rimane nella Parola di Cristo Gesù per tutto il tempo della sua sulla nostra terra. Perché Cristo Gesù è fedele al Padre se rimane nella Parola del Padre. mentre il cristiano è fedele se rimane fedele alla Parola di Cristo Gesù? Perché il Padre ha posto se stesso, tutto se stesso in Cristo Gesù. Nel suo Santo Spirito il Padre parla a noi attraverso Cristo Gesù. Cristo Gesù ha parlato a noi con voce umana. Lo Spirito Santo, così come ha fatto Baruc con Geremia, ha raccolto tutte le Parole di Cristo Gesù e per mezzo dei suoi Agiografi le ha consegnate a noi, perché la nostra obbedienza sia perfetta. </w:t>
      </w:r>
    </w:p>
    <w:p w14:paraId="0921C252"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Oggi non si può più rimanere nella carità di Dio. Perché non si può più rimanere? Perché non si può più rimanere nella Parola di Cristo Gesù. Perché non si può rimanere nella Parola di Cristo Gesù? Perché noi, come il re al tempo di Geremia e di Baruc, altro non stiamo facendo, se non tagliuzzare la Parola del Vangelo e bruciarla nel fuoco dei nostri pensieri.</w:t>
      </w:r>
    </w:p>
    <w:p w14:paraId="6F287EDE"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Oggi abbiamo noi tolto e cancellato la Parola di Cristo Gesù, Parola raccolta dallo Spirito Santo e consegnata ai suoi agiografi perché la fissassero sui rotoli del Vangelo e di tutto il Nuovo Testamento. Al suo posto abbiamo noi intronizzato una volontà di Dio mai a nessuno comunicata. Volontà di Dio che ognuno si immagina e partorisce dal suo cuore. È giusto che lo si gridi ai quattro venti: ogni volontà che noi diciamo essere di Dio, che contraddice, altera, modifica, cambia anche in solo trattino la Parola di Cristo Gesù a noi consegnata dallo Spirito Santo sui rotoli del Vangelo e di tutto Il Nuovo Testamento, mai potrà dirsi Parola di Dio. È parola che è generata e partorita o dal cuore dell’uomo o dal cuore di Satana. Come non c’è un altro Vangelo, così non c’è un'altra Parola di Dio.</w:t>
      </w:r>
    </w:p>
    <w:p w14:paraId="7F98003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Chi vuole rimanere nell’amore di Dio, deve rimanere nella Parola di Dio. La Parola di Dio fino alla consumazione dei secoli è quella di Gesù, raccolta dallo Spirito Santo e consegnata ai rotoli del Nuovo Testamento. Se una sola parola dei rotoli del Nuovo Testamento da noi viene manomessa, altera, modifica, trasformata, trascurata o anche odiata, in noi l’amore di Dio è imperfetto. Se poi siamo fuori della Parola, il nostro amoreo è morto o è inesistente. Amare Dio e obbedire alla Parola di Gesù, Parola non immaginata, ma consegnata ai rotoli del Nuovo testamento, sono una sola cosa, inseparabile in eterno. Questa inseparabilità tra amore e obbedienza alla Parola di Gesù oggi manca al cristiano. Crearla in ogni cuore è obbligo però di ogni credente in Cristo Gesù. Man mano che il credente in Cristo crea questa unità, deve aiutare ogni atro suo fratello a crearla nel suo cuore. </w:t>
      </w:r>
    </w:p>
    <w:p w14:paraId="054E613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2AF3EC85" w14:textId="77777777" w:rsidR="00B723AF" w:rsidRPr="00B723AF" w:rsidRDefault="00B723AF" w:rsidP="00B723AF">
      <w:pPr>
        <w:spacing w:after="120" w:line="240" w:lineRule="auto"/>
        <w:jc w:val="both"/>
        <w:rPr>
          <w:rFonts w:ascii="Arial" w:eastAsia="Times New Roman" w:hAnsi="Arial" w:cs="Times New Roman"/>
          <w:bCs/>
          <w:kern w:val="0"/>
          <w:sz w:val="28"/>
          <w:szCs w:val="20"/>
          <w:lang w:eastAsia="it-IT"/>
          <w14:ligatures w14:val="none"/>
        </w:rPr>
      </w:pPr>
      <w:r w:rsidRPr="00B723AF">
        <w:rPr>
          <w:rFonts w:ascii="Arial" w:eastAsia="Times New Roman" w:hAnsi="Arial" w:cs="Times New Roman"/>
          <w:bCs/>
          <w:kern w:val="0"/>
          <w:sz w:val="24"/>
          <w:szCs w:val="20"/>
          <w:lang w:eastAsia="it-IT"/>
          <w14:ligatures w14:val="none"/>
        </w:rPr>
        <w:t>Attendendo la misericordia del Signore nostro Gesù Cristo per la vita eterna</w:t>
      </w:r>
    </w:p>
    <w:p w14:paraId="6AC581FB" w14:textId="77777777" w:rsidR="00B723AF" w:rsidRPr="00B723AF" w:rsidRDefault="00B723AF" w:rsidP="00B723AF">
      <w:pPr>
        <w:autoSpaceDE w:val="0"/>
        <w:autoSpaceDN w:val="0"/>
        <w:adjustRightInd w:val="0"/>
        <w:spacing w:after="120" w:line="240" w:lineRule="auto"/>
        <w:rPr>
          <w:rFonts w:ascii="Greek" w:eastAsia="Times New Roman" w:hAnsi="Greek" w:cs="Greek"/>
          <w:bCs/>
          <w:kern w:val="0"/>
          <w:sz w:val="28"/>
          <w:szCs w:val="26"/>
          <w:lang w:eastAsia="it-IT"/>
          <w14:ligatures w14:val="none"/>
        </w:rPr>
      </w:pPr>
      <w:r w:rsidRPr="00B723AF">
        <w:rPr>
          <w:rFonts w:ascii="Greek" w:eastAsia="Times New Roman" w:hAnsi="Greek" w:cs="Greek"/>
          <w:bCs/>
          <w:kern w:val="0"/>
          <w:sz w:val="28"/>
          <w:szCs w:val="26"/>
          <w:lang w:eastAsia="it-IT"/>
          <w14:ligatures w14:val="none"/>
        </w:rPr>
        <w:lastRenderedPageBreak/>
        <w:t>prosdecÒmenoi tÕ œleoj toà kur…ou ¹mîn 'Ihsoà Cristoà e„j zw¾n a„ènion.</w:t>
      </w:r>
    </w:p>
    <w:p w14:paraId="361867F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Questa seconda parte del versetto – Attendendo la misericordia del Signore nostro Gesù Cristo per la vita eterna – </w:t>
      </w:r>
      <w:r w:rsidRPr="00B723AF">
        <w:rPr>
          <w:rFonts w:ascii="Greek" w:eastAsia="Times New Roman" w:hAnsi="Greek" w:cs="Greek"/>
          <w:kern w:val="0"/>
          <w:sz w:val="26"/>
          <w:szCs w:val="26"/>
          <w:lang w:eastAsia="it-IT"/>
          <w14:ligatures w14:val="none"/>
        </w:rPr>
        <w:t>prosdecÒmenoi tÕ œleoj toà kur…ou ¹mîn 'Ihsoà Cristoà e„j zw¾n a„ènion</w:t>
      </w:r>
      <w:r w:rsidRPr="00B723AF">
        <w:rPr>
          <w:rFonts w:ascii="Greek" w:eastAsia="Times New Roman" w:hAnsi="Greek" w:cs="Greek"/>
          <w:kern w:val="0"/>
          <w:sz w:val="28"/>
          <w:szCs w:val="26"/>
          <w:lang w:eastAsia="it-IT"/>
          <w14:ligatures w14:val="none"/>
        </w:rPr>
        <w:t>.</w:t>
      </w:r>
      <w:r w:rsidRPr="00B723AF">
        <w:rPr>
          <w:rFonts w:ascii="Arial" w:eastAsia="Times New Roman" w:hAnsi="Arial" w:cs="Times New Roman"/>
          <w:kern w:val="0"/>
          <w:sz w:val="24"/>
          <w:szCs w:val="20"/>
          <w:lang w:eastAsia="it-IT"/>
          <w14:ligatures w14:val="none"/>
        </w:rPr>
        <w:t xml:space="preserve"> – manca nella testo della Vulgata. Come si attende la manifestazione del Signore nostro Gesù Cristo per la vita eterna? Conservando ognuno se stesso nell’amore di Dio. Cristo Gesù, nostro Signore, dona sul Monte la Legge dell’amore, del purissimo amore verso Dio e amore vero l’uomo. Questa Legge è perfettissima. Ad essa nulla si potrà mai aggiungere e ad essa nulla si dovrà mai togliere. Anche se un uomo volesse aggiungere qualcosa alla Legge data da Cristo Gesù, non potrebbe. Mai si potrà perfezionare ciò che è perfettissimo, anzi divinamente perfettissimo. Si attende la misericordia del Signore nostro Gesù Cristo per la vita eterna, dimorando e rimanendo in questa Legge senza mai uscire da essa. Chi esce da questa Legge non attende e neanche può attendere la misericordia del Signore. Non si è conservato nell’amore di Dio. La misericordia di Dio si può attendere solo rimanendo nell’amore di Dio e crescendo in esso. </w:t>
      </w:r>
    </w:p>
    <w:p w14:paraId="6158D98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Sceso dal Monte, Gesù mostra ad ogni uomo come si vive nella Legge da Lui data. Manca ancora da mostrare come si vive la non resistenza al malvagio. Questa Legge la mostrerà vivendola come suo ultimo, supremo atto del suo amore verso Dio e verso gli uomini. Il Crocifisso è il compimento di tutta la Legge e di tutti i Profeti. Prima però di passare per questo ultimo, supremo atto di amore, Gesù dona due altri insegnamenti. Il primo riguarda il tradimento della sua Parola. Come scribi e farisei hanno tradito la Parola del Padre suo, così anche i suoi discepoli oggi, domani, sempre potranno tradire la sua Parola. Ogni anche più piccolo tradimento, rinnegamento, travisamento, cambiamento della Parola di Gesù fa sì che non si rimanga nell’amore del Padre e non rimanendo nell’amore del Padre neanche si può attendere la misericordia di Cristo Gesù nostro Signore. Ogni discepolo di Gesù sempre potrà trasformare la Parola di Dio in un imparaticcio di parole umane.</w:t>
      </w:r>
    </w:p>
    <w:p w14:paraId="289DDA6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secondo insegnamento riguarda i frutti che producono sia l’obbedienza alla Parola di Cristo Gesù e sia la disobbedienza ad essa. Poiché è Parola di Cristo Gesù raccolta dallo Spirito Santo e scritta per opera dei suoi Agiografi nei rotoli del Vangelo, essa mai potrà essere dichiarata falsa. Se la si dichiarasse falsa, è Cristo ed è lo Spirito Santo che verrebbero dichiarati falsi. Ma oggi con grande disinvoltura e ingannando il mondo intero, si insegna che la misericordia del Signore alla fine del tempo avvolgere ogni cuore e tutti saranno portati nel regno eterno del Signore. Questo significa dichiarare falsi, bugiardi, Dio di menzogna e non di verità, sia Cristo Gesù e sia lo Spirito Santo. Ma significherebbe ancora molto di più. Significherebbe che il Padre interviene oggi nella nostra storia per smentire sia il Figlio suo Unigenito, quel Figlio che ha obbedito alla Parola del Padre fino alla morte e alla morte di croce e smentirebbe anche lo Spirito Santo che ha mosso Cristo Gesù fino alla morte e alla morte di croce. Così facendo, smentirebbe la Croce di Cristo, dichiarandola inutile per la salvezza dell’uomo. Così agendo, il Padre smentirebbe anche se stesso. Dichiarerebbe al mondo intero che la sua Parola consegnata da Lui alla Legge, ai Profeti, ai Salmi, a  nulla serve e per questo Cristo Gesù è morto invano e per nulla. È morto obbedendo ad una Parola che è senza alcun valore presso il Padre. Invece noi crediamo che la Parola di Dio, la Parola di Cristo Gesù rimane eternamente vera. Crediamo che la morte di Cristo per crocifissione è la sola </w:t>
      </w:r>
      <w:r w:rsidRPr="00B723AF">
        <w:rPr>
          <w:rFonts w:ascii="Arial" w:eastAsia="Times New Roman" w:hAnsi="Arial" w:cs="Times New Roman"/>
          <w:kern w:val="0"/>
          <w:sz w:val="24"/>
          <w:szCs w:val="20"/>
          <w:lang w:eastAsia="it-IT"/>
          <w14:ligatures w14:val="none"/>
        </w:rPr>
        <w:lastRenderedPageBreak/>
        <w:t>chiave che apre per noi le porte della salvezza. La salvezza diviene nostra per la fede in Cristo Gesù e camminando noi di fede in fede, sempre però rimanendo sulla strada stretta della sua Parola.</w:t>
      </w:r>
    </w:p>
    <w:p w14:paraId="4ACF4F8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Chi vuole attendere la vita eterna, deve rimanere nell’amore di Dio. Si rimane nell’amore di Dio, rimanendo e dimorando nella Parola di Cristo Gesù, in tutta la Parola di Cristo Gesù, senza nulla togliere e nulla aggiungere. </w:t>
      </w:r>
    </w:p>
    <w:p w14:paraId="0E2B69F5"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misericordia è dono del Signore perché promessa a tutti. Nessuno ha diritto di accedere alla misericordia del Signore. Lui nel suo grande amore, nella sua infinita misericordia, </w:t>
      </w:r>
      <w:r w:rsidRPr="00B723AF">
        <w:rPr>
          <w:rFonts w:ascii="Arial" w:eastAsia="Times New Roman" w:hAnsi="Arial" w:cs="Times New Roman"/>
          <w:b/>
          <w:kern w:val="0"/>
          <w:sz w:val="24"/>
          <w:szCs w:val="20"/>
          <w:lang w:eastAsia="it-IT"/>
          <w14:ligatures w14:val="none"/>
        </w:rPr>
        <w:t>ha promesso la vita eterna ad ogni uomo, a condizione che ci si converta, si creda in Cristo Gesù, si viva secondo la sua Parola.</w:t>
      </w:r>
      <w:r w:rsidRPr="00B723AF">
        <w:rPr>
          <w:rFonts w:ascii="Arial" w:eastAsia="Times New Roman" w:hAnsi="Arial" w:cs="Times New Roman"/>
          <w:kern w:val="0"/>
          <w:sz w:val="24"/>
          <w:szCs w:val="20"/>
          <w:lang w:eastAsia="it-IT"/>
          <w14:ligatures w14:val="none"/>
        </w:rPr>
        <w:t xml:space="preserve"> Osservate le condizioni divine per ottenere la misericordia del Signore, il Signore deve dare la vita eterna per giustizia. </w:t>
      </w:r>
      <w:r w:rsidRPr="00B723AF">
        <w:rPr>
          <w:rFonts w:ascii="Arial" w:eastAsia="Times New Roman" w:hAnsi="Arial" w:cs="Times New Roman"/>
          <w:b/>
          <w:kern w:val="0"/>
          <w:sz w:val="24"/>
          <w:szCs w:val="20"/>
          <w:lang w:eastAsia="it-IT"/>
          <w14:ligatures w14:val="none"/>
        </w:rPr>
        <w:t>La deve dare per giustizia a tutti coloro che hanno osservato sino alla fine dei loro giorni le condizioni poste da Lui.</w:t>
      </w:r>
      <w:r w:rsidRPr="00B723AF">
        <w:rPr>
          <w:rFonts w:ascii="Arial" w:eastAsia="Times New Roman" w:hAnsi="Arial" w:cs="Times New Roman"/>
          <w:kern w:val="0"/>
          <w:sz w:val="24"/>
          <w:szCs w:val="20"/>
          <w:lang w:eastAsia="it-IT"/>
          <w14:ligatures w14:val="none"/>
        </w:rPr>
        <w:t xml:space="preserve"> </w:t>
      </w:r>
    </w:p>
    <w:p w14:paraId="328C830B"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Oggi di tutto questo divino mistero tutto si sta cancellando. Il cristiano si sta trasformando in cavalletta e delle verità contenute nella Parola tutto stritola e tutto divora. Allora le cavallette non lasciarono neanche un filo d’erba verde. Oggi il cristiano non sta lasciando della verità della Parola neanche un traccia della sua esistenza. </w:t>
      </w:r>
    </w:p>
    <w:p w14:paraId="538C08D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Storia di ieri, ma anche storia di oggi e di sempre. Sempre i figli di Dio, divenuti figli del diavolo, come cavallette affamate divorano la verità della Parola del Signore fin dalle radici. È questa la durissima lotta dei figli della luce contro i figli delle tenebre. Sempre i figli della luce deve seminare nella Chiesa e nei cuori il buon seme della Parola di Cristo Gesù. Se  loro non seminano, la Chiesa diviene simile ad un deserto cocente. Non si troverà più in essa la vera Parola del Signore. Per i figli della luce non solo è obbligo rimanere essi sempre nella Parola per non divenire figli delle tenebre. Devono anche seminare sempre in ogni luogo e in ogni tempo la Parola del Signore. Quanto l’Apostolo Timoteo insegna al Vescovo Timoteo, vale anche per ogni figlio della luce. Da questo conosciamo i figli della luce dai figli delle tenebre: dalla Parola del Vangelo che sempre essi seminano secondo le verità della Sana Dottrina. Chi non semina, non è figlio della luce.</w:t>
      </w:r>
    </w:p>
    <w:p w14:paraId="3E3B599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semina del Vangelo nella Chiesa è nel mondo è vero ministero di luce.</w:t>
      </w:r>
    </w:p>
    <w:p w14:paraId="05E91F59"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5B6447D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bookmarkStart w:id="141" w:name="_Toc118017682"/>
      <w:r w:rsidRPr="00B723AF">
        <w:rPr>
          <w:rFonts w:ascii="Arial" w:eastAsia="Times New Roman" w:hAnsi="Arial" w:cs="Times New Roman"/>
          <w:kern w:val="0"/>
          <w:sz w:val="24"/>
          <w:szCs w:val="20"/>
          <w:lang w:eastAsia="it-IT"/>
          <w14:ligatures w14:val="none"/>
        </w:rPr>
        <w:t>Lettera di giuda versetto 1,22</w:t>
      </w:r>
      <w:bookmarkEnd w:id="141"/>
    </w:p>
    <w:p w14:paraId="3125BB68" w14:textId="77777777" w:rsidR="00B723AF" w:rsidRPr="00B723AF" w:rsidRDefault="00B723AF" w:rsidP="00B723AF">
      <w:pPr>
        <w:spacing w:after="120" w:line="240" w:lineRule="auto"/>
        <w:jc w:val="both"/>
        <w:rPr>
          <w:rFonts w:ascii="Arial" w:eastAsia="Times New Roman" w:hAnsi="Arial" w:cs="Times New Roman"/>
          <w:kern w:val="0"/>
          <w:sz w:val="24"/>
          <w:szCs w:val="20"/>
          <w:lang w:val="la-Latn" w:eastAsia="it-IT"/>
          <w14:ligatures w14:val="none"/>
        </w:rPr>
      </w:pPr>
      <w:bookmarkStart w:id="142" w:name="_Toc118017683"/>
      <w:r w:rsidRPr="00B723AF">
        <w:rPr>
          <w:rFonts w:ascii="Arial" w:eastAsia="Times New Roman" w:hAnsi="Arial" w:cs="Times New Roman"/>
          <w:kern w:val="0"/>
          <w:sz w:val="24"/>
          <w:szCs w:val="20"/>
          <w:lang w:val="la-Latn" w:eastAsia="it-IT"/>
          <w14:ligatures w14:val="none"/>
        </w:rPr>
        <w:t>Et hos quidem arguite iudicatos</w:t>
      </w:r>
      <w:bookmarkEnd w:id="142"/>
    </w:p>
    <w:p w14:paraId="0F93619F" w14:textId="77777777" w:rsidR="00B723AF" w:rsidRPr="00B723AF" w:rsidRDefault="00B723AF" w:rsidP="00B723AF">
      <w:pPr>
        <w:spacing w:after="120" w:line="240" w:lineRule="auto"/>
        <w:jc w:val="both"/>
        <w:rPr>
          <w:rFonts w:ascii="Greek" w:eastAsia="Times New Roman" w:hAnsi="Greek" w:cs="Times New Roman"/>
          <w:kern w:val="0"/>
          <w:sz w:val="24"/>
          <w:szCs w:val="20"/>
          <w:lang w:val="la-Latn" w:eastAsia="it-IT"/>
          <w14:ligatures w14:val="none"/>
        </w:rPr>
      </w:pPr>
      <w:bookmarkStart w:id="143" w:name="_Toc118017684"/>
      <w:r w:rsidRPr="00B723AF">
        <w:rPr>
          <w:rFonts w:ascii="Greek" w:eastAsia="Times New Roman" w:hAnsi="Greek" w:cs="Times New Roman"/>
          <w:kern w:val="0"/>
          <w:sz w:val="24"/>
          <w:szCs w:val="20"/>
          <w:lang w:val="la-Latn" w:eastAsia="it-IT"/>
          <w14:ligatures w14:val="none"/>
        </w:rPr>
        <w:t xml:space="preserve">kaˆ oÞj </w:t>
      </w:r>
      <w:r w:rsidRPr="00B723AF">
        <w:rPr>
          <w:rFonts w:ascii="Greek" w:eastAsia="Times New Roman" w:hAnsi="Greek" w:cs="Greek"/>
          <w:kern w:val="0"/>
          <w:sz w:val="24"/>
          <w:szCs w:val="26"/>
          <w:lang w:val="la-Latn" w:eastAsia="it-IT"/>
          <w14:ligatures w14:val="none"/>
        </w:rPr>
        <w:t>mV</w:t>
      </w:r>
      <w:r w:rsidRPr="00B723AF">
        <w:rPr>
          <w:rFonts w:ascii="Greek" w:eastAsia="Times New Roman" w:hAnsi="Greek" w:cs="Greek"/>
          <w:kern w:val="0"/>
          <w:sz w:val="24"/>
          <w:szCs w:val="20"/>
          <w:lang w:val="la-Latn" w:eastAsia="it-IT"/>
          <w14:ligatures w14:val="none"/>
        </w:rPr>
        <w:t>d</w:t>
      </w:r>
      <w:r w:rsidRPr="00B723AF">
        <w:rPr>
          <w:rFonts w:ascii="Greek" w:eastAsia="Times New Roman" w:hAnsi="Greek" w:cs="Times New Roman"/>
          <w:kern w:val="0"/>
          <w:sz w:val="24"/>
          <w:szCs w:val="20"/>
          <w:lang w:val="la-Latn" w:eastAsia="it-IT"/>
          <w14:ligatures w14:val="none"/>
        </w:rPr>
        <w:t>e</w:t>
      </w:r>
      <w:r w:rsidRPr="00B723AF">
        <w:rPr>
          <w:rFonts w:ascii="Greek" w:eastAsia="Times New Roman" w:hAnsi="Greek" w:cs="Greek"/>
          <w:kern w:val="0"/>
          <w:sz w:val="24"/>
          <w:szCs w:val="20"/>
          <w:lang w:val="la-Latn" w:eastAsia="it-IT"/>
          <w14:ligatures w14:val="none"/>
        </w:rPr>
        <w:t xml:space="preserve">n </w:t>
      </w:r>
      <w:r w:rsidRPr="00B723AF">
        <w:rPr>
          <w:rFonts w:ascii="Greek" w:eastAsia="Times New Roman" w:hAnsi="Greek" w:cs="Times New Roman"/>
          <w:kern w:val="0"/>
          <w:sz w:val="24"/>
          <w:szCs w:val="20"/>
          <w:lang w:val="la-Latn" w:eastAsia="it-IT"/>
          <w14:ligatures w14:val="none"/>
        </w:rPr>
        <w:t>™le©te diakrinomšnouj,</w:t>
      </w:r>
      <w:bookmarkEnd w:id="143"/>
    </w:p>
    <w:p w14:paraId="2414C64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Siate misericordiosi verso quelli che sono indecisi (c. 22).</w:t>
      </w:r>
    </w:p>
    <w:p w14:paraId="4C06C65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Cosa vuole insegnare ai discepoli di Gesù Giuda, esortandoli a essere misericordiosi verso quelli che sono indecisi -</w:t>
      </w:r>
      <w:r w:rsidRPr="00B723AF">
        <w:rPr>
          <w:rFonts w:ascii="Arial" w:eastAsia="Times New Roman" w:hAnsi="Arial" w:cs="Times New Roman"/>
          <w:kern w:val="0"/>
          <w:sz w:val="24"/>
          <w:szCs w:val="20"/>
          <w:lang w:val="la-Latn" w:eastAsia="it-IT"/>
          <w14:ligatures w14:val="none"/>
        </w:rPr>
        <w:t xml:space="preserve"> Et hos quidem arguite iudicatos</w:t>
      </w:r>
      <w:r w:rsidRPr="00B723AF">
        <w:rPr>
          <w:rFonts w:ascii="Arial" w:eastAsia="Times New Roman" w:hAnsi="Arial" w:cs="Times New Roman"/>
          <w:kern w:val="0"/>
          <w:sz w:val="24"/>
          <w:szCs w:val="20"/>
          <w:lang w:eastAsia="it-IT"/>
          <w14:ligatures w14:val="none"/>
        </w:rPr>
        <w:t xml:space="preserve"> – </w:t>
      </w:r>
      <w:r w:rsidRPr="00B723AF">
        <w:rPr>
          <w:rFonts w:ascii="Greek" w:eastAsia="Times New Roman" w:hAnsi="Greek" w:cs="Times New Roman"/>
          <w:kern w:val="0"/>
          <w:sz w:val="24"/>
          <w:szCs w:val="20"/>
          <w:lang w:eastAsia="it-IT"/>
          <w14:ligatures w14:val="none"/>
        </w:rPr>
        <w:t xml:space="preserve">kaˆ oÞj mVden ™le©te diakrinomšnouj, </w:t>
      </w:r>
      <w:r w:rsidRPr="00B723AF">
        <w:rPr>
          <w:rFonts w:ascii="Arial" w:eastAsia="Times New Roman" w:hAnsi="Arial" w:cs="Times New Roman"/>
          <w:kern w:val="0"/>
          <w:sz w:val="24"/>
          <w:szCs w:val="20"/>
          <w:lang w:eastAsia="it-IT"/>
          <w14:ligatures w14:val="none"/>
        </w:rPr>
        <w:t xml:space="preserve">–? Chi è l’indeciso? Colui che in ogni cosa manca del necessario discernimento e per questo è incapace di prendere una decisione secondo verità. Con queste persone si deve essere misericordiosi. Un buon discepolo di Gesù non si prende cura delle pecore che stanno bene in salute. Lui, imitando il suo Signore, che è il Buon Pastore, così come si rivela nel profeta </w:t>
      </w:r>
      <w:r w:rsidRPr="00B723AF">
        <w:rPr>
          <w:rFonts w:ascii="Arial" w:eastAsia="Times New Roman" w:hAnsi="Arial" w:cs="Times New Roman"/>
          <w:kern w:val="0"/>
          <w:sz w:val="24"/>
          <w:szCs w:val="20"/>
          <w:lang w:eastAsia="it-IT"/>
          <w14:ligatures w14:val="none"/>
        </w:rPr>
        <w:lastRenderedPageBreak/>
        <w:t>Ezechiele, si deve prendere cura con grande amore di ogni pecora. Mai deve cadere nella tentazione di curare quelle sane e di abbandonare a se stesse le ammalate.</w:t>
      </w:r>
    </w:p>
    <w:p w14:paraId="3AF3D4D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Nel corpo di Cristo il forte deve essere vita del debole, il deciso vita dell’indeciso, il ricco vita del povero, il santo vita del peccatore, il maestro vita di colui che non conosce i misteri di Dio, chi sa consolare vita degli afflitti, chi vive di grande speranza vita per chi è senza speranza.  Questo potrà accadere, accadrà, se ognuno vive la Legge della Carità così come ci è stata insegnata dall’Apostolo Paolo sia nella Prima Lettera ai Corinzi e sia anche nella Lettera ai Romani.</w:t>
      </w:r>
    </w:p>
    <w:p w14:paraId="37382E4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Il cristiano è chiamato a rivestirsi di tutta la carità di Cristo Gesù se vuole essere misericordioso come il suo Signore, come il suo Pastore è misericordioso. Senza la carità di Cristo nel cuore, nessun discepolo potrà amare come ama il buon Pastore, pronto sempre a dare la vita per le sue pecore. Cristo Gesù è vero albero di carità e sempre produce frutti di carità. Se il cristiano, diviene anche lui in Cristo vero albero di carità, sempre lui produrrà veri frutti di carità. Ogni albero produce secondo la sua natura. Ecco la vocazione del cristiano: divenire albero di carità, albero di compassione, albero di misericordia, albero di pietà, albero di verità, albero di giustizia, albero di Cristo per produrre i frutti di Cristo. La sua è vocazione altissima. </w:t>
      </w:r>
    </w:p>
    <w:p w14:paraId="0153C677" w14:textId="77777777" w:rsidR="00B723AF" w:rsidRPr="00B723AF" w:rsidRDefault="00B723AF" w:rsidP="00B723AF">
      <w:pPr>
        <w:spacing w:after="120" w:line="240" w:lineRule="auto"/>
        <w:jc w:val="both"/>
        <w:rPr>
          <w:rFonts w:ascii="Arial" w:eastAsia="Times New Roman" w:hAnsi="Arial" w:cs="Times New Roman"/>
          <w:b/>
          <w:kern w:val="0"/>
          <w:sz w:val="24"/>
          <w:szCs w:val="20"/>
          <w:lang w:eastAsia="it-IT"/>
          <w14:ligatures w14:val="none"/>
        </w:rPr>
      </w:pPr>
    </w:p>
    <w:p w14:paraId="05F17BF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bookmarkStart w:id="144" w:name="_Toc118017685"/>
      <w:r w:rsidRPr="00B723AF">
        <w:rPr>
          <w:rFonts w:ascii="Arial" w:eastAsia="Times New Roman" w:hAnsi="Arial" w:cs="Times New Roman"/>
          <w:kern w:val="0"/>
          <w:sz w:val="24"/>
          <w:szCs w:val="20"/>
          <w:lang w:eastAsia="it-IT"/>
          <w14:ligatures w14:val="none"/>
        </w:rPr>
        <w:t>Lettera di giuda versetto 1,23</w:t>
      </w:r>
      <w:bookmarkEnd w:id="144"/>
    </w:p>
    <w:p w14:paraId="1C2D0660" w14:textId="77777777" w:rsidR="00B723AF" w:rsidRPr="00B723AF" w:rsidRDefault="00B723AF" w:rsidP="00B723AF">
      <w:pPr>
        <w:spacing w:after="120" w:line="240" w:lineRule="auto"/>
        <w:jc w:val="both"/>
        <w:rPr>
          <w:rFonts w:ascii="Arial" w:eastAsia="Times New Roman" w:hAnsi="Arial" w:cs="Times New Roman"/>
          <w:kern w:val="0"/>
          <w:sz w:val="24"/>
          <w:szCs w:val="20"/>
          <w:lang w:val="la-Latn" w:eastAsia="it-IT"/>
          <w14:ligatures w14:val="none"/>
        </w:rPr>
      </w:pPr>
      <w:bookmarkStart w:id="145" w:name="_Toc118017686"/>
      <w:r w:rsidRPr="00B723AF">
        <w:rPr>
          <w:rFonts w:ascii="Arial" w:eastAsia="Times New Roman" w:hAnsi="Arial" w:cs="Times New Roman"/>
          <w:kern w:val="0"/>
          <w:sz w:val="24"/>
          <w:szCs w:val="20"/>
          <w:lang w:val="la-Latn" w:eastAsia="it-IT"/>
          <w14:ligatures w14:val="none"/>
        </w:rPr>
        <w:t>Illos vero salvate de igne rapientes</w:t>
      </w:r>
      <w:bookmarkEnd w:id="145"/>
    </w:p>
    <w:p w14:paraId="065A61D6" w14:textId="77777777" w:rsidR="00B723AF" w:rsidRPr="00B723AF" w:rsidRDefault="00B723AF" w:rsidP="00B723AF">
      <w:pPr>
        <w:spacing w:after="120" w:line="240" w:lineRule="auto"/>
        <w:jc w:val="both"/>
        <w:rPr>
          <w:rFonts w:ascii="Greek" w:eastAsia="Times New Roman" w:hAnsi="Greek" w:cs="Times New Roman"/>
          <w:kern w:val="0"/>
          <w:sz w:val="24"/>
          <w:szCs w:val="20"/>
          <w:lang w:val="la-Latn" w:eastAsia="it-IT"/>
          <w14:ligatures w14:val="none"/>
        </w:rPr>
      </w:pPr>
      <w:bookmarkStart w:id="146" w:name="_Toc118017687"/>
      <w:r w:rsidRPr="00B723AF">
        <w:rPr>
          <w:rFonts w:ascii="Greek" w:eastAsia="Times New Roman" w:hAnsi="Greek" w:cs="Times New Roman"/>
          <w:kern w:val="0"/>
          <w:sz w:val="24"/>
          <w:szCs w:val="20"/>
          <w:lang w:val="la-Latn" w:eastAsia="it-IT"/>
          <w14:ligatures w14:val="none"/>
        </w:rPr>
        <w:t>oÞj d sózete ™k purÕj ¡rp£zontej,</w:t>
      </w:r>
      <w:bookmarkEnd w:id="146"/>
    </w:p>
    <w:p w14:paraId="5467F17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E salvateli strappandoli dal fuoco.</w:t>
      </w:r>
    </w:p>
    <w:p w14:paraId="32A77CE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b/>
          <w:kern w:val="0"/>
          <w:sz w:val="24"/>
          <w:szCs w:val="20"/>
          <w:lang w:eastAsia="it-IT"/>
          <w14:ligatures w14:val="none"/>
        </w:rPr>
        <w:t xml:space="preserve"> </w:t>
      </w:r>
      <w:r w:rsidRPr="00B723AF">
        <w:rPr>
          <w:rFonts w:ascii="Arial" w:eastAsia="Times New Roman" w:hAnsi="Arial" w:cs="Times New Roman"/>
          <w:kern w:val="0"/>
          <w:sz w:val="24"/>
          <w:szCs w:val="20"/>
          <w:lang w:eastAsia="it-IT"/>
          <w14:ligatures w14:val="none"/>
        </w:rPr>
        <w:t xml:space="preserve">Comprendiamo quanto Giuda ci vuole insegnare – E salvateli strappandoli dal fuoco – </w:t>
      </w:r>
      <w:r w:rsidRPr="00B723AF">
        <w:rPr>
          <w:rFonts w:ascii="Arial" w:eastAsia="Times New Roman" w:hAnsi="Arial" w:cs="Times New Roman"/>
          <w:kern w:val="0"/>
          <w:sz w:val="24"/>
          <w:szCs w:val="20"/>
          <w:lang w:val="la-Latn" w:eastAsia="it-IT"/>
          <w14:ligatures w14:val="none"/>
        </w:rPr>
        <w:t xml:space="preserve">Illos vero salvate de igne rapientes </w:t>
      </w:r>
      <w:r w:rsidRPr="00B723AF">
        <w:rPr>
          <w:rFonts w:ascii="Arial" w:eastAsia="Times New Roman" w:hAnsi="Arial" w:cs="Times New Roman"/>
          <w:kern w:val="0"/>
          <w:sz w:val="24"/>
          <w:szCs w:val="20"/>
          <w:lang w:eastAsia="it-IT"/>
          <w14:ligatures w14:val="none"/>
        </w:rPr>
        <w:t xml:space="preserve">– </w:t>
      </w:r>
      <w:r w:rsidRPr="00B723AF">
        <w:rPr>
          <w:rFonts w:ascii="Greek" w:eastAsia="Times New Roman" w:hAnsi="Greek" w:cs="Times New Roman"/>
          <w:kern w:val="0"/>
          <w:sz w:val="24"/>
          <w:szCs w:val="20"/>
          <w:lang w:val="la-Latn" w:eastAsia="it-IT"/>
          <w14:ligatures w14:val="none"/>
        </w:rPr>
        <w:t>oÞj d sózete ™k purÕj ¡rp£zontej</w:t>
      </w:r>
      <w:r w:rsidRPr="00B723AF">
        <w:rPr>
          <w:rFonts w:ascii="Arial" w:eastAsia="Times New Roman" w:hAnsi="Arial" w:cs="Times New Roman"/>
          <w:kern w:val="0"/>
          <w:sz w:val="24"/>
          <w:szCs w:val="20"/>
          <w:lang w:eastAsia="it-IT"/>
          <w14:ligatures w14:val="none"/>
        </w:rPr>
        <w:t xml:space="preserve"> – se conosciamo la realtà del peccato e la fornace ardente nella quale precipita chi cade in esso. Tutti i profeti sono mandati dal Signore per strappare il suo popolo dal fuoco distruttore dell’idolatra e dell’immoralità nella quale esso non era caduto, vi cadeva sempre. Alcuni esempi potranno aiutarci perché noi comprendiamo la gravità del peccato e le infinite morti che un solo peccato, un solo atto di stoltezza, un solo moto di superbia può generare nella storia. </w:t>
      </w:r>
    </w:p>
    <w:p w14:paraId="5E703051"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t xml:space="preserve">Ogni profeta si trova dinanzi ad un particolare fuoco dal quale lui deve strappare ogni cuore. Purtroppo sappiamo che quando i cuori sono immersi nell’idolatria e nell’immoralità quasi sempre diventano duri come pietra e si ostinano nel male senza più ritorno indietro. Il Signore aveva mandato Mosè per liberare il faraone e tutto l’Egitto dal fuoco della loro zoolatria, idolatria, feticismo, immoralità. La sua ostinazione, il suo cuore indurito lo hanno portato ad annegare con tutto il suo esercito nel fuoco del Mar Rosso. Gesù è venuto per strappare l’intera umanità dal fuoco della sua stoltezza, insipienza, zoolatria, idolatria, ateismo, immoralità, morti senza fine, guerre ininterrotte. Il cuore più duro del granito e l’ostinazione nel male, al quale si aggiunge anche il peccato contro lo Spirito Santo, fanno sì che ogni giorno l’umanità venga consumata dal fuoco della sua superbia e da ogni altro vizio. La superbia ha trasformato oggi l’uomo da datore di vita in datore di morte, di ogni morte. Ogni cristiano, poiché partecipa in Cristo, con Cristo, per Cristo del ministero del sacerdozio, della regalità e della profezia, lui è chiamato in Cristo, dimorando sempre in Cristo, facendosi sua voce, a liberare oggi e fino al giorno della parusia il </w:t>
      </w:r>
      <w:r w:rsidRPr="00B723AF">
        <w:rPr>
          <w:rFonts w:ascii="Arial" w:eastAsia="Times New Roman" w:hAnsi="Arial" w:cs="Times New Roman"/>
          <w:bCs/>
          <w:kern w:val="0"/>
          <w:sz w:val="24"/>
          <w:szCs w:val="20"/>
          <w:lang w:eastAsia="it-IT"/>
          <w14:ligatures w14:val="none"/>
        </w:rPr>
        <w:lastRenderedPageBreak/>
        <w:t xml:space="preserve">mondo dall’inferno delle sue trasgressioni e dei suoi vizi. Oggi però avendo il cristiano dichiarato inferno il Paradiso e il Paradiso inferno, sta condannando l’umanità a bruciare nel fuoco del male. Anziché vivere il ministero della profezia, sta vivendo il ministero dell’anti-profezia, facendo l’anti-profezia come vera Parola di Dio. Oggi la falsa profezia, l’anti-profezia, la parola di menzogna, la falsità, l’inganno, propinati come purissima Parola del Signore, stanno sempre più accendendo la fornace con un fuoco così ardente che non solo quanti sono precipitati in essa vengono subito resi cenere, ma anche quanti stanno a contemplare il fuoco. O il cristiano riprende la sua retta fede nella Parola di Dio e di Cristo Gesù, contenuta nella lettera della Scrittura, o sarà uno che alimenta il fuoco della fornace del peccato, nella quale ogni giorno finisce buona parte dell’umanità. Il ministero del cristiano è uno solo: spegnere il fuoco dell’anti-parola, dell’anti-profezia, di tutti quei falsi oracoli che oggi risuonano sulla bocca dei suoi fratelli cristiani, sia di alta condizione e sia di bassa e che stanno portando al collasso la stessa umanità, senza risparmiare alcuno. È grande la missione del cristiano. Per molti lo spegnimento del fuoco dipende dalla sua profezia. Per lui molti potranno essere strappati dal fuoco e per lui molti possono essere scaraventati in esso. Ogni discepolo di Gesù è chiamato a scegliere: spegnere o vivificare la fornace del fuoco. Strappare dalla fornace o gettare in essa. Oggi moltissimi hanno scelto di vivifica la fornace e di gettare in essa quanti più uomini possono. Altri hanno scelto di non scegliere. Non scegliendo, hanno scelto di lasciare accesa la fornace, permettendo così che molti uomini finiscano dentro. Pochi hanno scelto di strappare dalla fornace e anche di spegnere il fuoco. Il rischio è uno solo: dinanzi all’immane lavoro potrebbero scoraggiarsi e abbandonare ogni cosa. Lo Spirito Santo li renda forti, anzi fortissimi, perché mai desistano, mai si stanchino, mai si arrendano. Finché ci sarà anche un solo vero profeta in Cristo, per Cristo, con Cristo, sempre la vera Parola del Signore sarà una lampada che indicherà ad ogni uomo la via della vera vita e della vera salvezza. </w:t>
      </w:r>
    </w:p>
    <w:p w14:paraId="10FA7150" w14:textId="77777777" w:rsidR="00B723AF" w:rsidRPr="00B723AF" w:rsidRDefault="00B723AF" w:rsidP="00B723AF">
      <w:pPr>
        <w:spacing w:after="120" w:line="240" w:lineRule="auto"/>
        <w:jc w:val="both"/>
        <w:rPr>
          <w:rFonts w:ascii="Arial" w:eastAsia="Times New Roman" w:hAnsi="Arial" w:cs="Times New Roman"/>
          <w:bCs/>
          <w:kern w:val="0"/>
          <w:sz w:val="24"/>
          <w:szCs w:val="24"/>
          <w:lang w:eastAsia="it-IT"/>
          <w14:ligatures w14:val="none"/>
        </w:rPr>
      </w:pPr>
      <w:r w:rsidRPr="00B723AF">
        <w:rPr>
          <w:rFonts w:ascii="Arial" w:eastAsia="Times New Roman" w:hAnsi="Arial" w:cs="Times New Roman"/>
          <w:bCs/>
          <w:kern w:val="0"/>
          <w:sz w:val="24"/>
          <w:szCs w:val="24"/>
          <w:lang w:eastAsia="it-IT"/>
          <w14:ligatures w14:val="none"/>
        </w:rPr>
        <w:t xml:space="preserve">Di altri infine abbiate compassione con timore, stando lontani perfino dai vestiti, contaminati dal loro corpo (v. 23). </w:t>
      </w:r>
    </w:p>
    <w:p w14:paraId="72D9D463" w14:textId="77777777" w:rsidR="00B723AF" w:rsidRPr="00B723AF" w:rsidRDefault="00B723AF" w:rsidP="00B723AF">
      <w:pPr>
        <w:autoSpaceDE w:val="0"/>
        <w:autoSpaceDN w:val="0"/>
        <w:adjustRightInd w:val="0"/>
        <w:spacing w:after="120" w:line="240" w:lineRule="auto"/>
        <w:rPr>
          <w:rFonts w:ascii="Greek" w:eastAsia="Times New Roman" w:hAnsi="Greek" w:cs="Greek"/>
          <w:bCs/>
          <w:kern w:val="0"/>
          <w:sz w:val="24"/>
          <w:szCs w:val="24"/>
          <w:lang w:eastAsia="it-IT"/>
          <w14:ligatures w14:val="none"/>
        </w:rPr>
      </w:pPr>
      <w:r w:rsidRPr="00B723AF">
        <w:rPr>
          <w:rFonts w:ascii="Greek" w:eastAsia="Times New Roman" w:hAnsi="Greek" w:cs="Greek"/>
          <w:bCs/>
          <w:kern w:val="0"/>
          <w:sz w:val="24"/>
          <w:szCs w:val="24"/>
          <w:lang w:eastAsia="it-IT"/>
          <w14:ligatures w14:val="none"/>
        </w:rPr>
        <w:t>oÞj d</w:t>
      </w:r>
      <w:r w:rsidRPr="00B723AF">
        <w:rPr>
          <w:rFonts w:ascii="Greek" w:eastAsia="Times New Roman" w:hAnsi="Greek" w:cs="Greek"/>
          <w:bCs/>
          <w:kern w:val="0"/>
          <w:sz w:val="24"/>
          <w:szCs w:val="24"/>
          <w:lang w:val="el-GR" w:eastAsia="it-IT"/>
          <w14:ligatures w14:val="none"/>
        </w:rPr>
        <w:t></w:t>
      </w:r>
      <w:r w:rsidRPr="00B723AF">
        <w:rPr>
          <w:rFonts w:ascii="Greek" w:eastAsia="Times New Roman" w:hAnsi="Greek" w:cs="Greek"/>
          <w:bCs/>
          <w:kern w:val="0"/>
          <w:sz w:val="24"/>
          <w:szCs w:val="24"/>
          <w:lang w:eastAsia="it-IT"/>
          <w14:ligatures w14:val="none"/>
        </w:rPr>
        <w:t xml:space="preserve"> ™le©te ™n fÒbJ, misoàntej kaˆ tÕn ¢pÕ tÁj sarkÕj ™spilwmšnon citîna.</w:t>
      </w:r>
    </w:p>
    <w:p w14:paraId="29B5E15D" w14:textId="77777777" w:rsidR="00B723AF" w:rsidRPr="00B723AF" w:rsidRDefault="00B723AF" w:rsidP="00B723AF">
      <w:pPr>
        <w:spacing w:after="120" w:line="240" w:lineRule="auto"/>
        <w:jc w:val="both"/>
        <w:rPr>
          <w:rFonts w:ascii="Arial" w:eastAsia="Times New Roman" w:hAnsi="Arial" w:cs="Times New Roman"/>
          <w:bCs/>
          <w:kern w:val="0"/>
          <w:sz w:val="24"/>
          <w:szCs w:val="24"/>
          <w:lang w:val="la-Latn" w:eastAsia="it-IT"/>
          <w14:ligatures w14:val="none"/>
        </w:rPr>
      </w:pPr>
      <w:r w:rsidRPr="00B723AF">
        <w:rPr>
          <w:rFonts w:ascii="Arial" w:eastAsia="Times New Roman" w:hAnsi="Arial" w:cs="Times New Roman"/>
          <w:bCs/>
          <w:kern w:val="0"/>
          <w:sz w:val="24"/>
          <w:szCs w:val="24"/>
          <w:lang w:val="la-Latn" w:eastAsia="it-IT"/>
          <w14:ligatures w14:val="none"/>
        </w:rPr>
        <w:t>aliis autem miseremini in timore odientes et eam quae carnalis est maculatam tunicam</w:t>
      </w:r>
    </w:p>
    <w:p w14:paraId="419368F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Nel Nuovo Testamento, l’Apostolo Paolo applica lo stesso principio al grave peccato di scandalo. Lui vedeva questo peccato in tutto simile al lievito. Come il lievito, se messo nella pasta, la fermenta tutta, così è del peccato dello scandalo. Se noi lasciamo che viva nella comunità, in brevissimo tempo tutta la comunità potrà venire contagiata. L’Apostolo comanda che colui che si è macchiato di una così grave colpa, venga allontanato dalla comunità in vista di un suo pentimento. Non si può lasciare che il lievito fermenti tutta la pasta.</w:t>
      </w:r>
    </w:p>
    <w:p w14:paraId="4F2E2D02"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Dall’Antico Testamento sappiamo che Eleazaro, persona ormai avanti negli anni e stimata per la sua alta correttezza morale, avrebbe potuto salvare la sua vita fingendo di mangiare carne immonda, mentre in realtà era carne di animali puri quella che avrebbe dovuto mangiare. Lui scelse la morte per non essere di scandalo ai giovani. Non scandalizzare i giovani valeva infinitamente più che la sua vita.</w:t>
      </w:r>
    </w:p>
    <w:p w14:paraId="398193CC" w14:textId="77777777" w:rsidR="00B723AF" w:rsidRPr="00B723AF" w:rsidRDefault="00B723AF" w:rsidP="00B723AF">
      <w:pPr>
        <w:spacing w:after="120" w:line="240" w:lineRule="auto"/>
        <w:jc w:val="both"/>
        <w:rPr>
          <w:rFonts w:ascii="Arial" w:eastAsia="Times New Roman" w:hAnsi="Arial" w:cs="Times New Roman"/>
          <w:bCs/>
          <w:kern w:val="0"/>
          <w:sz w:val="24"/>
          <w:szCs w:val="20"/>
          <w:lang w:eastAsia="it-IT"/>
          <w14:ligatures w14:val="none"/>
        </w:rPr>
      </w:pPr>
      <w:r w:rsidRPr="00B723AF">
        <w:rPr>
          <w:rFonts w:ascii="Arial" w:eastAsia="Times New Roman" w:hAnsi="Arial" w:cs="Times New Roman"/>
          <w:bCs/>
          <w:kern w:val="0"/>
          <w:sz w:val="24"/>
          <w:szCs w:val="20"/>
          <w:lang w:eastAsia="it-IT"/>
          <w14:ligatures w14:val="none"/>
        </w:rPr>
        <w:lastRenderedPageBreak/>
        <w:t>Gesù non dice forse che è meglio per uomo mettersi al collo una macina girata d’asino e gettarsi nel profondo del mare, anziché scandalizzare uno solo dei più piccoli che si aprono alla fede? La nostra vita va tenuta assai lontano da quanti con i loro peccati potrebbero contaminarci. Ecco perché pur dovendo agire con grandi carità al fine di strappare coloro che sono nella fornace del peccato, dobbiamo noi preservare la nostra vita e non precipitare noi nel fuoco del peccato che ci avvolgerà poi per l’eternità.</w:t>
      </w:r>
    </w:p>
    <w:p w14:paraId="3B0FCC6E"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Solo chi rimane nella purissima obbedienza ad ogni Parola di Cristo Gesù  potrà aiutare i suoi fratelli sia in Adamo che in Cristo Gesù, perché vengano strappati dal fuoco del peccato e della morte spirituale prima e morte eterna dopo. Gesù è giunto al sommo della sua obbedienza sulla croce. Per questa sua obbedienza il Padre a tutti concede il dono della salvezza, rispettando però le condizioni. La Madre di Gesù ci aiuti oggi e sempre.</w:t>
      </w:r>
    </w:p>
    <w:p w14:paraId="68227133"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Fine della seconda riflessione.</w:t>
      </w:r>
    </w:p>
    <w:p w14:paraId="0C5D982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p>
    <w:p w14:paraId="7DA3F0B4"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Ora aggiungiamo: </w:t>
      </w:r>
    </w:p>
    <w:p w14:paraId="15561AFC"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Chiediamoci: oggi quale superbattaglia dobbiamo noi combattere per ka difesa del purissimo Vangelo di Cristo Gesù? E ancora: su quale purissima fede dobbiamo edificare noi stessi? </w:t>
      </w:r>
    </w:p>
    <w:p w14:paraId="2355F71C" w14:textId="6ED5E996"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prima superbattaglia è quella di mettere il purissimo Vangelo di Cristo, a purissima Parola di Dio, la purissima verità dello Spirito Santo nel cuore della Chiesa. Il mondo e Satana hanno se stessi come cuore della Chiesa facendo cuore di moltissimi discepoli di Gesù. Questi cuori hanno innalzato nel cuore della Chiesa il mondo e Satana, il pensiero del mondo e il pensiero i Satana. Hanno tolto dalla Chiesa il Dio mistero di unità e mistero di trinità e mistero di Verbo incarnato e hanno innalzato il Dio unico, vero idolo fabbricato con la fusione di pensieri umane pensieri di Satana. Si compie per </w:t>
      </w:r>
      <w:r w:rsidR="00D80341">
        <w:rPr>
          <w:rFonts w:ascii="Arial" w:eastAsia="Times New Roman" w:hAnsi="Arial" w:cs="Times New Roman"/>
          <w:kern w:val="0"/>
          <w:sz w:val="24"/>
          <w:szCs w:val="20"/>
          <w:lang w:eastAsia="it-IT"/>
          <w14:ligatures w14:val="none"/>
        </w:rPr>
        <w:t xml:space="preserve">la </w:t>
      </w:r>
      <w:r w:rsidRPr="00B723AF">
        <w:rPr>
          <w:rFonts w:ascii="Arial" w:eastAsia="Times New Roman" w:hAnsi="Arial" w:cs="Times New Roman"/>
          <w:kern w:val="0"/>
          <w:sz w:val="24"/>
          <w:szCs w:val="20"/>
          <w:lang w:eastAsia="it-IT"/>
          <w14:ligatures w14:val="none"/>
        </w:rPr>
        <w:t>Chiesa la parola profetica di Ezechiele:</w:t>
      </w:r>
    </w:p>
    <w:p w14:paraId="33F5C48A"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w:t>
      </w:r>
      <w:r w:rsidRPr="00B723AF">
        <w:rPr>
          <w:rFonts w:ascii="Arial" w:eastAsia="Times New Roman" w:hAnsi="Arial" w:cs="Times New Roman"/>
          <w:i/>
          <w:iCs/>
          <w:kern w:val="0"/>
          <w:sz w:val="24"/>
          <w:szCs w:val="20"/>
          <w:lang w:eastAsia="it-IT"/>
          <w14:ligatures w14:val="none"/>
        </w:rPr>
        <w:lastRenderedPageBreak/>
        <w:t>saliva in nubi d’incenso. Mi disse: «Hai visto, figlio dell’uomo, quello che fanno gli anziani della casa d’Israele nelle tenebre, ciascuno nella stanza recondita del proprio idolo? Vanno dicendo: “Il Signore non ci vede, il Signore ha abbandonato il paese”».</w:t>
      </w:r>
    </w:p>
    <w:p w14:paraId="7681B407"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68E45ED6"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seconda superbattaglia è quella di riaccendere la purissima luce della Chiesa del Dio vivente. Essa va liberata da tutte le falsità, le menzogne, le molte parole degli uomini, le moltissima parola di satana che la rendo prigioniera della falsità, della menzogna, dell’errore. Da Chiesa che sale dal cuore di Satana e dal cuore del mondo va riportata a essere Chiesa che discende a noi dal cuore del Padre, in Cristo, per opera dello Spirito Santo. Si deve mettere sul rogo la chiesa che sale dal basso e dare il posto che le spetta per decreto eterno alla Chiesa che discenda dall’alto. Questo combattimento dovrà durissimo, oltre ogni asprezza, oltre ogni convinzione umana, dovrà essere combattuto con tutta la sapienza e la fortezza, con tutta scienza e l’intelligenza dello Spirito Santo. Dovrà essere combattuto arruolando sempre truppe nuove in modo che la battaglia mai perda di intensità.</w:t>
      </w:r>
    </w:p>
    <w:p w14:paraId="1C171FF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terza super battaglia è combattere per dare al papa la verità di papa, ai vescovi la verità di vescovi, ai presbiteri la verità di presbiteri, ai diaconi la verità di diaconi, ai cresimati la verità di cresimati, ai battezzati la verità di battezzati. A nulla serve che il papa operi senza la verità di papa, i vescovi senza la verità di vescovi, i presbiteri senza la verità di presbiteri, i diaconi senza la verità di diaconi, i cresimati senza la verità di cresimati e i battezzati senza la verità di battezzati. La verità di uno non può essere esercitata senza la verità dell’altro. Cone fa il papa a esercitare la verità di papa senza la verità del vescovo? Come fa il vescovo a esercitare la sua verità di vescovo senza la verità del presbitero? Come fa il presbitero a esercitare la sua verità senza la verità dei fedele laici in Cristo? Come fa il diacono a esercita la sua verità di diacono senza la verità del popolo di Dio? Questa superbattaglia va combattuta non solo sulla scala discendente, ma anche ascendente e orizzontale. La verità riguarda ogni membro del corpo di Cristo. Ogni membro vive nutrendosi della verità di ogni altro membro. Se un membro è nella falsità tutto il corpo soffre.</w:t>
      </w:r>
    </w:p>
    <w:p w14:paraId="3E3239F8"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quarta superbattaglia si deve combattere con urgenza somma per liberare i cuore da una morale soggettiva al fine di porre in essi una morale oggettiva. L’adulterio ad esempio non è amore. Il divorzio non è amore, l’omosessualità non è amore. L’aborto non è amore. L’eutanasia non è amore. Tutti i concepimenti extraconiugali non sono amore. L’utero in affitto non è amore. La maternità surrogata non è amore. La vendita del proprio seme o dei propri ovuli non è amore. </w:t>
      </w:r>
      <w:r w:rsidRPr="00B723AF">
        <w:rPr>
          <w:rFonts w:ascii="Arial" w:eastAsia="Times New Roman" w:hAnsi="Arial" w:cs="Times New Roman"/>
          <w:kern w:val="0"/>
          <w:sz w:val="24"/>
          <w:szCs w:val="20"/>
          <w:lang w:eastAsia="it-IT"/>
          <w14:ligatures w14:val="none"/>
        </w:rPr>
        <w:lastRenderedPageBreak/>
        <w:t xml:space="preserve">Sono gravissime violazioni della Legge del Signore. Il problema non è cosa fare degli embrioni congelati. Il problema è la creazione di questi embrioni. L’embrione va creato solo nel seno della madre con il seme di colui che è carna della sua carne e osso della sua ossa. Ecco la superbattaglia che va combattuta: liberare l’uomo, il discepolo di Gesù, da questa universale immoralità e porre ogni fine a ogni disordine sessuale che ormai sta passando per normalità di vita. </w:t>
      </w:r>
    </w:p>
    <w:p w14:paraId="27E6C6DF"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quinta superbattaglia da combattere, non meno urgenti e impellenti delle prima quattro battaglie, è quella della ricomposizione del cristiano in unità. Parliamo di colui che si professa cristiano e poi vive e agisce, opera e parla da pagano più pagano degli stessi pagani. C’è il cristiano e poi il cristiano politico; c’è il cristiano e il cristiano scienziato; c’è il cristiano e il cristiano filosofo; c’è il cristiano e il cristiano lavoratore; c’è il cristiano e il cristiano creatore e diffusore di immoralità; c’è il cristiano e il cristiano che ridicolizza tutto il mistero della sua purissima fede: c’è il cristiano e il cristiano sincretista , inclusivista, indifferentista. Il cristiano è uno, non due. Se è uno, uno dovrà essere sempre. Se è due: non è cristiano. Oggi ci troviamo con un esercito superpotente di non cristiani e questo esercito è così talmente metaschematizzato da rendere impossibile ingaggiare una superbattaglia al fine di sconfiggerlo. Oggi viviamo la la stessa condizione, a non ancora più grande e pesante, di quella nella quale viveva il profeta Ezechiele.</w:t>
      </w:r>
    </w:p>
    <w:p w14:paraId="5B682271"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Dal Libro del Profeta Ezechiele</w:t>
      </w:r>
    </w:p>
    <w:p w14:paraId="44FE2331"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Mi disse: «Figlio dell’uomo, àlzati, ti voglio parlare». A queste parole, uno spirito entrò in me, mi fece alzare in piedi e io ascoltai colui che mi parlava.</w:t>
      </w:r>
    </w:p>
    <w:p w14:paraId="6498D5FB"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5655ED73"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39834ADD" w14:textId="77777777" w:rsidR="00B723AF" w:rsidRPr="00B723AF" w:rsidRDefault="00B723AF" w:rsidP="00B723AF">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7CDBE450" w14:textId="77777777" w:rsidR="00B723AF" w:rsidRPr="00B723AF" w:rsidRDefault="00B723AF" w:rsidP="00B723AF">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Abbiamo accennato solo a cinque superbattaglie che vanno combattute con grande urgenze. Ve ne sarebbero ancora moltissime altre. Ma tutte non si possono combattere in una sola volta. Iniziando da quelle urgentissime a poco a poco si potrà giungere alle meno gravi. Una verità è però necessario che venga messa bene in luce: potrà combattere queste superbattaglie solo chi è rivestito di Spirito Santo e di ogni suo santissimo dono. Chi è nel campo del mondo e di Satana, rimane dell’esercito di Satana e combatte per distruggere il regno di Dio. La Madre nostra celeste, di faccia veri soldati dell’esercito di Cristo Gesù.</w:t>
      </w:r>
    </w:p>
    <w:p w14:paraId="1AD2BDB6" w14:textId="77777777" w:rsidR="00B723AF" w:rsidRPr="00B723AF" w:rsidRDefault="00B723AF" w:rsidP="00B723AF">
      <w:pPr>
        <w:rPr>
          <w:lang w:eastAsia="it-IT"/>
        </w:rPr>
      </w:pPr>
    </w:p>
    <w:p w14:paraId="661331B7" w14:textId="77777777" w:rsidR="00B723AF" w:rsidRPr="00CF5746" w:rsidRDefault="00B723AF" w:rsidP="00CF5746">
      <w:pPr>
        <w:spacing w:before="120" w:after="120" w:line="240" w:lineRule="auto"/>
        <w:jc w:val="both"/>
        <w:rPr>
          <w:rFonts w:ascii="Arial" w:eastAsia="Times New Roman" w:hAnsi="Arial" w:cs="Arial"/>
          <w:kern w:val="0"/>
          <w:sz w:val="24"/>
          <w:szCs w:val="20"/>
          <w:lang w:eastAsia="it-IT"/>
          <w14:ligatures w14:val="none"/>
        </w:rPr>
      </w:pPr>
    </w:p>
    <w:p w14:paraId="681B600F" w14:textId="77777777" w:rsidR="00170D10" w:rsidRPr="00170D10" w:rsidRDefault="00170D10" w:rsidP="00170D10">
      <w:pPr>
        <w:pStyle w:val="Titolo1"/>
      </w:pPr>
      <w:bookmarkStart w:id="147" w:name="_Toc217481326"/>
      <w:r w:rsidRPr="00170D10">
        <w:lastRenderedPageBreak/>
        <w:t>EVANGELIZZARE DALLA VIRTÙ DELLA SPERANZA</w:t>
      </w:r>
      <w:bookmarkEnd w:id="147"/>
    </w:p>
    <w:p w14:paraId="7D411EC0"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La speranza ha come sua origine la Parola di Dio, la Parola di Cristo Gesù, la Parola dello Spirito Santo. La Parola della Divina Rivelazione da Cristo Gesù è stata consegnata ai suoi Apostoli e allo Spirito Santo. Gli Apostoli, se vogliono annunciare, insegnare, illuminare, vivificare la Parola di Gesù, devono essere in perfetta comunione con lo Spirito Santo. Più essi sono in comunione con lo Spirito Santo e più la loro Parola è vera. Più è vera e più è creatrice di speranza. </w:t>
      </w:r>
    </w:p>
    <w:p w14:paraId="46459CE4"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La speranza è sempre creata nei cuori dalla Parola vera che gli Apostoli di Gesù Signore annunciano. Se i presbiteri, i diaconi, ogni cresimato e ogni battezzato sono in comunione di verità, di luce, di sapienza, con gli Apostoli del Signore, lo Spirito Santo creerà per mezzo di essi la speranza nei cuori. Sempre però è necessario che la Parola esca purissima dalla loro bocca come purissima esce dal cuore di Dio Padre, che è la sola e unica Sorgente di ogni Parola creatrice, salvatrice, redentrice, santificatrice. Se la Parola esce non pura, esce falsa, esce modificata o trasformata dalla loro bocca, mai lo Spirito Santo potrà creare una speranza vera. </w:t>
      </w:r>
    </w:p>
    <w:p w14:paraId="77A0BB74"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Ecco la verità che va messa nel cuore: La speranza è frutto della fede. Sempre la Parola di Dio produce, crea, fruttifica secondo quanto essa dice. La fede è creata in noi dalla Parola di Dio. Se noi diamo una Parola falsa, creiamo una fede falsa. Essendo falsa la fede, anche la speranza è falsa. Chi vuole creare una speranza vera, deve creare una fede vera, deve annunciare la vera Parola del Signore con ogni verità posta dallo Spirito Santo in ogni Parola della Divina Trazione e della Sacra Tradizione. Il dono della Parola in pienezza di verità è obbligo per ogni membro del corpo di Cristo. Chi deve vigilare che venga data la Parola vera è il Papa per tutta la Chiesa, è il Vescovo per tutta la Diocesi, è il Parroco per tutta la Parrocchia, ogni cristiano è responsabile secondo la sua particolare ministerialità in ordine alla Parola. Ogni discepolo di Gesù deve sapere che per ogni anche piccolissima trasformazione che viene operata nella Parola, questa trasformazione viene operata nella fede e di conseguenza anche nella speranza.</w:t>
      </w:r>
    </w:p>
    <w:p w14:paraId="6C444F2B"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Cosa è allora la speranza. È la certezza che quanto il Signore promette per il nostro bene si compirà, se saremo fedeli a quanto noi abbiamo promesso al Signore o a quanto il Signore ci ga chiesto o comandato di fare. Noi crediamo in Lui, obbediamo a Lui, facciamo ciò che Lui ci chiede e Lui è obbligato a darci quanto ha promesso. Dio sempre mantiene quanto ha promesso, a condizione che noi obbediamo alla sua Parola e rimaniamo fedeli a quanto abbiamo promesso. Ecco ora alcune riflessioni sulla speranza.</w:t>
      </w:r>
    </w:p>
    <w:p w14:paraId="139E128B" w14:textId="77777777" w:rsidR="00170D10" w:rsidRPr="00170D10" w:rsidRDefault="00170D10" w:rsidP="00170D10">
      <w:pPr>
        <w:spacing w:after="120" w:line="240" w:lineRule="auto"/>
        <w:rPr>
          <w:rFonts w:ascii="Arial" w:eastAsia="Times New Roman" w:hAnsi="Arial" w:cs="Arial"/>
          <w:kern w:val="0"/>
          <w:sz w:val="24"/>
          <w:szCs w:val="20"/>
          <w:lang w:eastAsia="it-IT"/>
          <w14:ligatures w14:val="none"/>
        </w:rPr>
      </w:pPr>
    </w:p>
    <w:p w14:paraId="323A23F5" w14:textId="77777777" w:rsidR="00170D10" w:rsidRPr="00170D10" w:rsidRDefault="00170D10" w:rsidP="00170D10">
      <w:pPr>
        <w:spacing w:after="120" w:line="240" w:lineRule="auto"/>
        <w:rPr>
          <w:rFonts w:ascii="Arial" w:eastAsia="Times New Roman" w:hAnsi="Arial" w:cs="Arial"/>
          <w:iCs/>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Prima riflessione: </w:t>
      </w:r>
      <w:r w:rsidRPr="00170D10">
        <w:rPr>
          <w:rFonts w:ascii="Arial" w:eastAsia="Times New Roman" w:hAnsi="Arial" w:cs="Arial"/>
          <w:kern w:val="0"/>
          <w:sz w:val="24"/>
          <w:szCs w:val="24"/>
          <w:lang w:eastAsia="it-IT"/>
          <w14:ligatures w14:val="none"/>
        </w:rPr>
        <w:t>Fedele alla Parola, degna di fede, che gli è stata insegnata</w:t>
      </w:r>
    </w:p>
    <w:p w14:paraId="7B823016" w14:textId="77777777" w:rsidR="00170D10" w:rsidRPr="00170D10" w:rsidRDefault="00170D10" w:rsidP="00170D10">
      <w:pPr>
        <w:spacing w:after="120" w:line="240" w:lineRule="auto"/>
        <w:jc w:val="both"/>
        <w:rPr>
          <w:rFonts w:ascii="Arial" w:eastAsia="Calibri" w:hAnsi="Arial" w:cs="Arial"/>
          <w:iCs/>
          <w:kern w:val="0"/>
          <w:sz w:val="24"/>
          <w:szCs w:val="24"/>
          <w14:ligatures w14:val="none"/>
        </w:rPr>
      </w:pPr>
      <w:r w:rsidRPr="00170D10">
        <w:rPr>
          <w:rFonts w:ascii="Arial" w:eastAsia="Calibri" w:hAnsi="Arial" w:cs="Arial"/>
          <w:iCs/>
          <w:kern w:val="0"/>
          <w:sz w:val="24"/>
          <w:szCs w:val="24"/>
          <w14:ligatures w14:val="none"/>
        </w:rPr>
        <w:t xml:space="preserve">Non credo che se oggi l’Apostolo Paolo scrivesse una qualche sua Lettera potrebbe ancora dire che la Parola che è stata insegnata è degna di fede. Degna di fede è la Parola di Dio perché Dio è degno di fede. La sua Parola non è soltanto purissima verità. È anche Parola che sempre si compie. Si compie perché da Lui proferita. Si compie per la sua onnipotenza. Anzi si compie perché Lui è l’Onnipotente. Così Lui, il Signore, si rivela ad Abramo: </w:t>
      </w:r>
      <w:r w:rsidRPr="00170D10">
        <w:rPr>
          <w:rFonts w:ascii="Arial" w:eastAsia="Calibri" w:hAnsi="Arial" w:cs="Arial"/>
          <w:i/>
          <w:kern w:val="0"/>
          <w:sz w:val="24"/>
          <w:szCs w:val="24"/>
          <w14:ligatures w14:val="none"/>
        </w:rPr>
        <w:t xml:space="preserve">“Quando Abram ebbe novantanove anni, il Signore gli apparve e gli disse: «Io sono Dio l’Onnipotente: cammina davanti a me e sii integro. Porrò la mia alleanza tra me e te e ti renderò molto, molto numeroso». </w:t>
      </w:r>
      <w:r w:rsidRPr="00170D10">
        <w:rPr>
          <w:rFonts w:ascii="Arial" w:eastAsia="Calibri" w:hAnsi="Arial" w:cs="Arial"/>
          <w:i/>
          <w:kern w:val="0"/>
          <w:sz w:val="24"/>
          <w:szCs w:val="24"/>
          <w14:ligatures w14:val="none"/>
        </w:rPr>
        <w:lastRenderedPageBreak/>
        <w:t>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w:t>
      </w:r>
      <w:r w:rsidRPr="00170D10">
        <w:rPr>
          <w:rFonts w:ascii="Arial" w:eastAsia="Calibri" w:hAnsi="Arial" w:cs="Arial"/>
          <w:iCs/>
          <w:kern w:val="0"/>
          <w:sz w:val="24"/>
          <w:szCs w:val="24"/>
          <w14:ligatures w14:val="none"/>
        </w:rPr>
        <w:t xml:space="preserve"> </w:t>
      </w:r>
    </w:p>
    <w:p w14:paraId="4C7BC423" w14:textId="77777777" w:rsidR="00170D10" w:rsidRPr="00170D10" w:rsidRDefault="00170D10" w:rsidP="00170D10">
      <w:pPr>
        <w:spacing w:after="120" w:line="240" w:lineRule="auto"/>
        <w:jc w:val="both"/>
        <w:rPr>
          <w:rFonts w:ascii="Arial" w:eastAsia="Calibri" w:hAnsi="Arial" w:cs="Arial"/>
          <w:iCs/>
          <w:kern w:val="0"/>
          <w:sz w:val="24"/>
          <w:szCs w:val="24"/>
          <w14:ligatures w14:val="none"/>
        </w:rPr>
      </w:pPr>
      <w:r w:rsidRPr="00170D10">
        <w:rPr>
          <w:rFonts w:ascii="Arial" w:eastAsia="Calibri" w:hAnsi="Arial" w:cs="Arial"/>
          <w:iCs/>
          <w:kern w:val="0"/>
          <w:sz w:val="24"/>
          <w:szCs w:val="24"/>
          <w14:ligatures w14:val="none"/>
        </w:rPr>
        <w:t xml:space="preserve">Su questa fede lui fonda tutta la sua speranza nel momento in cui sul monte si accinge a sacrificare il figlio suo Isacco. Ecco come questa verità è rivelata sia dalla Lettera ai Romani e sia dalla Lettera agli Ebrei: </w:t>
      </w:r>
      <w:r w:rsidRPr="00170D10">
        <w:rPr>
          <w:rFonts w:ascii="Arial" w:eastAsia="Calibri" w:hAnsi="Arial" w:cs="Arial"/>
          <w:i/>
          <w:kern w:val="0"/>
          <w:sz w:val="24"/>
          <w:szCs w:val="24"/>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w:t>
      </w:r>
      <w:r w:rsidRPr="00170D10">
        <w:rPr>
          <w:rFonts w:ascii="Arial" w:eastAsia="Calibri" w:hAnsi="Arial" w:cs="Arial"/>
          <w:iCs/>
          <w:kern w:val="0"/>
          <w:sz w:val="24"/>
          <w:szCs w:val="24"/>
          <w14:ligatures w14:val="none"/>
        </w:rPr>
        <w:t xml:space="preserve"> </w:t>
      </w:r>
    </w:p>
    <w:p w14:paraId="43204E34" w14:textId="77777777" w:rsidR="00170D10" w:rsidRPr="00170D10" w:rsidRDefault="00170D10" w:rsidP="00170D10">
      <w:pPr>
        <w:spacing w:after="120" w:line="240" w:lineRule="auto"/>
        <w:jc w:val="both"/>
        <w:rPr>
          <w:rFonts w:ascii="Arial" w:eastAsia="Calibri" w:hAnsi="Arial" w:cs="Arial"/>
          <w:iCs/>
          <w:kern w:val="0"/>
          <w:sz w:val="24"/>
          <w:szCs w:val="24"/>
          <w14:ligatures w14:val="none"/>
        </w:rPr>
      </w:pPr>
      <w:r w:rsidRPr="00170D10">
        <w:rPr>
          <w:rFonts w:ascii="Arial" w:eastAsia="Calibri" w:hAnsi="Arial" w:cs="Arial"/>
          <w:iCs/>
          <w:kern w:val="0"/>
          <w:sz w:val="24"/>
          <w:szCs w:val="24"/>
          <w14:ligatures w14:val="none"/>
        </w:rPr>
        <w:t xml:space="preserve">Su questa fede nell’Onnipotenza del Signore nasce la vera speranza. Non importa quale storia si abbatterà su di noi – su Gesù si è abbattuta la storia della sua passione che ebbe come apice di sofferenza e di dolore la sua crocifissione sul Golgota, quando fu fatto pubblico spettacolo dinanzi al mondo e considerato come un maledetto – la Parola del nostro Dio rimane stabile in eterno. Una volta che è uscita dalla sua bocca, essa si compirà sempre. </w:t>
      </w:r>
    </w:p>
    <w:p w14:paraId="4964F26A" w14:textId="77777777" w:rsidR="00170D10" w:rsidRPr="00170D10" w:rsidRDefault="00170D10" w:rsidP="00170D10">
      <w:pPr>
        <w:spacing w:after="120" w:line="240" w:lineRule="auto"/>
        <w:jc w:val="both"/>
        <w:rPr>
          <w:rFonts w:ascii="Arial" w:eastAsia="Calibri" w:hAnsi="Arial" w:cs="Arial"/>
          <w:i/>
          <w:kern w:val="0"/>
          <w:sz w:val="24"/>
          <w:szCs w:val="24"/>
          <w14:ligatures w14:val="none"/>
        </w:rPr>
      </w:pPr>
      <w:r w:rsidRPr="00170D10">
        <w:rPr>
          <w:rFonts w:ascii="Arial" w:eastAsia="Calibri" w:hAnsi="Arial" w:cs="Arial"/>
          <w:i/>
          <w:kern w:val="0"/>
          <w:sz w:val="24"/>
          <w:szCs w:val="24"/>
          <w14:ligatures w14:val="none"/>
        </w:rPr>
        <w:t xml:space="preserve">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w:t>
      </w:r>
      <w:bookmarkStart w:id="148" w:name="_Hlk132464292"/>
      <w:r w:rsidRPr="00170D10">
        <w:rPr>
          <w:rFonts w:ascii="Arial" w:eastAsia="Calibri" w:hAnsi="Arial" w:cs="Arial"/>
          <w:i/>
          <w:kern w:val="0"/>
          <w:sz w:val="24"/>
          <w:szCs w:val="24"/>
          <w14:ligatures w14:val="none"/>
        </w:rPr>
        <w:t>fedele alla Parola, degna di fede, che gli è stata insegnata</w:t>
      </w:r>
      <w:bookmarkEnd w:id="148"/>
      <w:r w:rsidRPr="00170D10">
        <w:rPr>
          <w:rFonts w:ascii="Arial" w:eastAsia="Calibri" w:hAnsi="Arial" w:cs="Arial"/>
          <w:i/>
          <w:kern w:val="0"/>
          <w:sz w:val="24"/>
          <w:szCs w:val="24"/>
          <w14:ligatures w14:val="none"/>
        </w:rPr>
        <w:t xml:space="preserve">, perché sia in grado di esortare con la sua sana dottrina e di confutare i suoi oppositori.  </w:t>
      </w:r>
    </w:p>
    <w:p w14:paraId="40B497F6" w14:textId="77777777" w:rsidR="00170D10" w:rsidRPr="00170D10" w:rsidRDefault="00170D10" w:rsidP="00170D10">
      <w:pPr>
        <w:spacing w:after="120" w:line="240" w:lineRule="auto"/>
        <w:jc w:val="both"/>
        <w:rPr>
          <w:rFonts w:ascii="Arial" w:eastAsia="Calibri" w:hAnsi="Arial" w:cs="Arial"/>
          <w:kern w:val="0"/>
          <w:sz w:val="24"/>
          <w:szCs w:val="24"/>
          <w14:ligatures w14:val="none"/>
        </w:rPr>
      </w:pPr>
      <w:r w:rsidRPr="00170D10">
        <w:rPr>
          <w:rFonts w:ascii="Arial" w:eastAsia="Calibri" w:hAnsi="Arial" w:cs="Arial"/>
          <w:kern w:val="0"/>
          <w:sz w:val="24"/>
          <w:szCs w:val="24"/>
          <w14:ligatures w14:val="none"/>
        </w:rPr>
        <w:t xml:space="preserve">Ora una breve riflessione si impone: quanta responsabilità pesa sulle spalle dei maestri e professori di teologia? Un loro insegnamento errato sulla Parola del Signore può gettare nella disperazione il mondo intero. Essi devono sapere che il loro insegnamento non si ferma nelle aule delle Università nelle quali essi </w:t>
      </w:r>
      <w:r w:rsidRPr="00170D10">
        <w:rPr>
          <w:rFonts w:ascii="Arial" w:eastAsia="Calibri" w:hAnsi="Arial" w:cs="Arial"/>
          <w:kern w:val="0"/>
          <w:sz w:val="24"/>
          <w:szCs w:val="24"/>
          <w14:ligatures w14:val="none"/>
        </w:rPr>
        <w:lastRenderedPageBreak/>
        <w:t xml:space="preserve">insegnano. Esso va ben oltre. Può raggiungere i confine del mondo. Può raggiungere oggi ogni uomo, visto il grande numero di siti web attraverso i quali il messaggio viene veicolato. Vista anche la trasformazione di ogni utente di questi siti in un navigato ed esperto non solo di teologia, ma di ogni altra scienza. I laureati poi a queste università, specie all’università di Fb, sono veramente incalcolabili. Ognuno ha la sua particolare teologia e ognuno si fa maestro universale. Ognuno è vero interprete di ogni parola che naviga nell’etere. </w:t>
      </w:r>
    </w:p>
    <w:p w14:paraId="6B368ED5" w14:textId="77777777" w:rsidR="00170D10" w:rsidRPr="00170D10" w:rsidRDefault="00170D10" w:rsidP="00170D10">
      <w:pPr>
        <w:spacing w:after="120" w:line="240" w:lineRule="auto"/>
        <w:jc w:val="both"/>
        <w:rPr>
          <w:rFonts w:ascii="Arial" w:eastAsia="Calibri" w:hAnsi="Arial" w:cs="Arial"/>
          <w:kern w:val="0"/>
          <w:sz w:val="24"/>
          <w:szCs w:val="24"/>
          <w14:ligatures w14:val="none"/>
        </w:rPr>
      </w:pPr>
      <w:r w:rsidRPr="00170D10">
        <w:rPr>
          <w:rFonts w:ascii="Arial" w:eastAsia="Calibri" w:hAnsi="Arial" w:cs="Arial"/>
          <w:kern w:val="0"/>
          <w:sz w:val="24"/>
          <w:szCs w:val="24"/>
          <w14:ligatures w14:val="none"/>
        </w:rPr>
        <w:t>Ecco perché è necessario offrire un vero, profondo, esauriente insegnamento sulla Parola del Signore. Né si può parlare per approssimazione, equivocamente, volutamente con modalità che lasciano spazio ad ogni interpretazione. Chi parla con la Parola di Dio deve possedere della Parola la stessa verità che possiede lo Spirito Santo che è la Verità eterna della Parola del Dio Eterno, del Dio Onnipotente, del Dio che è il tre volte Santo, che non inganna e mai potrà essere ingannato. Ecco perché alla Parola del Signore e alla sua verità nulla si deve aggiungere e nulla togliere. Togliere e aggiungere significa guastare la Parola. Da Parola di Dio se ne fa una parola d’uomo. Su una parola d’uomo non si può fondare la fede e di conseguenza neanche la speranza. Grande è la responsabilità di chi insegna le cose di Dio. Costui sappia che si rende colpevole anche di un solo iota aggiunto o tolto alla Parola del Signore. Un solo iota aggiunto o tolto può aprire le porte della disperazione ad un cuore. Può anche condurre una persona nella disperazione eterna. La Madre Dio e Madre nostra metta sempre sulle nostre labbra la Parola vera, la Parola che è Dio. Che mai da noi esca una parola che è di uomini.</w:t>
      </w:r>
    </w:p>
    <w:p w14:paraId="271272BF" w14:textId="77777777" w:rsidR="00170D10" w:rsidRPr="00170D10" w:rsidRDefault="00170D10" w:rsidP="00170D10">
      <w:pPr>
        <w:spacing w:after="120" w:line="240" w:lineRule="auto"/>
        <w:jc w:val="both"/>
        <w:rPr>
          <w:rFonts w:ascii="Arial" w:eastAsia="Calibri" w:hAnsi="Arial" w:cs="Arial"/>
          <w:kern w:val="0"/>
          <w:sz w:val="24"/>
          <w:szCs w:val="24"/>
          <w14:ligatures w14:val="none"/>
        </w:rPr>
      </w:pPr>
    </w:p>
    <w:p w14:paraId="09C8DC7C" w14:textId="77777777" w:rsidR="00170D10" w:rsidRPr="00170D10" w:rsidRDefault="00170D10" w:rsidP="00170D10">
      <w:pPr>
        <w:spacing w:before="120" w:after="120" w:line="240" w:lineRule="auto"/>
        <w:jc w:val="both"/>
        <w:rPr>
          <w:rFonts w:ascii="Arial" w:eastAsia="Times New Roman" w:hAnsi="Arial" w:cs="Arial"/>
          <w:kern w:val="0"/>
          <w:sz w:val="24"/>
          <w:szCs w:val="24"/>
          <w:lang w:eastAsia="it-IT"/>
          <w14:ligatures w14:val="none"/>
        </w:rPr>
      </w:pPr>
      <w:r w:rsidRPr="00170D10">
        <w:rPr>
          <w:rFonts w:ascii="Arial" w:eastAsia="Times New Roman" w:hAnsi="Arial" w:cs="Arial"/>
          <w:kern w:val="0"/>
          <w:sz w:val="24"/>
          <w:szCs w:val="24"/>
          <w:lang w:eastAsia="it-IT"/>
          <w14:ligatures w14:val="none"/>
        </w:rPr>
        <w:t>Seconda riflessione:</w:t>
      </w:r>
      <w:r w:rsidRPr="00170D10">
        <w:rPr>
          <w:rFonts w:ascii="Arial" w:eastAsia="Calibri" w:hAnsi="Arial" w:cs="Arial"/>
          <w:color w:val="000000"/>
          <w:kern w:val="0"/>
          <w:sz w:val="24"/>
          <w:szCs w:val="24"/>
          <w14:ligatures w14:val="none"/>
        </w:rPr>
        <w:t xml:space="preserve"> Egli credette, saldo nella speranza contro ogni speranza</w:t>
      </w:r>
    </w:p>
    <w:p w14:paraId="79BF4561"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Quanto salda, forte, robusta è la nostra speranza? Ma prima di tutto: cosa è la vera speranza? Si risponde che la vera speranza è purissima fede in ogni parola che è uscita dalla bocca di Dio.  Dove non c’è parola di Dio neanche c’è vera speranza. Può esserci speranza umana, ma ogni speranza umana è vana. Manca il fondamento stabile sulla quale edificarla. Mentre la vera speranza viene innalzata sul fondamento stabile, eterno che è la Parola del Signore.  Ora possiamo rispondere alla domanda: quanto salda, forte, robusta è la nostra speranza? La risposta non può essere che una sola: quanto à salda, forte, robusta, resistente la nostra fede nella Parola del Signore. </w:t>
      </w:r>
    </w:p>
    <w:p w14:paraId="39D58D41"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La Scrittura antica pone Abramo come padre della vera fede e della vera speranza. Il Signore non solo promise a lui un figlio.  Gli promise anche che nel figlio avrebbe avuto una discendenza più numerosa delle stelle del cielo o dei granelli di sabbia che si trovano sulla spiaggia del mare.  Questa la Parola del Signore: «Guarda in cielo e conta le stelle, se riesci a contarle»; e soggiunse: «Tale sarà la tua discendenza» (Gen 15,5). Il Signore mantiene la sua parola. Dona ad Abramo un figlio da Sara. Il bambino crebbe. Cosa accade ora? </w:t>
      </w:r>
    </w:p>
    <w:p w14:paraId="5098C98F"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Accade che il Signore fa ad Abramo una richiesta: «Prendi tuo figlio, il tuo unigenito che ami, Isacco, va’ nel territorio di Mòria e offrilo in olocausto su di un monte che io ti indicherò» (Gen 22,2). Abbiamo due parole di Dio in evidente umana contraddizione.  Se si compie la prima parola non dovrà compiersi la seconda. Se si compie la seconda non si potrà compiere la prima. Questa è però la logica dell’uomo. La logica della fede è ben differente.</w:t>
      </w:r>
    </w:p>
    <w:p w14:paraId="10794FB7"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lastRenderedPageBreak/>
        <w:t xml:space="preserve">Nella logica della fede le due parole, essendo parola l’una e l’altra di Dio, si possono compiere insieme. Come questo possa accadere lo sa solo il Signore. Abramo crede nella verità sia della prima parola e sia nella verità della seconda. Come ha creduto nella prima così crede nella seconda e si appresta a sacrificare il figlio da lui atteso e così caro al suo cuore. Abramo credette nella speranza, cioè che la parola del suo Signore si sarebbe ugualmente compiuta.  Ma credette contro ogni speranza, perché umanamente parlando e secondo la logica degli uomini una volta che un uomo è morto, è morto. Abramo neanche aveva dinanzi agli occhi quanto è avvenuto con Elia ed Eliseo qualche millennio dopo. </w:t>
      </w:r>
    </w:p>
    <w:p w14:paraId="18F3CE03"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Con loro anche i morti risorgevano. Ma Abramo pur non avendo la logica umana dalla sua parte, ha però la logica divina. Ecco cosa rivela lo Spirito Santo nella Lettera agli Ebrei: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Ecco fin dove giunge la logica divina. Ecco la fede nella speranza contro ogni speranza. Ecco come argomenta l’Apostolo Paolo nella Lettera ai Romani:</w:t>
      </w:r>
    </w:p>
    <w:p w14:paraId="5C331B36"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i/>
          <w:iCs/>
          <w:color w:val="000000"/>
          <w:kern w:val="0"/>
          <w:sz w:val="24"/>
          <w:szCs w:val="24"/>
          <w14:ligatures w14:val="none"/>
        </w:rPr>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w:t>
      </w:r>
      <w:r w:rsidRPr="00170D10">
        <w:rPr>
          <w:rFonts w:ascii="Arial" w:eastAsia="Calibri" w:hAnsi="Arial" w:cs="Arial"/>
          <w:color w:val="000000"/>
          <w:kern w:val="0"/>
          <w:sz w:val="24"/>
          <w:szCs w:val="24"/>
          <w14:ligatures w14:val="none"/>
        </w:rPr>
        <w:t xml:space="preserve">nostre colpe ed è stato risuscitato per la nostra giustificazione (Rm 4,13-25). </w:t>
      </w:r>
    </w:p>
    <w:p w14:paraId="2FA7C374"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La logica divina parte dall’onnipotenza del Signore. Infatti ad Abramo il Signore si era rivelato come l’Onnipotente: «Io sono Dio l’Onnipotente: cammina davanti a me e sii integro. Porrò la mia alleanza tra me e te e ti renderò molto, molto numeroso» (Gen 17,2-3). Se Dio è l’Onnipotente, vi è qualcosa che a Lui è impossibile? Se qualcosa gli è impossibile di certo non è l’Onnipotente. Anche il seno di sera era morto ed il Signore, l’Onnipotente, lo ha risuscitato.  Se ha risuscitato il seno di Sara potrà anche risuscitare il figlio che io sacrifico a Lui sul monte. Logica perfetta nella fede. È la rivelazione il fondamento della vera speranza. Quanto Dio, l’Onnipotente, dice lo compie sulla terra e nei cieli. Fede purissima, speranza ben fondata. Oggi si predica una speranza su fondamenti di sabbia. Basta un leggero alito di vento e il nostro edificio crolla. Urge insegnare agli uomini che la vera speranza si fonda sulla </w:t>
      </w:r>
      <w:r w:rsidRPr="00170D10">
        <w:rPr>
          <w:rFonts w:ascii="Arial" w:eastAsia="Calibri" w:hAnsi="Arial" w:cs="Arial"/>
          <w:color w:val="000000"/>
          <w:kern w:val="0"/>
          <w:sz w:val="24"/>
          <w:szCs w:val="24"/>
          <w14:ligatures w14:val="none"/>
        </w:rPr>
        <w:lastRenderedPageBreak/>
        <w:t xml:space="preserve">Parola di Dio.  Madre della Speranza, Angeli, Santi, fate che il cristiano non viva più di speranza falsa. Inganna se stesso, inganna il mondo. </w:t>
      </w:r>
    </w:p>
    <w:p w14:paraId="52021500" w14:textId="77777777" w:rsidR="00170D10" w:rsidRPr="00170D10" w:rsidRDefault="00170D10" w:rsidP="00170D10">
      <w:pPr>
        <w:spacing w:before="120" w:after="120" w:line="240" w:lineRule="auto"/>
        <w:jc w:val="both"/>
        <w:rPr>
          <w:rFonts w:ascii="Arial" w:eastAsia="Times New Roman" w:hAnsi="Arial" w:cs="Arial"/>
          <w:kern w:val="0"/>
          <w:sz w:val="24"/>
          <w:szCs w:val="24"/>
          <w:lang w:eastAsia="it-IT"/>
          <w14:ligatures w14:val="none"/>
        </w:rPr>
      </w:pPr>
    </w:p>
    <w:p w14:paraId="34EC955D" w14:textId="77777777" w:rsidR="00170D10" w:rsidRPr="00170D10" w:rsidRDefault="00170D10" w:rsidP="00170D10">
      <w:pPr>
        <w:spacing w:before="120" w:after="120" w:line="240" w:lineRule="auto"/>
        <w:jc w:val="both"/>
        <w:rPr>
          <w:rFonts w:ascii="Arial" w:eastAsia="Calibri" w:hAnsi="Arial" w:cs="Arial"/>
          <w:color w:val="000000"/>
          <w:kern w:val="0"/>
          <w:sz w:val="24"/>
          <w:szCs w:val="24"/>
          <w14:ligatures w14:val="none"/>
        </w:rPr>
      </w:pPr>
      <w:r w:rsidRPr="00170D10">
        <w:rPr>
          <w:rFonts w:ascii="Arial" w:eastAsia="Times New Roman" w:hAnsi="Arial" w:cs="Arial"/>
          <w:kern w:val="0"/>
          <w:sz w:val="24"/>
          <w:szCs w:val="24"/>
          <w:lang w:eastAsia="it-IT"/>
          <w14:ligatures w14:val="none"/>
        </w:rPr>
        <w:t xml:space="preserve">Terza riflessione: </w:t>
      </w:r>
      <w:r w:rsidRPr="00170D10">
        <w:rPr>
          <w:rFonts w:ascii="Arial" w:eastAsia="Calibri" w:hAnsi="Arial" w:cs="Arial"/>
          <w:color w:val="000000"/>
          <w:kern w:val="0"/>
          <w:sz w:val="24"/>
          <w:szCs w:val="24"/>
          <w14:ligatures w14:val="none"/>
        </w:rPr>
        <w:t xml:space="preserve">La prova di Abramo. </w:t>
      </w:r>
    </w:p>
    <w:p w14:paraId="732AEDFE" w14:textId="77777777" w:rsidR="00170D10" w:rsidRPr="00170D10" w:rsidRDefault="00170D10" w:rsidP="00170D10">
      <w:pPr>
        <w:spacing w:before="120"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Il Signore è il Signore. È il Signore prima di Abramo, con Abramo e dopo Abramo. È il Signore senza Abramo e con Abramo. Il Signore ha chiamato Abramo. Gli ha fatto una promessa. Gli ha dato un figlio nel quale la promessa si sarebbe realizzata. Questo è il quadro storico. Ora cosa fa il Signore? Chiede ad Abramo di offrirgli in sacrificio Isacco, cioè la persona nella quale la promessa a lui fatta si sarebbe dovuta realizzare. Abramo obbedisce al suo Signore. Prende il suo figlio unigenito e si reca sul monte per offrire il sacrificio chiestogli. Lo Spirito Santo attraverso la Lettera agli Ebrei e anche per bocca dell’Apostolo Paolo rivela la fede e la speranza che hanno mosso il suo cuore: </w:t>
      </w:r>
    </w:p>
    <w:p w14:paraId="50F927FA" w14:textId="77777777" w:rsidR="00170D10" w:rsidRPr="00170D10" w:rsidRDefault="00170D10" w:rsidP="00170D10">
      <w:pPr>
        <w:spacing w:before="120" w:after="120" w:line="240" w:lineRule="auto"/>
        <w:jc w:val="both"/>
        <w:rPr>
          <w:rFonts w:ascii="Arial" w:eastAsia="Calibri" w:hAnsi="Arial" w:cs="Arial"/>
          <w:i/>
          <w:iCs/>
          <w:color w:val="000000"/>
          <w:kern w:val="0"/>
          <w:sz w:val="24"/>
          <w:szCs w:val="24"/>
          <w14:ligatures w14:val="none"/>
        </w:rPr>
      </w:pPr>
      <w:r w:rsidRPr="00170D10">
        <w:rPr>
          <w:rFonts w:ascii="Arial" w:eastAsia="Calibri" w:hAnsi="Arial" w:cs="Arial"/>
          <w:i/>
          <w:iCs/>
          <w:color w:val="000000"/>
          <w:kern w:val="0"/>
          <w:sz w:val="24"/>
          <w:szCs w:val="24"/>
          <w14:ligatures w14:val="none"/>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017F81A8"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La risurrezione alla quale Abramo pensa è frutto di un suo pensiero. Non è rivelazione del suo Signore. Abramo pensa. È importante conoscere la verità del suo pensiero. È importante sapere le motivazioni di questo pensiero.  Aggiungiamo prima quanto viene riferito per bocca di Paolo: </w:t>
      </w:r>
    </w:p>
    <w:p w14:paraId="139DC9B9" w14:textId="77777777" w:rsidR="00170D10" w:rsidRPr="00170D10" w:rsidRDefault="00170D10" w:rsidP="00170D10">
      <w:pPr>
        <w:spacing w:after="120" w:line="240" w:lineRule="auto"/>
        <w:jc w:val="both"/>
        <w:rPr>
          <w:rFonts w:ascii="Arial" w:eastAsia="Calibri" w:hAnsi="Arial" w:cs="Arial"/>
          <w:i/>
          <w:iCs/>
          <w:color w:val="000000"/>
          <w:kern w:val="0"/>
          <w:sz w:val="24"/>
          <w:szCs w:val="24"/>
          <w14:ligatures w14:val="none"/>
        </w:rPr>
      </w:pPr>
      <w:r w:rsidRPr="00170D10">
        <w:rPr>
          <w:rFonts w:ascii="Arial" w:eastAsia="Calibri" w:hAnsi="Arial" w:cs="Arial"/>
          <w:i/>
          <w:iCs/>
          <w:color w:val="000000"/>
          <w:kern w:val="0"/>
          <w:sz w:val="24"/>
          <w:szCs w:val="24"/>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w:t>
      </w:r>
    </w:p>
    <w:p w14:paraId="275080D2"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Qual è il pensiero di Abramo? È un pensiero di pura logica, pura razionalità. Logica e razionalità sono fondate sull’esperienza che Abramo ha avuto con il suo Signore. Chi è il suo Signore? È il Dio Onnipotente. Il seno di Sara era nella morte. Il Signore glielo ha risuscitato. Da questa risurrezione è nato Isacco. Isacco è opera dell’Onnipotenza del Signore.  Umanamente era impossibile avere un figlio da un seno morto. Per il Dio Onnipotente non ci sono seni morti. Ogni seno può essere vivificato. Ora, se il Signore può vivifica un seno morto, potrà esistere qualcosa che lui non possa vivificare? Ecco dove risiedono logica e razionalità della fede. La Sapienza dichiara stolti per natura quanti rifiutano questo processo logico e razione: </w:t>
      </w:r>
    </w:p>
    <w:p w14:paraId="566AC99F" w14:textId="77777777" w:rsidR="00170D10" w:rsidRPr="00170D10" w:rsidRDefault="00170D10" w:rsidP="00170D10">
      <w:pPr>
        <w:spacing w:after="120" w:line="240" w:lineRule="auto"/>
        <w:jc w:val="both"/>
        <w:rPr>
          <w:rFonts w:ascii="Arial" w:eastAsia="Calibri" w:hAnsi="Arial" w:cs="Arial"/>
          <w:i/>
          <w:iCs/>
          <w:color w:val="000000"/>
          <w:kern w:val="0"/>
          <w:sz w:val="24"/>
          <w:szCs w:val="24"/>
          <w14:ligatures w14:val="none"/>
        </w:rPr>
      </w:pPr>
      <w:r w:rsidRPr="00170D10">
        <w:rPr>
          <w:rFonts w:ascii="Arial" w:eastAsia="Calibri" w:hAnsi="Arial" w:cs="Arial"/>
          <w:i/>
          <w:iCs/>
          <w:color w:val="000000"/>
          <w:kern w:val="0"/>
          <w:sz w:val="24"/>
          <w:szCs w:val="24"/>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w:t>
      </w:r>
      <w:r w:rsidRPr="00170D10">
        <w:rPr>
          <w:rFonts w:ascii="Arial" w:eastAsia="Calibri" w:hAnsi="Arial" w:cs="Arial"/>
          <w:i/>
          <w:iCs/>
          <w:color w:val="000000"/>
          <w:kern w:val="0"/>
          <w:sz w:val="24"/>
          <w:szCs w:val="24"/>
          <w14:ligatures w14:val="none"/>
        </w:rPr>
        <w:lastRenderedPageBreak/>
        <w:t xml:space="preserve">quanto è più potente colui che li ha formati. Difatti dalla grandezza e bellezza delle creature per analogia si contempla il loro autore (Sap 13,1-5). </w:t>
      </w:r>
    </w:p>
    <w:p w14:paraId="59C5CC56"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Sono stolti o vani per natura, perché per natura creata l’uomo è capace di ragionamento. Così il Siracide: </w:t>
      </w:r>
    </w:p>
    <w:p w14:paraId="143CF33C" w14:textId="77777777" w:rsidR="00170D10" w:rsidRPr="00170D10" w:rsidRDefault="00170D10" w:rsidP="00170D10">
      <w:pPr>
        <w:spacing w:after="120" w:line="240" w:lineRule="auto"/>
        <w:jc w:val="both"/>
        <w:rPr>
          <w:rFonts w:ascii="Arial" w:eastAsia="Calibri" w:hAnsi="Arial" w:cs="Arial"/>
          <w:i/>
          <w:iCs/>
          <w:color w:val="000000"/>
          <w:kern w:val="0"/>
          <w:sz w:val="24"/>
          <w:szCs w:val="24"/>
          <w14:ligatures w14:val="none"/>
        </w:rPr>
      </w:pPr>
      <w:r w:rsidRPr="00170D10">
        <w:rPr>
          <w:rFonts w:ascii="Arial" w:eastAsia="Calibri" w:hAnsi="Arial" w:cs="Arial"/>
          <w:i/>
          <w:iCs/>
          <w:color w:val="000000"/>
          <w:kern w:val="0"/>
          <w:sz w:val="24"/>
          <w:szCs w:val="24"/>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(Sir 17,1-8). </w:t>
      </w:r>
    </w:p>
    <w:p w14:paraId="014BFF2C"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La fede vera dona l’obbedienza vera, dona l’amore vero. Se la fede è falsa, l’obbedienza è falsa, l’amore è falso. Abramo è provato nella fede. Lui è capace di fede vera e di conseguenza è capace di obbedienza vera, di amore e speranza vera. La sua fede si fonda sulla conoscenza di Dio. Tutto è dalla fede. Più noi cresciamo nella verità della fede nel nostro Dio e più il nostro amore e la nostra speranza si purificano. Meno cresciamo nella fede e più amore e speranza sono inquinati dalla grande falsità. Una fede senza razionalità, senza logica è condannata a morire. Anche l’obbedienza che viene privata dalla fede è opera sterile. Dio non sa cosa farsene di una obbedienza stolta, insipiente, incapace di pensare, ragionare, elevare la fede alla più pura obbedienza a Dio in ogni cosa, secondo la verità di Dio e non secondo il pensiero stolto dell’uomo.</w:t>
      </w:r>
    </w:p>
    <w:p w14:paraId="5B88DB34"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Una fede che decide indipendentemente dalla vera conoscenza di Dio, dalla verità di ogni sua Parola, decide in modo stolto e insipiente. L’obbedienza che ne segue, non è obbedienza alla verità della fede, ma alla stoltezza dei propri pensieri e delle proprie immaginazioni. Non esiste vera fede quando si prescinde dalla vera Parola rivelata, storica del nostro Dio e Signore. Ma non esiste vera fede, quando non si tiene conto di tutte le Parole del Signore a noi date.  È della razionalità, illuminata dallo Spirito Santo, obbedire in purezza di verità dalla verità. Abramo obbedisce per fede intelligente, razionale, logica, sapiente. Lui non obbedisce a Dio, al Signore. Obbedisce al Dio Onnipotente. Fa la volontà del Signore Onnipotente. </w:t>
      </w:r>
    </w:p>
    <w:p w14:paraId="2C4E37C7"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L’onnipotenza non è solo verità annunziata, è anche verità testimoniata dal seno morto di Sara. Il Signore chiede ad Abramo di morire al suo futuro fondato sulla sua Parola detta ieri, perché oggi è il tempo di fondarlo su una Parola detta oggi. Parola onnipotente ieri. Parola onnipotente oggi. Parola che ha vivificato un seno morto ieri. Parola che vivifica una vita morta oggi. Poiché si tratta di vera morte, vero sacrificio, esso produce sofferenza. Ma la sofferenza è il seno della vera vita, della vita nuova che il Signore vuole far nascere da essa. Ma qui entriamo nel grande mistero del Dio e Signore Onnipotente che fa passare per la morte per affermare la sua verità. Madre di Dio, fa’ che la nostra fede sia sempre fondata su ogni Parola che è uscita, esce, uscirà dalla bocca del nostro Dio e Signore onnipotente, secondo la verità dello Spirito Santo.</w:t>
      </w:r>
    </w:p>
    <w:p w14:paraId="4FBEA316" w14:textId="77777777" w:rsidR="00170D10" w:rsidRPr="00170D10" w:rsidRDefault="00170D10" w:rsidP="00170D10">
      <w:pPr>
        <w:spacing w:before="120" w:after="120" w:line="240" w:lineRule="auto"/>
        <w:jc w:val="both"/>
        <w:rPr>
          <w:rFonts w:ascii="Arial" w:eastAsia="Times New Roman" w:hAnsi="Arial" w:cs="Arial"/>
          <w:kern w:val="0"/>
          <w:sz w:val="24"/>
          <w:szCs w:val="24"/>
          <w:lang w:eastAsia="it-IT"/>
          <w14:ligatures w14:val="none"/>
        </w:rPr>
      </w:pPr>
    </w:p>
    <w:p w14:paraId="5F835C01" w14:textId="77777777" w:rsidR="00170D10" w:rsidRPr="00170D10" w:rsidRDefault="00170D10" w:rsidP="00170D10">
      <w:pPr>
        <w:spacing w:before="120" w:after="120" w:line="240" w:lineRule="auto"/>
        <w:jc w:val="both"/>
        <w:rPr>
          <w:rFonts w:ascii="Arial" w:eastAsia="Calibri" w:hAnsi="Arial" w:cs="Arial"/>
          <w:color w:val="000000"/>
          <w:kern w:val="0"/>
          <w:sz w:val="24"/>
          <w:szCs w:val="24"/>
          <w14:ligatures w14:val="none"/>
        </w:rPr>
      </w:pPr>
      <w:r w:rsidRPr="00170D10">
        <w:rPr>
          <w:rFonts w:ascii="Arial" w:eastAsia="Times New Roman" w:hAnsi="Arial" w:cs="Arial"/>
          <w:kern w:val="0"/>
          <w:sz w:val="24"/>
          <w:szCs w:val="24"/>
          <w:lang w:eastAsia="it-IT"/>
          <w14:ligatures w14:val="none"/>
        </w:rPr>
        <w:lastRenderedPageBreak/>
        <w:t xml:space="preserve">Quarta riflessione: </w:t>
      </w:r>
      <w:r w:rsidRPr="00170D10">
        <w:rPr>
          <w:rFonts w:ascii="Arial" w:eastAsia="Calibri" w:hAnsi="Arial" w:cs="Arial"/>
          <w:color w:val="000000"/>
          <w:kern w:val="0"/>
          <w:sz w:val="24"/>
          <w:szCs w:val="24"/>
          <w14:ligatures w14:val="none"/>
        </w:rPr>
        <w:t xml:space="preserve">A dura prova.  </w:t>
      </w:r>
    </w:p>
    <w:p w14:paraId="4D6D8A79" w14:textId="77777777" w:rsidR="00170D10" w:rsidRPr="00170D10" w:rsidRDefault="00170D10" w:rsidP="00170D10">
      <w:pPr>
        <w:spacing w:before="120"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La prova è come il crogiolo: serve a constatare quando forte è la fede, la speranza la carità. Ogni uomo di Dio è provato. La prova più grande però riguarda la fede.  Anche se tutto il mondo decide di non crede nella Parola di Cristo Gesù,  noi dobbiamo credere in essa e obbedire al mandato che ci è stato affidato per tutti i giorni della nostra vita.  Giuseppe ha visto in un sogno proveniente dal Signore che si sarebbe innalzato sulla sua famiglia. Deve credere quando è gettato nella cisterna, quando è venduto agli Ismaeliti, quando è schiavo di Potifar, quando è nelle prigioni del faraone. La storia dice il contrario della Parola e anche gli uomini dicono il contrario. Ma chi ha ricevuto la Parola, deve rimanere in essa, sempre. Gli uomini dicono il contrario. Ma chi deve annunziare la Parola deve perseverare nell’annunzio, anche se nessun uomo della terra crede in essa. La prova è nella fede che diviene obbedienza. Si obbedisce sino alla fine. Si persevera nel comando ricevuto sino alla fine. </w:t>
      </w:r>
    </w:p>
    <w:p w14:paraId="7E662450"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Oggi, poiché il mondo si rifiuta di ascoltare la Parola, noi gli offriamo altre cose. Siamo caduti dalla prova. Non abbiamo perseverato. Abramo riceve la promessa da parte del Signore.  Il Signore gli chiede il Figlio della promessa. Egli credette, saldo nella speranza contro ogni speranza. Anche Gesù si fece obbediente fino alla morte di croce. Sulla croce Lui ha creduto nella risurrezione. Ha vinto la prova. Ha perseverato nella fede sino alla fine. Tutto il mondo pensava di averlo eliminato per sempre. Il Padre lo ha risuscitato dal sepolcro. Ora Egli è immortale e nella gloria. Ogni discepolo di Gesù è provato nella sua fede. Oggi in modo particolare. Tutto il mondo non crede più nella Parola di Gesù. Il discepolo deve continuare a credere. Anche se rimanesse solo nella Chiesa, deve continuare a credere. La prova è personale. Tutti possono fallire. Ognuno personalmente è obbligato a rimanere fedele. La caduta di tutti non giustificherà mai la propria caduta. Al tempo di Noè tutto il mondo era corrotto. Solo lui perseverò nella giustizia. Rimase fedele. Per la sua fedeltà il Signore ha salvato la vita di uomini e di animali sulla terra. </w:t>
      </w:r>
    </w:p>
    <w:p w14:paraId="2F8C0188" w14:textId="77777777" w:rsidR="00170D10" w:rsidRPr="00170D10" w:rsidRDefault="00170D10" w:rsidP="00170D10">
      <w:pPr>
        <w:spacing w:after="120" w:line="240" w:lineRule="auto"/>
        <w:jc w:val="both"/>
        <w:rPr>
          <w:rFonts w:ascii="Arial" w:eastAsia="Calibri" w:hAnsi="Arial" w:cs="Arial"/>
          <w:i/>
          <w:iCs/>
          <w:color w:val="000000"/>
          <w:kern w:val="0"/>
          <w:sz w:val="24"/>
          <w:szCs w:val="24"/>
          <w14:ligatures w14:val="none"/>
        </w:rPr>
      </w:pPr>
      <w:r w:rsidRPr="00170D10">
        <w:rPr>
          <w:rFonts w:ascii="Arial" w:eastAsia="Calibri" w:hAnsi="Arial" w:cs="Arial"/>
          <w:i/>
          <w:iCs/>
          <w:color w:val="000000"/>
          <w:kern w:val="0"/>
          <w:sz w:val="24"/>
          <w:szCs w:val="24"/>
          <w14:ligatures w14:val="none"/>
        </w:rPr>
        <w:t xml:space="preserve">Ho combattuto la buona battaglia, ho terminato la corsa, ho conservato la fede.  Ora mi resta soltanto la corona di giustizia che il Signore, il giudice giusto, mi consegnerà in quel giorno; non solo a me, ma anche a tutti coloro che hanno atteso con amore la sua manifestazione (2Tm 4,7-8). </w:t>
      </w:r>
    </w:p>
    <w:p w14:paraId="29238A9C"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Paolo così conclude la sua confessione di Apostolo del Signore. Tutto il mondo può anche non aver creduto alla sua predicazione. Lui però è rimasto fedele al mandato ricevuto di predicare il Vangelo ai pagani. Le comunità da lui fondate cadevano dalla fede, lui rimaneva sempre fedele e rimetteva di nuovo la Parola della verità nei cuori di molti. Tutto il mondo può anche non credere. Chi ha ricevuto il mandato deve perseverare. Il mondo può anche crocifiggere. Si deve continuare.</w:t>
      </w:r>
    </w:p>
    <w:p w14:paraId="53895218"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t xml:space="preserve">Quando il piano del Signore potrebbe essere compromesso dalla volontà ostile degli uomini, Lui sempre interviene con la sua sapienza e onnipotenza. Nulla al Signore è impossibile. Tutto Lui può fare perché il suo piano di salvezza non venga interrotto dalla potenze del male. Gesù è Crocifisso. Il mondo pensa di aver ottenuto una schiacciante vittoria. Gesù risorge. Il mondo rimane sconfitto. Gli Apostoli sono nel sinedrio. Si mette male per loro. Rischiano di essere lapidati. Interviene Gamaliele con la sua sapienza e intelligenza ed essi vengono liberati. Pietro è nel carcere. Erode sta per metterlo a morte. La Chiesa prega. Al Signore ancora Pietro serve e manda un Angelo a liberarlo dalla prigione. </w:t>
      </w:r>
    </w:p>
    <w:p w14:paraId="561F513D" w14:textId="77777777" w:rsidR="00170D10" w:rsidRPr="00170D10" w:rsidRDefault="00170D10" w:rsidP="00170D10">
      <w:pPr>
        <w:spacing w:after="120" w:line="240" w:lineRule="auto"/>
        <w:jc w:val="both"/>
        <w:rPr>
          <w:rFonts w:ascii="Arial" w:eastAsia="Calibri" w:hAnsi="Arial" w:cs="Arial"/>
          <w:color w:val="000000"/>
          <w:kern w:val="0"/>
          <w:sz w:val="24"/>
          <w:szCs w:val="24"/>
          <w14:ligatures w14:val="none"/>
        </w:rPr>
      </w:pPr>
      <w:r w:rsidRPr="00170D10">
        <w:rPr>
          <w:rFonts w:ascii="Arial" w:eastAsia="Calibri" w:hAnsi="Arial" w:cs="Arial"/>
          <w:color w:val="000000"/>
          <w:kern w:val="0"/>
          <w:sz w:val="24"/>
          <w:szCs w:val="24"/>
          <w14:ligatures w14:val="none"/>
        </w:rPr>
        <w:lastRenderedPageBreak/>
        <w:t>Anche Paolo serve al Signore e per la liberazione da morte certa si serve del nipote che gli svela il piano ideato dai farisei per ucciderlo. È verità. Sappiamo che il Signore sempre interviene per la salvezza del mistero della sua redenzione. Nessuno però mai saprà attraverso quali vie Lui interverrà. Esse sono suggerite dalla sua sapienza, che a noi non è dato di conoscere fino al suo compimento. Quale vie il Signore sceglierà per ogni singola persona, perché il mistero della salvezza possa essere portato a compimento secondo la sua volontà? Mai lo sapremo anzitempo. Sappiamo però che Lui è sempre attento, vigile, non dorme. Le sue vie sono sempre efficaci. Madre di Dio, fa’ che ogni discepolo di Gesù mai venga meno nell’ora della prova. Sempre sia certo che l’aiuto gli verrà dal suo Signore Dio, Padre Onnipotente.</w:t>
      </w:r>
    </w:p>
    <w:p w14:paraId="0A7C67EE" w14:textId="77777777" w:rsidR="00170D10" w:rsidRPr="00170D10" w:rsidRDefault="00170D10" w:rsidP="00170D10">
      <w:pPr>
        <w:spacing w:before="120" w:after="120" w:line="240" w:lineRule="auto"/>
        <w:jc w:val="both"/>
        <w:rPr>
          <w:rFonts w:ascii="Arial" w:eastAsia="Times New Roman" w:hAnsi="Arial" w:cs="Arial"/>
          <w:kern w:val="0"/>
          <w:sz w:val="24"/>
          <w:szCs w:val="24"/>
          <w:lang w:eastAsia="it-IT"/>
          <w14:ligatures w14:val="none"/>
        </w:rPr>
      </w:pPr>
      <w:r w:rsidRPr="00170D10">
        <w:rPr>
          <w:rFonts w:ascii="Arial" w:eastAsia="Times New Roman" w:hAnsi="Arial" w:cs="Arial"/>
          <w:kern w:val="0"/>
          <w:sz w:val="24"/>
          <w:szCs w:val="24"/>
          <w:lang w:eastAsia="it-IT"/>
          <w14:ligatures w14:val="none"/>
        </w:rPr>
        <w:t>Su ogni sofferenza, su ogni dolore, su ogni croce, il discepolo di Gesù deve confessare: Il Signore manterrà la sua Parola, la sua Promessa, i suoi Giuramenti, i suoi Oracoli. La sua Parola si compirà. Ecco cosa significa credere nella speranza contro ogni speranza. Umanamente non esiste alcuna speranza possibile. Divinamente con ogni sua scienza, onnipotenza, sapienza, Dio sa come dare compimento alla sua Parola.  Contro ogni speranza umana, si crede nel compimento della Parola del Signore. Si crede che nulla è impossibile a Dio.</w:t>
      </w:r>
    </w:p>
    <w:p w14:paraId="61ABD5F9"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La speranza si può fondare solo sulla fede nella Parola del Signore. Se annuncia la vera Parola del Signore nello Spirito Santo, lo Spirito Santo crea nei cuori la fede. Creata la fede subito si crea la speranza. Come non esiste la fede senza la speranza, così non esiste la speranza senza la fede. E fede e speranza sono il frutto della Parola del Signore. La Parola rivela la via della vita e la via della vita e la via della morte. La via della salvezza e la via della perdizione. Tutta la Scrittura è Parola che manifesta la via della vita ed è Parola che rivela la via della morte. All’uomo la volontà di scegliere quale vi percorrere. La via della vita compie la vera speranza. La via della morte realizza speranze di morte nel tempo e nell’eternità. Ecco ora come il Libro della Sapienza ci rivela questa due vie.</w:t>
      </w:r>
    </w:p>
    <w:p w14:paraId="183C9A5C"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La prima via porta alla realizzazione di speranze vane, fallaci, che sono di morte eterna. La seconda via posta al compimento di speranze vere che conducono al compimento della speranza eterna. Tutto è dalla volontà dell’uomo.</w:t>
      </w:r>
    </w:p>
    <w:p w14:paraId="67FA7A49"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0F322B93"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Le speranze che sono di morte eterna nel tempo e nell’eternità</w:t>
      </w:r>
    </w:p>
    <w:p w14:paraId="12BE4CD8"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w:t>
      </w:r>
    </w:p>
    <w:p w14:paraId="2996B4EA"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w:t>
      </w:r>
      <w:r w:rsidRPr="00170D10">
        <w:rPr>
          <w:rFonts w:ascii="Arial" w:eastAsia="Times New Roman" w:hAnsi="Arial" w:cs="Arial"/>
          <w:i/>
          <w:iCs/>
          <w:kern w:val="0"/>
          <w:sz w:val="24"/>
          <w:szCs w:val="20"/>
          <w:lang w:eastAsia="it-IT"/>
          <w14:ligatures w14:val="none"/>
        </w:rPr>
        <w:lastRenderedPageBreak/>
        <w:t>sia escluso dalle nostre dissolutezze. Lasciamo dappertutto i segni del nostro piacere,  perché questo ci spetta, questa è la nostra parte.</w:t>
      </w:r>
    </w:p>
    <w:p w14:paraId="15A74290"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Spadroneggiamo sul giusto, che è povero, non risparmiamo le vedove, né abbiamo rispetto per la canizie di un vecchio attempato. La nostra forza sia legge della giustizia, perché la debolezza risulta inutile.</w:t>
      </w:r>
    </w:p>
    <w:p w14:paraId="4CB141B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w:t>
      </w:r>
    </w:p>
    <w:p w14:paraId="4732D42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Mettiamolo alla prova con violenze e tormenti, per conoscere la sua mitezza e saggiare il suo spirito di sopportazione. Condanniamolo a una morte infamante, perché, secondo le sue parole, il soccorso gli verrà».</w:t>
      </w:r>
    </w:p>
    <w:p w14:paraId="0402EC97"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w:t>
      </w:r>
    </w:p>
    <w:p w14:paraId="7F3B0457"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w:t>
      </w:r>
    </w:p>
    <w:p w14:paraId="1622733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w:t>
      </w:r>
    </w:p>
    <w:p w14:paraId="42ABF24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p>
    <w:p w14:paraId="5979948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lastRenderedPageBreak/>
        <w:t>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w:t>
      </w:r>
    </w:p>
    <w:p w14:paraId="28450FD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7C7D4F11"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6E4F4692"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Le speranze che sono di vita eterna nel tempo e nell’eternità.</w:t>
      </w:r>
    </w:p>
    <w:p w14:paraId="72533191"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w:t>
      </w:r>
    </w:p>
    <w:p w14:paraId="7CA1827B"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Ma gli empi riceveranno una pena conforme ai loro pensieri; non hanno avuto cura del giusto e si sono allontanati dal Signore. </w:t>
      </w:r>
    </w:p>
    <w:p w14:paraId="5B179DCC"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Infatti è infelice chi disprezza la sapienza e l’educazione. Vana è la loro speranza e le loro fatiche inutili, le loro opere sono senza frutto. Le loro mogli sono insensate, cattivi i loro figli, maledetta la loro progenie.</w:t>
      </w:r>
    </w:p>
    <w:p w14:paraId="340D715A"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w:t>
      </w:r>
    </w:p>
    <w:p w14:paraId="02C2662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I figli degli adulteri non giungeranno a maturità, il seme di un’unione illegittima scomparirà. Anche se avranno lunga vita, non saranno tenuti in alcun conto, e, infine, la loro vecchiaia sarà senza onore. Se poi moriranno presto, non avranno </w:t>
      </w:r>
      <w:r w:rsidRPr="00170D10">
        <w:rPr>
          <w:rFonts w:ascii="Arial" w:eastAsia="Times New Roman" w:hAnsi="Arial" w:cs="Arial"/>
          <w:i/>
          <w:iCs/>
          <w:kern w:val="0"/>
          <w:sz w:val="24"/>
          <w:szCs w:val="20"/>
          <w:lang w:eastAsia="it-IT"/>
          <w14:ligatures w14:val="none"/>
        </w:rPr>
        <w:lastRenderedPageBreak/>
        <w:t xml:space="preserve">speranza né conforto nel giorno del giudizio, poiché dura è la fine di una generazione ingiusta (Sap 3,1-19). </w:t>
      </w:r>
    </w:p>
    <w:p w14:paraId="76D5EBE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Meglio essere senza figli e possedere la virtù, perché nel ricordo di questa c’è immortalità: essa è riconosciuta da Dio e dagli uomini. Presente, è imitata,  assente, viene rimpianta; incoronata, trionfa in eterno, avendo vinto, in gara, premi incontaminati. La numerosa discendenza degli empi non servirà a nulla e dai suoi polloni spuri non metterà profonde radici né si consoliderà su una base sicura; anche se, a suo tempo, essa ramifica, non essendo ben piantata, sarà scossa dal vento e sradicata dalla violenza delle bufere. Saranno spezzati i ramoscelli ancora deboli; il loro frutto sarà inutile, acerbo da mangiare, e non servirà a nulla.</w:t>
      </w:r>
    </w:p>
    <w:p w14:paraId="07C8529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Infatti i figli nati da sonni illegittimi saranno testimoni della malvagità dei genitori, quando su di essi si aprirà l’inchiesta.</w:t>
      </w:r>
    </w:p>
    <w:p w14:paraId="2B164374"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Il giusto, anche se muore prematuramente, si troverà in un luogo di riposo. Vecchiaia veneranda non è quella longeva, né si misura con il numero degli anni; ma canizie per gli uomini è la saggezza, età senile è una vita senza macchia. Divenuto caro a Dio, fu amato da lui e, poiché viveva fra peccatori, fu portato altrove. Fu rapito, perché la malvagità non alterasse la sua intelligenza o l’inganno non seducesse la sua anima, poiché il fascino delle cose frivole oscura tutto ciò che è bello e il turbine della passione perverte un animo senza malizia. Giunto in breve alla perfezione, ha conseguito la pienezza di tutta una vita.</w:t>
      </w:r>
    </w:p>
    <w:p w14:paraId="10267AA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La sua anima era gradita al Signore, perciò si affrettò a uscire dalla malvagità. La gente vide ma non capì, non ha riflettuto su un fatto così importante: grazia e misericordia sono per i suoi eletti e protezione per i suoi santi.</w:t>
      </w:r>
    </w:p>
    <w:p w14:paraId="2F3B42E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 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(Sap 4,1-20). </w:t>
      </w:r>
    </w:p>
    <w:p w14:paraId="0F81D47C"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Ora è cosa giusta che presentiamo alcuni eventi storici che ci mostrano come solo il Signore è il Creatore della vera speranza. La creazione di questa vera speranza ha bisogno della fede di ogni uomo. La vera speranza è creata da Dio e dalla fede e dall’obbedienza dell’uomo. Obbedienza di Abramo, obbedienza di Mosè, obbedienza della Vergine Maria, obbedienza di Cristo Gesù, obbedienza degli Apostoli, obbedienza di ogni membro del corpo di Cristo. Parola, fede, obbedienza, speranza. Parola vera, fede vera, obbedienza vera, speranza vera. Parola falsa, fede falsa, obbedienza falsa, speranza falsa, speranza di morte.</w:t>
      </w:r>
    </w:p>
    <w:p w14:paraId="02C1609C"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4FA3DFB1"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Dal Libro della Genesi</w:t>
      </w:r>
    </w:p>
    <w:p w14:paraId="5CC96AC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Il Signore Dio prese l’uomo e lo pose nel giardino di Eden, perché lo coltivasse e lo custodisse. Il Signore Dio diede questo comando all’uomo: «Tu potrai mangiare di tutti gli alberi del giardino, ma dell’albero della conoscenza del bene e del male non </w:t>
      </w:r>
      <w:r w:rsidRPr="00170D10">
        <w:rPr>
          <w:rFonts w:ascii="Arial" w:eastAsia="Times New Roman" w:hAnsi="Arial" w:cs="Arial"/>
          <w:i/>
          <w:iCs/>
          <w:kern w:val="0"/>
          <w:sz w:val="24"/>
          <w:szCs w:val="20"/>
          <w:lang w:eastAsia="it-IT"/>
          <w14:ligatures w14:val="none"/>
        </w:rPr>
        <w:lastRenderedPageBreak/>
        <w:t xml:space="preserve">devi mangiare, perché, nel giorno in cui tu ne mangerai, certamente dovrai morire» (Gen 2,15-17). </w:t>
      </w:r>
    </w:p>
    <w:p w14:paraId="36127790"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7D81A148"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Dal Libro dell’Esodo</w:t>
      </w:r>
    </w:p>
    <w:p w14:paraId="71153C6B"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19,2-6).</w:t>
      </w:r>
    </w:p>
    <w:p w14:paraId="56BBB90D"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7AB6FC04"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Dal Libro del Deuteronomio</w:t>
      </w:r>
    </w:p>
    <w:p w14:paraId="58EF0C8E"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65C17B0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4A999468"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00DF43F5"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w:t>
      </w:r>
      <w:r w:rsidRPr="00170D10">
        <w:rPr>
          <w:rFonts w:ascii="Arial" w:eastAsia="Times New Roman" w:hAnsi="Arial" w:cs="Arial"/>
          <w:i/>
          <w:iCs/>
          <w:kern w:val="0"/>
          <w:sz w:val="24"/>
          <w:szCs w:val="20"/>
          <w:lang w:eastAsia="it-IT"/>
          <w14:ligatures w14:val="none"/>
        </w:rPr>
        <w:lastRenderedPageBreak/>
        <w:t xml:space="preserve">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103ED03E"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54C7A3E1"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Dal Primo Libro dei Re</w:t>
      </w:r>
    </w:p>
    <w:p w14:paraId="09E6CD6A"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w:t>
      </w:r>
    </w:p>
    <w:p w14:paraId="76630F0E"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51458B17"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Dal Libro del Siracide</w:t>
      </w:r>
    </w:p>
    <w:p w14:paraId="73F5C6B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w:t>
      </w:r>
    </w:p>
    <w:p w14:paraId="36D4969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14A22FD8"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w:t>
      </w:r>
      <w:r w:rsidRPr="00170D10">
        <w:rPr>
          <w:rFonts w:ascii="Arial" w:eastAsia="Times New Roman" w:hAnsi="Arial" w:cs="Arial"/>
          <w:i/>
          <w:iCs/>
          <w:kern w:val="0"/>
          <w:sz w:val="24"/>
          <w:szCs w:val="20"/>
          <w:lang w:eastAsia="it-IT"/>
          <w14:ligatures w14:val="none"/>
        </w:rPr>
        <w:lastRenderedPageBreak/>
        <w:t xml:space="preserve">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(Sap 15,1-20). </w:t>
      </w:r>
    </w:p>
    <w:p w14:paraId="2D123727"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2EDAAA29"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Prima Parola della speranza: </w:t>
      </w:r>
      <w:bookmarkStart w:id="149" w:name="_Hlk217364087"/>
      <w:r w:rsidRPr="00170D10">
        <w:rPr>
          <w:rFonts w:ascii="Arial" w:eastAsia="Times New Roman" w:hAnsi="Arial" w:cs="Arial"/>
          <w:kern w:val="0"/>
          <w:sz w:val="24"/>
          <w:szCs w:val="20"/>
          <w:lang w:eastAsia="it-IT"/>
          <w14:ligatures w14:val="none"/>
        </w:rPr>
        <w:t>dal Libro della Genesi</w:t>
      </w:r>
      <w:bookmarkEnd w:id="149"/>
    </w:p>
    <w:p w14:paraId="15BEBC51"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514B2599"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4AEE44EF"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bookmarkStart w:id="150" w:name="_Hlk217364406"/>
      <w:r w:rsidRPr="00170D10">
        <w:rPr>
          <w:rFonts w:ascii="Arial" w:eastAsia="Times New Roman" w:hAnsi="Arial" w:cs="Arial"/>
          <w:kern w:val="0"/>
          <w:sz w:val="24"/>
          <w:szCs w:val="20"/>
          <w:lang w:eastAsia="it-IT"/>
          <w14:ligatures w14:val="none"/>
        </w:rPr>
        <w:t>Seconda Parola della Speranza: dal Libro della Genesi</w:t>
      </w:r>
    </w:p>
    <w:bookmarkEnd w:id="150"/>
    <w:p w14:paraId="31D7634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2F09A96A"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Finché durerà la terra, seme e mèsse, freddo e caldo, estate e inverno, giorno e notte non cesseranno»(Gen 8,20-22). </w:t>
      </w:r>
    </w:p>
    <w:p w14:paraId="20B5079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5BF0517E"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Chi sparge il sangue dell’uomo, dall’uomo il suo sangue sarà sparso, perché a immagine di Dio è stato fatto l’uomo. E voi, siate fecondi e moltiplicatevi, siate numerosi sulla terra e dominatela».</w:t>
      </w:r>
    </w:p>
    <w:p w14:paraId="2D73265E"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3593A49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Dio disse: «Questo è il segno dell’alleanza, che io pongo tra me e voi e ogni essere vivente che è con voi, per tutte le generazioni future. Pongo il mio arco sulle nubi, perché sia il segno dell’alleanza tra me e la terra. Quando ammasserò le nubi sulla </w:t>
      </w:r>
      <w:r w:rsidRPr="00170D10">
        <w:rPr>
          <w:rFonts w:ascii="Arial" w:eastAsia="Times New Roman" w:hAnsi="Arial" w:cs="Arial"/>
          <w:i/>
          <w:iCs/>
          <w:kern w:val="0"/>
          <w:sz w:val="24"/>
          <w:szCs w:val="20"/>
          <w:lang w:eastAsia="it-IT"/>
          <w14:ligatures w14:val="none"/>
        </w:rPr>
        <w:lastRenderedPageBreak/>
        <w:t>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w:t>
      </w:r>
    </w:p>
    <w:p w14:paraId="7C1DF06C"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Disse Dio a Noè: «Questo è il segno dell’alleanza che io ho stabilito tra me e ogni carne che è sulla terra» (Gen 9,1-16). </w:t>
      </w:r>
    </w:p>
    <w:p w14:paraId="239D489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63F664F4"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Terza Parola della Speranza: dal Libro della Genesi</w:t>
      </w:r>
    </w:p>
    <w:p w14:paraId="7E8BC2E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52C0DEB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4C2D521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01B267D7"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15,1-22). </w:t>
      </w:r>
    </w:p>
    <w:p w14:paraId="34465AC7"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0A155C91"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Quarta Parola della Speranza: dal Libro della Genesi</w:t>
      </w:r>
    </w:p>
    <w:p w14:paraId="708CC9BD"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Quando Abram ebbe novantanove anni, il Signore gli apparve e gli disse: «Io sono Dio l’Onnipotente: cammina davanti a me e sii integro. Porrò la mia alleanza tra me e te e ti renderò molto, molto numeroso».</w:t>
      </w:r>
    </w:p>
    <w:p w14:paraId="6424582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Subito Abram si prostrò con il viso a terra e Dio parlò con lui: «Quanto a me, ecco, la mia alleanza è con te: diventerai padre di una moltitudine di nazioni. Non ti </w:t>
      </w:r>
      <w:r w:rsidRPr="00170D10">
        <w:rPr>
          <w:rFonts w:ascii="Arial" w:eastAsia="Times New Roman" w:hAnsi="Arial" w:cs="Arial"/>
          <w:i/>
          <w:iCs/>
          <w:kern w:val="0"/>
          <w:sz w:val="24"/>
          <w:szCs w:val="20"/>
          <w:lang w:eastAsia="it-IT"/>
          <w14:ligatures w14:val="none"/>
        </w:rPr>
        <w:lastRenderedPageBreak/>
        <w:t>chiamerai più Abram, ma ti chiamerai Abramo, perché padre di una moltitudine di nazioni ti renderò.</w:t>
      </w:r>
    </w:p>
    <w:p w14:paraId="61570A8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633B39D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7226459E"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4149A2CD"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i/>
          <w:iCs/>
          <w:kern w:val="0"/>
          <w:sz w:val="24"/>
          <w:szCs w:val="20"/>
          <w:lang w:eastAsia="it-IT"/>
          <w14:ligatures w14:val="none"/>
        </w:rPr>
        <w:t>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w:t>
      </w:r>
    </w:p>
    <w:p w14:paraId="40F77B99"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714D7059"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Quinta Parola della Speranza: Dal Libro della Genesi</w:t>
      </w:r>
    </w:p>
    <w:p w14:paraId="42DC096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p>
    <w:p w14:paraId="0E60C29B"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 Abramo si alzò di buon mattino, sellò l’asino, prese con sé due servi e il figlio Isacco, spaccò la legna per l’olocausto e si mise in viaggio verso il luogo che Dio gli aveva </w:t>
      </w:r>
      <w:r w:rsidRPr="00170D10">
        <w:rPr>
          <w:rFonts w:ascii="Arial" w:eastAsia="Times New Roman" w:hAnsi="Arial" w:cs="Arial"/>
          <w:i/>
          <w:iCs/>
          <w:kern w:val="0"/>
          <w:sz w:val="24"/>
          <w:szCs w:val="20"/>
          <w:lang w:eastAsia="it-IT"/>
          <w14:ligatures w14:val="none"/>
        </w:rPr>
        <w:lastRenderedPageBreak/>
        <w:t xml:space="preserve">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31166B28"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4419B5D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29630BC6"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Ogni Parola di Dio è una Parola che ci rivela la via per vivere nel tempo e nell’eternità di vera speranza e ci manifesta la via da non percorrere perché è via che conduce a una speranza di morte. La Legge del Signore, se ad essa si obbedisce, crea una vera speranza di vita. Se ad essa non si obbedisce, ci si incammina su sentieri di speranze false che hanno come fine la perdizione eterna. </w:t>
      </w:r>
    </w:p>
    <w:p w14:paraId="57C763A6"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Questa duplice via è rivelata dalla Legge, dai Profeti, dai Salmi. È rivelata da tutto il Vangelo e da ogni altro Libro Canonico del Nuovo Testamento. Questa duplice via, nella comunione con lo Spirito Santo e con ogni membro del corpo di Cristo, comunione così forte da essere tutti una sola voce, deve essere manifestata dal papa, dai vescovi, dai presbiteri, dai diaconi, dai cresimati, dai battezzati. Tutto il corpo di Cristo, in Cristo e nello Spirito Santo, deve essere questa voce di rivelazione e di manifestazione di questa duplice via: della via della vita e della via della morte. Tutto il corpo di Cristo deve essere voce della purissima Parola di Dio. Questa voce deve essere senza alcuna discrepanza e alcuna discordanza. Come purissima è uscita ed esce la Parola di Dio, così purissima deve uscire la Parola di Dio dalla bocca di ogni membro del corpo di Cristo. Ecco cosa rivela l’Apostolo Paolo sulla speranza in relazione ad Abramo. </w:t>
      </w:r>
    </w:p>
    <w:p w14:paraId="1746C467"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10E968E1"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Dalla Lettera dell’Apostolo Paolo ai Romani </w:t>
      </w:r>
    </w:p>
    <w:p w14:paraId="656941D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Che diremo dunque di Abramo, nostro progenitore secondo la carne? Che cosa ha ottenuto? Se infatti Abramo è stato giustificato per le opere, ha di che gloriarsi, ma non davanti a Dio. Ora, che cosa dice la Scrittura? Abramo credette a Dio e ciò gli </w:t>
      </w:r>
      <w:r w:rsidRPr="00170D10">
        <w:rPr>
          <w:rFonts w:ascii="Arial" w:eastAsia="Times New Roman" w:hAnsi="Arial" w:cs="Arial"/>
          <w:i/>
          <w:iCs/>
          <w:kern w:val="0"/>
          <w:sz w:val="24"/>
          <w:szCs w:val="20"/>
          <w:lang w:eastAsia="it-IT"/>
          <w14:ligatures w14:val="none"/>
        </w:rPr>
        <w:lastRenderedPageBreak/>
        <w:t>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quale il Signore non mette in conto il peccato!</w:t>
      </w:r>
    </w:p>
    <w:p w14:paraId="120F1D70"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68E906BC"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4EB44B37"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75B64C8D"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 </w:t>
      </w:r>
    </w:p>
    <w:p w14:paraId="6DA3B9AD"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3D1716D0"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La Lettera agli Ebrei prima ci invita all’ascolto della Parola di Dio. La Parola di Dio è quella che oggi ci rivolge attraverso il Figlio suo, Gesù Cristo nostro Signore. Poi mette in luce i frutti che la Parola di Dio ha prodotto della storia. Infine è un invito a seguire l’esempio di Cristo Gesù, il Crocifisso e il Salvatore per l’obbedienza.</w:t>
      </w:r>
    </w:p>
    <w:p w14:paraId="39D2F1DE"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6C95B65A"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Invito a obbedire </w:t>
      </w:r>
    </w:p>
    <w:p w14:paraId="46817954"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Perciò, fratelli santi, voi che siete partecipi di una vocazione celeste, prestate attenzione a Gesù, l’apostolo e sommo sacerdote della fede che noi professiamo, il </w:t>
      </w:r>
      <w:r w:rsidRPr="00170D10">
        <w:rPr>
          <w:rFonts w:ascii="Arial" w:eastAsia="Times New Roman" w:hAnsi="Arial" w:cs="Arial"/>
          <w:i/>
          <w:iCs/>
          <w:kern w:val="0"/>
          <w:sz w:val="24"/>
          <w:szCs w:val="20"/>
          <w:lang w:eastAsia="it-IT"/>
          <w14:ligatures w14:val="none"/>
        </w:rPr>
        <w:lastRenderedPageBreak/>
        <w:t>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7018753D"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75568A4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w:t>
      </w:r>
    </w:p>
    <w:p w14:paraId="1405014C"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1F0F792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2FA8B8D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76C910B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Oggi, se udite la sua voce, non indurite i vostri cuori!</w:t>
      </w:r>
    </w:p>
    <w:p w14:paraId="1A92FDD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142023C1"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lastRenderedPageBreak/>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30085B0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4B9848E6"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2C316BFC"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I frutti di vita che l’obbedienza produce </w:t>
      </w:r>
    </w:p>
    <w:p w14:paraId="7F08608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La fede è fondamento di ciò che si spera e prova di ciò che non si vede. Per questa fede i nostri antenati sono stati approvati da Dio.</w:t>
      </w:r>
    </w:p>
    <w:p w14:paraId="7F6B63BE"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noi sappiamo che i mondi furono formati dalla parola di Dio, sicché dall’invisibile ha preso origine il mondo visibile.</w:t>
      </w:r>
    </w:p>
    <w:p w14:paraId="55DE6E6D"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Abele offrì a Dio un sacrificio migliore di quello di Caino e in base ad essa fu dichiarato giusto, avendo Dio attestato di gradire i suoi doni; per essa, benché morto, parla ancora.</w:t>
      </w:r>
    </w:p>
    <w:p w14:paraId="513F35EC"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01046EE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p>
    <w:p w14:paraId="221FA1C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Abramo, chiamato da Dio, obbedì partendo per un luogo che doveva ricevere in eredità, e partì senza sapere dove andava.</w:t>
      </w:r>
    </w:p>
    <w:p w14:paraId="328D636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52B0FD0"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100A994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w:t>
      </w:r>
      <w:r w:rsidRPr="00170D10">
        <w:rPr>
          <w:rFonts w:ascii="Arial" w:eastAsia="Times New Roman" w:hAnsi="Arial" w:cs="Arial"/>
          <w:i/>
          <w:iCs/>
          <w:kern w:val="0"/>
          <w:sz w:val="24"/>
          <w:szCs w:val="20"/>
          <w:lang w:eastAsia="it-IT"/>
          <w14:ligatures w14:val="none"/>
        </w:rPr>
        <w:lastRenderedPageBreak/>
        <w:t>aspirano a una patria migliore, cioè a quella celeste. Per questo Dio non si vergogna di essere chiamato loro Dio. Ha preparato infatti per loro una città.</w:t>
      </w:r>
    </w:p>
    <w:p w14:paraId="01A6506C"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6467F1BC"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Isacco benedisse Giacobbe ed Esaù anche in vista di beni futuri.</w:t>
      </w:r>
    </w:p>
    <w:p w14:paraId="02B1A37A"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Giacobbe, morente, benedisse ciascuno dei figli di Giuseppe e si prostrò, appoggiandosi sull’estremità del bastone.</w:t>
      </w:r>
    </w:p>
    <w:p w14:paraId="73D926A8"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Giuseppe, alla fine della vita, si ricordò dell’esodo dei figli d’Israele e diede disposizioni circa le proprie ossa.</w:t>
      </w:r>
    </w:p>
    <w:p w14:paraId="6CACE2BB"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Mosè, appena nato, fu tenuto nascosto per tre mesi dai suoi genitori, perché videro che il bambino era bello; e non ebbero paura dell’editto del re.</w:t>
      </w:r>
    </w:p>
    <w:p w14:paraId="3F831FD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246930FB"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egli lasciò l’Egitto, senza temere l’ira del re; infatti rimase saldo, come se vedesse l’invisibile.</w:t>
      </w:r>
    </w:p>
    <w:p w14:paraId="7288D7A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egli celebrò la Pasqua e fece l’aspersione del sangue, perché colui che sterminava i primogeniti non toccasse quelli degli Israeliti.</w:t>
      </w:r>
    </w:p>
    <w:p w14:paraId="06C65D5E"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essi passarono il Mar Rosso come fosse terra asciutta. Quando gli Egiziani tentarono di farlo, vi furono inghiottiti.</w:t>
      </w:r>
    </w:p>
    <w:p w14:paraId="02F89314"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caddero le mura di Gerico, dopo che ne avevano fatto il giro per sette giorni.</w:t>
      </w:r>
    </w:p>
    <w:p w14:paraId="152F150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 fede, Raab, la prostituta, non perì con gli increduli, perché aveva accolto con benevolenza gli esploratori.</w:t>
      </w:r>
    </w:p>
    <w:p w14:paraId="4A4647D8"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053F10F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5F79E7D5"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L’invito a essere anche noi figli dell’obbedienza</w:t>
      </w:r>
    </w:p>
    <w:p w14:paraId="62BFC100" w14:textId="77777777" w:rsidR="00170D10" w:rsidRPr="00170D10" w:rsidRDefault="00170D10" w:rsidP="00170D10">
      <w:pPr>
        <w:spacing w:before="120" w:after="120" w:line="240" w:lineRule="auto"/>
        <w:jc w:val="both"/>
        <w:rPr>
          <w:rFonts w:ascii="Arial" w:hAnsi="Arial" w:cs="Arial"/>
          <w:lang w:val="la-Latn"/>
        </w:rPr>
      </w:pPr>
      <w:r w:rsidRPr="00170D10">
        <w:rPr>
          <w:rFonts w:ascii="Arial" w:eastAsia="Times New Roman" w:hAnsi="Arial" w:cs="Arial"/>
          <w:i/>
          <w:iCs/>
          <w:kern w:val="0"/>
          <w:sz w:val="24"/>
          <w:szCs w:val="20"/>
          <w:lang w:eastAsia="it-IT"/>
          <w14:ligatures w14:val="none"/>
        </w:rPr>
        <w:lastRenderedPageBreak/>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r w:rsidRPr="00170D10">
        <w:rPr>
          <w:rFonts w:ascii="Arial" w:eastAsia="Times New Roman" w:hAnsi="Arial" w:cs="Arial"/>
          <w:szCs w:val="20"/>
        </w:rPr>
        <w:t xml:space="preserve">Ecco chi è il cristiano: un </w:t>
      </w:r>
      <w:r w:rsidRPr="00170D10">
        <w:rPr>
          <w:rFonts w:ascii="Arial" w:hAnsi="Arial" w:cs="Arial"/>
        </w:rPr>
        <w:t>pellegrino sempre in cammino nella speranza (</w:t>
      </w:r>
      <w:r w:rsidRPr="00170D10">
        <w:rPr>
          <w:rFonts w:ascii="Arial" w:hAnsi="Arial" w:cs="Arial"/>
          <w:lang w:val="la-Latn"/>
        </w:rPr>
        <w:t xml:space="preserve">Spes autem non confundit, quia caritas Dei diffusa est in cordibus nostris per Spiritum Sanctum, qui datus est nobis). </w:t>
      </w:r>
    </w:p>
    <w:p w14:paraId="715C090B" w14:textId="77777777" w:rsidR="00170D10" w:rsidRPr="00170D10" w:rsidRDefault="00170D10" w:rsidP="00170D10">
      <w:pPr>
        <w:spacing w:before="120" w:after="120" w:line="240" w:lineRule="auto"/>
        <w:jc w:val="both"/>
        <w:rPr>
          <w:rFonts w:ascii="Arial" w:hAnsi="Arial" w:cs="Arial"/>
          <w:lang w:val="la-Latn"/>
        </w:rPr>
      </w:pPr>
      <w:r w:rsidRPr="00170D10">
        <w:rPr>
          <w:rFonts w:ascii="Arial" w:hAnsi="Arial" w:cs="Arial"/>
        </w:rPr>
        <w:t>L’Apostolo Paolo, nella Lettera ai Romani, in un densissimo testo, parla di Dio Padre, di Cristo Gesù Signore nostro, di fede, di giustificazione, di pace, di accesso, di grazia, di gloria del Signore, di tribolazioni, di pazienza, di prova superata (δοκιμήν ἡ δὲ ὑπομονὴ δοκιμήν, ἡ δὲ δοκιμὴ ἐλπίδα), di speranza, di non delusione, di non confusione, di carità, di Spirito santo che ci è stato dato. Leggiamo il testo nel latino della Vulgata:</w:t>
      </w:r>
      <w:r w:rsidRPr="00170D10">
        <w:rPr>
          <w:rFonts w:ascii="Arial" w:hAnsi="Arial" w:cs="Arial"/>
          <w:lang w:val="la-Latn"/>
        </w:rPr>
        <w:t xml:space="preserve"> “</w:t>
      </w:r>
      <w:r w:rsidRPr="00170D10">
        <w:rPr>
          <w:rFonts w:ascii="Arial" w:hAnsi="Arial" w:cs="Arial"/>
          <w:i/>
          <w:iCs/>
          <w:lang w:val="la-Latn"/>
        </w:rPr>
        <w:t>Iustificati igitur ex fide, pacem habemus ad Deum per Dominum nostrum Iesum Christum, per quem et accessum habemus fide in gratiam istam, in qua stamus et gloriamur in spe gloriae Dei. Non solum autem, sed et gloriamur in tribulationibus, scientes quod tribulatio patientiam operatur, patientia autem probationem, probatio vero spem; spes autem non confundit, quia caritas Dei diffusa est in cordibus nostris per Spiritum Sanctum, qui datus est nobis”</w:t>
      </w:r>
      <w:r w:rsidRPr="00170D10">
        <w:rPr>
          <w:rFonts w:ascii="Arial" w:hAnsi="Arial" w:cs="Arial"/>
          <w:lang w:val="la-Latn"/>
        </w:rPr>
        <w:t xml:space="preserve"> (Rm 5,1-5). </w:t>
      </w:r>
    </w:p>
    <w:p w14:paraId="72D3E859" w14:textId="77777777" w:rsidR="00170D10" w:rsidRPr="00170D10" w:rsidRDefault="00170D10" w:rsidP="00170D10">
      <w:pPr>
        <w:spacing w:after="120" w:line="240" w:lineRule="auto"/>
        <w:jc w:val="both"/>
        <w:rPr>
          <w:rFonts w:ascii="Arial" w:eastAsia="Calibri" w:hAnsi="Arial" w:cs="Arial"/>
          <w:kern w:val="0"/>
          <w:sz w:val="24"/>
          <w:szCs w:val="24"/>
          <w:lang w:eastAsia="it-IT"/>
          <w14:ligatures w14:val="none"/>
        </w:rPr>
      </w:pPr>
      <w:r w:rsidRPr="00170D10">
        <w:rPr>
          <w:rFonts w:ascii="Arial" w:eastAsia="Calibri" w:hAnsi="Arial" w:cs="Arial"/>
          <w:kern w:val="0"/>
          <w:sz w:val="24"/>
          <w:szCs w:val="24"/>
          <w:lang w:eastAsia="it-IT"/>
          <w14:ligatures w14:val="none"/>
        </w:rPr>
        <w:t xml:space="preserve">Il testo è di chiarezza divina, vera opera dello Spirito Santo. La speranza è un frutto. Essa è un frutto di molte virtù, delle quali l’una produce l’altra. Se una non produce l’altra, la speranza che è l’ultimo frutto mai potrà essere prodotto. Infatti la speranza è frutto della prova superata, la prova superata è frutto della pazienza, la pazienza è frutto della tribolazione, la tribolazione è frutto della grazia, la grazia è frutto della pace, la pace è frutto della giustificazione, la giustificazione è frutto della fede. Questo frutto non è però opera umana. Questo frutto è l’accoglienza della volontà del Padre, manifestata nella sua Parola, vissuta in Cristo, con Cristo, per Cristo, con obbedienza perfetta per opera dello Spirito Santo, piantato in noi, a noi dato come nostra sapienza, consiglio, intelletto, fortezza, scienza, pietà e timore del Signore. Si tratta di opera tutta soprannaturale. Nulla viene dalla terra. Tutto viene dal cielo. </w:t>
      </w:r>
    </w:p>
    <w:p w14:paraId="46859A30" w14:textId="77777777" w:rsidR="00170D10" w:rsidRPr="00170D10" w:rsidRDefault="00170D10" w:rsidP="00170D10">
      <w:pPr>
        <w:spacing w:after="120" w:line="240" w:lineRule="auto"/>
        <w:jc w:val="both"/>
        <w:rPr>
          <w:rFonts w:ascii="Arial" w:eastAsia="Calibri" w:hAnsi="Arial" w:cs="Arial"/>
          <w:kern w:val="0"/>
          <w:sz w:val="24"/>
          <w:szCs w:val="24"/>
          <w:lang w:eastAsia="it-IT"/>
          <w14:ligatures w14:val="none"/>
        </w:rPr>
      </w:pPr>
      <w:r w:rsidRPr="00170D10">
        <w:rPr>
          <w:rFonts w:ascii="Arial" w:eastAsia="Calibri" w:hAnsi="Arial" w:cs="Arial"/>
          <w:kern w:val="0"/>
          <w:sz w:val="24"/>
          <w:szCs w:val="24"/>
          <w:lang w:eastAsia="it-IT"/>
          <w14:ligatures w14:val="none"/>
        </w:rPr>
        <w:t xml:space="preserve">Il Giubileo è legato al passaggio per la porta santa, Ecco cosa ci rivela il Salmo 118 (117). Ne riportiamo solo pochi versetti. Lo si dovrebbe leggere per intero. È un Salmo messianico: </w:t>
      </w:r>
      <w:r w:rsidRPr="00170D10">
        <w:rPr>
          <w:rFonts w:ascii="Arial" w:eastAsia="Calibri" w:hAnsi="Arial" w:cs="Arial"/>
          <w:kern w:val="0"/>
          <w:sz w:val="24"/>
          <w:szCs w:val="24"/>
          <w:lang w:val="la-Latn" w:eastAsia="it-IT"/>
          <w14:ligatures w14:val="none"/>
        </w:rPr>
        <w:t>“</w:t>
      </w:r>
      <w:r w:rsidRPr="00170D10">
        <w:rPr>
          <w:rFonts w:ascii="Arial" w:eastAsia="Calibri" w:hAnsi="Arial" w:cs="Arial"/>
          <w:i/>
          <w:iCs/>
          <w:kern w:val="0"/>
          <w:sz w:val="24"/>
          <w:szCs w:val="24"/>
          <w:lang w:val="la-Latn" w:eastAsia="it-IT"/>
          <w14:ligatures w14:val="none"/>
        </w:rPr>
        <w:t>Aperite mihi portas iustitiae; ingressus in eas confitebor Domino. Haec porta Domini; iusti intrabunt in eam. Confitebor tibi, quoniam exaudisti me et factus es mihi in salutem. Lapidem quem reprobaverunt aedificantes, hic factus est in caput anguli; a Domino factum est istud et est mirabile in oculis nostris. Haec est dies, quam fecit Dominus: exsultemus et laetemur in ea”</w:t>
      </w:r>
      <w:r w:rsidRPr="00170D10">
        <w:rPr>
          <w:rFonts w:ascii="Arial" w:eastAsia="Calibri" w:hAnsi="Arial" w:cs="Arial"/>
          <w:kern w:val="0"/>
          <w:sz w:val="24"/>
          <w:szCs w:val="24"/>
          <w:lang w:val="la-Latn" w:eastAsia="it-IT"/>
          <w14:ligatures w14:val="none"/>
        </w:rPr>
        <w:t xml:space="preserve"> </w:t>
      </w:r>
      <w:r w:rsidRPr="00170D10">
        <w:rPr>
          <w:rFonts w:ascii="Arial" w:eastAsia="Calibri" w:hAnsi="Arial" w:cs="Arial"/>
          <w:kern w:val="0"/>
          <w:sz w:val="24"/>
          <w:szCs w:val="24"/>
          <w:lang w:val="fr-FR" w:eastAsia="it-IT"/>
          <w14:ligatures w14:val="none"/>
        </w:rPr>
        <w:t xml:space="preserve">(Sal 117,18-24). </w:t>
      </w:r>
      <w:r w:rsidRPr="00170D10">
        <w:rPr>
          <w:rFonts w:ascii="Arial" w:eastAsia="Calibri" w:hAnsi="Arial" w:cs="Arial"/>
          <w:kern w:val="0"/>
          <w:sz w:val="24"/>
          <w:szCs w:val="24"/>
          <w:lang w:eastAsia="it-IT"/>
          <w14:ligatures w14:val="none"/>
        </w:rPr>
        <w:t xml:space="preserve">La nostra porta della giustizia è Cristo Gesù. La chiave per aprirla è la nostra perfetta obbedienza alla Parola del Padre. Obbedienza che può essere vissuta solo nello Spirito Santo. In Cristo Gesù si entra attraverso ben sette porte: la porta del battesimo, la porta della cresima, la porta dell’eucaristia, la porta della penitenza, la porta dell’unzione degli infermi, la porta dell’ordine sacro, la porta del matrimonio. </w:t>
      </w:r>
    </w:p>
    <w:p w14:paraId="0E790705" w14:textId="77777777" w:rsidR="00170D10" w:rsidRPr="00170D10" w:rsidRDefault="00170D10" w:rsidP="00170D10">
      <w:pPr>
        <w:spacing w:after="120" w:line="240" w:lineRule="auto"/>
        <w:jc w:val="both"/>
        <w:rPr>
          <w:rFonts w:ascii="Arial" w:eastAsia="Calibri" w:hAnsi="Arial" w:cs="Arial"/>
          <w:kern w:val="0"/>
          <w:sz w:val="24"/>
          <w:szCs w:val="24"/>
          <w:lang w:eastAsia="it-IT"/>
          <w14:ligatures w14:val="none"/>
        </w:rPr>
      </w:pPr>
      <w:r w:rsidRPr="00170D10">
        <w:rPr>
          <w:rFonts w:ascii="Arial" w:eastAsia="Calibri" w:hAnsi="Arial" w:cs="Arial"/>
          <w:kern w:val="0"/>
          <w:sz w:val="24"/>
          <w:szCs w:val="24"/>
          <w:lang w:eastAsia="it-IT"/>
          <w14:ligatures w14:val="none"/>
        </w:rPr>
        <w:t xml:space="preserve">Ogni porta attraverso la quale si entra in Cristo Gesù, produce per opera dello Spirito Santo una particolare conformazione a Cristo Gesù. Il Battesimo ci dona la figliolanza di Cristo. La Cresima la fedeltà di Cristo. L’Eucaristia ci colma di tutto </w:t>
      </w:r>
      <w:r w:rsidRPr="00170D10">
        <w:rPr>
          <w:rFonts w:ascii="Arial" w:eastAsia="Calibri" w:hAnsi="Arial" w:cs="Arial"/>
          <w:kern w:val="0"/>
          <w:sz w:val="24"/>
          <w:szCs w:val="24"/>
          <w:lang w:eastAsia="it-IT"/>
          <w14:ligatures w14:val="none"/>
        </w:rPr>
        <w:lastRenderedPageBreak/>
        <w:t xml:space="preserve">l’amore crocifisso di Gesù Signore. L’Ordine Sacro ci configura a Cristo Buon Pastore che dona la vita per le sue pecore. L’Unzione ci fa Cristo sofferente, Cristo che offre la vita al Padre per la salvezza del mondo. La Penitenza ci libera da ogni peccato perché possiamo manifestare la bellezza di Cristo nella nostra vita. Il Matrimonio fa dell’uomo e della donna un solo alito di vita in Cristo allo stesso modo che Cristo Gesù ha voluto farsi un solo alito di vita con noi. Le porte sono sette, la verità di queste porte è una sola: una volta che si entra in esse, si deve lasciare fuori tutto ciò che è male, che è malvagità, che è cattiveria, che è ingiustizia, che è odio, che è vizio, che è concupiscenza, che è istinto di peccato, che è peccato. Si entra per queste sette porte al fine di raggiungere la perfetta conformazione a Cristo Gesù o, se vogliamo, la perfetta cristificazione. Non si attraversano queste porte, portando in Cristo il mondo con la sua concupiscenza, i suoi vizi, i suoi idoli, le sue stoltezze e i suoi pensieri. Non si entra portando Satana in Cristo. Non si entra per poi uscire subito dopo, ritornando in quel mondo di male che avevamo fatto finta di lasciare. </w:t>
      </w:r>
    </w:p>
    <w:p w14:paraId="540F0DA7" w14:textId="77777777" w:rsidR="00170D10" w:rsidRPr="00170D10" w:rsidRDefault="00170D10" w:rsidP="00170D10">
      <w:pPr>
        <w:spacing w:after="120" w:line="240" w:lineRule="auto"/>
        <w:jc w:val="both"/>
        <w:rPr>
          <w:rFonts w:ascii="Arial" w:eastAsia="Calibri" w:hAnsi="Arial" w:cs="Arial"/>
          <w:kern w:val="0"/>
          <w:sz w:val="24"/>
          <w:szCs w:val="24"/>
          <w:lang w:eastAsia="it-IT"/>
          <w14:ligatures w14:val="none"/>
        </w:rPr>
      </w:pPr>
      <w:r w:rsidRPr="00170D10">
        <w:rPr>
          <w:rFonts w:ascii="Arial" w:eastAsia="Calibri" w:hAnsi="Arial" w:cs="Arial"/>
          <w:kern w:val="0"/>
          <w:sz w:val="24"/>
          <w:szCs w:val="24"/>
          <w:lang w:eastAsia="it-IT"/>
          <w14:ligatures w14:val="none"/>
        </w:rPr>
        <w:t>Attraversare queste sette porte significa abbandonare la profanità, la mondanità, la paganità e entrare nella sacralità, della soprannaturalità, nella verità, nella santità di Cristo. Entrando in Cristo, si entra nel Padre e nello Spirito Santo. Si entra nella verità della Chiesa. Ecco il fallimento dei nostri molteplici Giubilei celebrati. Si attraversa una porta materiale, ma non la porta spirituale. Si entra in un tempio di belle pietre ma non nel tempio che è Cristo per divenire suo tempio santo in mezzo agli uomini. Si entra a volte nella lettera della scrittura, ma non nello Spirito dal cui cuore la verità della Scrittura scaturisce sempre nuova, sempre ricca di vita. Si partecipa alla Santa Messa, ma non si diviene Eucaristia vivente per ogni nostro fratello. Ci si accosta al sacramento della Penitenza ma non per divenire santità di Cristo Gesù in mezzo al mondo. Oggi siamo giunti anche a volere entrare nella Chiesa rimanendo mondo con il mondo, senza alcuna conversione al Vangelo.</w:t>
      </w:r>
    </w:p>
    <w:p w14:paraId="608B9A68" w14:textId="77777777" w:rsidR="00170D10" w:rsidRPr="00170D10" w:rsidRDefault="00170D10" w:rsidP="00170D10">
      <w:pPr>
        <w:spacing w:after="120" w:line="240" w:lineRule="auto"/>
        <w:jc w:val="both"/>
        <w:rPr>
          <w:rFonts w:ascii="Arial" w:eastAsia="Calibri" w:hAnsi="Arial" w:cs="Arial"/>
          <w:kern w:val="0"/>
          <w:sz w:val="24"/>
          <w:szCs w:val="24"/>
          <w:lang w:eastAsia="it-IT"/>
          <w14:ligatures w14:val="none"/>
        </w:rPr>
      </w:pPr>
      <w:r w:rsidRPr="00170D10">
        <w:rPr>
          <w:rFonts w:ascii="Arial" w:eastAsia="Calibri" w:hAnsi="Arial" w:cs="Arial"/>
          <w:kern w:val="0"/>
          <w:sz w:val="24"/>
          <w:szCs w:val="24"/>
          <w:lang w:eastAsia="it-IT"/>
          <w14:ligatures w14:val="none"/>
        </w:rPr>
        <w:t xml:space="preserve">Ognuna di queste sette porte si attraversa passando prima per una porta particolare, speciale, creata e sempre da creare dallo Spirito Santo per noi. Questa porta è il presbitero della Chiesa di Dio. È il presbitero la porta santa. Se il presbitero non è porta santa, lo deve divenire ogni giorno di più. Lui non è un celebratore di riti. Lui è la vita di Cristo per introdurre nella vita di Cristo ogni uomo. Lui è in tutto simile alla Vergine Maria. Lui deve permettere allo Spirito Santo con la sua quotidiana obbedienza alla sua volontà, che Lui possa formare Cristo nel suo cuore perché doni il Cristo in lui formato a ogni uomo. Attraverso questa porta santa Gesù si forma in lui e attraverso di lui, vera porta santa Gesù si forma in ogni uomo. Se lui non è questa porta santa, nella Chiesa si celebreranno solo ritualità sterili che non danno vita, perché la vita in ogni celebrazione è portata dal presbitero. Ecco allora la comunione mirabile che si deve creare: il presbitero deve essere la porta della santità per ogni fedele laico e il fedele laico la porta della santità per ogni presbitero. </w:t>
      </w:r>
    </w:p>
    <w:p w14:paraId="66AF6058" w14:textId="77777777" w:rsidR="00170D10" w:rsidRPr="00170D10" w:rsidRDefault="00170D10" w:rsidP="00170D10">
      <w:pPr>
        <w:spacing w:after="120" w:line="240" w:lineRule="auto"/>
        <w:jc w:val="both"/>
        <w:rPr>
          <w:rFonts w:ascii="Arial" w:eastAsia="Calibri" w:hAnsi="Arial" w:cs="Arial"/>
          <w:kern w:val="0"/>
          <w:sz w:val="24"/>
          <w:szCs w:val="24"/>
          <w:lang w:eastAsia="it-IT"/>
          <w14:ligatures w14:val="none"/>
        </w:rPr>
      </w:pPr>
      <w:r w:rsidRPr="00170D10">
        <w:rPr>
          <w:rFonts w:ascii="Arial" w:eastAsia="Calibri" w:hAnsi="Arial" w:cs="Arial"/>
          <w:kern w:val="0"/>
          <w:sz w:val="24"/>
          <w:szCs w:val="24"/>
          <w:lang w:eastAsia="it-IT"/>
          <w14:ligatures w14:val="none"/>
        </w:rPr>
        <w:t xml:space="preserve">La porta </w:t>
      </w:r>
      <w:r w:rsidRPr="00170D10">
        <w:rPr>
          <w:rFonts w:ascii="Arial" w:eastAsia="Calibri" w:hAnsi="Arial" w:cs="Arial"/>
          <w:spacing w:val="-2"/>
          <w:kern w:val="0"/>
          <w:sz w:val="24"/>
          <w:szCs w:val="24"/>
          <w:lang w:eastAsia="it-IT"/>
          <w14:ligatures w14:val="none"/>
        </w:rPr>
        <w:t xml:space="preserve">che precede ogni altra porta è il cuore della Vergine Maria. Il presbitero attraversa questa porta e poi insegna a ogni fedele laico come questa porta va attraversata. Per il presbitero a Maria. Per Maria a Cristo. Per Cristo al Padre, sempre attraverso la porta dello Spirito Santo. È questo il cammino nella vera Speranza:  giungere fino al cuore del Padre e in esso rimanere per l’eternità. Ma per tutti questo cammino è ancora assai lungo. Vale </w:t>
      </w:r>
      <w:r w:rsidRPr="00170D10">
        <w:rPr>
          <w:rFonts w:ascii="Arial" w:eastAsia="Calibri" w:hAnsi="Arial" w:cs="Arial"/>
          <w:kern w:val="0"/>
          <w:sz w:val="24"/>
          <w:szCs w:val="24"/>
          <w:lang w:eastAsia="it-IT"/>
          <w14:ligatures w14:val="none"/>
        </w:rPr>
        <w:t xml:space="preserve">anche per noi la parola detta dall’Angelo a Elia: </w:t>
      </w:r>
      <w:r w:rsidRPr="00170D10">
        <w:rPr>
          <w:rFonts w:ascii="Arial" w:eastAsia="Calibri" w:hAnsi="Arial" w:cs="Arial"/>
          <w:i/>
          <w:iCs/>
          <w:kern w:val="0"/>
          <w:sz w:val="24"/>
          <w:szCs w:val="24"/>
          <w:lang w:eastAsia="it-IT"/>
          <w14:ligatures w14:val="none"/>
        </w:rPr>
        <w:t>«Àlzati, mangia, perché è troppo lungo per te il cammino»</w:t>
      </w:r>
      <w:r w:rsidRPr="00170D10">
        <w:rPr>
          <w:rFonts w:ascii="Arial" w:eastAsia="Calibri" w:hAnsi="Arial" w:cs="Arial"/>
          <w:kern w:val="0"/>
          <w:sz w:val="24"/>
          <w:szCs w:val="24"/>
          <w:lang w:eastAsia="it-IT"/>
          <w14:ligatures w14:val="none"/>
        </w:rPr>
        <w:t xml:space="preserve"> (1Re 19,7). La Vergine </w:t>
      </w:r>
      <w:r w:rsidRPr="00170D10">
        <w:rPr>
          <w:rFonts w:ascii="Arial" w:eastAsia="Calibri" w:hAnsi="Arial" w:cs="Arial"/>
          <w:kern w:val="0"/>
          <w:sz w:val="24"/>
          <w:szCs w:val="24"/>
          <w:lang w:eastAsia="it-IT"/>
          <w14:ligatures w14:val="none"/>
        </w:rPr>
        <w:lastRenderedPageBreak/>
        <w:t xml:space="preserve">Maria, invocata come nostra Madre della Speranza, ci aiuti perché mai veniamo meno in questo ancora lungo cammino verso il Padre. Oggi si chiude il Giubileo come rito, non si chiude il cammino nella speranza come vita. Buon proseguimento del cammino a tutti, in Cristo per opera dello Spirito santo, nel cuore di Maria. </w:t>
      </w:r>
    </w:p>
    <w:p w14:paraId="711004A1" w14:textId="77777777" w:rsidR="00170D10" w:rsidRPr="00170D10" w:rsidRDefault="00170D10" w:rsidP="00170D10"/>
    <w:p w14:paraId="0E8E8D93"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Pensiero conclusivo.</w:t>
      </w:r>
    </w:p>
    <w:p w14:paraId="0DDA0843"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La vera speranza nasce dalla vera fede, la vera fede nasce dalla vera Parola. La cera Parola non è quella contenuta nei Libri Canonici della Divina Rivelazione. La vera Parola non è neanche quella della sana dottrina data a noi dalla Sacra Tradizione della Chiesa. Non è neanche quella dei Padri e dei Dottori della Chiesa. Tutta questa Parola è scritta, non è voce. La Parola è voce. La voce risuona. Per risuonare, per gridare, per parlare, la voce ha bisogno dell’alito del discepolo di Gesù, alito che nel discepolo di Gesù deve necessariamente essere alito di Spirito Santo. Il discepolo di Gesù attinge, nello Spirito Santo, la Parola nei Sacri, la fa divenire sua vita e suo alito di vita sempre nello Spirito Santo e poi potrà farla risuonare davanti a ogni uomo. Se l’alito del discepolo di Gesù è alito di Spirito Santo e lo è quanto sempre per opera dello Spirito Santo trasforma la Parola, con la sua obbedienza ad essa, come suo vero alito di vita, allora la sua voce diviene alito di vita e da essa sgorga la vera Parola di vita, che crea la vera fede, che crea la vera speranza, sempre per opera dello Spirito Santo. </w:t>
      </w:r>
    </w:p>
    <w:p w14:paraId="007BAD3D"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Se invece il discepolo di Gesù è alito del mondo o alito di Satana, mai dalla sua bocca potrà uscire la voce di Dio, uscirà la voce di Satana, la voce del mondo e creerà nei cuori una fede di morte, una speranza di morte. Tutto allora dipende dall’alito del discepolo di Gesù. Se con la sua obbedienza è alito di Spirito Santo, la sua Parola sarà voce di Dio e creerà vera fede e vera speranza. Se invece il suo alito, a motivo della disobbedienza, è alito del mondo o di Satana, la sua voce è voce di Satana o voce del mondo e ucciderà sia la vera fede e sia la vera speranza. Cristo Gesù, purissimo alito di Spirito Santo, faceva uscire dalla sua bocca solo la purissima Parola di Dio e creava vera fede e vera speranza. Scribi, farisei, sadducei, erodiani, capi dei sacerdoti, anziani del popolo, erano alito di Satana, alito del mondo, alito di se stessi e dalla loro bocca sempre usciva una parola che uccideva la vera fede e la vera speranza. Questo alito di Satana ha fatto scaturire dalla loro bocca la parola di Satana che giunse a condannare a morte per crocifissione l’Autore e il Creatore della vera fede e della vera speranza. </w:t>
      </w:r>
    </w:p>
    <w:p w14:paraId="23B1A7CC"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Cosa allora significa evangelizzare dalla virtù della speranza? Significa che ogni discepolo di Gesù dovrà essere in eterno alito di Spirito Santo, per essere in eterno bocca di Dio, in Cristo, per Cristo, con Cristo, sempre per opera dello Spirito Santo. Solo così potrà uscire dalla sua bocca la purissima Parola di Dio che manifesta agli uomini la vera via della vita e la via che conduce alla morte eterna. Se il discepolo di Gesù non è purissima voce di Dio, purissimo alito dello Spirito Santo, sarà alito di Satana e condurrà la Chiesa e il mondo alla rovina. Se è alito di Santa ingannerà il mondo intero e l’intera Chiesa. Se la Chiesa oggi sta andando in rovina, la responsabilità è tutta di quei discepoli di Gesù che si sono lasciati sedurre e sono divenuti alito di Satana allo stesso modo che Eva fu alito di Satana per Adamo. Evangelizzare dalla virtù della speranza è indicare a ogni uomo la via della vita </w:t>
      </w:r>
      <w:r w:rsidRPr="00170D10">
        <w:rPr>
          <w:rFonts w:ascii="Arial" w:eastAsia="Times New Roman" w:hAnsi="Arial" w:cs="Arial"/>
          <w:kern w:val="0"/>
          <w:sz w:val="24"/>
          <w:szCs w:val="20"/>
          <w:lang w:eastAsia="it-IT"/>
          <w14:ligatures w14:val="none"/>
        </w:rPr>
        <w:lastRenderedPageBreak/>
        <w:t xml:space="preserve">perché la percorra e giunga alle dimore eterne. Gliela indicherà percorrendola esso stesso per tutti i giorni della sua vita. </w:t>
      </w:r>
    </w:p>
    <w:p w14:paraId="717EFE25"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2FE8D042" w14:textId="77777777" w:rsidR="00170D10" w:rsidRPr="00170D10" w:rsidRDefault="00170D10" w:rsidP="00170D10">
      <w:pPr>
        <w:pStyle w:val="Titolo1"/>
      </w:pPr>
      <w:bookmarkStart w:id="151" w:name="_Toc217481327"/>
      <w:r w:rsidRPr="00170D10">
        <w:t>EVANGELIZZARE DALLA VIRTÙ DELL’UMILTÀ</w:t>
      </w:r>
      <w:bookmarkEnd w:id="151"/>
    </w:p>
    <w:p w14:paraId="118A4B1F"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Perché si deve sempre evangelizzare dalla virtù dell’umiltà? Perché l’umiltà è la virtù che fa di un uomo un servo del Padre, in Cristo, per opera dello Spirito Santo. L’umiltà è la virtù che di un uomo che è non solo obbediente, ma che è natura di obbedienza e di sottomissione al Padre celeste, in Cristo e nello Spirito Santo. La missione del cristiano è quella di evangelizzare il Padre, in Cristo, per lo Spirito Santo. Di evangelizzare Cristo Gesù, nel Padre, per lo Spirito Santo. Di evangelizzare lo Spirito Santo nel Padre e in Cristo. Questa evangelizzazione è per obbedienza a ogni Parola di Dio, così come essa è contenuta nella Divina Rivelazione, nella Sacra Tradizione, rese perennemente Parola viva dal Magistero e resa presente e visibile nel mondo attraverso la vita di ogni discepolo di Gesù. </w:t>
      </w:r>
    </w:p>
    <w:p w14:paraId="0170A142"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L’umiltà è la virtù che fa della nostra vita una obbedienza perenne al Padre per il compimento della sua volontà a noi manifestata attraverso la sua Parola. Ecco cosa significa per noi trasformare il nostro essere in obbedienza, la nostra vita in sottomissione. Obbedienza e sottomissione al Padre, a Cristo Gesù, allo Spirito Santo, agli Apostoli che Cristo Gesù nello Spirito Santo ha costituiti mediatore della sua Parola. Solo l’umiltà ci fa natura di obbedienza, natura di sottomissione, natura di servi fedeli. </w:t>
      </w:r>
    </w:p>
    <w:p w14:paraId="58E70EE8"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3333C163"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Ecco una riflessione che merita di essere conosciuta.</w:t>
      </w:r>
    </w:p>
    <w:p w14:paraId="638EAF81"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Con il peccato l'uomo si è posto nella morte in un modo irreparabile; sarebbe rimasto per sempre in essa, se Dio non avesse avuto misericordia e dall’alto dei cieli non avesse manifestato al Figlio la volontà di redimere e di salvare la creatura fatta a sua immagine e somiglianza. </w:t>
      </w:r>
    </w:p>
    <w:p w14:paraId="73EFDF12"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w:t>
      </w:r>
    </w:p>
    <w:p w14:paraId="544DB55E"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w:t>
      </w:r>
    </w:p>
    <w:p w14:paraId="4433AC7E"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Il cristiano deve vivere seguendo Cristo, compiendo il suo stesso cammino, ponendo la sua vita nell'obbedienza. Tra Cristo Gesù e il Padre suo c'è una relazione immediata; in via ordinaria invece il cristiano deve passare attraverso la </w:t>
      </w:r>
      <w:r w:rsidRPr="00170D10">
        <w:rPr>
          <w:rFonts w:ascii="Arial" w:eastAsia="Times New Roman" w:hAnsi="Arial" w:cs="Arial"/>
          <w:kern w:val="0"/>
          <w:sz w:val="24"/>
          <w:szCs w:val="20"/>
          <w:lang w:eastAsia="it-IT"/>
          <w14:ligatures w14:val="none"/>
        </w:rPr>
        <w:lastRenderedPageBreak/>
        <w:t xml:space="preserve">mediazione della Chiesa e in tal senso obbedisce a Dio obbedendo alla Chiesa. La mediazione della Chiesa è necessaria, poiché così Cristo Gesù ha stabilito. </w:t>
      </w:r>
    </w:p>
    <w:p w14:paraId="0D6D3358"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Anche nel caso in cui il Signore dovesse venire in modo diretto, immediato, l'uomo per avere la certezza del suo incontro con Lui deve far ricorso alla mediazione e al confronto con chi custodisce il deposito della fede. La Chiesa, nei suoi membri costituiti garanti della verità e della sana dottrina, deve separare il pensiero della terra dal pensiero di Dio; l'obbedienza è al Signore, è alla Parola; attraverso la loro parola deve risplendere nella storia la Verità di Dio. </w:t>
      </w:r>
    </w:p>
    <w:p w14:paraId="31577B14"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Colui che è stato costituito ministro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w:t>
      </w:r>
    </w:p>
    <w:p w14:paraId="04198C61"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Il timore del Signore deve muovere il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w:t>
      </w:r>
    </w:p>
    <w:p w14:paraId="632B1E1B"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Tutto questo è potuto succedere perché l'uomo con abilità aveva sostituito la Parola di Dio con la propria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propria vita in essa. </w:t>
      </w:r>
    </w:p>
    <w:p w14:paraId="082EECD8"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È in questo compimento il segreto della credibilità della Parola. 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p>
    <w:p w14:paraId="0B40D7B0"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w:t>
      </w:r>
    </w:p>
    <w:p w14:paraId="519F3DC6"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L'atto di fede deve sempre essere atto umano e lo è quando esso è prudente, sapiente, volitivo, libero; promana dal cuore ma anche dall'intelligenza; viene dall'alto ma accolto da una coscienza nella quale vive Dio e il suo Santo Spirito. La </w:t>
      </w:r>
      <w:r w:rsidRPr="00170D10">
        <w:rPr>
          <w:rFonts w:ascii="Arial" w:eastAsia="Times New Roman" w:hAnsi="Arial" w:cs="Arial"/>
          <w:kern w:val="0"/>
          <w:sz w:val="24"/>
          <w:szCs w:val="20"/>
          <w:lang w:eastAsia="it-IT"/>
          <w14:ligatures w14:val="none"/>
        </w:rPr>
        <w:lastRenderedPageBreak/>
        <w:t xml:space="preserve">vera fede è il sì a Dio, pronunziato da un uomo che lo ha fatto sgorgare dalla profondità di tutto il suo essere. L'amore di Dio che chiede il sì dona anche le ragioni dell'amore che il sì domanda per la vita eterna, propria e dell'umanità intera. </w:t>
      </w:r>
    </w:p>
    <w:p w14:paraId="6511AFAA"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Madre di Dio, donna ricca di fede e di obbedienza, anche a te l'Angelo del Signore offrì spiegazioni della Parola che in te si sarebbe compiuta, donandoti anche il segno della verità del suo dire nel rivelarti la maternità per grazia di Elisabetta, tua cugina; fa' che nulla di umano si intrometta nella Parola, la quale deve brillare nella sua integrità, purezza e luce soprannaturale. Con te al nostro fianco, o Madre, noi saremo figli della verità e dell'obbedienza. Per la tua preghiera la nostra obbedienza al Signore sia sempre pronta, immediata, integra, santa, ricca d'amore.</w:t>
      </w:r>
    </w:p>
    <w:p w14:paraId="728D0BAF"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28062D3D"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bookmarkStart w:id="152" w:name="_Hlk217467806"/>
      <w:r w:rsidRPr="00170D10">
        <w:rPr>
          <w:rFonts w:ascii="Arial" w:eastAsia="Times New Roman" w:hAnsi="Arial" w:cs="Arial"/>
          <w:kern w:val="0"/>
          <w:sz w:val="24"/>
          <w:szCs w:val="20"/>
          <w:lang w:eastAsia="it-IT"/>
          <w14:ligatures w14:val="none"/>
        </w:rPr>
        <w:t xml:space="preserve">Se siamo natura di obbedienza, natura di sottomissione, natura di servi fedeli, nell’evangelizzazione nulla viene dal nostro cuore, nulla dalla nostra mente, nulla dal nostro spirito, nulla dalla nostra intelligenza. Tutto invece viene per ascolto, per obbedienza, per sottomissione, per fedeltà. L’umiltà non solo è obbedienza e sottomissione per un servizio di fedeltà dal posto che il Signore ci ha assegnato, ma anche obbedienza, sottomissione, servizio di fedeltà al posto che il Signore ha assegnato a ogni altro uomo. Se manca la nostra natura di obbedienza, di sottomissione, di servizio di fedeltà al posto che Dio ci ha assegnato, il Signore nostro Dio non può compiere per noi l’opera dell’evangelizzazione del mondo e neanche della Chiesa. Se manca la nostra natura di obbedienza, di sottomissione, di servizio fedele al posto che il nostro Dio ha assegnato agli altri, neanche in questo caso possiamo compiere l’opera dell’evangelizzazione dei popoli, delle nazioni, della stesa Chiesa, sempre bisognosa di essere evangelizzata. </w:t>
      </w:r>
    </w:p>
    <w:p w14:paraId="10024FF6"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Nella nostra santissima fede siamo obbedienza, sottomissione, servizio di fedeltà gli uni dagli altri e gli altri dagli uni, tutti serviti e tutti servitori  secondo quanto lo Spirito Santo ha operato in noi, sia attraverso i sacramenti della salvezza  e sia anche attraverso i doni di verità, di grazia, di luce, di pace, di giustizia a noi elargiti. Ora tutto questo non può avvenire se non per la virtù dell’umiltà. Per la virtù dell’umiltà obbediamo  e ci sottomettiamo agli altri secondo la volontà di Dio e per la virtù dell’umiltà gli altri si sottopongono a noi per ricevere da noi un servizio comandato dal Signore. Per la virtù dell’umiltà riconosciamo che in noi tutto è per dono del Signore. Con la virtù dell’umiltà accogliamo il dono e lo mettiamo a frutto. Per la virtù dell’umiltà consegniamo al Signore il dono ricevuto e messo a frutto perché Lui lo trasformi in grazia di salvezza e di redenzione per il mondo intero. </w:t>
      </w:r>
    </w:p>
    <w:p w14:paraId="43C238D4"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Ecco l’obbedienza, la sottomissione, il servizio di fedeltà di Gesù Signore. Ha ricevuto un corpo. Lo ha portato al sommo della santità. Lo ha offerto al Padre per la redenzione e la salvezza del mondo. Ha ricevuto un corpo, lo ha trasformato in sacrificio per noi sul legno della croce e lo ha dato a noi in cibo e in bevanda di vita eterna nel sacramento dell’Eucaristia. Gesù si è fatto obbedienza, sottomissione, servizio di fedeltà, annientandosi e umiliandosi fino a lasciarsi crocifiggere. La croce a quei tempi era per tutti coloro che erano ritenuti non uomini. Il sommo dono del Padre è Cristo Crocifisso e Cristo Eucaristia. </w:t>
      </w:r>
    </w:p>
    <w:p w14:paraId="0D0AFA28"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Gesù riceve lo Spirito Santo, lo porta al sommo della sua potenza sul legno della croce e dalla croce lo dona a noi perché noi lo portiamo al sommo della sua potenza di sapienza, intelletto, consiglio, fortezza, scienza, pietà e timore del Signore. Lo </w:t>
      </w:r>
      <w:r w:rsidRPr="00170D10">
        <w:rPr>
          <w:rFonts w:ascii="Arial" w:eastAsia="Times New Roman" w:hAnsi="Arial" w:cs="Arial"/>
          <w:kern w:val="0"/>
          <w:sz w:val="24"/>
          <w:szCs w:val="20"/>
          <w:lang w:eastAsia="it-IT"/>
          <w14:ligatures w14:val="none"/>
        </w:rPr>
        <w:lastRenderedPageBreak/>
        <w:t>Spirito ci è dato perché anche noi lo versiamo nella Chiesa nel mondo per la sua redenzione eterna. Il Padre ci ha fatti figli nel Figlio suo. A noi è chiesto di portare la nostra figliolanza al sommo dell’obbedienza, al sommo della sottomissione, al sommo del servizio di fedeltà, perché il Padre ci possa donare in Cristo, dal legno della croce per la redenzione e la salvezza dell’umiltà. Tutto questo è il frutto della virtù dell’umiltà. Senza umiltà questo altissimo mistero non si compie e la nostra opera di evangelizzazione mai produrrà un solo frutto di salvezza e di redenzione.</w:t>
      </w:r>
    </w:p>
    <w:p w14:paraId="792B7B89"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Per Gesù l’umiltà è servirsi di ogni sua onnipotenza e di grazia e di verità e di giustizia e di santità solo per fare della sua vita una obbedienza e una sottomissione e un servizio si fedeltà al Padre suo. Come un albero trasforma tutta la sua interiore vitalità per produrre un frutto di vita per dare vita all’uomo, così è anche per Cristo Gesù. Lui si serve di tutta la sua divina e umana vitalità, sempre resa vera, santa, pura, perfetta nello Spirito Santo, per produrre come nuovo albero della vita, il prezioso frutto dell’acqua e del sangue per la purificazione, la rigenerazione, la santificazione, la risurrezione, la vita eterna perché ogni uomo anche lui, divenuto parte di questo albero di vita, diventi a sua volta albero di vita per i suoi fratelli. </w:t>
      </w:r>
    </w:p>
    <w:p w14:paraId="142F4104"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Oggi Gesù vive tutta la potenza e onnipotenza della sua umiltà attraverso quanti si lasciano fare dallo Spirito Santo e per la mediazione apostolica alberi di vita nell’albero di vita che è Gesù Signore. Se l’Apostolo o il discepolo si separa dall’albero di vita che è Gesù Signore, produrrà frutti di morte e per se stesso e per ogni altro uomo. Se oggi la Chiesa è agonizzante, la responsabilità è di tutti i suoi figli che si sono separati da Cristo Gesù e divenuti alberi di morte, nutrono la Chiesa e il mondo con i loro frutti di morte, che sono frutti di falsità, di menzogna, di inganno. Offriamo ora solo qualche esempio di umiltà che attingiamo dai Testi Canonici.</w:t>
      </w:r>
    </w:p>
    <w:bookmarkEnd w:id="152"/>
    <w:p w14:paraId="73DDEEDF"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2421D899"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Primo esempio: dal Libro dei Numeri</w:t>
      </w:r>
    </w:p>
    <w:p w14:paraId="417F3B8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491B6AA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3BD6925B"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31B98E2B"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w:t>
      </w:r>
      <w:r w:rsidRPr="00170D10">
        <w:rPr>
          <w:rFonts w:ascii="Arial" w:eastAsia="Times New Roman" w:hAnsi="Arial" w:cs="Arial"/>
          <w:i/>
          <w:iCs/>
          <w:kern w:val="0"/>
          <w:sz w:val="24"/>
          <w:szCs w:val="20"/>
          <w:lang w:eastAsia="it-IT"/>
          <w14:ligatures w14:val="none"/>
        </w:rPr>
        <w:lastRenderedPageBreak/>
        <w:t xml:space="preserve">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w:t>
      </w:r>
    </w:p>
    <w:p w14:paraId="368FCAA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Poi il popolo partì da Caseròt, e si accampò nel deserto di Paran (Num 12,1-16). </w:t>
      </w:r>
    </w:p>
    <w:p w14:paraId="455F64DB"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77ACF1C2"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Secondo esempio: dal Libro dei Giudici</w:t>
      </w:r>
    </w:p>
    <w:p w14:paraId="40C39544"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Si misero in cammino gli alberi per ungere un re su di essi. Dissero all’ulivo: “Regna su di noi”. Rispose loro l’ulivo: “Rinuncerò al mio olio, grazie al quale si onorano dèi e uomini, e andrò a librarmi sugli alberi?”.</w:t>
      </w:r>
    </w:p>
    <w:p w14:paraId="2A4219DC"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Dissero gli alberi al fico: “Vieni tu, regna su di noi”. Rispose loro il fico: “Rinuncerò alla mia dolcezza e al mio frutto squisito, e andrò a librarmi sugli alberi?”.</w:t>
      </w:r>
    </w:p>
    <w:p w14:paraId="44E6E3B0"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Dissero gli alberi alla vite: “Vieni tu, regna su di noi”. Rispose loro la vite: “Rinuncerò al mio mosto, che allieta dèi e uomini, e andrò a librarmi sugli alberi?”.</w:t>
      </w:r>
    </w:p>
    <w:p w14:paraId="68B9BDD0"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Dissero tutti gli alberi al rovo: “Vieni tu, regna su di noi”. Rispose il rovo agli alberi: “Se davvero mi ungete re su di voi, venite, rifugiatevi alla mia ombra; se no, esca un fuoco dal rovo e divori i cedri del Libano” (Gdc 9,8-15). </w:t>
      </w:r>
    </w:p>
    <w:p w14:paraId="38B3BD76"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62783D18"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Terzo esempio: Dal Libro del Siracide</w:t>
      </w:r>
    </w:p>
    <w:p w14:paraId="39CCAAC5"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w:t>
      </w:r>
    </w:p>
    <w:p w14:paraId="7BC0145D"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12DA3AF5"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w:t>
      </w:r>
      <w:r w:rsidRPr="00170D10">
        <w:rPr>
          <w:rFonts w:ascii="Arial" w:eastAsia="Times New Roman" w:hAnsi="Arial" w:cs="Arial"/>
          <w:i/>
          <w:iCs/>
          <w:kern w:val="0"/>
          <w:sz w:val="24"/>
          <w:szCs w:val="20"/>
          <w:lang w:eastAsia="it-IT"/>
          <w14:ligatures w14:val="none"/>
        </w:rPr>
        <w:lastRenderedPageBreak/>
        <w:t xml:space="preserve">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 </w:t>
      </w:r>
    </w:p>
    <w:p w14:paraId="5914968E"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La sapienza dell’umile gli farà tenere alta la testa e lo farà sedere tra i grandi. Non lodare un uomo per la sua bellezza e non detestare un uomo per il suo aspetto. L’ape è piccola tra gli esseri alati, ma il suo prodotto è il migliore fra le cose dolci. Non ti vantare per le vesti che indossi e non insuperbirti nel giorno della gloria, perché stupende sono le opere del Signore, eppure esse sono nascoste agli uomini. Molti sovrani sedettero sulla polvere, mentre uno sconosciuto cinse il loro diadema. Molti potenti furono grandemente disonorati e uomini illustri furono consegnati al potere altrui.</w:t>
      </w:r>
    </w:p>
    <w:p w14:paraId="05E09F5B"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Non biasimare prima di avere indagato, prima rifletti e poi condanna. Non rispondere prima di aver ascoltato, e non interrompere il discorso di un altro. Per una cosa di cui non hai bisogno, non litigare, e non immischiarti nella lite dei peccatori.</w:t>
      </w:r>
    </w:p>
    <w:p w14:paraId="154E0A67"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Figlio, le tue attività non riguardino troppe cose: se le moltiplichi, non sarai esente da colpa; se insegui una cosa, non l’afferrerai, e anche se fuggi, non ti metterai in salvo. C’è chi fatica, si affanna e si stanca, eppure resta sempre più indietro. C’è chi è debole e ha bisogno di soccorso, chi è privo di forza e ricco di miseria, ma gli occhi del Signore lo guardano con benevolenza, lo sollevano dalla sua povertà e gli fanno alzare la testa, sì che molti ne restano stupiti. Bene e male, vita e morte, povertà e ricchezza provengono dal Signore. Sapienza, scienza e conoscenza della legge vengono dal Signore; l’amore e la pratica delle opere buone provengono da lui. Errore e tenebre sono creati per i peccatori; quanti si vantano del male, il male li accompagna nella vecchiaia. Il dono del Signore è assicurato ai suoi fedeli e la sua benevolenza li guida sempre sulla retta via. C’è chi diventa ricco perché sempre attento a risparmiare, ed ecco la parte della sua ricompensa: mentre dice: «Ho trovato riposo, ora mi ciberò dei miei beni», non sa quanto tempo ancora trascorrerà: lascerà tutto ad altri e morirà.</w:t>
      </w:r>
    </w:p>
    <w:p w14:paraId="6DF1C890"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Persevera nel tuo impegno e dèdicati a esso, invecchia compiendo il tuo lavoro. Non ammirare le opere del peccatore, confida nel Signore e sii costante nella tua fatica, perché è facile agli occhi del Signore arricchire un povero all’improvviso. La benedizione del Signore è la ricompensa del giusto; all’improvviso fiorirà la sua speranza. Non dire: «Di che cosa ho bisogno e di quali beni disporrò d’ora innanzi?». Non dire: «Ho quanto mi occorre; che cosa potrà ormai capitarmi di male?». Nel tempo della prosperità si dimentica la sventura e nel tempo della sventura non si ricorda la prosperità. È facile per il Signore nel giorno della morte rendere all’uomo secondo la sua condotta. L’infelicità di un’ora fa dimenticare il benessere; alla morte di un uomo si rivelano le sue opere. Prima della fine non chiamare nessuno beato; un uomo sarà conosciuto nei suoi figli.</w:t>
      </w:r>
    </w:p>
    <w:p w14:paraId="6FA83086"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Non portare in casa tua qualsiasi persona, perché sono molte le insidie dell’imbroglione. Una pernice da richiamo in gabbia, tale il cuore del superbo; come </w:t>
      </w:r>
      <w:r w:rsidRPr="00170D10">
        <w:rPr>
          <w:rFonts w:ascii="Arial" w:eastAsia="Times New Roman" w:hAnsi="Arial" w:cs="Arial"/>
          <w:i/>
          <w:iCs/>
          <w:kern w:val="0"/>
          <w:sz w:val="24"/>
          <w:szCs w:val="20"/>
          <w:lang w:eastAsia="it-IT"/>
          <w14:ligatures w14:val="none"/>
        </w:rPr>
        <w:lastRenderedPageBreak/>
        <w:t>una spia egli attende la tua caduta. Cambiando il bene in male egli tende insidie, troverà difetti anche nelle cose migliori. Da una scintilla il fuoco si espande nei carboni, così il peccatore sta in agguato per spargere sangue. Guàrdati dal malvagio, perché egli prepara il male: che non disonori per sempre anche te! Ospita un estraneo, ti metterà sottosopra ogni cosa e ti renderà estraneo ai tuoi (Sir 11,1-34).</w:t>
      </w:r>
    </w:p>
    <w:p w14:paraId="225A7A65"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041635F5"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Quarto Esempio: dal Vangelo secondo Matteo</w:t>
      </w:r>
    </w:p>
    <w:p w14:paraId="6320B37F"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7892F184"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Venite a me, voi tutti che siete stanchi e oppressi, e io vi darò ristoro. Prendete il mio giogo sopra di voi e imparate da me, che sono mite e umile di cuore, e troverete ristoro per la vostra vita. Il mio giogo infatti è dolce e il mio peso leggero» (Nt 11,25-30). </w:t>
      </w:r>
    </w:p>
    <w:p w14:paraId="384841C0"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470F32B3"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Quinto esempio: dal Vangelo secondo Luca</w:t>
      </w:r>
    </w:p>
    <w:p w14:paraId="2D18CF9A"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p>
    <w:p w14:paraId="2BE100DE"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71EB07C8"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Sesto esempio: dalla Lettera dell’Apostolo Paolo ai Romani</w:t>
      </w:r>
    </w:p>
    <w:p w14:paraId="60967A44"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7DD713A"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w:t>
      </w:r>
      <w:r w:rsidRPr="00170D10">
        <w:rPr>
          <w:rFonts w:ascii="Arial" w:eastAsia="Times New Roman" w:hAnsi="Arial" w:cs="Arial"/>
          <w:i/>
          <w:iCs/>
          <w:kern w:val="0"/>
          <w:sz w:val="24"/>
          <w:szCs w:val="20"/>
          <w:lang w:eastAsia="it-IT"/>
          <w14:ligatures w14:val="none"/>
        </w:rPr>
        <w:lastRenderedPageBreak/>
        <w:t>si dedichi all’esortazione. Chi dona, lo faccia con semplicità; chi presiede, presieda con diligenza; chi fa opere di misericordia, le compia con gioia.</w:t>
      </w:r>
    </w:p>
    <w:p w14:paraId="554D6E7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693FED6"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46A41A47"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p>
    <w:p w14:paraId="2090FB06"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Settimo esempio: dalla Lettera dell’Apostolo Paolo ai  Filippesi</w:t>
      </w:r>
    </w:p>
    <w:p w14:paraId="74FAD7DD"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6382C7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40E18A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BD4DFE9"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609EE9A6"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Ottavo esempio: dal Vangelo secondo Giovanni</w:t>
      </w:r>
    </w:p>
    <w:p w14:paraId="4B7676D2"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lastRenderedPageBreak/>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AB93740"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E894760"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0383FF67"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p>
    <w:p w14:paraId="79E9B781"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Evangelizzare dalla virtù dell’umiltà significa fare della nostra vita una perenne obbedienza, una perenne sottomissione, un perenne servizio di fedeltà alla volontà del Padre nostro, in Cristo, con Cristo, per Cristo, lasciandoci sempre muovere, ispirare, condurre dallo Spirito Santo che ogni giorno da noi è ravvivato e fortificato. </w:t>
      </w:r>
    </w:p>
    <w:p w14:paraId="1631CCB2"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Significa rimanere noi nel servizio che ci è stato ordinato in favore del corpo di Cristo che è la Chiesa, ponendoci a servizio della vita di ogni altro membro del corpo di Cristo, perché esso possa produrre eccellenti frutti di vita. </w:t>
      </w:r>
    </w:p>
    <w:p w14:paraId="0F8693D2"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Se vogliamo esprimere questa verità con una immagine, possiamo ben dire che l’umiltà è fare della nostra vita un concime con il quale ogni altro membro del corpo di Cristo si deve alimentare affinché possa produrre ogni frutto di vita secondo la sua propria natura. </w:t>
      </w:r>
    </w:p>
    <w:p w14:paraId="38E199E2"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Ecco allora cosa è la virtù dell’umiltà: volontà di totale consumazione della nostra vita, offerta in cibo a ogni altro albero piantato nel corpo di Cristo, perché nutrendosene possa produrre ogni frutto di redenzione, salvezza, santificazione. </w:t>
      </w:r>
    </w:p>
    <w:p w14:paraId="41D94E97"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In fondo è questo il grande mistero che si compie nell’Eucaristia. Cristo Gesù ha fatto della sua vita un cibo di vita perché chi si nutre di esso produca frutti di vita per se stesso, per la Chiesa, per il mondo intero. </w:t>
      </w:r>
    </w:p>
    <w:p w14:paraId="48A8C861"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Questa verità è così rivelata dall’Apostolo Paolo nella seconda Lettera ai Corinti: “</w:t>
      </w:r>
      <w:r w:rsidRPr="00170D10">
        <w:rPr>
          <w:rFonts w:ascii="Arial" w:eastAsia="Times New Roman" w:hAnsi="Arial" w:cs="Arial"/>
          <w:kern w:val="0"/>
          <w:sz w:val="24"/>
          <w:szCs w:val="20"/>
          <w:lang w:val="la-Latn" w:eastAsia="it-IT"/>
          <w14:ligatures w14:val="none"/>
        </w:rPr>
        <w:t>Ego autem libentissime impendam et superimpendar ipse pro animabus vestris</w:t>
      </w:r>
      <w:r w:rsidRPr="00170D10">
        <w:rPr>
          <w:rFonts w:ascii="Arial" w:eastAsia="Times New Roman" w:hAnsi="Arial" w:cs="Arial"/>
          <w:kern w:val="0"/>
          <w:sz w:val="24"/>
          <w:szCs w:val="20"/>
          <w:lang w:eastAsia="it-IT"/>
          <w14:ligatures w14:val="none"/>
        </w:rPr>
        <w:t xml:space="preserve"> (2Cor 12,15). ἐγὼ δὲ ἥδιστα δαπανήσω καὶ ἐκδαπανηθήσομαι ὑπὲρ τῶν ψυχῶν ὑμῶν (2Cor 12,55). Per conto mio ben volentieri mi prodigherò, anzi consumerò me stesso per le vostre anime (2Cor 12,15). </w:t>
      </w:r>
    </w:p>
    <w:p w14:paraId="0E1BFCB2"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lastRenderedPageBreak/>
        <w:t>Ecco la vera e perfetta umiltà che sempre va posta a fondamento della nostra evangelizzazione: spendersi, consumarsi, lasciarsi spendere e lasciarsi consumare perché ogni albero  piantato in Cristo Gesù produca molto frutto e per la più grande santificazione della Chiesa e per la conversione del mondo a Cristo Gesù. Ecco ancora come l’Apostolo Paolo rivela questa verità nella Lettera ali Efesini:</w:t>
      </w:r>
    </w:p>
    <w:p w14:paraId="62B9E8C4"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11239893"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1DA0EC10" w14:textId="77777777" w:rsidR="00170D10" w:rsidRPr="00170D10" w:rsidRDefault="00170D10" w:rsidP="00170D10">
      <w:pPr>
        <w:spacing w:before="120" w:after="120" w:line="240" w:lineRule="auto"/>
        <w:jc w:val="both"/>
        <w:rPr>
          <w:rFonts w:ascii="Arial" w:eastAsia="Times New Roman" w:hAnsi="Arial" w:cs="Arial"/>
          <w:i/>
          <w:iCs/>
          <w:kern w:val="0"/>
          <w:sz w:val="24"/>
          <w:szCs w:val="20"/>
          <w:lang w:eastAsia="it-IT"/>
          <w14:ligatures w14:val="none"/>
        </w:rPr>
      </w:pPr>
      <w:r w:rsidRPr="00170D10">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18CDF2E" w14:textId="77777777" w:rsidR="00170D10" w:rsidRPr="00170D10" w:rsidRDefault="00170D10" w:rsidP="00170D10">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Produrrà molto frutto solo quel discepolo che si lascerà fare dallo Spirito Santo concime per dare forza e vitalità a ogni albero piantato in Cristo Gesù. </w:t>
      </w:r>
    </w:p>
    <w:p w14:paraId="40EECA6F" w14:textId="77777777" w:rsidR="00CF5746" w:rsidRPr="0077677C" w:rsidRDefault="00CF5746" w:rsidP="0077677C">
      <w:pPr>
        <w:spacing w:before="120" w:after="120" w:line="240" w:lineRule="auto"/>
        <w:jc w:val="both"/>
        <w:rPr>
          <w:rFonts w:ascii="Arial" w:eastAsia="Times New Roman" w:hAnsi="Arial" w:cs="Arial"/>
          <w:kern w:val="0"/>
          <w:sz w:val="24"/>
          <w:szCs w:val="20"/>
          <w:lang w:eastAsia="it-IT"/>
          <w14:ligatures w14:val="none"/>
        </w:rPr>
      </w:pPr>
    </w:p>
    <w:p w14:paraId="3EEB8B03" w14:textId="77777777"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p>
    <w:p w14:paraId="2FD962C1" w14:textId="77777777" w:rsidR="009079EA" w:rsidRDefault="009079EA" w:rsidP="00922008">
      <w:pPr>
        <w:spacing w:before="120" w:after="0" w:line="240" w:lineRule="auto"/>
        <w:jc w:val="both"/>
        <w:rPr>
          <w:rFonts w:ascii="Arial" w:eastAsia="Times New Roman" w:hAnsi="Arial" w:cs="Arial"/>
          <w:kern w:val="0"/>
          <w:sz w:val="24"/>
          <w:szCs w:val="24"/>
          <w:lang w:eastAsia="it-IT"/>
          <w14:ligatures w14:val="none"/>
        </w:rPr>
      </w:pPr>
    </w:p>
    <w:p w14:paraId="5AD00F31" w14:textId="77777777" w:rsidR="009079EA" w:rsidRDefault="009079EA" w:rsidP="00922008">
      <w:pPr>
        <w:spacing w:before="120" w:after="0" w:line="240" w:lineRule="auto"/>
        <w:jc w:val="both"/>
        <w:rPr>
          <w:rFonts w:ascii="Arial" w:eastAsia="Times New Roman" w:hAnsi="Arial" w:cs="Arial"/>
          <w:kern w:val="0"/>
          <w:sz w:val="24"/>
          <w:szCs w:val="24"/>
          <w:lang w:eastAsia="it-IT"/>
          <w14:ligatures w14:val="none"/>
        </w:rPr>
      </w:pPr>
    </w:p>
    <w:p w14:paraId="0C46A133" w14:textId="77777777" w:rsidR="009079EA" w:rsidRDefault="009079EA" w:rsidP="00922008">
      <w:pPr>
        <w:spacing w:before="120" w:after="0" w:line="240" w:lineRule="auto"/>
        <w:jc w:val="both"/>
        <w:rPr>
          <w:rFonts w:ascii="Arial" w:eastAsia="Times New Roman" w:hAnsi="Arial" w:cs="Arial"/>
          <w:kern w:val="0"/>
          <w:sz w:val="24"/>
          <w:szCs w:val="24"/>
          <w:lang w:eastAsia="it-IT"/>
          <w14:ligatures w14:val="none"/>
        </w:rPr>
      </w:pPr>
    </w:p>
    <w:p w14:paraId="45E10D47" w14:textId="77777777" w:rsidR="00DD399D" w:rsidRDefault="00DD399D">
      <w:pPr>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br w:type="page"/>
      </w:r>
    </w:p>
    <w:p w14:paraId="5DDDD884" w14:textId="6B17248B" w:rsidR="00170D10" w:rsidRPr="00170D10" w:rsidRDefault="00170D10" w:rsidP="00170D10">
      <w:pPr>
        <w:pStyle w:val="Titolo1"/>
        <w:rPr>
          <w:rFonts w:eastAsia="Times New Roman"/>
        </w:rPr>
      </w:pPr>
      <w:bookmarkStart w:id="153" w:name="_Toc217481328"/>
      <w:r w:rsidRPr="00170D10">
        <w:rPr>
          <w:rFonts w:eastAsia="Times New Roman"/>
        </w:rPr>
        <w:lastRenderedPageBreak/>
        <w:t>CONCLUSIONE</w:t>
      </w:r>
      <w:bookmarkEnd w:id="153"/>
      <w:r w:rsidRPr="00170D10">
        <w:rPr>
          <w:rFonts w:eastAsia="Times New Roman"/>
        </w:rPr>
        <w:t xml:space="preserve"> </w:t>
      </w:r>
    </w:p>
    <w:p w14:paraId="001F4A02" w14:textId="33F8E1E4" w:rsidR="00170D10" w:rsidRDefault="00531378" w:rsidP="00577254">
      <w:pPr>
        <w:jc w:val="both"/>
        <w:rPr>
          <w:rFonts w:ascii="Arial" w:hAnsi="Arial" w:cs="Arial"/>
          <w:sz w:val="24"/>
          <w:szCs w:val="24"/>
          <w:lang w:eastAsia="it-IT"/>
        </w:rPr>
      </w:pPr>
      <w:r>
        <w:rPr>
          <w:rFonts w:ascii="Arial" w:hAnsi="Arial" w:cs="Arial"/>
          <w:sz w:val="24"/>
          <w:szCs w:val="24"/>
          <w:lang w:eastAsia="it-IT"/>
        </w:rPr>
        <w:t>Offriamo ora per ciascun tema tratta</w:t>
      </w:r>
      <w:r w:rsidR="00577254">
        <w:rPr>
          <w:rFonts w:ascii="Arial" w:hAnsi="Arial" w:cs="Arial"/>
          <w:sz w:val="24"/>
          <w:szCs w:val="24"/>
          <w:lang w:eastAsia="it-IT"/>
        </w:rPr>
        <w:t xml:space="preserve">to in questo Volume Primo </w:t>
      </w:r>
      <w:r>
        <w:rPr>
          <w:rFonts w:ascii="Arial" w:hAnsi="Arial" w:cs="Arial"/>
          <w:sz w:val="24"/>
          <w:szCs w:val="24"/>
          <w:lang w:eastAsia="it-IT"/>
        </w:rPr>
        <w:t xml:space="preserve">una o più verità, così che ognuno che legge possa </w:t>
      </w:r>
      <w:r w:rsidR="00577254">
        <w:rPr>
          <w:rFonts w:ascii="Arial" w:hAnsi="Arial" w:cs="Arial"/>
          <w:sz w:val="24"/>
          <w:szCs w:val="24"/>
          <w:lang w:eastAsia="it-IT"/>
        </w:rPr>
        <w:t xml:space="preserve">conoscere in forma assai sintetica cosa è la vera evangelizzazione in modo da preparare il suo cuore e la sua mente a vivere la sua missione di evangelizzatore dal cuore del Padre, in Cristo, per opera dello Spirito Santo, sempre in comunione della Vergine Maria, che è la Stella dalla vera evangelizzazione. La natura, la vita, l’essenza del cristiano è evangelizzazione. L’evangelizzazione è la natura, la vita, l’essenza, il frutto del cristiano. Ecco perché mai potrà esistere un cristiano che non evangelizza. Se il cristiano non evangelizza e semplicemente non cristiano. Ecco chi è allora il cristiano: vero Vangelo vivente di Cristo Gesù. Vera luce vivente dello Spirito Santo. Vera Parola vivente di Dio. Tutto questo è il cristiano per natura cristificata, natura spiritualizzata, natura divinizzata, natura teologizzata, natura marianizzata. </w:t>
      </w:r>
    </w:p>
    <w:p w14:paraId="01051052" w14:textId="777A9420" w:rsidR="00F10966" w:rsidRPr="007E0843" w:rsidRDefault="00F10966" w:rsidP="00F10966">
      <w:pPr>
        <w:jc w:val="both"/>
        <w:rPr>
          <w:rFonts w:ascii="Arial" w:hAnsi="Arial" w:cs="Arial"/>
          <w:sz w:val="24"/>
          <w:szCs w:val="24"/>
        </w:rPr>
      </w:pPr>
      <w:r>
        <w:rPr>
          <w:rFonts w:ascii="Arial" w:hAnsi="Arial" w:cs="Arial"/>
          <w:sz w:val="24"/>
          <w:szCs w:val="24"/>
          <w:lang w:eastAsia="it-IT"/>
        </w:rPr>
        <w:t>Mai il cristiano si deve dimentica</w:t>
      </w:r>
      <w:r w:rsidR="00953C89">
        <w:rPr>
          <w:rFonts w:ascii="Arial" w:hAnsi="Arial" w:cs="Arial"/>
          <w:sz w:val="24"/>
          <w:szCs w:val="24"/>
          <w:lang w:eastAsia="it-IT"/>
        </w:rPr>
        <w:t>re</w:t>
      </w:r>
      <w:r>
        <w:rPr>
          <w:rFonts w:ascii="Arial" w:hAnsi="Arial" w:cs="Arial"/>
          <w:sz w:val="24"/>
          <w:szCs w:val="24"/>
          <w:lang w:eastAsia="it-IT"/>
        </w:rPr>
        <w:t xml:space="preserve"> che lui: </w:t>
      </w:r>
      <w:r w:rsidRPr="007E0843">
        <w:rPr>
          <w:rFonts w:ascii="Arial" w:hAnsi="Arial" w:cs="Arial"/>
          <w:sz w:val="24"/>
          <w:szCs w:val="24"/>
        </w:rPr>
        <w:t>evangelizza una cosa sacra</w:t>
      </w:r>
      <w:r>
        <w:rPr>
          <w:rFonts w:ascii="Arial" w:hAnsi="Arial" w:cs="Arial"/>
          <w:sz w:val="24"/>
          <w:szCs w:val="24"/>
        </w:rPr>
        <w:t xml:space="preserve">, </w:t>
      </w:r>
      <w:r w:rsidRPr="007E0843">
        <w:rPr>
          <w:rFonts w:ascii="Arial" w:hAnsi="Arial" w:cs="Arial"/>
          <w:sz w:val="24"/>
          <w:szCs w:val="24"/>
        </w:rPr>
        <w:t>evangelizza per cambiamento di vita</w:t>
      </w:r>
      <w:r>
        <w:rPr>
          <w:rFonts w:ascii="Arial" w:hAnsi="Arial" w:cs="Arial"/>
          <w:sz w:val="24"/>
          <w:szCs w:val="24"/>
        </w:rPr>
        <w:t xml:space="preserve">, </w:t>
      </w:r>
      <w:r w:rsidRPr="007E0843">
        <w:rPr>
          <w:rFonts w:ascii="Arial" w:hAnsi="Arial" w:cs="Arial"/>
          <w:sz w:val="24"/>
          <w:szCs w:val="24"/>
        </w:rPr>
        <w:t>evangelizza con parole di Spirito Santo</w:t>
      </w:r>
      <w:r>
        <w:rPr>
          <w:rFonts w:ascii="Arial" w:hAnsi="Arial" w:cs="Arial"/>
          <w:sz w:val="24"/>
          <w:szCs w:val="24"/>
        </w:rPr>
        <w:t xml:space="preserve">, </w:t>
      </w:r>
      <w:r w:rsidRPr="007E0843">
        <w:rPr>
          <w:rFonts w:ascii="Arial" w:hAnsi="Arial" w:cs="Arial"/>
          <w:sz w:val="24"/>
          <w:szCs w:val="24"/>
        </w:rPr>
        <w:t>evangelizza attraverso le opere</w:t>
      </w:r>
      <w:r>
        <w:rPr>
          <w:rFonts w:ascii="Arial" w:hAnsi="Arial" w:cs="Arial"/>
          <w:sz w:val="24"/>
          <w:szCs w:val="24"/>
        </w:rPr>
        <w:t xml:space="preserve">, </w:t>
      </w:r>
      <w:r w:rsidRPr="007E0843">
        <w:rPr>
          <w:rFonts w:ascii="Arial" w:hAnsi="Arial" w:cs="Arial"/>
          <w:sz w:val="24"/>
          <w:szCs w:val="24"/>
        </w:rPr>
        <w:t>evangelizza dal proprio carisma</w:t>
      </w:r>
      <w:r>
        <w:rPr>
          <w:rFonts w:ascii="Arial" w:hAnsi="Arial" w:cs="Arial"/>
          <w:sz w:val="24"/>
          <w:szCs w:val="24"/>
        </w:rPr>
        <w:t xml:space="preserve">, </w:t>
      </w:r>
      <w:r w:rsidRPr="007E0843">
        <w:rPr>
          <w:rFonts w:ascii="Arial" w:hAnsi="Arial" w:cs="Arial"/>
          <w:sz w:val="24"/>
          <w:szCs w:val="24"/>
        </w:rPr>
        <w:t xml:space="preserve">evangelizza come vero corpo di </w:t>
      </w:r>
      <w:r>
        <w:rPr>
          <w:rFonts w:ascii="Arial" w:hAnsi="Arial" w:cs="Arial"/>
          <w:sz w:val="24"/>
          <w:szCs w:val="24"/>
        </w:rPr>
        <w:t xml:space="preserve">Cristo, </w:t>
      </w:r>
      <w:r w:rsidRPr="007E0843">
        <w:rPr>
          <w:rFonts w:ascii="Arial" w:hAnsi="Arial" w:cs="Arial"/>
          <w:sz w:val="24"/>
          <w:szCs w:val="24"/>
        </w:rPr>
        <w:t>evangelizza dalla santità personale</w:t>
      </w:r>
      <w:r>
        <w:rPr>
          <w:rFonts w:ascii="Arial" w:hAnsi="Arial" w:cs="Arial"/>
          <w:sz w:val="24"/>
          <w:szCs w:val="24"/>
        </w:rPr>
        <w:t xml:space="preserve">, </w:t>
      </w:r>
      <w:r w:rsidRPr="007E0843">
        <w:rPr>
          <w:rFonts w:ascii="Arial" w:hAnsi="Arial" w:cs="Arial"/>
          <w:sz w:val="24"/>
          <w:szCs w:val="24"/>
        </w:rPr>
        <w:t xml:space="preserve">evangelizza dall’amore di Cristo </w:t>
      </w:r>
      <w:r>
        <w:rPr>
          <w:rFonts w:ascii="Arial" w:hAnsi="Arial" w:cs="Arial"/>
          <w:sz w:val="24"/>
          <w:szCs w:val="24"/>
        </w:rPr>
        <w:t xml:space="preserve">Gesù, </w:t>
      </w:r>
      <w:r w:rsidRPr="007E0843">
        <w:rPr>
          <w:rFonts w:ascii="Arial" w:hAnsi="Arial" w:cs="Arial"/>
          <w:sz w:val="24"/>
          <w:szCs w:val="24"/>
        </w:rPr>
        <w:t>evangelizza dall’amore della Vergine Maria</w:t>
      </w:r>
      <w:r>
        <w:rPr>
          <w:rFonts w:ascii="Arial" w:hAnsi="Arial" w:cs="Arial"/>
          <w:sz w:val="24"/>
          <w:szCs w:val="24"/>
        </w:rPr>
        <w:t xml:space="preserve">, </w:t>
      </w:r>
      <w:r w:rsidRPr="007E0843">
        <w:rPr>
          <w:rFonts w:ascii="Arial" w:hAnsi="Arial" w:cs="Arial"/>
          <w:sz w:val="24"/>
          <w:szCs w:val="24"/>
        </w:rPr>
        <w:t>evangelizza dalla preghiera</w:t>
      </w:r>
      <w:r>
        <w:rPr>
          <w:rFonts w:ascii="Arial" w:hAnsi="Arial" w:cs="Arial"/>
          <w:sz w:val="24"/>
          <w:szCs w:val="24"/>
        </w:rPr>
        <w:t xml:space="preserve">, </w:t>
      </w:r>
      <w:r w:rsidRPr="007E0843">
        <w:rPr>
          <w:rFonts w:ascii="Arial" w:hAnsi="Arial" w:cs="Arial"/>
          <w:sz w:val="24"/>
          <w:szCs w:val="24"/>
        </w:rPr>
        <w:t>evangelizza con amore eucaristicizzato</w:t>
      </w:r>
      <w:r>
        <w:rPr>
          <w:rFonts w:ascii="Arial" w:hAnsi="Arial" w:cs="Arial"/>
          <w:sz w:val="24"/>
          <w:szCs w:val="24"/>
        </w:rPr>
        <w:t xml:space="preserve">, </w:t>
      </w:r>
      <w:r w:rsidRPr="007E0843">
        <w:rPr>
          <w:rFonts w:ascii="Arial" w:hAnsi="Arial" w:cs="Arial"/>
          <w:sz w:val="24"/>
          <w:szCs w:val="24"/>
        </w:rPr>
        <w:t>evangelizza con amore di perseveranza</w:t>
      </w:r>
      <w:r>
        <w:rPr>
          <w:rFonts w:ascii="Arial" w:hAnsi="Arial" w:cs="Arial"/>
          <w:sz w:val="24"/>
          <w:szCs w:val="24"/>
        </w:rPr>
        <w:t xml:space="preserve">, </w:t>
      </w:r>
      <w:r w:rsidRPr="007E0843">
        <w:rPr>
          <w:rFonts w:ascii="Arial" w:hAnsi="Arial" w:cs="Arial"/>
          <w:sz w:val="24"/>
          <w:szCs w:val="24"/>
        </w:rPr>
        <w:t>evangelizza con amore di rispetto</w:t>
      </w:r>
      <w:r>
        <w:rPr>
          <w:rFonts w:ascii="Arial" w:hAnsi="Arial" w:cs="Arial"/>
          <w:sz w:val="24"/>
          <w:szCs w:val="24"/>
        </w:rPr>
        <w:t xml:space="preserve">, </w:t>
      </w:r>
      <w:r w:rsidRPr="007E0843">
        <w:rPr>
          <w:rFonts w:ascii="Arial" w:hAnsi="Arial" w:cs="Arial"/>
          <w:sz w:val="24"/>
          <w:szCs w:val="24"/>
        </w:rPr>
        <w:t>evangelizza con profonda convinzione</w:t>
      </w:r>
      <w:r>
        <w:rPr>
          <w:rFonts w:ascii="Arial" w:hAnsi="Arial" w:cs="Arial"/>
          <w:sz w:val="24"/>
          <w:szCs w:val="24"/>
        </w:rPr>
        <w:t xml:space="preserve">, </w:t>
      </w:r>
      <w:r w:rsidRPr="007E0843">
        <w:rPr>
          <w:rFonts w:ascii="Arial" w:hAnsi="Arial" w:cs="Arial"/>
          <w:sz w:val="24"/>
          <w:szCs w:val="24"/>
        </w:rPr>
        <w:t>Evangelizza con spirito di fede</w:t>
      </w:r>
      <w:r>
        <w:rPr>
          <w:rFonts w:ascii="Arial" w:hAnsi="Arial" w:cs="Arial"/>
          <w:sz w:val="24"/>
          <w:szCs w:val="24"/>
        </w:rPr>
        <w:t xml:space="preserve">, </w:t>
      </w:r>
      <w:r w:rsidRPr="007E0843">
        <w:rPr>
          <w:rFonts w:ascii="Arial" w:hAnsi="Arial" w:cs="Arial"/>
          <w:sz w:val="24"/>
          <w:szCs w:val="24"/>
        </w:rPr>
        <w:t>evangelizza con la forza dello Spirito</w:t>
      </w:r>
      <w:r>
        <w:rPr>
          <w:rFonts w:ascii="Arial" w:hAnsi="Arial" w:cs="Arial"/>
          <w:sz w:val="24"/>
          <w:szCs w:val="24"/>
        </w:rPr>
        <w:t xml:space="preserve">, </w:t>
      </w:r>
      <w:r w:rsidRPr="007E0843">
        <w:rPr>
          <w:rFonts w:ascii="Arial" w:hAnsi="Arial" w:cs="Arial"/>
          <w:sz w:val="24"/>
          <w:szCs w:val="24"/>
        </w:rPr>
        <w:t xml:space="preserve">evangelizza dal cuore del </w:t>
      </w:r>
      <w:r>
        <w:rPr>
          <w:rFonts w:ascii="Arial" w:hAnsi="Arial" w:cs="Arial"/>
          <w:sz w:val="24"/>
          <w:szCs w:val="24"/>
        </w:rPr>
        <w:t xml:space="preserve">Vangelo, </w:t>
      </w:r>
      <w:r w:rsidRPr="007E0843">
        <w:rPr>
          <w:rFonts w:ascii="Arial" w:hAnsi="Arial" w:cs="Arial"/>
          <w:sz w:val="24"/>
          <w:szCs w:val="24"/>
        </w:rPr>
        <w:t xml:space="preserve">evangelizza per difendere la vera parola di </w:t>
      </w:r>
      <w:r>
        <w:rPr>
          <w:rFonts w:ascii="Arial" w:hAnsi="Arial" w:cs="Arial"/>
          <w:sz w:val="24"/>
          <w:szCs w:val="24"/>
        </w:rPr>
        <w:t xml:space="preserve">Gesù, </w:t>
      </w:r>
      <w:r w:rsidRPr="007E0843">
        <w:rPr>
          <w:rFonts w:ascii="Arial" w:hAnsi="Arial" w:cs="Arial"/>
          <w:sz w:val="24"/>
          <w:szCs w:val="24"/>
        </w:rPr>
        <w:t>evangelizza dalla virtù della speranza</w:t>
      </w:r>
      <w:r>
        <w:rPr>
          <w:rFonts w:ascii="Arial" w:hAnsi="Arial" w:cs="Arial"/>
          <w:sz w:val="24"/>
          <w:szCs w:val="24"/>
        </w:rPr>
        <w:t xml:space="preserve">, </w:t>
      </w:r>
      <w:r w:rsidRPr="007E0843">
        <w:rPr>
          <w:rFonts w:ascii="Arial" w:hAnsi="Arial" w:cs="Arial"/>
          <w:sz w:val="24"/>
          <w:szCs w:val="24"/>
        </w:rPr>
        <w:t>Evangelizza dalla virtù dell’umiltà</w:t>
      </w:r>
    </w:p>
    <w:p w14:paraId="5FA79472" w14:textId="77777777" w:rsidR="00D80341" w:rsidRPr="00170D10" w:rsidRDefault="00D80341" w:rsidP="00170D10">
      <w:pPr>
        <w:rPr>
          <w:rFonts w:ascii="Arial" w:hAnsi="Arial" w:cs="Arial"/>
          <w:sz w:val="24"/>
          <w:szCs w:val="24"/>
          <w:lang w:eastAsia="it-IT"/>
        </w:rPr>
      </w:pPr>
    </w:p>
    <w:p w14:paraId="0DA3335A" w14:textId="77777777"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una cosa sacra</w:t>
      </w:r>
    </w:p>
    <w:p w14:paraId="26EB3A51" w14:textId="77777777" w:rsidR="00D80341" w:rsidRDefault="00D80341" w:rsidP="00D80341">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cosa sacra da evangelizzare è l’uomo. Lui è stato creato a immagine e a somiglianza del suo Creatore, Signore. Dio. È stato fatto cosa sacra, cosa santa. Con il peccato delle origini ha perso la sua sacralità e la sua santità. Poiché ogni uomo è figlio di Adamo, ogni uomo ha perso la sua sacralità e la sua santità.  Ecco perché è necessaria, anzi obbligatoria l’evangelizzazione: per ridare a ogni uomo la sua sacralità e la sua santità e la si dona creandolo come vero corpo di Cristo e come vero corpo di Cristo formandolo ogni giorno. Lo si evangelizza trattandolo sempre come persona sacra, come persona che per creazione appartiene a Cristo Gesù e che deve appartenere a Cristo Gesù anche per redenzione, per salvezza, per santificazione. Lo si evangelizza per consegnarlo a Cristo, nello Spirito Santo, affinché Cristo, nello Spirito Santo lo consegni al Padre nella sua sacralità e santità.</w:t>
      </w:r>
    </w:p>
    <w:p w14:paraId="29290D65" w14:textId="77777777" w:rsidR="00D80341" w:rsidRDefault="00D80341" w:rsidP="00D80341">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cosa sacra con la quale ogni uomo va evangelizzato è il sacro Vangelo, nel pieno rispetto della sacra Rivelazione, della sacra Tradizione, della Sacra Teologia dei Padri e dei Dottori della Chiesa. Ciò che è sacro va trattato con grande sacralità, altrimenti si commette quel tristissimo peccato che è il sacrilegio, o il disprezzo delle cose sacre. Come c’è il sacrilegio nei confronti della sacra Eucaristia, così c’è il sacrilegio nei confronti del Vangelo, nei confronti della sacra Tradizione, nei confronti della sacra Teologia. E in verità oggi sia il Vangelo che la Tradizione che </w:t>
      </w:r>
      <w:r>
        <w:rPr>
          <w:rFonts w:ascii="Arial" w:eastAsia="Times New Roman" w:hAnsi="Arial" w:cs="Arial"/>
          <w:kern w:val="0"/>
          <w:sz w:val="24"/>
          <w:szCs w:val="24"/>
          <w:lang w:eastAsia="it-IT"/>
          <w14:ligatures w14:val="none"/>
        </w:rPr>
        <w:lastRenderedPageBreak/>
        <w:t>la Teologia sono stati ridotti a un panno immondo. Tutto ciò che è sacro non cade sotto il governo dell’uomo. Su tutto ciò che è sacro l’uomo non ha alcun potere. Tutto ciò che è di Dio, è di Cristo Gesù, è dello Spirito Santo, è del Vangelo, è della Tradizione e della Teologia, va trattato con grane rispetto e santità.</w:t>
      </w:r>
    </w:p>
    <w:p w14:paraId="26F3989C" w14:textId="77777777" w:rsidR="00D80341" w:rsidRDefault="00D80341" w:rsidP="00D80341">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 cose sacre che si donano sono la grazia e la verità, la luce e la vita. Anche tutte queste cose vanno trattate con grande rispetto e santità, sia da parte di chi le dona e sia da parte di chi le riceve. Oggi dobbiamo confessare che tutte queste cose oggi sono esposte a grandi sacrilegi. Si vogliono questi doni nel peccato e per continuare a peccare. Così facendo si rende impuro e immondo il corpo di Cristo che è sacratissimo e santissimo. Di ogni dono divino che si riceve e che non è messo a frutto per elevare e innalzare la sacralità e la santità del corpo di Cristo, siamo responsabili dinanzi a Dio per l’eternità.</w:t>
      </w:r>
    </w:p>
    <w:p w14:paraId="6A3265FF" w14:textId="77777777" w:rsidR="00D80341" w:rsidRDefault="00D80341" w:rsidP="00D80341">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cosa sacra che opera tutto questo è il sacro corpo di Cristo che è la Chiesa una, santa, cattolica, apostolica. Cosa sacra è il papa, cosa sacra sono gli Apostoli, cosa sacra sono i presbiteri, cosa sacra sono i diaconi, cosa sacra sono i cresimati, cosa sacra sono i battezzati. Poiché sono cosa sacra e santa a servizio del sacro e del santo, essi mai si devono lascia contaminare da ciò che non è né sacro e né santo. Poiché sono cosa sacra e cosa santa non possono “usare” se stessi dalla loro volontà. Ciò che è cosa sacra appartiene a Dio, a Cristo Gesù, allo Spirito Santo. Anche Cristo Gesù nel suo essere vero uomo, nel suo essere cosa sacra e santa, è stato tutto del Padre suo, al quale Lui apparteneva. Questa verità ci dice che sempre il corpo di Cristo deve evangelizzare se stesso e sempre anche deve santificare se stesso. Ciò è necessario per evangelizzare il mondo, al fine di rendere ogni uomo cosa sacra e cosa santa in Cristo Gesù.</w:t>
      </w:r>
    </w:p>
    <w:p w14:paraId="452D456C" w14:textId="77777777" w:rsidR="007E0843" w:rsidRPr="007E0843" w:rsidRDefault="007E0843" w:rsidP="007E0843">
      <w:pPr>
        <w:rPr>
          <w:rFonts w:ascii="Arial" w:hAnsi="Arial" w:cs="Arial"/>
          <w:sz w:val="24"/>
          <w:szCs w:val="24"/>
        </w:rPr>
      </w:pPr>
    </w:p>
    <w:p w14:paraId="48F5B85F" w14:textId="77777777"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per cambiamento di vita</w:t>
      </w:r>
    </w:p>
    <w:p w14:paraId="0CC972C4" w14:textId="77777777" w:rsidR="00D01AE9" w:rsidRDefault="00D01AE9" w:rsidP="00D01AE9">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di cosa si deve convincere il cristiano, con ferma convinzione nello Spirito Santo. Per lui nascono nature di luce e per lui nascono nature di tenebre; per lui nascono nature di vita e per lui nascono nature di morte; per lui nascono nature divinizzate e per lui nascono nature satanizzate; per lui nascono nature cristificate e per lui nascono nature di anticristi, per lui nascono nature spiritualizzate e per lui nascono nature diavolizzate; per lui nascono nature ecclesializzate e per lui nascono nature distruttrici e negatrici della verità della Chiesa; per lui nascono nature marianizzate e per lui nascono nature che rinnegano e la purissima verità della Vergine Maria e anche la sua missione e il suo ministero di vera Madre della Chiesa e del discepolo di Gesù; per lui nascono nature evangelizzate e per lui nascono natura che riducono il Vangelo a menzogna e a favola antica; per lui nascono nature santificate e per lui nascono nature di peccato e di vizio; per lui nascono nature sacramentalizzate e per lui nascono nature che odiano i sacramenti., li disprezzano e li espongono perennemente al tristissimo peccato del sacrilegio. </w:t>
      </w:r>
    </w:p>
    <w:p w14:paraId="44DFF027" w14:textId="77777777" w:rsidR="00D01AE9" w:rsidRPr="007E0843" w:rsidRDefault="00D01AE9" w:rsidP="007E0843">
      <w:pPr>
        <w:rPr>
          <w:rFonts w:ascii="Arial" w:hAnsi="Arial" w:cs="Arial"/>
          <w:sz w:val="24"/>
          <w:szCs w:val="24"/>
        </w:rPr>
      </w:pPr>
    </w:p>
    <w:p w14:paraId="15AEE297" w14:textId="77777777"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con parole di Spirito Santo</w:t>
      </w:r>
    </w:p>
    <w:p w14:paraId="3B39336E" w14:textId="77777777" w:rsidR="00D01AE9" w:rsidRDefault="00D01AE9" w:rsidP="00D01AE9">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Nel corpo di Cristo mai potrà esistere il tradizionalista e mai il progressista. Sono due categorie che non appartengono allo Spirito Santo. Come lo Spirito Santo non </w:t>
      </w:r>
      <w:r>
        <w:rPr>
          <w:rFonts w:ascii="Arial" w:eastAsia="Times New Roman" w:hAnsi="Arial" w:cs="Arial"/>
          <w:kern w:val="0"/>
          <w:sz w:val="24"/>
          <w:szCs w:val="24"/>
          <w:lang w:eastAsia="it-IT"/>
          <w14:ligatures w14:val="none"/>
        </w:rPr>
        <w:lastRenderedPageBreak/>
        <w:t xml:space="preserve">potrà mai essere incarcerato nel passato negando al presente la pienezza della sua luce. Neanche mai potrà essere liberato dal passato per renderlo creatore di una nuova fede perché la nostra fede è Cristo e solo Lui e Cristo che è la nostra fede è mistero infinito ed eterno al quale lo Spirito Santo dovrà sempre aggiungere verità a verità e luce a luce, sapienza a sapienza. Cristo Gesù è in tutto simile a un grande albero. Non è solo radici che affondando nel terreno, non è solo rami che si innalzano verso il cielo. Cristo Gesù è radici e rami, è tronco e foglie. La fede si fonda sulla pienezza di Cristo e questa pienezza è tutta nella Divina Rivelazione, tutta nella Sacra Tradizione, tutta nella Parola che lo Spirito Santo fa uscire  dalla bocca del cristiano cristificato come vera Parola di luce e di sapienza, di scienza e di conoscenza. È il cristiano cristificato colui che oggi dona compimento alla Parola Antica. È questa la vocazione del cristiano: lasciarsi cristificare per pronunciare cristificata la Parola di Cristo Gesù, la Parola dello Spirito Santo, la Parola di Dio che esce dalla sua bocca. </w:t>
      </w:r>
    </w:p>
    <w:p w14:paraId="70F4A8A6" w14:textId="77777777" w:rsidR="00D01AE9" w:rsidRDefault="00D01AE9" w:rsidP="007E0843">
      <w:pPr>
        <w:rPr>
          <w:rFonts w:ascii="Arial" w:hAnsi="Arial" w:cs="Arial"/>
          <w:sz w:val="24"/>
          <w:szCs w:val="24"/>
        </w:rPr>
      </w:pPr>
    </w:p>
    <w:p w14:paraId="713778AB" w14:textId="77777777"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attraverso le opere</w:t>
      </w:r>
    </w:p>
    <w:p w14:paraId="28DD7DEA" w14:textId="77777777" w:rsidR="002C7834" w:rsidRPr="00DD7365" w:rsidRDefault="002C7834" w:rsidP="002C7834">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La natura divinizzata deve produrre frutti di natura divinizzata, la natura cristificata deve produrre frutti di natura cristificata, la natura spiritualizzata deve produrre frutti di natura spiritualizzata, la natura marianizzata deve produrre frutti di natura marianizzata, la natura ecclesializzata deve produrre frutti di natura ecclesializzata. Ma anche la natura mondanizzata potrà produrre solo frutti di natura mondanizzata, così come anche la natura satanizzata potrà produrre frutti secondo la natura satanizzata. Noi non possiamo mai minimamente pensare che la natura mondanizzata possa produrre i frutti della natura divinizzata e né che la natura satanizzata possa produrre frutti secondo la natura cristificata. </w:t>
      </w:r>
    </w:p>
    <w:p w14:paraId="54344250" w14:textId="77777777" w:rsidR="002C7834" w:rsidRPr="00DD7365" w:rsidRDefault="002C7834" w:rsidP="002C7834">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Ecco perché l’opera di ogni membro del corpo di Cristo dovrà essere quella di creare nature divinizzate, nature cristificate, nature spiritualizzate, nature marianizzate, natura ecclesializzate. Se l’evangelizzazione non si propone questo unico fine, essa è rivolta al vento. È questa la vera conversione dell’uomo: vero cambiamento di natura. Da natura di peccato a natura di grazia, da natura di tenebre a natura di luce, da natura di morte a natura di vita, da natura ereditata da Adamo a natura ereditata in Cristo per opera dello Spirito Santo, per il ministero di evangelizzazione e di grazia del corpo di Cristo. </w:t>
      </w:r>
    </w:p>
    <w:p w14:paraId="73E0DBC3" w14:textId="77777777" w:rsidR="002C7834" w:rsidRPr="00DD7365" w:rsidRDefault="002C7834" w:rsidP="002C7834">
      <w:pPr>
        <w:spacing w:before="120" w:after="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È questo oggi il vero fallimento di ogni evangelizzazione: essa rimane solo parola. Manca del fine da raggiungere. Una evangelizzazione senza il suo vero fine da raggiungere, non è vera evangelizzazione secondo Dio. La conversione e la formazione del corpo di Cristo è il fine della predicazione del Vangelo.</w:t>
      </w:r>
    </w:p>
    <w:p w14:paraId="49D8B221" w14:textId="77777777" w:rsidR="00D01AE9" w:rsidRPr="007E0843" w:rsidRDefault="00D01AE9" w:rsidP="007E0843">
      <w:pPr>
        <w:rPr>
          <w:rFonts w:ascii="Arial" w:hAnsi="Arial" w:cs="Arial"/>
          <w:sz w:val="24"/>
          <w:szCs w:val="24"/>
        </w:rPr>
      </w:pPr>
    </w:p>
    <w:p w14:paraId="781D32B3" w14:textId="6E04B448"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dal proprio carisma</w:t>
      </w:r>
    </w:p>
    <w:p w14:paraId="0889C880" w14:textId="77777777" w:rsidR="002C7834" w:rsidRPr="00DD7365" w:rsidRDefault="002C7834" w:rsidP="002C7834">
      <w:pPr>
        <w:spacing w:before="120" w:after="120" w:line="240" w:lineRule="auto"/>
        <w:jc w:val="both"/>
        <w:rPr>
          <w:rFonts w:ascii="Arial" w:eastAsia="Times New Roman" w:hAnsi="Arial" w:cs="Arial"/>
          <w:kern w:val="0"/>
          <w:sz w:val="24"/>
          <w:szCs w:val="20"/>
          <w:lang w:eastAsia="it-IT"/>
          <w14:ligatures w14:val="none"/>
        </w:rPr>
      </w:pPr>
      <w:r w:rsidRPr="00DD7365">
        <w:rPr>
          <w:rFonts w:ascii="Arial" w:eastAsia="Times New Roman" w:hAnsi="Arial" w:cs="Arial"/>
          <w:kern w:val="0"/>
          <w:sz w:val="24"/>
          <w:szCs w:val="20"/>
          <w:lang w:eastAsia="it-IT"/>
          <w14:ligatures w14:val="none"/>
        </w:rPr>
        <w:t xml:space="preserve">Noi non siamo sono natura divinizzata, cristificata, spiritualizzata, marianizzata, ecclesializzata, evangelizzata. Siamo anche natura nuova arricchita di particolari doni dello Spirito Santo o carismi. Più si cresce nello Spirito Santo e più i suoi doni o i suoi carismi ricevono forza generatrice e produttrice di nuovi frutti. Meno cresce lo Spirito Santo e meno cresce in noi la sua sua forza o potenza generatrice e produttrice di muovi frutti. Se poi lo Spirito Santo viene lasciato che si spenga, anche </w:t>
      </w:r>
      <w:r w:rsidRPr="00DD7365">
        <w:rPr>
          <w:rFonts w:ascii="Arial" w:eastAsia="Times New Roman" w:hAnsi="Arial" w:cs="Arial"/>
          <w:kern w:val="0"/>
          <w:sz w:val="24"/>
          <w:szCs w:val="20"/>
          <w:lang w:eastAsia="it-IT"/>
          <w14:ligatures w14:val="none"/>
        </w:rPr>
        <w:lastRenderedPageBreak/>
        <w:t>la sua forza generatrice e produttrice si spegne. Se lo Spirito Santo muore, è il cristiano che è morto alla sua natura di cristiano e alla sua missione di evangelizzazione e cristificazione del mondo.</w:t>
      </w:r>
      <w:r>
        <w:rPr>
          <w:rFonts w:ascii="Arial" w:eastAsia="Times New Roman" w:hAnsi="Arial" w:cs="Arial"/>
          <w:kern w:val="0"/>
          <w:sz w:val="24"/>
          <w:szCs w:val="20"/>
          <w:lang w:eastAsia="it-IT"/>
          <w14:ligatures w14:val="none"/>
        </w:rPr>
        <w:t xml:space="preserve"> </w:t>
      </w:r>
      <w:r w:rsidRPr="00DD7365">
        <w:rPr>
          <w:rFonts w:ascii="Arial" w:eastAsia="Times New Roman" w:hAnsi="Arial" w:cs="Arial"/>
          <w:kern w:val="0"/>
          <w:sz w:val="24"/>
          <w:szCs w:val="20"/>
          <w:lang w:eastAsia="it-IT"/>
          <w14:ligatures w14:val="none"/>
        </w:rPr>
        <w:t xml:space="preserve">Non solo sono i doni o i carismi personali che fanno la differenza tra un vescovo e un altro vescovo, tra un presbitero e un altro presbitero, tra un diacono e un altro diacono, tra un cresimato e un altro cresimato, tra un battezzato e un altro battezzato, ma anche tra un papa e un altro papa. È anche la misura dello Spirito Santo secondo la quale Egli cresce in noi. La misura della crescita dello Spirito Santo è il frutto della crescita della nostra obbedienza nella Parola di Cristo Gesù, sempre secondo la verità dello Spirito Santo. È anche il frutto della crescita in noi della carità crocifissa di Cristo Gesù. È anche il frutto della nostra intensa preghiera a Cristo Gesù perché sempre ci inondi del suo Santo Spirito. </w:t>
      </w:r>
    </w:p>
    <w:p w14:paraId="682D176A" w14:textId="77777777" w:rsidR="007E0843" w:rsidRDefault="007E0843" w:rsidP="007E0843">
      <w:pPr>
        <w:rPr>
          <w:rFonts w:ascii="Arial" w:hAnsi="Arial" w:cs="Arial"/>
          <w:sz w:val="24"/>
          <w:szCs w:val="24"/>
        </w:rPr>
      </w:pPr>
    </w:p>
    <w:p w14:paraId="132F0387" w14:textId="7811C00F" w:rsidR="007E0843" w:rsidRPr="00D80341" w:rsidRDefault="007E0843" w:rsidP="007E0843">
      <w:pPr>
        <w:rPr>
          <w:rFonts w:ascii="Arial" w:hAnsi="Arial" w:cs="Arial"/>
          <w:b/>
          <w:bCs/>
          <w:sz w:val="24"/>
          <w:szCs w:val="24"/>
        </w:rPr>
      </w:pPr>
      <w:r w:rsidRPr="00D80341">
        <w:rPr>
          <w:rFonts w:ascii="Arial" w:hAnsi="Arial" w:cs="Arial"/>
          <w:b/>
          <w:bCs/>
          <w:sz w:val="24"/>
          <w:szCs w:val="24"/>
        </w:rPr>
        <w:t xml:space="preserve">Evangelizzare come vero corpo di </w:t>
      </w:r>
      <w:r w:rsidR="002C7834" w:rsidRPr="00D80341">
        <w:rPr>
          <w:rFonts w:ascii="Arial" w:hAnsi="Arial" w:cs="Arial"/>
          <w:b/>
          <w:bCs/>
          <w:sz w:val="24"/>
          <w:szCs w:val="24"/>
        </w:rPr>
        <w:t>Cristo</w:t>
      </w:r>
    </w:p>
    <w:p w14:paraId="1CE669D1" w14:textId="77777777" w:rsidR="002C7834" w:rsidRDefault="002C7834" w:rsidP="002C783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 evangelizzare come vero corpo di Cristo dobbiamo avere sempre presente nel cuore, nella mente, nella coscienza, nella memoria quattro verità. </w:t>
      </w:r>
    </w:p>
    <w:p w14:paraId="4E762F6C" w14:textId="77777777" w:rsidR="002C7834" w:rsidRDefault="002C7834" w:rsidP="002C783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Prima verità: evangelizzare come vero corpo di Cristo significa evangelizzare dalla verità del corpo di Cristo e dalla sua santità, verità e santità che non sono statiche ma dinamiche. Senza questa prima verità, ogni evangelizzazione non potrà mai produrre un solo frutto di vita, produrrà invece solo frutti di morte.</w:t>
      </w:r>
    </w:p>
    <w:p w14:paraId="27061A6D" w14:textId="77777777" w:rsidR="002C7834" w:rsidRDefault="002C7834" w:rsidP="002C783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Seconda verità: evangelizzare come vero corpo di Cristo significa mettere la nostra vita interamente a servizio del corpo di Cristo così da renderlo sempre capace di vera evangelizzazione, vera santificazione, vera cristificazione di ogni cuore. Se la nostra vita non è interamente consacrata al servizio del corpo di Cristo, frutti di vera salvezza, vera redenzione, vera santificazione non se ne producono.</w:t>
      </w:r>
    </w:p>
    <w:p w14:paraId="3030996C" w14:textId="77777777" w:rsidR="002C7834" w:rsidRDefault="002C7834" w:rsidP="002C783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terza verità ci chiede di liberarci da ogni gelosia, ogni invidia, ogni superbia, ogni pregiudizio. Ci chiede la piena libertà dello spirito, dell’anima, del cuore, dei pensieri, dei desideri, perché solo così si potrà accogliere l’altro come vero dono di Dio. A ogni dono di Dio il Signore ci chiede di offrire la nostra vita in olocausto perché lo Spirito Santo lo rende ogni giorno capace di portare a compimento la propria missione per la più grande formazione e crescita del corpo di Gesù Signore.</w:t>
      </w:r>
    </w:p>
    <w:p w14:paraId="537A8532" w14:textId="77777777" w:rsidR="002C7834" w:rsidRDefault="002C7834" w:rsidP="002C7834">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quarta verità ci chiede di innalzare sempre gli altri e noi umiliarci, edificare sempre gli altri e mai scandalizzarli, aiutare gli altri sempre a risollevarsi, a crescere, sapendo che ogni carità e amore profusi per il corpo di Cristo ci dona ogni forza per risollevare noi stessi e farci crescere. Questa quarta verità ci chiede il totale rinnegamento della nostra vita perché solo così crescerà la vita del corpo di Cristo.</w:t>
      </w:r>
    </w:p>
    <w:p w14:paraId="2A4425F7" w14:textId="77777777" w:rsidR="002C7834" w:rsidRPr="007E0843" w:rsidRDefault="002C7834" w:rsidP="007E0843">
      <w:pPr>
        <w:rPr>
          <w:rFonts w:ascii="Arial" w:hAnsi="Arial" w:cs="Arial"/>
          <w:sz w:val="24"/>
          <w:szCs w:val="24"/>
        </w:rPr>
      </w:pPr>
    </w:p>
    <w:p w14:paraId="0DA70752" w14:textId="24E82C7B"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dalla santità personale</w:t>
      </w:r>
    </w:p>
    <w:p w14:paraId="6FA4E267" w14:textId="77777777" w:rsidR="002C7834" w:rsidRPr="00EC79EC" w:rsidRDefault="002C7834" w:rsidP="002C7834">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La fede è l’accoglienza da parte dell’uomo di ogni Parola che Dio gli rivolge per ieri, per oggi, per domani, per sempre. Questa verità ci rivela due cose essenziali: c’è una Parola di Dio per tutti. È la sua Legge, il suo Vangelo. Ma c’è una parola personale. Tutta la Legge, tutto il Vangelo, è per tutti. Quando l’uomo è nella Legge, abita nel Vangelo con fedele osservanza, il Signore aggiunge una Parola personale. Per ogni uomo, il suo Signore, il suo Creatore, il suo Dio, ha una parola speciale, </w:t>
      </w:r>
      <w:r w:rsidRPr="00EC79EC">
        <w:rPr>
          <w:rFonts w:ascii="Arial" w:eastAsia="Times New Roman" w:hAnsi="Arial" w:cs="Arial"/>
          <w:kern w:val="0"/>
          <w:sz w:val="24"/>
          <w:szCs w:val="20"/>
          <w:lang w:eastAsia="it-IT"/>
          <w14:ligatures w14:val="none"/>
        </w:rPr>
        <w:lastRenderedPageBreak/>
        <w:t>unica, che è data solo a lui e non ad altri. Questa Parola si concretizza in una missione personale da vivere con carismi e doni personali a Lui conferiti dallo Spirito Santo.</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Chi esce dalla Parola non è più vero corpo di Cristo. </w:t>
      </w:r>
    </w:p>
    <w:p w14:paraId="238E722B" w14:textId="77777777" w:rsidR="002C7834" w:rsidRPr="00EC79EC" w:rsidRDefault="002C7834" w:rsidP="002C7834">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Se la Parola personale non viene vissuta, neanche la Parola universale lo è. Se oggi la Parola universale è così fortemente odiata e perché è odiata la Parola personale. Mancando la fede della singola persona, mancherà anche la fede in tutta la Parola.</w:t>
      </w:r>
      <w:r>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Ai nostri giorni sono molti i nuovi errori e i nuovi peccati contro la fede. Se la fede è falsa, tutta la vita risulterà falsa. Se la fede è parziale, lacunosa, errata, fumogena, la vita non può essere se non confusa, smarrita, distratta, conquistata dalla vanità.</w:t>
      </w:r>
    </w:p>
    <w:p w14:paraId="6D5E9197" w14:textId="77777777" w:rsidR="007E0843" w:rsidRDefault="007E0843" w:rsidP="007E0843">
      <w:pPr>
        <w:rPr>
          <w:rFonts w:ascii="Arial" w:hAnsi="Arial" w:cs="Arial"/>
          <w:sz w:val="24"/>
          <w:szCs w:val="24"/>
        </w:rPr>
      </w:pPr>
    </w:p>
    <w:p w14:paraId="5BD08DE2" w14:textId="3FFA8627" w:rsidR="007E0843" w:rsidRPr="00D80341" w:rsidRDefault="007E0843" w:rsidP="007E0843">
      <w:pPr>
        <w:rPr>
          <w:rFonts w:ascii="Arial" w:hAnsi="Arial" w:cs="Arial"/>
          <w:b/>
          <w:bCs/>
          <w:sz w:val="24"/>
          <w:szCs w:val="24"/>
        </w:rPr>
      </w:pPr>
      <w:r w:rsidRPr="00D80341">
        <w:rPr>
          <w:rFonts w:ascii="Arial" w:hAnsi="Arial" w:cs="Arial"/>
          <w:b/>
          <w:bCs/>
          <w:sz w:val="24"/>
          <w:szCs w:val="24"/>
        </w:rPr>
        <w:t xml:space="preserve">Evangelizzare dall’amore di Cristo </w:t>
      </w:r>
      <w:r w:rsidR="002C7834" w:rsidRPr="00D80341">
        <w:rPr>
          <w:rFonts w:ascii="Arial" w:hAnsi="Arial" w:cs="Arial"/>
          <w:b/>
          <w:bCs/>
          <w:sz w:val="24"/>
          <w:szCs w:val="24"/>
        </w:rPr>
        <w:t>Gesù</w:t>
      </w:r>
    </w:p>
    <w:p w14:paraId="33C098C1" w14:textId="77777777" w:rsidR="002C7834" w:rsidRPr="0077677C" w:rsidRDefault="002C7834" w:rsidP="002C7834">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Per evangelizzare dall’amore di Cristo Gesù, dobbiamo trasformare in nostra vita Cristo Gesù, il quale non solo è la nostra purissima verità, ma è anche la nostra eterna carità. È pertanto obbligo di noi, discepoli di Gesù. trasforma tutto di Lui in nostra vita perché Lui come nostra vita venga mostrarlo al mondo. Gesù, assiso oggi nei cieli santi, alla destra del Padre, sulla terra è manifestato, rivelato, professato, annunciato, evangelizzato, creato nei cuori da ogni discepolo di Gesù che è divenuto sua verità in Lui e sua carità in Lui. La nostra missione evangelizzatrice si vive per trasformazione ontologica, per natura trasforma in verità e in carità di Cristo, per natura trasformata in Parola di Cristo, per natura trasformata in Vangelo di Cristo. Questa trasformazione non si è compiuta una volta per sempre. Inizia nel momento del Battesimo e poi deve svilupparsi fino a divenire un albero rigoglioso. Se oggi il cristiano non evangelizza più dall’amore di Cristo Gesù, la causa deve essere trovata nel suo cambiamento di natura: da natura trasformata in verità e in carità di Cristo, essa è divenuta natura mondanizzate, natura diavolizzata, natura satanizzata.</w:t>
      </w:r>
    </w:p>
    <w:p w14:paraId="7EB0FAF4" w14:textId="77777777" w:rsidR="002C7834" w:rsidRPr="0077677C" w:rsidRDefault="002C7834" w:rsidP="002C7834">
      <w:pPr>
        <w:spacing w:after="120" w:line="240" w:lineRule="auto"/>
        <w:jc w:val="both"/>
        <w:rPr>
          <w:rFonts w:ascii="Arial" w:eastAsia="Calibri" w:hAnsi="Arial" w:cs="Arial"/>
          <w:color w:val="000000"/>
          <w:kern w:val="0"/>
          <w:sz w:val="24"/>
          <w:szCs w:val="24"/>
          <w14:ligatures w14:val="none"/>
        </w:rPr>
      </w:pPr>
      <w:r w:rsidRPr="0077677C">
        <w:rPr>
          <w:rFonts w:ascii="Arial" w:eastAsia="Calibri" w:hAnsi="Arial" w:cs="Arial"/>
          <w:color w:val="000000"/>
          <w:kern w:val="0"/>
          <w:sz w:val="24"/>
          <w:szCs w:val="24"/>
          <w14:ligatures w14:val="none"/>
        </w:rPr>
        <w:t xml:space="preserve">Poiché le parole del cristiano – e anche di ogni altro uomo – sono il frutto della sua natura, se la natura è cristianizzata, evangelizzerà Cristo nella misura sella sua </w:t>
      </w:r>
      <w:r w:rsidRPr="0077677C">
        <w:rPr>
          <w:rFonts w:ascii="Arial" w:eastAsia="Calibri" w:hAnsi="Arial" w:cs="Arial"/>
          <w:color w:val="000000"/>
          <w:kern w:val="0"/>
          <w:sz w:val="24"/>
          <w:szCs w:val="24"/>
          <w14:ligatures w14:val="none"/>
        </w:rPr>
        <w:lastRenderedPageBreak/>
        <w:t xml:space="preserve">cristianizzazione. Se invece la natura si è paganizzata, diavolizzata, satanizzata, mondanizzata, parlerà di Cristo Gesù dalla falsità e tanto più grande e universale è la falsità, tanto più grande e universale è la sua paganizzazione, la sua diavolizzazione, la sua satanizzazione, la sua mondanizzazione. Perché è missione ontologica del cristiano produrre ogni frutto di cristianizzazione, di cristificazione, di evangelizzazione per ogni uomo, a iniziare dal crescere lui e svilupparsi come vera natura cristificata, evangelizzata, spiritualizzata, marianizzata, ecclesializzata, sempre condotta in questa crescita dallo Spirito Santo, nessuno potrà evangelizzare dall’amore di Cristo, se non diviene amore di Cristo in tutta la sua natura. </w:t>
      </w:r>
    </w:p>
    <w:p w14:paraId="1FC90C0F" w14:textId="77777777" w:rsidR="007E0843" w:rsidRDefault="007E0843" w:rsidP="007E0843">
      <w:pPr>
        <w:rPr>
          <w:rFonts w:ascii="Arial" w:hAnsi="Arial" w:cs="Arial"/>
          <w:sz w:val="24"/>
          <w:szCs w:val="24"/>
        </w:rPr>
      </w:pPr>
    </w:p>
    <w:p w14:paraId="6AE000AC" w14:textId="60044B49"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dall’amore della Vergine Maria</w:t>
      </w:r>
    </w:p>
    <w:p w14:paraId="35994B3A" w14:textId="77777777" w:rsidR="002C7834" w:rsidRPr="0077677C" w:rsidRDefault="002C7834" w:rsidP="002C7834">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Evangelizzare dalla verginità della Madre di Dio deve divenire fortissimo desiderio di allontanare da noi ogni commistione con il mondo, con il peccato, con Satana, con la falsità, con menzogna, con le tenebre, con il male sotto qualsiasi forma o modalità. Deve divenire ferma e risoluta volontà di essere espropriati da noi stessi per essere interamente cristificati, divinizzati, spiritualizzati, marianizzati, ecclesializzati, evangelizzati con piena e perfetta sempre dinamica e nai statica trasformazione ontologica. Senza questa trasformazione, la natura di peccato produrrà evangelizzazione di peccato, la natura mondanizzata produrrà frutti secondo il mondo, la natura satanizzata produrrà frutti secondo Satana. </w:t>
      </w:r>
    </w:p>
    <w:p w14:paraId="54E7CFD4" w14:textId="77777777" w:rsidR="002C7834" w:rsidRPr="0077677C" w:rsidRDefault="002C7834" w:rsidP="002C7834">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 xml:space="preserve">La trasformazione ontologica della natura avviene per sacramento ricevuto. Ogni sacramento opera una sua particolare trasformazione ontologica. Poi però secondo questa nuova natura si deve crescere con crescita inarrestabile, altrimenti la vecchia natura divora la nuova e diviene essa la governatrice della nostra esistenza, imponendo la sua legge di falsità, di inganno, di menzogna, di male, di tenebre. </w:t>
      </w:r>
    </w:p>
    <w:p w14:paraId="5C1CD719" w14:textId="77777777" w:rsidR="002C7834" w:rsidRPr="0077677C" w:rsidRDefault="002C7834" w:rsidP="002C7834">
      <w:pPr>
        <w:spacing w:after="120" w:line="240" w:lineRule="auto"/>
        <w:jc w:val="both"/>
        <w:rPr>
          <w:rFonts w:ascii="Arial" w:hAnsi="Arial" w:cs="Arial"/>
          <w:color w:val="000000" w:themeColor="text1"/>
          <w:sz w:val="24"/>
          <w:szCs w:val="24"/>
        </w:rPr>
      </w:pPr>
      <w:r w:rsidRPr="0077677C">
        <w:rPr>
          <w:rFonts w:ascii="Arial" w:hAnsi="Arial" w:cs="Arial"/>
          <w:color w:val="000000" w:themeColor="text1"/>
          <w:sz w:val="24"/>
          <w:szCs w:val="24"/>
        </w:rPr>
        <w:t>Il buon terreno nel quale la nuova natura dovrà essere piantata è l’obbedienza al Vangelo, l’Eucaristia, la preghiera. Se si sradica la nuova natura o dal terreno dell’obbedienza al Vangelo, o dal terreno dell’Eucaristia, o dal terreno della preghiera, la nuova natura muore e al suo posto risorge più rigogliosa la vecchia natura. La nuova schiavitù è sette volte peggiore della prima.</w:t>
      </w:r>
    </w:p>
    <w:p w14:paraId="5B8D5320" w14:textId="77777777" w:rsidR="002C7834" w:rsidRDefault="002C7834" w:rsidP="007E0843">
      <w:pPr>
        <w:rPr>
          <w:rFonts w:ascii="Arial" w:hAnsi="Arial" w:cs="Arial"/>
          <w:sz w:val="24"/>
          <w:szCs w:val="24"/>
        </w:rPr>
      </w:pPr>
    </w:p>
    <w:p w14:paraId="2E86C411" w14:textId="7EE05B6F"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dalla preghiera</w:t>
      </w:r>
    </w:p>
    <w:p w14:paraId="1ECD2A54"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Prima verità: Dio è il perenne Creatore dell’uomo. Il perenne Salvatore. Il Perenne Redentore. Dio è Colui che sempre precede l’uomo. Adamo è preceduto da Dio. Sono preceduti da Dio Caino, Noè, Abramo, Isacco, Giacobbe, Giuseppe. Mosè, Davide, tutti i Profeti. La stessa Incarnazione del Figlio Unigenito del Padre, opera impensabile a ogni mente creata sia mente angelica e sia mente umana, è preceduta da Dio. Tutti gli Apostoli sono preceduti da Dio. Anche l’Apostolo Paolo è preceduto da Dio. L’offerta della salvezza è preceduta sempre dal Signore Dio. </w:t>
      </w:r>
    </w:p>
    <w:p w14:paraId="3FDDACF6"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Secondo verità: Il nostro Dio che è il Precedente, dona all’uomo una Parola alla quale lui dovrà dare obbedienze perenne. Dopo il peccato di Adamo, essendo l’uomo caduto in una fragilità e debolezza naturali, diviene incapace di obbedienza. Potrà obbedire, se chiede al suo Dio e Signore, al suo Creatore, la grazia dell’obbedienza. Poiché l’uomo per natura è nella fragilità e nella debolezza, lui </w:t>
      </w:r>
      <w:r w:rsidRPr="0077677C">
        <w:rPr>
          <w:rFonts w:ascii="Arial" w:eastAsia="Times New Roman" w:hAnsi="Arial" w:cs="Arial"/>
          <w:kern w:val="0"/>
          <w:sz w:val="24"/>
          <w:szCs w:val="20"/>
          <w:lang w:eastAsia="it-IT"/>
          <w14:ligatures w14:val="none"/>
        </w:rPr>
        <w:lastRenderedPageBreak/>
        <w:t>dovrà trasformare la sua natura in una perenne preghiera. Alla debolezza e fragilità o incapacità di natura lui dovrà rispondere con le fermezza e la risolutezza della volontà. Con volontà sempre vigile e attenta dovrà chiedere in ogni momento la grazia dell’obbedienza. Non c’è obbedienza se non per grazia. Non c’è grazia di obbedienza se non per preghiera, che dovrà essere senza interruzione.</w:t>
      </w:r>
    </w:p>
    <w:p w14:paraId="3641280B"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color w:val="000000" w:themeColor="text1"/>
          <w:kern w:val="0"/>
          <w:sz w:val="24"/>
          <w:szCs w:val="24"/>
          <w:lang w:eastAsia="it-IT"/>
          <w14:ligatures w14:val="none"/>
        </w:rPr>
        <w:t xml:space="preserve">Terza verità: Il nostro Dio comanda all’uomo una particolare obbedienza. La storia nella quale l’uomo dovrà compiere l’obbedienza diviene tumultuosa, burrascosa, tempestosa, a volte anche di uragano. In questi momenti la naturale debolezza, fragilità, incapacità, si trasforma in paura. Ecco allora che la preghiera deve trasformarsi in vero combattimento con il Signore. Il combattimento non è per liberarci dal compiere l’obbedienza o di trasformare quell’obbedienza in altra obbedienza, è invece per ottenere la grazia di attraversare la tempesta o l’uragano senza essere travolti da essi. Poiché a una tempesta e a un urgano che finisce subito segue un'altra tempesta e un altro urgano, l’uomo comandato da Dio deve vivere in perenne combattimento. Il combattimento durerà sino a che non si sarà oltrepassata la porte del tempo e non si sia entrati nell’eternità. L’uomo di Dio vive sempre in agonia, cioè nel campo di combattimento </w:t>
      </w:r>
      <w:r w:rsidRPr="0077677C">
        <w:rPr>
          <w:rFonts w:ascii="Arial" w:eastAsia="Times New Roman" w:hAnsi="Arial" w:cs="Arial"/>
          <w:b/>
          <w:bCs/>
          <w:color w:val="000000" w:themeColor="text1"/>
          <w:kern w:val="0"/>
          <w:sz w:val="24"/>
          <w:szCs w:val="24"/>
          <w:lang w:eastAsia="it-IT"/>
          <w14:ligatures w14:val="none"/>
        </w:rPr>
        <w:t>(</w:t>
      </w:r>
      <w:r w:rsidRPr="0077677C">
        <w:rPr>
          <w:rFonts w:ascii="Arial" w:hAnsi="Arial" w:cs="Arial"/>
          <w:color w:val="000000" w:themeColor="text1"/>
          <w:sz w:val="24"/>
          <w:szCs w:val="24"/>
        </w:rPr>
        <w:t>ἀγωνία = lotta, combattimento, gara. Da</w:t>
      </w:r>
      <w:r w:rsidRPr="0077677C">
        <w:rPr>
          <w:rFonts w:ascii="Arial" w:hAnsi="Arial" w:cs="Arial"/>
          <w:b/>
          <w:bCs/>
          <w:color w:val="000000" w:themeColor="text1"/>
          <w:sz w:val="24"/>
          <w:szCs w:val="24"/>
        </w:rPr>
        <w:t> </w:t>
      </w:r>
      <w:r w:rsidRPr="0077677C">
        <w:rPr>
          <w:rFonts w:ascii="Arial" w:eastAsia="Times New Roman" w:hAnsi="Arial" w:cs="Arial"/>
          <w:kern w:val="0"/>
          <w:sz w:val="24"/>
          <w:szCs w:val="20"/>
          <w:lang w:eastAsia="it-IT"/>
          <w14:ligatures w14:val="none"/>
        </w:rPr>
        <w:t xml:space="preserve">ἄγων a sua volta da ἄγω). La preghiera è la sola arma con la quale si combatte con Dio e dalla preghiera Dio si lascia sempre vincere. </w:t>
      </w:r>
    </w:p>
    <w:p w14:paraId="7CA9FD31"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Quarta verità: L’uomo vive se la sua vita in ogni atomo della sua anima, del suo spirito, del suo corpo, è mantenuto in vita dal suo Dio, Signore, Creatore. Per ogni atomo che compone la sua vita è necessaria una preghiera senza interruzione. Appena si omette di pregare subito l’ombra della morte inizia ad avvolgerlo e se l’uomo non riprende subito a pregare, la morte prima dello spirito, poi dell’anima, poi del corpo lo consumerà. Sapendo questo, se l’uomo non vuole essere avvolto e conquistato dall’ombra della morte, deve sempre chiedere al suo Dio, Creatore, Signore la grazia di conservare ogni atomo della sua persona nella vita che sempre discende da Lui come suo purissimo dono. </w:t>
      </w:r>
    </w:p>
    <w:p w14:paraId="206340C8"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Quinta verità: Come la vita dell’uno dipende dalla vita degli altri, così la morte dell’uno si può abbattere sugli altri e creare morte. Perché vi sia solo travaso di vita degli uni negli altri e perché nessun travaso di morte dagli uni passi negli altri, l’uomo di Dio prega per se stesso perché sempre rimanga in vita e nella vita sempre cresca. Prega anche perché gli altri, tutti gli altri, si convertano al loro unico e solo Dio, Signore, Creatore, si lascino sanificare e vivificare e nella vita ricevuta crescano senza mai cadere in tentazione, precipitare nel peccato e ritornare nella morte. Poiché la tempesta e l’urgano della tentazione mai finisce, mai dovrà finire la preghiera di ogni uomo di Dio, mai per la sua persona e mai per i suoi fratelli.</w:t>
      </w:r>
    </w:p>
    <w:p w14:paraId="1AB8F56D"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Sesta verità: Perché la preghiera sia vera e non falsa, essa dovrà essere sempre elevata dalla conoscenza della Divina Rivelazione. Più si conosce la Divina Rivelazione e più la preghiera è vera. Meno si conosce la Divina rivelazione e meno la preghiera sarà perfetta. La preghiera è perfetta se si conosce la volontà di Dio. Se ad esempio è volontà di Dio che nessuno si perda, ma tutti arrivino alla conoscenza della verità, l’uomo di Dio deve pregare perché ogni uomo passi dal culto degli idoli, dal culto della falsità, dal culto della menzogna, dal culto dell’inganno, dal culto del peccato, dal culto di Satana, al culto del solo Dio vivo e vero, solo Signore e Creatore, solo Redentore e Salvatore che è il Padre del Signore nostro Gesù Cristo. Questa preghiera dovrà essere fatta senza alcuna interruzione.</w:t>
      </w:r>
    </w:p>
    <w:p w14:paraId="44AC15FD"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lastRenderedPageBreak/>
        <w:t>Settima verità: Perché la preghiera sia vera e perfetta, è necessario che essa sempre venga innalzata al cielo, secondo la verità della profezia. Se la profezia attesta e rivela, manifesta e dice che il mondo ha dimenticato la Parola di Cristo Gesù e che il mondo oggi vive senza di essa, non solo, vive con la parola di Satana dicendo che è purissima Parola di Dio, allora da quanti credono in questa profezia si deve innalzare dal cuore una preghiera ininterrotta al Signore nostro Dio perché venga chiusa la bocca ai falsi profeti e quanti sono veri profeti abbiamo il coraggio e la forza dello Spirito Santo di aprirla perché e la Chiesa e il mondo ascoltino la vera Parola, il vero Vangelo, la vera Rivelazione. Se l’uomo di Dio non prega secondo questa profezia senza alcuna interruzione, attesta al mondo la sua non fede in questa profezia e testimonia che la sua preghiera non è vera. È la verità della profezia che rende vera la preghiera. È la vera fede nella profezia che rende vera la preghiera dell’uomo di Dio. Fede vera, preghiera vera, profezia vera.</w:t>
      </w:r>
    </w:p>
    <w:p w14:paraId="18D45804"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Ottava verità: Preghiera necessaria sempre da elevare al Signore è quella che nasce dalla conoscenza di quanto oggi, ora e qui il Signore vuole operare nella storia. Questa preghiera serve per manifestare la purissima giustizia e verità  con la quale il Signore opera. Dopo la preghiera di Abramo sappiamo che in Sodoma non vi erano persone giuste e che la sola persona giustizia è stata salvata con tutta la sua famiglia. Mentre la preghiera di Mosè manifesta che dinanzi a una giustizia superiore che l’orante mette dinanzi agli occhi del Signore, Questi lascia la giustizia inferiore e vive la giustizia superiore. In cosa consiste questa giustizia superiore? Nel dichiarare Dio fedele a ogni sua Parola. È come se Dio volesse essere aiutato da noi a lasciare la giustizia inferiore per dedicarsi alla giustizia superiore che lo rende credibile dinanzi a tutti i popoli della terra. Dopo aver ascoltato la nostra preghiera, Dio è come se fosse obbligato a manifestare la sua purissima verità.</w:t>
      </w:r>
    </w:p>
    <w:p w14:paraId="25414169"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Nono verità: Preghiera necessaria è anche quella che scaturisce dalla conoscenza del nostro stato spirituale. Davide conosce la debolezza della sua carne. Sa che per piacere al Signore ogni debolezza deve essere vinta. Ma come si fa a vincere la debolezza della carne, se la carne è debole per natura? Ecco allora la preghiera: si chiede a Dio la creazione di un cuore puro e il dono di uno spirito nuovo. Si chiede una vera nuova creazione. Creata la nuova natura, sempre per grazia si può vivere secondo la nuova natura. Per nuova natura creata da Dio e per grazia sempre chiesta al Signore si può vincere la debolezza della carne. Si può essere graditi al Signore. Si può essere vittoriosi sopra ogni tentazione e vincere qualsiasi male. </w:t>
      </w:r>
    </w:p>
    <w:p w14:paraId="53771636"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Decima verità: L’uomo è persona. Il suo cuore ha desideri di bene. Questi desideri non è nelle sue possibilità portarli a compimento. Con la preghiera si affida ogni desiderio al Signore e si chiede a Lui di dare ad essi compimento, sempre nel rispetto della sua santissima volontà. Naturalmente la preghiera non libera l’uomo dal suo impegno. L’uomo deve mettere tutta la sua opera, tutto il suo impegno, tutto il suo cuore, tutta la sua mente, tutto se stesso. Il Signore sempre aggiungerà ciò che deve necessariamente operare Lui, non essendo l’uomo capace di operare per limiti non di volontà, non di cuore, non di mente, ma limiti di natura. Dio però dona compimento all’opera dell’uomo, mai alla sua non opera. L’opera dell’uomo è sempre necessaria e sempre va fatta. Un esempio: non potrà mai elevare al Signore la preghiera del Padre nostro nella quale si chiede: </w:t>
      </w:r>
      <w:r w:rsidRPr="0077677C">
        <w:rPr>
          <w:rFonts w:ascii="Arial" w:eastAsia="Times New Roman" w:hAnsi="Arial" w:cs="Arial"/>
          <w:i/>
          <w:iCs/>
          <w:kern w:val="0"/>
          <w:sz w:val="24"/>
          <w:szCs w:val="20"/>
          <w:lang w:eastAsia="it-IT"/>
          <w14:ligatures w14:val="none"/>
        </w:rPr>
        <w:t>“Dacci oggi il nostro pane quotidiano”</w:t>
      </w:r>
      <w:r w:rsidRPr="0077677C">
        <w:rPr>
          <w:rFonts w:ascii="Arial" w:eastAsia="Times New Roman" w:hAnsi="Arial" w:cs="Arial"/>
          <w:kern w:val="0"/>
          <w:sz w:val="24"/>
          <w:szCs w:val="20"/>
          <w:lang w:eastAsia="it-IT"/>
          <w14:ligatures w14:val="none"/>
        </w:rPr>
        <w:t xml:space="preserve">, una persona che ha tanti soldi depositati in banca e non fa alcuna opera di elemosina. Prima deve dare in elemosina quanto gli supera, e poi potrà pregare </w:t>
      </w:r>
      <w:r w:rsidRPr="0077677C">
        <w:rPr>
          <w:rFonts w:ascii="Arial" w:eastAsia="Times New Roman" w:hAnsi="Arial" w:cs="Arial"/>
          <w:kern w:val="0"/>
          <w:sz w:val="24"/>
          <w:szCs w:val="20"/>
          <w:lang w:eastAsia="it-IT"/>
          <w14:ligatures w14:val="none"/>
        </w:rPr>
        <w:lastRenderedPageBreak/>
        <w:t>per il pane quotidiano. Prima dobbiamo noi condividere il pane e il pane si moltiplica, dividendolo. Compiuta l’opera di elemosina, si può pregare per la fame nel mondo.</w:t>
      </w:r>
    </w:p>
    <w:p w14:paraId="1A9BF0E2"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Undicesima verità: Si prega dalla verità della preghiera. La nostra preghiera è vera quando il cuore è puro, quando l’anima è senza peccato, quando le mani sono innocenti. Ecco perché prima della preghiera Gesù chiede all’orante di compiere due opere: se in qualche modo è stato offeso, lui deve perdonare ogni offesa. Se lui non è in pace con qualcuno, prima deve andare a riconciliarsi offrendogli la sua pace. Poi potrà recarsi al tempio e fare la sua offerta. La preghiera si innalza al Signore dal cuore che è nella pace. Mai c’è pace con Dio se non c’è pace con gli uomini. La pace con gli uomini è sempre necessaria perché si possa essere in pace con Dio. Perdono e riconciliazione fanno la preghiera. </w:t>
      </w:r>
    </w:p>
    <w:p w14:paraId="6B74CAB7"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Dodicesima verità: Mai si potrà pregare dalla falsità della preghiera. La preghiera è falsa quando il cuore è falso e il cuore è falso sempre quando non abita nella casa del Vangelo. Come fa a essere vera una preghiera con la calunnia sulle labbra, con l’odio nel cuore, con il peccato grave nell’anima, con le mani che trasgrediscono tutti i Comandamenti della Legge del Signore? Dall’ingiustizia la preghiera è sempre falsa. Eppure noi celebriamo e partecipiamo alla Santa Messa con l’odio nel cuore, la calunnia e la falsa testimonianza sulla bocca, con ogni ingiustizia che macchia le nostre mani. La nostra preghiera è falsa e mai sarà ascoltata dal nostro Dio. È sempre falsa quella preghiera che non è preceduta dalla richiesta di perdono e dal proposito di non peccare più. È falsa quella preghiera che è fatta guardando la pagliuzza che è nel cuore dell’altro e non si vede la trave che è nel nostro occhio. La preghiera di chi è fariseo, scriba, sadduceo è sempre falsa perché è una preghiera elevata al Signore dalla somma ipocrisia del cuore che è ermeticamente chiuso alla Divina Rivelazione del nostro Dio. Così è falsa quella preghiera che viene innalzata al Signore dall’idolatria. Oggi tutte le nostre preghiere sono false perché il Dio al quale le rivolgiamo è un falso Dio. Essendo adoratori di un falso Dio non possiamo fare preghiera vere. Ecco perché preghiamo vanamente, senza alcun frutto. La preghiera vana mai produrrà un solo frutto di salvezza.</w:t>
      </w:r>
    </w:p>
    <w:p w14:paraId="7A91CCA8"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Tredicesimo verità: la preghiera è vera, quando la nostra fede è vera e la nostra fede è vera se noi crediamo che quanto chiediamo al Signore sempre si compie. Poiché quanto chiediamo non si compie all’istante, allora dobbiamo perseverare nella preghiera con costanza e pazienza, rinnovando al Signore la nostra richiesta. Il ritardo nell’esaudimento serve a provare la verità della nostra preghiera. Essa è vera nella misura in cui noi crediamo nel suo esaudimento o compimento. Se noi non crediamo, se noi dubitiamo, la nostra preghiera è falsa, perché non fondata su un fondamento di purissima verità che è la certezza nello Spirito Santo che la nostra invocazione troverà esaudimento presso il Signore. </w:t>
      </w:r>
    </w:p>
    <w:p w14:paraId="466544BD" w14:textId="77777777" w:rsidR="00CD354D" w:rsidRPr="0077677C"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77677C">
        <w:rPr>
          <w:rFonts w:ascii="Arial" w:eastAsia="Times New Roman" w:hAnsi="Arial" w:cs="Arial"/>
          <w:kern w:val="0"/>
          <w:sz w:val="24"/>
          <w:szCs w:val="20"/>
          <w:lang w:eastAsia="it-IT"/>
          <w14:ligatures w14:val="none"/>
        </w:rPr>
        <w:t xml:space="preserve">Quattordicesima verità: La nostra preghiera è vera se viene elevata al Signore da un cuore libero da ogni egoismo, ogni superbia, ogni presunzione, ogni arroganza della mente. Noi dobbiamo sempre pregare sapendo che il nostro bene non sempre coincide con il bene della persona per la quale si prega. Noi sempre dobbiamo pregare per il sommo bene della persona per la quale si prega. Il sommo bene lo decide il Signore e non noi. Ecco perché ogni preghiera che noi eleviamo al Signore, dovrà essere elevata con lo Spirito Santo nel cuore. </w:t>
      </w:r>
    </w:p>
    <w:p w14:paraId="246DBED9" w14:textId="77777777" w:rsidR="002C7834" w:rsidRPr="007E0843" w:rsidRDefault="002C7834" w:rsidP="007E0843">
      <w:pPr>
        <w:rPr>
          <w:rFonts w:ascii="Arial" w:hAnsi="Arial" w:cs="Arial"/>
          <w:sz w:val="24"/>
          <w:szCs w:val="24"/>
        </w:rPr>
      </w:pPr>
    </w:p>
    <w:p w14:paraId="031C8424" w14:textId="01F991C7" w:rsidR="007E0843" w:rsidRPr="00D80341" w:rsidRDefault="007E0843" w:rsidP="007E0843">
      <w:pPr>
        <w:rPr>
          <w:rFonts w:ascii="Arial" w:hAnsi="Arial" w:cs="Arial"/>
          <w:b/>
          <w:bCs/>
          <w:sz w:val="24"/>
          <w:szCs w:val="24"/>
        </w:rPr>
      </w:pPr>
      <w:r w:rsidRPr="00D80341">
        <w:rPr>
          <w:rFonts w:ascii="Arial" w:hAnsi="Arial" w:cs="Arial"/>
          <w:b/>
          <w:bCs/>
          <w:sz w:val="24"/>
          <w:szCs w:val="24"/>
        </w:rPr>
        <w:lastRenderedPageBreak/>
        <w:t>Evangelizzare con amore eucaristicizzato</w:t>
      </w:r>
    </w:p>
    <w:p w14:paraId="50791CF8" w14:textId="77777777" w:rsidR="00CD354D" w:rsidRPr="00AD3101"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Evangelizzare è annunciare Cristo nella pienezza del suo mistero. In questa pienezza del suo mistero, Cristo è il Dono che il Padre ha fatto personalmente a ogni uomo. Non solo. Pur essendo questo dono per ogni uomo, di ogni popolo, nazione, tribù e lingua, l’Apostolo Paolo vede il Padre che personalmente a lui e solo a Lui fa questo dono. Per Lui questo Dono è stato pensato dall’eternità. Per Lui questo Dono è nato. Per Lui questo Dono è morto. Per Lui questo Dono è risorto. Per Lui questo Dono si è fatto Eucaristia. Per Lui è salito al cielo. Per Lui ha mandato il Suo Santo Spirito dal Padre. Per Lui in questo Dono il Padre ha racchiuso ogni grazia, ogni luce, ogni sapienza, tutta la divina carità, tutto  il suo amore eterno, tutto il Paradiso e la sua gloria eterna. Nel Dono dell’Eucaristia Paolo si nutre del corpo e del sangue di Cristo, Lui è reso partecipe della pienezza di Dio, cresce nella partecipazione della divina natura. Questa pienezza lui la mangia nella Divina Eucaristia. È nell’Eucaristia che si compie la pienezza del mistero di Cristo Gesù.</w:t>
      </w:r>
    </w:p>
    <w:p w14:paraId="51593254" w14:textId="77777777" w:rsidR="00CD354D" w:rsidRPr="00AD3101"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Senza questa fede nel purissimo Dono di Dio, che è Cristo, nel quale l’Evangelizzatore vive, anzi questo Dono deve essere la sua vita e nella sua evangelizzazione fare questo Dono a chi si lascia evangelizzare, farlo però come vero Dono di Sé, tanto da poter dire l’Evangelizzatore:</w:t>
      </w:r>
      <w:r w:rsidRPr="00AD3101">
        <w:rPr>
          <w:rFonts w:ascii="Arial" w:eastAsia="Times New Roman" w:hAnsi="Arial" w:cs="Arial"/>
          <w:i/>
          <w:iCs/>
          <w:kern w:val="0"/>
          <w:sz w:val="24"/>
          <w:szCs w:val="20"/>
          <w:lang w:eastAsia="it-IT"/>
          <w14:ligatures w14:val="none"/>
        </w:rPr>
        <w:t xml:space="preserve"> “Dio ha tanto amato te da dare me a te per la tua redenzione eterna”</w:t>
      </w:r>
      <w:r w:rsidRPr="00AD3101">
        <w:rPr>
          <w:rFonts w:ascii="Arial" w:eastAsia="Times New Roman" w:hAnsi="Arial" w:cs="Arial"/>
          <w:kern w:val="0"/>
          <w:sz w:val="24"/>
          <w:szCs w:val="20"/>
          <w:lang w:eastAsia="it-IT"/>
          <w14:ligatures w14:val="none"/>
        </w:rPr>
        <w:t xml:space="preserve">. Questo può essere detto solo da chi ogni giorno si lascia eucaristicizzare nello Spirito Santo. Se l’Eucaristia non produce l’eucaristicizzazione dell’evangelizzatore a nulla serve evangelizzare. Non si dona il Dono all’uomo che si evangelizza, perché non abbiamo permesso allo Spirito Santo che ci facesse Eucaristia vivente nell’Eucaristia vivente di Cristo Gesù. Non due Eucaristie, ma una sola. Non due Doni, ma uno solo. Solo chi diviene Dono nel Dono che è Cristo Gesù può evangelizzare con cuore eucaristicizzato. Ecco cosa sempre dovrà dire l’evangelizzatore a ogni persona che lui evangelizza: </w:t>
      </w:r>
      <w:r w:rsidRPr="00AD3101">
        <w:rPr>
          <w:rFonts w:ascii="Arial" w:eastAsia="Times New Roman" w:hAnsi="Arial" w:cs="Arial"/>
          <w:i/>
          <w:iCs/>
          <w:kern w:val="0"/>
          <w:sz w:val="24"/>
          <w:szCs w:val="20"/>
          <w:lang w:eastAsia="it-IT"/>
          <w14:ligatures w14:val="none"/>
        </w:rPr>
        <w:t>“In Cristo sono nato per te, in Cristo vivo il Vangelo per te, in Cristo sono dono per te, in Cristo sono la tua Eucaristia visibile, in Cristo muoio per te. In Cristo il Padre mi ha dato per te. In Cristo lo Spirito Santo mi ha fatto dono di salvezza e di redenzione, Vangelo per te, vita eterna per te. In Cristo Dio si dona totalmente a te donando me a te”</w:t>
      </w:r>
      <w:r w:rsidRPr="00AD3101">
        <w:rPr>
          <w:rFonts w:ascii="Arial" w:eastAsia="Times New Roman" w:hAnsi="Arial" w:cs="Arial"/>
          <w:kern w:val="0"/>
          <w:sz w:val="24"/>
          <w:szCs w:val="20"/>
          <w:lang w:eastAsia="it-IT"/>
          <w14:ligatures w14:val="none"/>
        </w:rPr>
        <w:t xml:space="preserve">. Senza questa identità di Dono con Cristo, per opera dello Spirito Santo, la vera evangelizzazione non si compie perché l’evangelizzatore non si è ancora lasciato pienamente eucaristicizzare. </w:t>
      </w:r>
    </w:p>
    <w:p w14:paraId="64287C46" w14:textId="77777777" w:rsidR="00CD354D" w:rsidRDefault="00CD354D" w:rsidP="007E0843">
      <w:pPr>
        <w:rPr>
          <w:rFonts w:ascii="Arial" w:hAnsi="Arial" w:cs="Arial"/>
          <w:sz w:val="24"/>
          <w:szCs w:val="24"/>
        </w:rPr>
      </w:pPr>
    </w:p>
    <w:p w14:paraId="780602E3" w14:textId="42891013"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con amore di perseveranza</w:t>
      </w:r>
    </w:p>
    <w:p w14:paraId="4D0CB18B" w14:textId="77777777" w:rsidR="00CD354D" w:rsidRPr="00AD3101"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Che significa evangelizzare con amore di perseveranza? Significa semplicemente perfetta imitazione del nostro Dio. Questi non solo ama di amore eterno, ama di un amore di creazione, di redenzione, di liberazione, di salvezza sempre nuovo. Lui mai si stanca di amare l’uomo manifestandogli un amore sempre nuovo, amore sempre che crea, sempre che redime, sempre che salva, sempre che santifica. Il Signore fin da sempre ha voluto e vuole che ogni uomo, attingendo il vero amore di creazione, di redenzione, di salvezza, di santificazione, di perdono, di giustificazione, ami ogni altro uomo e si lasci amare con questo amore divino che deve trasformarsi in perfettissimo amore dell’uomo. </w:t>
      </w:r>
    </w:p>
    <w:p w14:paraId="7B03ED78" w14:textId="77777777" w:rsidR="00CD354D" w:rsidRPr="00AD3101"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 xml:space="preserve">Oggi Ogni uomo dovrà trasformare il purissimo amore di Dio, versato nel suo cuore dallo Spirito Santo, in virtù della grazia di Gesù Signore, in sua carità, in sua fede, </w:t>
      </w:r>
      <w:r w:rsidRPr="00AD3101">
        <w:rPr>
          <w:rFonts w:ascii="Arial" w:eastAsia="Times New Roman" w:hAnsi="Arial" w:cs="Arial"/>
          <w:kern w:val="0"/>
          <w:sz w:val="24"/>
          <w:szCs w:val="20"/>
          <w:lang w:eastAsia="it-IT"/>
          <w14:ligatures w14:val="none"/>
        </w:rPr>
        <w:lastRenderedPageBreak/>
        <w:t>in sua speranza, in sua giustizia, in sua fortezza, in sua prudenza, in sua temperanza e in questo amore creare, senza mai stancarsi, persone che a loro volta siano capaci di amare allo stesso modo di Gesù Signore che trasformò tutto l’amore del Padre in sua carne e in suo sangue, e dopo averli resi nutrimento perfettissimo sulla croce, ora li dona, in ogni tempo e in ogni luogo, da mangiare e da bere, perché chi mangia e beve questa carne e questo sangue, sia anche lui capace di amare come Gesù ha amato sulla terra e ama nei cieli santi.</w:t>
      </w:r>
    </w:p>
    <w:p w14:paraId="60BA1BD6" w14:textId="77777777" w:rsidR="00CD354D" w:rsidRPr="00AD3101" w:rsidRDefault="00CD354D" w:rsidP="00CD354D">
      <w:pPr>
        <w:spacing w:before="120" w:after="120" w:line="240" w:lineRule="auto"/>
        <w:jc w:val="both"/>
        <w:rPr>
          <w:rFonts w:ascii="Arial" w:eastAsia="Times New Roman" w:hAnsi="Arial" w:cs="Arial"/>
          <w:kern w:val="0"/>
          <w:sz w:val="24"/>
          <w:szCs w:val="20"/>
          <w:lang w:eastAsia="it-IT"/>
          <w14:ligatures w14:val="none"/>
        </w:rPr>
      </w:pPr>
      <w:r w:rsidRPr="00AD3101">
        <w:rPr>
          <w:rFonts w:ascii="Arial" w:eastAsia="Times New Roman" w:hAnsi="Arial" w:cs="Arial"/>
          <w:kern w:val="0"/>
          <w:sz w:val="24"/>
          <w:szCs w:val="20"/>
          <w:lang w:eastAsia="it-IT"/>
          <w14:ligatures w14:val="none"/>
        </w:rPr>
        <w:t>La Divina Rivelazione ci attesta invece che l’uomo manca proprio di perseveranza nella fede, di perseveranza nella carità, di perseveranza nella speranza, di perseveranza in ogni altra virtù. L’uomo si stanca, non mantiene la parola data a Dio. Se il Signore non intervenisse, la sua volontà di salvezza verrebbe meno pochi istanti dopo aver dato l’incarico ai suoi mediatori di redenzione e di salvezza, di far risuonare nel mondo la sua Divina Parola che ha come sua prima finalità la purificazione della fede, della speranza, della carità. Ecco solo alcuni dei molti esempi della stanchezza nel camminare dietro il Signore.</w:t>
      </w:r>
    </w:p>
    <w:p w14:paraId="35A42396" w14:textId="77777777" w:rsidR="00CD354D" w:rsidRDefault="00CD354D" w:rsidP="007E0843">
      <w:pPr>
        <w:rPr>
          <w:rFonts w:ascii="Arial" w:hAnsi="Arial" w:cs="Arial"/>
          <w:sz w:val="24"/>
          <w:szCs w:val="24"/>
        </w:rPr>
      </w:pPr>
    </w:p>
    <w:p w14:paraId="19A9A5F2" w14:textId="21B99014"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con amore di rispetto</w:t>
      </w:r>
    </w:p>
    <w:p w14:paraId="569C661C" w14:textId="77777777" w:rsidR="00CD354D" w:rsidRPr="00AD3101" w:rsidRDefault="00CD354D" w:rsidP="00CD354D">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 xml:space="preserve">Chi non si evangelizza dalla propria purissima verità, mai potrà evangelizzare né Dio, né le persone, né le cose dalla loro purissima verità. Se io papa non mi evangelizzo dalla mia purissima verità, mai potrò evangelizzare né Dio Padre, né Cristo Gesù, né lo Spirito Santo, né la Vergine Maria, né la Chiesa, né i sacramenti, né le persone, neanche il Vangelo e la Divina Rivelazione dalla loro purissima verità. Questa regola di evangelizzazione vale per ogni vescovo, presbitero, diacono, cresimato, battezzato. Tutto inizia dall’evangelizzazione di se stessi secondo purissima verità. Ognuno deve sapere che la verità è la sua stessa natura. La verità è la sua anima, il suo spirito, il suo corpo. La verità sono i suoi piedi, le sue mani. La sua parola. La natura o è verità o è falsità. La verità è la propria pelle. Non si è verità in Chiesa e falsità fuori della Chiesa. Neanche si è verità con se stessi e falsità con gli altri. Neanche ci si può scuoiare dalla propria natura a piacimento e ricuoiare in essa a proprio piacimento. </w:t>
      </w:r>
    </w:p>
    <w:p w14:paraId="4906130B" w14:textId="77777777" w:rsidR="00CD354D" w:rsidRPr="00AD3101" w:rsidRDefault="00CD354D" w:rsidP="00CD354D">
      <w:pPr>
        <w:spacing w:before="120" w:after="120" w:line="240" w:lineRule="auto"/>
        <w:jc w:val="both"/>
        <w:rPr>
          <w:rFonts w:ascii="Arial" w:eastAsia="Times New Roman" w:hAnsi="Arial" w:cs="Arial"/>
          <w:bCs/>
          <w:kern w:val="0"/>
          <w:sz w:val="24"/>
          <w:szCs w:val="20"/>
          <w:lang w:eastAsia="it-IT"/>
          <w14:ligatures w14:val="none"/>
        </w:rPr>
      </w:pPr>
      <w:r w:rsidRPr="00AD3101">
        <w:rPr>
          <w:rFonts w:ascii="Arial" w:eastAsia="Times New Roman" w:hAnsi="Arial" w:cs="Arial"/>
          <w:bCs/>
          <w:kern w:val="0"/>
          <w:sz w:val="24"/>
          <w:szCs w:val="20"/>
          <w:lang w:eastAsia="it-IT"/>
          <w14:ligatures w14:val="none"/>
        </w:rPr>
        <w:t>O si è cristiani sempre o non si è cristiani mai. Se si entra nella sala del mondo da non cristiani, si entrerò anche nella sala della Chiesa di non cristiani. Né si può essere cristiani nella vita e poi pagani dalle cattedre o dai troni di questo mondo. Ecco perché è più che urgente, più che necessario, più che obbligatorio che ognuno evangelizzi se stesso dalla più alta purezza dell’amore di rispetto. Senza questo amore di purissimo rispetto di se stesso, attinto sempre nel purissimo amore di rispetto di Cristo Gesù, il cristiano evangelizzerà se stesso e l’intero universo visibile e invisibile dalla falsità e dalla menzogna.</w:t>
      </w:r>
    </w:p>
    <w:p w14:paraId="275B3EA4" w14:textId="77777777" w:rsidR="00CD354D" w:rsidRDefault="00CD354D" w:rsidP="007E0843">
      <w:pPr>
        <w:rPr>
          <w:rFonts w:ascii="Arial" w:hAnsi="Arial" w:cs="Arial"/>
          <w:sz w:val="24"/>
          <w:szCs w:val="24"/>
        </w:rPr>
      </w:pPr>
    </w:p>
    <w:p w14:paraId="1C4FF97A" w14:textId="30D4A778"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con profonda convinzione</w:t>
      </w:r>
    </w:p>
    <w:p w14:paraId="4913E1A9"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Perché il Vangelo si diffonda nel mondo occorre che vengano osservate le regole date da Dio. Se le regole non vengono osservate, il Vangelo rimane solo una parola come tutte le altre parole che risuonano all’orecchio della gente. </w:t>
      </w:r>
    </w:p>
    <w:p w14:paraId="1AC4F5DA"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 xml:space="preserve">Prima regola: La prima regola vuole che chi porta il Vangelo nel mondo sia colmo di Spirito Santo. Senza lo Spirito del Signore che abita con ogni potenza nel nostro cuore, la parola che diciamo mai sarà accolta come essa veramente è, come Parola di Dio, Parola di Cristo Gesù, Parola dello Spirito Santo. Cristo Gesù porta la Parola di Dio colmo dello Spirito del Signore. Si compiono in Lui tutte le antiche profezie. </w:t>
      </w:r>
    </w:p>
    <w:p w14:paraId="11185D6D" w14:textId="77777777" w:rsidR="00CD354D" w:rsidRPr="00CF5746" w:rsidRDefault="00CD354D" w:rsidP="00CD354D">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bCs/>
          <w:kern w:val="0"/>
          <w:sz w:val="24"/>
          <w:szCs w:val="20"/>
          <w:lang w:eastAsia="it-IT"/>
          <w14:ligatures w14:val="none"/>
        </w:rPr>
        <w:t>Seconda regola: La seconda regola vuole che il primo a credere con profonda convinzione o convincimento nella Parola che annuncia sia proprio l’Apostolo di Gesù o il suo missionario. Senza un convincimento che avvolga ogni cellula dell’anima e dello spirito, del cuore e della mente, nessuna nostra Parola verrà accolta come Parola di Dio. Ecco due esempi di profondo convincimento. Il primo esempio ce lo offre l’Apostolo Pietro. Senza il suo convincimento, la Parola non avrebbe spalancato le porte della fede in Cristo. Il secondo esempio lo traiamo dalla vita dell’Apostolo Paolo. Il suo convincimento è rivelato sia nella Prima Lettera ai Corinzi e sia negli Atti degli Apostoli. Così ognuno potrà verificare quale sia il suo personale convincimento.</w:t>
      </w:r>
    </w:p>
    <w:p w14:paraId="6EC4DF09"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Vangelo cammina nella storia ed entra nei cuori per il convincimento dei suoi portatori. Se chi porta il Vangelo non crede nel Vangelo con fede radicata interamente nella purissima verità dello Spirito Santo, la parola dei missionari del Vangelo viene ritenuta parola come ogni altra parola che corre nel mondo. La fede nel Vangelo è di ogni singola persona. Nulla è più personale della fede. </w:t>
      </w:r>
    </w:p>
    <w:p w14:paraId="11AD3E34" w14:textId="77777777" w:rsidR="00CD354D" w:rsidRPr="00CF5746" w:rsidRDefault="00CD354D" w:rsidP="00CD354D">
      <w:pPr>
        <w:spacing w:after="120" w:line="240" w:lineRule="auto"/>
        <w:jc w:val="both"/>
        <w:rPr>
          <w:rFonts w:ascii="Arial" w:eastAsia="Times New Roman" w:hAnsi="Arial" w:cs="Times New Roman"/>
          <w:bCs/>
          <w:kern w:val="0"/>
          <w:sz w:val="24"/>
          <w:szCs w:val="20"/>
          <w:lang w:eastAsia="it-IT"/>
          <w14:ligatures w14:val="none"/>
        </w:rPr>
      </w:pPr>
      <w:r w:rsidRPr="00CF5746">
        <w:rPr>
          <w:rFonts w:ascii="Arial" w:eastAsia="Times New Roman" w:hAnsi="Arial" w:cs="Times New Roman"/>
          <w:b/>
          <w:kern w:val="0"/>
          <w:sz w:val="24"/>
          <w:szCs w:val="20"/>
          <w:lang w:eastAsia="it-IT"/>
          <w14:ligatures w14:val="none"/>
        </w:rPr>
        <w:t>T</w:t>
      </w:r>
      <w:r w:rsidRPr="00CF5746">
        <w:rPr>
          <w:rFonts w:ascii="Arial" w:eastAsia="Times New Roman" w:hAnsi="Arial" w:cs="Times New Roman"/>
          <w:bCs/>
          <w:kern w:val="0"/>
          <w:sz w:val="24"/>
          <w:szCs w:val="20"/>
          <w:lang w:eastAsia="it-IT"/>
          <w14:ligatures w14:val="none"/>
        </w:rPr>
        <w:t>erza regola: La terza regola chiede che l’Apostolo manifesti la sua fede nella Parola che lui annuncia attraverso la Parola che lui dice e visibilmente si compie. La Parola che si compie deve essere manifestazione della verità dell’Apostolo di Cristo Signore. Spieghiamo meglio il concetto. Gesù è potente in parole ed opere. Pronuncia una Parola e questa si compie. Anche l’Apostolo dice una Parola ed essa si deve compiere. Se il mondo non vede la Parola detta dall’Apostolo che si compie sotto i suoi occhi, mai crederà nella parola del Vangelo che lui dice. Il mondo penserà che sia una parola come tutte le altre parole. Quando la Samaritana ha creduto in Cristo Gesù? Quando essa riconobbe in Lui un vero profeta del Dio vivente.</w:t>
      </w:r>
    </w:p>
    <w:p w14:paraId="3E3813F4"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Queste tre regole sempre dovranno essere osservate dai discepoli di Gesù. Se anche una sola di queste regole non viene osservata, le altre due sono inutili in ordine alla nascita della fede nei cuori. Se oggi molta fede non nasce, è segno che i discepoli di Gesù non vivono queste tre regole. Se non ha fede nel Vangelo il missionario del Signore, quale fede potrà lui generare nei cuori? Se oggi i discepoli neanche più loro credono in Cristo, è segno che sono privi dello Spirito Santo.</w:t>
      </w:r>
    </w:p>
    <w:p w14:paraId="0F1F2D31" w14:textId="77777777" w:rsidR="00CD354D" w:rsidRDefault="00CD354D" w:rsidP="007E0843">
      <w:pPr>
        <w:rPr>
          <w:rFonts w:ascii="Arial" w:hAnsi="Arial" w:cs="Arial"/>
          <w:sz w:val="24"/>
          <w:szCs w:val="24"/>
        </w:rPr>
      </w:pPr>
    </w:p>
    <w:p w14:paraId="43227884" w14:textId="76878722"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con spirito di fede</w:t>
      </w:r>
    </w:p>
    <w:p w14:paraId="45FF6772"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Tutto è dalla fede. Ciò che non viene dalla fede è peccato. Ma cosa è la fede nella sua più pura essenza? Per lo Spirito Santo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 Se manca l’albero che è la Parola di Dio, non c’è alcun frutto: la fede è obbedienza. Poiché oggi noi non facciamo più </w:t>
      </w:r>
      <w:r w:rsidRPr="00CF5746">
        <w:rPr>
          <w:rFonts w:ascii="Arial" w:eastAsia="Times New Roman" w:hAnsi="Arial" w:cs="Times New Roman"/>
          <w:kern w:val="0"/>
          <w:sz w:val="24"/>
          <w:szCs w:val="20"/>
          <w:lang w:eastAsia="it-IT"/>
          <w14:ligatures w14:val="none"/>
        </w:rPr>
        <w:lastRenderedPageBreak/>
        <w:t xml:space="preserve">risuonare pura e limpida la Parola di Cristo Gesù, il cristiano è senza alcuna fede. Vive in una religione non più fondata sull’obbedienza alla Parola di Cristo Signore, bensì sulla parola dell’uomo. La parola dell’uomo non dona salvezza. </w:t>
      </w:r>
    </w:p>
    <w:p w14:paraId="72305F45"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Paolo è Apostolo di Cristo Gesù per chiamare all’obbedienza alla fede tutte le genti. La fede si fonda sulla Parola di Cristo. La Parola di Cristo deve essere conosciuta e per questo va annunciata. Dove la Parola di Cristo non viene annunciata, lì mai potrà nascere la vera fede. Ma l’Apostolo per questo esiste, per questo è stato costituito: per chiamare all’obbedienza alla fede tutte le genti. Se l’Apostolo di Cristo Signore non chiama all’obbedienza alla fede tutte le genti, lui non è più vero Apostolo del Signore. Cambiando la sua missione, cambia anche la sua verità. Un vero Apostolo di Cristo Gesù mai cambierà missione. Sempre obbedirà ad ogni comando ricevuto.</w:t>
      </w:r>
    </w:p>
    <w:p w14:paraId="44C3D89F"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Ora è giusto chiedersi: su cosa si fonda la fede? Sulla certezza assoluta non solo che quanto il Signore dice è capace di portarlo a compimento, ma anche sulla stessa certezza assoluta che quanto Lui ci chiede è il sommo bene per noi. Sulla terra e nei cieli non vi è altro vero bene per noi. Se ci fosse un altro vero bene migliore di quello a noi manifestato, il Signore ce lo avrebbe comunicato e rivelato. </w:t>
      </w:r>
    </w:p>
    <w:p w14:paraId="285A1DA9"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Poiché Parola di Cristo Gesù, trasmissione della Parola di Cristo Gesù, ascolto della Parola di Cristo Gesù, fede nella Parola di Cristo Gesù, obbedienza alla Parola di Cristo Gesù sono una cosa sola, oggi posiamo ben dire che è l’era della morte della vera fede. </w:t>
      </w:r>
    </w:p>
    <w:p w14:paraId="2430A454"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vera fede è morta perché né la Parola di Cristo Gesù e né il suo mistero sono più il cuore del nostro annuncio, della nostra predicazione, del nostro insegnamento, della nostra religione. </w:t>
      </w:r>
    </w:p>
    <w:p w14:paraId="791CEC60"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vera fede è morta perché Cristo è stato privato della sua verità eterna, divina, umana, di incarnazione, redenzione, salvezza, mediazione, grazia, verità, luce, vita eterna, risurrezione, via per ogni uomo. </w:t>
      </w:r>
    </w:p>
    <w:p w14:paraId="65A5121D"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La vera fede è morta perché il pensiero dell’uomo ha preso il posto del pensiero di Cristo e della Parola di Cristo. Il dono della Parola è tutto per la nostra fede. Se la Parola non è fatta risuonare limpida e pura, si decreta la morte della fede. </w:t>
      </w:r>
    </w:p>
    <w:p w14:paraId="08B4CA77"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Ormai è da molto tempo che abbiamo celebrato il funerale della vera fede. Ormai è da molto tempo che abbiamo privato Cristo Gesù della sua Parola. Ormai è da molto tempo che l’uomo ha sostituito Cristo Gesù, attribuendosi poteri divini che nessuno mai gli ha conferito. Oggi, in nome di questi presunti poteri divini, l’uomo fa e disfa la Sacra Rivelazione, fa e disfa la Santa Tradizione, fa e disfa il Sacro Magistero. Prima manipola la divina verità fino a ridurla in pensieri della terra e poi la offre all’uomo come purissima verità del suo Dio, che non è il Dio che è il Padre del Signore nostro Gesù Cristo. È invece il Dio unico, il Dio fabbricato, fuso, inventato dal cuore dell’uomo. È a questo idolo che oggi tutti devono prostrarsi in adorazione, adorando quanti questo idolo hanno ideato, pensato, fabbricato, fuso, impastato e composto con le ceneri della Verità Eterna. Sì. È verità storica. Realmente si deve prestare adorazione a quanti in nome di questo idolo si sentono investiti di poteri divini, poteri di sovvertire anche ogni elementare vero diritto che è dato all’uomo dal suo Creatore, Signore, Dio. </w:t>
      </w:r>
    </w:p>
    <w:p w14:paraId="1AC7E83C" w14:textId="77777777" w:rsidR="00CD354D" w:rsidRPr="00CF5746" w:rsidRDefault="00CD354D" w:rsidP="00CD354D">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 xml:space="preserve">È infatti vero diritto dell’uomo: conoscere la vera sorgente della salvezza che è Cristo Gesù; che gli venga annunziato Gesù Signore secondo la purissima verità del Vangelo: rinascere da acqua e da Spirito Santo: essere incorporato alla Chiesa una, santa, cattolica, apostolica, che è solo quella il cui fondamento visibile è Pietro; essere confortato con la grazia e la verità di Cristo Signore, e perennemente sostenuto dall’insegnamento della vera Parola del Vangelo; conoscere in pienezza di verità chi è il suo Creatore, Signore, Dio, verità da Lui stesso rivelata: seguire la mozione dello Spirito Santo, che spinge verso una via di santità anziché verso un’altra via, anch’essa di santità. </w:t>
      </w:r>
    </w:p>
    <w:p w14:paraId="18BFF3F2" w14:textId="77777777" w:rsidR="00CD354D" w:rsidRDefault="00CD354D" w:rsidP="007E0843">
      <w:pPr>
        <w:rPr>
          <w:rFonts w:ascii="Arial" w:hAnsi="Arial" w:cs="Arial"/>
          <w:sz w:val="24"/>
          <w:szCs w:val="24"/>
        </w:rPr>
      </w:pPr>
    </w:p>
    <w:p w14:paraId="1C762677" w14:textId="77B217D5"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con la forza dello Spirito</w:t>
      </w:r>
    </w:p>
    <w:p w14:paraId="228EE16F" w14:textId="77777777" w:rsidR="002C31D0" w:rsidRPr="00CF5746" w:rsidRDefault="002C31D0" w:rsidP="002C31D0">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Con l’Incarnazione del Verbo si modifica nella sua essenzialità tutta la storia della salvezza. Nell’Antico Testamento se falliva un re o un sacerdote poteva essere sempre sostituito con un altro re o un altro sacerdote. Nel Nuovo Testamento chi opera il mistero della salvezza è il Figlio di Dio attraverso il suo corpo, che è la Chiesa. E il corpo di Cristo agisce nella virtù dello Spirito Santo. Ora il corpo di Cristo non può essere sostituito con un altro corpo. Questo significa che se il corpo di Cristo viene meno nella sua missione di salvezza, esso non potrà mai in eterno essere sostituito con un altro corpo. Questo vuole dire anche che la missione evangelizzatrice si può vivere solo come corpo di Cristo, ognuno però nel rispetto dei sacramenti ricevuti e sempre </w:t>
      </w:r>
      <w:r w:rsidRPr="00CF5746">
        <w:rPr>
          <w:rFonts w:ascii="Arial" w:eastAsia="Times New Roman" w:hAnsi="Arial" w:cs="Times New Roman"/>
          <w:i/>
          <w:iCs/>
          <w:kern w:val="0"/>
          <w:sz w:val="24"/>
          <w:szCs w:val="20"/>
          <w:lang w:eastAsia="it-IT"/>
          <w14:ligatures w14:val="none"/>
        </w:rPr>
        <w:t>in virtute</w:t>
      </w:r>
      <w:r w:rsidRPr="00CF5746">
        <w:rPr>
          <w:rFonts w:ascii="Arial" w:eastAsia="Times New Roman" w:hAnsi="Arial" w:cs="Times New Roman"/>
          <w:kern w:val="0"/>
          <w:sz w:val="24"/>
          <w:szCs w:val="20"/>
          <w:lang w:eastAsia="it-IT"/>
          <w14:ligatures w14:val="none"/>
        </w:rPr>
        <w:t xml:space="preserve"> Spiritus come presto metteremo in luce. Neanche si può parlare di causa prima e causa seconda. La causa prima potrà sempre avvalersi di cause secondo sempre in evoluzione. Dio Padre causa prima, Cristo Gesù causa prima, lo Spirito Santo causa prima, mai potranno avvelarsi se non del corpo di Cristo, che è più che causa seconda, essendo il Soggetto agente il Figlio di Dio e solo Lui, per opera dello Spirito Santo. </w:t>
      </w:r>
    </w:p>
    <w:p w14:paraId="5E6B1F3D" w14:textId="77777777" w:rsidR="002C31D0" w:rsidRPr="00CF5746" w:rsidRDefault="002C31D0" w:rsidP="002C31D0">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Ecco perché il Nuovo Testamento non è prolungamento dell’Antico e neanche un suo aggiornamento o una sua evoluzione. Il Nuovo Testamento – possiamo dire, con una immagine assai ardita – per rapporto all’Antico, vive la stessa novità che vi è il pane e in vino prima della consacrazione e le santissime specie eucaristiche dopo la consacrazione. È avvenuta una piena e perfetta transustanziazione. I segni e i prodigi compiuti dal Mosè nell’Antico Testamento avevano come fine la conversione del faraone a liberare il figli d’Israele. I segni e i prodigi del Nuovo Testamento devono condurre ogni uomo – parlando sempre con un’immagine ardita – a lasciarsi transustanziare in corpo di Cristo, fino alla sua perfetta cristificazione. Ecco perché il Nuovo Testamento è realmente Nuovo. In questa transustanziazione per sacramento, ogni membro conserva la identità della Nuova Natura ricevuta per sacramento, nessuno viene né confuso e né fuso nell’altro. Secondo questa natura è chiamato a operare segni e prodigi. </w:t>
      </w:r>
    </w:p>
    <w:p w14:paraId="4E9A3EAD" w14:textId="77777777" w:rsidR="002C31D0" w:rsidRPr="00CF5746" w:rsidRDefault="002C31D0" w:rsidP="002C31D0">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t xml:space="preserve">Il fine è unico per tutti i membri del corpo di Cristo: produrre, ognuno secondo la sua natura e i suoi carismi, la transustanziazione di ogni uomo in corpo di Cristo. Questo mistero è oltremodo grande e noi ne conosciamo nemo che una scintilla. Se lo Spirito Santo vorrà darci ancora più scienza e conoscenza allora altre purissime verità potranno essere messe in luce per il conforto e la consolazione dei membri del corpo di Cristo. </w:t>
      </w:r>
    </w:p>
    <w:p w14:paraId="0E6352AF" w14:textId="77777777" w:rsidR="002C31D0" w:rsidRPr="00CF5746" w:rsidRDefault="002C31D0" w:rsidP="002C31D0">
      <w:pPr>
        <w:spacing w:after="120" w:line="240" w:lineRule="auto"/>
        <w:jc w:val="both"/>
        <w:rPr>
          <w:rFonts w:ascii="Arial" w:eastAsia="Times New Roman" w:hAnsi="Arial" w:cs="Times New Roman"/>
          <w:kern w:val="0"/>
          <w:sz w:val="24"/>
          <w:szCs w:val="20"/>
          <w:lang w:eastAsia="it-IT"/>
          <w14:ligatures w14:val="none"/>
        </w:rPr>
      </w:pPr>
      <w:r w:rsidRPr="00CF5746">
        <w:rPr>
          <w:rFonts w:ascii="Arial" w:eastAsia="Times New Roman" w:hAnsi="Arial" w:cs="Times New Roman"/>
          <w:kern w:val="0"/>
          <w:sz w:val="24"/>
          <w:szCs w:val="20"/>
          <w:lang w:eastAsia="it-IT"/>
          <w14:ligatures w14:val="none"/>
        </w:rPr>
        <w:lastRenderedPageBreak/>
        <w:t>Ultima verità sui segni: segni e prodigi sono il frutto della fede che governa un cuore. Più grande è la fede, più intensa è la preghiera e più grandi sono i segni e i prodigi, o i miracoli, che hanno come unico fine formare e santificare il corpo di Cristo. Il fine è sanare, guarire, santificazione, illuminare, colmare di grazia il corpo di Cristo, aggiungendovi sempre nuovi membri e arricchendolo di sempre più grande santità. Sono falsi segni e falsi miracoli e falsi prodigi, tutti quei segni, miracoli e prodigi che servono per allontanare dalla fede in Cristo Gesù quanti ancora non credono e quanti sono credenti perché abbandonino la purissima fede. Questa verità è così manifestata da Gesù nel Vangelo secondo Matteo:</w:t>
      </w:r>
    </w:p>
    <w:p w14:paraId="401DEBA7" w14:textId="77777777" w:rsidR="00CD354D" w:rsidRDefault="00CD354D" w:rsidP="007E0843">
      <w:pPr>
        <w:rPr>
          <w:rFonts w:ascii="Arial" w:hAnsi="Arial" w:cs="Arial"/>
          <w:sz w:val="24"/>
          <w:szCs w:val="24"/>
        </w:rPr>
      </w:pPr>
    </w:p>
    <w:p w14:paraId="7BAE53C8" w14:textId="2EA2891A" w:rsidR="007E0843" w:rsidRPr="00D80341" w:rsidRDefault="007E0843" w:rsidP="007E0843">
      <w:pPr>
        <w:rPr>
          <w:rFonts w:ascii="Arial" w:hAnsi="Arial" w:cs="Arial"/>
          <w:b/>
          <w:bCs/>
          <w:sz w:val="24"/>
          <w:szCs w:val="24"/>
        </w:rPr>
      </w:pPr>
      <w:r w:rsidRPr="00D80341">
        <w:rPr>
          <w:rFonts w:ascii="Arial" w:hAnsi="Arial" w:cs="Arial"/>
          <w:b/>
          <w:bCs/>
          <w:sz w:val="24"/>
          <w:szCs w:val="24"/>
        </w:rPr>
        <w:t xml:space="preserve">Evangelizzare dal cuore del </w:t>
      </w:r>
      <w:r w:rsidR="008736F2" w:rsidRPr="00D80341">
        <w:rPr>
          <w:rFonts w:ascii="Arial" w:hAnsi="Arial" w:cs="Arial"/>
          <w:b/>
          <w:bCs/>
          <w:sz w:val="24"/>
          <w:szCs w:val="24"/>
        </w:rPr>
        <w:t>Vangelo</w:t>
      </w:r>
    </w:p>
    <w:p w14:paraId="6C6B76C8"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Nell’introdurre questo tema: </w:t>
      </w:r>
      <w:r w:rsidRPr="00B723AF">
        <w:rPr>
          <w:rFonts w:ascii="Arial" w:eastAsia="Times New Roman" w:hAnsi="Arial" w:cs="Times New Roman"/>
          <w:i/>
          <w:iCs/>
          <w:kern w:val="0"/>
          <w:sz w:val="24"/>
          <w:szCs w:val="20"/>
          <w:lang w:eastAsia="it-IT"/>
          <w14:ligatures w14:val="none"/>
        </w:rPr>
        <w:t>“Evangelizzare dal cuore del Vangelo”,</w:t>
      </w:r>
      <w:r w:rsidRPr="00B723AF">
        <w:rPr>
          <w:rFonts w:ascii="Arial" w:eastAsia="Times New Roman" w:hAnsi="Arial" w:cs="Times New Roman"/>
          <w:kern w:val="0"/>
          <w:sz w:val="24"/>
          <w:szCs w:val="20"/>
          <w:lang w:eastAsia="it-IT"/>
          <w14:ligatures w14:val="none"/>
        </w:rPr>
        <w:t xml:space="preserve"> abbiamo manifesto le ragioni per le quali non può esistere un altro Vangelo. Se esistesse un altro Vangelo, esisterebbe non solo un altro Dio Padre, un altro Cristo, un altro Spirito Santo, ma necessariamente dovrebbe esistere anche un altro uomo. Non solo dovrebbe esistere un altro uomo, ma molto di più. Dovrebbero esistere tanti dèi e tanti uomini quanti sono gli altri vangeli esistenti sulla terra. Ora è giusto che si mettano in piena luce le conseguenze antropologiche che ogni vangelo diverso che spunta sulla terra, genera nella storia e anche nell’eternità. </w:t>
      </w:r>
    </w:p>
    <w:p w14:paraId="71B8B91C"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Prima conseguenza: il dialogo ecumenico. Le diverse confessioni cristiane nascono dai diversi o differenti vangeli, dalla diverse o differenti presunte divine rivelazioni. Anche nella Chiesa una, santa, cattolica e apostolica oggi tutta la devastante confusione nasce dall’abbandono dell’unico Vangelo di Cristo Gesù e dall’assunzione da parte di ogni singolo discepolo di un suo particolare, personale vangelo,  da un suo particolare, personale dio, da una sua particolare personale scienza che mai si potrà definire scienza teologica perché è una fusione di pensieri ateologici e ascientifici. Se si vuole che tutte le confessioni cristiane diventino una sola confessione è necessario che ci si converta al solo e unico Vangelo di Cristo Gesù e si obbedisca ad esso in ogni sua Parola, secondo il senso letterale, il senso allegorico, il senso morale, il senso mistagogico. Secondo la Sana Dottrina, secondo il Deposito della fede, secondo la Sana Tradizione della Chiesa una, santa, cattolica e apostolica, secondo la Sana Teologia dei Padri e dei Dottori della Chiesa. Se il Vangelo non viene assunto da ogni credente in Cristo facendolo divenire suo cuore, perché vero cuore di Cristo Gesù, il dialogo ecumenico non produce alcun frutto. Il solo frutto che il dialogo ecumenico dovrà produrre è l’assunzione del cuore di Cristo come unico e solo cuore per ogni credente in Cristo Gesù.</w:t>
      </w:r>
    </w:p>
    <w:p w14:paraId="56A25B16"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Seconda conseguenza: il dialogo interreligioso. Perché vi via vero dialogo interreligioso, ogni credente in Dio dovrebbe convertirsi  al solo e unico Dio vivo e vero che il Padre del Signore nostro Gesù Cristo, al Solo Cristo Gesù nostro Redentore e Salvatore, allo Spirito Santo il solo e unico Datore della vita. La conversione al solo e unico Dio vivo e vero comporta l’abbandono di ogni altro Dio nel quale finora si è creduto. La conversione non può venire per accordo, può venire solo per opera dello Spirito Santo e per la predicazione del solo e unico vero Vangelo di Gesù Signore e della sola Parola di Dio e della sola verità dello Spirito Santo. Il dialogo serve per condurre alla conversione. La conversione è solo al </w:t>
      </w:r>
      <w:r w:rsidRPr="00B723AF">
        <w:rPr>
          <w:rFonts w:ascii="Arial" w:eastAsia="Times New Roman" w:hAnsi="Arial" w:cs="Times New Roman"/>
          <w:kern w:val="0"/>
          <w:sz w:val="24"/>
          <w:szCs w:val="20"/>
          <w:lang w:eastAsia="it-IT"/>
          <w14:ligatures w14:val="none"/>
        </w:rPr>
        <w:lastRenderedPageBreak/>
        <w:t>Vangelo. Se non vi è conversione al Vangelo in ogni sua Parola, il dialogo non produrrà mai nessun frutto né di redenzione e né di salvezza.</w:t>
      </w:r>
    </w:p>
    <w:p w14:paraId="2D8D34D5"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Terza conseguenza: il dialogo interantropologico. Le diverse, differenti. molteplici antropologie anche esse devono avere un punto unico dal quale partire. Questo unico e solo punto dal quale partire e nel quale sempre ritornare per attingere la loro verità è solo il Vangelo di Cristo Gesù, la Divina Rivelazione, secondo il  Sacro Deposito della fede. Quale dialogo potrà mai esistere tra un uomo che è creato, rigenerato, cristificato dal solo Dio vive e vero e un uomo che si pensa proveniente dal nulla attraverso una cieca evoluzione, senza Dio e senza alcuna legge morale da osservare? Inoltre si deve aggiungere che non esistono due verità contrarie e opposte. O l’uomo è creato o non è creato. O l’uomo è stato fatto o l’uomo si fa. Né può esistere il bene e il male in modo indifferente. Neanche è l’uomo che di volta in volta decide cosa è bene e cosa è male. Ecco perché il Vangelo è solo punto possibile dal quale partire e solo punto possibile nel quale sempre ritornare per verificare il nostro percorso storico  che ci dovrà portare al percorso eterno. Se noi non partiamo dal Vangelo, parliamo alla sabbia del mare. </w:t>
      </w:r>
    </w:p>
    <w:p w14:paraId="1D30A10E"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Quarta conseguenza: il dialogo interpolitico. Questo dialogo ha bisogno di un punto unico dal quale partire, un punto che è fuori da ogni modo o forma di concepire la politica, un punto che non è fondato sulla volontà del più forte e neanche un punto che è la convergenza di più forme o modalità. Sarebbe un punto che esalterebbe la forza degli uni e umilierebbe la forza degli altri. Neanche un punto votato a maggioranza assoluta. Sarebbe un punto per oggi e non per domani. Se domani cambierebbe la maggioranza assoluta, cambierebbe anche il punto di riferimento. Questo ci deve dire che la verità della politica non è il frutto di una maggioranza. La verità della politica è nell’accogliere la verità assoluta, eterna, universale, che vale per ogni popolo e per tutti i popoli, per ogni uomo e per tutti gli uomini. Mai la verità potrà essere sottoposta a votazione. La verità è per la maggioranza e per l’opposizione, è per i piccoli e per i grandi, è per i poveri e per i ricchi, è per gli uomini e per le donne. La verità è. O la politica si fonda sulla verità o essa è la fonte di tutte le ingiustizie che regnano nel mondo. Il mondo che oggi giace sommerso sotto una galassia di ingiustizie, è il frutto delle politiche che si reggono sulla falsità e sulla menzogna. È il frutto delle politiche che impongono la falsità e la menzogna come forma e modalità di essere e di esistere. Il divorzio, frutto della politica, ha distrutto la famiglia. L’aborto, frutto della politica, ha distrutto la vita più che diecimila bombe nucleari. L’eutanasia, frutto della politica, ha distrutto il valore della vita umana. L’omosessualità, frutto della politica, ha distrutto il vero e il solo matrimonio possibile che è solo tra un maschio e una femmina. Mille altre leggi della politica stanno distruggendo non solo l’umanità, ma anche lo stesso creato. Anche le politiche religiose non fondate sulla verità eterna, divina, soprannaturale, creano sulla terra un falso uomo che agisce dalla falsità e dalla menzogna.</w:t>
      </w:r>
    </w:p>
    <w:p w14:paraId="6D9F491C"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Quanto detto finora sul punto in comune dal quale partire se si vuole servire l’uomo e renderlo libero, anche farne uno schiavo di pensieri e di decisioni frutto del peccato che ci governa, vale anche per il dialogo interfilosofico, dialogo interscientifico, dialogo interecologico.  Se anche in questi dialoghi non si parte da una verità eterna, divina, trascendente, sopra l’uomo e non dell’uomo, l’uomo rimarrà sempre schiavo dell’uomo. Mai sarà veramente libero. A questa verità ci si deve convertire, Questa verità è data. Questa verità va annunciata. Questa verità va creata in ogni cuore. Questa è la missione di ogni membro del corpo di Cristo: annunciare la purissima </w:t>
      </w:r>
      <w:r w:rsidRPr="00B723AF">
        <w:rPr>
          <w:rFonts w:ascii="Arial" w:eastAsia="Times New Roman" w:hAnsi="Arial" w:cs="Times New Roman"/>
          <w:kern w:val="0"/>
          <w:sz w:val="24"/>
          <w:szCs w:val="20"/>
          <w:lang w:eastAsia="it-IT"/>
          <w14:ligatures w14:val="none"/>
        </w:rPr>
        <w:lastRenderedPageBreak/>
        <w:t>verità che è Cristo Gesù, il dono che il Padre ci ha fatto per la nostra riumanizzazione a causa del peccato che ci ha privato della nostra vera umanità. La responsabilità di guidare, formare, edificare, costruire questo esercito di riumanizzatori  è degli Apostoli del Signore. Sono essi i generali che devono condurre questo esercito aiutati dai colonnelli che sono  i presbiteri, con a capo il generale supremo che è il sommo pontefice.</w:t>
      </w:r>
    </w:p>
    <w:p w14:paraId="12C4ABC3"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p>
    <w:p w14:paraId="69D11478" w14:textId="1E91ACC8" w:rsidR="007E0843" w:rsidRPr="00D80341" w:rsidRDefault="007E0843" w:rsidP="007E0843">
      <w:pPr>
        <w:rPr>
          <w:rFonts w:ascii="Arial" w:hAnsi="Arial" w:cs="Arial"/>
          <w:b/>
          <w:bCs/>
          <w:sz w:val="24"/>
          <w:szCs w:val="24"/>
        </w:rPr>
      </w:pPr>
      <w:r w:rsidRPr="00D80341">
        <w:rPr>
          <w:rFonts w:ascii="Arial" w:hAnsi="Arial" w:cs="Arial"/>
          <w:b/>
          <w:bCs/>
          <w:sz w:val="24"/>
          <w:szCs w:val="24"/>
        </w:rPr>
        <w:t xml:space="preserve">Evangelizzare per difendere la vera parola di </w:t>
      </w:r>
      <w:r w:rsidR="008736F2" w:rsidRPr="00D80341">
        <w:rPr>
          <w:rFonts w:ascii="Arial" w:hAnsi="Arial" w:cs="Arial"/>
          <w:b/>
          <w:bCs/>
          <w:sz w:val="24"/>
          <w:szCs w:val="24"/>
        </w:rPr>
        <w:t>Gesù</w:t>
      </w:r>
    </w:p>
    <w:p w14:paraId="3D758E85" w14:textId="04C918FE"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prima superbattaglia è quella di mettere il purissimo Vangelo di Cristo, a purissima Parola di Dio, la purissima verità dello Spirito Santo nel cuore della Chiesa. Il mondo e Satana hanno se stessi come cuore della Chiesa facendo cuore di moltissimi discepoli di Gesù. Questi cuori hanno innalzato nel cuore della Chiesa il mondo e Satana, il pensiero del mondo e il pensiero i Satana. Hanno tolto dalla Chiesa il Dio mistero di unità e mistero di trinità e mistero di Verbo incarnato e hanno innalzato il Dio unico, vero idolo fabbricato con la fusione di pensieri umane pensieri di Satana. Si compie per </w:t>
      </w:r>
      <w:r w:rsidR="00D80341">
        <w:rPr>
          <w:rFonts w:ascii="Arial" w:eastAsia="Times New Roman" w:hAnsi="Arial" w:cs="Times New Roman"/>
          <w:kern w:val="0"/>
          <w:sz w:val="24"/>
          <w:szCs w:val="20"/>
          <w:lang w:eastAsia="it-IT"/>
          <w14:ligatures w14:val="none"/>
        </w:rPr>
        <w:t>l</w:t>
      </w:r>
      <w:r w:rsidRPr="00B723AF">
        <w:rPr>
          <w:rFonts w:ascii="Arial" w:eastAsia="Times New Roman" w:hAnsi="Arial" w:cs="Times New Roman"/>
          <w:kern w:val="0"/>
          <w:sz w:val="24"/>
          <w:szCs w:val="20"/>
          <w:lang w:eastAsia="it-IT"/>
          <w14:ligatures w14:val="none"/>
        </w:rPr>
        <w:t>a Chiesa la parola profetica di Ezechiele:</w:t>
      </w:r>
    </w:p>
    <w:p w14:paraId="61E94ECB" w14:textId="77777777" w:rsidR="008736F2" w:rsidRPr="00B723AF" w:rsidRDefault="008736F2" w:rsidP="008736F2">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E80B0B7"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w:t>
      </w:r>
      <w:r w:rsidRPr="00B723AF">
        <w:rPr>
          <w:rFonts w:ascii="Arial" w:eastAsia="Times New Roman" w:hAnsi="Arial" w:cs="Times New Roman"/>
          <w:i/>
          <w:iCs/>
          <w:kern w:val="0"/>
          <w:sz w:val="24"/>
          <w:szCs w:val="20"/>
          <w:lang w:eastAsia="it-IT"/>
          <w14:ligatures w14:val="none"/>
        </w:rPr>
        <w:lastRenderedPageBreak/>
        <w:t>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3A0836B2"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seconda superbattaglia è quella di riaccendere la purissima luce della Chiesa del Dio vivente. Essa va liberata da tutte le falsità, le menzogne, le molte parole degli uomini, le moltissima parola di satana che la rendo prigioniera della falsità, della menzogna, dell’errore. Da Chiesa che sale dal cuore di Satana e dal cuore del mondo va riportata a essere Chiesa che discende a noi dal cuore del Padre, in Cristo, per opera dello Spirito Santo. Si deve mettere sul rogo la chiesa che sale dal basso e dare il posto che le spetta per decreto eterno alla Chiesa che discenda dall’alto. Questo combattimento dovrà durissimo, oltre ogni asprezza, oltre ogni convinzione umana, dovrà essere combattuto con tutta la sapienza e la fortezza, con tutta scienza e l’intelligenza dello Spirito Santo. Dovrà essere combattuto arruolando sempre truppe nuove in modo che la battaglia mai perda di intensità.</w:t>
      </w:r>
    </w:p>
    <w:p w14:paraId="682718D0"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La terza super battaglia è combattere per dare al papa la verità di papa, ai vescovi la verità di vescovi, ai presbiteri la verità di presbiteri, ai diaconi la verità di diaconi, ai cresimati la verità di cresimati, ai battezzati la verità di battezzati. A nulla serve che il papa operi senza la verità di papa, i vescovi senza la verità di vescovi, i presbiteri senza la verità di presbiteri, i diaconi senza la verità di diaconi, i cresimati senza la verità di cresimati e i battezzati senza la verità di battezzati. La verità di uno non può essere esercitata senza la verità dell’altro. Cone fa il papa a esercitare la verità di papa senza la verità del vescovo? Come fa il vescovo a esercitare la sua verità di vescovo senza la verità del presbitero? Come fa il presbitero a esercitare la sua verità senza la verità dei fedele laici in Cristo? Come fa il diacono a esercita la sua verità di diacono senza la verità del popolo di Dio? Questa superbattaglia va combattuta non solo sulla scala discendente, ma anche ascendente e orizzontale. La verità riguarda ogni membro del corpo di Cristo. Ogni membro vive nutrendosi della verità di ogni altro membro. Se un membro è nella falsità tutto il corpo soffre.</w:t>
      </w:r>
    </w:p>
    <w:p w14:paraId="3EEFCEB6"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quarta superbattaglia si deve combattere con urgenza somma per liberare i cuore da una morale soggettiva al fine di porre in essi una morale oggettiva. L’adulterio ad esempio non è amore. Il divorzio non è amore, l’omosessualità non è amore. L’aborto non è amore. L’eutanasia non è amore. Tutti i concepimenti extraconiugali non sono amore. L’utero in affitto non è amore. La maternità surrogata non è amore. La vendita del proprio seme o dei propri ovuli non è amore. Sono gravissime violazioni della Legge del Signore. Il problema non è cosa fare degli embrioni congelati. Il problema è la creazione di questi embrioni. L’embrione va creato solo nel seno della madre con il seme di colui che è carna della sua carne e osso della sua ossa. Ecco la superbattaglia che va combattuta: liberare l’uomo, il discepolo di Gesù, da questa universale immoralità e porre ogni fine a ogni disordine sessuale che ormai sta passando per normalità di vita. </w:t>
      </w:r>
    </w:p>
    <w:p w14:paraId="10D9EC38"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 xml:space="preserve">La quinta superbattaglia da combattere, non meno urgenti e impellenti delle prima quattro battaglie, è quella della ricomposizione del cristiano in unità. Parliamo di colui che si professa cristiano e poi vive e agisce, opera e parla da pagano più pagano degli stessi pagani. C’è il cristiano e poi il cristiano politico; c’è il cristiano e il cristiano scienziato; c’è il cristiano e il cristiano filosofo; c’è il cristiano e il cristiano </w:t>
      </w:r>
      <w:r w:rsidRPr="00B723AF">
        <w:rPr>
          <w:rFonts w:ascii="Arial" w:eastAsia="Times New Roman" w:hAnsi="Arial" w:cs="Times New Roman"/>
          <w:kern w:val="0"/>
          <w:sz w:val="24"/>
          <w:szCs w:val="20"/>
          <w:lang w:eastAsia="it-IT"/>
          <w14:ligatures w14:val="none"/>
        </w:rPr>
        <w:lastRenderedPageBreak/>
        <w:t>lavoratore; c’è il cristiano e il cristiano creatore e diffusore di immoralità; c’è il cristiano e il cristiano che ridicolizza tutto il mistero della sua purissima fede: c’è il cristiano e il cristiano sincretista , inclusivista, indifferentista. Il cristiano è uno, non due. Se è uno, uno dovrà essere sempre. Se è due: non è cristiano. Oggi ci troviamo con un esercito superpotente di non cristiani e questo esercito è così talmente metaschematizzato da rendere impossibile ingaggiare una superbattaglia al fine di sconfiggerlo. Oggi viviamo la la stessa condizione, a non ancora più grande e pesante, di quella nella quale viveva il profeta Ezechiele.</w:t>
      </w:r>
    </w:p>
    <w:p w14:paraId="1347DA7E"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Dal Libro del Profeta Ezechiele</w:t>
      </w:r>
    </w:p>
    <w:p w14:paraId="4695C573" w14:textId="77777777" w:rsidR="008736F2" w:rsidRPr="00B723AF" w:rsidRDefault="008736F2" w:rsidP="008736F2">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Mi disse: «Figlio dell’uomo, àlzati, ti voglio parlare». A queste parole, uno spirito entrò in me, mi fece alzare in piedi e io ascoltai colui che mi parlava.</w:t>
      </w:r>
    </w:p>
    <w:p w14:paraId="7AC4B706" w14:textId="77777777" w:rsidR="008736F2" w:rsidRPr="00B723AF" w:rsidRDefault="008736F2" w:rsidP="008736F2">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67AE50BF" w14:textId="77777777" w:rsidR="008736F2" w:rsidRPr="00B723AF" w:rsidRDefault="008736F2" w:rsidP="008736F2">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255C9B10" w14:textId="77777777" w:rsidR="008736F2" w:rsidRPr="00B723AF" w:rsidRDefault="008736F2" w:rsidP="008736F2">
      <w:pPr>
        <w:spacing w:after="120" w:line="240" w:lineRule="auto"/>
        <w:jc w:val="both"/>
        <w:rPr>
          <w:rFonts w:ascii="Arial" w:eastAsia="Times New Roman" w:hAnsi="Arial" w:cs="Times New Roman"/>
          <w:i/>
          <w:iCs/>
          <w:kern w:val="0"/>
          <w:sz w:val="24"/>
          <w:szCs w:val="20"/>
          <w:lang w:eastAsia="it-IT"/>
          <w14:ligatures w14:val="none"/>
        </w:rPr>
      </w:pPr>
      <w:r w:rsidRPr="00B723AF">
        <w:rPr>
          <w:rFonts w:ascii="Arial" w:eastAsia="Times New Roman" w:hAnsi="Arial" w:cs="Times New Roman"/>
          <w:i/>
          <w:iCs/>
          <w:kern w:val="0"/>
          <w:sz w:val="24"/>
          <w:szCs w:val="20"/>
          <w:lang w:eastAsia="it-IT"/>
          <w14:ligatures w14:val="none"/>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6CB568F6" w14:textId="77777777" w:rsidR="008736F2" w:rsidRPr="00B723AF" w:rsidRDefault="008736F2" w:rsidP="008736F2">
      <w:pPr>
        <w:spacing w:after="120" w:line="240" w:lineRule="auto"/>
        <w:jc w:val="both"/>
        <w:rPr>
          <w:rFonts w:ascii="Arial" w:eastAsia="Times New Roman" w:hAnsi="Arial" w:cs="Times New Roman"/>
          <w:kern w:val="0"/>
          <w:sz w:val="24"/>
          <w:szCs w:val="20"/>
          <w:lang w:eastAsia="it-IT"/>
          <w14:ligatures w14:val="none"/>
        </w:rPr>
      </w:pPr>
      <w:r w:rsidRPr="00B723AF">
        <w:rPr>
          <w:rFonts w:ascii="Arial" w:eastAsia="Times New Roman" w:hAnsi="Arial" w:cs="Times New Roman"/>
          <w:kern w:val="0"/>
          <w:sz w:val="24"/>
          <w:szCs w:val="20"/>
          <w:lang w:eastAsia="it-IT"/>
          <w14:ligatures w14:val="none"/>
        </w:rPr>
        <w:t>Abbiamo accennato solo a cinque superbattaglie che vanno combattute con grande urgenze. Ve ne sarebbero ancora moltissime altre. Ma tutte non si possono combattere in una sola volta. Iniziando da quelle urgentissime a poco a poco si potrà giungere alle meno gravi. Una verità è però necessario che venga messa bene in luce: potrà combattere queste superbattaglie solo chi è rivestito di Spirito Santo e di ogni suo santissimo dono. Chi è nel campo del mondo e di Satana, rimane dell’esercito di Satana e combatte per distruggere il regno di Dio. La Madre nostra celeste, di faccia veri soldati dell’esercito di Cristo Gesù.</w:t>
      </w:r>
    </w:p>
    <w:p w14:paraId="06888F65" w14:textId="77777777" w:rsidR="008736F2" w:rsidRPr="00B723AF" w:rsidRDefault="008736F2" w:rsidP="008736F2">
      <w:pPr>
        <w:rPr>
          <w:lang w:eastAsia="it-IT"/>
        </w:rPr>
      </w:pPr>
    </w:p>
    <w:p w14:paraId="150B2054" w14:textId="5DD20460"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dalla virtù della speranza</w:t>
      </w:r>
    </w:p>
    <w:p w14:paraId="311E977E"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La speranza ha come sua origine la Parola di Dio, la Parola di Cristo Gesù, la Parola dello Spirito Santo. La Parola della Divina Rivelazione da Cristo Gesù è stata consegnata ai suoi Apostoli e allo Spirito Santo. Gli Apostoli, se vogliono annunciare, insegnare, illuminare, vivificare la Parola di Gesù, devono essere in perfetta comunione con lo Spirito Santo. Più essi sono in comunione con lo Spirito Santo e più la loro Parola è vera. Più è vera e più è creatrice di speranza. </w:t>
      </w:r>
    </w:p>
    <w:p w14:paraId="7DA69BB4"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La speranza è sempre creata nei cuori dalla Parola vera che gli Apostoli di Gesù Signore annunciano. Se i presbiteri, i diaconi, ogni cresimato e ogni battezzato sono in comunione di verità, di luce, di sapienza, con gli Apostoli del Signore, lo Spirito Santo creerà per mezzo di essi la speranza nei cuori. Sempre però è necessario </w:t>
      </w:r>
      <w:r w:rsidRPr="00170D10">
        <w:rPr>
          <w:rFonts w:ascii="Arial" w:eastAsia="Times New Roman" w:hAnsi="Arial" w:cs="Arial"/>
          <w:kern w:val="0"/>
          <w:sz w:val="24"/>
          <w:szCs w:val="20"/>
          <w:lang w:eastAsia="it-IT"/>
          <w14:ligatures w14:val="none"/>
        </w:rPr>
        <w:lastRenderedPageBreak/>
        <w:t xml:space="preserve">che la Parola esca purissima dalla loro bocca come purissima esce dal cuore di Dio Padre, che è la sola e unica Sorgente di ogni Parola creatrice, salvatrice, redentrice, santificatrice. Se la Parola esce non pura, esce falsa, esce modificata o trasformata dalla loro bocca, mai lo Spirito Santo potrà creare una speranza vera. </w:t>
      </w:r>
    </w:p>
    <w:p w14:paraId="7BB04DE9"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Ecco la verità che va messa nel cuore: La speranza è frutto della fede. Sempre la Parola di Dio produce, crea, fruttifica secondo quanto essa dice. La fede è creata in noi dalla Parola di Dio. Se noi diamo una Parola falsa, creiamo una fede falsa. Essendo falsa la fede, anche la speranza è falsa. Chi vuole creare una speranza vera, deve creare una fede vera, deve annunciare la vera Parola del Signore con ogni verità posta dallo Spirito Santo in ogni Parola della Divina Trazione e della Sacra Tradizione. Il dono della Parola in pienezza di verità è obbligo per ogni membro del corpo di Cristo. Chi deve vigilare che venga data la Parola vera è il Papa per tutta la Chiesa, è il Vescovo per tutta la Diocesi, è il Parroco per tutta la Parrocchia, ogni cristiano è responsabile secondo la sua particolare ministerialità in ordine alla Parola. Ogni discepolo di Gesù deve sapere che per ogni anche piccolissima trasformazione che viene operata nella Parola, questa trasformazione viene operata nella fede e di conseguenza anche nella speranza.</w:t>
      </w:r>
    </w:p>
    <w:p w14:paraId="35A9D7DC"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Cosa è allora la speranza. È la certezza che quanto il Signore promette per il nostro bene si compirà, se saremo fedeli a quanto noi abbiamo promesso al Signore o a quanto il Signore ci ga chiesto o comandato di fare. Noi crediamo in Lui, obbediamo a Lui, facciamo ciò che Lui ci chiede e Lui è obbligato a darci quanto ha promesso. Dio sempre mantiene quanto ha promesso, a condizione che noi obbediamo alla sua Parola e rimaniamo fedeli a quanto abbiamo promesso. Ecco ora alcune riflessioni sulla speranza.</w:t>
      </w:r>
    </w:p>
    <w:p w14:paraId="61766A4F" w14:textId="77777777" w:rsidR="008736F2" w:rsidRDefault="008736F2" w:rsidP="007E0843">
      <w:pPr>
        <w:rPr>
          <w:rFonts w:ascii="Arial" w:hAnsi="Arial" w:cs="Arial"/>
          <w:sz w:val="24"/>
          <w:szCs w:val="24"/>
        </w:rPr>
      </w:pPr>
    </w:p>
    <w:p w14:paraId="66E3FD19" w14:textId="34C24325" w:rsidR="007E0843" w:rsidRPr="00D80341" w:rsidRDefault="007E0843" w:rsidP="007E0843">
      <w:pPr>
        <w:rPr>
          <w:rFonts w:ascii="Arial" w:hAnsi="Arial" w:cs="Arial"/>
          <w:b/>
          <w:bCs/>
          <w:sz w:val="24"/>
          <w:szCs w:val="24"/>
        </w:rPr>
      </w:pPr>
      <w:r w:rsidRPr="00D80341">
        <w:rPr>
          <w:rFonts w:ascii="Arial" w:hAnsi="Arial" w:cs="Arial"/>
          <w:b/>
          <w:bCs/>
          <w:sz w:val="24"/>
          <w:szCs w:val="24"/>
        </w:rPr>
        <w:t>Evangelizzare dalla virtù dell’umiltà</w:t>
      </w:r>
    </w:p>
    <w:p w14:paraId="5EDC70EC"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Se siamo natura di obbedienza, natura di sottomissione, natura di servi fedeli, nell’evangelizzazione nulla viene dal nostro cuore, nulla dalla nostra mente, nulla dal nostro spirito, nulla dalla nostra intelligenza. Tutto invece viene per ascolto, per obbedienza, per sottomissione, per fedeltà. L’umiltà non solo è obbedienza e sottomissione per un servizio di fedeltà dal posto che il Signore ci ha assegnato, ma anche obbedienza, sottomissione, servizio di fedeltà al posto che il Signore ha assegnato a ogni altro uomo. Se manca la nostra natura di obbedienza, di sottomissione, di servizio di fedeltà al posto che Dio ci ha assegnato, il Signore nostro Dio non può compiere per noi l’opera dell’evangelizzazione del mondo e neanche della Chiesa. Se manca la nostra natura di obbedienza, di sottomissione, di servizio fedele al posto che il nostro Dio ha assegnato agli altri, neanche in questo caso possiamo compiere l’opera dell’evangelizzazione dei popoli, delle nazioni, della stesa Chiesa, sempre bisognosa di essere evangelizzata. </w:t>
      </w:r>
    </w:p>
    <w:p w14:paraId="49E4F74F"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Nella nostra santissima fede siamo obbedienza, sottomissione, servizio di fedeltà gli uni dagli altri e gli altri dagli uni, tutti serviti e tutti servitori  secondo quanto lo Spirito Santo ha operato in noi, sia attraverso i sacramenti della salvezza  e sia anche attraverso i doni di verità, di grazia, di luce, di pace, di giustizia a noi elargiti. Ora tutto questo non può avvenire se non per la virtù dell’umiltà. Per la virtù dell’umiltà obbediamo  e ci sottomettiamo agli altri secondo la volontà di Dio e per la virtù dell’umiltà gli altri si sottopongono a noi per ricevere da noi un servizio </w:t>
      </w:r>
      <w:r w:rsidRPr="00170D10">
        <w:rPr>
          <w:rFonts w:ascii="Arial" w:eastAsia="Times New Roman" w:hAnsi="Arial" w:cs="Arial"/>
          <w:kern w:val="0"/>
          <w:sz w:val="24"/>
          <w:szCs w:val="20"/>
          <w:lang w:eastAsia="it-IT"/>
          <w14:ligatures w14:val="none"/>
        </w:rPr>
        <w:lastRenderedPageBreak/>
        <w:t xml:space="preserve">comandato dal Signore. Per la virtù dell’umiltà riconosciamo che in noi tutto è per dono del Signore. Con la virtù dell’umiltà accogliamo il dono e lo mettiamo a frutto. Per la virtù dell’umiltà consegniamo al Signore il dono ricevuto e messo a frutto perché Lui lo trasformi in grazia di salvezza e di redenzione per il mondo intero. </w:t>
      </w:r>
    </w:p>
    <w:p w14:paraId="6FF068EA"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Ecco l’obbedienza, la sottomissione, il servizio di fedeltà di Gesù Signore. Ha ricevuto un corpo. Lo ha portato al sommo della santità. Lo ha offerto al Padre per la redenzione e la salvezza del mondo. Ha ricevuto un corpo, lo ha trasformato in sacrificio per noi sul legno della croce e lo ha dato a noi in cibo e in bevanda di vita eterna nel sacramento dell’Eucaristia. Gesù si è fatto obbedienza, sottomissione, servizio di fedeltà, annientandosi e umiliandosi fino a lasciarsi crocifiggere. La croce a quei tempi era per tutti coloro che erano ritenuti non uomini. Il sommo dono del Padre è Cristo Crocifisso e Cristo Eucaristia. </w:t>
      </w:r>
    </w:p>
    <w:p w14:paraId="74F5C354"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Gesù riceve lo Spirito Santo, lo porta al sommo della sua potenza sul legno della croce e dalla croce lo dona a noi perché noi lo portiamo al sommo della sua potenza di sapienza, intelletto, consiglio, fortezza, scienza, pietà e timore del Signore. Lo Spirito ci è dato perché anche noi lo versiamo nella Chiesa nel mondo per la sua redenzione eterna. Il Padre ci ha fatti figli nel Figlio suo. A noi è chiesto di portare la nostra figliolanza al sommo dell’obbedienza, al sommo della sottomissione, al sommo del servizio di fedeltà, perché il Padre ci possa donare in Cristo, dal legno della croce per la redenzione e la salvezza dell’umiltà. Tutto questo è il frutto della virtù dell’umiltà. Senza umiltà questo altissimo mistero non si compie e la nostra opera di evangelizzazione mai produrrà un solo frutto di salvezza e di redenzione.</w:t>
      </w:r>
    </w:p>
    <w:p w14:paraId="13536421"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 xml:space="preserve">Per Gesù l’umiltà è servirsi di ogni sua onnipotenza e di grazia e di verità e di giustizia e di santità solo per fare della sua vita una obbedienza e una sottomissione e un servizio si fedeltà al Padre suo. Come un albero trasforma tutta la sua interiore vitalità per produrre un frutto di vita per dare vita all’uomo, così è anche per Cristo Gesù. Lui si serve di tutta la sua divina e umana vitalità, sempre resa vera, santa, pura, perfetta nello Spirito Santo, per produrre come nuovo albero della vita, il prezioso frutto dell’acqua e del sangue per la purificazione, la rigenerazione, la santificazione, la risurrezione, la vita eterna perché ogni uomo anche lui, divenuto parte di questo albero di vita, diventi a sua volta albero di vita per i suoi fratelli. </w:t>
      </w:r>
    </w:p>
    <w:p w14:paraId="01350E26" w14:textId="77777777" w:rsidR="008736F2" w:rsidRPr="00170D10" w:rsidRDefault="008736F2" w:rsidP="008736F2">
      <w:pPr>
        <w:spacing w:before="120" w:after="120" w:line="240" w:lineRule="auto"/>
        <w:jc w:val="both"/>
        <w:rPr>
          <w:rFonts w:ascii="Arial" w:eastAsia="Times New Roman" w:hAnsi="Arial" w:cs="Arial"/>
          <w:kern w:val="0"/>
          <w:sz w:val="24"/>
          <w:szCs w:val="20"/>
          <w:lang w:eastAsia="it-IT"/>
          <w14:ligatures w14:val="none"/>
        </w:rPr>
      </w:pPr>
      <w:r w:rsidRPr="00170D10">
        <w:rPr>
          <w:rFonts w:ascii="Arial" w:eastAsia="Times New Roman" w:hAnsi="Arial" w:cs="Arial"/>
          <w:kern w:val="0"/>
          <w:sz w:val="24"/>
          <w:szCs w:val="20"/>
          <w:lang w:eastAsia="it-IT"/>
          <w14:ligatures w14:val="none"/>
        </w:rPr>
        <w:t>Oggi Gesù vive tutta la potenza e onnipotenza della sua umiltà attraverso quanti si lasciano fare dallo Spirito Santo e per la mediazione apostolica alberi di vita nell’albero di vita che è Gesù Signore. Se l’Apostolo o il discepolo si separa dall’albero di vita che è Gesù Signore, produrrà frutti di morte e per se stesso e per ogni altro uomo. Se oggi la Chiesa è agonizzante, la responsabilità è di tutti i suoi figli che si sono separati da Cristo Gesù e divenuti alberi di morte, nutrono la Chiesa e il mondo con i loro frutti di morte, che sono frutti di falsità, di menzogna, di inganno. Offriamo ora solo qualche esempio di umiltà che attingiamo dai Testi Canonici.</w:t>
      </w:r>
    </w:p>
    <w:p w14:paraId="7836AFDD" w14:textId="77777777" w:rsidR="00892D10" w:rsidRDefault="00892D10" w:rsidP="00170D10">
      <w:pPr>
        <w:rPr>
          <w:rFonts w:ascii="Arial" w:hAnsi="Arial" w:cs="Arial"/>
          <w:sz w:val="24"/>
          <w:szCs w:val="24"/>
          <w:lang w:eastAsia="it-IT"/>
        </w:rPr>
      </w:pPr>
    </w:p>
    <w:p w14:paraId="264BBC06" w14:textId="09B09117" w:rsidR="00892D10" w:rsidRDefault="00892D10" w:rsidP="00892D10">
      <w:pPr>
        <w:jc w:val="both"/>
        <w:rPr>
          <w:rFonts w:ascii="Arial" w:hAnsi="Arial" w:cs="Arial"/>
          <w:sz w:val="24"/>
          <w:szCs w:val="24"/>
          <w:lang w:eastAsia="it-IT"/>
        </w:rPr>
      </w:pPr>
      <w:r>
        <w:rPr>
          <w:rFonts w:ascii="Arial" w:hAnsi="Arial" w:cs="Arial"/>
          <w:sz w:val="24"/>
          <w:szCs w:val="24"/>
          <w:lang w:eastAsia="it-IT"/>
        </w:rPr>
        <w:t xml:space="preserve">Concludiamo questo Primo Volume dicendo a ogni discepolo di Gesù che il Vangelo è il cuore di Cristo di Cristo Gesù, attinto eternamente dal Padre, nello Spirito Santo. Il cuore di Cristo Gesù è uno e uno dovrà essere il suo Vangelo. A questo aggiungiamo che anche il cuore del Corpo di Cristo Gesù è uno e questo unico cuore è quello di Cristo Gesù. Questo cuore deve essere il cuore, il solo cuore di ogni membro del corpo di Cristo Gesù. Di conseguenza anche il Vangelo è uno e </w:t>
      </w:r>
      <w:r>
        <w:rPr>
          <w:rFonts w:ascii="Arial" w:hAnsi="Arial" w:cs="Arial"/>
          <w:sz w:val="24"/>
          <w:szCs w:val="24"/>
          <w:lang w:eastAsia="it-IT"/>
        </w:rPr>
        <w:lastRenderedPageBreak/>
        <w:t>solo uno e anche il Vangelo deve essere l’alito, il solo alito di ogni discepolo di questo santissimo corpo. Chi annuncia un vangelo diverso, annuncia un Cristo diverso, un corpo di Cristo diverso, un cristiano diverso. Ecco oggi il nostro Cristo diverso, il nostro corpo di Cristo diverso, il nostro cristiano diverso.</w:t>
      </w:r>
    </w:p>
    <w:p w14:paraId="3AD48C8E" w14:textId="038C9D70" w:rsidR="004838FC" w:rsidRDefault="004838FC" w:rsidP="00892D10">
      <w:pPr>
        <w:jc w:val="both"/>
        <w:rPr>
          <w:rFonts w:ascii="Arial" w:hAnsi="Arial" w:cs="Arial"/>
          <w:sz w:val="24"/>
          <w:szCs w:val="24"/>
          <w:lang w:eastAsia="it-IT"/>
        </w:rPr>
      </w:pPr>
      <w:r>
        <w:rPr>
          <w:rFonts w:ascii="Arial" w:hAnsi="Arial" w:cs="Arial"/>
          <w:sz w:val="24"/>
          <w:szCs w:val="24"/>
          <w:lang w:eastAsia="it-IT"/>
        </w:rPr>
        <w:t>Cristo Gesù diverso</w:t>
      </w:r>
    </w:p>
    <w:p w14:paraId="25162C9E" w14:textId="11BAEB59" w:rsidR="00892D10" w:rsidRDefault="00892D10" w:rsidP="00892D10">
      <w:pPr>
        <w:jc w:val="both"/>
        <w:rPr>
          <w:rFonts w:ascii="Arial" w:hAnsi="Arial" w:cs="Arial"/>
          <w:sz w:val="24"/>
          <w:szCs w:val="24"/>
          <w:lang w:eastAsia="it-IT"/>
        </w:rPr>
      </w:pPr>
      <w:r w:rsidRPr="00892D10">
        <w:rPr>
          <w:rFonts w:ascii="Arial" w:hAnsi="Arial" w:cs="Arial"/>
          <w:sz w:val="24"/>
          <w:szCs w:val="24"/>
          <w:lang w:eastAsia="it-IT"/>
        </w:rPr>
        <w:t xml:space="preserve">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Anziché manifestare con la nostra vita il vero  Cristo, manifestiamo un Cristo falso e per di più un Cristo capace di commettere qualsiasi peccato e qualsiasi iniquità. Urge che ci svegliamo da questo sonno di morte e di peccato nel quale siamo precipitati. </w:t>
      </w:r>
    </w:p>
    <w:p w14:paraId="104CE97B" w14:textId="469BA7C7" w:rsidR="004838FC" w:rsidRDefault="004838FC" w:rsidP="00892D10">
      <w:pPr>
        <w:jc w:val="both"/>
        <w:rPr>
          <w:rFonts w:ascii="Arial" w:hAnsi="Arial" w:cs="Arial"/>
          <w:sz w:val="24"/>
          <w:szCs w:val="24"/>
          <w:lang w:eastAsia="it-IT"/>
        </w:rPr>
      </w:pPr>
      <w:r>
        <w:rPr>
          <w:rFonts w:ascii="Arial" w:hAnsi="Arial" w:cs="Arial"/>
          <w:sz w:val="24"/>
          <w:szCs w:val="24"/>
          <w:lang w:eastAsia="it-IT"/>
        </w:rPr>
        <w:t>Il discepolo di Gesù diverso</w:t>
      </w:r>
    </w:p>
    <w:p w14:paraId="02DF4F39" w14:textId="5FCE092F" w:rsidR="004838FC" w:rsidRDefault="004838FC" w:rsidP="00892D10">
      <w:pPr>
        <w:jc w:val="both"/>
        <w:rPr>
          <w:rFonts w:ascii="Arial" w:hAnsi="Arial" w:cs="Arial"/>
          <w:sz w:val="24"/>
          <w:szCs w:val="24"/>
          <w:lang w:eastAsia="it-IT"/>
        </w:rPr>
      </w:pPr>
      <w:r w:rsidRPr="00892D10">
        <w:rPr>
          <w:rFonts w:ascii="Arial" w:hAnsi="Arial" w:cs="Arial"/>
          <w:sz w:val="24"/>
          <w:szCs w:val="24"/>
          <w:lang w:eastAsia="it-IT"/>
        </w:rPr>
        <w:t xml:space="preserve">Oggi </w:t>
      </w:r>
      <w:r w:rsidR="00892D10" w:rsidRPr="00892D10">
        <w:rPr>
          <w:rFonts w:ascii="Arial" w:hAnsi="Arial" w:cs="Arial"/>
          <w:sz w:val="24"/>
          <w:szCs w:val="24"/>
          <w:lang w:eastAsia="it-IT"/>
        </w:rPr>
        <w:t xml:space="preserve">abbiamo una molteplice varietà di </w:t>
      </w:r>
      <w:r w:rsidRPr="004838FC">
        <w:rPr>
          <w:rFonts w:ascii="Arial" w:hAnsi="Arial" w:cs="Arial"/>
          <w:i/>
          <w:iCs/>
          <w:sz w:val="24"/>
          <w:szCs w:val="24"/>
          <w:lang w:eastAsia="it-IT"/>
        </w:rPr>
        <w:t>“</w:t>
      </w:r>
      <w:r w:rsidR="00892D10" w:rsidRPr="004838FC">
        <w:rPr>
          <w:rFonts w:ascii="Arial" w:hAnsi="Arial" w:cs="Arial"/>
          <w:i/>
          <w:iCs/>
          <w:sz w:val="24"/>
          <w:szCs w:val="24"/>
          <w:lang w:eastAsia="it-IT"/>
        </w:rPr>
        <w:t>veri</w:t>
      </w:r>
      <w:r w:rsidRPr="004838FC">
        <w:rPr>
          <w:rFonts w:ascii="Arial" w:hAnsi="Arial" w:cs="Arial"/>
          <w:i/>
          <w:iCs/>
          <w:sz w:val="24"/>
          <w:szCs w:val="24"/>
          <w:lang w:eastAsia="it-IT"/>
        </w:rPr>
        <w:t>”</w:t>
      </w:r>
      <w:r w:rsidR="00892D10" w:rsidRPr="00892D10">
        <w:rPr>
          <w:rFonts w:ascii="Arial" w:hAnsi="Arial" w:cs="Arial"/>
          <w:sz w:val="24"/>
          <w:szCs w:val="24"/>
          <w:lang w:eastAsia="it-IT"/>
        </w:rPr>
        <w:t xml:space="preserve"> cristiani: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w:t>
      </w:r>
      <w:r w:rsidRPr="00892D10">
        <w:rPr>
          <w:rFonts w:ascii="Arial" w:hAnsi="Arial" w:cs="Arial"/>
          <w:sz w:val="24"/>
          <w:szCs w:val="24"/>
          <w:lang w:eastAsia="it-IT"/>
        </w:rPr>
        <w:t>Redentore</w:t>
      </w:r>
      <w:r w:rsidR="00892D10" w:rsidRPr="00892D10">
        <w:rPr>
          <w:rFonts w:ascii="Arial" w:hAnsi="Arial" w:cs="Arial"/>
          <w:sz w:val="24"/>
          <w:szCs w:val="24"/>
          <w:lang w:eastAsia="it-IT"/>
        </w:rPr>
        <w:t xml:space="preserve">. </w:t>
      </w:r>
      <w:r>
        <w:rPr>
          <w:rFonts w:ascii="Arial" w:hAnsi="Arial" w:cs="Arial"/>
          <w:sz w:val="24"/>
          <w:szCs w:val="24"/>
          <w:lang w:eastAsia="it-IT"/>
        </w:rPr>
        <w:t>Abbiamo il cristiano che dichiara l’</w:t>
      </w:r>
      <w:r w:rsidR="00892D10" w:rsidRPr="00892D10">
        <w:rPr>
          <w:rFonts w:ascii="Arial" w:hAnsi="Arial" w:cs="Arial"/>
          <w:sz w:val="24"/>
          <w:szCs w:val="24"/>
          <w:lang w:eastAsia="it-IT"/>
        </w:rPr>
        <w:t xml:space="preserve">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w:t>
      </w:r>
      <w:r w:rsidR="00892D10" w:rsidRPr="00892D10">
        <w:rPr>
          <w:rFonts w:ascii="Arial" w:hAnsi="Arial" w:cs="Arial"/>
          <w:sz w:val="24"/>
          <w:szCs w:val="24"/>
          <w:lang w:eastAsia="it-IT"/>
        </w:rPr>
        <w:lastRenderedPageBreak/>
        <w:t xml:space="preserve">avvenuto perché </w:t>
      </w:r>
      <w:r>
        <w:rPr>
          <w:rFonts w:ascii="Arial" w:hAnsi="Arial" w:cs="Arial"/>
          <w:sz w:val="24"/>
          <w:szCs w:val="24"/>
          <w:lang w:eastAsia="it-IT"/>
        </w:rPr>
        <w:t>abbiamo sostituito il cuore di Cristo Gesù con il nostro cuore, il suo pensiero con il nostro pensiero, il suo Vangelo con i nostri molteplici falsi vangeli.</w:t>
      </w:r>
    </w:p>
    <w:p w14:paraId="750D00C0" w14:textId="7A087951" w:rsidR="004838FC" w:rsidRDefault="004838FC" w:rsidP="00892D10">
      <w:pPr>
        <w:jc w:val="both"/>
        <w:rPr>
          <w:rFonts w:ascii="Arial" w:hAnsi="Arial" w:cs="Arial"/>
          <w:sz w:val="24"/>
          <w:szCs w:val="24"/>
          <w:lang w:eastAsia="it-IT"/>
        </w:rPr>
      </w:pPr>
      <w:r>
        <w:rPr>
          <w:rFonts w:ascii="Arial" w:hAnsi="Arial" w:cs="Arial"/>
          <w:sz w:val="24"/>
          <w:szCs w:val="24"/>
          <w:lang w:eastAsia="it-IT"/>
        </w:rPr>
        <w:t>Ecco perché è cosa urgentissima tornare al mistero della vera evangelizzazione. Ma per tornare alla vera evangelizzazione, è necessario che ritorniamo a essere vero cuore di Cristo e in Cristo vero cuore del Padre, per opera dello Spirito Santo e per opera dello Spirito Santo anche vero cuore della Vergine Maria. Questo cuore è necessario allo Spirito Santo perché lui possa generare Cristo in noi e perché per noi lui possa dare sempre alla Chiesa nella sua purissima verità e per</w:t>
      </w:r>
      <w:r w:rsidR="00953C89">
        <w:rPr>
          <w:rFonts w:ascii="Arial" w:hAnsi="Arial" w:cs="Arial"/>
          <w:sz w:val="24"/>
          <w:szCs w:val="24"/>
          <w:lang w:eastAsia="it-IT"/>
        </w:rPr>
        <w:t>ché</w:t>
      </w:r>
      <w:r>
        <w:rPr>
          <w:rFonts w:ascii="Arial" w:hAnsi="Arial" w:cs="Arial"/>
          <w:sz w:val="24"/>
          <w:szCs w:val="24"/>
          <w:lang w:eastAsia="it-IT"/>
        </w:rPr>
        <w:t xml:space="preserve"> noi, veri membri del corpo di Cristo</w:t>
      </w:r>
      <w:r w:rsidR="00953C89">
        <w:rPr>
          <w:rFonts w:ascii="Arial" w:hAnsi="Arial" w:cs="Arial"/>
          <w:sz w:val="24"/>
          <w:szCs w:val="24"/>
          <w:lang w:eastAsia="it-IT"/>
        </w:rPr>
        <w:t>,</w:t>
      </w:r>
      <w:r>
        <w:rPr>
          <w:rFonts w:ascii="Arial" w:hAnsi="Arial" w:cs="Arial"/>
          <w:sz w:val="24"/>
          <w:szCs w:val="24"/>
          <w:lang w:eastAsia="it-IT"/>
        </w:rPr>
        <w:t xml:space="preserve"> ne facciamo dono al mondo intero.</w:t>
      </w:r>
    </w:p>
    <w:p w14:paraId="0C09EAB0" w14:textId="546A8474" w:rsidR="004838FC" w:rsidRDefault="004838FC" w:rsidP="00892D10">
      <w:pPr>
        <w:jc w:val="both"/>
        <w:rPr>
          <w:rFonts w:ascii="Arial" w:hAnsi="Arial" w:cs="Arial"/>
          <w:sz w:val="24"/>
          <w:szCs w:val="24"/>
          <w:lang w:eastAsia="it-IT"/>
        </w:rPr>
      </w:pPr>
      <w:r>
        <w:rPr>
          <w:rFonts w:ascii="Arial" w:hAnsi="Arial" w:cs="Arial"/>
          <w:sz w:val="24"/>
          <w:szCs w:val="24"/>
          <w:lang w:eastAsia="it-IT"/>
        </w:rPr>
        <w:t xml:space="preserve">La Vergine Maria venga in nostro soccorso e ci </w:t>
      </w:r>
      <w:r w:rsidR="0030296C">
        <w:rPr>
          <w:rFonts w:ascii="Arial" w:hAnsi="Arial" w:cs="Arial"/>
          <w:sz w:val="24"/>
          <w:szCs w:val="24"/>
          <w:lang w:eastAsia="it-IT"/>
        </w:rPr>
        <w:t xml:space="preserve">doni la sua obbedienza, perché la nostra obbedienza possa essere in tutto simile alla sua. Totale, pronta, immediata. </w:t>
      </w:r>
    </w:p>
    <w:p w14:paraId="0EE20EB8" w14:textId="77777777" w:rsidR="00892D10" w:rsidRDefault="00892D10">
      <w:pPr>
        <w:rPr>
          <w:rFonts w:ascii="Arial" w:eastAsia="Times New Roman" w:hAnsi="Arial" w:cs="Arial"/>
          <w:b/>
          <w:bCs/>
          <w:color w:val="000000"/>
          <w:kern w:val="32"/>
          <w:sz w:val="32"/>
          <w:szCs w:val="32"/>
          <w14:ligatures w14:val="none"/>
        </w:rPr>
      </w:pPr>
      <w:r>
        <w:rPr>
          <w:rFonts w:ascii="Arial" w:eastAsia="Times New Roman" w:hAnsi="Arial" w:cs="Arial"/>
          <w:b/>
          <w:bCs/>
          <w:color w:val="000000"/>
          <w:kern w:val="32"/>
          <w:sz w:val="32"/>
          <w:szCs w:val="32"/>
          <w14:ligatures w14:val="none"/>
        </w:rPr>
        <w:br w:type="page"/>
      </w:r>
    </w:p>
    <w:p w14:paraId="1E98661F" w14:textId="0DC66374" w:rsidR="009079EA" w:rsidRPr="009079EA" w:rsidRDefault="009079EA" w:rsidP="0030296C">
      <w:pPr>
        <w:pStyle w:val="Titolo1"/>
        <w:rPr>
          <w:rFonts w:eastAsia="Times New Roman"/>
        </w:rPr>
      </w:pPr>
      <w:bookmarkStart w:id="154" w:name="_Toc217481329"/>
      <w:r w:rsidRPr="009079EA">
        <w:rPr>
          <w:rFonts w:eastAsia="Times New Roman"/>
        </w:rPr>
        <w:lastRenderedPageBreak/>
        <w:t>INDICE</w:t>
      </w:r>
      <w:bookmarkEnd w:id="154"/>
      <w:r w:rsidRPr="009079EA">
        <w:rPr>
          <w:rFonts w:eastAsia="Times New Roman"/>
        </w:rPr>
        <w:t xml:space="preserve"> </w:t>
      </w:r>
    </w:p>
    <w:p w14:paraId="57927F50" w14:textId="77777777" w:rsidR="009079EA" w:rsidRPr="009079EA" w:rsidRDefault="009079EA" w:rsidP="009079EA">
      <w:pPr>
        <w:spacing w:after="0" w:line="276" w:lineRule="auto"/>
        <w:ind w:left="663"/>
        <w:rPr>
          <w:rFonts w:ascii="Calibri" w:eastAsia="Calibri" w:hAnsi="Calibri" w:cs="Calibri"/>
          <w:i/>
          <w:caps/>
          <w:color w:val="000000"/>
          <w:kern w:val="0"/>
          <w:sz w:val="20"/>
          <w:szCs w:val="20"/>
          <w14:ligatures w14:val="none"/>
        </w:rPr>
      </w:pPr>
    </w:p>
    <w:bookmarkStart w:id="155" w:name="_Hlk217464497"/>
    <w:p w14:paraId="2512268D" w14:textId="255287B2" w:rsidR="0030296C" w:rsidRDefault="009079EA">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sidRPr="009079EA">
        <w:rPr>
          <w:color w:val="000000"/>
        </w:rPr>
        <w:fldChar w:fldCharType="begin"/>
      </w:r>
      <w:r w:rsidRPr="009079EA">
        <w:rPr>
          <w:color w:val="000000"/>
        </w:rPr>
        <w:instrText xml:space="preserve"> TOC \o "1-4" </w:instrText>
      </w:r>
      <w:r w:rsidRPr="009079EA">
        <w:rPr>
          <w:color w:val="000000"/>
        </w:rPr>
        <w:fldChar w:fldCharType="separate"/>
      </w:r>
      <w:r w:rsidR="0030296C">
        <w:rPr>
          <w:noProof/>
        </w:rPr>
        <w:t>SERVIZIO DI CATECHESI</w:t>
      </w:r>
      <w:r w:rsidR="0030296C">
        <w:rPr>
          <w:noProof/>
        </w:rPr>
        <w:tab/>
      </w:r>
      <w:r w:rsidR="0030296C">
        <w:rPr>
          <w:noProof/>
        </w:rPr>
        <w:fldChar w:fldCharType="begin"/>
      </w:r>
      <w:r w:rsidR="0030296C">
        <w:rPr>
          <w:noProof/>
        </w:rPr>
        <w:instrText xml:space="preserve"> PAGEREF _Toc217481302 \h </w:instrText>
      </w:r>
      <w:r w:rsidR="0030296C">
        <w:rPr>
          <w:noProof/>
        </w:rPr>
      </w:r>
      <w:r w:rsidR="0030296C">
        <w:rPr>
          <w:noProof/>
        </w:rPr>
        <w:fldChar w:fldCharType="separate"/>
      </w:r>
      <w:r w:rsidR="0030296C">
        <w:rPr>
          <w:noProof/>
        </w:rPr>
        <w:t>1</w:t>
      </w:r>
      <w:r w:rsidR="0030296C">
        <w:rPr>
          <w:noProof/>
        </w:rPr>
        <w:fldChar w:fldCharType="end"/>
      </w:r>
    </w:p>
    <w:p w14:paraId="445DA745" w14:textId="480553FF"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INTRODUZIONE</w:t>
      </w:r>
      <w:r>
        <w:rPr>
          <w:noProof/>
        </w:rPr>
        <w:tab/>
      </w:r>
      <w:r>
        <w:rPr>
          <w:noProof/>
        </w:rPr>
        <w:fldChar w:fldCharType="begin"/>
      </w:r>
      <w:r>
        <w:rPr>
          <w:noProof/>
        </w:rPr>
        <w:instrText xml:space="preserve"> PAGEREF _Toc217481303 \h </w:instrText>
      </w:r>
      <w:r>
        <w:rPr>
          <w:noProof/>
        </w:rPr>
      </w:r>
      <w:r>
        <w:rPr>
          <w:noProof/>
        </w:rPr>
        <w:fldChar w:fldCharType="separate"/>
      </w:r>
      <w:r>
        <w:rPr>
          <w:noProof/>
        </w:rPr>
        <w:t>1</w:t>
      </w:r>
      <w:r>
        <w:rPr>
          <w:noProof/>
        </w:rPr>
        <w:fldChar w:fldCharType="end"/>
      </w:r>
    </w:p>
    <w:p w14:paraId="57E6D6CF" w14:textId="78393839"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AL MISTERO DELL’EVANGELIZZAZIONE</w:t>
      </w:r>
      <w:r>
        <w:rPr>
          <w:noProof/>
        </w:rPr>
        <w:tab/>
      </w:r>
      <w:r>
        <w:rPr>
          <w:noProof/>
        </w:rPr>
        <w:fldChar w:fldCharType="begin"/>
      </w:r>
      <w:r>
        <w:rPr>
          <w:noProof/>
        </w:rPr>
        <w:instrText xml:space="preserve"> PAGEREF _Toc217481304 \h </w:instrText>
      </w:r>
      <w:r>
        <w:rPr>
          <w:noProof/>
        </w:rPr>
      </w:r>
      <w:r>
        <w:rPr>
          <w:noProof/>
        </w:rPr>
        <w:fldChar w:fldCharType="separate"/>
      </w:r>
      <w:r>
        <w:rPr>
          <w:noProof/>
        </w:rPr>
        <w:t>1</w:t>
      </w:r>
      <w:r>
        <w:rPr>
          <w:noProof/>
        </w:rPr>
        <w:fldChar w:fldCharType="end"/>
      </w:r>
    </w:p>
    <w:p w14:paraId="4DCBADBF" w14:textId="0DE3CBEB"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VOLUME PRIMO</w:t>
      </w:r>
      <w:r>
        <w:rPr>
          <w:noProof/>
        </w:rPr>
        <w:tab/>
      </w:r>
      <w:r>
        <w:rPr>
          <w:noProof/>
        </w:rPr>
        <w:fldChar w:fldCharType="begin"/>
      </w:r>
      <w:r>
        <w:rPr>
          <w:noProof/>
        </w:rPr>
        <w:instrText xml:space="preserve"> PAGEREF _Toc217481305 \h </w:instrText>
      </w:r>
      <w:r>
        <w:rPr>
          <w:noProof/>
        </w:rPr>
      </w:r>
      <w:r>
        <w:rPr>
          <w:noProof/>
        </w:rPr>
        <w:fldChar w:fldCharType="separate"/>
      </w:r>
      <w:r>
        <w:rPr>
          <w:noProof/>
        </w:rPr>
        <w:t>1</w:t>
      </w:r>
      <w:r>
        <w:rPr>
          <w:noProof/>
        </w:rPr>
        <w:fldChar w:fldCharType="end"/>
      </w:r>
    </w:p>
    <w:p w14:paraId="19D55D78" w14:textId="21A0604B"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ANNO DOMINI 2026</w:t>
      </w:r>
      <w:r>
        <w:rPr>
          <w:noProof/>
        </w:rPr>
        <w:tab/>
      </w:r>
      <w:r>
        <w:rPr>
          <w:noProof/>
        </w:rPr>
        <w:fldChar w:fldCharType="begin"/>
      </w:r>
      <w:r>
        <w:rPr>
          <w:noProof/>
        </w:rPr>
        <w:instrText xml:space="preserve"> PAGEREF _Toc217481306 \h </w:instrText>
      </w:r>
      <w:r>
        <w:rPr>
          <w:noProof/>
        </w:rPr>
      </w:r>
      <w:r>
        <w:rPr>
          <w:noProof/>
        </w:rPr>
        <w:fldChar w:fldCharType="separate"/>
      </w:r>
      <w:r>
        <w:rPr>
          <w:noProof/>
        </w:rPr>
        <w:t>1</w:t>
      </w:r>
      <w:r>
        <w:rPr>
          <w:noProof/>
        </w:rPr>
        <w:fldChar w:fldCharType="end"/>
      </w:r>
    </w:p>
    <w:p w14:paraId="296F7958" w14:textId="6E125D34"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INTRODUZIONE</w:t>
      </w:r>
      <w:r>
        <w:rPr>
          <w:noProof/>
        </w:rPr>
        <w:tab/>
      </w:r>
      <w:r>
        <w:rPr>
          <w:noProof/>
        </w:rPr>
        <w:fldChar w:fldCharType="begin"/>
      </w:r>
      <w:r>
        <w:rPr>
          <w:noProof/>
        </w:rPr>
        <w:instrText xml:space="preserve"> PAGEREF _Toc217481307 \h </w:instrText>
      </w:r>
      <w:r>
        <w:rPr>
          <w:noProof/>
        </w:rPr>
      </w:r>
      <w:r>
        <w:rPr>
          <w:noProof/>
        </w:rPr>
        <w:fldChar w:fldCharType="separate"/>
      </w:r>
      <w:r>
        <w:rPr>
          <w:noProof/>
        </w:rPr>
        <w:t>3</w:t>
      </w:r>
      <w:r>
        <w:rPr>
          <w:noProof/>
        </w:rPr>
        <w:fldChar w:fldCharType="end"/>
      </w:r>
    </w:p>
    <w:p w14:paraId="348EFA03" w14:textId="656133A3"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UNA COSA SACRA</w:t>
      </w:r>
      <w:r>
        <w:rPr>
          <w:noProof/>
        </w:rPr>
        <w:tab/>
      </w:r>
      <w:r>
        <w:rPr>
          <w:noProof/>
        </w:rPr>
        <w:fldChar w:fldCharType="begin"/>
      </w:r>
      <w:r>
        <w:rPr>
          <w:noProof/>
        </w:rPr>
        <w:instrText xml:space="preserve"> PAGEREF _Toc217481308 \h </w:instrText>
      </w:r>
      <w:r>
        <w:rPr>
          <w:noProof/>
        </w:rPr>
      </w:r>
      <w:r>
        <w:rPr>
          <w:noProof/>
        </w:rPr>
        <w:fldChar w:fldCharType="separate"/>
      </w:r>
      <w:r>
        <w:rPr>
          <w:noProof/>
        </w:rPr>
        <w:t>4</w:t>
      </w:r>
      <w:r>
        <w:rPr>
          <w:noProof/>
        </w:rPr>
        <w:fldChar w:fldCharType="end"/>
      </w:r>
    </w:p>
    <w:p w14:paraId="6C1A2525" w14:textId="6BCAC1D9"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PER CAMBIAMENTO DI VITA</w:t>
      </w:r>
      <w:r>
        <w:rPr>
          <w:noProof/>
        </w:rPr>
        <w:tab/>
      </w:r>
      <w:r>
        <w:rPr>
          <w:noProof/>
        </w:rPr>
        <w:fldChar w:fldCharType="begin"/>
      </w:r>
      <w:r>
        <w:rPr>
          <w:noProof/>
        </w:rPr>
        <w:instrText xml:space="preserve"> PAGEREF _Toc217481309 \h </w:instrText>
      </w:r>
      <w:r>
        <w:rPr>
          <w:noProof/>
        </w:rPr>
      </w:r>
      <w:r>
        <w:rPr>
          <w:noProof/>
        </w:rPr>
        <w:fldChar w:fldCharType="separate"/>
      </w:r>
      <w:r>
        <w:rPr>
          <w:noProof/>
        </w:rPr>
        <w:t>6</w:t>
      </w:r>
      <w:r>
        <w:rPr>
          <w:noProof/>
        </w:rPr>
        <w:fldChar w:fldCharType="end"/>
      </w:r>
    </w:p>
    <w:p w14:paraId="420FF766" w14:textId="0A131257"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CON PAROLE DI SPIRITO SANTO</w:t>
      </w:r>
      <w:r>
        <w:rPr>
          <w:noProof/>
        </w:rPr>
        <w:tab/>
      </w:r>
      <w:r>
        <w:rPr>
          <w:noProof/>
        </w:rPr>
        <w:fldChar w:fldCharType="begin"/>
      </w:r>
      <w:r>
        <w:rPr>
          <w:noProof/>
        </w:rPr>
        <w:instrText xml:space="preserve"> PAGEREF _Toc217481310 \h </w:instrText>
      </w:r>
      <w:r>
        <w:rPr>
          <w:noProof/>
        </w:rPr>
      </w:r>
      <w:r>
        <w:rPr>
          <w:noProof/>
        </w:rPr>
        <w:fldChar w:fldCharType="separate"/>
      </w:r>
      <w:r>
        <w:rPr>
          <w:noProof/>
        </w:rPr>
        <w:t>7</w:t>
      </w:r>
      <w:r>
        <w:rPr>
          <w:noProof/>
        </w:rPr>
        <w:fldChar w:fldCharType="end"/>
      </w:r>
    </w:p>
    <w:p w14:paraId="7992E0BD" w14:textId="2EF7769B"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ATTRAVERSO LE OPERE</w:t>
      </w:r>
      <w:r>
        <w:rPr>
          <w:noProof/>
        </w:rPr>
        <w:tab/>
      </w:r>
      <w:r>
        <w:rPr>
          <w:noProof/>
        </w:rPr>
        <w:fldChar w:fldCharType="begin"/>
      </w:r>
      <w:r>
        <w:rPr>
          <w:noProof/>
        </w:rPr>
        <w:instrText xml:space="preserve"> PAGEREF _Toc217481311 \h </w:instrText>
      </w:r>
      <w:r>
        <w:rPr>
          <w:noProof/>
        </w:rPr>
      </w:r>
      <w:r>
        <w:rPr>
          <w:noProof/>
        </w:rPr>
        <w:fldChar w:fldCharType="separate"/>
      </w:r>
      <w:r>
        <w:rPr>
          <w:noProof/>
        </w:rPr>
        <w:t>15</w:t>
      </w:r>
      <w:r>
        <w:rPr>
          <w:noProof/>
        </w:rPr>
        <w:fldChar w:fldCharType="end"/>
      </w:r>
    </w:p>
    <w:p w14:paraId="12C4A6F4" w14:textId="6DB7D72C"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DAL PROPRIO CARISMA</w:t>
      </w:r>
      <w:r>
        <w:rPr>
          <w:noProof/>
        </w:rPr>
        <w:tab/>
      </w:r>
      <w:r>
        <w:rPr>
          <w:noProof/>
        </w:rPr>
        <w:fldChar w:fldCharType="begin"/>
      </w:r>
      <w:r>
        <w:rPr>
          <w:noProof/>
        </w:rPr>
        <w:instrText xml:space="preserve"> PAGEREF _Toc217481312 \h </w:instrText>
      </w:r>
      <w:r>
        <w:rPr>
          <w:noProof/>
        </w:rPr>
      </w:r>
      <w:r>
        <w:rPr>
          <w:noProof/>
        </w:rPr>
        <w:fldChar w:fldCharType="separate"/>
      </w:r>
      <w:r>
        <w:rPr>
          <w:noProof/>
        </w:rPr>
        <w:t>31</w:t>
      </w:r>
      <w:r>
        <w:rPr>
          <w:noProof/>
        </w:rPr>
        <w:fldChar w:fldCharType="end"/>
      </w:r>
    </w:p>
    <w:p w14:paraId="1D458E86" w14:textId="22172749"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COME VERO CORPO DI CRISTO</w:t>
      </w:r>
      <w:r>
        <w:rPr>
          <w:noProof/>
        </w:rPr>
        <w:tab/>
      </w:r>
      <w:r>
        <w:rPr>
          <w:noProof/>
        </w:rPr>
        <w:fldChar w:fldCharType="begin"/>
      </w:r>
      <w:r>
        <w:rPr>
          <w:noProof/>
        </w:rPr>
        <w:instrText xml:space="preserve"> PAGEREF _Toc217481313 \h </w:instrText>
      </w:r>
      <w:r>
        <w:rPr>
          <w:noProof/>
        </w:rPr>
      </w:r>
      <w:r>
        <w:rPr>
          <w:noProof/>
        </w:rPr>
        <w:fldChar w:fldCharType="separate"/>
      </w:r>
      <w:r>
        <w:rPr>
          <w:noProof/>
        </w:rPr>
        <w:t>36</w:t>
      </w:r>
      <w:r>
        <w:rPr>
          <w:noProof/>
        </w:rPr>
        <w:fldChar w:fldCharType="end"/>
      </w:r>
    </w:p>
    <w:p w14:paraId="107960C8" w14:textId="6F0443FB"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DALLA SANTITÀ PERSONALE</w:t>
      </w:r>
      <w:r>
        <w:rPr>
          <w:noProof/>
        </w:rPr>
        <w:tab/>
      </w:r>
      <w:r>
        <w:rPr>
          <w:noProof/>
        </w:rPr>
        <w:fldChar w:fldCharType="begin"/>
      </w:r>
      <w:r>
        <w:rPr>
          <w:noProof/>
        </w:rPr>
        <w:instrText xml:space="preserve"> PAGEREF _Toc217481314 \h </w:instrText>
      </w:r>
      <w:r>
        <w:rPr>
          <w:noProof/>
        </w:rPr>
      </w:r>
      <w:r>
        <w:rPr>
          <w:noProof/>
        </w:rPr>
        <w:fldChar w:fldCharType="separate"/>
      </w:r>
      <w:r>
        <w:rPr>
          <w:noProof/>
        </w:rPr>
        <w:t>43</w:t>
      </w:r>
      <w:r>
        <w:rPr>
          <w:noProof/>
        </w:rPr>
        <w:fldChar w:fldCharType="end"/>
      </w:r>
    </w:p>
    <w:p w14:paraId="1B8291AE" w14:textId="49FBA9F9"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DALL’AMORE DI CRISTO GESÙ</w:t>
      </w:r>
      <w:r>
        <w:rPr>
          <w:noProof/>
        </w:rPr>
        <w:tab/>
      </w:r>
      <w:r>
        <w:rPr>
          <w:noProof/>
        </w:rPr>
        <w:fldChar w:fldCharType="begin"/>
      </w:r>
      <w:r>
        <w:rPr>
          <w:noProof/>
        </w:rPr>
        <w:instrText xml:space="preserve"> PAGEREF _Toc217481315 \h </w:instrText>
      </w:r>
      <w:r>
        <w:rPr>
          <w:noProof/>
        </w:rPr>
      </w:r>
      <w:r>
        <w:rPr>
          <w:noProof/>
        </w:rPr>
        <w:fldChar w:fldCharType="separate"/>
      </w:r>
      <w:r>
        <w:rPr>
          <w:noProof/>
        </w:rPr>
        <w:t>68</w:t>
      </w:r>
      <w:r>
        <w:rPr>
          <w:noProof/>
        </w:rPr>
        <w:fldChar w:fldCharType="end"/>
      </w:r>
    </w:p>
    <w:p w14:paraId="7B1B7C73" w14:textId="69AD73FA"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DALL’AMORE DELLA VERGINE MARIA</w:t>
      </w:r>
      <w:r>
        <w:rPr>
          <w:noProof/>
        </w:rPr>
        <w:tab/>
      </w:r>
      <w:r>
        <w:rPr>
          <w:noProof/>
        </w:rPr>
        <w:fldChar w:fldCharType="begin"/>
      </w:r>
      <w:r>
        <w:rPr>
          <w:noProof/>
        </w:rPr>
        <w:instrText xml:space="preserve"> PAGEREF _Toc217481316 \h </w:instrText>
      </w:r>
      <w:r>
        <w:rPr>
          <w:noProof/>
        </w:rPr>
      </w:r>
      <w:r>
        <w:rPr>
          <w:noProof/>
        </w:rPr>
        <w:fldChar w:fldCharType="separate"/>
      </w:r>
      <w:r>
        <w:rPr>
          <w:noProof/>
        </w:rPr>
        <w:t>91</w:t>
      </w:r>
      <w:r>
        <w:rPr>
          <w:noProof/>
        </w:rPr>
        <w:fldChar w:fldCharType="end"/>
      </w:r>
    </w:p>
    <w:p w14:paraId="6882497A" w14:textId="491897EB"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DALLA PREGHIERA</w:t>
      </w:r>
      <w:r>
        <w:rPr>
          <w:noProof/>
        </w:rPr>
        <w:tab/>
      </w:r>
      <w:r>
        <w:rPr>
          <w:noProof/>
        </w:rPr>
        <w:fldChar w:fldCharType="begin"/>
      </w:r>
      <w:r>
        <w:rPr>
          <w:noProof/>
        </w:rPr>
        <w:instrText xml:space="preserve"> PAGEREF _Toc217481317 \h </w:instrText>
      </w:r>
      <w:r>
        <w:rPr>
          <w:noProof/>
        </w:rPr>
      </w:r>
      <w:r>
        <w:rPr>
          <w:noProof/>
        </w:rPr>
        <w:fldChar w:fldCharType="separate"/>
      </w:r>
      <w:r>
        <w:rPr>
          <w:noProof/>
        </w:rPr>
        <w:t>101</w:t>
      </w:r>
      <w:r>
        <w:rPr>
          <w:noProof/>
        </w:rPr>
        <w:fldChar w:fldCharType="end"/>
      </w:r>
    </w:p>
    <w:p w14:paraId="6949B757" w14:textId="541F76AD"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CON AMORE EUCARISTICIZZATO</w:t>
      </w:r>
      <w:r>
        <w:rPr>
          <w:noProof/>
        </w:rPr>
        <w:tab/>
      </w:r>
      <w:r>
        <w:rPr>
          <w:noProof/>
        </w:rPr>
        <w:fldChar w:fldCharType="begin"/>
      </w:r>
      <w:r>
        <w:rPr>
          <w:noProof/>
        </w:rPr>
        <w:instrText xml:space="preserve"> PAGEREF _Toc217481318 \h </w:instrText>
      </w:r>
      <w:r>
        <w:rPr>
          <w:noProof/>
        </w:rPr>
      </w:r>
      <w:r>
        <w:rPr>
          <w:noProof/>
        </w:rPr>
        <w:fldChar w:fldCharType="separate"/>
      </w:r>
      <w:r>
        <w:rPr>
          <w:noProof/>
        </w:rPr>
        <w:t>118</w:t>
      </w:r>
      <w:r>
        <w:rPr>
          <w:noProof/>
        </w:rPr>
        <w:fldChar w:fldCharType="end"/>
      </w:r>
    </w:p>
    <w:p w14:paraId="4C0B85A2" w14:textId="09956F92"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CON AMORE DI PERSEVERANZA</w:t>
      </w:r>
      <w:r>
        <w:rPr>
          <w:noProof/>
        </w:rPr>
        <w:tab/>
      </w:r>
      <w:r>
        <w:rPr>
          <w:noProof/>
        </w:rPr>
        <w:fldChar w:fldCharType="begin"/>
      </w:r>
      <w:r>
        <w:rPr>
          <w:noProof/>
        </w:rPr>
        <w:instrText xml:space="preserve"> PAGEREF _Toc217481319 \h </w:instrText>
      </w:r>
      <w:r>
        <w:rPr>
          <w:noProof/>
        </w:rPr>
      </w:r>
      <w:r>
        <w:rPr>
          <w:noProof/>
        </w:rPr>
        <w:fldChar w:fldCharType="separate"/>
      </w:r>
      <w:r>
        <w:rPr>
          <w:noProof/>
        </w:rPr>
        <w:t>150</w:t>
      </w:r>
      <w:r>
        <w:rPr>
          <w:noProof/>
        </w:rPr>
        <w:fldChar w:fldCharType="end"/>
      </w:r>
    </w:p>
    <w:p w14:paraId="71126972" w14:textId="446DD36D"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CON AMORE DI RISPETTO</w:t>
      </w:r>
      <w:r>
        <w:rPr>
          <w:noProof/>
        </w:rPr>
        <w:tab/>
      </w:r>
      <w:r>
        <w:rPr>
          <w:noProof/>
        </w:rPr>
        <w:fldChar w:fldCharType="begin"/>
      </w:r>
      <w:r>
        <w:rPr>
          <w:noProof/>
        </w:rPr>
        <w:instrText xml:space="preserve"> PAGEREF _Toc217481320 \h </w:instrText>
      </w:r>
      <w:r>
        <w:rPr>
          <w:noProof/>
        </w:rPr>
      </w:r>
      <w:r>
        <w:rPr>
          <w:noProof/>
        </w:rPr>
        <w:fldChar w:fldCharType="separate"/>
      </w:r>
      <w:r>
        <w:rPr>
          <w:noProof/>
        </w:rPr>
        <w:t>163</w:t>
      </w:r>
      <w:r>
        <w:rPr>
          <w:noProof/>
        </w:rPr>
        <w:fldChar w:fldCharType="end"/>
      </w:r>
    </w:p>
    <w:p w14:paraId="6A643332" w14:textId="03FB8C26"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CON PROFONDA CONVINZIONE</w:t>
      </w:r>
      <w:r>
        <w:rPr>
          <w:noProof/>
        </w:rPr>
        <w:tab/>
      </w:r>
      <w:r>
        <w:rPr>
          <w:noProof/>
        </w:rPr>
        <w:fldChar w:fldCharType="begin"/>
      </w:r>
      <w:r>
        <w:rPr>
          <w:noProof/>
        </w:rPr>
        <w:instrText xml:space="preserve"> PAGEREF _Toc217481321 \h </w:instrText>
      </w:r>
      <w:r>
        <w:rPr>
          <w:noProof/>
        </w:rPr>
      </w:r>
      <w:r>
        <w:rPr>
          <w:noProof/>
        </w:rPr>
        <w:fldChar w:fldCharType="separate"/>
      </w:r>
      <w:r>
        <w:rPr>
          <w:noProof/>
        </w:rPr>
        <w:t>178</w:t>
      </w:r>
      <w:r>
        <w:rPr>
          <w:noProof/>
        </w:rPr>
        <w:fldChar w:fldCharType="end"/>
      </w:r>
    </w:p>
    <w:p w14:paraId="210CFDE0" w14:textId="7910FCC3"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CON SPIRITO DI FEDE</w:t>
      </w:r>
      <w:r>
        <w:rPr>
          <w:noProof/>
        </w:rPr>
        <w:tab/>
      </w:r>
      <w:r>
        <w:rPr>
          <w:noProof/>
        </w:rPr>
        <w:fldChar w:fldCharType="begin"/>
      </w:r>
      <w:r>
        <w:rPr>
          <w:noProof/>
        </w:rPr>
        <w:instrText xml:space="preserve"> PAGEREF _Toc217481322 \h </w:instrText>
      </w:r>
      <w:r>
        <w:rPr>
          <w:noProof/>
        </w:rPr>
      </w:r>
      <w:r>
        <w:rPr>
          <w:noProof/>
        </w:rPr>
        <w:fldChar w:fldCharType="separate"/>
      </w:r>
      <w:r>
        <w:rPr>
          <w:noProof/>
        </w:rPr>
        <w:t>198</w:t>
      </w:r>
      <w:r>
        <w:rPr>
          <w:noProof/>
        </w:rPr>
        <w:fldChar w:fldCharType="end"/>
      </w:r>
    </w:p>
    <w:p w14:paraId="0A7445C2" w14:textId="5862BE28"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CON LA FORZA DELLO SPIRITO</w:t>
      </w:r>
      <w:r>
        <w:rPr>
          <w:noProof/>
        </w:rPr>
        <w:tab/>
      </w:r>
      <w:r>
        <w:rPr>
          <w:noProof/>
        </w:rPr>
        <w:fldChar w:fldCharType="begin"/>
      </w:r>
      <w:r>
        <w:rPr>
          <w:noProof/>
        </w:rPr>
        <w:instrText xml:space="preserve"> PAGEREF _Toc217481323 \h </w:instrText>
      </w:r>
      <w:r>
        <w:rPr>
          <w:noProof/>
        </w:rPr>
      </w:r>
      <w:r>
        <w:rPr>
          <w:noProof/>
        </w:rPr>
        <w:fldChar w:fldCharType="separate"/>
      </w:r>
      <w:r>
        <w:rPr>
          <w:noProof/>
        </w:rPr>
        <w:t>219</w:t>
      </w:r>
      <w:r>
        <w:rPr>
          <w:noProof/>
        </w:rPr>
        <w:fldChar w:fldCharType="end"/>
      </w:r>
    </w:p>
    <w:p w14:paraId="29A4CC9D" w14:textId="4B40CF24"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DAL CUORE DEL VANGELO</w:t>
      </w:r>
      <w:r>
        <w:rPr>
          <w:noProof/>
        </w:rPr>
        <w:tab/>
      </w:r>
      <w:r>
        <w:rPr>
          <w:noProof/>
        </w:rPr>
        <w:fldChar w:fldCharType="begin"/>
      </w:r>
      <w:r>
        <w:rPr>
          <w:noProof/>
        </w:rPr>
        <w:instrText xml:space="preserve"> PAGEREF _Toc217481324 \h </w:instrText>
      </w:r>
      <w:r>
        <w:rPr>
          <w:noProof/>
        </w:rPr>
      </w:r>
      <w:r>
        <w:rPr>
          <w:noProof/>
        </w:rPr>
        <w:fldChar w:fldCharType="separate"/>
      </w:r>
      <w:r>
        <w:rPr>
          <w:noProof/>
        </w:rPr>
        <w:t>266</w:t>
      </w:r>
      <w:r>
        <w:rPr>
          <w:noProof/>
        </w:rPr>
        <w:fldChar w:fldCharType="end"/>
      </w:r>
    </w:p>
    <w:p w14:paraId="324A7229" w14:textId="0492035E"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PER DIFENDERE LA VERA PAROLA DI GESÙ</w:t>
      </w:r>
      <w:r>
        <w:rPr>
          <w:noProof/>
        </w:rPr>
        <w:tab/>
      </w:r>
      <w:r>
        <w:rPr>
          <w:noProof/>
        </w:rPr>
        <w:fldChar w:fldCharType="begin"/>
      </w:r>
      <w:r>
        <w:rPr>
          <w:noProof/>
        </w:rPr>
        <w:instrText xml:space="preserve"> PAGEREF _Toc217481325 \h </w:instrText>
      </w:r>
      <w:r>
        <w:rPr>
          <w:noProof/>
        </w:rPr>
      </w:r>
      <w:r>
        <w:rPr>
          <w:noProof/>
        </w:rPr>
        <w:fldChar w:fldCharType="separate"/>
      </w:r>
      <w:r>
        <w:rPr>
          <w:noProof/>
        </w:rPr>
        <w:t>339</w:t>
      </w:r>
      <w:r>
        <w:rPr>
          <w:noProof/>
        </w:rPr>
        <w:fldChar w:fldCharType="end"/>
      </w:r>
    </w:p>
    <w:p w14:paraId="6D0A618A" w14:textId="0DDEC84F"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DALLA VIRTÙ DELLA SPERANZA</w:t>
      </w:r>
      <w:r>
        <w:rPr>
          <w:noProof/>
        </w:rPr>
        <w:tab/>
      </w:r>
      <w:r>
        <w:rPr>
          <w:noProof/>
        </w:rPr>
        <w:fldChar w:fldCharType="begin"/>
      </w:r>
      <w:r>
        <w:rPr>
          <w:noProof/>
        </w:rPr>
        <w:instrText xml:space="preserve"> PAGEREF _Toc217481326 \h </w:instrText>
      </w:r>
      <w:r>
        <w:rPr>
          <w:noProof/>
        </w:rPr>
      </w:r>
      <w:r>
        <w:rPr>
          <w:noProof/>
        </w:rPr>
        <w:fldChar w:fldCharType="separate"/>
      </w:r>
      <w:r>
        <w:rPr>
          <w:noProof/>
        </w:rPr>
        <w:t>446</w:t>
      </w:r>
      <w:r>
        <w:rPr>
          <w:noProof/>
        </w:rPr>
        <w:fldChar w:fldCharType="end"/>
      </w:r>
    </w:p>
    <w:p w14:paraId="424CD262" w14:textId="2D90F412"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Pr>
          <w:noProof/>
        </w:rPr>
        <w:t>EVANGELIZZARE DALLA VIRTÙ DELL’UMILTÀ</w:t>
      </w:r>
      <w:r>
        <w:rPr>
          <w:noProof/>
        </w:rPr>
        <w:tab/>
      </w:r>
      <w:r>
        <w:rPr>
          <w:noProof/>
        </w:rPr>
        <w:fldChar w:fldCharType="begin"/>
      </w:r>
      <w:r>
        <w:rPr>
          <w:noProof/>
        </w:rPr>
        <w:instrText xml:space="preserve"> PAGEREF _Toc217481327 \h </w:instrText>
      </w:r>
      <w:r>
        <w:rPr>
          <w:noProof/>
        </w:rPr>
      </w:r>
      <w:r>
        <w:rPr>
          <w:noProof/>
        </w:rPr>
        <w:fldChar w:fldCharType="separate"/>
      </w:r>
      <w:r>
        <w:rPr>
          <w:noProof/>
        </w:rPr>
        <w:t>470</w:t>
      </w:r>
      <w:r>
        <w:rPr>
          <w:noProof/>
        </w:rPr>
        <w:fldChar w:fldCharType="end"/>
      </w:r>
    </w:p>
    <w:p w14:paraId="182FDF22" w14:textId="15C1C7CF"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sidRPr="00234455">
        <w:rPr>
          <w:rFonts w:eastAsia="Times New Roman"/>
          <w:noProof/>
        </w:rPr>
        <w:t>CONCLUSIONE</w:t>
      </w:r>
      <w:r>
        <w:rPr>
          <w:noProof/>
        </w:rPr>
        <w:tab/>
      </w:r>
      <w:r>
        <w:rPr>
          <w:noProof/>
        </w:rPr>
        <w:fldChar w:fldCharType="begin"/>
      </w:r>
      <w:r>
        <w:rPr>
          <w:noProof/>
        </w:rPr>
        <w:instrText xml:space="preserve"> PAGEREF _Toc217481328 \h </w:instrText>
      </w:r>
      <w:r>
        <w:rPr>
          <w:noProof/>
        </w:rPr>
      </w:r>
      <w:r>
        <w:rPr>
          <w:noProof/>
        </w:rPr>
        <w:fldChar w:fldCharType="separate"/>
      </w:r>
      <w:r>
        <w:rPr>
          <w:noProof/>
        </w:rPr>
        <w:t>480</w:t>
      </w:r>
      <w:r>
        <w:rPr>
          <w:noProof/>
        </w:rPr>
        <w:fldChar w:fldCharType="end"/>
      </w:r>
    </w:p>
    <w:p w14:paraId="7F8FD38B" w14:textId="17C47A5D" w:rsidR="0030296C" w:rsidRDefault="0030296C">
      <w:pPr>
        <w:pStyle w:val="Sommario1"/>
        <w:tabs>
          <w:tab w:val="right" w:leader="dot" w:pos="8778"/>
        </w:tabs>
        <w:rPr>
          <w:rFonts w:asciiTheme="minorHAnsi" w:eastAsiaTheme="minorEastAsia" w:hAnsiTheme="minorHAnsi" w:cstheme="minorBidi"/>
          <w:b w:val="0"/>
          <w:bCs w:val="0"/>
          <w:caps w:val="0"/>
          <w:noProof/>
          <w:kern w:val="2"/>
          <w:sz w:val="24"/>
          <w:szCs w:val="24"/>
          <w:lang w:eastAsia="it-IT"/>
          <w14:ligatures w14:val="standardContextual"/>
        </w:rPr>
      </w:pPr>
      <w:r w:rsidRPr="00234455">
        <w:rPr>
          <w:rFonts w:eastAsia="Times New Roman"/>
          <w:noProof/>
        </w:rPr>
        <w:t>INDICE</w:t>
      </w:r>
      <w:r>
        <w:rPr>
          <w:noProof/>
        </w:rPr>
        <w:tab/>
      </w:r>
      <w:r>
        <w:rPr>
          <w:noProof/>
        </w:rPr>
        <w:fldChar w:fldCharType="begin"/>
      </w:r>
      <w:r>
        <w:rPr>
          <w:noProof/>
        </w:rPr>
        <w:instrText xml:space="preserve"> PAGEREF _Toc217481329 \h </w:instrText>
      </w:r>
      <w:r>
        <w:rPr>
          <w:noProof/>
        </w:rPr>
      </w:r>
      <w:r>
        <w:rPr>
          <w:noProof/>
        </w:rPr>
        <w:fldChar w:fldCharType="separate"/>
      </w:r>
      <w:r>
        <w:rPr>
          <w:noProof/>
        </w:rPr>
        <w:t>503</w:t>
      </w:r>
      <w:r>
        <w:rPr>
          <w:noProof/>
        </w:rPr>
        <w:fldChar w:fldCharType="end"/>
      </w:r>
    </w:p>
    <w:p w14:paraId="1598BA4B" w14:textId="4BB3848A" w:rsidR="009079EA" w:rsidRPr="009079EA" w:rsidRDefault="009079EA" w:rsidP="009079EA">
      <w:pPr>
        <w:spacing w:after="200" w:line="276" w:lineRule="auto"/>
        <w:rPr>
          <w:rFonts w:ascii="Calibri" w:eastAsia="Calibri" w:hAnsi="Calibri" w:cs="Times New Roman"/>
          <w:color w:val="000000"/>
          <w:kern w:val="0"/>
          <w14:ligatures w14:val="none"/>
        </w:rPr>
      </w:pPr>
      <w:r w:rsidRPr="009079EA">
        <w:rPr>
          <w:rFonts w:ascii="Calibri" w:eastAsia="Calibri" w:hAnsi="Calibri" w:cs="Calibri"/>
          <w:bCs/>
          <w:color w:val="000000"/>
          <w:kern w:val="0"/>
          <w:sz w:val="20"/>
          <w:szCs w:val="20"/>
          <w14:ligatures w14:val="none"/>
        </w:rPr>
        <w:fldChar w:fldCharType="end"/>
      </w:r>
      <w:bookmarkEnd w:id="155"/>
    </w:p>
    <w:p w14:paraId="1F2F8F89" w14:textId="77777777" w:rsidR="009079EA" w:rsidRPr="009079EA" w:rsidRDefault="009079EA" w:rsidP="009079EA">
      <w:pPr>
        <w:keepNext/>
        <w:spacing w:after="0" w:line="240" w:lineRule="auto"/>
        <w:jc w:val="center"/>
        <w:rPr>
          <w:rFonts w:ascii="Arial" w:eastAsia="Times New Roman" w:hAnsi="Arial" w:cs="Arial"/>
          <w:b/>
          <w:color w:val="000000"/>
          <w:kern w:val="0"/>
          <w:sz w:val="24"/>
          <w:szCs w:val="20"/>
          <w:lang w:eastAsia="it-IT"/>
          <w14:ligatures w14:val="none"/>
        </w:rPr>
      </w:pPr>
    </w:p>
    <w:p w14:paraId="7EA24EC3" w14:textId="77777777" w:rsidR="009079EA" w:rsidRPr="009079EA" w:rsidRDefault="009079EA" w:rsidP="009079EA">
      <w:pPr>
        <w:spacing w:before="120" w:after="120" w:line="240" w:lineRule="auto"/>
        <w:jc w:val="both"/>
        <w:rPr>
          <w:rFonts w:ascii="Arial" w:eastAsia="Times New Roman" w:hAnsi="Arial" w:cs="Arial"/>
          <w:color w:val="000000"/>
          <w:kern w:val="0"/>
          <w:sz w:val="24"/>
          <w:szCs w:val="20"/>
          <w:lang w:eastAsia="it-IT"/>
          <w14:ligatures w14:val="none"/>
        </w:rPr>
      </w:pPr>
    </w:p>
    <w:p w14:paraId="7750A1D8" w14:textId="77777777" w:rsidR="009079EA" w:rsidRDefault="009079EA" w:rsidP="00922008">
      <w:pPr>
        <w:spacing w:before="120" w:after="0" w:line="240" w:lineRule="auto"/>
        <w:jc w:val="both"/>
        <w:rPr>
          <w:rFonts w:ascii="Arial" w:eastAsia="Times New Roman" w:hAnsi="Arial" w:cs="Arial"/>
          <w:kern w:val="0"/>
          <w:sz w:val="24"/>
          <w:szCs w:val="24"/>
          <w:lang w:eastAsia="it-IT"/>
          <w14:ligatures w14:val="none"/>
        </w:rPr>
      </w:pPr>
    </w:p>
    <w:sectPr w:rsidR="009079EA" w:rsidSect="00236680">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EC32" w14:textId="77777777" w:rsidR="00552B77" w:rsidRDefault="00552B77">
      <w:pPr>
        <w:spacing w:after="0" w:line="240" w:lineRule="auto"/>
      </w:pPr>
      <w:r>
        <w:separator/>
      </w:r>
    </w:p>
  </w:endnote>
  <w:endnote w:type="continuationSeparator" w:id="0">
    <w:p w14:paraId="02C7AB06" w14:textId="77777777" w:rsidR="00552B77" w:rsidRDefault="0055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FBBF" w14:textId="77777777" w:rsidR="00552B77" w:rsidRDefault="00552B77">
      <w:pPr>
        <w:spacing w:after="0" w:line="240" w:lineRule="auto"/>
      </w:pPr>
      <w:r>
        <w:separator/>
      </w:r>
    </w:p>
  </w:footnote>
  <w:footnote w:type="continuationSeparator" w:id="0">
    <w:p w14:paraId="6AE5BA63" w14:textId="77777777" w:rsidR="00552B77" w:rsidRDefault="00552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22"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41"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5"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4"/>
  </w:num>
  <w:num w:numId="3" w16cid:durableId="390202595">
    <w:abstractNumId w:val="40"/>
  </w:num>
  <w:num w:numId="4" w16cid:durableId="697313166">
    <w:abstractNumId w:val="21"/>
  </w:num>
  <w:num w:numId="5" w16cid:durableId="458451654">
    <w:abstractNumId w:val="0"/>
  </w:num>
  <w:num w:numId="6" w16cid:durableId="607274565">
    <w:abstractNumId w:val="26"/>
  </w:num>
  <w:num w:numId="7" w16cid:durableId="2092119362">
    <w:abstractNumId w:val="24"/>
  </w:num>
  <w:num w:numId="8" w16cid:durableId="1857691136">
    <w:abstractNumId w:val="46"/>
  </w:num>
  <w:num w:numId="9" w16cid:durableId="208884472">
    <w:abstractNumId w:val="4"/>
  </w:num>
  <w:num w:numId="10" w16cid:durableId="1034309811">
    <w:abstractNumId w:val="37"/>
  </w:num>
  <w:num w:numId="11" w16cid:durableId="542787812">
    <w:abstractNumId w:val="29"/>
  </w:num>
  <w:num w:numId="12" w16cid:durableId="312872102">
    <w:abstractNumId w:val="35"/>
  </w:num>
  <w:num w:numId="13" w16cid:durableId="1620527001">
    <w:abstractNumId w:val="39"/>
  </w:num>
  <w:num w:numId="14" w16cid:durableId="1978559093">
    <w:abstractNumId w:val="2"/>
  </w:num>
  <w:num w:numId="15" w16cid:durableId="1277908086">
    <w:abstractNumId w:val="23"/>
  </w:num>
  <w:num w:numId="16" w16cid:durableId="2065911206">
    <w:abstractNumId w:val="50"/>
  </w:num>
  <w:num w:numId="17" w16cid:durableId="9137793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36"/>
    <w:lvlOverride w:ilvl="0">
      <w:startOverride w:val="1"/>
    </w:lvlOverride>
    <w:lvlOverride w:ilvl="1"/>
    <w:lvlOverride w:ilvl="2"/>
    <w:lvlOverride w:ilvl="3"/>
    <w:lvlOverride w:ilvl="4"/>
    <w:lvlOverride w:ilvl="5"/>
    <w:lvlOverride w:ilvl="6"/>
    <w:lvlOverride w:ilvl="7"/>
    <w:lvlOverride w:ilvl="8"/>
  </w:num>
  <w:num w:numId="19" w16cid:durableId="7367051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10"/>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6"/>
  </w:num>
  <w:num w:numId="23" w16cid:durableId="178739427">
    <w:abstractNumId w:val="49"/>
  </w:num>
  <w:num w:numId="24" w16cid:durableId="1040547751">
    <w:abstractNumId w:val="20"/>
  </w:num>
  <w:num w:numId="25" w16cid:durableId="154298121">
    <w:abstractNumId w:val="17"/>
  </w:num>
  <w:num w:numId="26" w16cid:durableId="1567181888">
    <w:abstractNumId w:val="18"/>
  </w:num>
  <w:num w:numId="27" w16cid:durableId="192033971">
    <w:abstractNumId w:val="34"/>
  </w:num>
  <w:num w:numId="28" w16cid:durableId="1650086144">
    <w:abstractNumId w:val="8"/>
  </w:num>
  <w:num w:numId="29" w16cid:durableId="1279413645">
    <w:abstractNumId w:val="5"/>
  </w:num>
  <w:num w:numId="30" w16cid:durableId="2086339318">
    <w:abstractNumId w:val="51"/>
  </w:num>
  <w:num w:numId="31" w16cid:durableId="1521503916">
    <w:abstractNumId w:val="22"/>
  </w:num>
  <w:num w:numId="32" w16cid:durableId="1486163053">
    <w:abstractNumId w:val="33"/>
  </w:num>
  <w:num w:numId="33" w16cid:durableId="123162102">
    <w:abstractNumId w:val="31"/>
  </w:num>
  <w:num w:numId="34" w16cid:durableId="1130247719">
    <w:abstractNumId w:val="9"/>
  </w:num>
  <w:num w:numId="35" w16cid:durableId="1650474235">
    <w:abstractNumId w:val="52"/>
  </w:num>
  <w:num w:numId="36" w16cid:durableId="799154504">
    <w:abstractNumId w:val="3"/>
  </w:num>
  <w:num w:numId="37" w16cid:durableId="185599220">
    <w:abstractNumId w:val="25"/>
  </w:num>
  <w:num w:numId="38" w16cid:durableId="571307496">
    <w:abstractNumId w:val="11"/>
  </w:num>
  <w:num w:numId="39" w16cid:durableId="1935237322">
    <w:abstractNumId w:val="28"/>
  </w:num>
  <w:num w:numId="40" w16cid:durableId="1614095706">
    <w:abstractNumId w:val="27"/>
  </w:num>
  <w:num w:numId="41" w16cid:durableId="821391526">
    <w:abstractNumId w:val="6"/>
  </w:num>
  <w:num w:numId="42" w16cid:durableId="1120804109">
    <w:abstractNumId w:val="48"/>
  </w:num>
  <w:num w:numId="43" w16cid:durableId="1022322715">
    <w:abstractNumId w:val="12"/>
  </w:num>
  <w:num w:numId="44" w16cid:durableId="868222464">
    <w:abstractNumId w:val="42"/>
  </w:num>
  <w:num w:numId="45" w16cid:durableId="1081557991">
    <w:abstractNumId w:val="25"/>
    <w:lvlOverride w:ilvl="0">
      <w:startOverride w:val="1"/>
    </w:lvlOverride>
  </w:num>
  <w:num w:numId="46" w16cid:durableId="59059712">
    <w:abstractNumId w:val="25"/>
    <w:lvlOverride w:ilvl="0">
      <w:startOverride w:val="1"/>
    </w:lvlOverride>
  </w:num>
  <w:num w:numId="47" w16cid:durableId="631905900">
    <w:abstractNumId w:val="15"/>
  </w:num>
  <w:num w:numId="48" w16cid:durableId="352152199">
    <w:abstractNumId w:val="41"/>
  </w:num>
  <w:num w:numId="49" w16cid:durableId="436370417">
    <w:abstractNumId w:val="13"/>
  </w:num>
  <w:num w:numId="50" w16cid:durableId="350768591">
    <w:abstractNumId w:val="43"/>
  </w:num>
  <w:num w:numId="51" w16cid:durableId="595291884">
    <w:abstractNumId w:val="47"/>
  </w:num>
  <w:num w:numId="52" w16cid:durableId="1789547681">
    <w:abstractNumId w:val="30"/>
  </w:num>
  <w:num w:numId="53" w16cid:durableId="99224896">
    <w:abstractNumId w:val="7"/>
  </w:num>
  <w:num w:numId="54" w16cid:durableId="252131616">
    <w:abstractNumId w:val="14"/>
  </w:num>
  <w:num w:numId="55" w16cid:durableId="11689024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913F3"/>
    <w:rsid w:val="000C5C84"/>
    <w:rsid w:val="000D6EF0"/>
    <w:rsid w:val="000E4932"/>
    <w:rsid w:val="000E5E00"/>
    <w:rsid w:val="000F3532"/>
    <w:rsid w:val="00110404"/>
    <w:rsid w:val="0016390F"/>
    <w:rsid w:val="00170D10"/>
    <w:rsid w:val="00171ED5"/>
    <w:rsid w:val="00181DA7"/>
    <w:rsid w:val="001D16C2"/>
    <w:rsid w:val="001D4371"/>
    <w:rsid w:val="001E3705"/>
    <w:rsid w:val="001E64A8"/>
    <w:rsid w:val="001F3B06"/>
    <w:rsid w:val="00211276"/>
    <w:rsid w:val="00230679"/>
    <w:rsid w:val="00236680"/>
    <w:rsid w:val="00244740"/>
    <w:rsid w:val="00247FFE"/>
    <w:rsid w:val="002603EE"/>
    <w:rsid w:val="00266104"/>
    <w:rsid w:val="00271B0D"/>
    <w:rsid w:val="00284881"/>
    <w:rsid w:val="002C31D0"/>
    <w:rsid w:val="002C321A"/>
    <w:rsid w:val="002C7834"/>
    <w:rsid w:val="002D7340"/>
    <w:rsid w:val="002E7315"/>
    <w:rsid w:val="002F30C4"/>
    <w:rsid w:val="002F78A9"/>
    <w:rsid w:val="0030296C"/>
    <w:rsid w:val="0031351B"/>
    <w:rsid w:val="00367ED9"/>
    <w:rsid w:val="00375E5B"/>
    <w:rsid w:val="00390B41"/>
    <w:rsid w:val="003A4605"/>
    <w:rsid w:val="003B5C13"/>
    <w:rsid w:val="00405C13"/>
    <w:rsid w:val="0042067E"/>
    <w:rsid w:val="00422A5D"/>
    <w:rsid w:val="0044216C"/>
    <w:rsid w:val="004733AE"/>
    <w:rsid w:val="00474F7E"/>
    <w:rsid w:val="004838FC"/>
    <w:rsid w:val="00492A2C"/>
    <w:rsid w:val="004B192C"/>
    <w:rsid w:val="004C5856"/>
    <w:rsid w:val="004D131E"/>
    <w:rsid w:val="00507900"/>
    <w:rsid w:val="005109A9"/>
    <w:rsid w:val="00531378"/>
    <w:rsid w:val="005468BC"/>
    <w:rsid w:val="00552B77"/>
    <w:rsid w:val="00562C5D"/>
    <w:rsid w:val="00574048"/>
    <w:rsid w:val="00577254"/>
    <w:rsid w:val="00580632"/>
    <w:rsid w:val="00580846"/>
    <w:rsid w:val="005A68D9"/>
    <w:rsid w:val="005B5591"/>
    <w:rsid w:val="00600980"/>
    <w:rsid w:val="0061038C"/>
    <w:rsid w:val="00637664"/>
    <w:rsid w:val="00645AD4"/>
    <w:rsid w:val="00652717"/>
    <w:rsid w:val="00673BEF"/>
    <w:rsid w:val="0069269C"/>
    <w:rsid w:val="00696821"/>
    <w:rsid w:val="00714F33"/>
    <w:rsid w:val="007177C9"/>
    <w:rsid w:val="00760982"/>
    <w:rsid w:val="0077677C"/>
    <w:rsid w:val="00783D8F"/>
    <w:rsid w:val="00794D32"/>
    <w:rsid w:val="0079515A"/>
    <w:rsid w:val="007A1CD5"/>
    <w:rsid w:val="007B166F"/>
    <w:rsid w:val="007B511B"/>
    <w:rsid w:val="007B5FCD"/>
    <w:rsid w:val="007C0B10"/>
    <w:rsid w:val="007C3563"/>
    <w:rsid w:val="007E0843"/>
    <w:rsid w:val="007E354E"/>
    <w:rsid w:val="007E7646"/>
    <w:rsid w:val="007F7802"/>
    <w:rsid w:val="0081722B"/>
    <w:rsid w:val="0081760E"/>
    <w:rsid w:val="00817736"/>
    <w:rsid w:val="00817AF0"/>
    <w:rsid w:val="00817F00"/>
    <w:rsid w:val="00832AB0"/>
    <w:rsid w:val="008350EB"/>
    <w:rsid w:val="008601F5"/>
    <w:rsid w:val="008736F2"/>
    <w:rsid w:val="00887032"/>
    <w:rsid w:val="0089142A"/>
    <w:rsid w:val="00892D10"/>
    <w:rsid w:val="008C72CF"/>
    <w:rsid w:val="008E0180"/>
    <w:rsid w:val="009079EA"/>
    <w:rsid w:val="009118BD"/>
    <w:rsid w:val="00922008"/>
    <w:rsid w:val="00923384"/>
    <w:rsid w:val="009265DE"/>
    <w:rsid w:val="00932C96"/>
    <w:rsid w:val="00946A3D"/>
    <w:rsid w:val="00953C89"/>
    <w:rsid w:val="00965DA6"/>
    <w:rsid w:val="0097430F"/>
    <w:rsid w:val="009C7DED"/>
    <w:rsid w:val="00A145B3"/>
    <w:rsid w:val="00A157B8"/>
    <w:rsid w:val="00A429D2"/>
    <w:rsid w:val="00A904C6"/>
    <w:rsid w:val="00A9240D"/>
    <w:rsid w:val="00AA00D3"/>
    <w:rsid w:val="00AA5C18"/>
    <w:rsid w:val="00AB22BD"/>
    <w:rsid w:val="00AB4B00"/>
    <w:rsid w:val="00AC1637"/>
    <w:rsid w:val="00AD3101"/>
    <w:rsid w:val="00AF501D"/>
    <w:rsid w:val="00B45979"/>
    <w:rsid w:val="00B723AF"/>
    <w:rsid w:val="00B876E6"/>
    <w:rsid w:val="00BC025F"/>
    <w:rsid w:val="00BC5794"/>
    <w:rsid w:val="00BD06DC"/>
    <w:rsid w:val="00C01A5F"/>
    <w:rsid w:val="00C217BF"/>
    <w:rsid w:val="00C73F95"/>
    <w:rsid w:val="00C815AF"/>
    <w:rsid w:val="00CA6312"/>
    <w:rsid w:val="00CD354D"/>
    <w:rsid w:val="00CE3E15"/>
    <w:rsid w:val="00CF5746"/>
    <w:rsid w:val="00CF6E95"/>
    <w:rsid w:val="00D01AE9"/>
    <w:rsid w:val="00D3350E"/>
    <w:rsid w:val="00D40F52"/>
    <w:rsid w:val="00D62B37"/>
    <w:rsid w:val="00D717FD"/>
    <w:rsid w:val="00D80341"/>
    <w:rsid w:val="00D914C4"/>
    <w:rsid w:val="00DD34A7"/>
    <w:rsid w:val="00DD399D"/>
    <w:rsid w:val="00DD7365"/>
    <w:rsid w:val="00DF430C"/>
    <w:rsid w:val="00E01FE5"/>
    <w:rsid w:val="00E05E1F"/>
    <w:rsid w:val="00E5254B"/>
    <w:rsid w:val="00E60D58"/>
    <w:rsid w:val="00E732C3"/>
    <w:rsid w:val="00E9475D"/>
    <w:rsid w:val="00EF3C43"/>
    <w:rsid w:val="00F06CE8"/>
    <w:rsid w:val="00F06D4C"/>
    <w:rsid w:val="00F10966"/>
    <w:rsid w:val="00F2191B"/>
    <w:rsid w:val="00F240DB"/>
    <w:rsid w:val="00F37527"/>
    <w:rsid w:val="00F42302"/>
    <w:rsid w:val="00F54549"/>
    <w:rsid w:val="00F737B5"/>
    <w:rsid w:val="00FC7AC5"/>
    <w:rsid w:val="00FD132A"/>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170D10"/>
    <w:pPr>
      <w:keepNext/>
      <w:keepLines/>
      <w:spacing w:before="360" w:after="240"/>
      <w:jc w:val="center"/>
      <w:outlineLvl w:val="0"/>
    </w:pPr>
    <w:rPr>
      <w:rFonts w:ascii="Arial" w:eastAsiaTheme="majorEastAsia" w:hAnsi="Arial" w:cstheme="majorBidi"/>
      <w:b/>
      <w:color w:val="000000" w:themeColor="text1"/>
      <w:sz w:val="32"/>
      <w:szCs w:val="40"/>
      <w:lang w:eastAsia="it-IT"/>
    </w:rPr>
  </w:style>
  <w:style w:type="paragraph" w:styleId="Titolo2">
    <w:name w:val="heading 2"/>
    <w:basedOn w:val="Normale"/>
    <w:next w:val="Normale"/>
    <w:link w:val="Titolo2Carattere"/>
    <w:autoRedefine/>
    <w:uiPriority w:val="9"/>
    <w:unhideWhenUsed/>
    <w:qFormat/>
    <w:rsid w:val="007C3563"/>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iPriority w:val="9"/>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0D10"/>
    <w:rPr>
      <w:rFonts w:ascii="Arial" w:eastAsiaTheme="majorEastAsia" w:hAnsi="Arial" w:cstheme="majorBidi"/>
      <w:b/>
      <w:color w:val="000000" w:themeColor="text1"/>
      <w:sz w:val="32"/>
      <w:szCs w:val="40"/>
      <w:lang w:eastAsia="it-IT"/>
    </w:rPr>
  </w:style>
  <w:style w:type="character" w:customStyle="1" w:styleId="Titolo2Carattere">
    <w:name w:val="Titolo 2 Carattere"/>
    <w:basedOn w:val="Carpredefinitoparagrafo"/>
    <w:link w:val="Titolo2"/>
    <w:uiPriority w:val="9"/>
    <w:rsid w:val="007C3563"/>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uiPriority w:val="9"/>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uiPriority w:val="22"/>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iPriority w:val="99"/>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uiPriority w:val="99"/>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semiHidden/>
    <w:rsid w:val="009079EA"/>
    <w:pPr>
      <w:spacing w:after="120"/>
    </w:pPr>
    <w:rPr>
      <w:sz w:val="20"/>
    </w:rPr>
  </w:style>
  <w:style w:type="character" w:customStyle="1" w:styleId="TestocommentoCarattere">
    <w:name w:val="Testo commento Carattere"/>
    <w:basedOn w:val="Carpredefinitoparagrafo"/>
    <w:link w:val="Testocommento"/>
    <w:semiHidden/>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semiHidden/>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uiPriority w:val="99"/>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uiPriority w:val="99"/>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uiPriority w:val="99"/>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uiPriority w:val="99"/>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uiPriority w:val="99"/>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uiPriority w:val="99"/>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507</Pages>
  <Words>268117</Words>
  <Characters>1528269</Characters>
  <Application>Microsoft Office Word</Application>
  <DocSecurity>0</DocSecurity>
  <Lines>12735</Lines>
  <Paragraphs>3585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80</cp:revision>
  <dcterms:created xsi:type="dcterms:W3CDTF">2025-05-15T16:44:00Z</dcterms:created>
  <dcterms:modified xsi:type="dcterms:W3CDTF">2025-12-24T15:10:00Z</dcterms:modified>
</cp:coreProperties>
</file>